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1" w:type="dxa"/>
        <w:tblLook w:val="04A0" w:firstRow="1" w:lastRow="0" w:firstColumn="1" w:lastColumn="0" w:noHBand="0" w:noVBand="1"/>
      </w:tblPr>
      <w:tblGrid>
        <w:gridCol w:w="851"/>
        <w:gridCol w:w="986"/>
        <w:gridCol w:w="837"/>
        <w:gridCol w:w="576"/>
        <w:gridCol w:w="587"/>
        <w:gridCol w:w="687"/>
        <w:gridCol w:w="795"/>
        <w:gridCol w:w="687"/>
        <w:gridCol w:w="801"/>
        <w:gridCol w:w="2014"/>
      </w:tblGrid>
      <w:tr w:rsidR="008D114B" w:rsidRPr="007F5014" w14:paraId="7CBDF8E2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31DF6A6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CML ID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6302FE0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Reference Sequence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04D7753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Position (bp)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0F170736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REF</w:t>
            </w:r>
          </w:p>
          <w:p w14:paraId="58B7597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1D24842F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ALT</w:t>
            </w:r>
          </w:p>
          <w:p w14:paraId="0CF0692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2DC3078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REF Reads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2E0401A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ALT Reads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6ABF83E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Total Depth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5034563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VAF (%)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321D6E59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AA Change</w:t>
            </w:r>
          </w:p>
          <w:p w14:paraId="02DD3EC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</w:p>
        </w:tc>
      </w:tr>
      <w:tr w:rsidR="008D114B" w:rsidRPr="007F5014" w14:paraId="55C812A9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EAFC9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02</w:t>
            </w:r>
          </w:p>
          <w:p w14:paraId="1F01F6D5" w14:textId="09E0910D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162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C38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B92D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287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A00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4584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AE0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1867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A7C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3CB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28.9412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8C7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2E3F53A0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B309" w14:textId="0647D0C8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51B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8D4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FE42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C1F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26F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0BE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3082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6B7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4079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DBC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75.5577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F41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7785A112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DED187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03</w:t>
            </w:r>
          </w:p>
          <w:p w14:paraId="248B25F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4E77F438" w14:textId="0D8E96B4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F30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B9A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E84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BC0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FCA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4626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08F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7AD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64C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27.9551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D14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25D0A8A0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C813669" w14:textId="6BA9D4F0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322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1F5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7C5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9AA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37B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3E7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1816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7D6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6784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A86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26.7689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AA7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3C19EC0E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B779" w14:textId="4E258913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836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2C0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ECD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4F6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084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1926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FEC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4866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412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6792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6B9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71.6431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264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F359V</w:t>
            </w:r>
          </w:p>
        </w:tc>
      </w:tr>
      <w:tr w:rsidR="008D114B" w:rsidRPr="007F5014" w14:paraId="35248A51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A2A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20F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07E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6CF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80A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941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E27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88A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786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FC3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07B9D6E9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8C2D2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05</w:t>
            </w:r>
          </w:p>
          <w:p w14:paraId="6088827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55DB06D6" w14:textId="4E4D921B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2F8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4E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D5D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EEE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836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2987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EEF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2755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7C4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5742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6D4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47.9798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94A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36A1041D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F765227" w14:textId="28004A3A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942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C0D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752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62B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8A4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3388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907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3094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7BF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C98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47.7322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3F5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0C4E8BC7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8AA6" w14:textId="60A77553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F26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02B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907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7C8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6E5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4476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EF9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1937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95C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6413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E12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30.2043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069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G250E</w:t>
            </w:r>
          </w:p>
        </w:tc>
      </w:tr>
      <w:tr w:rsidR="008D114B" w:rsidRPr="007F5014" w14:paraId="717DEBEB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F84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D7D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C51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04D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346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58D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192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0CB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6564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B5C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53D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97.1581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14D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G250E</w:t>
            </w:r>
          </w:p>
        </w:tc>
      </w:tr>
      <w:tr w:rsidR="008D114B" w:rsidRPr="007F5014" w14:paraId="50F18A88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EEDBB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07</w:t>
            </w:r>
          </w:p>
          <w:p w14:paraId="06D08D96" w14:textId="72B0D2C9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66A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8A4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D60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BDA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45CF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584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95D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6150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740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6734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2F3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91.3276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A9D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4E886BAB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57ED" w14:textId="0091BC3B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F4B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E81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076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0CE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086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597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4F2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952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7028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627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91.5054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47A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31F9E872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5A1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C51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386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DB7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881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DA9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856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4182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BE1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4268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D01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97.985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409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E459K</w:t>
            </w:r>
          </w:p>
        </w:tc>
      </w:tr>
      <w:tr w:rsidR="008D114B" w:rsidRPr="007F5014" w14:paraId="2742DA49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3B4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C34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420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02D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FFB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C5E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3E9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6519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D58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6579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C8D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99.088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419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G250E</w:t>
            </w:r>
          </w:p>
        </w:tc>
      </w:tr>
      <w:tr w:rsidR="008D114B" w:rsidRPr="007F5014" w14:paraId="36FE0432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C1953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10</w:t>
            </w:r>
          </w:p>
          <w:p w14:paraId="4ABCE97A" w14:textId="200E4813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C7A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60A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164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58D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5D4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1242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4B3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475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04B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1717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3BC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27.6645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CE1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D276G</w:t>
            </w:r>
          </w:p>
        </w:tc>
      </w:tr>
      <w:tr w:rsidR="008D114B" w:rsidRPr="007F5014" w14:paraId="4B2A8AD1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B779" w14:textId="15413602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85D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07C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931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E65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480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400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413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746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A5A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1146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081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65.096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01D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E459K</w:t>
            </w:r>
          </w:p>
        </w:tc>
      </w:tr>
      <w:tr w:rsidR="008D114B" w:rsidRPr="007F5014" w14:paraId="47263DBD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5B7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23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01C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358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9C3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3CA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A76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51B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D86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DC5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2C96DC22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218D22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12</w:t>
            </w:r>
          </w:p>
          <w:p w14:paraId="211B5BB8" w14:textId="7E6EF533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767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834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E7E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6FD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AE9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C18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6983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0B3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7023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3F8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99.4304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21E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629453A8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BD73" w14:textId="7B0AA2EA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A7F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6C2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F1F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C77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8878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570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7095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B939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7137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DED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99.4115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005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661F23DD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A45AB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13</w:t>
            </w:r>
          </w:p>
          <w:p w14:paraId="6F5A3642" w14:textId="66BFD28C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873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87D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2F7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67B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C34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4088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C64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2756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123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6844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B1C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40.2688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318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G250E</w:t>
            </w:r>
          </w:p>
        </w:tc>
      </w:tr>
      <w:tr w:rsidR="008D114B" w:rsidRPr="007F5014" w14:paraId="601615C5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B4BE" w14:textId="72F56EB0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C69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B2C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1091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267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408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6DF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3182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144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3523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3A6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BEF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52.5429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926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T315I</w:t>
            </w:r>
          </w:p>
        </w:tc>
      </w:tr>
      <w:tr w:rsidR="008D114B" w:rsidRPr="007F5014" w14:paraId="29F50386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5B9E26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14</w:t>
            </w:r>
          </w:p>
          <w:p w14:paraId="68C81A3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4A4E0CEB" w14:textId="2B5C74C8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71D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BA4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910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CF7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FA3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EC3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1108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29B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603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D68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F2F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35.2425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426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E255K</w:t>
            </w:r>
          </w:p>
        </w:tc>
      </w:tr>
      <w:tr w:rsidR="008D114B" w:rsidRPr="007F5014" w14:paraId="2AD6EE1B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379500CD" w14:textId="0E90C0D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792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043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826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530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588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1E4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A78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809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37.7682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462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46B15A1C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5488" w14:textId="1557B966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AD4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C49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F29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FF2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8CD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A03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9AE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13C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38.1974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43B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497BAB27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B87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945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585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1AA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E62F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4EE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54C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0E0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4EC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D8E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299D7E10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CE655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17</w:t>
            </w:r>
          </w:p>
          <w:p w14:paraId="2861D3B5" w14:textId="6F0012A6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86B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058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127F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089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170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41C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202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376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53C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83.4711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6EE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587145B1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FADD" w14:textId="1DEB2A9C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BBF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B7B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2A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F7E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2F5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E82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180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F79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3AD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75.9494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F05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51DB2B05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713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239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600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E18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007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14E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3E4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31D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BFB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99.5781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D379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D276G</w:t>
            </w:r>
          </w:p>
        </w:tc>
      </w:tr>
      <w:tr w:rsidR="008D114B" w:rsidRPr="007F5014" w14:paraId="26E44561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467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3EE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2CA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3C3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F3C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2D1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1264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F51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6121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30C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7385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201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82.8842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491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E459K</w:t>
            </w:r>
          </w:p>
        </w:tc>
      </w:tr>
      <w:tr w:rsidR="008D114B" w:rsidRPr="007F5014" w14:paraId="388DFE2E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66E2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DF2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C73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5FF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A8E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520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822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BAF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C8E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6B8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2FAC611A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EB2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F2B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FFA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459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8EC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7FF8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633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7391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230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7394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2C34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99.9594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E2B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F317L</w:t>
            </w:r>
          </w:p>
        </w:tc>
      </w:tr>
      <w:tr w:rsidR="008D114B" w:rsidRPr="007F5014" w14:paraId="4386E479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C6A7A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23</w:t>
            </w:r>
          </w:p>
          <w:p w14:paraId="0315E044" w14:textId="66B05BCF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3E8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D41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1C3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799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6FD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0B7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8A3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91F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7DE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6162CEA4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D797" w14:textId="039EF91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895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54A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3FA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869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236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2CE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C27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9D2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00E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750EC897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DFB3D5" w14:textId="57C5EA79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ML 24</w:t>
            </w:r>
          </w:p>
          <w:p w14:paraId="269E630A" w14:textId="5DB3B1B4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3AF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08B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5A4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6BC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4EE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C7B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6796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416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6941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D89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97.911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1B3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H396R</w:t>
            </w:r>
          </w:p>
        </w:tc>
      </w:tr>
      <w:tr w:rsidR="008D114B" w:rsidRPr="007F5014" w14:paraId="1B89E0E6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33245FC" w14:textId="34BA3160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BB9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C6D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5C5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1F4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63F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553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202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129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241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0F6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83.8174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F0C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4BAC9ADC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A7A8" w14:textId="17193E69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922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A06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E03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672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B6E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7F9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208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2B6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244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EC9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85.2459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FC5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5ED4460A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2FA9335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25</w:t>
            </w:r>
          </w:p>
          <w:p w14:paraId="034DA1BC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37BDB54D" w14:textId="2DE55126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1A7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631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EF4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37C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225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5B7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7491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027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7505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CE0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99.8135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54E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F359V</w:t>
            </w:r>
          </w:p>
        </w:tc>
      </w:tr>
      <w:tr w:rsidR="008D114B" w:rsidRPr="007F5014" w14:paraId="3B1F7866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108FD915" w14:textId="1FC41BD0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C03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B42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1078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489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8B3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375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9E4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420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467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79.5455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AAE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F311L</w:t>
            </w:r>
          </w:p>
        </w:tc>
      </w:tr>
      <w:tr w:rsidR="008D114B" w:rsidRPr="007F5014" w14:paraId="5F4AC4A9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AD08" w14:textId="52FB6A98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ECC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D5E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D48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636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7C1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182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164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DFB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220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1AB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17.2727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D6F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H396R</w:t>
            </w:r>
          </w:p>
        </w:tc>
      </w:tr>
      <w:tr w:rsidR="008D114B" w:rsidRPr="007F5014" w14:paraId="2ED14FC1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60E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8CF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896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C0F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773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467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F7A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F3F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3D1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BC6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0AD983FE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74C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018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7E9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AD0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F1D3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0F6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9D3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AD5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076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21B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295FDBEE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03E2DE" w14:textId="76E1410F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7D233DE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lastRenderedPageBreak/>
              <w:t>CML 28</w:t>
            </w:r>
          </w:p>
          <w:p w14:paraId="55A96CA8" w14:textId="6F99E4CA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4A8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lastRenderedPageBreak/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697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E1D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B6A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49E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4FC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60D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8A0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60.7595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DC0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5608C0E0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D850104" w14:textId="590507AA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E23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A00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52A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C58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609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609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8C5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E00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62.3431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41E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354093A1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28EE" w14:textId="7E0AB914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02A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E85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1522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B26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36F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2D5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F7D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CFA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ACE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25.7384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04F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E459K</w:t>
            </w:r>
          </w:p>
        </w:tc>
      </w:tr>
      <w:tr w:rsidR="008D114B" w:rsidRPr="007F5014" w14:paraId="770A5B81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478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1D1A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B17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FC7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295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743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21A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199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600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CE8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85.7759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9B1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G250E</w:t>
            </w:r>
          </w:p>
        </w:tc>
      </w:tr>
      <w:tr w:rsidR="008D114B" w:rsidRPr="007F5014" w14:paraId="15F4F34A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4CC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31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BA1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073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08D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33D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2DD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8EB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DFF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E11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57E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2AB6F607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1262476" w14:textId="031A870A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34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C71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944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35F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6FC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DB8F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4845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804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1782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F5E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6627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C8C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26.89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4BF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F317L</w:t>
            </w:r>
          </w:p>
        </w:tc>
      </w:tr>
      <w:tr w:rsidR="008D114B" w:rsidRPr="007F5014" w14:paraId="2170782D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3B17" w14:textId="01F8AFDE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C55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4D6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1334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485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3EF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42A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5663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44F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922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272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6585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DD9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14.0015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404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H396R</w:t>
            </w:r>
          </w:p>
        </w:tc>
      </w:tr>
      <w:tr w:rsidR="008D114B" w:rsidRPr="007F5014" w14:paraId="6FBD22F1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196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9A6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13F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1222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2EA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097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1C9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886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7491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5809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7505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BCC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99.8135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FB2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F359V</w:t>
            </w:r>
          </w:p>
        </w:tc>
      </w:tr>
      <w:tr w:rsidR="008D114B" w:rsidRPr="007F5014" w14:paraId="57BB46D0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F26997" w14:textId="4BFC78B3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B16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A2D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1098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F7F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19B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3D0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1629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640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5036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FC0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6665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FEE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75.5589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98C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F317L</w:t>
            </w:r>
          </w:p>
        </w:tc>
      </w:tr>
      <w:tr w:rsidR="008D114B" w:rsidRPr="007F5014" w14:paraId="48BE8152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73B3" w14:textId="7C88A9FD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879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DB4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1309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356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544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FE1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5652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E14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828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AB2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6480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A84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12.7778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77D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M388L</w:t>
            </w:r>
          </w:p>
        </w:tc>
      </w:tr>
      <w:tr w:rsidR="008D114B" w:rsidRPr="007F5014" w14:paraId="333A1ECE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F73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39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C27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CA1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904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8D3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98A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346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1397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373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5358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375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6EC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79.319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D40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Y253H</w:t>
            </w:r>
          </w:p>
        </w:tc>
      </w:tr>
      <w:tr w:rsidR="008D114B" w:rsidRPr="007F5014" w14:paraId="0C043303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82A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42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14E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289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1199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513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B0C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6D5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9E8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6738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B23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6788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1C1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99.2634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2B1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M351T</w:t>
            </w:r>
          </w:p>
        </w:tc>
      </w:tr>
      <w:tr w:rsidR="008D114B" w:rsidRPr="007F5014" w14:paraId="4D150731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25A481" w14:textId="4F2D02E4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94F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D3F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FEE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8D6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F8C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6323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4D8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536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F0D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6859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410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7.8146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342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74A8E090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D2E5" w14:textId="529072F2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6AD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972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170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292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A22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545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F80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6423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D9D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6968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066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92.1785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C72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M244V</w:t>
            </w:r>
          </w:p>
        </w:tc>
      </w:tr>
      <w:tr w:rsidR="008D114B" w:rsidRPr="007F5014" w14:paraId="367E1A64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DEA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E37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145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877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7110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72A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DF5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180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299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6802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013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6982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446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97.4219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818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M244V</w:t>
            </w:r>
          </w:p>
        </w:tc>
      </w:tr>
      <w:tr w:rsidR="008D114B" w:rsidRPr="007F5014" w14:paraId="016B04C4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79BCD3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48</w:t>
            </w:r>
          </w:p>
          <w:p w14:paraId="1E77BBF0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0D96641C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43DB8832" w14:textId="77777777" w:rsidR="008D114B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1EC730CB" w14:textId="75AE919D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793A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E7B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7D2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0BA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D46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6031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5DB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676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123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6707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EFA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10.079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3A8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00DD566D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5DD0A97F" w14:textId="4C061AFB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487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33E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1EF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329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E67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5995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69F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667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7FBF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6662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8E8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10.012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266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8D114B" w:rsidRPr="007F5014" w14:paraId="42F6BA71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64943A0" w14:textId="4050CDDA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3B8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664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1039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D9D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908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997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5997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C93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708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0C6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6705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CC3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10.5593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3D4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L298V</w:t>
            </w:r>
          </w:p>
        </w:tc>
      </w:tr>
      <w:tr w:rsidR="008D114B" w:rsidRPr="007F5014" w14:paraId="234DB44C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6A7A" w14:textId="414E0F5B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939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4725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1211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4C3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A3B9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48A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1387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7E1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5159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03C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6546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38E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78.8115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4FA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E355G</w:t>
            </w:r>
          </w:p>
        </w:tc>
      </w:tr>
      <w:tr w:rsidR="008D114B" w:rsidRPr="007F5014" w14:paraId="4A04C88F" w14:textId="77777777" w:rsidTr="008D114B">
        <w:trPr>
          <w:trHeight w:val="31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A952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1FA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614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F996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1DB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2216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7EA3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E21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8DDC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1F9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8D114B" w:rsidRPr="007F5014" w14:paraId="3E0A59EE" w14:textId="77777777" w:rsidTr="008D114B">
        <w:trPr>
          <w:trHeight w:val="318"/>
        </w:trPr>
        <w:tc>
          <w:tcPr>
            <w:tcW w:w="851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48EF496" w14:textId="01E2507A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 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E1C7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6D7B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C79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101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ED1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1726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586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5081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30B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6807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355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74.6437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7E40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8D114B" w:rsidRPr="007F5014" w14:paraId="70473E1B" w14:textId="77777777" w:rsidTr="008D114B">
        <w:trPr>
          <w:trHeight w:val="318"/>
        </w:trPr>
        <w:tc>
          <w:tcPr>
            <w:tcW w:w="851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2D2C" w14:textId="080F330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7ECC4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F7B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F402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F5B9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C69D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2209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571E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4663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EAD1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6872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5AB8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67.8551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3C5A" w14:textId="77777777" w:rsidR="008D114B" w:rsidRPr="007F5014" w:rsidRDefault="008D114B" w:rsidP="00E42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</w:tbl>
    <w:p w14:paraId="3A4C3248" w14:textId="77777777" w:rsidR="0094070B" w:rsidRPr="007F5014" w:rsidRDefault="0094070B" w:rsidP="00E42FAC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94070B" w:rsidRPr="007F5014" w:rsidSect="00C04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0E"/>
    <w:rsid w:val="000B22D4"/>
    <w:rsid w:val="000E3D1C"/>
    <w:rsid w:val="003278C5"/>
    <w:rsid w:val="005F32BC"/>
    <w:rsid w:val="007555DB"/>
    <w:rsid w:val="007F5014"/>
    <w:rsid w:val="008B7534"/>
    <w:rsid w:val="008D114B"/>
    <w:rsid w:val="0094070B"/>
    <w:rsid w:val="00994E0E"/>
    <w:rsid w:val="00BA24FD"/>
    <w:rsid w:val="00C04653"/>
    <w:rsid w:val="00E42FAC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C1442"/>
  <w15:chartTrackingRefBased/>
  <w15:docId w15:val="{60B5B3E3-FB7D-42C7-A5C5-528B251B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E0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E0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E0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94E0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94E0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94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E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94E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E0E"/>
    <w:rPr>
      <w:color w:val="954F72"/>
      <w:u w:val="single"/>
    </w:rPr>
  </w:style>
  <w:style w:type="paragraph" w:customStyle="1" w:styleId="msonormal0">
    <w:name w:val="msonormal"/>
    <w:basedOn w:val="Normal"/>
    <w:rsid w:val="00994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xl65">
    <w:name w:val="xl65"/>
    <w:basedOn w:val="Normal"/>
    <w:rsid w:val="00994E0E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14:ligatures w14:val="none"/>
    </w:rPr>
  </w:style>
  <w:style w:type="paragraph" w:customStyle="1" w:styleId="xl66">
    <w:name w:val="xl66"/>
    <w:basedOn w:val="Normal"/>
    <w:rsid w:val="00994E0E"/>
    <w:pPr>
      <w:shd w:val="clear" w:color="000000" w:fill="1F3864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FFFFFF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Samya Dey</dc:creator>
  <cp:keywords/>
  <dc:description/>
  <cp:lastModifiedBy>Samya Dey</cp:lastModifiedBy>
  <cp:revision>4</cp:revision>
  <dcterms:created xsi:type="dcterms:W3CDTF">2026-06-15T07:45:00Z</dcterms:created>
  <dcterms:modified xsi:type="dcterms:W3CDTF">2026-06-15T12:43:00Z</dcterms:modified>
</cp:coreProperties>
</file>