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93D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default" w:ascii="Times New Roman" w:hAnsi="Times New Roman" w:cs="Times New Roman"/>
          <w:color w:val="1F2329"/>
          <w:sz w:val="24"/>
          <w:szCs w:val="24"/>
        </w:rPr>
      </w:pPr>
      <w:r>
        <w:rPr>
          <w:rFonts w:hint="default" w:ascii="Times New Roman" w:hAnsi="Times New Roman" w:cs="Times New Roman"/>
          <w:color w:val="1F2329"/>
          <w:sz w:val="24"/>
          <w:szCs w:val="24"/>
          <w:bdr w:val="none" w:color="auto" w:sz="0" w:space="0"/>
        </w:rPr>
        <w:t>Professional Identity Questionnaire for Nursing Students</w:t>
      </w:r>
    </w:p>
    <w:p w14:paraId="58E4A1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Dear student,</w:t>
      </w:r>
    </w:p>
    <w:p w14:paraId="4069A8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This study aims to investigate the professional development of nursing students. Your sincere responses are highly appreciated. There are no right or wrong answers. Please check the appropriate box “□” based on your personal situation. Your opinions are of great value to this study. Thank you!</w:t>
      </w:r>
    </w:p>
    <w:p w14:paraId="0D4D1B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both"/>
        <w:rPr>
          <w:rFonts w:hint="default" w:ascii="Times New Roman" w:hAnsi="Times New Roman" w:cs="Times New Roman"/>
          <w:color w:val="1F2329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Student ID:</w:t>
      </w:r>
    </w:p>
    <w:p w14:paraId="04E9AC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Grade: □ Year 1 □ Year 2 □ Year 3 □ Year 4</w:t>
      </w:r>
    </w:p>
    <w:p w14:paraId="508ADA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Only child: □ Yes □ No</w:t>
      </w:r>
    </w:p>
    <w:p w14:paraId="171672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Family residence: □ Urban □ Rural</w:t>
      </w:r>
    </w:p>
    <w:p w14:paraId="104E2E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Part-time work experience: □ Yes □ No</w:t>
      </w:r>
    </w:p>
    <w:p w14:paraId="366675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Social practice related to your major: □ Yes □ No</w:t>
      </w:r>
    </w:p>
    <w:p w14:paraId="3B9A86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Participated in student clubs: □ Yes □ No</w:t>
      </w:r>
    </w:p>
    <w:p w14:paraId="371F50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Organized school or college activities: □ Yes □ No</w:t>
      </w:r>
    </w:p>
    <w:p w14:paraId="20FECD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u w:val="single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 xml:space="preserve">Activities you have participated in: </w:t>
      </w:r>
      <w:r>
        <w:rPr>
          <w:rFonts w:hint="eastAsia" w:ascii="Times New Roman" w:hAnsi="Times New Roman" w:eastAsia="宋体" w:cs="Times New Roman"/>
          <w:color w:val="1F2329"/>
          <w:kern w:val="0"/>
          <w:sz w:val="28"/>
          <w:szCs w:val="28"/>
          <w:u w:val="single"/>
          <w:bdr w:val="none" w:color="auto" w:sz="0" w:space="0"/>
          <w:lang w:val="en-US" w:eastAsia="zh-CN" w:bidi="ar"/>
        </w:rPr>
        <w:t xml:space="preserve">          </w:t>
      </w:r>
    </w:p>
    <w:p w14:paraId="2D1C5C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Your role in the activities: □ Organizer □ Planner □ Host □ Key participant</w:t>
      </w: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lang w:val="en-US" w:eastAsia="zh-CN" w:bidi="ar"/>
        </w:rPr>
        <w:t>□Audience</w:t>
      </w: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</w:p>
    <w:p w14:paraId="748F13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Father’ occupation: ______ Education level: □ Primary school □ Secondary school □ College or above</w:t>
      </w:r>
    </w:p>
    <w:p w14:paraId="485238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eastAsia="宋体" w:cs="Times New Roman"/>
          <w:color w:val="1F2329"/>
          <w:kern w:val="0"/>
          <w:sz w:val="28"/>
          <w:szCs w:val="28"/>
          <w:bdr w:val="none" w:color="auto" w:sz="0" w:space="0"/>
          <w:lang w:val="en-US" w:eastAsia="zh-CN" w:bidi="ar"/>
        </w:rPr>
        <w:t>Mother’s occupation: ______ Education level: □ Primary school □ Secondary school □ College or above</w:t>
      </w:r>
    </w:p>
    <w:p w14:paraId="610E09E8"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rightChars="0"/>
        <w:jc w:val="left"/>
        <w:rPr>
          <w:rFonts w:hint="default" w:ascii="Times New Roman" w:hAnsi="Times New Roman" w:cs="Times New Roman"/>
          <w:color w:val="1F2329"/>
          <w:sz w:val="28"/>
          <w:szCs w:val="28"/>
        </w:rPr>
      </w:pPr>
    </w:p>
    <w:p w14:paraId="6C56F4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cs="Times New Roman"/>
          <w:color w:val="1F2329"/>
          <w:sz w:val="24"/>
          <w:szCs w:val="24"/>
        </w:rPr>
      </w:pPr>
      <w:r>
        <w:rPr>
          <w:rStyle w:val="5"/>
          <w:rFonts w:hint="default" w:ascii="Times New Roman" w:hAnsi="Times New Roman" w:eastAsia="宋体" w:cs="Times New Roman"/>
          <w:b/>
          <w:bCs/>
          <w:color w:val="1F2329"/>
          <w:kern w:val="0"/>
          <w:sz w:val="24"/>
          <w:szCs w:val="24"/>
          <w:bdr w:val="none" w:color="auto" w:sz="0" w:space="0"/>
          <w:lang w:val="en-US" w:eastAsia="zh-CN" w:bidi="ar"/>
        </w:rPr>
        <w:t>Rating scale: 1 = Strongly disagree 2 = Disagree 3 = Neutral 4 = Agree 5 = Strongly agree</w:t>
      </w:r>
    </w:p>
    <w:p w14:paraId="2FB9713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am willing to become a nurse. □ □ □ □ □</w:t>
      </w:r>
    </w:p>
    <w:p w14:paraId="4698C25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like learning about the growth stories of successful people in the nursing field. □ □ □ □ □</w:t>
      </w:r>
    </w:p>
    <w:p w14:paraId="7DC08D3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want to communicate with senior professionals in nursing. □ □ □ □ □</w:t>
      </w:r>
    </w:p>
    <w:p w14:paraId="0B61CD1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No matter what others say, I will choose the job I like. □ □ □ □ □</w:t>
      </w:r>
    </w:p>
    <w:p w14:paraId="57C4356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have invested too much in the nursing profession (e.g., education, personal effort) and am unwilling to change my career at present. □ □ □ □ □</w:t>
      </w:r>
    </w:p>
    <w:p w14:paraId="47EF217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will not change my current career direction. □ □ □ □ □</w:t>
      </w:r>
    </w:p>
    <w:p w14:paraId="0B2B1F1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often reflect on my interests, personality, abilities and values to explore my future career development. □ □ □ □ □</w:t>
      </w:r>
    </w:p>
    <w:p w14:paraId="22456D7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Nursing enables me to exert my personal capabilities and strengths. □ □ □ □ □</w:t>
      </w:r>
    </w:p>
    <w:p w14:paraId="7058729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like my major and plan to develop actively in this field. □ □ □ □ □</w:t>
      </w:r>
    </w:p>
    <w:p w14:paraId="69CDAA2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Leaving the nursing profession would cause me emotional distress. □ □ □ □ □</w:t>
      </w:r>
    </w:p>
    <w:p w14:paraId="2A95BF5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am proud to be in the nursing field. □ □ □ □ □</w:t>
      </w:r>
    </w:p>
    <w:p w14:paraId="02E9B8F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My understanding of the profession comes entirely from the indoctrination of parents, teachers or other authorities, without careful consideration of my own. □ □ □ □ □</w:t>
      </w:r>
    </w:p>
    <w:p w14:paraId="6524A96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have tried to learn about various career fields to strengthen my professional belief. □ □ □ □ □</w:t>
      </w:r>
    </w:p>
    <w:p w14:paraId="355F11C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Nursing enables me to express my creativity. □ □ □ □ □</w:t>
      </w:r>
    </w:p>
    <w:p w14:paraId="521D618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When choosing a job, it is necessary to consider the influence of the external environment in addition to personal ideals. □ □ □ □ □</w:t>
      </w:r>
    </w:p>
    <w:p w14:paraId="597F3ED0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Working as a nurse brings me pleasure. □ □ □ □ □</w:t>
      </w:r>
    </w:p>
    <w:p w14:paraId="26075FC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color w:val="1F2329"/>
          <w:sz w:val="28"/>
          <w:szCs w:val="28"/>
        </w:rPr>
      </w:pPr>
      <w:r>
        <w:rPr>
          <w:rFonts w:hint="default" w:ascii="Times New Roman" w:hAnsi="Times New Roman" w:cs="Times New Roman"/>
          <w:color w:val="1F2329"/>
          <w:sz w:val="28"/>
          <w:szCs w:val="28"/>
          <w:bdr w:val="none" w:color="auto" w:sz="0" w:space="0"/>
        </w:rPr>
        <w:t>I am certain that I can succeed in the nursing profession. □ □ □ □ □</w:t>
      </w:r>
    </w:p>
    <w:p w14:paraId="2ADB1B27"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833609"/>
    <w:multiLevelType w:val="multilevel"/>
    <w:tmpl w:val="3A8336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D1CE8"/>
    <w:rsid w:val="333D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2026-05-22T00:11:00Z</dcterms:created>
  <dc:creator>甜梦</dc:creator>
  <cp:lastModifiedBy>甜梦</cp:lastModifiedBy>
  <dcterms:modified xsi:type="dcterms:W3CDTF">2026-05-22T00:17:46Z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C6950A6781D64C9B91CA055A5BB7DF23_11</vt:lpwstr>
  </property>
  <property fmtid="{D5CDD505-2E9C-101B-9397-08002B2CF9AE}" pid="4" name="KSOTemplateDocerSaveRecord">
    <vt:lpwstr>eyJoZGlkIjoiN2NmZGY0MmQzNThjMTFlZmY2NDFiMjdmMDA0ZWI1MWYiLCJ1c2VySWQiOiIzMTM2Mjc3MTUifQ==</vt:lpwstr>
  </property>
</Properties>
</file>