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231E" w14:textId="29B40BD7" w:rsidR="00C641FD" w:rsidRDefault="00B4159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B36FB23" wp14:editId="6826C5C5">
            <wp:extent cx="5274310" cy="3701415"/>
            <wp:effectExtent l="0" t="0" r="2540" b="0"/>
            <wp:docPr id="13684122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412224" name="图片 13684122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84FFD" w14:textId="427C66B0" w:rsidR="004B714B" w:rsidRDefault="009452CF" w:rsidP="004B714B">
      <w:pPr>
        <w:jc w:val="center"/>
        <w:rPr>
          <w:rFonts w:hint="eastAsia"/>
        </w:rPr>
      </w:pPr>
      <w:r w:rsidRPr="009452CF">
        <w:rPr>
          <w:rFonts w:ascii="Times New Roman" w:eastAsia="宋体" w:hAnsi="Times New Roman" w:hint="eastAsia"/>
        </w:rPr>
        <w:t>Figure S1. FTIR spectra of EP-CQDs</w:t>
      </w:r>
      <w:r w:rsidR="004B714B">
        <w:rPr>
          <w:rFonts w:hint="eastAsia"/>
          <w:noProof/>
        </w:rPr>
        <w:drawing>
          <wp:inline distT="0" distB="0" distL="0" distR="0" wp14:anchorId="0527AB87" wp14:editId="2E683EF3">
            <wp:extent cx="5274310" cy="4036060"/>
            <wp:effectExtent l="0" t="0" r="2540" b="2540"/>
            <wp:docPr id="13371379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137911" name="图片 13371379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1A619" w14:textId="77777777" w:rsidR="0069550D" w:rsidRDefault="009452CF" w:rsidP="0069550D">
      <w:pPr>
        <w:jc w:val="center"/>
        <w:rPr>
          <w:rFonts w:ascii="宋体" w:eastAsia="宋体" w:hAnsi="宋体"/>
          <w:noProof/>
        </w:rPr>
      </w:pPr>
      <w:r w:rsidRPr="009452CF">
        <w:rPr>
          <w:rFonts w:ascii="Times New Roman" w:eastAsia="宋体" w:hAnsi="Times New Roman" w:hint="eastAsia"/>
        </w:rPr>
        <w:t>Figure S</w:t>
      </w:r>
      <w:r>
        <w:rPr>
          <w:rFonts w:ascii="Times New Roman" w:eastAsia="宋体" w:hAnsi="Times New Roman" w:hint="eastAsia"/>
        </w:rPr>
        <w:t>2</w:t>
      </w:r>
      <w:r w:rsidRPr="009452CF">
        <w:rPr>
          <w:rFonts w:ascii="Times New Roman" w:eastAsia="宋体" w:hAnsi="Times New Roman" w:hint="eastAsia"/>
        </w:rPr>
        <w:t>. Zeta potential of EP-CQDs</w:t>
      </w:r>
      <w:r>
        <w:rPr>
          <w:rFonts w:ascii="宋体" w:eastAsia="宋体" w:hAnsi="宋体" w:hint="eastAsia"/>
          <w:noProof/>
        </w:rPr>
        <w:t xml:space="preserve"> </w:t>
      </w:r>
    </w:p>
    <w:p w14:paraId="3DF4B948" w14:textId="1DAE90B1" w:rsidR="0069550D" w:rsidRPr="00DB76CB" w:rsidRDefault="0069550D" w:rsidP="0069550D">
      <w:pPr>
        <w:jc w:val="center"/>
        <w:rPr>
          <w:rFonts w:hint="eastAsia"/>
        </w:rPr>
      </w:pPr>
      <w:r>
        <w:rPr>
          <w:rFonts w:hint="eastAsia"/>
          <w:noProof/>
          <w:lang w:val="zh-CN"/>
        </w:rPr>
        <w:lastRenderedPageBreak/>
        <w:drawing>
          <wp:inline distT="0" distB="0" distL="0" distR="0" wp14:anchorId="4BF5147C" wp14:editId="141FA94C">
            <wp:extent cx="5274310" cy="4036060"/>
            <wp:effectExtent l="0" t="0" r="2540" b="2540"/>
            <wp:docPr id="15109977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997711" name="图片 15109977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6C06">
        <w:rPr>
          <w:rFonts w:ascii="Times New Roman" w:eastAsia="宋体" w:hAnsi="Times New Roman" w:hint="eastAsia"/>
        </w:rPr>
        <w:t xml:space="preserve"> </w:t>
      </w:r>
      <w:r w:rsidRPr="009452CF">
        <w:rPr>
          <w:rFonts w:ascii="Times New Roman" w:eastAsia="宋体" w:hAnsi="Times New Roman" w:hint="eastAsia"/>
        </w:rPr>
        <w:t>Figure</w:t>
      </w:r>
      <w:r w:rsidRPr="00317A70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 w:hint="eastAsia"/>
        </w:rPr>
        <w:t>3</w:t>
      </w:r>
      <w:r w:rsidRPr="00317A70">
        <w:rPr>
          <w:rFonts w:ascii="Times New Roman" w:hAnsi="Times New Roman" w:cs="Times New Roman"/>
        </w:rPr>
        <w:t>.</w:t>
      </w:r>
      <w:r w:rsidRPr="001E7476">
        <w:rPr>
          <w:rFonts w:ascii="Times New Roman" w:eastAsia="宋体" w:hAnsi="Times New Roman" w:cs="Times New Roman"/>
        </w:rPr>
        <w:t xml:space="preserve"> </w:t>
      </w:r>
      <w:r w:rsidRPr="00317A70">
        <w:rPr>
          <w:rFonts w:ascii="Times New Roman" w:hAnsi="Times New Roman" w:cs="Times New Roman"/>
        </w:rPr>
        <w:t>XRD</w:t>
      </w:r>
      <w:r w:rsidRPr="00317A70">
        <w:rPr>
          <w:rFonts w:ascii="Times New Roman" w:hAnsi="Times New Roman" w:cs="Times New Roman" w:hint="eastAsia"/>
        </w:rPr>
        <w:t xml:space="preserve"> spectrum</w:t>
      </w:r>
      <w:r>
        <w:rPr>
          <w:rFonts w:ascii="Times New Roman" w:hAnsi="Times New Roman" w:cs="Times New Roman" w:hint="eastAsia"/>
        </w:rPr>
        <w:t xml:space="preserve"> of </w:t>
      </w:r>
      <w:r w:rsidRPr="00317A70">
        <w:rPr>
          <w:rFonts w:ascii="Times New Roman" w:eastAsia="宋体" w:hAnsi="Times New Roman" w:cs="Times New Roman"/>
        </w:rPr>
        <w:t>EP-CQDs</w:t>
      </w:r>
    </w:p>
    <w:p w14:paraId="3A64C6B4" w14:textId="7074CD4E" w:rsidR="000768F2" w:rsidRDefault="000768F2" w:rsidP="008B25BC">
      <w:pPr>
        <w:spacing w:line="360" w:lineRule="auto"/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noProof/>
        </w:rPr>
        <w:drawing>
          <wp:inline distT="0" distB="0" distL="0" distR="0" wp14:anchorId="63A5B86E" wp14:editId="30ED1817">
            <wp:extent cx="5274310" cy="4036060"/>
            <wp:effectExtent l="0" t="0" r="2540" b="2540"/>
            <wp:docPr id="8808330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33064" name="图片 88083306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5F23B" w14:textId="1A88C1AB" w:rsidR="000768F2" w:rsidRPr="000768F2" w:rsidRDefault="00F36C06" w:rsidP="000768F2">
      <w:pPr>
        <w:spacing w:line="360" w:lineRule="auto"/>
        <w:jc w:val="center"/>
        <w:rPr>
          <w:rFonts w:ascii="Times New Roman" w:eastAsia="宋体" w:hAnsi="Times New Roman" w:cs="Times New Roman"/>
        </w:rPr>
      </w:pPr>
      <w:r w:rsidRPr="009452CF">
        <w:rPr>
          <w:rFonts w:ascii="Times New Roman" w:eastAsia="宋体" w:hAnsi="Times New Roman" w:hint="eastAsia"/>
        </w:rPr>
        <w:lastRenderedPageBreak/>
        <w:t>Figure</w:t>
      </w:r>
      <w:r w:rsidRPr="008B25BC">
        <w:rPr>
          <w:rFonts w:ascii="Times New Roman" w:eastAsia="宋体" w:hAnsi="Times New Roman" w:cs="Times New Roman"/>
        </w:rPr>
        <w:t xml:space="preserve"> </w:t>
      </w:r>
      <w:r w:rsidR="000768F2" w:rsidRPr="008B25BC">
        <w:rPr>
          <w:rFonts w:ascii="Times New Roman" w:eastAsia="宋体" w:hAnsi="Times New Roman" w:cs="Times New Roman"/>
        </w:rPr>
        <w:t>S</w:t>
      </w:r>
      <w:r w:rsidR="0069550D">
        <w:rPr>
          <w:rFonts w:ascii="Times New Roman" w:eastAsia="宋体" w:hAnsi="Times New Roman" w:cs="Times New Roman" w:hint="eastAsia"/>
        </w:rPr>
        <w:t>4</w:t>
      </w:r>
      <w:r w:rsidR="000768F2" w:rsidRPr="008B25BC">
        <w:rPr>
          <w:rFonts w:ascii="Times New Roman" w:eastAsia="宋体" w:hAnsi="Times New Roman" w:cs="Times New Roman"/>
        </w:rPr>
        <w:t>.</w:t>
      </w:r>
      <w:r w:rsidRPr="000768F2">
        <w:rPr>
          <w:rFonts w:ascii="Times New Roman" w:hAnsi="Times New Roman" w:cs="Times New Roman"/>
        </w:rPr>
        <w:t xml:space="preserve"> </w:t>
      </w:r>
      <w:r w:rsidRPr="00F36C06">
        <w:rPr>
          <w:rFonts w:ascii="Times New Roman" w:hAnsi="Times New Roman" w:cs="Times New Roman" w:hint="eastAsia"/>
        </w:rPr>
        <w:t>XPS survey spectrum</w:t>
      </w:r>
      <w:r>
        <w:rPr>
          <w:rFonts w:ascii="Times New Roman" w:hAnsi="Times New Roman" w:cs="Times New Roman" w:hint="eastAsia"/>
        </w:rPr>
        <w:t xml:space="preserve"> </w:t>
      </w:r>
      <w:r w:rsidRPr="009452CF">
        <w:rPr>
          <w:rFonts w:ascii="Times New Roman" w:eastAsia="宋体" w:hAnsi="Times New Roman" w:hint="eastAsia"/>
        </w:rPr>
        <w:t>of EP-CQDs</w:t>
      </w:r>
    </w:p>
    <w:p w14:paraId="5F797753" w14:textId="5E11425F" w:rsidR="00D00D44" w:rsidRDefault="008B25BC" w:rsidP="008B25BC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6CC044E" wp14:editId="3C82A999">
            <wp:extent cx="5383033" cy="4119257"/>
            <wp:effectExtent l="0" t="0" r="8255" b="0"/>
            <wp:docPr id="9576381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38188" name="图片 9576381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27277" cy="415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63E2D" w14:textId="66EA2A21" w:rsidR="009A693D" w:rsidRPr="00E228F7" w:rsidRDefault="00F36C06" w:rsidP="00E228F7">
      <w:pPr>
        <w:jc w:val="center"/>
        <w:rPr>
          <w:rFonts w:ascii="Times New Roman" w:hAnsi="Times New Roman" w:cs="Times New Roman"/>
        </w:rPr>
      </w:pPr>
      <w:r w:rsidRPr="009452CF">
        <w:rPr>
          <w:rFonts w:ascii="Times New Roman" w:eastAsia="宋体" w:hAnsi="Times New Roman" w:hint="eastAsia"/>
        </w:rPr>
        <w:t>Figure</w:t>
      </w:r>
      <w:r w:rsidRPr="008B25BC">
        <w:rPr>
          <w:rFonts w:ascii="Times New Roman" w:eastAsia="宋体" w:hAnsi="Times New Roman" w:cs="Times New Roman"/>
        </w:rPr>
        <w:t xml:space="preserve"> </w:t>
      </w:r>
      <w:r w:rsidR="001E7476" w:rsidRPr="008B25BC">
        <w:rPr>
          <w:rFonts w:ascii="Times New Roman" w:eastAsia="宋体" w:hAnsi="Times New Roman" w:cs="Times New Roman"/>
        </w:rPr>
        <w:t>S</w:t>
      </w:r>
      <w:r w:rsidR="00393718">
        <w:rPr>
          <w:rFonts w:ascii="Times New Roman" w:eastAsia="宋体" w:hAnsi="Times New Roman" w:cs="Times New Roman" w:hint="eastAsia"/>
        </w:rPr>
        <w:t>5</w:t>
      </w:r>
      <w:r w:rsidR="001E7476">
        <w:rPr>
          <w:rFonts w:ascii="Times New Roman" w:eastAsia="宋体" w:hAnsi="Times New Roman" w:cs="Times New Roman" w:hint="eastAsia"/>
        </w:rPr>
        <w:t>.</w:t>
      </w:r>
      <w:r w:rsidR="00DB76CB">
        <w:rPr>
          <w:rFonts w:ascii="Times New Roman" w:hAnsi="Times New Roman" w:cs="Times New Roman" w:hint="eastAsia"/>
        </w:rPr>
        <w:t xml:space="preserve"> </w:t>
      </w:r>
      <w:r w:rsidR="00860EF0">
        <w:rPr>
          <w:rFonts w:ascii="Times New Roman" w:hAnsi="Times New Roman" w:cs="Times New Roman" w:hint="eastAsia"/>
        </w:rPr>
        <w:t>C</w:t>
      </w:r>
      <w:r w:rsidR="000768F2" w:rsidRPr="000768F2">
        <w:rPr>
          <w:rFonts w:ascii="Times New Roman" w:hAnsi="Times New Roman" w:cs="Times New Roman"/>
        </w:rPr>
        <w:t xml:space="preserve">1s </w:t>
      </w:r>
      <w:bookmarkStart w:id="0" w:name="_Hlk217384627"/>
      <w:r w:rsidR="000768F2" w:rsidRPr="000768F2">
        <w:rPr>
          <w:rFonts w:ascii="Times New Roman" w:hAnsi="Times New Roman" w:cs="Times New Roman"/>
        </w:rPr>
        <w:t>XPS spectrum</w:t>
      </w:r>
      <w:bookmarkEnd w:id="0"/>
      <w:r w:rsidR="00DB76CB">
        <w:rPr>
          <w:rFonts w:ascii="Times New Roman" w:hAnsi="Times New Roman" w:cs="Times New Roman" w:hint="eastAsia"/>
        </w:rPr>
        <w:t xml:space="preserve"> of </w:t>
      </w:r>
      <w:r w:rsidR="00DB76CB" w:rsidRPr="000768F2">
        <w:rPr>
          <w:rFonts w:ascii="Times New Roman" w:hAnsi="Times New Roman" w:cs="Times New Roman"/>
        </w:rPr>
        <w:t>EP-CQDs</w:t>
      </w:r>
    </w:p>
    <w:p w14:paraId="1EEDD049" w14:textId="5F3A784E" w:rsidR="009A693D" w:rsidRDefault="009A693D" w:rsidP="006C6B14">
      <w:pPr>
        <w:rPr>
          <w:rFonts w:hint="eastAsia"/>
          <w:b/>
          <w:bCs/>
        </w:rPr>
      </w:pPr>
    </w:p>
    <w:p w14:paraId="5CD38A81" w14:textId="227DBAF3" w:rsidR="003F01DA" w:rsidRDefault="00555CFE" w:rsidP="006C6B14">
      <w:pPr>
        <w:rPr>
          <w:rFonts w:hint="eastAsia"/>
          <w:b/>
          <w:bCs/>
        </w:rPr>
      </w:pPr>
      <w:r>
        <w:rPr>
          <w:noProof/>
        </w:rPr>
        <w:drawing>
          <wp:inline distT="0" distB="0" distL="0" distR="0" wp14:anchorId="2B441AFC" wp14:editId="50AB3808">
            <wp:extent cx="5274310" cy="2637155"/>
            <wp:effectExtent l="0" t="0" r="2540" b="0"/>
            <wp:docPr id="12706863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26ED0" w14:textId="2980A930" w:rsidR="00785891" w:rsidRPr="00075834" w:rsidRDefault="00F36C06" w:rsidP="00075834">
      <w:pPr>
        <w:jc w:val="center"/>
        <w:rPr>
          <w:rFonts w:ascii="Times New Roman" w:hAnsi="Times New Roman" w:cs="Times New Roman"/>
        </w:rPr>
      </w:pPr>
      <w:r w:rsidRPr="009452CF">
        <w:rPr>
          <w:rFonts w:ascii="Times New Roman" w:eastAsia="宋体" w:hAnsi="Times New Roman" w:hint="eastAsia"/>
        </w:rPr>
        <w:t>Figure</w:t>
      </w:r>
      <w:r w:rsidRPr="00075834">
        <w:rPr>
          <w:rFonts w:ascii="Times New Roman" w:hAnsi="Times New Roman" w:cs="Times New Roman" w:hint="eastAsia"/>
        </w:rPr>
        <w:t xml:space="preserve"> </w:t>
      </w:r>
      <w:r w:rsidR="00F57A7B" w:rsidRPr="00075834">
        <w:rPr>
          <w:rFonts w:ascii="Times New Roman" w:hAnsi="Times New Roman" w:cs="Times New Roman" w:hint="eastAsia"/>
        </w:rPr>
        <w:t>S</w:t>
      </w:r>
      <w:r w:rsidR="00E228F7">
        <w:rPr>
          <w:rFonts w:ascii="Times New Roman" w:hAnsi="Times New Roman" w:cs="Times New Roman" w:hint="eastAsia"/>
        </w:rPr>
        <w:t>6</w:t>
      </w:r>
      <w:r w:rsidR="00075834" w:rsidRPr="00075834">
        <w:rPr>
          <w:rFonts w:ascii="Times New Roman" w:hAnsi="Times New Roman" w:cs="Times New Roman" w:hint="eastAsia"/>
        </w:rPr>
        <w:t>.</w:t>
      </w:r>
      <w:r w:rsidR="00967D2C" w:rsidRPr="00075834">
        <w:rPr>
          <w:rFonts w:ascii="Times New Roman" w:hAnsi="Times New Roman" w:cs="Times New Roman" w:hint="eastAsia"/>
        </w:rPr>
        <w:t xml:space="preserve"> </w:t>
      </w:r>
      <w:r w:rsidR="00D41592" w:rsidRPr="00075834">
        <w:rPr>
          <w:rFonts w:ascii="Times New Roman" w:hAnsi="Times New Roman" w:cs="Times New Roman" w:hint="eastAsia"/>
        </w:rPr>
        <w:t>EP-CQDs</w:t>
      </w:r>
      <w:r w:rsidR="00967D2C" w:rsidRPr="00967D2C">
        <w:rPr>
          <w:rFonts w:ascii="Times New Roman" w:hAnsi="Times New Roman" w:cs="Times New Roman" w:hint="eastAsia"/>
        </w:rPr>
        <w:t xml:space="preserve"> in daylight (left) and in 365 nm light (right)</w:t>
      </w:r>
    </w:p>
    <w:p w14:paraId="2DC83355" w14:textId="460EE09B" w:rsidR="00555CFE" w:rsidRPr="00677D7D" w:rsidRDefault="00555CFE" w:rsidP="00555CF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466073D" wp14:editId="1BF8B8F0">
            <wp:extent cx="5153891" cy="3943910"/>
            <wp:effectExtent l="0" t="0" r="8890" b="0"/>
            <wp:docPr id="9919734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973439" name="图片 99197343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0286" cy="396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E24E2" w14:textId="4168E57F" w:rsidR="00C641FD" w:rsidRPr="00916116" w:rsidRDefault="00F36C06" w:rsidP="00916116">
      <w:pPr>
        <w:jc w:val="center"/>
        <w:rPr>
          <w:rFonts w:ascii="Times New Roman" w:hAnsi="Times New Roman" w:cs="Times New Roman"/>
        </w:rPr>
      </w:pPr>
      <w:r w:rsidRPr="009452CF">
        <w:rPr>
          <w:rFonts w:ascii="Times New Roman" w:eastAsia="宋体" w:hAnsi="Times New Roman" w:hint="eastAsia"/>
        </w:rPr>
        <w:t>Figure</w:t>
      </w:r>
      <w:r w:rsidRPr="00075834">
        <w:rPr>
          <w:rFonts w:ascii="Times New Roman" w:hAnsi="Times New Roman" w:cs="Times New Roman"/>
        </w:rPr>
        <w:t xml:space="preserve"> </w:t>
      </w:r>
      <w:r w:rsidR="00075834" w:rsidRPr="00075834">
        <w:rPr>
          <w:rFonts w:ascii="Times New Roman" w:hAnsi="Times New Roman" w:cs="Times New Roman"/>
        </w:rPr>
        <w:t>S</w:t>
      </w:r>
      <w:r w:rsidR="00E228F7">
        <w:rPr>
          <w:rFonts w:ascii="Times New Roman" w:hAnsi="Times New Roman" w:cs="Times New Roman" w:hint="eastAsia"/>
        </w:rPr>
        <w:t>7</w:t>
      </w:r>
      <w:r w:rsidR="00075834" w:rsidRPr="00075834">
        <w:rPr>
          <w:rFonts w:ascii="Times New Roman" w:hAnsi="Times New Roman" w:cs="Times New Roman"/>
        </w:rPr>
        <w:t>.</w:t>
      </w:r>
      <w:r w:rsidR="00763B06" w:rsidRPr="009452CF">
        <w:rPr>
          <w:rFonts w:ascii="Times New Roman" w:eastAsia="宋体" w:hAnsi="Times New Roman" w:hint="eastAsia"/>
        </w:rPr>
        <w:t xml:space="preserve"> Zeta potential of</w:t>
      </w:r>
      <w:r w:rsidR="00763B06" w:rsidRPr="00075834">
        <w:rPr>
          <w:rFonts w:ascii="Times New Roman" w:hAnsi="Times New Roman" w:cs="Times New Roman"/>
        </w:rPr>
        <w:t xml:space="preserve"> </w:t>
      </w:r>
      <w:r w:rsidR="00075834" w:rsidRPr="00075834">
        <w:rPr>
          <w:rFonts w:ascii="Times New Roman" w:hAnsi="Times New Roman" w:cs="Times New Roman"/>
        </w:rPr>
        <w:t>MR-1</w:t>
      </w:r>
      <w:r w:rsidR="00763B06">
        <w:rPr>
          <w:rFonts w:ascii="Times New Roman" w:hAnsi="Times New Roman" w:cs="Times New Roman" w:hint="eastAsia"/>
        </w:rPr>
        <w:t xml:space="preserve"> and </w:t>
      </w:r>
      <w:r w:rsidR="00075834" w:rsidRPr="00075834">
        <w:rPr>
          <w:rFonts w:ascii="Times New Roman" w:hAnsi="Times New Roman" w:cs="Times New Roman"/>
        </w:rPr>
        <w:t>EPCQDs/MR-1</w:t>
      </w:r>
      <w:r w:rsidR="00763B06" w:rsidRPr="00075834">
        <w:rPr>
          <w:rFonts w:ascii="Times New Roman" w:hAnsi="Times New Roman" w:cs="Times New Roman"/>
        </w:rPr>
        <w:t xml:space="preserve"> </w:t>
      </w:r>
    </w:p>
    <w:sectPr w:rsidR="00C641FD" w:rsidRPr="00916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15605" w14:textId="77777777" w:rsidR="00AB7112" w:rsidRDefault="00AB7112" w:rsidP="00C641F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7B69753" w14:textId="77777777" w:rsidR="00AB7112" w:rsidRDefault="00AB7112" w:rsidP="00C641F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8D6DF" w14:textId="77777777" w:rsidR="00AB7112" w:rsidRDefault="00AB7112" w:rsidP="00C641F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D8A70CF" w14:textId="77777777" w:rsidR="00AB7112" w:rsidRDefault="00AB7112" w:rsidP="00C641F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1180"/>
    <w:multiLevelType w:val="multilevel"/>
    <w:tmpl w:val="3BC6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A43C6"/>
    <w:multiLevelType w:val="multilevel"/>
    <w:tmpl w:val="770C61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666B31"/>
    <w:multiLevelType w:val="multilevel"/>
    <w:tmpl w:val="1A94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E63D4A"/>
    <w:multiLevelType w:val="multilevel"/>
    <w:tmpl w:val="2682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D235AD"/>
    <w:multiLevelType w:val="multilevel"/>
    <w:tmpl w:val="E272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9156217">
    <w:abstractNumId w:val="1"/>
  </w:num>
  <w:num w:numId="2" w16cid:durableId="2127238027">
    <w:abstractNumId w:val="3"/>
  </w:num>
  <w:num w:numId="3" w16cid:durableId="1758938171">
    <w:abstractNumId w:val="0"/>
  </w:num>
  <w:num w:numId="4" w16cid:durableId="1646158163">
    <w:abstractNumId w:val="4"/>
  </w:num>
  <w:num w:numId="5" w16cid:durableId="320933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03"/>
    <w:rsid w:val="0002312A"/>
    <w:rsid w:val="00075834"/>
    <w:rsid w:val="000768F2"/>
    <w:rsid w:val="000776E2"/>
    <w:rsid w:val="000C0409"/>
    <w:rsid w:val="000D44C5"/>
    <w:rsid w:val="000E0AAC"/>
    <w:rsid w:val="001051BD"/>
    <w:rsid w:val="0013167B"/>
    <w:rsid w:val="00150FF3"/>
    <w:rsid w:val="001B0865"/>
    <w:rsid w:val="001B1D91"/>
    <w:rsid w:val="001D6994"/>
    <w:rsid w:val="001E7476"/>
    <w:rsid w:val="002541BA"/>
    <w:rsid w:val="002565B3"/>
    <w:rsid w:val="00284603"/>
    <w:rsid w:val="002877E9"/>
    <w:rsid w:val="00295E85"/>
    <w:rsid w:val="002A4B59"/>
    <w:rsid w:val="002B6210"/>
    <w:rsid w:val="002C779F"/>
    <w:rsid w:val="002F2F86"/>
    <w:rsid w:val="003141F4"/>
    <w:rsid w:val="00317A70"/>
    <w:rsid w:val="00323B7B"/>
    <w:rsid w:val="00367346"/>
    <w:rsid w:val="00393718"/>
    <w:rsid w:val="003E46FD"/>
    <w:rsid w:val="003F01DA"/>
    <w:rsid w:val="00470557"/>
    <w:rsid w:val="004B714B"/>
    <w:rsid w:val="00511F11"/>
    <w:rsid w:val="00532901"/>
    <w:rsid w:val="00555CFE"/>
    <w:rsid w:val="0059099E"/>
    <w:rsid w:val="005B1B87"/>
    <w:rsid w:val="005B7091"/>
    <w:rsid w:val="005D74E3"/>
    <w:rsid w:val="005F3948"/>
    <w:rsid w:val="005F47FF"/>
    <w:rsid w:val="006128DE"/>
    <w:rsid w:val="00616DE2"/>
    <w:rsid w:val="00640327"/>
    <w:rsid w:val="00693679"/>
    <w:rsid w:val="0069550D"/>
    <w:rsid w:val="006A4603"/>
    <w:rsid w:val="006B78DB"/>
    <w:rsid w:val="006C54A8"/>
    <w:rsid w:val="006C6B14"/>
    <w:rsid w:val="006D0719"/>
    <w:rsid w:val="00710249"/>
    <w:rsid w:val="00756234"/>
    <w:rsid w:val="00763B06"/>
    <w:rsid w:val="0077345B"/>
    <w:rsid w:val="00785891"/>
    <w:rsid w:val="0079229B"/>
    <w:rsid w:val="007C7006"/>
    <w:rsid w:val="00827BDA"/>
    <w:rsid w:val="00860EF0"/>
    <w:rsid w:val="00875CB2"/>
    <w:rsid w:val="0089310D"/>
    <w:rsid w:val="008B25BC"/>
    <w:rsid w:val="008B39B6"/>
    <w:rsid w:val="00905F1C"/>
    <w:rsid w:val="00916116"/>
    <w:rsid w:val="009407BF"/>
    <w:rsid w:val="0094162B"/>
    <w:rsid w:val="009452CF"/>
    <w:rsid w:val="00963A76"/>
    <w:rsid w:val="00967D2C"/>
    <w:rsid w:val="009A693D"/>
    <w:rsid w:val="009D0946"/>
    <w:rsid w:val="009D634D"/>
    <w:rsid w:val="00A3011C"/>
    <w:rsid w:val="00A710B0"/>
    <w:rsid w:val="00A85A1F"/>
    <w:rsid w:val="00A93F17"/>
    <w:rsid w:val="00AA7316"/>
    <w:rsid w:val="00AA7841"/>
    <w:rsid w:val="00AB7112"/>
    <w:rsid w:val="00AD6E4B"/>
    <w:rsid w:val="00B139F8"/>
    <w:rsid w:val="00B2394E"/>
    <w:rsid w:val="00B40909"/>
    <w:rsid w:val="00B41590"/>
    <w:rsid w:val="00B84D44"/>
    <w:rsid w:val="00BE0F76"/>
    <w:rsid w:val="00C455B9"/>
    <w:rsid w:val="00C641FD"/>
    <w:rsid w:val="00CD08AB"/>
    <w:rsid w:val="00D00D44"/>
    <w:rsid w:val="00D16EEE"/>
    <w:rsid w:val="00D34B45"/>
    <w:rsid w:val="00D4119B"/>
    <w:rsid w:val="00D41592"/>
    <w:rsid w:val="00D638C5"/>
    <w:rsid w:val="00D663BB"/>
    <w:rsid w:val="00D84FD5"/>
    <w:rsid w:val="00D90C68"/>
    <w:rsid w:val="00DB76CB"/>
    <w:rsid w:val="00E01E29"/>
    <w:rsid w:val="00E16004"/>
    <w:rsid w:val="00E228F7"/>
    <w:rsid w:val="00EA2AE1"/>
    <w:rsid w:val="00EE4C9E"/>
    <w:rsid w:val="00EE5648"/>
    <w:rsid w:val="00F13834"/>
    <w:rsid w:val="00F306CF"/>
    <w:rsid w:val="00F36C06"/>
    <w:rsid w:val="00F43BF2"/>
    <w:rsid w:val="00F44E90"/>
    <w:rsid w:val="00F54762"/>
    <w:rsid w:val="00F57A7B"/>
    <w:rsid w:val="00F62686"/>
    <w:rsid w:val="00F95C4B"/>
    <w:rsid w:val="00FA36F2"/>
    <w:rsid w:val="00FA65B3"/>
    <w:rsid w:val="00FC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B347ED"/>
  <w14:defaultImageDpi w14:val="330"/>
  <w15:chartTrackingRefBased/>
  <w15:docId w15:val="{5ABF7EC7-95A1-4266-87DD-FF5ECEDB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46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6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60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60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60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60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60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60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60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46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46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460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460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8460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46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46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46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460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4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460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46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4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46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46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460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46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460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8460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641F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641F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641F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641FD"/>
    <w:rPr>
      <w:sz w:val="18"/>
      <w:szCs w:val="18"/>
    </w:rPr>
  </w:style>
  <w:style w:type="character" w:styleId="af2">
    <w:name w:val="Hyperlink"/>
    <w:basedOn w:val="a0"/>
    <w:uiPriority w:val="99"/>
    <w:unhideWhenUsed/>
    <w:rsid w:val="001B0865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1B0865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F30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268049</TotalTime>
  <Pages>4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明震 林</dc:creator>
  <cp:keywords/>
  <dc:description/>
  <cp:lastModifiedBy>明震 林</cp:lastModifiedBy>
  <cp:revision>52</cp:revision>
  <dcterms:created xsi:type="dcterms:W3CDTF">2025-09-02T09:03:00Z</dcterms:created>
  <dcterms:modified xsi:type="dcterms:W3CDTF">2026-04-29T05:26:00Z</dcterms:modified>
</cp:coreProperties>
</file>