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F7458D" w14:textId="50ABB038" w:rsidR="006E2D7E" w:rsidRPr="002219D5" w:rsidRDefault="00E50C8F" w:rsidP="001E1485">
      <w:pPr>
        <w:pStyle w:val="TableCaption"/>
        <w:spacing w:line="480" w:lineRule="auto"/>
        <w:rPr>
          <w:rFonts w:ascii="Times New Roman" w:hAnsi="Times New Roman" w:cs="Times New Roman"/>
          <w:i w:val="0"/>
          <w:iCs/>
          <w:sz w:val="22"/>
          <w:szCs w:val="22"/>
        </w:rPr>
      </w:pPr>
      <w:r>
        <w:rPr>
          <w:rFonts w:ascii="Times New Roman" w:hAnsi="Times New Roman" w:cs="Times New Roman"/>
          <w:i w:val="0"/>
          <w:iCs/>
          <w:sz w:val="22"/>
          <w:szCs w:val="22"/>
        </w:rPr>
        <w:t>S</w:t>
      </w:r>
      <w:r w:rsidRPr="002219D5">
        <w:rPr>
          <w:rFonts w:ascii="Times New Roman" w:hAnsi="Times New Roman" w:cs="Times New Roman"/>
          <w:i w:val="0"/>
          <w:iCs/>
          <w:sz w:val="22"/>
          <w:szCs w:val="22"/>
        </w:rPr>
        <w:t xml:space="preserve">upplementary </w:t>
      </w:r>
      <w:r w:rsidR="006B5B4D" w:rsidRPr="002219D5">
        <w:rPr>
          <w:rFonts w:ascii="Times New Roman" w:hAnsi="Times New Roman" w:cs="Times New Roman"/>
          <w:i w:val="0"/>
          <w:iCs/>
          <w:sz w:val="22"/>
          <w:szCs w:val="22"/>
        </w:rPr>
        <w:t xml:space="preserve">Table </w:t>
      </w:r>
      <w:r w:rsidR="008B21AE" w:rsidRPr="002219D5">
        <w:rPr>
          <w:rFonts w:ascii="Times New Roman" w:hAnsi="Times New Roman" w:cs="Times New Roman"/>
          <w:i w:val="0"/>
          <w:iCs/>
          <w:sz w:val="22"/>
          <w:szCs w:val="22"/>
        </w:rPr>
        <w:t>1</w:t>
      </w:r>
      <w:r w:rsidR="006B5B4D" w:rsidRPr="002219D5">
        <w:rPr>
          <w:rFonts w:ascii="Times New Roman" w:hAnsi="Times New Roman" w:cs="Times New Roman"/>
          <w:i w:val="0"/>
          <w:iCs/>
          <w:sz w:val="22"/>
          <w:szCs w:val="22"/>
        </w:rPr>
        <w:t xml:space="preserve">. </w:t>
      </w:r>
      <w:r w:rsidR="00E56B42" w:rsidRPr="002219D5">
        <w:rPr>
          <w:rFonts w:ascii="Times New Roman" w:hAnsi="Times New Roman" w:cs="Times New Roman"/>
          <w:i w:val="0"/>
          <w:iCs/>
          <w:sz w:val="22"/>
          <w:szCs w:val="22"/>
        </w:rPr>
        <w:t xml:space="preserve">Baseline characteristics and </w:t>
      </w:r>
      <w:r w:rsidR="007E3F8F" w:rsidRPr="002219D5">
        <w:rPr>
          <w:rFonts w:ascii="Times New Roman" w:hAnsi="Times New Roman" w:cs="Times New Roman"/>
          <w:i w:val="0"/>
          <w:iCs/>
          <w:sz w:val="22"/>
          <w:szCs w:val="22"/>
        </w:rPr>
        <w:t>blood test results</w:t>
      </w:r>
      <w:r w:rsidR="006B5B4D" w:rsidRPr="002219D5">
        <w:rPr>
          <w:rFonts w:ascii="Times New Roman" w:hAnsi="Times New Roman" w:cs="Times New Roman"/>
          <w:i w:val="0"/>
          <w:iCs/>
          <w:sz w:val="22"/>
          <w:szCs w:val="22"/>
        </w:rPr>
        <w:t xml:space="preserve"> </w:t>
      </w:r>
      <w:r w:rsidR="00E56B42" w:rsidRPr="002219D5">
        <w:rPr>
          <w:rFonts w:ascii="Times New Roman" w:hAnsi="Times New Roman" w:cs="Times New Roman"/>
          <w:i w:val="0"/>
          <w:iCs/>
          <w:sz w:val="22"/>
          <w:szCs w:val="22"/>
        </w:rPr>
        <w:t xml:space="preserve">by </w:t>
      </w:r>
      <w:r w:rsidR="00282B0B" w:rsidRPr="002219D5">
        <w:rPr>
          <w:rFonts w:ascii="Times New Roman" w:hAnsi="Times New Roman" w:cs="Times New Roman"/>
          <w:i w:val="0"/>
          <w:iCs/>
          <w:sz w:val="22"/>
          <w:szCs w:val="22"/>
        </w:rPr>
        <w:t>sex</w:t>
      </w:r>
    </w:p>
    <w:p w14:paraId="25F342D0" w14:textId="0056F212" w:rsidR="00C110A9" w:rsidRPr="002219D5" w:rsidRDefault="00C110A9" w:rsidP="001E1485">
      <w:pPr>
        <w:pStyle w:val="TableCaption"/>
        <w:spacing w:line="480" w:lineRule="auto"/>
        <w:rPr>
          <w:rFonts w:ascii="Times New Roman" w:hAnsi="Times New Roman" w:cs="Times New Roman"/>
          <w:i w:val="0"/>
          <w:iCs/>
          <w:sz w:val="22"/>
          <w:szCs w:val="22"/>
        </w:rPr>
      </w:pPr>
    </w:p>
    <w:tbl>
      <w:tblPr>
        <w:tblW w:w="11766" w:type="dxa"/>
        <w:tblBorders>
          <w:top w:val="single" w:sz="8" w:space="0" w:color="000000"/>
          <w:insideH w:val="single" w:sz="4" w:space="0" w:color="auto"/>
        </w:tblBorders>
        <w:tblLayout w:type="fixed"/>
        <w:tblLook w:val="0420" w:firstRow="1" w:lastRow="0" w:firstColumn="0" w:lastColumn="0" w:noHBand="0" w:noVBand="1"/>
      </w:tblPr>
      <w:tblGrid>
        <w:gridCol w:w="3402"/>
        <w:gridCol w:w="1606"/>
        <w:gridCol w:w="1607"/>
        <w:gridCol w:w="1607"/>
        <w:gridCol w:w="1069"/>
        <w:gridCol w:w="2475"/>
      </w:tblGrid>
      <w:tr w:rsidR="00C110A9" w:rsidRPr="002219D5" w14:paraId="64F69F39" w14:textId="77777777" w:rsidTr="00EB57A0">
        <w:trPr>
          <w:gridAfter w:val="1"/>
          <w:wAfter w:w="2475" w:type="dxa"/>
          <w:cantSplit/>
          <w:tblHeader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957F36" w14:textId="77777777" w:rsidR="00C110A9" w:rsidRPr="002219D5" w:rsidRDefault="00C110A9" w:rsidP="001E1485">
            <w:pPr>
              <w:spacing w:before="40" w:after="40" w:line="480" w:lineRule="auto"/>
              <w:ind w:left="100" w:right="100"/>
              <w:rPr>
                <w:rFonts w:ascii="Times New Roman" w:hAnsi="Times New Roman" w:cs="Times New Roman"/>
                <w:b/>
                <w:bCs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000000"/>
                <w:sz w:val="22"/>
                <w:szCs w:val="22"/>
              </w:rPr>
              <w:t>Characteristic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3DFAE8" w14:textId="77777777" w:rsidR="00C110A9" w:rsidRPr="002219D5" w:rsidRDefault="00C110A9" w:rsidP="001E1485">
            <w:pPr>
              <w:spacing w:before="40" w:after="4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000000"/>
                <w:sz w:val="22"/>
                <w:szCs w:val="22"/>
              </w:rPr>
              <w:t>Overall</w:t>
            </w:r>
          </w:p>
          <w:p w14:paraId="16CF6A47" w14:textId="2B5A59C1" w:rsidR="00C110A9" w:rsidRPr="002219D5" w:rsidRDefault="00EB57A0" w:rsidP="001E1485">
            <w:pPr>
              <w:spacing w:before="40" w:after="40" w:line="480" w:lineRule="auto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000000"/>
                <w:sz w:val="22"/>
                <w:szCs w:val="22"/>
              </w:rPr>
              <w:t>n</w:t>
            </w:r>
            <w:r w:rsidR="00C110A9" w:rsidRPr="002219D5">
              <w:rPr>
                <w:rFonts w:ascii="Times New Roman" w:eastAsia="Arial" w:hAnsi="Times New Roman" w:cs="Times New Roman"/>
                <w:b/>
                <w:bCs/>
                <w:iCs/>
                <w:color w:val="000000"/>
                <w:sz w:val="22"/>
                <w:szCs w:val="22"/>
              </w:rPr>
              <w:t xml:space="preserve"> = 392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2CF106" w14:textId="77777777" w:rsidR="00C110A9" w:rsidRPr="002219D5" w:rsidRDefault="00C110A9" w:rsidP="001E1485">
            <w:pPr>
              <w:spacing w:before="40" w:after="4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000000"/>
                <w:sz w:val="22"/>
                <w:szCs w:val="22"/>
              </w:rPr>
              <w:t>Female</w:t>
            </w:r>
          </w:p>
          <w:p w14:paraId="0D2734BF" w14:textId="77777777" w:rsidR="00C110A9" w:rsidRPr="002219D5" w:rsidRDefault="00C110A9" w:rsidP="001E1485">
            <w:pPr>
              <w:spacing w:before="40" w:after="40" w:line="480" w:lineRule="auto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000000"/>
                <w:sz w:val="22"/>
                <w:szCs w:val="22"/>
              </w:rPr>
              <w:t>n = 129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1F3464" w14:textId="77777777" w:rsidR="00C110A9" w:rsidRPr="002219D5" w:rsidRDefault="00C110A9" w:rsidP="001E1485">
            <w:pPr>
              <w:spacing w:before="40" w:after="4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000000"/>
                <w:sz w:val="22"/>
                <w:szCs w:val="22"/>
              </w:rPr>
              <w:t>Male</w:t>
            </w:r>
          </w:p>
          <w:p w14:paraId="2C29B23A" w14:textId="77777777" w:rsidR="00C110A9" w:rsidRPr="002219D5" w:rsidRDefault="00C110A9" w:rsidP="001E1485">
            <w:pPr>
              <w:spacing w:before="40" w:after="40" w:line="480" w:lineRule="auto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000000"/>
                <w:sz w:val="22"/>
                <w:szCs w:val="22"/>
              </w:rPr>
              <w:t>n= 263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A72300" w14:textId="19C395D4" w:rsidR="00C110A9" w:rsidRPr="002219D5" w:rsidRDefault="00C110A9" w:rsidP="001E1485">
            <w:pPr>
              <w:spacing w:before="40" w:after="40" w:line="480" w:lineRule="auto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000000"/>
                <w:sz w:val="22"/>
                <w:szCs w:val="22"/>
              </w:rPr>
              <w:t>p-</w:t>
            </w:r>
            <w:proofErr w:type="spellStart"/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000000"/>
                <w:sz w:val="22"/>
                <w:szCs w:val="22"/>
              </w:rPr>
              <w:t>value</w:t>
            </w:r>
            <w:r w:rsidR="001E1485" w:rsidRPr="002219D5">
              <w:rPr>
                <w:rFonts w:ascii="Times New Roman" w:eastAsia="Arial" w:hAnsi="Times New Roman" w:cs="Times New Roman"/>
                <w:b/>
                <w:bCs/>
                <w:iCs/>
                <w:color w:val="000000"/>
                <w:sz w:val="22"/>
                <w:szCs w:val="22"/>
                <w:vertAlign w:val="superscript"/>
              </w:rPr>
              <w:t>a</w:t>
            </w:r>
            <w:proofErr w:type="spellEnd"/>
          </w:p>
        </w:tc>
      </w:tr>
      <w:tr w:rsidR="00C110A9" w:rsidRPr="002219D5" w14:paraId="40D8FAE6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4740F2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  <w:t>Dead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936BB1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972EBB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E89612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D21E16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&gt;0.9</w:t>
            </w:r>
          </w:p>
        </w:tc>
      </w:tr>
      <w:tr w:rsidR="00C110A9" w:rsidRPr="002219D5" w14:paraId="13FC7D03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1E1947" w14:textId="77777777" w:rsidR="00C110A9" w:rsidRPr="002219D5" w:rsidRDefault="00C110A9" w:rsidP="001E1485">
            <w:pPr>
              <w:spacing w:before="100" w:after="100" w:line="480" w:lineRule="auto"/>
              <w:ind w:left="3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Alive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BC9CD3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159 (40.6)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D910EE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52 (40.3)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6B8932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107 (40.7)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7B446B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</w:p>
        </w:tc>
      </w:tr>
      <w:tr w:rsidR="00C110A9" w:rsidRPr="002219D5" w14:paraId="7D7D2614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54A226" w14:textId="77777777" w:rsidR="00C110A9" w:rsidRPr="002219D5" w:rsidRDefault="00C110A9" w:rsidP="001E1485">
            <w:pPr>
              <w:spacing w:before="100" w:after="100" w:line="480" w:lineRule="auto"/>
              <w:ind w:left="3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Dead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DD6AC7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233 (59.4)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5623B7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77 (59.7)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A51201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156 (59.3)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B060C5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</w:p>
        </w:tc>
      </w:tr>
      <w:tr w:rsidR="00C110A9" w:rsidRPr="002219D5" w14:paraId="0037E512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2AB62A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  <w:t>Site of attention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9B4E7D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1ED418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BB8FE3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8BB1FB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&gt;0.9</w:t>
            </w:r>
          </w:p>
        </w:tc>
      </w:tr>
      <w:tr w:rsidR="00C110A9" w:rsidRPr="002219D5" w14:paraId="2318900C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5B92D1" w14:textId="77777777" w:rsidR="00C110A9" w:rsidRPr="002219D5" w:rsidRDefault="00C110A9" w:rsidP="001E1485">
            <w:pPr>
              <w:spacing w:before="100" w:after="100" w:line="480" w:lineRule="auto"/>
              <w:ind w:left="3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IMSS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1C4D5F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323 (82.4)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D0F785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107 (82.9)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B4AA7F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216 (82.1)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FD9A63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</w:p>
        </w:tc>
      </w:tr>
      <w:tr w:rsidR="00C110A9" w:rsidRPr="002219D5" w14:paraId="1751BBD7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5AEC2A" w14:textId="77777777" w:rsidR="00C110A9" w:rsidRPr="002219D5" w:rsidRDefault="00C110A9" w:rsidP="001E1485">
            <w:pPr>
              <w:spacing w:before="100" w:after="100" w:line="480" w:lineRule="auto"/>
              <w:ind w:left="3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COVID Clinic ISSTECH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22A588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69 (17.6)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351492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22 (17.1)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62F5CF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47 (17.9)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7CFF0F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</w:p>
        </w:tc>
      </w:tr>
      <w:tr w:rsidR="00C110A9" w:rsidRPr="002219D5" w14:paraId="43C00A8C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9FF555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  <w:t xml:space="preserve">Days between symptom onset and admission </w:t>
            </w: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Median (IQR)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9389A1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8 (5- 11)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13D7D4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7 (4 - 10)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4BC0E7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8 (5 - 11)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340C14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0.14</w:t>
            </w:r>
          </w:p>
        </w:tc>
      </w:tr>
      <w:tr w:rsidR="00C110A9" w:rsidRPr="002219D5" w14:paraId="6F1A5D30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617EEF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  <w:t>Age</w:t>
            </w: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 xml:space="preserve"> Median (IQR)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4F5876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61 (51 - 70)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018534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62 (52 - 71)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5FE9BE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61 (51 - 69)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96ED4D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0.4</w:t>
            </w:r>
          </w:p>
        </w:tc>
      </w:tr>
      <w:tr w:rsidR="00C110A9" w:rsidRPr="002219D5" w14:paraId="3EAD7761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75FFCF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  <w:t xml:space="preserve">Days of hospitalization </w:t>
            </w: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Median (IQR)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E38E55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9 (5 - 16)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D7F618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9 (5 - 17)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08DECC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9 (4 - 16)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57F70C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0.5</w:t>
            </w:r>
          </w:p>
        </w:tc>
      </w:tr>
      <w:tr w:rsidR="00C110A9" w:rsidRPr="002219D5" w14:paraId="659E66DA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C98CFF" w14:textId="1BEB387D" w:rsidR="00C110A9" w:rsidRPr="002219D5" w:rsidRDefault="00C110A9" w:rsidP="001E1485">
            <w:pPr>
              <w:spacing w:before="100" w:after="100" w:line="480" w:lineRule="auto"/>
              <w:ind w:left="1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  <w:t>OSI-WHO Classification</w:t>
            </w:r>
            <w:r w:rsidR="00EC4121" w:rsidRPr="002219D5"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  <w:t xml:space="preserve"> </w:t>
            </w:r>
            <w:r w:rsidR="00EC4121" w:rsidRPr="002219D5">
              <w:rPr>
                <w:rFonts w:ascii="Times New Roman" w:eastAsia="Arial" w:hAnsi="Times New Roman" w:cs="Times New Roman"/>
                <w:bCs/>
                <w:iCs/>
                <w:color w:val="000000"/>
                <w:sz w:val="22"/>
                <w:szCs w:val="22"/>
              </w:rPr>
              <w:t>n%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32D46D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0C1F82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2183C3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C898E4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0.5</w:t>
            </w:r>
          </w:p>
        </w:tc>
      </w:tr>
      <w:tr w:rsidR="00C110A9" w:rsidRPr="002219D5" w14:paraId="31D801B8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DC9523" w14:textId="6EB5C7D6" w:rsidR="00C110A9" w:rsidRPr="002219D5" w:rsidRDefault="00C110A9" w:rsidP="001E1485">
            <w:pPr>
              <w:spacing w:before="100" w:after="100" w:line="480" w:lineRule="auto"/>
              <w:ind w:left="3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Cs/>
                <w:iCs/>
                <w:color w:val="111111"/>
                <w:sz w:val="22"/>
                <w:szCs w:val="22"/>
              </w:rPr>
              <w:t>Hospitalized</w:t>
            </w:r>
            <w:r w:rsidR="00C31308" w:rsidRPr="002219D5">
              <w:rPr>
                <w:rFonts w:ascii="Times New Roman" w:eastAsia="Arial" w:hAnsi="Times New Roman" w:cs="Times New Roman"/>
                <w:bCs/>
                <w:iCs/>
                <w:color w:val="111111"/>
                <w:sz w:val="22"/>
                <w:szCs w:val="22"/>
              </w:rPr>
              <w:t>-</w:t>
            </w:r>
            <w:r w:rsidRPr="002219D5">
              <w:rPr>
                <w:rFonts w:ascii="Times New Roman" w:eastAsia="Arial" w:hAnsi="Times New Roman" w:cs="Times New Roman"/>
                <w:bCs/>
                <w:iCs/>
                <w:color w:val="111111"/>
                <w:sz w:val="22"/>
                <w:szCs w:val="22"/>
              </w:rPr>
              <w:t xml:space="preserve"> no oxygen therapy (4)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520E53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13 (3.3)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FC38E2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4 (3.1)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1EE874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9 (3.4)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C88661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</w:p>
        </w:tc>
      </w:tr>
      <w:tr w:rsidR="00C110A9" w:rsidRPr="002219D5" w14:paraId="5798D35A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C6B873" w14:textId="77777777" w:rsidR="00C110A9" w:rsidRPr="002219D5" w:rsidRDefault="00C110A9" w:rsidP="001E1485">
            <w:pPr>
              <w:spacing w:before="100" w:after="100" w:line="480" w:lineRule="auto"/>
              <w:ind w:left="300" w:right="100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Cs/>
                <w:iCs/>
                <w:color w:val="111111"/>
                <w:sz w:val="22"/>
                <w:szCs w:val="22"/>
              </w:rPr>
              <w:t>Oxygen by mask or nasal prongs (5)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9EEDFE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177 (45.2)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1CF76C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66 (51.2)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4CD561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111 (42.2)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A2E0D9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</w:p>
        </w:tc>
      </w:tr>
      <w:tr w:rsidR="00C110A9" w:rsidRPr="002219D5" w14:paraId="266491AD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F0FA77" w14:textId="77777777" w:rsidR="00C110A9" w:rsidRPr="002219D5" w:rsidRDefault="00C110A9" w:rsidP="001E1485">
            <w:pPr>
              <w:spacing w:before="100" w:after="100" w:line="480" w:lineRule="auto"/>
              <w:ind w:left="3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Cs/>
                <w:iCs/>
                <w:color w:val="111111"/>
                <w:sz w:val="22"/>
                <w:szCs w:val="22"/>
              </w:rPr>
              <w:lastRenderedPageBreak/>
              <w:t>Non-invasive ventilation or high-flow oxygen (6)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C567BE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147 (37.5)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29CCED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41 (31.8)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A75EF7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106 (40.3)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F2EC6A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</w:p>
        </w:tc>
      </w:tr>
      <w:tr w:rsidR="00C110A9" w:rsidRPr="002219D5" w14:paraId="4974100D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35545D" w14:textId="77777777" w:rsidR="00C110A9" w:rsidRPr="002219D5" w:rsidRDefault="00C110A9" w:rsidP="001E1485">
            <w:pPr>
              <w:spacing w:before="100" w:after="100" w:line="480" w:lineRule="auto"/>
              <w:ind w:left="3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Cs/>
                <w:iCs/>
                <w:color w:val="111111"/>
                <w:sz w:val="22"/>
                <w:szCs w:val="22"/>
              </w:rPr>
              <w:t>Intubation and MV (7a)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F26EAB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28 (7.1)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8C6BC4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10 (7.8)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0F0948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18 (6.8)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E3E925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</w:p>
        </w:tc>
      </w:tr>
      <w:tr w:rsidR="00C110A9" w:rsidRPr="002219D5" w14:paraId="4B6EBF0F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9893E0" w14:textId="77777777" w:rsidR="00C110A9" w:rsidRPr="002219D5" w:rsidRDefault="00C110A9" w:rsidP="001E1485">
            <w:pPr>
              <w:spacing w:before="100" w:after="100" w:line="480" w:lineRule="auto"/>
              <w:ind w:left="3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Cs/>
                <w:iCs/>
                <w:color w:val="111111"/>
                <w:sz w:val="22"/>
                <w:szCs w:val="22"/>
              </w:rPr>
              <w:t>MV + organ support/ECMO (7b)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6DA0FC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27 (6.9)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C5CE9F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8 (6.2)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9472F7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19 (7.2)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0B5954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</w:p>
        </w:tc>
      </w:tr>
      <w:tr w:rsidR="00C110A9" w:rsidRPr="002219D5" w14:paraId="36C28170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A49097" w14:textId="55CE554F" w:rsidR="00C110A9" w:rsidRPr="002219D5" w:rsidRDefault="00C110A9" w:rsidP="001E1485">
            <w:pPr>
              <w:spacing w:before="100" w:after="100" w:line="480" w:lineRule="auto"/>
              <w:ind w:left="1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  <w:t>Fever</w:t>
            </w:r>
            <w:r w:rsidR="00EC4121" w:rsidRPr="002219D5"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  <w:t xml:space="preserve"> </w:t>
            </w:r>
            <w:r w:rsidR="00EC4121" w:rsidRPr="002219D5">
              <w:rPr>
                <w:rFonts w:ascii="Times New Roman" w:eastAsia="Arial" w:hAnsi="Times New Roman" w:cs="Times New Roman"/>
                <w:bCs/>
                <w:iCs/>
                <w:color w:val="000000"/>
                <w:sz w:val="22"/>
                <w:szCs w:val="22"/>
              </w:rPr>
              <w:t>n%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4BF182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339 (86.5)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7CDD6C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112 (86.8)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473FDD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227 (86.3)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69F3FF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&gt;0.9</w:t>
            </w:r>
          </w:p>
        </w:tc>
      </w:tr>
      <w:tr w:rsidR="00C110A9" w:rsidRPr="002219D5" w14:paraId="1C0D4C91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EC6CA5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  <w:t>Cough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10D04E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312 (79.6)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141C6D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102 (79.1)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933E24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210 (79.8)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C3BBEE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&gt;0.9</w:t>
            </w:r>
          </w:p>
        </w:tc>
      </w:tr>
      <w:tr w:rsidR="00C110A9" w:rsidRPr="002219D5" w14:paraId="08EACAEA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3F0582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  <w:t>Dyspnea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C313DC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309/391 (79.0)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DDAB46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99 (76.7)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0079CA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210/262 (80.2)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4D20A8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0.5</w:t>
            </w:r>
          </w:p>
        </w:tc>
      </w:tr>
      <w:tr w:rsidR="00C110A9" w:rsidRPr="002219D5" w14:paraId="5A2A8E64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772C7B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  <w:t>Myalgia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F22A60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238 (60.7)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50677D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82 (63.6)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9EEC3D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156 (59.3)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D9EB75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0.5</w:t>
            </w:r>
          </w:p>
        </w:tc>
      </w:tr>
      <w:tr w:rsidR="00C110A9" w:rsidRPr="002219D5" w14:paraId="5AB100F5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A57695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  <w:t>Arthralgia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C30D51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228 (58.2)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E2B870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76 (58.9)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CA7C9F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152 (57.8)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1BDB18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&gt;0.9</w:t>
            </w:r>
          </w:p>
        </w:tc>
      </w:tr>
      <w:tr w:rsidR="00C110A9" w:rsidRPr="002219D5" w14:paraId="43055DFA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7E9DA8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  <w:t>Headache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730A07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206 (52.6)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5479C5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75 (58.1)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D0627F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131 (49.8)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5F5323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0.15</w:t>
            </w:r>
          </w:p>
        </w:tc>
      </w:tr>
      <w:tr w:rsidR="00C110A9" w:rsidRPr="002219D5" w14:paraId="23145E79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F307D4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  <w:t>Deterioration of general condition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8018D8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167 (42.6)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460596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57 (44.2)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5133A6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110 (41.8)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3706FF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0.7</w:t>
            </w:r>
          </w:p>
        </w:tc>
      </w:tr>
      <w:tr w:rsidR="00C110A9" w:rsidRPr="002219D5" w14:paraId="57310064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791FC5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  <w:t>Chest pain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C4C446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115 (29.3)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AA86FF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36 (27.9)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09CF1C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79 (30.0)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5B4348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0.8</w:t>
            </w:r>
          </w:p>
        </w:tc>
      </w:tr>
      <w:tr w:rsidR="00C110A9" w:rsidRPr="002219D5" w14:paraId="33DBC645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E8D100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  <w:t>Diarrhea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A6AA38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87 (22.2)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DCE92F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25 (19.4)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EA6473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62 (23.6)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1C6858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0.4</w:t>
            </w:r>
          </w:p>
        </w:tc>
      </w:tr>
      <w:tr w:rsidR="00C110A9" w:rsidRPr="002219D5" w14:paraId="40D21DAD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5217CA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  <w:t>Odynophagia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67683E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87 (22.2)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16CD6B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27 (20.9)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D352DE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60 (22.8)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1EF60C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0.8</w:t>
            </w:r>
          </w:p>
        </w:tc>
      </w:tr>
      <w:tr w:rsidR="00C110A9" w:rsidRPr="002219D5" w14:paraId="6DCD15BD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C93E3A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  <w:t>Irritability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6522BE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81 (20.7)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F2AD89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23 (17.8)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F84ACB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58 (22.1)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5A286A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0.4</w:t>
            </w:r>
          </w:p>
        </w:tc>
      </w:tr>
      <w:tr w:rsidR="00C110A9" w:rsidRPr="002219D5" w14:paraId="11857512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C7EC71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  <w:t>Malaise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C6A3C2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83 (21.2)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853B4B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19 (14.7)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4082B6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64 (24.3)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E3717C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  <w:t>0.040</w:t>
            </w:r>
          </w:p>
        </w:tc>
      </w:tr>
      <w:tr w:rsidR="00C110A9" w:rsidRPr="002219D5" w14:paraId="5713436F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E8F0E8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  <w:t>Rhinorrhea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6EC50E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70 (17.9)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8A7C96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20 (15.5)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DA3971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50 (19.0)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DA91AC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0.5</w:t>
            </w:r>
          </w:p>
        </w:tc>
      </w:tr>
      <w:tr w:rsidR="00C110A9" w:rsidRPr="002219D5" w14:paraId="34F4F0F7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0ECBE6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rPr>
                <w:rFonts w:ascii="Times New Roman" w:hAnsi="Times New Roman" w:cs="Times New Roman"/>
                <w:b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  <w:t>Dysgeusia/Ageusia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B0F079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46/391 (11.8)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063B76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15/128 (11.7)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23C7C1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31 (11.8)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B2FF31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&gt;0.9</w:t>
            </w:r>
          </w:p>
        </w:tc>
      </w:tr>
      <w:tr w:rsidR="00C110A9" w:rsidRPr="002219D5" w14:paraId="72BF09A0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CCF871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  <w:lastRenderedPageBreak/>
              <w:t>Anosmia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63D02E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46 (11.7)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365956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14 (10.9)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0E3645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32 (12.2)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44E2D6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0.8</w:t>
            </w:r>
          </w:p>
        </w:tc>
      </w:tr>
      <w:tr w:rsidR="00C110A9" w:rsidRPr="002219D5" w14:paraId="2DCD2C23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E12FD2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  <w:t>Polypnea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F445F5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46 (11.7)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2CAA76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22 (17.1)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943E46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24 (9.1)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25A8E5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  <w:t>0.034</w:t>
            </w:r>
          </w:p>
        </w:tc>
      </w:tr>
      <w:tr w:rsidR="00C110A9" w:rsidRPr="002219D5" w14:paraId="060675D2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23177A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  <w:t>Abdominal pain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487836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35 (8.9)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38A81A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11 (8.5)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95CA48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24 (9.1)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7E0805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&gt;0.9</w:t>
            </w:r>
          </w:p>
        </w:tc>
      </w:tr>
      <w:tr w:rsidR="00C110A9" w:rsidRPr="002219D5" w14:paraId="5147993F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E2B023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  <w:t>Cyanosis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8C070E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18 (4.6)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F783D8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11 (8.5)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89D48D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7 (2.7)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AC1251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  <w:t>0.019</w:t>
            </w:r>
          </w:p>
        </w:tc>
      </w:tr>
      <w:tr w:rsidR="00C110A9" w:rsidRPr="002219D5" w14:paraId="137EA2F5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CEEE56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proofErr w:type="spellStart"/>
            <w:r w:rsidRPr="002219D5"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  <w:t>Hiporexia</w:t>
            </w:r>
            <w:proofErr w:type="spellEnd"/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9A3B07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14 (3.6)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D73098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6 (4.7)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7001C5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8 (3.0)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00D881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0.4</w:t>
            </w:r>
          </w:p>
        </w:tc>
      </w:tr>
      <w:tr w:rsidR="00C110A9" w:rsidRPr="002219D5" w14:paraId="6DACC231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3E5F87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  <w:t>Vomit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E3A5AA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12 (3.1)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57730D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5 (3.9)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E5A326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7 (2.7)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B0B216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0.5</w:t>
            </w:r>
          </w:p>
        </w:tc>
      </w:tr>
      <w:tr w:rsidR="00C110A9" w:rsidRPr="002219D5" w14:paraId="7F7BA7CD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A2C797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  <w:t>Nausea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CFB403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10 (2.6)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39ADDB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4 (3.1)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CF916F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6 (2.3)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0B384D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0.7</w:t>
            </w:r>
          </w:p>
        </w:tc>
      </w:tr>
      <w:tr w:rsidR="00C110A9" w:rsidRPr="002219D5" w14:paraId="7F1AA177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E16EC4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  <w:t>Dizziness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632274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9 (2.3)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2DA066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4 (3.1)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6F1E07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5 (1.9)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DFDC7E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0.5</w:t>
            </w:r>
          </w:p>
        </w:tc>
      </w:tr>
      <w:tr w:rsidR="00C110A9" w:rsidRPr="002219D5" w14:paraId="018869EB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B14E50" w14:textId="77453E25" w:rsidR="00C110A9" w:rsidRPr="002219D5" w:rsidRDefault="00F24903" w:rsidP="001E1485">
            <w:pPr>
              <w:spacing w:before="100" w:after="100" w:line="480" w:lineRule="auto"/>
              <w:ind w:left="1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  <w:t>Precordial pain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16251D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6 (1.5)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9A790B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4 (3.1)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22549D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2 (0.8)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14FF06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0.094</w:t>
            </w:r>
          </w:p>
        </w:tc>
      </w:tr>
      <w:tr w:rsidR="00C110A9" w:rsidRPr="002219D5" w14:paraId="4442C10B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53FC97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  <w:t>Diabetes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0E0ABE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157 (40.1)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BEF0D0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48 (37.2)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295AF0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109 (41.4)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92A14B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0.5</w:t>
            </w:r>
          </w:p>
        </w:tc>
      </w:tr>
      <w:tr w:rsidR="00C110A9" w:rsidRPr="002219D5" w14:paraId="156547BD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F49425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  <w:t>Hypertension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E41E6A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161 (41.1)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6FB394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52 (40.3)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492455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109 (41.4)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03BC8C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&gt;0.9</w:t>
            </w:r>
          </w:p>
        </w:tc>
      </w:tr>
      <w:tr w:rsidR="00C110A9" w:rsidRPr="002219D5" w14:paraId="0B7EBA47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7DE151" w14:textId="01943AB8" w:rsidR="00C110A9" w:rsidRPr="002219D5" w:rsidRDefault="00F07E31" w:rsidP="001E1485">
            <w:pPr>
              <w:spacing w:before="100" w:after="100" w:line="480" w:lineRule="auto"/>
              <w:ind w:left="100" w:right="100"/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  <w:t xml:space="preserve">Chronical </w:t>
            </w:r>
            <w:r w:rsidR="00F24903" w:rsidRPr="002219D5"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  <w:t>kidney</w:t>
            </w:r>
            <w:r w:rsidR="00882BC0" w:rsidRPr="002219D5"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  <w:t xml:space="preserve"> disease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39E174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30 (7.7)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8AF0BD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9 (7.0)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425514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21 (8.0)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C6D8F9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0.9</w:t>
            </w:r>
          </w:p>
        </w:tc>
      </w:tr>
      <w:tr w:rsidR="00C110A9" w:rsidRPr="002219D5" w14:paraId="32E11600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BCE5FA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  <w:t>Cardiovascular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CF536E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14 (3.6)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C071DC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3 (2.3)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DCE906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11 (4.2)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E47ECC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0.6</w:t>
            </w:r>
          </w:p>
        </w:tc>
      </w:tr>
      <w:tr w:rsidR="00C110A9" w:rsidRPr="002219D5" w14:paraId="4478A777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15D931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  <w:t>Asthma/COPD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39E273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14 (3.6)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B131B8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6 (4.7)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CD1C17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8 (3.0)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BB5355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0.4</w:t>
            </w:r>
          </w:p>
        </w:tc>
      </w:tr>
      <w:tr w:rsidR="00C110A9" w:rsidRPr="002219D5" w14:paraId="498E8B3B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BD53EC" w14:textId="6A55C127" w:rsidR="00C110A9" w:rsidRPr="002219D5" w:rsidRDefault="00C110A9" w:rsidP="001E1485">
            <w:pPr>
              <w:tabs>
                <w:tab w:val="center" w:pos="1843"/>
              </w:tabs>
              <w:spacing w:before="100" w:after="100" w:line="480" w:lineRule="auto"/>
              <w:ind w:left="1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  <w:t>Neurological</w:t>
            </w:r>
            <w:r w:rsidR="00A36180" w:rsidRPr="002219D5"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  <w:t xml:space="preserve"> diseases</w:t>
            </w:r>
            <w:r w:rsidR="00A36180" w:rsidRPr="002219D5"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  <w:tab/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4980D0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11 (2.8)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DFA3F9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2 (1.6)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A25D66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9 (3.4)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E5F902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0.4</w:t>
            </w:r>
          </w:p>
        </w:tc>
      </w:tr>
      <w:tr w:rsidR="00C110A9" w:rsidRPr="002219D5" w14:paraId="4B1BB7F0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80378A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  <w:t>Cancer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DF928E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8 (2.0)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06414D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4 (3.1)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042082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4 (1.5)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5FE689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0.4</w:t>
            </w:r>
          </w:p>
        </w:tc>
      </w:tr>
      <w:tr w:rsidR="00C110A9" w:rsidRPr="002219D5" w14:paraId="664589FF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6C4570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  <w:t>Other Chronic Condition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B08599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29 (7.4)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0202FE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9 (7.0)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39A965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20 (7.6)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24650D" w14:textId="77777777" w:rsidR="00C110A9" w:rsidRPr="002219D5" w:rsidRDefault="00C110A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&gt;0.9</w:t>
            </w:r>
          </w:p>
        </w:tc>
      </w:tr>
      <w:tr w:rsidR="00EC4121" w:rsidRPr="002219D5" w14:paraId="4672C431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CBF985" w14:textId="04C8ACFD" w:rsidR="00EC4121" w:rsidRPr="002219D5" w:rsidRDefault="00EC4121" w:rsidP="001E1485">
            <w:pPr>
              <w:spacing w:before="100" w:after="100" w:line="480" w:lineRule="auto"/>
              <w:ind w:left="1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  <w:lastRenderedPageBreak/>
              <w:t>Ceftriaxone (CFT)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301CC9" w14:textId="77777777" w:rsidR="00EC4121" w:rsidRPr="002219D5" w:rsidRDefault="00EC4121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280/381 (73.5)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CD3113" w14:textId="77777777" w:rsidR="00EC4121" w:rsidRPr="002219D5" w:rsidRDefault="00EC4121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98/125 (78.4)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E068AA" w14:textId="77777777" w:rsidR="00EC4121" w:rsidRPr="002219D5" w:rsidRDefault="00EC4121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182/256 (71.1)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1C1587" w14:textId="77777777" w:rsidR="00EC4121" w:rsidRPr="002219D5" w:rsidRDefault="00EC4121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0.2</w:t>
            </w:r>
          </w:p>
        </w:tc>
      </w:tr>
      <w:tr w:rsidR="00EC4121" w:rsidRPr="002219D5" w14:paraId="3C804EA1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DD7839" w14:textId="3690DF71" w:rsidR="00EC4121" w:rsidRPr="002219D5" w:rsidRDefault="00EC4121" w:rsidP="001E1485">
            <w:pPr>
              <w:spacing w:before="100" w:after="100" w:line="480" w:lineRule="auto"/>
              <w:ind w:left="1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  <w:t>Azithromycin (AZT)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59F62E" w14:textId="77777777" w:rsidR="00EC4121" w:rsidRPr="002219D5" w:rsidRDefault="00EC4121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264/381 (69.3)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460387" w14:textId="77777777" w:rsidR="00EC4121" w:rsidRPr="002219D5" w:rsidRDefault="00EC4121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89/125 (71.2)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020A17" w14:textId="77777777" w:rsidR="00EC4121" w:rsidRPr="002219D5" w:rsidRDefault="00EC4121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175/256 (68.4)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49E919" w14:textId="77777777" w:rsidR="00EC4121" w:rsidRPr="002219D5" w:rsidRDefault="00EC4121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0.7</w:t>
            </w:r>
          </w:p>
        </w:tc>
      </w:tr>
      <w:tr w:rsidR="00EC4121" w:rsidRPr="002219D5" w14:paraId="395836BD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555B92" w14:textId="77777777" w:rsidR="00EC4121" w:rsidRPr="002219D5" w:rsidRDefault="00EC4121" w:rsidP="001E1485">
            <w:pPr>
              <w:spacing w:before="100" w:after="100" w:line="480" w:lineRule="auto"/>
              <w:ind w:left="1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  <w:t>AZT and CFT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A6A4C9" w14:textId="77777777" w:rsidR="00EC4121" w:rsidRPr="002219D5" w:rsidRDefault="00EC4121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221/381 (58.0)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0CAE6E" w14:textId="77777777" w:rsidR="00EC4121" w:rsidRPr="002219D5" w:rsidRDefault="00EC4121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78/125 (62.4)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8C6BA8" w14:textId="77777777" w:rsidR="00EC4121" w:rsidRPr="002219D5" w:rsidRDefault="00EC4121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143/256 (55.9)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0AE0A1" w14:textId="77777777" w:rsidR="00EC4121" w:rsidRPr="002219D5" w:rsidRDefault="00EC4121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0.3</w:t>
            </w:r>
          </w:p>
        </w:tc>
      </w:tr>
      <w:tr w:rsidR="00EC4121" w:rsidRPr="002219D5" w14:paraId="106E0962" w14:textId="77777777" w:rsidTr="00EB57A0">
        <w:trPr>
          <w:gridAfter w:val="1"/>
          <w:wAfter w:w="2475" w:type="dxa"/>
          <w:cantSplit/>
          <w:trHeight w:val="466"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38B79F" w14:textId="77777777" w:rsidR="00EC4121" w:rsidRPr="002219D5" w:rsidRDefault="00EC4121" w:rsidP="001E1485">
            <w:pPr>
              <w:spacing w:before="100" w:after="100" w:line="480" w:lineRule="auto"/>
              <w:ind w:left="1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  <w:t>Steroid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E902C4" w14:textId="77777777" w:rsidR="00EC4121" w:rsidRPr="002219D5" w:rsidRDefault="00EC4121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77/381 (20.2)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1BCEED" w14:textId="77777777" w:rsidR="00EC4121" w:rsidRPr="002219D5" w:rsidRDefault="00EC4121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20/125 (16.0)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DE3D02" w14:textId="77777777" w:rsidR="00EC4121" w:rsidRPr="002219D5" w:rsidRDefault="00EC4121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57/256 (22.3)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D73737" w14:textId="77777777" w:rsidR="00EC4121" w:rsidRPr="002219D5" w:rsidRDefault="00EC4121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0.2</w:t>
            </w:r>
          </w:p>
        </w:tc>
      </w:tr>
      <w:tr w:rsidR="00EC4121" w:rsidRPr="002219D5" w14:paraId="40C0EB4B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6AA441" w14:textId="17150770" w:rsidR="00EC4121" w:rsidRPr="002219D5" w:rsidRDefault="00EC4121" w:rsidP="001E1485">
            <w:pPr>
              <w:spacing w:before="100" w:after="100" w:line="480" w:lineRule="auto"/>
              <w:ind w:left="1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  <w:t>Hemoglobin g/dL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2C3F88" w14:textId="77777777" w:rsidR="00EC4121" w:rsidRPr="002219D5" w:rsidRDefault="00EC4121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347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8E3027" w14:textId="77777777" w:rsidR="00EC4121" w:rsidRPr="002219D5" w:rsidRDefault="00EC4121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116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DA29A7" w14:textId="77777777" w:rsidR="00EC4121" w:rsidRPr="002219D5" w:rsidRDefault="00EC4121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231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7CAB35" w14:textId="35A5B5C5" w:rsidR="00EC4121" w:rsidRPr="002219D5" w:rsidRDefault="00EC4121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</w:p>
        </w:tc>
      </w:tr>
      <w:tr w:rsidR="00EC4121" w:rsidRPr="002219D5" w14:paraId="2CA16710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763757" w14:textId="77777777" w:rsidR="002219D5" w:rsidRDefault="00EC4121" w:rsidP="001E1485">
            <w:pPr>
              <w:spacing w:before="100" w:after="100" w:line="480" w:lineRule="auto"/>
              <w:ind w:left="300" w:right="100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GMT</w:t>
            </w:r>
          </w:p>
          <w:p w14:paraId="440F6A52" w14:textId="7EDC1749" w:rsidR="00EC4121" w:rsidRPr="002219D5" w:rsidRDefault="00EC4121" w:rsidP="001E1485">
            <w:pPr>
              <w:spacing w:before="100" w:after="100" w:line="480" w:lineRule="auto"/>
              <w:ind w:left="3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(LCL - UCL)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8BDE04" w14:textId="00877C0B" w:rsidR="002219D5" w:rsidRDefault="00EC4121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12.8</w:t>
            </w:r>
          </w:p>
          <w:p w14:paraId="1E6EAFF8" w14:textId="4C181FE1" w:rsidR="00EC4121" w:rsidRPr="002219D5" w:rsidRDefault="00EC4121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(12.6 - 13.1)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A3D74D" w14:textId="68AE6804" w:rsidR="002219D5" w:rsidRDefault="00EC4121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12.1</w:t>
            </w:r>
          </w:p>
          <w:p w14:paraId="17619151" w14:textId="14D13325" w:rsidR="00EC4121" w:rsidRPr="002219D5" w:rsidRDefault="00EC4121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(11.7 - 12.5)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713212" w14:textId="77777777" w:rsidR="002219D5" w:rsidRDefault="00EC4121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13.2</w:t>
            </w:r>
          </w:p>
          <w:p w14:paraId="15108A33" w14:textId="7F4DA99F" w:rsidR="00EC4121" w:rsidRPr="002219D5" w:rsidRDefault="00EC4121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(12.9 - 13.6)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927BBA" w14:textId="313B09B4" w:rsidR="00EC4121" w:rsidRPr="002219D5" w:rsidRDefault="00465DAA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  <w:t>&lt;0.001</w:t>
            </w:r>
          </w:p>
        </w:tc>
      </w:tr>
      <w:tr w:rsidR="00EC4121" w:rsidRPr="002219D5" w14:paraId="6F8307B7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FB9825" w14:textId="77777777" w:rsidR="00EC4121" w:rsidRPr="002219D5" w:rsidRDefault="00EC4121" w:rsidP="001E1485">
            <w:pPr>
              <w:spacing w:before="100" w:after="100" w:line="480" w:lineRule="auto"/>
              <w:ind w:left="1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  <w:t>Red cell distribution width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089A49" w14:textId="77777777" w:rsidR="00EC4121" w:rsidRPr="002219D5" w:rsidRDefault="00EC4121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338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13AA01" w14:textId="77777777" w:rsidR="00EC4121" w:rsidRPr="002219D5" w:rsidRDefault="00EC4121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113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6DA6C8" w14:textId="77777777" w:rsidR="00EC4121" w:rsidRPr="002219D5" w:rsidRDefault="00EC4121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225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A405E5" w14:textId="1A2BA8BC" w:rsidR="00EC4121" w:rsidRPr="002219D5" w:rsidRDefault="00EC4121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</w:p>
        </w:tc>
      </w:tr>
      <w:tr w:rsidR="00EC4121" w:rsidRPr="002219D5" w14:paraId="37029F83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6E7D11" w14:textId="77777777" w:rsidR="002219D5" w:rsidRDefault="00EC4121" w:rsidP="001E1485">
            <w:pPr>
              <w:spacing w:before="100" w:after="100" w:line="480" w:lineRule="auto"/>
              <w:ind w:left="300" w:right="100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GMT</w:t>
            </w:r>
          </w:p>
          <w:p w14:paraId="10CBFC68" w14:textId="29C5E1A7" w:rsidR="00EC4121" w:rsidRPr="002219D5" w:rsidRDefault="00EC4121" w:rsidP="001E1485">
            <w:pPr>
              <w:spacing w:before="100" w:after="100" w:line="480" w:lineRule="auto"/>
              <w:ind w:left="3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(LCL - UCL)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52E7A8" w14:textId="77777777" w:rsidR="002219D5" w:rsidRDefault="00EC4121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14.3</w:t>
            </w:r>
          </w:p>
          <w:p w14:paraId="7C9EDE3F" w14:textId="20C673BD" w:rsidR="00EC4121" w:rsidRPr="002219D5" w:rsidRDefault="00EC4121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(14.0 - 14.6)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5170F4" w14:textId="77777777" w:rsidR="002219D5" w:rsidRDefault="00EC4121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14.1</w:t>
            </w:r>
          </w:p>
          <w:p w14:paraId="75C10720" w14:textId="35D6F3BD" w:rsidR="00EC4121" w:rsidRPr="002219D5" w:rsidRDefault="00EC4121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(13.9 - 14.3)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53E17E" w14:textId="77777777" w:rsidR="002219D5" w:rsidRDefault="00EC4121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14.4</w:t>
            </w:r>
          </w:p>
          <w:p w14:paraId="093B5ABA" w14:textId="5BFB21FE" w:rsidR="00EC4121" w:rsidRPr="002219D5" w:rsidRDefault="00EC4121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(13.9 - 14.8)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144E0A" w14:textId="17F4FABB" w:rsidR="00EC4121" w:rsidRPr="002219D5" w:rsidRDefault="00465DAA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0.2</w:t>
            </w:r>
          </w:p>
        </w:tc>
      </w:tr>
      <w:tr w:rsidR="00EC4121" w:rsidRPr="002219D5" w14:paraId="67419A29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AE422C" w14:textId="61C3582B" w:rsidR="00EC4121" w:rsidRPr="002219D5" w:rsidRDefault="00EC4121" w:rsidP="001E1485">
            <w:pPr>
              <w:spacing w:before="100" w:after="100" w:line="480" w:lineRule="auto"/>
              <w:ind w:left="1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  <w:t>Leukocyte</w:t>
            </w:r>
            <w:r w:rsidRPr="002219D5">
              <w:rPr>
                <w:rFonts w:ascii="Times New Roman" w:hAnsi="Times New Roman" w:cs="Times New Roman"/>
                <w:b/>
                <w:bCs/>
                <w:iCs/>
                <w:color w:val="111111"/>
                <w:sz w:val="22"/>
                <w:szCs w:val="22"/>
              </w:rPr>
              <w:t xml:space="preserve"> count</w:t>
            </w:r>
            <w:r w:rsidRPr="002219D5">
              <w:rPr>
                <w:rFonts w:ascii="Times New Roman" w:hAnsi="Times New Roman" w:cs="Times New Roman"/>
                <w:iCs/>
                <w:sz w:val="22"/>
                <w:szCs w:val="22"/>
              </w:rPr>
              <w:t xml:space="preserve"> </w:t>
            </w:r>
            <w:r w:rsidRPr="002219D5">
              <w:rPr>
                <w:rFonts w:ascii="Times New Roman" w:hAnsi="Times New Roman" w:cs="Times New Roman"/>
                <w:b/>
                <w:bCs/>
                <w:iCs/>
                <w:color w:val="111111"/>
                <w:sz w:val="22"/>
                <w:szCs w:val="22"/>
              </w:rPr>
              <w:t>x 10</w:t>
            </w:r>
            <w:r w:rsidRPr="002219D5">
              <w:rPr>
                <w:rFonts w:ascii="Times New Roman" w:hAnsi="Times New Roman" w:cs="Times New Roman"/>
                <w:b/>
                <w:bCs/>
                <w:iCs/>
                <w:color w:val="111111"/>
                <w:sz w:val="22"/>
                <w:szCs w:val="22"/>
                <w:vertAlign w:val="superscript"/>
              </w:rPr>
              <w:t>3</w:t>
            </w:r>
            <w:r w:rsidRPr="002219D5">
              <w:rPr>
                <w:rFonts w:ascii="Times New Roman" w:hAnsi="Times New Roman" w:cs="Times New Roman"/>
                <w:iCs/>
                <w:sz w:val="22"/>
                <w:szCs w:val="22"/>
              </w:rPr>
              <w:t>/cc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2D8D2C" w14:textId="77777777" w:rsidR="00EC4121" w:rsidRPr="002219D5" w:rsidRDefault="00EC4121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347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8D75C7" w14:textId="77777777" w:rsidR="00EC4121" w:rsidRPr="002219D5" w:rsidRDefault="00EC4121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116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EC0DE4" w14:textId="77777777" w:rsidR="00EC4121" w:rsidRPr="002219D5" w:rsidRDefault="00EC4121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231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DD98F5" w14:textId="2FAA99FD" w:rsidR="00EC4121" w:rsidRPr="002219D5" w:rsidRDefault="00EC4121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</w:p>
        </w:tc>
      </w:tr>
      <w:tr w:rsidR="00EC4121" w:rsidRPr="002219D5" w14:paraId="2527851D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EAE7F6" w14:textId="77777777" w:rsidR="002219D5" w:rsidRDefault="00EC4121" w:rsidP="001E1485">
            <w:pPr>
              <w:spacing w:before="100" w:after="100" w:line="480" w:lineRule="auto"/>
              <w:ind w:left="300" w:right="100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GMT</w:t>
            </w:r>
          </w:p>
          <w:p w14:paraId="5AC408B6" w14:textId="665765D7" w:rsidR="00EC4121" w:rsidRPr="002219D5" w:rsidRDefault="00EC4121" w:rsidP="001E1485">
            <w:pPr>
              <w:spacing w:before="100" w:after="100" w:line="480" w:lineRule="auto"/>
              <w:ind w:left="3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(LCL - UCL)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C8DE91" w14:textId="77777777" w:rsidR="002219D5" w:rsidRDefault="00EC4121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11.9</w:t>
            </w:r>
          </w:p>
          <w:p w14:paraId="2D8F0496" w14:textId="61829CDE" w:rsidR="00EC4121" w:rsidRPr="002219D5" w:rsidRDefault="00EC4121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(11.4 - 12.5)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3B8E1F" w14:textId="77777777" w:rsidR="002219D5" w:rsidRDefault="00EC4121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11.1</w:t>
            </w:r>
          </w:p>
          <w:p w14:paraId="62AFB97E" w14:textId="60F3ACDD" w:rsidR="00EC4121" w:rsidRPr="002219D5" w:rsidRDefault="00EC4121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(10.2 - 12.2)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E31674" w14:textId="77777777" w:rsidR="002219D5" w:rsidRDefault="00EC4121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12.3</w:t>
            </w:r>
          </w:p>
          <w:p w14:paraId="0A6C1029" w14:textId="5D8FE222" w:rsidR="00EC4121" w:rsidRPr="002219D5" w:rsidRDefault="00EC4121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(11.6 - 13.1)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B4B242" w14:textId="3EE24D6F" w:rsidR="00EC4121" w:rsidRPr="002219D5" w:rsidRDefault="00465DAA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0.069</w:t>
            </w:r>
          </w:p>
        </w:tc>
      </w:tr>
      <w:tr w:rsidR="00EC4121" w:rsidRPr="002219D5" w14:paraId="19145C67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EAD7F7" w14:textId="2D9C5706" w:rsidR="00EC4121" w:rsidRPr="002219D5" w:rsidRDefault="00EC4121" w:rsidP="001E1485">
            <w:pPr>
              <w:spacing w:before="100" w:after="100" w:line="480" w:lineRule="auto"/>
              <w:ind w:left="1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  <w:t xml:space="preserve">Neutrophil count </w:t>
            </w:r>
            <w:r w:rsidRPr="002219D5">
              <w:rPr>
                <w:rFonts w:ascii="Times New Roman" w:hAnsi="Times New Roman" w:cs="Times New Roman"/>
                <w:b/>
                <w:bCs/>
                <w:iCs/>
                <w:color w:val="111111"/>
                <w:sz w:val="22"/>
                <w:szCs w:val="22"/>
              </w:rPr>
              <w:t>x 10</w:t>
            </w:r>
            <w:r w:rsidRPr="002219D5">
              <w:rPr>
                <w:rFonts w:ascii="Times New Roman" w:hAnsi="Times New Roman" w:cs="Times New Roman"/>
                <w:b/>
                <w:bCs/>
                <w:iCs/>
                <w:color w:val="111111"/>
                <w:sz w:val="22"/>
                <w:szCs w:val="22"/>
                <w:vertAlign w:val="superscript"/>
              </w:rPr>
              <w:t>3</w:t>
            </w: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  <w:t>/cc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6BDDE6" w14:textId="77777777" w:rsidR="00EC4121" w:rsidRPr="002219D5" w:rsidRDefault="00EC4121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346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2C78C0" w14:textId="77777777" w:rsidR="00EC4121" w:rsidRPr="002219D5" w:rsidRDefault="00EC4121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116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21406E" w14:textId="77777777" w:rsidR="00EC4121" w:rsidRPr="002219D5" w:rsidRDefault="00EC4121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230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B19E57" w14:textId="6CFFC695" w:rsidR="00EC4121" w:rsidRPr="002219D5" w:rsidRDefault="00EC4121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</w:p>
        </w:tc>
      </w:tr>
      <w:tr w:rsidR="00EC4121" w:rsidRPr="002219D5" w14:paraId="41A933C1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A56708" w14:textId="77777777" w:rsidR="002219D5" w:rsidRDefault="00EC4121" w:rsidP="001E1485">
            <w:pPr>
              <w:spacing w:before="100" w:after="100" w:line="480" w:lineRule="auto"/>
              <w:ind w:left="300" w:right="100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GMT</w:t>
            </w:r>
          </w:p>
          <w:p w14:paraId="3D29AB5E" w14:textId="342AC3C7" w:rsidR="00EC4121" w:rsidRPr="002219D5" w:rsidRDefault="00EC4121" w:rsidP="001E1485">
            <w:pPr>
              <w:spacing w:before="100" w:after="100" w:line="480" w:lineRule="auto"/>
              <w:ind w:left="3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(LCL - UCL)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5F8C36" w14:textId="77777777" w:rsidR="002219D5" w:rsidRDefault="00EC4121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10.0</w:t>
            </w:r>
          </w:p>
          <w:p w14:paraId="02A007B9" w14:textId="0456F772" w:rsidR="00EC4121" w:rsidRPr="002219D5" w:rsidRDefault="00EC4121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(9.4 - 10.6)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455593" w14:textId="77777777" w:rsidR="002219D5" w:rsidRDefault="00EC4121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9.1</w:t>
            </w:r>
          </w:p>
          <w:p w14:paraId="5054FE20" w14:textId="22C37AA8" w:rsidR="00EC4121" w:rsidRPr="002219D5" w:rsidRDefault="00EC4121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(8.3 - 10.1)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9D19CC" w14:textId="77777777" w:rsidR="002219D5" w:rsidRDefault="00EC4121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10.</w:t>
            </w:r>
          </w:p>
          <w:p w14:paraId="67A5FB20" w14:textId="3D17B590" w:rsidR="00EC4121" w:rsidRPr="002219D5" w:rsidRDefault="00EC4121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(9.7 - 11.2)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9FE1E0" w14:textId="2B722F3A" w:rsidR="00EC4121" w:rsidRPr="002219D5" w:rsidRDefault="00465DAA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  <w:t>0.035</w:t>
            </w:r>
          </w:p>
        </w:tc>
      </w:tr>
      <w:tr w:rsidR="00EC4121" w:rsidRPr="002219D5" w14:paraId="706DE2F7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BA6E39" w14:textId="1E1A6568" w:rsidR="00EC4121" w:rsidRPr="002219D5" w:rsidRDefault="00EC4121" w:rsidP="001E1485">
            <w:pPr>
              <w:spacing w:line="480" w:lineRule="auto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  <w:t xml:space="preserve">Lymphocyte count </w:t>
            </w:r>
            <w:r w:rsidRPr="002219D5">
              <w:rPr>
                <w:rFonts w:ascii="Times New Roman" w:hAnsi="Times New Roman" w:cs="Times New Roman"/>
                <w:b/>
                <w:bCs/>
                <w:iCs/>
                <w:color w:val="111111"/>
                <w:sz w:val="22"/>
                <w:szCs w:val="22"/>
              </w:rPr>
              <w:t>x 10</w:t>
            </w:r>
            <w:r w:rsidRPr="002219D5">
              <w:rPr>
                <w:rFonts w:ascii="Times New Roman" w:hAnsi="Times New Roman" w:cs="Times New Roman"/>
                <w:b/>
                <w:bCs/>
                <w:iCs/>
                <w:color w:val="111111"/>
                <w:sz w:val="22"/>
                <w:szCs w:val="22"/>
                <w:vertAlign w:val="superscript"/>
              </w:rPr>
              <w:t>3</w:t>
            </w: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  <w:t>/cc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233BE6" w14:textId="77777777" w:rsidR="00EC4121" w:rsidRPr="002219D5" w:rsidRDefault="00EC4121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346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BDD36E" w14:textId="77777777" w:rsidR="00EC4121" w:rsidRPr="002219D5" w:rsidRDefault="00EC4121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115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64D397" w14:textId="77777777" w:rsidR="00EC4121" w:rsidRPr="002219D5" w:rsidRDefault="00EC4121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231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161D46" w14:textId="52460B8E" w:rsidR="00EC4121" w:rsidRPr="002219D5" w:rsidRDefault="00EC4121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</w:p>
        </w:tc>
      </w:tr>
      <w:tr w:rsidR="00EC4121" w:rsidRPr="002219D5" w14:paraId="48CE9327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17DF3B" w14:textId="77777777" w:rsidR="002219D5" w:rsidRDefault="00EC4121" w:rsidP="001E1485">
            <w:pPr>
              <w:spacing w:before="100" w:after="100" w:line="480" w:lineRule="auto"/>
              <w:ind w:left="300" w:right="100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lastRenderedPageBreak/>
              <w:t>GMT</w:t>
            </w:r>
          </w:p>
          <w:p w14:paraId="42A90415" w14:textId="5FD17F92" w:rsidR="00EC4121" w:rsidRPr="002219D5" w:rsidRDefault="00EC4121" w:rsidP="001E1485">
            <w:pPr>
              <w:spacing w:before="100" w:after="100" w:line="480" w:lineRule="auto"/>
              <w:ind w:left="3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(LCL - UCL)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CD13A6" w14:textId="77777777" w:rsidR="002219D5" w:rsidRDefault="00EC4121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0.67</w:t>
            </w:r>
          </w:p>
          <w:p w14:paraId="690E7843" w14:textId="13335192" w:rsidR="00EC4121" w:rsidRPr="002219D5" w:rsidRDefault="00EC4121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(0.61 - 0.73)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8ABE98" w14:textId="77777777" w:rsidR="002219D5" w:rsidRDefault="00EC4121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0.81</w:t>
            </w:r>
          </w:p>
          <w:p w14:paraId="6B288BFD" w14:textId="444E5E76" w:rsidR="00EC4121" w:rsidRPr="002219D5" w:rsidRDefault="00EC4121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(0.71 - 0.93)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C17820" w14:textId="77777777" w:rsidR="002219D5" w:rsidRDefault="00EC4121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0.61</w:t>
            </w:r>
          </w:p>
          <w:p w14:paraId="0D8F4719" w14:textId="0F0E0AD0" w:rsidR="00EC4121" w:rsidRPr="002219D5" w:rsidRDefault="00EC4121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(0.54 - 0.68)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A749FF" w14:textId="643621FF" w:rsidR="00EC4121" w:rsidRPr="002219D5" w:rsidRDefault="00465DAA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  <w:t>&lt;0.001</w:t>
            </w:r>
          </w:p>
        </w:tc>
      </w:tr>
      <w:tr w:rsidR="00EC4121" w:rsidRPr="002219D5" w14:paraId="1A517C60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F01F01" w14:textId="244BFE70" w:rsidR="00EC4121" w:rsidRPr="002219D5" w:rsidRDefault="00EC4121" w:rsidP="001E1485">
            <w:pPr>
              <w:spacing w:before="100" w:after="100" w:line="480" w:lineRule="auto"/>
              <w:ind w:left="100" w:right="100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  <w:t>NT</w:t>
            </w:r>
            <w:r w:rsidR="003509C0" w:rsidRPr="002219D5"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  <w:t>/</w:t>
            </w:r>
            <w:r w:rsidRPr="002219D5"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  <w:t>LYN</w:t>
            </w:r>
            <w:r w:rsidR="003509C0" w:rsidRPr="002219D5"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  <w:t xml:space="preserve"> </w:t>
            </w:r>
            <w:r w:rsidRPr="002219D5"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  <w:t>ratio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E2290E" w14:textId="77777777" w:rsidR="00EC4121" w:rsidRPr="002219D5" w:rsidRDefault="00EC4121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  <w:highlight w:val="yellow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345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4DC0B3" w14:textId="77777777" w:rsidR="00EC4121" w:rsidRPr="002219D5" w:rsidRDefault="00EC4121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  <w:highlight w:val="yellow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115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E658DC" w14:textId="77777777" w:rsidR="00EC4121" w:rsidRPr="002219D5" w:rsidRDefault="00EC4121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  <w:highlight w:val="yellow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230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EBD4DA" w14:textId="095FA32C" w:rsidR="00EC4121" w:rsidRPr="002219D5" w:rsidRDefault="00EC4121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</w:p>
        </w:tc>
      </w:tr>
      <w:tr w:rsidR="002C7338" w:rsidRPr="002219D5" w14:paraId="1A1AE006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1D25CC" w14:textId="686B2135" w:rsidR="002C7338" w:rsidRPr="002219D5" w:rsidRDefault="002C7338" w:rsidP="001E1485">
            <w:pPr>
              <w:spacing w:before="100" w:after="100" w:line="480" w:lineRule="auto"/>
              <w:ind w:left="300" w:right="100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  <w:highlight w:val="yellow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GMT (LCL - UCL)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3FE26B" w14:textId="3D564E91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  <w:highlight w:val="yellow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15 (13 - 17)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DDFE82" w14:textId="2C5A8C1B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  <w:highlight w:val="yellow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11 (10 - 14)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79A0B0" w14:textId="134A8883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  <w:highlight w:val="yellow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17 (15 - 20)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164326" w14:textId="350393EB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  <w:t>&lt;0.001</w:t>
            </w:r>
          </w:p>
        </w:tc>
      </w:tr>
      <w:tr w:rsidR="002C7338" w:rsidRPr="002219D5" w14:paraId="66C53EC9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110A25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  <w:t>Platelet count x 10</w:t>
            </w: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  <w:vertAlign w:val="superscript"/>
              </w:rPr>
              <w:t xml:space="preserve">3 </w:t>
            </w: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  <w:t>/cc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BED740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347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5499B9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116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9A4890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231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DEADFA" w14:textId="2CE1F727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</w:p>
        </w:tc>
      </w:tr>
      <w:tr w:rsidR="002C7338" w:rsidRPr="002219D5" w14:paraId="2922E917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06A599" w14:textId="77777777" w:rsidR="002C7338" w:rsidRPr="002219D5" w:rsidRDefault="002C7338" w:rsidP="001E1485">
            <w:pPr>
              <w:spacing w:before="100" w:after="100" w:line="480" w:lineRule="auto"/>
              <w:ind w:left="3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GMT (LCL - UCL)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0BACBB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271 (258 - 284)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EE6D15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284 (262 - 307)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DB8EE1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264 (249 - 281)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0515D2" w14:textId="73D35002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0.3</w:t>
            </w:r>
          </w:p>
        </w:tc>
      </w:tr>
      <w:tr w:rsidR="002C7338" w:rsidRPr="002219D5" w14:paraId="451001C5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54DBFE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  <w:t xml:space="preserve">Prothrombin time </w:t>
            </w: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sec.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88616F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288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0EC813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93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1E5831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195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2A4117" w14:textId="3AC38E0A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</w:p>
        </w:tc>
      </w:tr>
      <w:tr w:rsidR="002C7338" w:rsidRPr="002219D5" w14:paraId="0969A0CB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8948AB" w14:textId="77777777" w:rsidR="002219D5" w:rsidRDefault="002C7338" w:rsidP="001E1485">
            <w:pPr>
              <w:spacing w:before="100" w:after="100" w:line="480" w:lineRule="auto"/>
              <w:ind w:left="300" w:right="100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GMT</w:t>
            </w:r>
          </w:p>
          <w:p w14:paraId="1220CA6C" w14:textId="67C206BC" w:rsidR="002C7338" w:rsidRPr="002219D5" w:rsidRDefault="002C7338" w:rsidP="001E1485">
            <w:pPr>
              <w:spacing w:before="100" w:after="100" w:line="480" w:lineRule="auto"/>
              <w:ind w:left="3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(LCL - UCL)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1D6FD8" w14:textId="77777777" w:rsid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13.2</w:t>
            </w:r>
          </w:p>
          <w:p w14:paraId="0F023B46" w14:textId="4A86A965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(13.</w:t>
            </w:r>
            <w:r w:rsidR="00FF496B"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0</w:t>
            </w: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 xml:space="preserve"> - 13.4)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FA39FC" w14:textId="77777777" w:rsid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13.1</w:t>
            </w:r>
          </w:p>
          <w:p w14:paraId="63A89C15" w14:textId="13E889C6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(12.8 - 13.5)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136C08" w14:textId="77777777" w:rsid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13.3</w:t>
            </w:r>
          </w:p>
          <w:p w14:paraId="5678BF8C" w14:textId="31EB0B0B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(13.1 - 13.5)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59499B" w14:textId="7B2CF16B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0.2</w:t>
            </w:r>
          </w:p>
        </w:tc>
      </w:tr>
      <w:tr w:rsidR="002C7338" w:rsidRPr="002219D5" w14:paraId="0EFAAF9F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4A4B5C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  <w:t xml:space="preserve">Activated partial thromboplastin time </w:t>
            </w: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sec.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39EA6E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282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E347EA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91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4AC090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191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CA2503" w14:textId="3B9F963C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</w:p>
        </w:tc>
      </w:tr>
      <w:tr w:rsidR="002C7338" w:rsidRPr="002219D5" w14:paraId="5CCB96FC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301DD6" w14:textId="77777777" w:rsidR="002C7338" w:rsidRPr="002219D5" w:rsidRDefault="002C7338" w:rsidP="001E1485">
            <w:pPr>
              <w:spacing w:before="100" w:after="100" w:line="480" w:lineRule="auto"/>
              <w:ind w:left="3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GMT (LCL - UCL)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F561A0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34 (33 - 35)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AF0A85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35 (33 - 37)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337086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33 (32 - 34)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70A735" w14:textId="74535F39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0.10</w:t>
            </w:r>
          </w:p>
        </w:tc>
      </w:tr>
      <w:tr w:rsidR="002C7338" w:rsidRPr="002219D5" w14:paraId="16B29466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6C2F9F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  <w:t>INR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6B93B9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288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0ED316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93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C4B348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195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1EA527" w14:textId="163C197B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</w:p>
        </w:tc>
      </w:tr>
      <w:tr w:rsidR="002C7338" w:rsidRPr="002219D5" w14:paraId="0EF23553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3542E4" w14:textId="77777777" w:rsidR="002219D5" w:rsidRDefault="002C7338" w:rsidP="001E1485">
            <w:pPr>
              <w:spacing w:before="100" w:after="100" w:line="480" w:lineRule="auto"/>
              <w:ind w:left="300" w:right="100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GMT</w:t>
            </w:r>
          </w:p>
          <w:p w14:paraId="5BF3CE9E" w14:textId="63674E57" w:rsidR="002C7338" w:rsidRPr="002219D5" w:rsidRDefault="002C7338" w:rsidP="001E1485">
            <w:pPr>
              <w:spacing w:before="100" w:after="100" w:line="480" w:lineRule="auto"/>
              <w:ind w:left="3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(LCL - UCL)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6CEEC7" w14:textId="77777777" w:rsid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1.12</w:t>
            </w:r>
          </w:p>
          <w:p w14:paraId="334A5AC4" w14:textId="58400E2E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(1.11 - 1.14)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E83153" w14:textId="77777777" w:rsid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1.12</w:t>
            </w:r>
          </w:p>
          <w:p w14:paraId="4688E31A" w14:textId="2AAB4E51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(1.08 - 1.15)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80D3C0" w14:textId="77777777" w:rsid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1.13</w:t>
            </w:r>
          </w:p>
          <w:p w14:paraId="0C7D2461" w14:textId="74CC23A8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(1.11 - 1.15)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E95F1A" w14:textId="1AAA50CA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0.3</w:t>
            </w:r>
          </w:p>
        </w:tc>
      </w:tr>
      <w:tr w:rsidR="002C7338" w:rsidRPr="002219D5" w14:paraId="663DF6A7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F47290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  <w:t xml:space="preserve">Glycemia </w:t>
            </w: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mg/dL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DBEE1B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330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4A5BF3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107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B64076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223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D3B7C6" w14:textId="21567CC0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</w:p>
        </w:tc>
      </w:tr>
      <w:tr w:rsidR="002C7338" w:rsidRPr="002219D5" w14:paraId="0981771E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2C48B2" w14:textId="77777777" w:rsidR="002C7338" w:rsidRPr="002219D5" w:rsidRDefault="002C7338" w:rsidP="001E1485">
            <w:pPr>
              <w:spacing w:before="100" w:after="100" w:line="480" w:lineRule="auto"/>
              <w:ind w:left="3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GMT (LCL - UCL)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EDC150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156 (146 - 167)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1DDC39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156 (138 - 177)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965F74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156 (144 - 169)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D8E2CC" w14:textId="0DFC8E5F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0.4</w:t>
            </w:r>
          </w:p>
        </w:tc>
      </w:tr>
      <w:tr w:rsidR="002C7338" w:rsidRPr="002219D5" w14:paraId="5F83CE43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C3668E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  <w:t xml:space="preserve">Urea </w:t>
            </w: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mg/dL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423951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324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9DA932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104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70DC06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220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B5AB93" w14:textId="7D5D5E78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</w:p>
        </w:tc>
      </w:tr>
      <w:tr w:rsidR="002C7338" w:rsidRPr="002219D5" w14:paraId="190EC748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8CD274" w14:textId="77777777" w:rsidR="002C7338" w:rsidRPr="002219D5" w:rsidRDefault="002C7338" w:rsidP="001E1485">
            <w:pPr>
              <w:spacing w:before="100" w:after="100" w:line="480" w:lineRule="auto"/>
              <w:ind w:left="3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lastRenderedPageBreak/>
              <w:t>GMT (LCL - UCL)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729E7B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47 (43 - 52)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36B591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40 (33 - 47)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E05031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51 (46 - 57)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7163D0" w14:textId="01FE0C12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  <w:t>0.010</w:t>
            </w:r>
          </w:p>
        </w:tc>
      </w:tr>
      <w:tr w:rsidR="002C7338" w:rsidRPr="002219D5" w14:paraId="34BFFF9E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FFC8C8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  <w:t xml:space="preserve">Creatinine </w:t>
            </w: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mg/ml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C68BC3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327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ECBDF6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107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40659A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220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86999D" w14:textId="0782EAAC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</w:p>
        </w:tc>
      </w:tr>
      <w:tr w:rsidR="002C7338" w:rsidRPr="002219D5" w14:paraId="08419F34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BE133C" w14:textId="77777777" w:rsidR="002C7338" w:rsidRPr="002219D5" w:rsidRDefault="002C7338" w:rsidP="001E1485">
            <w:pPr>
              <w:spacing w:before="100" w:after="100" w:line="480" w:lineRule="auto"/>
              <w:ind w:left="3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GMT (LCL - UCL)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F4BF89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1.3 (1.1 - 1.4)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64C356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1.1 (0.9 - 1.3)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A6888A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1.4 (1.2 - 1.6)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D10F37" w14:textId="44716DB9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  <w:t>0.003</w:t>
            </w:r>
          </w:p>
        </w:tc>
      </w:tr>
      <w:tr w:rsidR="002C7338" w:rsidRPr="002219D5" w14:paraId="4090A3AC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8548DC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  <w:t xml:space="preserve">LDH </w:t>
            </w: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UI/L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48F7E4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304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5AA2BE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101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2246B7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203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FF9F57" w14:textId="165B50E2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</w:p>
        </w:tc>
      </w:tr>
      <w:tr w:rsidR="002C7338" w:rsidRPr="002219D5" w14:paraId="086A23AB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E3D9E0" w14:textId="77777777" w:rsidR="002C7338" w:rsidRPr="002219D5" w:rsidRDefault="002C7338" w:rsidP="001E1485">
            <w:pPr>
              <w:spacing w:before="100" w:after="100" w:line="480" w:lineRule="auto"/>
              <w:ind w:left="3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GMT (LCL - UCL)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2A186D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515 (487 - 545)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F7F453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492 (445 - 544)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64EF1D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527 (493 - 564)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361901" w14:textId="483AA46D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0.2</w:t>
            </w:r>
          </w:p>
        </w:tc>
      </w:tr>
      <w:tr w:rsidR="002C7338" w:rsidRPr="002219D5" w14:paraId="74AAD889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E7049A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  <w:t xml:space="preserve">Total bilirubin </w:t>
            </w: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mg/ml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A86B9A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320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34BCE6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104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3FA81C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216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210ADF" w14:textId="27DDEB33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</w:p>
        </w:tc>
      </w:tr>
      <w:tr w:rsidR="002C7338" w:rsidRPr="002219D5" w14:paraId="457C2D67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260E0E" w14:textId="77777777" w:rsidR="002219D5" w:rsidRDefault="002C7338" w:rsidP="001E1485">
            <w:pPr>
              <w:spacing w:before="100" w:after="100" w:line="480" w:lineRule="auto"/>
              <w:ind w:left="300" w:right="100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GMT</w:t>
            </w:r>
          </w:p>
          <w:p w14:paraId="59420391" w14:textId="19CBEBE9" w:rsidR="002C7338" w:rsidRPr="002219D5" w:rsidRDefault="002C7338" w:rsidP="001E1485">
            <w:pPr>
              <w:spacing w:before="100" w:after="100" w:line="480" w:lineRule="auto"/>
              <w:ind w:left="3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(LCL - UCL)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973308" w14:textId="77777777" w:rsid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0.64</w:t>
            </w:r>
          </w:p>
          <w:p w14:paraId="548FBEFF" w14:textId="45D2A881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(0.60 - 0.68)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9E932F" w14:textId="77777777" w:rsid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0.50</w:t>
            </w:r>
          </w:p>
          <w:p w14:paraId="299F1700" w14:textId="0DC31F90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(0.45 - 0.55)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94D841" w14:textId="77777777" w:rsid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0.72</w:t>
            </w:r>
          </w:p>
          <w:p w14:paraId="57423716" w14:textId="754AFB3A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(0.67 - 0.77)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4829E6" w14:textId="0794BC8D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  <w:t>&lt;0.001</w:t>
            </w:r>
          </w:p>
        </w:tc>
      </w:tr>
      <w:tr w:rsidR="002C7338" w:rsidRPr="002219D5" w14:paraId="6DE55592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E6A1E2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  <w:t xml:space="preserve">ALT </w:t>
            </w: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UI/L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DD304B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327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929B3E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107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5A65E0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220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031FBD" w14:textId="00EFC5B4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</w:p>
        </w:tc>
      </w:tr>
      <w:tr w:rsidR="002C7338" w:rsidRPr="002219D5" w14:paraId="6547364D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10BFEC" w14:textId="77777777" w:rsidR="002C7338" w:rsidRPr="002219D5" w:rsidRDefault="002C7338" w:rsidP="001E1485">
            <w:pPr>
              <w:spacing w:before="100" w:after="100" w:line="480" w:lineRule="auto"/>
              <w:ind w:left="3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GMT (LCL - UCL)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9F7A35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49 (45 - 53)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2002F2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42 (37 - 48)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1DC086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52 (48 - 58)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6FC0E1" w14:textId="09803EB2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  <w:t>&lt;0.001</w:t>
            </w:r>
          </w:p>
        </w:tc>
      </w:tr>
      <w:tr w:rsidR="002C7338" w:rsidRPr="002219D5" w14:paraId="4407C192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FB1B82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  <w:t xml:space="preserve">AST </w:t>
            </w: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UI/L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5B4DDF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326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C769C3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107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311A28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219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C552D7" w14:textId="41FE8F51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</w:p>
        </w:tc>
      </w:tr>
      <w:tr w:rsidR="002C7338" w:rsidRPr="002219D5" w14:paraId="16CA3CB7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99D21B" w14:textId="77777777" w:rsidR="002C7338" w:rsidRPr="002219D5" w:rsidRDefault="002C7338" w:rsidP="001E1485">
            <w:pPr>
              <w:spacing w:before="100" w:after="100" w:line="480" w:lineRule="auto"/>
              <w:ind w:left="3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GMT (LCL - UCL)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1E4E5E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42 (38 - 45)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B15007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34 (29 - 39)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57FB40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46 (42 - 51)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4EB6DD" w14:textId="5DCCE237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  <w:t>&lt;0.001</w:t>
            </w:r>
          </w:p>
        </w:tc>
      </w:tr>
      <w:tr w:rsidR="002C7338" w:rsidRPr="002219D5" w14:paraId="41B446BB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87F8D7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  <w:t xml:space="preserve">Albumin </w:t>
            </w: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g/dL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62516E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284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DAD66E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93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612243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191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6C382F" w14:textId="1D6719F7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</w:p>
        </w:tc>
      </w:tr>
      <w:tr w:rsidR="002C7338" w:rsidRPr="002219D5" w14:paraId="0F61D93A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0A3DBD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GMT (LCL - UCL)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EF5246" w14:textId="69B0A8E8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3.0 (2.9 - 3.1)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3446BC" w14:textId="2D7A47AF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3.1 (3.0 - 3.2)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8A6527" w14:textId="26C51317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3.0 (2.9 - 3.1)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574E40" w14:textId="175BEC6E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0.8</w:t>
            </w:r>
          </w:p>
        </w:tc>
      </w:tr>
      <w:tr w:rsidR="002C7338" w:rsidRPr="002219D5" w14:paraId="031911C8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D72FCE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  <w:t xml:space="preserve">Sodium </w:t>
            </w:r>
            <w:proofErr w:type="spellStart"/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mEq</w:t>
            </w:r>
            <w:proofErr w:type="spellEnd"/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/L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51D258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307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FF5203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102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FA00F9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205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044007" w14:textId="585F57D3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</w:pPr>
          </w:p>
        </w:tc>
      </w:tr>
      <w:tr w:rsidR="002C7338" w:rsidRPr="002219D5" w14:paraId="202DE5AF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CBD2D6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GMT (LCL - UCL)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6449E3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134 (133 - 135)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737AD5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135 (133 - 136)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3C1079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134 (133 - 135)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50DCA8" w14:textId="5CB919A2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0.7</w:t>
            </w:r>
          </w:p>
        </w:tc>
      </w:tr>
      <w:tr w:rsidR="002C7338" w:rsidRPr="002219D5" w14:paraId="693BD4D6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D13D73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  <w:t xml:space="preserve">Potassium </w:t>
            </w: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mmol/L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2F1435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328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270E45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109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5B3ED1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219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8591EB" w14:textId="4450BDB0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</w:p>
        </w:tc>
      </w:tr>
      <w:tr w:rsidR="002C7338" w:rsidRPr="002219D5" w14:paraId="09BD2A2B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61083C" w14:textId="77777777" w:rsidR="002C7338" w:rsidRPr="002219D5" w:rsidRDefault="002C7338" w:rsidP="001E1485">
            <w:pPr>
              <w:spacing w:before="100" w:after="100" w:line="480" w:lineRule="auto"/>
              <w:ind w:left="3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GMT (LCL - UCL)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85AE41" w14:textId="7CA41326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4.3 (4.2 - 4.4)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7ABFE4" w14:textId="4157C7F6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4.2 (4.1 - 4.4)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206438" w14:textId="251B8AD3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4.4 (4.3 - 4.5)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B1A2BF" w14:textId="6889E6D2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  <w:t>0.020</w:t>
            </w:r>
          </w:p>
        </w:tc>
      </w:tr>
      <w:tr w:rsidR="002C7338" w:rsidRPr="002219D5" w14:paraId="6FA5F444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07709D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  <w:lastRenderedPageBreak/>
              <w:t xml:space="preserve">Chlorine </w:t>
            </w:r>
            <w:proofErr w:type="spellStart"/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mEq</w:t>
            </w:r>
            <w:proofErr w:type="spellEnd"/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/L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780B54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328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577C9E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109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5490D8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219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4560F9" w14:textId="0A280C71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</w:p>
        </w:tc>
      </w:tr>
      <w:tr w:rsidR="002C7338" w:rsidRPr="002219D5" w14:paraId="0B11FC22" w14:textId="77777777" w:rsidTr="00EB57A0">
        <w:trPr>
          <w:gridAfter w:val="1"/>
          <w:wAfter w:w="2475" w:type="dxa"/>
          <w:cantSplit/>
        </w:trPr>
        <w:tc>
          <w:tcPr>
            <w:tcW w:w="34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98BD4D" w14:textId="77777777" w:rsidR="002C7338" w:rsidRPr="002219D5" w:rsidRDefault="002C7338" w:rsidP="001E1485">
            <w:pPr>
              <w:spacing w:before="100" w:after="100" w:line="480" w:lineRule="auto"/>
              <w:ind w:left="3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GMT (LCL - UCL)</w:t>
            </w:r>
          </w:p>
        </w:tc>
        <w:tc>
          <w:tcPr>
            <w:tcW w:w="16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A322B1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98 (96 - 100)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76B378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96 (90 - 103)</w:t>
            </w:r>
          </w:p>
        </w:tc>
        <w:tc>
          <w:tcPr>
            <w:tcW w:w="16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CFF444" w14:textId="77777777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99 (98 - 100)</w:t>
            </w:r>
          </w:p>
        </w:tc>
        <w:tc>
          <w:tcPr>
            <w:tcW w:w="10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DA76F2" w14:textId="3D71F217" w:rsidR="002C7338" w:rsidRPr="002219D5" w:rsidRDefault="002C733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0.5</w:t>
            </w:r>
          </w:p>
        </w:tc>
      </w:tr>
      <w:tr w:rsidR="002C7338" w:rsidRPr="002219D5" w14:paraId="276B375D" w14:textId="77777777" w:rsidTr="00EB57A0">
        <w:trPr>
          <w:cantSplit/>
        </w:trPr>
        <w:tc>
          <w:tcPr>
            <w:tcW w:w="11766" w:type="dxa"/>
            <w:gridSpan w:val="6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FC8AF2" w14:textId="3BD6FC9E" w:rsidR="002C7338" w:rsidRPr="002219D5" w:rsidRDefault="001E1485" w:rsidP="001E1485">
            <w:pPr>
              <w:spacing w:before="100" w:after="100" w:line="480" w:lineRule="auto"/>
              <w:ind w:left="1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proofErr w:type="spellStart"/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  <w:vertAlign w:val="superscript"/>
              </w:rPr>
              <w:t>a</w:t>
            </w:r>
            <w:r w:rsidR="002C7338"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Statistical</w:t>
            </w:r>
            <w:proofErr w:type="spellEnd"/>
            <w:r w:rsidR="002C7338"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 xml:space="preserve"> tests performed: chi-square test of independence; Wilcoxon rank-sum test; Fisher's exact test</w:t>
            </w:r>
          </w:p>
        </w:tc>
      </w:tr>
    </w:tbl>
    <w:p w14:paraId="2B2BFB63" w14:textId="77777777" w:rsidR="0018360B" w:rsidRPr="001E1485" w:rsidRDefault="0018360B" w:rsidP="002219D5">
      <w:pPr>
        <w:pStyle w:val="TableCaption"/>
        <w:spacing w:line="480" w:lineRule="auto"/>
        <w:jc w:val="left"/>
        <w:rPr>
          <w:rFonts w:ascii="Times New Roman" w:hAnsi="Times New Roman" w:cs="Times New Roman"/>
          <w:i w:val="0"/>
          <w:iCs/>
          <w:sz w:val="20"/>
          <w:szCs w:val="20"/>
        </w:rPr>
      </w:pPr>
    </w:p>
    <w:p w14:paraId="77134EA5" w14:textId="73F6B652" w:rsidR="00C17270" w:rsidRPr="001E1485" w:rsidRDefault="00C17270" w:rsidP="001E1485">
      <w:pPr>
        <w:spacing w:line="480" w:lineRule="auto"/>
        <w:rPr>
          <w:rFonts w:ascii="Times New Roman" w:hAnsi="Times New Roman" w:cs="Times New Roman"/>
          <w:iCs/>
          <w:sz w:val="20"/>
          <w:szCs w:val="20"/>
        </w:rPr>
      </w:pPr>
      <w:r w:rsidRPr="001E1485">
        <w:rPr>
          <w:rFonts w:ascii="Times New Roman" w:hAnsi="Times New Roman" w:cs="Times New Roman"/>
          <w:iCs/>
          <w:sz w:val="20"/>
          <w:szCs w:val="20"/>
        </w:rPr>
        <w:br w:type="page"/>
      </w:r>
    </w:p>
    <w:p w14:paraId="34F75F1D" w14:textId="5CEAE813" w:rsidR="00D266E0" w:rsidRPr="002219D5" w:rsidRDefault="00E50C8F" w:rsidP="001E1485">
      <w:pPr>
        <w:pStyle w:val="TableCaption"/>
        <w:spacing w:line="480" w:lineRule="auto"/>
        <w:rPr>
          <w:rFonts w:ascii="Times New Roman" w:hAnsi="Times New Roman" w:cs="Times New Roman"/>
          <w:i w:val="0"/>
          <w:iCs/>
          <w:sz w:val="22"/>
          <w:szCs w:val="22"/>
        </w:rPr>
      </w:pPr>
      <w:r>
        <w:rPr>
          <w:rFonts w:ascii="Times New Roman" w:hAnsi="Times New Roman" w:cs="Times New Roman"/>
          <w:i w:val="0"/>
          <w:iCs/>
          <w:sz w:val="22"/>
          <w:szCs w:val="22"/>
        </w:rPr>
        <w:lastRenderedPageBreak/>
        <w:t>S</w:t>
      </w:r>
      <w:r w:rsidRPr="002219D5">
        <w:rPr>
          <w:rFonts w:ascii="Times New Roman" w:hAnsi="Times New Roman" w:cs="Times New Roman"/>
          <w:i w:val="0"/>
          <w:iCs/>
          <w:sz w:val="22"/>
          <w:szCs w:val="22"/>
        </w:rPr>
        <w:t xml:space="preserve">upplementary </w:t>
      </w:r>
      <w:r w:rsidR="00D266E0" w:rsidRPr="002219D5">
        <w:rPr>
          <w:rFonts w:ascii="Times New Roman" w:hAnsi="Times New Roman" w:cs="Times New Roman"/>
          <w:i w:val="0"/>
          <w:iCs/>
          <w:sz w:val="22"/>
          <w:szCs w:val="22"/>
        </w:rPr>
        <w:t>Table 2. Diabetes</w:t>
      </w:r>
      <w:r w:rsidR="000446FC" w:rsidRPr="002219D5">
        <w:rPr>
          <w:rFonts w:ascii="Times New Roman" w:hAnsi="Times New Roman" w:cs="Times New Roman"/>
          <w:i w:val="0"/>
          <w:iCs/>
          <w:sz w:val="22"/>
          <w:szCs w:val="22"/>
        </w:rPr>
        <w:t>,</w:t>
      </w:r>
      <w:r w:rsidR="00D266E0" w:rsidRPr="002219D5">
        <w:rPr>
          <w:rFonts w:ascii="Times New Roman" w:hAnsi="Times New Roman" w:cs="Times New Roman"/>
          <w:i w:val="0"/>
          <w:iCs/>
          <w:sz w:val="22"/>
          <w:szCs w:val="22"/>
        </w:rPr>
        <w:t xml:space="preserve"> hypertension and renal insufficiency prevalence in Mexico and Chiapas</w:t>
      </w:r>
      <w:r w:rsidR="000446FC" w:rsidRPr="002219D5">
        <w:rPr>
          <w:rFonts w:ascii="Times New Roman" w:hAnsi="Times New Roman" w:cs="Times New Roman"/>
          <w:i w:val="0"/>
          <w:iCs/>
          <w:sz w:val="22"/>
          <w:szCs w:val="22"/>
        </w:rPr>
        <w:t>,</w:t>
      </w:r>
      <w:r w:rsidR="00D266E0" w:rsidRPr="002219D5">
        <w:rPr>
          <w:rFonts w:ascii="Times New Roman" w:hAnsi="Times New Roman" w:cs="Times New Roman"/>
          <w:i w:val="0"/>
          <w:iCs/>
          <w:sz w:val="22"/>
          <w:szCs w:val="22"/>
        </w:rPr>
        <w:t xml:space="preserve"> ENSANUT 2018.</w:t>
      </w:r>
    </w:p>
    <w:p w14:paraId="13D5B010" w14:textId="77777777" w:rsidR="00D266E0" w:rsidRPr="001E1485" w:rsidRDefault="00D266E0" w:rsidP="001E1485">
      <w:pPr>
        <w:spacing w:line="480" w:lineRule="auto"/>
        <w:rPr>
          <w:rFonts w:ascii="Times New Roman" w:hAnsi="Times New Roman" w:cs="Times New Roman"/>
          <w:iCs/>
          <w:sz w:val="20"/>
          <w:szCs w:val="20"/>
        </w:rPr>
      </w:pPr>
    </w:p>
    <w:tbl>
      <w:tblPr>
        <w:tblW w:w="10239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048"/>
        <w:gridCol w:w="1023"/>
        <w:gridCol w:w="700"/>
        <w:gridCol w:w="821"/>
        <w:gridCol w:w="1023"/>
        <w:gridCol w:w="932"/>
        <w:gridCol w:w="1488"/>
        <w:gridCol w:w="901"/>
        <w:gridCol w:w="1402"/>
        <w:gridCol w:w="901"/>
      </w:tblGrid>
      <w:tr w:rsidR="00D266E0" w:rsidRPr="002219D5" w14:paraId="37B91538" w14:textId="77777777" w:rsidTr="008A22A4">
        <w:trPr>
          <w:trHeight w:val="280"/>
        </w:trPr>
        <w:tc>
          <w:tcPr>
            <w:tcW w:w="1048" w:type="dxa"/>
            <w:shd w:val="clear" w:color="auto" w:fill="auto"/>
            <w:noWrap/>
            <w:vAlign w:val="bottom"/>
            <w:hideMark/>
          </w:tcPr>
          <w:p w14:paraId="07D009AB" w14:textId="77777777" w:rsidR="00D266E0" w:rsidRPr="002219D5" w:rsidRDefault="00D266E0" w:rsidP="001E1485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2"/>
                <w:szCs w:val="22"/>
                <w:lang w:val="en-CO"/>
              </w:rPr>
              <w:t>Location</w:t>
            </w:r>
          </w:p>
        </w:tc>
        <w:tc>
          <w:tcPr>
            <w:tcW w:w="1023" w:type="dxa"/>
            <w:shd w:val="clear" w:color="auto" w:fill="auto"/>
            <w:noWrap/>
            <w:vAlign w:val="bottom"/>
            <w:hideMark/>
          </w:tcPr>
          <w:p w14:paraId="530F8CE8" w14:textId="3A68E63E" w:rsidR="00D266E0" w:rsidRPr="002219D5" w:rsidRDefault="00F07E31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2"/>
                <w:szCs w:val="22"/>
              </w:rPr>
              <w:t>Sex</w:t>
            </w:r>
          </w:p>
        </w:tc>
        <w:tc>
          <w:tcPr>
            <w:tcW w:w="700" w:type="dxa"/>
            <w:shd w:val="clear" w:color="auto" w:fill="auto"/>
            <w:noWrap/>
            <w:vAlign w:val="bottom"/>
            <w:hideMark/>
          </w:tcPr>
          <w:p w14:paraId="169D8B6E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2"/>
                <w:szCs w:val="22"/>
                <w:lang w:val="en-CO"/>
              </w:rPr>
              <w:t>Age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34FACB0F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2"/>
                <w:szCs w:val="22"/>
                <w:lang w:val="en-CO"/>
              </w:rPr>
              <w:t>n</w:t>
            </w:r>
          </w:p>
        </w:tc>
        <w:tc>
          <w:tcPr>
            <w:tcW w:w="1023" w:type="dxa"/>
            <w:shd w:val="clear" w:color="auto" w:fill="auto"/>
            <w:noWrap/>
            <w:vAlign w:val="bottom"/>
            <w:hideMark/>
          </w:tcPr>
          <w:p w14:paraId="144CDEF6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2"/>
                <w:szCs w:val="22"/>
                <w:lang w:val="en-CO"/>
              </w:rPr>
              <w:t>Diabetes</w:t>
            </w:r>
          </w:p>
        </w:tc>
        <w:tc>
          <w:tcPr>
            <w:tcW w:w="932" w:type="dxa"/>
            <w:shd w:val="clear" w:color="auto" w:fill="auto"/>
            <w:noWrap/>
            <w:vAlign w:val="bottom"/>
            <w:hideMark/>
          </w:tcPr>
          <w:p w14:paraId="6412350B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2"/>
                <w:szCs w:val="22"/>
                <w:lang w:val="en-CO"/>
              </w:rPr>
              <w:t>IC95%</w:t>
            </w:r>
          </w:p>
        </w:tc>
        <w:tc>
          <w:tcPr>
            <w:tcW w:w="1488" w:type="dxa"/>
            <w:shd w:val="clear" w:color="auto" w:fill="auto"/>
            <w:noWrap/>
            <w:vAlign w:val="bottom"/>
            <w:hideMark/>
          </w:tcPr>
          <w:p w14:paraId="2989D13F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2"/>
                <w:szCs w:val="22"/>
              </w:rPr>
              <w:t>Hypertension</w:t>
            </w:r>
          </w:p>
        </w:tc>
        <w:tc>
          <w:tcPr>
            <w:tcW w:w="901" w:type="dxa"/>
            <w:shd w:val="clear" w:color="auto" w:fill="auto"/>
            <w:noWrap/>
            <w:vAlign w:val="bottom"/>
            <w:hideMark/>
          </w:tcPr>
          <w:p w14:paraId="272D2718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2"/>
                <w:szCs w:val="22"/>
                <w:lang w:val="en-CO"/>
              </w:rPr>
              <w:t>IC95%</w:t>
            </w:r>
          </w:p>
        </w:tc>
        <w:tc>
          <w:tcPr>
            <w:tcW w:w="1402" w:type="dxa"/>
            <w:shd w:val="clear" w:color="auto" w:fill="auto"/>
            <w:noWrap/>
            <w:vAlign w:val="bottom"/>
            <w:hideMark/>
          </w:tcPr>
          <w:p w14:paraId="0A4188F5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2"/>
                <w:szCs w:val="22"/>
              </w:rPr>
              <w:t>Renal insufficiency</w:t>
            </w:r>
          </w:p>
        </w:tc>
        <w:tc>
          <w:tcPr>
            <w:tcW w:w="901" w:type="dxa"/>
            <w:shd w:val="clear" w:color="auto" w:fill="auto"/>
            <w:noWrap/>
            <w:vAlign w:val="bottom"/>
            <w:hideMark/>
          </w:tcPr>
          <w:p w14:paraId="0F2FCC30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2"/>
                <w:szCs w:val="22"/>
                <w:lang w:val="en-CO"/>
              </w:rPr>
              <w:t>IC95%</w:t>
            </w:r>
          </w:p>
        </w:tc>
      </w:tr>
      <w:tr w:rsidR="00D266E0" w:rsidRPr="002219D5" w14:paraId="657B8826" w14:textId="77777777" w:rsidTr="008A22A4">
        <w:trPr>
          <w:trHeight w:val="280"/>
        </w:trPr>
        <w:tc>
          <w:tcPr>
            <w:tcW w:w="1048" w:type="dxa"/>
            <w:shd w:val="clear" w:color="auto" w:fill="auto"/>
            <w:noWrap/>
            <w:vAlign w:val="bottom"/>
            <w:hideMark/>
          </w:tcPr>
          <w:p w14:paraId="526FDFA2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Mexico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28E31EF9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Men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C27F71F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&lt;40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144030BD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8439</w:t>
            </w:r>
          </w:p>
        </w:tc>
        <w:tc>
          <w:tcPr>
            <w:tcW w:w="1023" w:type="dxa"/>
            <w:shd w:val="clear" w:color="auto" w:fill="auto"/>
            <w:noWrap/>
            <w:vAlign w:val="bottom"/>
            <w:hideMark/>
          </w:tcPr>
          <w:p w14:paraId="7D9A7948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1.56</w:t>
            </w:r>
          </w:p>
        </w:tc>
        <w:tc>
          <w:tcPr>
            <w:tcW w:w="932" w:type="dxa"/>
            <w:shd w:val="clear" w:color="auto" w:fill="auto"/>
            <w:noWrap/>
            <w:vAlign w:val="bottom"/>
            <w:hideMark/>
          </w:tcPr>
          <w:p w14:paraId="2A2BA8F5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1.24 - 1.88</w:t>
            </w:r>
          </w:p>
        </w:tc>
        <w:tc>
          <w:tcPr>
            <w:tcW w:w="1488" w:type="dxa"/>
            <w:shd w:val="clear" w:color="auto" w:fill="auto"/>
            <w:noWrap/>
            <w:vAlign w:val="bottom"/>
            <w:hideMark/>
          </w:tcPr>
          <w:p w14:paraId="67FD84C3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5.91</w:t>
            </w:r>
          </w:p>
        </w:tc>
        <w:tc>
          <w:tcPr>
            <w:tcW w:w="901" w:type="dxa"/>
            <w:shd w:val="clear" w:color="auto" w:fill="auto"/>
            <w:noWrap/>
            <w:vAlign w:val="bottom"/>
            <w:hideMark/>
          </w:tcPr>
          <w:p w14:paraId="03DB0ACE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5.10 - 6.72</w:t>
            </w:r>
          </w:p>
        </w:tc>
        <w:tc>
          <w:tcPr>
            <w:tcW w:w="1402" w:type="dxa"/>
            <w:shd w:val="clear" w:color="auto" w:fill="auto"/>
            <w:noWrap/>
            <w:vAlign w:val="bottom"/>
            <w:hideMark/>
          </w:tcPr>
          <w:p w14:paraId="053A2BC6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0.34</w:t>
            </w:r>
          </w:p>
        </w:tc>
        <w:tc>
          <w:tcPr>
            <w:tcW w:w="901" w:type="dxa"/>
            <w:shd w:val="clear" w:color="auto" w:fill="auto"/>
            <w:noWrap/>
            <w:vAlign w:val="bottom"/>
            <w:hideMark/>
          </w:tcPr>
          <w:p w14:paraId="23AE017B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0.19 - 0.50</w:t>
            </w:r>
          </w:p>
        </w:tc>
      </w:tr>
      <w:tr w:rsidR="00D266E0" w:rsidRPr="002219D5" w14:paraId="652FCD59" w14:textId="77777777" w:rsidTr="008A22A4">
        <w:trPr>
          <w:trHeight w:val="280"/>
        </w:trPr>
        <w:tc>
          <w:tcPr>
            <w:tcW w:w="1048" w:type="dxa"/>
            <w:shd w:val="clear" w:color="auto" w:fill="auto"/>
            <w:noWrap/>
            <w:vAlign w:val="bottom"/>
            <w:hideMark/>
          </w:tcPr>
          <w:p w14:paraId="4F230A0C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Mexico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0E454BF3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Men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37F57BC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40-60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17559274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7332</w:t>
            </w:r>
          </w:p>
        </w:tc>
        <w:tc>
          <w:tcPr>
            <w:tcW w:w="1023" w:type="dxa"/>
            <w:shd w:val="clear" w:color="auto" w:fill="auto"/>
            <w:noWrap/>
            <w:vAlign w:val="bottom"/>
            <w:hideMark/>
          </w:tcPr>
          <w:p w14:paraId="48E026BC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11.85</w:t>
            </w:r>
          </w:p>
        </w:tc>
        <w:tc>
          <w:tcPr>
            <w:tcW w:w="932" w:type="dxa"/>
            <w:shd w:val="clear" w:color="auto" w:fill="auto"/>
            <w:noWrap/>
            <w:vAlign w:val="bottom"/>
            <w:hideMark/>
          </w:tcPr>
          <w:p w14:paraId="5A3AD5C8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10.72 - 12.99</w:t>
            </w:r>
          </w:p>
        </w:tc>
        <w:tc>
          <w:tcPr>
            <w:tcW w:w="1488" w:type="dxa"/>
            <w:shd w:val="clear" w:color="auto" w:fill="auto"/>
            <w:noWrap/>
            <w:vAlign w:val="bottom"/>
            <w:hideMark/>
          </w:tcPr>
          <w:p w14:paraId="1E28518B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17.24</w:t>
            </w:r>
          </w:p>
        </w:tc>
        <w:tc>
          <w:tcPr>
            <w:tcW w:w="901" w:type="dxa"/>
            <w:shd w:val="clear" w:color="auto" w:fill="auto"/>
            <w:noWrap/>
            <w:vAlign w:val="bottom"/>
            <w:hideMark/>
          </w:tcPr>
          <w:p w14:paraId="0BCD0CF4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15.92 - 18.56</w:t>
            </w:r>
          </w:p>
        </w:tc>
        <w:tc>
          <w:tcPr>
            <w:tcW w:w="1402" w:type="dxa"/>
            <w:shd w:val="clear" w:color="auto" w:fill="auto"/>
            <w:noWrap/>
            <w:vAlign w:val="bottom"/>
            <w:hideMark/>
          </w:tcPr>
          <w:p w14:paraId="54769CBE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0.8</w:t>
            </w:r>
          </w:p>
        </w:tc>
        <w:tc>
          <w:tcPr>
            <w:tcW w:w="901" w:type="dxa"/>
            <w:shd w:val="clear" w:color="auto" w:fill="auto"/>
            <w:noWrap/>
            <w:vAlign w:val="bottom"/>
            <w:hideMark/>
          </w:tcPr>
          <w:p w14:paraId="65681663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0.47 - 1.14</w:t>
            </w:r>
          </w:p>
        </w:tc>
      </w:tr>
      <w:tr w:rsidR="00D266E0" w:rsidRPr="002219D5" w14:paraId="04BE224B" w14:textId="77777777" w:rsidTr="008A22A4">
        <w:trPr>
          <w:trHeight w:val="280"/>
        </w:trPr>
        <w:tc>
          <w:tcPr>
            <w:tcW w:w="1048" w:type="dxa"/>
            <w:shd w:val="clear" w:color="auto" w:fill="auto"/>
            <w:noWrap/>
            <w:vAlign w:val="bottom"/>
            <w:hideMark/>
          </w:tcPr>
          <w:p w14:paraId="75E5B30F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Mexico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08133D97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Men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2E7623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&gt;60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427703F7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3725</w:t>
            </w:r>
          </w:p>
        </w:tc>
        <w:tc>
          <w:tcPr>
            <w:tcW w:w="1023" w:type="dxa"/>
            <w:shd w:val="clear" w:color="auto" w:fill="auto"/>
            <w:noWrap/>
            <w:vAlign w:val="bottom"/>
            <w:hideMark/>
          </w:tcPr>
          <w:p w14:paraId="6AE0001B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22.79</w:t>
            </w:r>
          </w:p>
        </w:tc>
        <w:tc>
          <w:tcPr>
            <w:tcW w:w="932" w:type="dxa"/>
            <w:shd w:val="clear" w:color="auto" w:fill="auto"/>
            <w:noWrap/>
            <w:vAlign w:val="bottom"/>
            <w:hideMark/>
          </w:tcPr>
          <w:p w14:paraId="2E7102CC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20.81 - 24.76</w:t>
            </w:r>
          </w:p>
        </w:tc>
        <w:tc>
          <w:tcPr>
            <w:tcW w:w="1488" w:type="dxa"/>
            <w:shd w:val="clear" w:color="auto" w:fill="auto"/>
            <w:noWrap/>
            <w:vAlign w:val="bottom"/>
            <w:hideMark/>
          </w:tcPr>
          <w:p w14:paraId="408510AB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35.92</w:t>
            </w:r>
          </w:p>
        </w:tc>
        <w:tc>
          <w:tcPr>
            <w:tcW w:w="901" w:type="dxa"/>
            <w:shd w:val="clear" w:color="auto" w:fill="auto"/>
            <w:noWrap/>
            <w:vAlign w:val="bottom"/>
            <w:hideMark/>
          </w:tcPr>
          <w:p w14:paraId="4BDD51AD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33.48 - 38.36</w:t>
            </w:r>
          </w:p>
        </w:tc>
        <w:tc>
          <w:tcPr>
            <w:tcW w:w="1402" w:type="dxa"/>
            <w:shd w:val="clear" w:color="auto" w:fill="auto"/>
            <w:noWrap/>
            <w:vAlign w:val="bottom"/>
            <w:hideMark/>
          </w:tcPr>
          <w:p w14:paraId="049346B9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2.11</w:t>
            </w:r>
          </w:p>
        </w:tc>
        <w:tc>
          <w:tcPr>
            <w:tcW w:w="901" w:type="dxa"/>
            <w:shd w:val="clear" w:color="auto" w:fill="auto"/>
            <w:noWrap/>
            <w:vAlign w:val="bottom"/>
            <w:hideMark/>
          </w:tcPr>
          <w:p w14:paraId="210CD7C3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1.40 - 2.82</w:t>
            </w:r>
          </w:p>
        </w:tc>
      </w:tr>
      <w:tr w:rsidR="00D266E0" w:rsidRPr="002219D5" w14:paraId="7453557D" w14:textId="77777777" w:rsidTr="008A22A4">
        <w:trPr>
          <w:trHeight w:val="280"/>
        </w:trPr>
        <w:tc>
          <w:tcPr>
            <w:tcW w:w="1048" w:type="dxa"/>
            <w:shd w:val="clear" w:color="auto" w:fill="auto"/>
            <w:noWrap/>
            <w:vAlign w:val="bottom"/>
            <w:hideMark/>
          </w:tcPr>
          <w:p w14:paraId="0D36518B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Mexico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77E3011B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Women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AE712D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&lt;40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7138BBAA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10</w:t>
            </w: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</w:rPr>
              <w:t>,</w:t>
            </w: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135</w:t>
            </w:r>
          </w:p>
        </w:tc>
        <w:tc>
          <w:tcPr>
            <w:tcW w:w="1023" w:type="dxa"/>
            <w:shd w:val="clear" w:color="auto" w:fill="auto"/>
            <w:noWrap/>
            <w:vAlign w:val="bottom"/>
            <w:hideMark/>
          </w:tcPr>
          <w:p w14:paraId="28844D50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2.55</w:t>
            </w:r>
          </w:p>
        </w:tc>
        <w:tc>
          <w:tcPr>
            <w:tcW w:w="932" w:type="dxa"/>
            <w:shd w:val="clear" w:color="auto" w:fill="auto"/>
            <w:noWrap/>
            <w:vAlign w:val="bottom"/>
            <w:hideMark/>
          </w:tcPr>
          <w:p w14:paraId="7696C6E8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2.12 - 2.97</w:t>
            </w:r>
          </w:p>
        </w:tc>
        <w:tc>
          <w:tcPr>
            <w:tcW w:w="1488" w:type="dxa"/>
            <w:shd w:val="clear" w:color="auto" w:fill="auto"/>
            <w:noWrap/>
            <w:vAlign w:val="bottom"/>
            <w:hideMark/>
          </w:tcPr>
          <w:p w14:paraId="1159B21D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6.76</w:t>
            </w:r>
          </w:p>
        </w:tc>
        <w:tc>
          <w:tcPr>
            <w:tcW w:w="901" w:type="dxa"/>
            <w:shd w:val="clear" w:color="auto" w:fill="auto"/>
            <w:noWrap/>
            <w:vAlign w:val="bottom"/>
            <w:hideMark/>
          </w:tcPr>
          <w:p w14:paraId="3912B184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6.02 - 7.49</w:t>
            </w:r>
          </w:p>
        </w:tc>
        <w:tc>
          <w:tcPr>
            <w:tcW w:w="1402" w:type="dxa"/>
            <w:shd w:val="clear" w:color="auto" w:fill="auto"/>
            <w:noWrap/>
            <w:vAlign w:val="bottom"/>
            <w:hideMark/>
          </w:tcPr>
          <w:p w14:paraId="1D30EA86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0.63</w:t>
            </w:r>
          </w:p>
        </w:tc>
        <w:tc>
          <w:tcPr>
            <w:tcW w:w="901" w:type="dxa"/>
            <w:shd w:val="clear" w:color="auto" w:fill="auto"/>
            <w:noWrap/>
            <w:vAlign w:val="bottom"/>
            <w:hideMark/>
          </w:tcPr>
          <w:p w14:paraId="78A1DAC9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0.35 - 0.91</w:t>
            </w:r>
          </w:p>
        </w:tc>
      </w:tr>
      <w:tr w:rsidR="00D266E0" w:rsidRPr="002219D5" w14:paraId="60717CBC" w14:textId="77777777" w:rsidTr="008A22A4">
        <w:trPr>
          <w:trHeight w:val="280"/>
        </w:trPr>
        <w:tc>
          <w:tcPr>
            <w:tcW w:w="1048" w:type="dxa"/>
            <w:shd w:val="clear" w:color="auto" w:fill="auto"/>
            <w:noWrap/>
            <w:vAlign w:val="bottom"/>
            <w:hideMark/>
          </w:tcPr>
          <w:p w14:paraId="3C03A202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Mexico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726AFB78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Women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3E1525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40-60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21BDEB4F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8</w:t>
            </w: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</w:rPr>
              <w:t>,</w:t>
            </w: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727</w:t>
            </w:r>
          </w:p>
        </w:tc>
        <w:tc>
          <w:tcPr>
            <w:tcW w:w="1023" w:type="dxa"/>
            <w:shd w:val="clear" w:color="auto" w:fill="auto"/>
            <w:noWrap/>
            <w:vAlign w:val="bottom"/>
            <w:hideMark/>
          </w:tcPr>
          <w:p w14:paraId="0DF8F864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14.28</w:t>
            </w:r>
          </w:p>
        </w:tc>
        <w:tc>
          <w:tcPr>
            <w:tcW w:w="932" w:type="dxa"/>
            <w:shd w:val="clear" w:color="auto" w:fill="auto"/>
            <w:noWrap/>
            <w:vAlign w:val="bottom"/>
            <w:hideMark/>
          </w:tcPr>
          <w:p w14:paraId="235DBAC5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13.21 - 15.35</w:t>
            </w:r>
          </w:p>
        </w:tc>
        <w:tc>
          <w:tcPr>
            <w:tcW w:w="1488" w:type="dxa"/>
            <w:shd w:val="clear" w:color="auto" w:fill="auto"/>
            <w:noWrap/>
            <w:vAlign w:val="bottom"/>
            <w:hideMark/>
          </w:tcPr>
          <w:p w14:paraId="5DD2D202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23.26</w:t>
            </w:r>
          </w:p>
        </w:tc>
        <w:tc>
          <w:tcPr>
            <w:tcW w:w="901" w:type="dxa"/>
            <w:shd w:val="clear" w:color="auto" w:fill="auto"/>
            <w:noWrap/>
            <w:vAlign w:val="bottom"/>
            <w:hideMark/>
          </w:tcPr>
          <w:p w14:paraId="7BCF8AA3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21.86 - 24.66</w:t>
            </w:r>
          </w:p>
        </w:tc>
        <w:tc>
          <w:tcPr>
            <w:tcW w:w="1402" w:type="dxa"/>
            <w:shd w:val="clear" w:color="auto" w:fill="auto"/>
            <w:noWrap/>
            <w:vAlign w:val="bottom"/>
            <w:hideMark/>
          </w:tcPr>
          <w:p w14:paraId="64068F57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0.86</w:t>
            </w:r>
          </w:p>
        </w:tc>
        <w:tc>
          <w:tcPr>
            <w:tcW w:w="901" w:type="dxa"/>
            <w:shd w:val="clear" w:color="auto" w:fill="auto"/>
            <w:noWrap/>
            <w:vAlign w:val="bottom"/>
            <w:hideMark/>
          </w:tcPr>
          <w:p w14:paraId="6AB5EDD2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0.60 - 1.11</w:t>
            </w:r>
          </w:p>
        </w:tc>
      </w:tr>
      <w:tr w:rsidR="00D266E0" w:rsidRPr="002219D5" w14:paraId="267717AE" w14:textId="77777777" w:rsidTr="008A22A4">
        <w:trPr>
          <w:trHeight w:val="280"/>
        </w:trPr>
        <w:tc>
          <w:tcPr>
            <w:tcW w:w="1048" w:type="dxa"/>
            <w:shd w:val="clear" w:color="auto" w:fill="auto"/>
            <w:noWrap/>
            <w:vAlign w:val="bottom"/>
            <w:hideMark/>
          </w:tcPr>
          <w:p w14:paraId="7CCB2444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Mexico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183B3B18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Women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356BAE5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&gt;60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214CBF5B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4</w:t>
            </w: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</w:rPr>
              <w:t>,</w:t>
            </w: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712</w:t>
            </w:r>
          </w:p>
        </w:tc>
        <w:tc>
          <w:tcPr>
            <w:tcW w:w="1023" w:type="dxa"/>
            <w:shd w:val="clear" w:color="auto" w:fill="auto"/>
            <w:noWrap/>
            <w:vAlign w:val="bottom"/>
            <w:hideMark/>
          </w:tcPr>
          <w:p w14:paraId="1855C992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27.39</w:t>
            </w:r>
          </w:p>
        </w:tc>
        <w:tc>
          <w:tcPr>
            <w:tcW w:w="932" w:type="dxa"/>
            <w:shd w:val="clear" w:color="auto" w:fill="auto"/>
            <w:noWrap/>
            <w:vAlign w:val="bottom"/>
            <w:hideMark/>
          </w:tcPr>
          <w:p w14:paraId="2E22B2C4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25.46 - 29.32</w:t>
            </w:r>
          </w:p>
        </w:tc>
        <w:tc>
          <w:tcPr>
            <w:tcW w:w="1488" w:type="dxa"/>
            <w:shd w:val="clear" w:color="auto" w:fill="auto"/>
            <w:noWrap/>
            <w:vAlign w:val="bottom"/>
            <w:hideMark/>
          </w:tcPr>
          <w:p w14:paraId="0430E30C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48.9</w:t>
            </w:r>
          </w:p>
        </w:tc>
        <w:tc>
          <w:tcPr>
            <w:tcW w:w="901" w:type="dxa"/>
            <w:shd w:val="clear" w:color="auto" w:fill="auto"/>
            <w:noWrap/>
            <w:vAlign w:val="bottom"/>
            <w:hideMark/>
          </w:tcPr>
          <w:p w14:paraId="6282EEAB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46.57 - 51.23</w:t>
            </w:r>
          </w:p>
        </w:tc>
        <w:tc>
          <w:tcPr>
            <w:tcW w:w="1402" w:type="dxa"/>
            <w:shd w:val="clear" w:color="auto" w:fill="auto"/>
            <w:noWrap/>
            <w:vAlign w:val="bottom"/>
            <w:hideMark/>
          </w:tcPr>
          <w:p w14:paraId="540AEF82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2.42</w:t>
            </w:r>
          </w:p>
        </w:tc>
        <w:tc>
          <w:tcPr>
            <w:tcW w:w="901" w:type="dxa"/>
            <w:shd w:val="clear" w:color="auto" w:fill="auto"/>
            <w:noWrap/>
            <w:vAlign w:val="bottom"/>
            <w:hideMark/>
          </w:tcPr>
          <w:p w14:paraId="429342D1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1.63 - 3.22</w:t>
            </w:r>
          </w:p>
        </w:tc>
      </w:tr>
      <w:tr w:rsidR="00D266E0" w:rsidRPr="002219D5" w14:paraId="09FC4714" w14:textId="77777777" w:rsidTr="008A22A4">
        <w:trPr>
          <w:trHeight w:val="280"/>
        </w:trPr>
        <w:tc>
          <w:tcPr>
            <w:tcW w:w="1048" w:type="dxa"/>
            <w:shd w:val="clear" w:color="auto" w:fill="auto"/>
            <w:noWrap/>
            <w:vAlign w:val="bottom"/>
            <w:hideMark/>
          </w:tcPr>
          <w:p w14:paraId="41D43A30" w14:textId="77777777" w:rsidR="00D266E0" w:rsidRPr="002219D5" w:rsidRDefault="00D266E0" w:rsidP="001E1485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Chiapas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05C92453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Men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0833250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&lt;40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142DD658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255</w:t>
            </w:r>
          </w:p>
        </w:tc>
        <w:tc>
          <w:tcPr>
            <w:tcW w:w="1023" w:type="dxa"/>
            <w:shd w:val="clear" w:color="auto" w:fill="auto"/>
            <w:noWrap/>
            <w:vAlign w:val="bottom"/>
            <w:hideMark/>
          </w:tcPr>
          <w:p w14:paraId="3D84B90C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1.67</w:t>
            </w:r>
          </w:p>
        </w:tc>
        <w:tc>
          <w:tcPr>
            <w:tcW w:w="932" w:type="dxa"/>
            <w:shd w:val="clear" w:color="auto" w:fill="auto"/>
            <w:noWrap/>
            <w:vAlign w:val="bottom"/>
            <w:hideMark/>
          </w:tcPr>
          <w:p w14:paraId="27BBDB5A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0 - 3.52</w:t>
            </w:r>
          </w:p>
        </w:tc>
        <w:tc>
          <w:tcPr>
            <w:tcW w:w="1488" w:type="dxa"/>
            <w:shd w:val="clear" w:color="auto" w:fill="auto"/>
            <w:noWrap/>
            <w:vAlign w:val="bottom"/>
            <w:hideMark/>
          </w:tcPr>
          <w:p w14:paraId="6CDAC4F0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5.15</w:t>
            </w:r>
          </w:p>
        </w:tc>
        <w:tc>
          <w:tcPr>
            <w:tcW w:w="901" w:type="dxa"/>
            <w:shd w:val="clear" w:color="auto" w:fill="auto"/>
            <w:noWrap/>
            <w:vAlign w:val="bottom"/>
            <w:hideMark/>
          </w:tcPr>
          <w:p w14:paraId="1FC222B3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1.92 - 8.39</w:t>
            </w:r>
          </w:p>
        </w:tc>
        <w:tc>
          <w:tcPr>
            <w:tcW w:w="1402" w:type="dxa"/>
            <w:shd w:val="clear" w:color="auto" w:fill="auto"/>
            <w:noWrap/>
            <w:vAlign w:val="bottom"/>
            <w:hideMark/>
          </w:tcPr>
          <w:p w14:paraId="75B9FC13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0</w:t>
            </w:r>
          </w:p>
        </w:tc>
        <w:tc>
          <w:tcPr>
            <w:tcW w:w="901" w:type="dxa"/>
            <w:shd w:val="clear" w:color="auto" w:fill="auto"/>
            <w:noWrap/>
            <w:vAlign w:val="bottom"/>
            <w:hideMark/>
          </w:tcPr>
          <w:p w14:paraId="7B0856F1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</w:p>
        </w:tc>
      </w:tr>
      <w:tr w:rsidR="00D266E0" w:rsidRPr="002219D5" w14:paraId="208EE68F" w14:textId="77777777" w:rsidTr="008A22A4">
        <w:trPr>
          <w:trHeight w:val="280"/>
        </w:trPr>
        <w:tc>
          <w:tcPr>
            <w:tcW w:w="1048" w:type="dxa"/>
            <w:shd w:val="clear" w:color="auto" w:fill="auto"/>
            <w:noWrap/>
            <w:vAlign w:val="bottom"/>
            <w:hideMark/>
          </w:tcPr>
          <w:p w14:paraId="2E3F708E" w14:textId="77777777" w:rsidR="00D266E0" w:rsidRPr="002219D5" w:rsidRDefault="00D266E0" w:rsidP="001E1485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Chiapas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52CDCA75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Men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BDCC04C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40-60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1EC9FCA0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229</w:t>
            </w:r>
          </w:p>
        </w:tc>
        <w:tc>
          <w:tcPr>
            <w:tcW w:w="1023" w:type="dxa"/>
            <w:shd w:val="clear" w:color="auto" w:fill="auto"/>
            <w:noWrap/>
            <w:vAlign w:val="bottom"/>
            <w:hideMark/>
          </w:tcPr>
          <w:p w14:paraId="45ED57DF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10.89</w:t>
            </w:r>
          </w:p>
        </w:tc>
        <w:tc>
          <w:tcPr>
            <w:tcW w:w="932" w:type="dxa"/>
            <w:shd w:val="clear" w:color="auto" w:fill="auto"/>
            <w:noWrap/>
            <w:vAlign w:val="bottom"/>
            <w:hideMark/>
          </w:tcPr>
          <w:p w14:paraId="3D50E65F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6.13 - 15.65</w:t>
            </w:r>
          </w:p>
        </w:tc>
        <w:tc>
          <w:tcPr>
            <w:tcW w:w="1488" w:type="dxa"/>
            <w:shd w:val="clear" w:color="auto" w:fill="auto"/>
            <w:noWrap/>
            <w:vAlign w:val="bottom"/>
            <w:hideMark/>
          </w:tcPr>
          <w:p w14:paraId="63A2949D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14.08</w:t>
            </w:r>
          </w:p>
        </w:tc>
        <w:tc>
          <w:tcPr>
            <w:tcW w:w="901" w:type="dxa"/>
            <w:shd w:val="clear" w:color="auto" w:fill="auto"/>
            <w:noWrap/>
            <w:vAlign w:val="bottom"/>
            <w:hideMark/>
          </w:tcPr>
          <w:p w14:paraId="6F2C3D86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9.45 - 18.71</w:t>
            </w:r>
          </w:p>
        </w:tc>
        <w:tc>
          <w:tcPr>
            <w:tcW w:w="1402" w:type="dxa"/>
            <w:shd w:val="clear" w:color="auto" w:fill="auto"/>
            <w:noWrap/>
            <w:vAlign w:val="bottom"/>
            <w:hideMark/>
          </w:tcPr>
          <w:p w14:paraId="0F412C80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0.71</w:t>
            </w:r>
          </w:p>
        </w:tc>
        <w:tc>
          <w:tcPr>
            <w:tcW w:w="901" w:type="dxa"/>
            <w:shd w:val="clear" w:color="auto" w:fill="auto"/>
            <w:noWrap/>
            <w:vAlign w:val="bottom"/>
            <w:hideMark/>
          </w:tcPr>
          <w:p w14:paraId="5254F6DA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0 - 0.18</w:t>
            </w:r>
          </w:p>
        </w:tc>
      </w:tr>
      <w:tr w:rsidR="00D266E0" w:rsidRPr="002219D5" w14:paraId="5FBD4C6F" w14:textId="77777777" w:rsidTr="008A22A4">
        <w:trPr>
          <w:trHeight w:val="280"/>
        </w:trPr>
        <w:tc>
          <w:tcPr>
            <w:tcW w:w="1048" w:type="dxa"/>
            <w:shd w:val="clear" w:color="auto" w:fill="auto"/>
            <w:noWrap/>
            <w:vAlign w:val="bottom"/>
            <w:hideMark/>
          </w:tcPr>
          <w:p w14:paraId="252FBBDD" w14:textId="77777777" w:rsidR="00D266E0" w:rsidRPr="002219D5" w:rsidRDefault="00D266E0" w:rsidP="001E1485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Chiapas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3346E4CD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Men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1C46C4E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&gt;60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277BD264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102</w:t>
            </w:r>
          </w:p>
        </w:tc>
        <w:tc>
          <w:tcPr>
            <w:tcW w:w="1023" w:type="dxa"/>
            <w:shd w:val="clear" w:color="auto" w:fill="auto"/>
            <w:noWrap/>
            <w:vAlign w:val="bottom"/>
            <w:hideMark/>
          </w:tcPr>
          <w:p w14:paraId="544308F0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13.34</w:t>
            </w:r>
          </w:p>
        </w:tc>
        <w:tc>
          <w:tcPr>
            <w:tcW w:w="932" w:type="dxa"/>
            <w:shd w:val="clear" w:color="auto" w:fill="auto"/>
            <w:noWrap/>
            <w:vAlign w:val="bottom"/>
            <w:hideMark/>
          </w:tcPr>
          <w:p w14:paraId="2ABACB63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6.26 - 20.41</w:t>
            </w:r>
          </w:p>
        </w:tc>
        <w:tc>
          <w:tcPr>
            <w:tcW w:w="1488" w:type="dxa"/>
            <w:shd w:val="clear" w:color="auto" w:fill="auto"/>
            <w:noWrap/>
            <w:vAlign w:val="bottom"/>
            <w:hideMark/>
          </w:tcPr>
          <w:p w14:paraId="5B195387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27.98</w:t>
            </w:r>
          </w:p>
        </w:tc>
        <w:tc>
          <w:tcPr>
            <w:tcW w:w="901" w:type="dxa"/>
            <w:shd w:val="clear" w:color="auto" w:fill="auto"/>
            <w:noWrap/>
            <w:vAlign w:val="bottom"/>
            <w:hideMark/>
          </w:tcPr>
          <w:p w14:paraId="75A65594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18.26 - 37.70</w:t>
            </w:r>
          </w:p>
        </w:tc>
        <w:tc>
          <w:tcPr>
            <w:tcW w:w="1402" w:type="dxa"/>
            <w:shd w:val="clear" w:color="auto" w:fill="auto"/>
            <w:noWrap/>
            <w:vAlign w:val="bottom"/>
            <w:hideMark/>
          </w:tcPr>
          <w:p w14:paraId="092E126B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1.3</w:t>
            </w:r>
          </w:p>
        </w:tc>
        <w:tc>
          <w:tcPr>
            <w:tcW w:w="901" w:type="dxa"/>
            <w:shd w:val="clear" w:color="auto" w:fill="auto"/>
            <w:noWrap/>
            <w:vAlign w:val="bottom"/>
            <w:hideMark/>
          </w:tcPr>
          <w:p w14:paraId="47854BE4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0 - 3.11</w:t>
            </w:r>
          </w:p>
        </w:tc>
      </w:tr>
      <w:tr w:rsidR="00D266E0" w:rsidRPr="002219D5" w14:paraId="29937EB5" w14:textId="77777777" w:rsidTr="008A22A4">
        <w:trPr>
          <w:trHeight w:val="280"/>
        </w:trPr>
        <w:tc>
          <w:tcPr>
            <w:tcW w:w="1048" w:type="dxa"/>
            <w:shd w:val="clear" w:color="auto" w:fill="auto"/>
            <w:noWrap/>
            <w:vAlign w:val="bottom"/>
            <w:hideMark/>
          </w:tcPr>
          <w:p w14:paraId="7C2A19A9" w14:textId="77777777" w:rsidR="00D266E0" w:rsidRPr="002219D5" w:rsidRDefault="00D266E0" w:rsidP="001E1485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Chiapas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76275257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Women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D8ECDD0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&lt;40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4A7A884B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398</w:t>
            </w:r>
          </w:p>
        </w:tc>
        <w:tc>
          <w:tcPr>
            <w:tcW w:w="1023" w:type="dxa"/>
            <w:shd w:val="clear" w:color="auto" w:fill="auto"/>
            <w:noWrap/>
            <w:vAlign w:val="bottom"/>
            <w:hideMark/>
          </w:tcPr>
          <w:p w14:paraId="59CB7604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2.24</w:t>
            </w:r>
          </w:p>
        </w:tc>
        <w:tc>
          <w:tcPr>
            <w:tcW w:w="932" w:type="dxa"/>
            <w:shd w:val="clear" w:color="auto" w:fill="auto"/>
            <w:noWrap/>
            <w:vAlign w:val="bottom"/>
            <w:hideMark/>
          </w:tcPr>
          <w:p w14:paraId="6D7B704F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0.58 - 3.91</w:t>
            </w:r>
          </w:p>
        </w:tc>
        <w:tc>
          <w:tcPr>
            <w:tcW w:w="1488" w:type="dxa"/>
            <w:shd w:val="clear" w:color="auto" w:fill="auto"/>
            <w:noWrap/>
            <w:vAlign w:val="bottom"/>
            <w:hideMark/>
          </w:tcPr>
          <w:p w14:paraId="33908661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5.94</w:t>
            </w:r>
          </w:p>
        </w:tc>
        <w:tc>
          <w:tcPr>
            <w:tcW w:w="901" w:type="dxa"/>
            <w:shd w:val="clear" w:color="auto" w:fill="auto"/>
            <w:noWrap/>
            <w:vAlign w:val="bottom"/>
            <w:hideMark/>
          </w:tcPr>
          <w:p w14:paraId="4A7FFE7F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3.85 - 8.04</w:t>
            </w:r>
          </w:p>
        </w:tc>
        <w:tc>
          <w:tcPr>
            <w:tcW w:w="1402" w:type="dxa"/>
            <w:shd w:val="clear" w:color="auto" w:fill="auto"/>
            <w:noWrap/>
            <w:vAlign w:val="bottom"/>
            <w:hideMark/>
          </w:tcPr>
          <w:p w14:paraId="2B531E03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0.75</w:t>
            </w:r>
          </w:p>
        </w:tc>
        <w:tc>
          <w:tcPr>
            <w:tcW w:w="901" w:type="dxa"/>
            <w:shd w:val="clear" w:color="auto" w:fill="auto"/>
            <w:noWrap/>
            <w:vAlign w:val="bottom"/>
            <w:hideMark/>
          </w:tcPr>
          <w:p w14:paraId="2EB324B2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0 - 0.16</w:t>
            </w:r>
          </w:p>
        </w:tc>
      </w:tr>
      <w:tr w:rsidR="00D266E0" w:rsidRPr="002219D5" w14:paraId="392A05A5" w14:textId="77777777" w:rsidTr="008A22A4">
        <w:trPr>
          <w:trHeight w:val="280"/>
        </w:trPr>
        <w:tc>
          <w:tcPr>
            <w:tcW w:w="1048" w:type="dxa"/>
            <w:shd w:val="clear" w:color="auto" w:fill="auto"/>
            <w:noWrap/>
            <w:vAlign w:val="bottom"/>
            <w:hideMark/>
          </w:tcPr>
          <w:p w14:paraId="1A70A885" w14:textId="77777777" w:rsidR="00D266E0" w:rsidRPr="002219D5" w:rsidRDefault="00D266E0" w:rsidP="001E1485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Chiapas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6EFDA3B8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Women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37ECCE5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40-60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02873B32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289</w:t>
            </w:r>
          </w:p>
        </w:tc>
        <w:tc>
          <w:tcPr>
            <w:tcW w:w="1023" w:type="dxa"/>
            <w:shd w:val="clear" w:color="auto" w:fill="auto"/>
            <w:noWrap/>
            <w:vAlign w:val="bottom"/>
            <w:hideMark/>
          </w:tcPr>
          <w:p w14:paraId="18F6A404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12.88</w:t>
            </w:r>
          </w:p>
        </w:tc>
        <w:tc>
          <w:tcPr>
            <w:tcW w:w="932" w:type="dxa"/>
            <w:shd w:val="clear" w:color="auto" w:fill="auto"/>
            <w:noWrap/>
            <w:vAlign w:val="bottom"/>
            <w:hideMark/>
          </w:tcPr>
          <w:p w14:paraId="48FEDF6F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8.02 - 17.75</w:t>
            </w:r>
          </w:p>
        </w:tc>
        <w:tc>
          <w:tcPr>
            <w:tcW w:w="1488" w:type="dxa"/>
            <w:shd w:val="clear" w:color="auto" w:fill="auto"/>
            <w:noWrap/>
            <w:vAlign w:val="bottom"/>
            <w:hideMark/>
          </w:tcPr>
          <w:p w14:paraId="74CE75B8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29.19</w:t>
            </w:r>
          </w:p>
        </w:tc>
        <w:tc>
          <w:tcPr>
            <w:tcW w:w="901" w:type="dxa"/>
            <w:shd w:val="clear" w:color="auto" w:fill="auto"/>
            <w:noWrap/>
            <w:vAlign w:val="bottom"/>
            <w:hideMark/>
          </w:tcPr>
          <w:p w14:paraId="2F87103A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22.94 - 35.44</w:t>
            </w:r>
          </w:p>
        </w:tc>
        <w:tc>
          <w:tcPr>
            <w:tcW w:w="1402" w:type="dxa"/>
            <w:shd w:val="clear" w:color="auto" w:fill="auto"/>
            <w:noWrap/>
            <w:vAlign w:val="bottom"/>
            <w:hideMark/>
          </w:tcPr>
          <w:p w14:paraId="6B8648A0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2.36</w:t>
            </w:r>
          </w:p>
        </w:tc>
        <w:tc>
          <w:tcPr>
            <w:tcW w:w="901" w:type="dxa"/>
            <w:shd w:val="clear" w:color="auto" w:fill="auto"/>
            <w:noWrap/>
            <w:vAlign w:val="bottom"/>
            <w:hideMark/>
          </w:tcPr>
          <w:p w14:paraId="199D0DE0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0.40 - 4.33</w:t>
            </w:r>
          </w:p>
        </w:tc>
      </w:tr>
      <w:tr w:rsidR="00D266E0" w:rsidRPr="002219D5" w14:paraId="72D6C83C" w14:textId="77777777" w:rsidTr="008A22A4">
        <w:trPr>
          <w:trHeight w:val="280"/>
        </w:trPr>
        <w:tc>
          <w:tcPr>
            <w:tcW w:w="1048" w:type="dxa"/>
            <w:shd w:val="clear" w:color="auto" w:fill="auto"/>
            <w:noWrap/>
            <w:vAlign w:val="bottom"/>
            <w:hideMark/>
          </w:tcPr>
          <w:p w14:paraId="1C27586B" w14:textId="77777777" w:rsidR="00D266E0" w:rsidRPr="002219D5" w:rsidRDefault="00D266E0" w:rsidP="001E1485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lastRenderedPageBreak/>
              <w:t>Chiapas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2C77D3AB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Women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C0015F3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&gt;60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7A56C20C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142</w:t>
            </w:r>
          </w:p>
        </w:tc>
        <w:tc>
          <w:tcPr>
            <w:tcW w:w="1023" w:type="dxa"/>
            <w:shd w:val="clear" w:color="auto" w:fill="auto"/>
            <w:noWrap/>
            <w:vAlign w:val="bottom"/>
            <w:hideMark/>
          </w:tcPr>
          <w:p w14:paraId="6D5F3E18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18.24</w:t>
            </w:r>
          </w:p>
        </w:tc>
        <w:tc>
          <w:tcPr>
            <w:tcW w:w="932" w:type="dxa"/>
            <w:shd w:val="clear" w:color="auto" w:fill="auto"/>
            <w:noWrap/>
            <w:vAlign w:val="bottom"/>
            <w:hideMark/>
          </w:tcPr>
          <w:p w14:paraId="79DE02BF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10.67 - 25.81</w:t>
            </w:r>
          </w:p>
        </w:tc>
        <w:tc>
          <w:tcPr>
            <w:tcW w:w="1488" w:type="dxa"/>
            <w:shd w:val="clear" w:color="auto" w:fill="auto"/>
            <w:noWrap/>
            <w:vAlign w:val="bottom"/>
            <w:hideMark/>
          </w:tcPr>
          <w:p w14:paraId="551C461B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40.51</w:t>
            </w:r>
          </w:p>
        </w:tc>
        <w:tc>
          <w:tcPr>
            <w:tcW w:w="901" w:type="dxa"/>
            <w:shd w:val="clear" w:color="auto" w:fill="auto"/>
            <w:noWrap/>
            <w:vAlign w:val="bottom"/>
            <w:hideMark/>
          </w:tcPr>
          <w:p w14:paraId="38BA693A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30.35 - 50.67</w:t>
            </w:r>
          </w:p>
        </w:tc>
        <w:tc>
          <w:tcPr>
            <w:tcW w:w="1402" w:type="dxa"/>
            <w:shd w:val="clear" w:color="auto" w:fill="auto"/>
            <w:noWrap/>
            <w:vAlign w:val="bottom"/>
            <w:hideMark/>
          </w:tcPr>
          <w:p w14:paraId="6263B3BB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1.36</w:t>
            </w:r>
          </w:p>
        </w:tc>
        <w:tc>
          <w:tcPr>
            <w:tcW w:w="901" w:type="dxa"/>
            <w:shd w:val="clear" w:color="auto" w:fill="auto"/>
            <w:noWrap/>
            <w:vAlign w:val="bottom"/>
            <w:hideMark/>
          </w:tcPr>
          <w:p w14:paraId="25F2E8B9" w14:textId="77777777" w:rsidR="00D266E0" w:rsidRPr="002219D5" w:rsidRDefault="00D266E0" w:rsidP="001E148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</w:pPr>
            <w:r w:rsidRPr="002219D5"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CO"/>
              </w:rPr>
              <w:t>0 - 3.26</w:t>
            </w:r>
          </w:p>
        </w:tc>
      </w:tr>
    </w:tbl>
    <w:p w14:paraId="4E951FCF" w14:textId="77777777" w:rsidR="00D266E0" w:rsidRPr="001E1485" w:rsidRDefault="00D266E0" w:rsidP="001E1485">
      <w:pPr>
        <w:spacing w:line="480" w:lineRule="auto"/>
        <w:rPr>
          <w:rFonts w:ascii="Times New Roman" w:hAnsi="Times New Roman" w:cs="Times New Roman"/>
          <w:b/>
          <w:iCs/>
          <w:sz w:val="20"/>
          <w:szCs w:val="20"/>
        </w:rPr>
      </w:pPr>
      <w:r w:rsidRPr="001E1485">
        <w:rPr>
          <w:rFonts w:ascii="Times New Roman" w:hAnsi="Times New Roman" w:cs="Times New Roman"/>
          <w:iCs/>
          <w:sz w:val="20"/>
          <w:szCs w:val="20"/>
        </w:rPr>
        <w:br w:type="page"/>
      </w:r>
    </w:p>
    <w:p w14:paraId="6447EF92" w14:textId="65B9A3F2" w:rsidR="00C31308" w:rsidRPr="002219D5" w:rsidRDefault="00E50C8F" w:rsidP="001E1485">
      <w:pPr>
        <w:pStyle w:val="TableCaption"/>
        <w:spacing w:line="480" w:lineRule="auto"/>
        <w:rPr>
          <w:rFonts w:ascii="Times New Roman" w:hAnsi="Times New Roman" w:cs="Times New Roman"/>
          <w:i w:val="0"/>
          <w:iCs/>
          <w:sz w:val="22"/>
          <w:szCs w:val="22"/>
        </w:rPr>
      </w:pPr>
      <w:r>
        <w:rPr>
          <w:rFonts w:ascii="Times New Roman" w:hAnsi="Times New Roman" w:cs="Times New Roman"/>
          <w:i w:val="0"/>
          <w:iCs/>
          <w:sz w:val="22"/>
          <w:szCs w:val="22"/>
        </w:rPr>
        <w:lastRenderedPageBreak/>
        <w:t>S</w:t>
      </w:r>
      <w:r w:rsidRPr="002219D5">
        <w:rPr>
          <w:rFonts w:ascii="Times New Roman" w:hAnsi="Times New Roman" w:cs="Times New Roman"/>
          <w:i w:val="0"/>
          <w:iCs/>
          <w:sz w:val="22"/>
          <w:szCs w:val="22"/>
        </w:rPr>
        <w:t xml:space="preserve">upplementary </w:t>
      </w:r>
      <w:r w:rsidR="001B2AA0" w:rsidRPr="002219D5">
        <w:rPr>
          <w:rFonts w:ascii="Times New Roman" w:hAnsi="Times New Roman" w:cs="Times New Roman"/>
          <w:i w:val="0"/>
          <w:iCs/>
          <w:sz w:val="22"/>
          <w:szCs w:val="22"/>
        </w:rPr>
        <w:t>Table</w:t>
      </w:r>
      <w:r w:rsidR="00E60A5C" w:rsidRPr="002219D5">
        <w:rPr>
          <w:rFonts w:ascii="Times New Roman" w:hAnsi="Times New Roman" w:cs="Times New Roman"/>
          <w:i w:val="0"/>
          <w:iCs/>
          <w:sz w:val="22"/>
          <w:szCs w:val="22"/>
        </w:rPr>
        <w:t xml:space="preserve"> </w:t>
      </w:r>
      <w:r w:rsidR="00D266E0" w:rsidRPr="002219D5">
        <w:rPr>
          <w:rFonts w:ascii="Times New Roman" w:hAnsi="Times New Roman" w:cs="Times New Roman"/>
          <w:i w:val="0"/>
          <w:iCs/>
          <w:sz w:val="22"/>
          <w:szCs w:val="22"/>
        </w:rPr>
        <w:t>3</w:t>
      </w:r>
      <w:r w:rsidR="001B2AA0" w:rsidRPr="002219D5">
        <w:rPr>
          <w:rFonts w:ascii="Times New Roman" w:hAnsi="Times New Roman" w:cs="Times New Roman"/>
          <w:i w:val="0"/>
          <w:iCs/>
          <w:sz w:val="22"/>
          <w:szCs w:val="22"/>
        </w:rPr>
        <w:t xml:space="preserve">. </w:t>
      </w:r>
      <w:r w:rsidR="00C31308" w:rsidRPr="002219D5">
        <w:rPr>
          <w:rFonts w:ascii="Times New Roman" w:hAnsi="Times New Roman" w:cs="Times New Roman"/>
          <w:i w:val="0"/>
          <w:iCs/>
          <w:sz w:val="22"/>
          <w:szCs w:val="22"/>
        </w:rPr>
        <w:t>Baseline characteristics and blood test results by site</w:t>
      </w:r>
    </w:p>
    <w:p w14:paraId="2D6DB2BC" w14:textId="77777777" w:rsidR="001B2AA0" w:rsidRPr="001E1485" w:rsidRDefault="001B2AA0" w:rsidP="001E1485">
      <w:pPr>
        <w:pStyle w:val="TableCaption"/>
        <w:spacing w:line="480" w:lineRule="auto"/>
        <w:rPr>
          <w:rFonts w:ascii="Times New Roman" w:hAnsi="Times New Roman" w:cs="Times New Roman"/>
          <w:i w:val="0"/>
          <w:iCs/>
          <w:sz w:val="20"/>
          <w:szCs w:val="20"/>
        </w:rPr>
      </w:pPr>
    </w:p>
    <w:tbl>
      <w:tblPr>
        <w:tblW w:w="9781" w:type="dxa"/>
        <w:jc w:val="center"/>
        <w:tblBorders>
          <w:top w:val="single" w:sz="8" w:space="0" w:color="000000"/>
          <w:insideH w:val="single" w:sz="4" w:space="0" w:color="auto"/>
        </w:tblBorders>
        <w:tblLayout w:type="fixed"/>
        <w:tblLook w:val="0420" w:firstRow="1" w:lastRow="0" w:firstColumn="0" w:lastColumn="0" w:noHBand="0" w:noVBand="1"/>
      </w:tblPr>
      <w:tblGrid>
        <w:gridCol w:w="2401"/>
        <w:gridCol w:w="2176"/>
        <w:gridCol w:w="2177"/>
        <w:gridCol w:w="2177"/>
        <w:gridCol w:w="850"/>
      </w:tblGrid>
      <w:tr w:rsidR="00600E09" w:rsidRPr="002219D5" w14:paraId="5B3AA018" w14:textId="77777777" w:rsidTr="008A22A4">
        <w:trPr>
          <w:cantSplit/>
          <w:tblHeader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AE0E4A" w14:textId="77777777" w:rsidR="001C11D8" w:rsidRPr="002219D5" w:rsidRDefault="001C11D8" w:rsidP="001E1485">
            <w:pPr>
              <w:spacing w:before="40" w:after="40" w:line="480" w:lineRule="auto"/>
              <w:ind w:left="100" w:right="100"/>
              <w:rPr>
                <w:rFonts w:ascii="Times New Roman" w:hAnsi="Times New Roman" w:cs="Times New Roman"/>
                <w:b/>
                <w:bCs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000000"/>
                <w:sz w:val="22"/>
                <w:szCs w:val="22"/>
              </w:rPr>
              <w:t>Characteristic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AB255A" w14:textId="77777777" w:rsidR="002219D5" w:rsidRDefault="001C11D8" w:rsidP="001E1485">
            <w:pPr>
              <w:spacing w:before="40" w:after="4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000000"/>
                <w:sz w:val="22"/>
                <w:szCs w:val="22"/>
              </w:rPr>
              <w:t>Overall</w:t>
            </w:r>
          </w:p>
          <w:p w14:paraId="7466F93B" w14:textId="3D3692D1" w:rsidR="001C11D8" w:rsidRPr="002219D5" w:rsidRDefault="002219D5" w:rsidP="001E1485">
            <w:pPr>
              <w:spacing w:before="40" w:after="40" w:line="480" w:lineRule="auto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iCs/>
                <w:sz w:val="22"/>
                <w:szCs w:val="22"/>
              </w:rPr>
            </w:pPr>
            <w:r>
              <w:rPr>
                <w:rFonts w:ascii="Times New Roman" w:eastAsia="Arial" w:hAnsi="Times New Roman" w:cs="Times New Roman"/>
                <w:b/>
                <w:bCs/>
                <w:iCs/>
                <w:color w:val="000000"/>
                <w:sz w:val="22"/>
                <w:szCs w:val="22"/>
              </w:rPr>
              <w:t>N</w:t>
            </w:r>
            <w:r w:rsidR="001C11D8" w:rsidRPr="002219D5">
              <w:rPr>
                <w:rFonts w:ascii="Times New Roman" w:eastAsia="Arial" w:hAnsi="Times New Roman" w:cs="Times New Roman"/>
                <w:b/>
                <w:bCs/>
                <w:iCs/>
                <w:color w:val="000000"/>
                <w:sz w:val="22"/>
                <w:szCs w:val="22"/>
              </w:rPr>
              <w:t xml:space="preserve"> = 392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C0DB3A" w14:textId="77777777" w:rsidR="00C31308" w:rsidRPr="002219D5" w:rsidRDefault="001C11D8" w:rsidP="001E1485">
            <w:pPr>
              <w:spacing w:before="40" w:after="4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000000"/>
                <w:sz w:val="22"/>
                <w:szCs w:val="22"/>
              </w:rPr>
              <w:t>IMSS</w:t>
            </w:r>
          </w:p>
          <w:p w14:paraId="2D745029" w14:textId="6A10635D" w:rsidR="001C11D8" w:rsidRPr="002219D5" w:rsidRDefault="002C4E96" w:rsidP="001E1485">
            <w:pPr>
              <w:spacing w:before="40" w:after="40" w:line="480" w:lineRule="auto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000000"/>
                <w:sz w:val="22"/>
                <w:szCs w:val="22"/>
              </w:rPr>
              <w:t>n</w:t>
            </w:r>
            <w:r w:rsidR="001C11D8" w:rsidRPr="002219D5">
              <w:rPr>
                <w:rFonts w:ascii="Times New Roman" w:eastAsia="Arial" w:hAnsi="Times New Roman" w:cs="Times New Roman"/>
                <w:b/>
                <w:bCs/>
                <w:iCs/>
                <w:color w:val="000000"/>
                <w:sz w:val="22"/>
                <w:szCs w:val="22"/>
              </w:rPr>
              <w:t xml:space="preserve"> = 323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D290EA" w14:textId="77777777" w:rsidR="00C31308" w:rsidRPr="002219D5" w:rsidRDefault="001C11D8" w:rsidP="001E1485">
            <w:pPr>
              <w:spacing w:before="40" w:after="4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000000"/>
                <w:sz w:val="22"/>
                <w:szCs w:val="22"/>
              </w:rPr>
              <w:t>COVID Clinic ISSTECH</w:t>
            </w:r>
            <w:r w:rsidR="00C31308" w:rsidRPr="002219D5">
              <w:rPr>
                <w:rFonts w:ascii="Times New Roman" w:eastAsia="Arial" w:hAnsi="Times New Roman" w:cs="Times New Roman"/>
                <w:b/>
                <w:bCs/>
                <w:iCs/>
                <w:color w:val="000000"/>
                <w:sz w:val="22"/>
                <w:szCs w:val="22"/>
              </w:rPr>
              <w:t xml:space="preserve"> </w:t>
            </w:r>
          </w:p>
          <w:p w14:paraId="6233F4F5" w14:textId="413C9951" w:rsidR="001C11D8" w:rsidRPr="002219D5" w:rsidRDefault="002C4E96" w:rsidP="001E1485">
            <w:pPr>
              <w:spacing w:before="40" w:after="40" w:line="480" w:lineRule="auto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000000"/>
                <w:sz w:val="22"/>
                <w:szCs w:val="22"/>
              </w:rPr>
              <w:t>n</w:t>
            </w:r>
            <w:r w:rsidR="001C11D8" w:rsidRPr="002219D5">
              <w:rPr>
                <w:rFonts w:ascii="Times New Roman" w:eastAsia="Arial" w:hAnsi="Times New Roman" w:cs="Times New Roman"/>
                <w:b/>
                <w:bCs/>
                <w:iCs/>
                <w:color w:val="000000"/>
                <w:sz w:val="22"/>
                <w:szCs w:val="22"/>
              </w:rPr>
              <w:t xml:space="preserve"> = 69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494074" w14:textId="2B95C1FD" w:rsidR="001C11D8" w:rsidRPr="002219D5" w:rsidRDefault="001C11D8" w:rsidP="001E1485">
            <w:pPr>
              <w:spacing w:before="40" w:after="40" w:line="480" w:lineRule="auto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/>
                <w:color w:val="000000"/>
                <w:sz w:val="22"/>
                <w:szCs w:val="22"/>
              </w:rPr>
              <w:t>p</w:t>
            </w: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000000"/>
                <w:sz w:val="22"/>
                <w:szCs w:val="22"/>
              </w:rPr>
              <w:t>-</w:t>
            </w:r>
            <w:proofErr w:type="spellStart"/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000000"/>
                <w:sz w:val="22"/>
                <w:szCs w:val="22"/>
              </w:rPr>
              <w:t>value</w:t>
            </w:r>
            <w:r w:rsidR="002219D5" w:rsidRPr="002219D5">
              <w:rPr>
                <w:rFonts w:ascii="Times New Roman" w:eastAsia="Arial" w:hAnsi="Times New Roman" w:cs="Times New Roman"/>
                <w:b/>
                <w:bCs/>
                <w:iCs/>
                <w:color w:val="000000"/>
                <w:sz w:val="22"/>
                <w:szCs w:val="22"/>
                <w:vertAlign w:val="superscript"/>
              </w:rPr>
              <w:t>a</w:t>
            </w:r>
            <w:proofErr w:type="spellEnd"/>
          </w:p>
        </w:tc>
      </w:tr>
      <w:tr w:rsidR="00970016" w:rsidRPr="002219D5" w14:paraId="7102FFA5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763785" w14:textId="7205EB1C" w:rsidR="00970016" w:rsidRPr="002219D5" w:rsidRDefault="00970016" w:rsidP="001E1485">
            <w:pPr>
              <w:spacing w:before="100" w:after="100" w:line="480" w:lineRule="auto"/>
              <w:ind w:right="100"/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  <w:t xml:space="preserve">Dead </w:t>
            </w: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n (%)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3CC747" w14:textId="77777777" w:rsidR="00970016" w:rsidRPr="002219D5" w:rsidRDefault="00970016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B5C017" w14:textId="77777777" w:rsidR="00970016" w:rsidRPr="002219D5" w:rsidRDefault="00970016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970F44" w14:textId="77777777" w:rsidR="00970016" w:rsidRPr="002219D5" w:rsidRDefault="00970016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318688" w14:textId="77777777" w:rsidR="00970016" w:rsidRPr="002219D5" w:rsidRDefault="00970016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</w:p>
        </w:tc>
      </w:tr>
      <w:tr w:rsidR="00073DCE" w:rsidRPr="002219D5" w14:paraId="7BFAB6D5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7C6C56" w14:textId="681989E1" w:rsidR="00073DCE" w:rsidRPr="002219D5" w:rsidRDefault="00073DCE" w:rsidP="001E1485">
            <w:pPr>
              <w:spacing w:before="100" w:after="100" w:line="480" w:lineRule="auto"/>
              <w:ind w:right="100"/>
              <w:rPr>
                <w:rFonts w:ascii="Times New Roman" w:eastAsia="Arial" w:hAnsi="Times New Roman" w:cs="Times New Roman"/>
                <w:bCs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Cs/>
                <w:iCs/>
                <w:color w:val="111111"/>
                <w:sz w:val="22"/>
                <w:szCs w:val="22"/>
              </w:rPr>
              <w:t>Alive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54FF99" w14:textId="36CB6E8E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159 (40.6)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DE810D" w14:textId="3ECF5E91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139 (43.0)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099BEE" w14:textId="7DAE4735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20 (29.0)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AFA285" w14:textId="78392B04" w:rsidR="00073DCE" w:rsidRPr="002219D5" w:rsidRDefault="00980F21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iCs/>
                <w:sz w:val="22"/>
                <w:szCs w:val="22"/>
              </w:rPr>
            </w:pPr>
            <w:r w:rsidRPr="002219D5">
              <w:rPr>
                <w:rFonts w:ascii="Times New Roman" w:hAnsi="Times New Roman" w:cs="Times New Roman"/>
                <w:b/>
                <w:bCs/>
                <w:iCs/>
                <w:sz w:val="22"/>
                <w:szCs w:val="22"/>
              </w:rPr>
              <w:t>0.032</w:t>
            </w:r>
          </w:p>
        </w:tc>
      </w:tr>
      <w:tr w:rsidR="00073DCE" w:rsidRPr="002219D5" w14:paraId="4FC9A2EF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0F3AB5" w14:textId="2F29CD61" w:rsidR="00073DCE" w:rsidRPr="002219D5" w:rsidRDefault="00073DCE" w:rsidP="001E1485">
            <w:pPr>
              <w:spacing w:before="100" w:after="100" w:line="480" w:lineRule="auto"/>
              <w:ind w:right="100"/>
              <w:rPr>
                <w:rFonts w:ascii="Times New Roman" w:eastAsia="Arial" w:hAnsi="Times New Roman" w:cs="Times New Roman"/>
                <w:bCs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Cs/>
                <w:iCs/>
                <w:color w:val="111111"/>
                <w:sz w:val="22"/>
                <w:szCs w:val="22"/>
              </w:rPr>
              <w:t>Dead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4BE1A1" w14:textId="71B8BF9A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233 (59.4)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1BE051" w14:textId="346BC275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184 (57.0)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793C99" w14:textId="5D2E385B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49 (71.0)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1683C3" w14:textId="35C37CFB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</w:p>
        </w:tc>
      </w:tr>
      <w:tr w:rsidR="00073DCE" w:rsidRPr="002219D5" w14:paraId="0F375F09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99C37B" w14:textId="367AB674" w:rsidR="00073DCE" w:rsidRPr="002219D5" w:rsidRDefault="00073DCE" w:rsidP="001E1485">
            <w:pPr>
              <w:spacing w:before="100" w:after="100" w:line="480" w:lineRule="auto"/>
              <w:ind w:right="100"/>
              <w:rPr>
                <w:rFonts w:ascii="Times New Roman" w:eastAsia="Arial" w:hAnsi="Times New Roman" w:cs="Times New Roman"/>
                <w:bCs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  <w:t xml:space="preserve">Days between symptom onset and admission </w:t>
            </w: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Median (IQR)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ED24FE" w14:textId="6E08624B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5.0 (3.0 - 9.0)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B0FFEA" w14:textId="250FDDEB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5.0 (3.0 - 8.0)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566D1A" w14:textId="740BDF63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8.0 (5.0 - 10.0)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A46806" w14:textId="650A60A6" w:rsidR="00073DCE" w:rsidRPr="002219D5" w:rsidRDefault="00F43225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hAnsi="Times New Roman" w:cs="Times New Roman"/>
                <w:iCs/>
                <w:sz w:val="22"/>
                <w:szCs w:val="22"/>
              </w:rPr>
              <w:t>0.4378</w:t>
            </w:r>
          </w:p>
        </w:tc>
      </w:tr>
      <w:tr w:rsidR="00073DCE" w:rsidRPr="002219D5" w14:paraId="00725ACF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05CC3E" w14:textId="250EB2C5" w:rsidR="00073DCE" w:rsidRPr="002219D5" w:rsidRDefault="00073DCE" w:rsidP="001E1485">
            <w:pPr>
              <w:spacing w:before="100" w:after="100" w:line="480" w:lineRule="auto"/>
              <w:ind w:right="100"/>
              <w:rPr>
                <w:rFonts w:ascii="Times New Roman" w:eastAsia="Arial" w:hAnsi="Times New Roman" w:cs="Times New Roman"/>
                <w:bCs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  <w:t xml:space="preserve">Sex </w:t>
            </w: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n (%)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7963E1" w14:textId="221B812E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F9843C" w14:textId="14378FDD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52AEF0" w14:textId="3296D612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0E0F6B" w14:textId="378C881B" w:rsidR="00073DCE" w:rsidRPr="002219D5" w:rsidRDefault="00453D3D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hAnsi="Times New Roman" w:cs="Times New Roman"/>
                <w:iCs/>
                <w:sz w:val="22"/>
                <w:szCs w:val="22"/>
              </w:rPr>
              <w:t>0.889</w:t>
            </w:r>
          </w:p>
        </w:tc>
      </w:tr>
      <w:tr w:rsidR="00073DCE" w:rsidRPr="002219D5" w14:paraId="3DEE494C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4E408B" w14:textId="7B7F8DB8" w:rsidR="00073DCE" w:rsidRPr="002219D5" w:rsidRDefault="00073DCE" w:rsidP="001E1485">
            <w:pPr>
              <w:spacing w:before="100" w:after="100" w:line="480" w:lineRule="auto"/>
              <w:ind w:right="100"/>
              <w:rPr>
                <w:rFonts w:ascii="Times New Roman" w:eastAsia="Arial" w:hAnsi="Times New Roman" w:cs="Times New Roman"/>
                <w:bCs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Cs/>
                <w:iCs/>
                <w:color w:val="111111"/>
                <w:sz w:val="22"/>
                <w:szCs w:val="22"/>
              </w:rPr>
              <w:t>Female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0F0591" w14:textId="676CCA3F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129 (32.9)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5542D3" w14:textId="6CC14AEC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107 (33.1)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F16680" w14:textId="550099CA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22 (31.9)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F63223" w14:textId="04692DA3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</w:p>
        </w:tc>
      </w:tr>
      <w:tr w:rsidR="00073DCE" w:rsidRPr="002219D5" w14:paraId="56B0183A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88C637" w14:textId="61F7D7EA" w:rsidR="00073DCE" w:rsidRPr="002219D5" w:rsidRDefault="00073DCE" w:rsidP="001E1485">
            <w:pPr>
              <w:spacing w:before="100" w:after="100" w:line="480" w:lineRule="auto"/>
              <w:ind w:right="100"/>
              <w:rPr>
                <w:rFonts w:ascii="Times New Roman" w:eastAsia="Arial" w:hAnsi="Times New Roman" w:cs="Times New Roman"/>
                <w:bCs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Cs/>
                <w:iCs/>
                <w:color w:val="111111"/>
                <w:sz w:val="22"/>
                <w:szCs w:val="22"/>
              </w:rPr>
              <w:t>Male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291780" w14:textId="6A335E81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263 (67.1)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777C71" w14:textId="4E6435AC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216 (66.9)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EDC6F4" w14:textId="34AFECED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47 (68.1)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F6588F" w14:textId="5208689B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</w:p>
        </w:tc>
      </w:tr>
      <w:tr w:rsidR="00073DCE" w:rsidRPr="002219D5" w14:paraId="3378A9E3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982FEE" w14:textId="1836A06C" w:rsidR="00073DCE" w:rsidRPr="002219D5" w:rsidRDefault="00073DCE" w:rsidP="001E1485">
            <w:pPr>
              <w:spacing w:before="100" w:after="100" w:line="480" w:lineRule="auto"/>
              <w:ind w:right="100"/>
              <w:rPr>
                <w:rFonts w:ascii="Times New Roman" w:eastAsia="Arial" w:hAnsi="Times New Roman" w:cs="Times New Roman"/>
                <w:bCs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  <w:t>Age</w:t>
            </w: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 xml:space="preserve"> Median (IQR)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737D99" w14:textId="278BE69A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61 (51 - 70)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A64301" w14:textId="756BDDB9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62 (51 - 70)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6550E9" w14:textId="7985E50B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60 (48 - 65)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DDC26E" w14:textId="3CD6D454" w:rsidR="00073DCE" w:rsidRPr="002219D5" w:rsidRDefault="00F43225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hAnsi="Times New Roman" w:cs="Times New Roman"/>
                <w:iCs/>
                <w:sz w:val="22"/>
                <w:szCs w:val="22"/>
              </w:rPr>
              <w:t>0.1054</w:t>
            </w:r>
          </w:p>
        </w:tc>
      </w:tr>
      <w:tr w:rsidR="00073DCE" w:rsidRPr="002219D5" w14:paraId="3FF5814D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D55B77" w14:textId="553EDF7F" w:rsidR="00073DCE" w:rsidRPr="002219D5" w:rsidRDefault="00073DCE" w:rsidP="001E1485">
            <w:pPr>
              <w:spacing w:before="100" w:after="100" w:line="480" w:lineRule="auto"/>
              <w:ind w:right="100"/>
              <w:rPr>
                <w:rFonts w:ascii="Times New Roman" w:eastAsia="Arial" w:hAnsi="Times New Roman" w:cs="Times New Roman"/>
                <w:bCs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  <w:t xml:space="preserve">Days of hospitalization </w:t>
            </w: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Median (IQR</w:t>
            </w:r>
            <w:r w:rsidRPr="002219D5">
              <w:rPr>
                <w:rFonts w:ascii="Times New Roman" w:eastAsia="Arial" w:hAnsi="Times New Roman" w:cs="Times New Roman"/>
                <w:bCs/>
                <w:iCs/>
                <w:color w:val="111111"/>
                <w:sz w:val="22"/>
                <w:szCs w:val="22"/>
              </w:rPr>
              <w:t>)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22CD49" w14:textId="3BC164CF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9 (5, 17)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2A0FF6" w14:textId="46260508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10 (5 - 17)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B30AD0" w14:textId="38935000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7 (4 - 13)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B29B1D" w14:textId="77F7C18E" w:rsidR="00073DCE" w:rsidRPr="002219D5" w:rsidRDefault="00F43225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hAnsi="Times New Roman" w:cs="Times New Roman"/>
                <w:iCs/>
                <w:sz w:val="22"/>
                <w:szCs w:val="22"/>
              </w:rPr>
              <w:t>0.0655</w:t>
            </w:r>
          </w:p>
        </w:tc>
      </w:tr>
      <w:tr w:rsidR="00073DCE" w:rsidRPr="002219D5" w14:paraId="48FF5143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B60179" w14:textId="54A661F7" w:rsidR="00073DCE" w:rsidRPr="002219D5" w:rsidRDefault="00073DCE" w:rsidP="001E1485">
            <w:pPr>
              <w:spacing w:before="100" w:after="100" w:line="480" w:lineRule="auto"/>
              <w:ind w:right="100"/>
              <w:rPr>
                <w:rFonts w:ascii="Times New Roman" w:eastAsia="Arial" w:hAnsi="Times New Roman" w:cs="Times New Roman"/>
                <w:bCs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  <w:t xml:space="preserve">OSI-WHO Classification </w:t>
            </w:r>
            <w:r w:rsidRPr="002219D5">
              <w:rPr>
                <w:rFonts w:ascii="Times New Roman" w:eastAsia="Arial" w:hAnsi="Times New Roman" w:cs="Times New Roman"/>
                <w:bCs/>
                <w:iCs/>
                <w:color w:val="000000"/>
                <w:sz w:val="22"/>
                <w:szCs w:val="22"/>
              </w:rPr>
              <w:t>n%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6335A8" w14:textId="59EE2A50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27 (6.)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0E3870" w14:textId="3B9BE371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18 (5.6)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97E252" w14:textId="33B0DB53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9 (13.0)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D2687C" w14:textId="107C9284" w:rsidR="00073DCE" w:rsidRPr="002219D5" w:rsidRDefault="00D954D5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iCs/>
                <w:sz w:val="22"/>
                <w:szCs w:val="22"/>
              </w:rPr>
            </w:pPr>
            <w:r w:rsidRPr="002219D5">
              <w:rPr>
                <w:rFonts w:ascii="Times New Roman" w:hAnsi="Times New Roman" w:cs="Times New Roman"/>
                <w:b/>
                <w:bCs/>
                <w:iCs/>
                <w:sz w:val="22"/>
                <w:szCs w:val="22"/>
              </w:rPr>
              <w:t>&lt;0.001</w:t>
            </w:r>
          </w:p>
        </w:tc>
      </w:tr>
      <w:tr w:rsidR="00073DCE" w:rsidRPr="002219D5" w14:paraId="45190D2E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C6265D" w14:textId="0E09236A" w:rsidR="00073DCE" w:rsidRPr="002219D5" w:rsidRDefault="00073DCE" w:rsidP="001E1485">
            <w:pPr>
              <w:spacing w:before="100" w:after="100" w:line="480" w:lineRule="auto"/>
              <w:ind w:right="100"/>
              <w:rPr>
                <w:rFonts w:ascii="Times New Roman" w:eastAsia="Arial" w:hAnsi="Times New Roman" w:cs="Times New Roman"/>
                <w:bCs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Cs/>
                <w:iCs/>
                <w:color w:val="111111"/>
                <w:sz w:val="22"/>
                <w:szCs w:val="22"/>
              </w:rPr>
              <w:t>Hospitalized- no oxygen therapy (4)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BA8B31" w14:textId="20DA3587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13 (3.3)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7A7C45" w14:textId="6671303A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13 (4.0)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FE0FA6" w14:textId="3D5C6122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0 (0.0)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AB3B90" w14:textId="41960F12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</w:p>
        </w:tc>
      </w:tr>
      <w:tr w:rsidR="00073DCE" w:rsidRPr="002219D5" w14:paraId="50B61600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C6D435" w14:textId="0FA05574" w:rsidR="00073DCE" w:rsidRPr="002219D5" w:rsidRDefault="00073DCE" w:rsidP="001E1485">
            <w:pPr>
              <w:spacing w:before="100" w:after="100" w:line="480" w:lineRule="auto"/>
              <w:ind w:right="100"/>
              <w:rPr>
                <w:rFonts w:ascii="Times New Roman" w:eastAsia="Arial" w:hAnsi="Times New Roman" w:cs="Times New Roman"/>
                <w:bCs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Cs/>
                <w:iCs/>
                <w:color w:val="111111"/>
                <w:sz w:val="22"/>
                <w:szCs w:val="22"/>
              </w:rPr>
              <w:lastRenderedPageBreak/>
              <w:t>Oxygen by mask or nasal prongs (5)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C7D8FB" w14:textId="6E44362F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177 (45.2)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DC0C53" w14:textId="1F541A88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163 (50.5)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D17848" w14:textId="5800FB1F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14 (20.3)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0061D5" w14:textId="34CD0333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</w:p>
        </w:tc>
      </w:tr>
      <w:tr w:rsidR="00073DCE" w:rsidRPr="002219D5" w14:paraId="039A8F01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3138B2" w14:textId="14FB029C" w:rsidR="00073DCE" w:rsidRPr="002219D5" w:rsidRDefault="00073DCE" w:rsidP="001E1485">
            <w:pPr>
              <w:spacing w:before="100" w:after="100" w:line="480" w:lineRule="auto"/>
              <w:ind w:right="100"/>
              <w:rPr>
                <w:rFonts w:ascii="Times New Roman" w:eastAsia="Arial" w:hAnsi="Times New Roman" w:cs="Times New Roman"/>
                <w:bCs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Cs/>
                <w:iCs/>
                <w:color w:val="111111"/>
                <w:sz w:val="22"/>
                <w:szCs w:val="22"/>
              </w:rPr>
              <w:t>Non-invasive ventilation or high-flow oxygen (6)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58CF12" w14:textId="49DFA77A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147 (37.5)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0CA72D" w14:textId="788A97BD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113 (35.0)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7647AE" w14:textId="22EC2F81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34 (49.3)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A8D259" w14:textId="38009751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</w:p>
        </w:tc>
      </w:tr>
      <w:tr w:rsidR="00073DCE" w:rsidRPr="002219D5" w14:paraId="22736A6F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211523" w14:textId="7C9FC860" w:rsidR="00073DCE" w:rsidRPr="002219D5" w:rsidRDefault="00073DCE" w:rsidP="001E1485">
            <w:pPr>
              <w:spacing w:before="100" w:after="100" w:line="480" w:lineRule="auto"/>
              <w:ind w:right="100"/>
              <w:rPr>
                <w:rFonts w:ascii="Times New Roman" w:eastAsia="Arial" w:hAnsi="Times New Roman" w:cs="Times New Roman"/>
                <w:bCs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Cs/>
                <w:iCs/>
                <w:color w:val="111111"/>
                <w:sz w:val="22"/>
                <w:szCs w:val="22"/>
              </w:rPr>
              <w:t>Intubation and MV (7a)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349A15" w14:textId="2428DDA5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28 (7.1)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080493" w14:textId="77EC20AC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16 (5.0)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A45970" w14:textId="144CB08B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12 (17.4)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07F5F4" w14:textId="09B9C576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</w:p>
        </w:tc>
      </w:tr>
      <w:tr w:rsidR="00073DCE" w:rsidRPr="002219D5" w14:paraId="046C7B19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30F518" w14:textId="18D70370" w:rsidR="00073DCE" w:rsidRPr="002219D5" w:rsidRDefault="00073DCE" w:rsidP="001E1485">
            <w:pPr>
              <w:spacing w:before="100" w:after="100" w:line="480" w:lineRule="auto"/>
              <w:ind w:right="100"/>
              <w:rPr>
                <w:rFonts w:ascii="Times New Roman" w:eastAsia="Arial" w:hAnsi="Times New Roman" w:cs="Times New Roman"/>
                <w:bCs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Cs/>
                <w:iCs/>
                <w:color w:val="111111"/>
                <w:sz w:val="22"/>
                <w:szCs w:val="22"/>
              </w:rPr>
              <w:t>MV + organ support/ECMO (7b)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377E93" w14:textId="02AD6533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27 (6.9)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FF93C2" w14:textId="38AE5FCB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18 (5.6)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D468D2" w14:textId="521414A6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9 (13.0)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C616FC" w14:textId="36D8FAD6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</w:p>
        </w:tc>
      </w:tr>
      <w:tr w:rsidR="00073DCE" w:rsidRPr="002219D5" w14:paraId="2ADA704A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028F7F" w14:textId="4E9F5BA8" w:rsidR="00073DCE" w:rsidRPr="002219D5" w:rsidRDefault="00073DCE" w:rsidP="001E1485">
            <w:pPr>
              <w:spacing w:before="100" w:after="100" w:line="480" w:lineRule="auto"/>
              <w:ind w:right="100"/>
              <w:rPr>
                <w:rFonts w:ascii="Times New Roman" w:eastAsia="Arial" w:hAnsi="Times New Roman" w:cs="Times New Roman"/>
                <w:bCs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  <w:t xml:space="preserve">Fever </w:t>
            </w: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n (%)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47E4B6" w14:textId="2A44B0DB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339 (86.5)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1DF156" w14:textId="149DCB96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288 (89.2)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C03433" w14:textId="44042AEE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51 (73.9)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9F7F10" w14:textId="53AC2220" w:rsidR="00073DCE" w:rsidRPr="002219D5" w:rsidRDefault="00C428F1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iCs/>
                <w:sz w:val="22"/>
                <w:szCs w:val="22"/>
              </w:rPr>
            </w:pPr>
            <w:r w:rsidRPr="002219D5">
              <w:rPr>
                <w:rFonts w:ascii="Times New Roman" w:hAnsi="Times New Roman" w:cs="Times New Roman"/>
                <w:b/>
                <w:bCs/>
                <w:iCs/>
                <w:sz w:val="22"/>
                <w:szCs w:val="22"/>
              </w:rPr>
              <w:t>0.002</w:t>
            </w:r>
          </w:p>
        </w:tc>
      </w:tr>
      <w:tr w:rsidR="00073DCE" w:rsidRPr="002219D5" w14:paraId="7762BBBC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5ECA72" w14:textId="28C76DE6" w:rsidR="00073DCE" w:rsidRPr="002219D5" w:rsidRDefault="00073DCE" w:rsidP="001E1485">
            <w:pPr>
              <w:spacing w:before="100" w:after="100" w:line="480" w:lineRule="auto"/>
              <w:ind w:right="100"/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  <w:t>Cough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8969FB" w14:textId="284184EC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312 (79.6)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B391B0" w14:textId="0497EEFF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270 (83.6)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E8B5B3" w14:textId="7F04B03D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42 (60.9)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8F66AC" w14:textId="70009CE6" w:rsidR="00073DCE" w:rsidRPr="002219D5" w:rsidRDefault="00C428F1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hAnsi="Times New Roman" w:cs="Times New Roman"/>
                <w:b/>
                <w:bCs/>
                <w:iCs/>
                <w:sz w:val="22"/>
                <w:szCs w:val="22"/>
              </w:rPr>
              <w:t>&lt;0.001</w:t>
            </w:r>
          </w:p>
        </w:tc>
      </w:tr>
      <w:tr w:rsidR="00073DCE" w:rsidRPr="002219D5" w14:paraId="15482899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146C3C" w14:textId="34B01300" w:rsidR="00073DCE" w:rsidRPr="002219D5" w:rsidRDefault="00073DCE" w:rsidP="001E1485">
            <w:pPr>
              <w:spacing w:before="100" w:after="100" w:line="480" w:lineRule="auto"/>
              <w:ind w:right="100"/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  <w:t>Dyspnea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89112A" w14:textId="61D5BCB7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309/391 (79.0)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644A28" w14:textId="53B85446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255/322 (79.2)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7DA876" w14:textId="390E28B6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54 (78.3)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B49F17" w14:textId="32F44EBC" w:rsidR="00073DCE" w:rsidRPr="002219D5" w:rsidRDefault="00422532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hAnsi="Times New Roman" w:cs="Times New Roman"/>
                <w:iCs/>
                <w:sz w:val="22"/>
                <w:szCs w:val="22"/>
              </w:rPr>
              <w:t>0.871</w:t>
            </w:r>
          </w:p>
        </w:tc>
      </w:tr>
      <w:tr w:rsidR="00073DCE" w:rsidRPr="002219D5" w14:paraId="709AC832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F814D6" w14:textId="672EA67D" w:rsidR="00073DCE" w:rsidRPr="002219D5" w:rsidRDefault="00073DCE" w:rsidP="001E1485">
            <w:pPr>
              <w:spacing w:before="100" w:after="100" w:line="480" w:lineRule="auto"/>
              <w:ind w:right="100"/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  <w:t>Myalgia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441760" w14:textId="03B5ED25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238 (60.7)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41C293" w14:textId="6185DEA4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206 (63.8)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D24F40" w14:textId="01835C08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32 (46.4)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373FE3" w14:textId="069294F0" w:rsidR="00073DCE" w:rsidRPr="002219D5" w:rsidRDefault="00422532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iCs/>
                <w:sz w:val="22"/>
                <w:szCs w:val="22"/>
              </w:rPr>
            </w:pPr>
            <w:r w:rsidRPr="002219D5">
              <w:rPr>
                <w:rFonts w:ascii="Times New Roman" w:hAnsi="Times New Roman" w:cs="Times New Roman"/>
                <w:b/>
                <w:bCs/>
                <w:iCs/>
                <w:sz w:val="22"/>
                <w:szCs w:val="22"/>
              </w:rPr>
              <w:t>0.010</w:t>
            </w:r>
          </w:p>
        </w:tc>
      </w:tr>
      <w:tr w:rsidR="00073DCE" w:rsidRPr="002219D5" w14:paraId="0D274E92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B96FE5" w14:textId="33EDC423" w:rsidR="00073DCE" w:rsidRPr="002219D5" w:rsidRDefault="00073DCE" w:rsidP="001E1485">
            <w:pPr>
              <w:spacing w:before="100" w:after="100" w:line="480" w:lineRule="auto"/>
              <w:ind w:right="100"/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  <w:t>Arthralgia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0679D5" w14:textId="438A38D9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228 (58.2)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7CD1D2" w14:textId="67BB11EB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199 (61.6)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8A3F48" w14:textId="4B86EBDD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29 (42.0)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AA6666" w14:textId="56BA13A5" w:rsidR="00073DCE" w:rsidRPr="002219D5" w:rsidRDefault="00C861AA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iCs/>
                <w:sz w:val="22"/>
                <w:szCs w:val="22"/>
              </w:rPr>
            </w:pPr>
            <w:r w:rsidRPr="002219D5">
              <w:rPr>
                <w:rFonts w:ascii="Times New Roman" w:hAnsi="Times New Roman" w:cs="Times New Roman"/>
                <w:b/>
                <w:bCs/>
                <w:iCs/>
                <w:sz w:val="22"/>
                <w:szCs w:val="22"/>
              </w:rPr>
              <w:t>0.003</w:t>
            </w:r>
          </w:p>
        </w:tc>
      </w:tr>
      <w:tr w:rsidR="00073DCE" w:rsidRPr="002219D5" w14:paraId="39590EAA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2842AE" w14:textId="70EC4AED" w:rsidR="00073DCE" w:rsidRPr="002219D5" w:rsidRDefault="00073DCE" w:rsidP="001E1485">
            <w:pPr>
              <w:spacing w:before="100" w:after="100" w:line="480" w:lineRule="auto"/>
              <w:ind w:right="100"/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  <w:t>Headache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92FFD0" w14:textId="74951085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206 (52.6)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6CB49E" w14:textId="0EAB4422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183 (56.7)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59D403" w14:textId="0D11B09B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23 (33.3)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273CEC" w14:textId="2C4AFFF2" w:rsidR="00073DCE" w:rsidRPr="002219D5" w:rsidRDefault="00C861AA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iCs/>
                <w:sz w:val="22"/>
                <w:szCs w:val="22"/>
              </w:rPr>
            </w:pPr>
            <w:r w:rsidRPr="002219D5">
              <w:rPr>
                <w:rFonts w:ascii="Times New Roman" w:hAnsi="Times New Roman" w:cs="Times New Roman"/>
                <w:b/>
                <w:bCs/>
                <w:iCs/>
                <w:sz w:val="22"/>
                <w:szCs w:val="22"/>
              </w:rPr>
              <w:t>0.001</w:t>
            </w:r>
          </w:p>
        </w:tc>
      </w:tr>
      <w:tr w:rsidR="00073DCE" w:rsidRPr="002219D5" w14:paraId="40BA2375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3BB558" w14:textId="086FA37B" w:rsidR="00073DCE" w:rsidRPr="002219D5" w:rsidRDefault="00073DCE" w:rsidP="001E1485">
            <w:pPr>
              <w:spacing w:before="100" w:after="100" w:line="480" w:lineRule="auto"/>
              <w:ind w:right="100"/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  <w:t>Deterioration of general condition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A8DBD1" w14:textId="3DDF527E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167 (42.6)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05BB83" w14:textId="5B618512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157 (48.6)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F78195" w14:textId="7055A160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10 (14.5)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3307AD" w14:textId="228AA881" w:rsidR="00073DCE" w:rsidRPr="002219D5" w:rsidRDefault="00C861AA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hAnsi="Times New Roman" w:cs="Times New Roman"/>
                <w:b/>
                <w:bCs/>
                <w:iCs/>
                <w:sz w:val="22"/>
                <w:szCs w:val="22"/>
              </w:rPr>
              <w:t>&lt;0.001</w:t>
            </w:r>
          </w:p>
        </w:tc>
      </w:tr>
      <w:tr w:rsidR="00073DCE" w:rsidRPr="002219D5" w14:paraId="2810D9C3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C11F29" w14:textId="6D098A58" w:rsidR="00073DCE" w:rsidRPr="002219D5" w:rsidRDefault="00073DCE" w:rsidP="001E1485">
            <w:pPr>
              <w:spacing w:before="100" w:after="100" w:line="480" w:lineRule="auto"/>
              <w:ind w:right="100"/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  <w:t>Chest pain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D53A8A" w14:textId="758644AB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115 (29.3)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33A763" w14:textId="473AF0A2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112 (34.7)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A93FFC" w14:textId="0DA23E77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3 (4.3)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0850CF" w14:textId="3C6F1C54" w:rsidR="00073DCE" w:rsidRPr="002219D5" w:rsidRDefault="00C861AA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hAnsi="Times New Roman" w:cs="Times New Roman"/>
                <w:b/>
                <w:bCs/>
                <w:iCs/>
                <w:sz w:val="22"/>
                <w:szCs w:val="22"/>
              </w:rPr>
              <w:t>&lt;0.001</w:t>
            </w:r>
          </w:p>
        </w:tc>
      </w:tr>
      <w:tr w:rsidR="00073DCE" w:rsidRPr="002219D5" w14:paraId="4FA93AA2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5B47B2" w14:textId="2835E68E" w:rsidR="00073DCE" w:rsidRPr="002219D5" w:rsidRDefault="00073DCE" w:rsidP="001E1485">
            <w:pPr>
              <w:spacing w:before="100" w:after="100" w:line="480" w:lineRule="auto"/>
              <w:ind w:right="100"/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  <w:t>Diarrhea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DA427A" w14:textId="36DAA8AF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87 (22.2)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353D81" w14:textId="3B2E62AD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79 (24.5)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854904" w14:textId="3D8F10CB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8 (11.6)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4EFF68" w14:textId="5239CA94" w:rsidR="00073DCE" w:rsidRPr="002219D5" w:rsidRDefault="00C861AA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iCs/>
                <w:sz w:val="22"/>
                <w:szCs w:val="22"/>
              </w:rPr>
            </w:pPr>
            <w:r w:rsidRPr="002219D5">
              <w:rPr>
                <w:rFonts w:ascii="Times New Roman" w:hAnsi="Times New Roman" w:cs="Times New Roman"/>
                <w:b/>
                <w:bCs/>
                <w:iCs/>
                <w:sz w:val="22"/>
                <w:szCs w:val="22"/>
              </w:rPr>
              <w:t>0.024</w:t>
            </w:r>
          </w:p>
        </w:tc>
      </w:tr>
      <w:tr w:rsidR="00073DCE" w:rsidRPr="002219D5" w14:paraId="325AD473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76DC1F" w14:textId="6C3CA300" w:rsidR="00073DCE" w:rsidRPr="002219D5" w:rsidRDefault="00073DCE" w:rsidP="001E1485">
            <w:pPr>
              <w:spacing w:before="100" w:after="100" w:line="480" w:lineRule="auto"/>
              <w:ind w:right="100"/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  <w:t>Odynophagia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E77F1B" w14:textId="6D4634BA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87 (22.2)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041397" w14:textId="7D8C48EE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83 (25.7)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704718" w14:textId="4B53C09E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4 (5.8)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64493F" w14:textId="16FC12CB" w:rsidR="00073DCE" w:rsidRPr="002219D5" w:rsidRDefault="00C861AA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hAnsi="Times New Roman" w:cs="Times New Roman"/>
                <w:b/>
                <w:bCs/>
                <w:iCs/>
                <w:sz w:val="22"/>
                <w:szCs w:val="22"/>
              </w:rPr>
              <w:t>&lt;0.001</w:t>
            </w:r>
          </w:p>
        </w:tc>
      </w:tr>
      <w:tr w:rsidR="00073DCE" w:rsidRPr="002219D5" w14:paraId="1951EAED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C9E876" w14:textId="35540A8D" w:rsidR="00073DCE" w:rsidRPr="002219D5" w:rsidRDefault="00073DCE" w:rsidP="001E1485">
            <w:pPr>
              <w:spacing w:before="100" w:after="100" w:line="480" w:lineRule="auto"/>
              <w:ind w:right="100"/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  <w:lastRenderedPageBreak/>
              <w:t>Irritability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E7CE29" w14:textId="47B62FFF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81 (20.7)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DCC5D3" w14:textId="09D6DA9C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81 (25.1)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9DFBB4" w14:textId="202B3B33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0 (0.0)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CE103E" w14:textId="5F69C338" w:rsidR="00073DCE" w:rsidRPr="002219D5" w:rsidRDefault="00C861AA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hAnsi="Times New Roman" w:cs="Times New Roman"/>
                <w:b/>
                <w:bCs/>
                <w:iCs/>
                <w:sz w:val="22"/>
                <w:szCs w:val="22"/>
              </w:rPr>
              <w:t>&lt;0.001</w:t>
            </w:r>
          </w:p>
        </w:tc>
      </w:tr>
      <w:tr w:rsidR="00073DCE" w:rsidRPr="002219D5" w14:paraId="306AB314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D84652" w14:textId="0F2EBE0E" w:rsidR="00073DCE" w:rsidRPr="002219D5" w:rsidRDefault="00073DCE" w:rsidP="001E1485">
            <w:pPr>
              <w:spacing w:before="100" w:after="100" w:line="480" w:lineRule="auto"/>
              <w:ind w:right="100"/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  <w:t>Malaise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0E90E2" w14:textId="0F3DDACF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83 (21.2)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D8EBF6" w14:textId="128D47CD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64 (19.8)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E0DA87" w14:textId="2C3172CC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19 (27.5)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2C37EF" w14:textId="72E359A7" w:rsidR="00073DCE" w:rsidRPr="002219D5" w:rsidRDefault="00370E1F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hAnsi="Times New Roman" w:cs="Times New Roman"/>
                <w:iCs/>
                <w:sz w:val="22"/>
                <w:szCs w:val="22"/>
              </w:rPr>
              <w:t>0.193</w:t>
            </w:r>
          </w:p>
        </w:tc>
      </w:tr>
      <w:tr w:rsidR="00073DCE" w:rsidRPr="002219D5" w14:paraId="716A5B49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DC6C8C" w14:textId="5A5AED8A" w:rsidR="00073DCE" w:rsidRPr="002219D5" w:rsidRDefault="00073DCE" w:rsidP="001E1485">
            <w:pPr>
              <w:spacing w:before="100" w:after="100" w:line="480" w:lineRule="auto"/>
              <w:ind w:right="100"/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  <w:t>Rhinorrhea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3D0E28" w14:textId="6080F7D6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70 (17.9)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54B919" w14:textId="51082EA1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65 (20.1)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4DC022" w14:textId="2D5FC241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5 (7.2)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D0C033" w14:textId="298315F4" w:rsidR="00073DCE" w:rsidRPr="002219D5" w:rsidRDefault="00370E1F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iCs/>
                <w:sz w:val="22"/>
                <w:szCs w:val="22"/>
              </w:rPr>
            </w:pPr>
            <w:r w:rsidRPr="002219D5">
              <w:rPr>
                <w:rFonts w:ascii="Times New Roman" w:hAnsi="Times New Roman" w:cs="Times New Roman"/>
                <w:b/>
                <w:bCs/>
                <w:iCs/>
                <w:sz w:val="22"/>
                <w:szCs w:val="22"/>
              </w:rPr>
              <w:t>0.009</w:t>
            </w:r>
          </w:p>
        </w:tc>
      </w:tr>
      <w:tr w:rsidR="00073DCE" w:rsidRPr="002219D5" w14:paraId="6EEBB8CA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906EE6" w14:textId="535874CE" w:rsidR="00073DCE" w:rsidRPr="002219D5" w:rsidRDefault="00073DCE" w:rsidP="001E1485">
            <w:pPr>
              <w:spacing w:before="100" w:after="100" w:line="480" w:lineRule="auto"/>
              <w:ind w:right="100"/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  <w:t>Dysgeusia/Ageusia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FB4106" w14:textId="0385DE1B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46/391 (11.8)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FA6A5A" w14:textId="41F1C84E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44/322 (13.7)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CF0378" w14:textId="59A876AB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2 (2.9)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C4E756" w14:textId="003F8AB2" w:rsidR="00073DCE" w:rsidRPr="002219D5" w:rsidRDefault="00B24CB2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iCs/>
                <w:sz w:val="22"/>
                <w:szCs w:val="22"/>
              </w:rPr>
            </w:pPr>
            <w:r w:rsidRPr="002219D5">
              <w:rPr>
                <w:rFonts w:ascii="Times New Roman" w:hAnsi="Times New Roman" w:cs="Times New Roman"/>
                <w:b/>
                <w:bCs/>
                <w:iCs/>
                <w:sz w:val="22"/>
                <w:szCs w:val="22"/>
              </w:rPr>
              <w:t>0.012</w:t>
            </w:r>
          </w:p>
        </w:tc>
      </w:tr>
      <w:tr w:rsidR="00073DCE" w:rsidRPr="002219D5" w14:paraId="5E6071B3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D141EC" w14:textId="50693DA6" w:rsidR="00073DCE" w:rsidRPr="002219D5" w:rsidRDefault="00073DCE" w:rsidP="001E1485">
            <w:pPr>
              <w:spacing w:before="100" w:after="100" w:line="480" w:lineRule="auto"/>
              <w:ind w:right="100"/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  <w:t>Anosmia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DAD732" w14:textId="706EEC48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46 (11.7)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7E788C" w14:textId="739E2ECD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43 (13.3)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E37576" w14:textId="7F220BE7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3 (4.3)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1E3191" w14:textId="486BB01C" w:rsidR="00073DCE" w:rsidRPr="002219D5" w:rsidRDefault="00B24CB2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iCs/>
                <w:sz w:val="22"/>
                <w:szCs w:val="22"/>
              </w:rPr>
            </w:pPr>
            <w:r w:rsidRPr="002219D5">
              <w:rPr>
                <w:rFonts w:ascii="Times New Roman" w:hAnsi="Times New Roman" w:cs="Times New Roman"/>
                <w:b/>
                <w:bCs/>
                <w:iCs/>
                <w:sz w:val="22"/>
                <w:szCs w:val="22"/>
              </w:rPr>
              <w:t>0.038</w:t>
            </w:r>
          </w:p>
        </w:tc>
      </w:tr>
      <w:tr w:rsidR="00073DCE" w:rsidRPr="002219D5" w14:paraId="0548140A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8DEF7F" w14:textId="5327EC04" w:rsidR="00073DCE" w:rsidRPr="002219D5" w:rsidRDefault="00073DCE" w:rsidP="001E1485">
            <w:pPr>
              <w:spacing w:before="100" w:after="100" w:line="480" w:lineRule="auto"/>
              <w:ind w:right="100"/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  <w:t>Polypnea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29D0A1" w14:textId="602C6628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46 (11.7)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355CC6" w14:textId="16765FD8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43 (13.3)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34D8D1" w14:textId="356F22CD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3 (4.3)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6EAF4D" w14:textId="1C3F05DA" w:rsidR="00073DCE" w:rsidRPr="002219D5" w:rsidRDefault="00B3257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iCs/>
                <w:sz w:val="22"/>
                <w:szCs w:val="22"/>
              </w:rPr>
            </w:pPr>
            <w:r w:rsidRPr="002219D5">
              <w:rPr>
                <w:rFonts w:ascii="Times New Roman" w:hAnsi="Times New Roman" w:cs="Times New Roman"/>
                <w:b/>
                <w:bCs/>
                <w:iCs/>
                <w:sz w:val="22"/>
                <w:szCs w:val="22"/>
              </w:rPr>
              <w:t>0.038</w:t>
            </w:r>
          </w:p>
        </w:tc>
      </w:tr>
      <w:tr w:rsidR="00073DCE" w:rsidRPr="002219D5" w14:paraId="03A54DEC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DCC720" w14:textId="45D5E725" w:rsidR="00073DCE" w:rsidRPr="002219D5" w:rsidRDefault="00073DCE" w:rsidP="001E1485">
            <w:pPr>
              <w:spacing w:before="100" w:after="100" w:line="480" w:lineRule="auto"/>
              <w:ind w:right="100"/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  <w:t>Abdominal pain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D0043E" w14:textId="3BE8F35D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35 (8.9)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3FB4C2" w14:textId="56478E33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31 (9.6)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066899" w14:textId="4DB2C4BA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4 (5.8)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E75B45" w14:textId="15BCDC29" w:rsidR="00073DCE" w:rsidRPr="002219D5" w:rsidRDefault="00B3257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hAnsi="Times New Roman" w:cs="Times New Roman"/>
                <w:iCs/>
                <w:sz w:val="22"/>
                <w:szCs w:val="22"/>
              </w:rPr>
              <w:t>0.484</w:t>
            </w:r>
          </w:p>
        </w:tc>
      </w:tr>
      <w:tr w:rsidR="00073DCE" w:rsidRPr="002219D5" w14:paraId="28B9CCD2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3FCDEA" w14:textId="71D47AD1" w:rsidR="00073DCE" w:rsidRPr="002219D5" w:rsidRDefault="00073DCE" w:rsidP="001E1485">
            <w:pPr>
              <w:spacing w:before="100" w:after="100" w:line="480" w:lineRule="auto"/>
              <w:ind w:right="100"/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  <w:t>Cyanosis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CB7A9F" w14:textId="2257E746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18 (4.6)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2C2631" w14:textId="1227253A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18 (5.6)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C1E62A" w14:textId="3FC36068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0 (0.0)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A7B439" w14:textId="2FD19E58" w:rsidR="00073DCE" w:rsidRPr="002219D5" w:rsidRDefault="006668B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hAnsi="Times New Roman" w:cs="Times New Roman"/>
                <w:iCs/>
                <w:sz w:val="22"/>
                <w:szCs w:val="22"/>
              </w:rPr>
              <w:t>0.052</w:t>
            </w:r>
          </w:p>
        </w:tc>
      </w:tr>
      <w:tr w:rsidR="00073DCE" w:rsidRPr="002219D5" w14:paraId="5934DA0C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BB241A" w14:textId="2C43E571" w:rsidR="00073DCE" w:rsidRPr="002219D5" w:rsidRDefault="00073DCE" w:rsidP="001E1485">
            <w:pPr>
              <w:spacing w:before="100" w:after="100" w:line="480" w:lineRule="auto"/>
              <w:ind w:right="100"/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</w:pPr>
            <w:proofErr w:type="spellStart"/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  <w:t>Hiporexia</w:t>
            </w:r>
            <w:proofErr w:type="spellEnd"/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64C08E" w14:textId="43C5EA9B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14 (3.6)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3BC986" w14:textId="02CBEEBA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13 (4.0)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AEED87" w14:textId="1BB4F2E0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1 (1.4)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DB1155" w14:textId="6DF75149" w:rsidR="00073DCE" w:rsidRPr="002219D5" w:rsidRDefault="006668B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hAnsi="Times New Roman" w:cs="Times New Roman"/>
                <w:iCs/>
                <w:sz w:val="22"/>
                <w:szCs w:val="22"/>
              </w:rPr>
              <w:t>0.480</w:t>
            </w:r>
          </w:p>
        </w:tc>
      </w:tr>
      <w:tr w:rsidR="00073DCE" w:rsidRPr="002219D5" w14:paraId="32598FC2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25A024" w14:textId="63F4C0CB" w:rsidR="00073DCE" w:rsidRPr="002219D5" w:rsidRDefault="00073DCE" w:rsidP="001E1485">
            <w:pPr>
              <w:spacing w:before="100" w:after="100" w:line="480" w:lineRule="auto"/>
              <w:ind w:right="100"/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  <w:t>Vomit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7D34A6" w14:textId="6763CB5C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12 (3.1)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599C01" w14:textId="64920213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8 (2.5)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C27AD4" w14:textId="40EF7A6D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4 (5.8)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EECDCA" w14:textId="70A0A4CC" w:rsidR="00073DCE" w:rsidRPr="002219D5" w:rsidRDefault="006668B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hAnsi="Times New Roman" w:cs="Times New Roman"/>
                <w:iCs/>
                <w:sz w:val="22"/>
                <w:szCs w:val="22"/>
              </w:rPr>
              <w:t>0.237</w:t>
            </w:r>
          </w:p>
        </w:tc>
      </w:tr>
      <w:tr w:rsidR="00073DCE" w:rsidRPr="002219D5" w14:paraId="415F8A28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122BAA" w14:textId="4BE77F93" w:rsidR="00073DCE" w:rsidRPr="002219D5" w:rsidRDefault="00073DCE" w:rsidP="001E1485">
            <w:pPr>
              <w:spacing w:before="100" w:after="100" w:line="480" w:lineRule="auto"/>
              <w:ind w:right="100"/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  <w:t>Nausea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21E0D8" w14:textId="0B1601D9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10 (2.6)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BB67E8" w14:textId="50668F0F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6 (1.9)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8DF3EB" w14:textId="16FBAC2F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4 (5.8)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D34089" w14:textId="4802D76D" w:rsidR="00073DCE" w:rsidRPr="002219D5" w:rsidRDefault="006668B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hAnsi="Times New Roman" w:cs="Times New Roman"/>
                <w:iCs/>
                <w:sz w:val="22"/>
                <w:szCs w:val="22"/>
              </w:rPr>
              <w:t>0.080</w:t>
            </w:r>
          </w:p>
        </w:tc>
      </w:tr>
      <w:tr w:rsidR="00073DCE" w:rsidRPr="002219D5" w14:paraId="21C541B1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41F56A" w14:textId="29F50A16" w:rsidR="00073DCE" w:rsidRPr="002219D5" w:rsidRDefault="00073DCE" w:rsidP="001E1485">
            <w:pPr>
              <w:spacing w:before="100" w:after="100" w:line="480" w:lineRule="auto"/>
              <w:ind w:right="100"/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  <w:t>Dizziness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70BF71" w14:textId="6D41056E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9 (2.3)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6D4D62" w14:textId="098B2278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9 (2.8)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3E81B1" w14:textId="0EB8D225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0 (0.0)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023C04" w14:textId="7631BF25" w:rsidR="00073DCE" w:rsidRPr="002219D5" w:rsidRDefault="006668B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hAnsi="Times New Roman" w:cs="Times New Roman"/>
                <w:iCs/>
                <w:sz w:val="22"/>
                <w:szCs w:val="22"/>
              </w:rPr>
              <w:t>0.370</w:t>
            </w:r>
          </w:p>
        </w:tc>
      </w:tr>
      <w:tr w:rsidR="00073DCE" w:rsidRPr="002219D5" w14:paraId="5315091F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2C44FF" w14:textId="2613DD95" w:rsidR="00073DCE" w:rsidRPr="002219D5" w:rsidRDefault="00073DCE" w:rsidP="001E1485">
            <w:pPr>
              <w:spacing w:before="100" w:after="100" w:line="480" w:lineRule="auto"/>
              <w:ind w:right="100"/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  <w:t>Precord</w:t>
            </w:r>
            <w:r w:rsidR="00F24903" w:rsidRPr="002219D5"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  <w:t>i</w:t>
            </w: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  <w:t>al</w:t>
            </w:r>
            <w:r w:rsidR="00F24903" w:rsidRPr="002219D5"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  <w:t xml:space="preserve"> pain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5FC202" w14:textId="14F391C0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6 (1.5)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A27242" w14:textId="39B61E46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6 (1.9)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063C46" w14:textId="5889F5C1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0 (0.0)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430B4B" w14:textId="040741EA" w:rsidR="00073DCE" w:rsidRPr="002219D5" w:rsidRDefault="006668B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hAnsi="Times New Roman" w:cs="Times New Roman"/>
                <w:iCs/>
                <w:sz w:val="22"/>
                <w:szCs w:val="22"/>
              </w:rPr>
              <w:t>0.596</w:t>
            </w:r>
          </w:p>
        </w:tc>
      </w:tr>
      <w:tr w:rsidR="00073DCE" w:rsidRPr="002219D5" w14:paraId="6A8C3F0D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21DD11" w14:textId="72C27FD0" w:rsidR="00073DCE" w:rsidRPr="002219D5" w:rsidRDefault="00073DCE" w:rsidP="001E1485">
            <w:pPr>
              <w:spacing w:before="100" w:after="100" w:line="480" w:lineRule="auto"/>
              <w:ind w:right="100"/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  <w:t>Diabetes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2AC964" w14:textId="2208199F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157 (40.1)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7CD0AD" w14:textId="1AB4449D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128 (39.6)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5E6467" w14:textId="57A89AF9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29 (42.0)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3E77F2" w14:textId="5C761D68" w:rsidR="00073DCE" w:rsidRPr="002219D5" w:rsidRDefault="006668B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hAnsi="Times New Roman" w:cs="Times New Roman"/>
                <w:iCs/>
                <w:sz w:val="22"/>
                <w:szCs w:val="22"/>
              </w:rPr>
              <w:t>0.787</w:t>
            </w:r>
          </w:p>
        </w:tc>
      </w:tr>
      <w:tr w:rsidR="00073DCE" w:rsidRPr="002219D5" w14:paraId="5B9799C9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C059F0" w14:textId="3A4BC09B" w:rsidR="00073DCE" w:rsidRPr="002219D5" w:rsidRDefault="00073DCE" w:rsidP="001E1485">
            <w:pPr>
              <w:spacing w:before="100" w:after="100" w:line="480" w:lineRule="auto"/>
              <w:ind w:right="100"/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  <w:t>Hypertension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472E0B" w14:textId="2BCB9AD1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161 (41.1)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BE3E60" w14:textId="10B90511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134 (41.5)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6BD5BE" w14:textId="23246FD3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27 (39.1)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F3D74E" w14:textId="19A86A88" w:rsidR="00073DCE" w:rsidRPr="002219D5" w:rsidRDefault="006668B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hAnsi="Times New Roman" w:cs="Times New Roman"/>
                <w:iCs/>
                <w:sz w:val="22"/>
                <w:szCs w:val="22"/>
              </w:rPr>
              <w:t>0.788</w:t>
            </w:r>
          </w:p>
        </w:tc>
      </w:tr>
      <w:tr w:rsidR="00073DCE" w:rsidRPr="002219D5" w14:paraId="3E7617D9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E5A24F" w14:textId="78F7CB28" w:rsidR="00073DCE" w:rsidRPr="002219D5" w:rsidRDefault="00F24903" w:rsidP="001E1485">
            <w:pPr>
              <w:spacing w:before="100" w:after="100" w:line="480" w:lineRule="auto"/>
              <w:ind w:right="100"/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  <w:t>Chronical kidney disease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90B086" w14:textId="3CFF044A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30 (7.7)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D10063" w14:textId="25042256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24 (7.4)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08AB89" w14:textId="5FB45454" w:rsidR="00073DCE" w:rsidRPr="002219D5" w:rsidRDefault="00073DCE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6 (8.7)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A96AE1" w14:textId="506E4364" w:rsidR="00073DCE" w:rsidRPr="002219D5" w:rsidRDefault="006668B9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hAnsi="Times New Roman" w:cs="Times New Roman"/>
                <w:iCs/>
                <w:sz w:val="22"/>
                <w:szCs w:val="22"/>
              </w:rPr>
              <w:t>0.802</w:t>
            </w:r>
          </w:p>
        </w:tc>
      </w:tr>
      <w:tr w:rsidR="00A36180" w:rsidRPr="002219D5" w14:paraId="6F816017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18944D" w14:textId="5FE813F1" w:rsidR="00A36180" w:rsidRPr="002219D5" w:rsidRDefault="00A36180" w:rsidP="001E1485">
            <w:pPr>
              <w:spacing w:before="100" w:after="100" w:line="480" w:lineRule="auto"/>
              <w:ind w:right="100"/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  <w:lastRenderedPageBreak/>
              <w:t>Cardiovascular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FE3CA4" w14:textId="6551F311" w:rsidR="00A36180" w:rsidRPr="002219D5" w:rsidRDefault="00A36180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14 (3.6)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694449" w14:textId="13E6D04F" w:rsidR="00A36180" w:rsidRPr="002219D5" w:rsidRDefault="00A36180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13 (4.0)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6D5CCB" w14:textId="18D22737" w:rsidR="00A36180" w:rsidRPr="002219D5" w:rsidRDefault="00A36180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1 (1.4)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8D9B08" w14:textId="2FBD1FC4" w:rsidR="00A36180" w:rsidRPr="002219D5" w:rsidRDefault="00A36180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hAnsi="Times New Roman" w:cs="Times New Roman"/>
                <w:iCs/>
                <w:sz w:val="22"/>
                <w:szCs w:val="22"/>
              </w:rPr>
              <w:t>0.480</w:t>
            </w:r>
          </w:p>
        </w:tc>
      </w:tr>
      <w:tr w:rsidR="00A36180" w:rsidRPr="002219D5" w14:paraId="0508EF52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96C901" w14:textId="12242D9C" w:rsidR="00A36180" w:rsidRPr="002219D5" w:rsidRDefault="00A36180" w:rsidP="001E1485">
            <w:pPr>
              <w:spacing w:before="100" w:after="100" w:line="480" w:lineRule="auto"/>
              <w:ind w:right="100"/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  <w:t>Asthma/COPD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A9F83E" w14:textId="10F680B5" w:rsidR="00A36180" w:rsidRPr="002219D5" w:rsidRDefault="00A36180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14 (3.6)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A523EF" w14:textId="5BB45AB9" w:rsidR="00A36180" w:rsidRPr="002219D5" w:rsidRDefault="00A36180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10 (3.1)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60779E" w14:textId="3109432D" w:rsidR="00A36180" w:rsidRPr="002219D5" w:rsidRDefault="00A36180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 xml:space="preserve"> 4 (5.8)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D9C289" w14:textId="4B62D244" w:rsidR="00A36180" w:rsidRPr="002219D5" w:rsidRDefault="00A36180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hAnsi="Times New Roman" w:cs="Times New Roman"/>
                <w:iCs/>
                <w:sz w:val="22"/>
                <w:szCs w:val="22"/>
              </w:rPr>
              <w:t>0.283</w:t>
            </w:r>
          </w:p>
        </w:tc>
      </w:tr>
      <w:tr w:rsidR="00A36180" w:rsidRPr="002219D5" w14:paraId="2B069EB3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C5FA81" w14:textId="048DE076" w:rsidR="00A36180" w:rsidRPr="002219D5" w:rsidRDefault="00A36180" w:rsidP="001E1485">
            <w:pPr>
              <w:spacing w:before="100" w:after="100" w:line="480" w:lineRule="auto"/>
              <w:ind w:right="100"/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  <w:t>Neurological diseases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27F52A" w14:textId="053C1AC0" w:rsidR="00A36180" w:rsidRPr="002219D5" w:rsidRDefault="00A36180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11 (2.8)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F51EFA" w14:textId="564F904E" w:rsidR="00A36180" w:rsidRPr="002219D5" w:rsidRDefault="00A36180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9 (2.8)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B24B0A" w14:textId="6E11C24D" w:rsidR="00A36180" w:rsidRPr="002219D5" w:rsidRDefault="00A36180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2 (2.9)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F59FF7" w14:textId="0EC18A43" w:rsidR="00A36180" w:rsidRPr="002219D5" w:rsidRDefault="00A36180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hAnsi="Times New Roman" w:cs="Times New Roman"/>
                <w:iCs/>
                <w:sz w:val="22"/>
                <w:szCs w:val="22"/>
              </w:rPr>
              <w:t xml:space="preserve">  1</w:t>
            </w:r>
          </w:p>
        </w:tc>
      </w:tr>
      <w:tr w:rsidR="00A36180" w:rsidRPr="002219D5" w14:paraId="7347D6DD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C292A5" w14:textId="7DC03231" w:rsidR="00A36180" w:rsidRPr="002219D5" w:rsidRDefault="00A36180" w:rsidP="001E1485">
            <w:pPr>
              <w:spacing w:before="100" w:after="100" w:line="480" w:lineRule="auto"/>
              <w:ind w:right="100"/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  <w:t>Cancer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80844E" w14:textId="7B7D8DD6" w:rsidR="00A36180" w:rsidRPr="002219D5" w:rsidRDefault="00A36180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8 (2.0)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607F4D" w14:textId="4C7A2DAF" w:rsidR="00A36180" w:rsidRPr="002219D5" w:rsidRDefault="00A36180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7 (2.2)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007F8A" w14:textId="30ED3193" w:rsidR="00A36180" w:rsidRPr="002219D5" w:rsidRDefault="00A36180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1 (1.4)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29D7C8" w14:textId="7175F938" w:rsidR="00A36180" w:rsidRPr="002219D5" w:rsidRDefault="009C022C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hAnsi="Times New Roman" w:cs="Times New Roman"/>
                <w:iCs/>
                <w:sz w:val="22"/>
                <w:szCs w:val="22"/>
              </w:rPr>
              <w:t>1</w:t>
            </w:r>
          </w:p>
        </w:tc>
      </w:tr>
      <w:tr w:rsidR="003D4375" w:rsidRPr="002219D5" w14:paraId="2C65ED76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A90179" w14:textId="7A150F75" w:rsidR="003D4375" w:rsidRPr="002219D5" w:rsidRDefault="003D4375" w:rsidP="001E1485">
            <w:pPr>
              <w:spacing w:before="100" w:after="100" w:line="480" w:lineRule="auto"/>
              <w:ind w:right="100"/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  <w:t>Ceftriaxone (CFT)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AA593F" w14:textId="14FEF4AA" w:rsidR="003D4375" w:rsidRPr="002219D5" w:rsidRDefault="003D4375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280/381 (73.5)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2E9B02" w14:textId="55DCAE60" w:rsidR="003D4375" w:rsidRPr="002219D5" w:rsidRDefault="003D4375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231/312 (74.0)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FD5C64" w14:textId="1B62DE61" w:rsidR="003D4375" w:rsidRPr="002219D5" w:rsidRDefault="003D4375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49/</w:t>
            </w:r>
            <w:r w:rsidR="004166F8"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6</w:t>
            </w: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9 (71.0)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CE38CD" w14:textId="0CA81543" w:rsidR="003D4375" w:rsidRPr="002219D5" w:rsidRDefault="003D4375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hAnsi="Times New Roman" w:cs="Times New Roman"/>
                <w:iCs/>
                <w:sz w:val="22"/>
                <w:szCs w:val="22"/>
              </w:rPr>
              <w:t>0.652</w:t>
            </w:r>
          </w:p>
        </w:tc>
      </w:tr>
      <w:tr w:rsidR="004166F8" w:rsidRPr="002219D5" w14:paraId="01ED9943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E116AB" w14:textId="13FCECA9" w:rsidR="004166F8" w:rsidRPr="002219D5" w:rsidRDefault="004166F8" w:rsidP="001E1485">
            <w:pPr>
              <w:spacing w:before="100" w:after="100" w:line="480" w:lineRule="auto"/>
              <w:ind w:right="100"/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  <w:t>Azithromycin (AZT)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2F68AC" w14:textId="690FCD22" w:rsidR="004166F8" w:rsidRPr="002219D5" w:rsidRDefault="004166F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264/381 (69.3)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CF846D" w14:textId="04ABAC74" w:rsidR="004166F8" w:rsidRPr="002219D5" w:rsidRDefault="004166F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222/312 (71.2)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17F953" w14:textId="0C4F46D0" w:rsidR="004166F8" w:rsidRPr="002219D5" w:rsidRDefault="004166F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49/69 (60.9)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C4DA0B" w14:textId="07DE41B6" w:rsidR="004166F8" w:rsidRPr="002219D5" w:rsidRDefault="004166F8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hAnsi="Times New Roman" w:cs="Times New Roman"/>
                <w:iCs/>
                <w:sz w:val="22"/>
                <w:szCs w:val="22"/>
              </w:rPr>
              <w:t>0.112</w:t>
            </w:r>
          </w:p>
        </w:tc>
      </w:tr>
      <w:tr w:rsidR="006D46EC" w:rsidRPr="002219D5" w14:paraId="15CBC0E4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176520" w14:textId="1E3D84F8" w:rsidR="006D46EC" w:rsidRPr="002219D5" w:rsidRDefault="006D46EC" w:rsidP="001E1485">
            <w:pPr>
              <w:spacing w:before="100" w:after="100" w:line="480" w:lineRule="auto"/>
              <w:ind w:right="100"/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  <w:t>AZT and CFT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8F321F" w14:textId="3922DBFC" w:rsidR="006D46EC" w:rsidRPr="002219D5" w:rsidRDefault="006D46EC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221/381 (58.0)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82C3A0" w14:textId="6CCC77F4" w:rsidR="006D46EC" w:rsidRPr="002219D5" w:rsidRDefault="006D46EC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183/312 (58.7)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97AE56" w14:textId="6CE5482E" w:rsidR="006D46EC" w:rsidRPr="002219D5" w:rsidRDefault="006D46EC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38/69 (55.1)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07F195" w14:textId="4B3CDEAD" w:rsidR="006D46EC" w:rsidRPr="002219D5" w:rsidRDefault="006D46EC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hAnsi="Times New Roman" w:cs="Times New Roman"/>
                <w:iCs/>
                <w:sz w:val="22"/>
                <w:szCs w:val="22"/>
              </w:rPr>
              <w:t>0.593</w:t>
            </w:r>
          </w:p>
        </w:tc>
      </w:tr>
      <w:tr w:rsidR="00CA2A0B" w:rsidRPr="002219D5" w14:paraId="6D4B7138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B6694C" w14:textId="095E2DBD" w:rsidR="00CA2A0B" w:rsidRPr="002219D5" w:rsidRDefault="00CA2A0B" w:rsidP="001E1485">
            <w:pPr>
              <w:spacing w:before="100" w:after="100" w:line="480" w:lineRule="auto"/>
              <w:ind w:right="100"/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  <w:t>Steroid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F25C14" w14:textId="7D0D614E" w:rsidR="00CA2A0B" w:rsidRPr="002219D5" w:rsidRDefault="00CA2A0B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77/381 (20.2)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C35271" w14:textId="4F4C85CD" w:rsidR="00CA2A0B" w:rsidRPr="002219D5" w:rsidRDefault="00CA2A0B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60/312 (19.2)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3E9776" w14:textId="2E65A753" w:rsidR="00CA2A0B" w:rsidRPr="002219D5" w:rsidRDefault="00CA2A0B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17/69 (24.6)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455E9C" w14:textId="31B10131" w:rsidR="00CA2A0B" w:rsidRPr="002219D5" w:rsidRDefault="00CA2A0B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hAnsi="Times New Roman" w:cs="Times New Roman"/>
                <w:iCs/>
                <w:sz w:val="22"/>
                <w:szCs w:val="22"/>
              </w:rPr>
              <w:t>0.322</w:t>
            </w:r>
          </w:p>
        </w:tc>
      </w:tr>
      <w:tr w:rsidR="00CA2A0B" w:rsidRPr="002219D5" w14:paraId="53B2171F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B255E1" w14:textId="2B2699A8" w:rsidR="00CA2A0B" w:rsidRPr="002219D5" w:rsidRDefault="00CA2A0B" w:rsidP="001E1485">
            <w:pPr>
              <w:spacing w:before="100" w:after="100" w:line="480" w:lineRule="auto"/>
              <w:ind w:right="100"/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  <w:t>Other Chronic Condition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95847C" w14:textId="02E18805" w:rsidR="00CA2A0B" w:rsidRPr="002219D5" w:rsidRDefault="00CA2A0B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29 (7.4)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086AAD" w14:textId="73BAF6D8" w:rsidR="00CA2A0B" w:rsidRPr="002219D5" w:rsidRDefault="00CA2A0B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21 (6.5)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F162B0" w14:textId="50F6BE72" w:rsidR="00CA2A0B" w:rsidRPr="002219D5" w:rsidRDefault="00CA2A0B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8 (11.6)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63CCBC" w14:textId="2888F4F1" w:rsidR="00CA2A0B" w:rsidRPr="002219D5" w:rsidRDefault="00CA2A0B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hAnsi="Times New Roman" w:cs="Times New Roman"/>
                <w:iCs/>
                <w:sz w:val="22"/>
                <w:szCs w:val="22"/>
              </w:rPr>
              <w:t>0.201</w:t>
            </w:r>
          </w:p>
        </w:tc>
      </w:tr>
      <w:tr w:rsidR="00CA2A0B" w:rsidRPr="002219D5" w14:paraId="4FEE8BB4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9D32E8" w14:textId="26833E4D" w:rsidR="00CA2A0B" w:rsidRPr="002219D5" w:rsidRDefault="00CA2A0B" w:rsidP="001E1485">
            <w:pPr>
              <w:spacing w:before="100" w:after="100" w:line="480" w:lineRule="auto"/>
              <w:ind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  <w:t>Hemoglobin g/dL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B6DE99" w14:textId="77777777" w:rsidR="00CA2A0B" w:rsidRPr="002219D5" w:rsidRDefault="00CA2A0B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347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867824" w14:textId="77777777" w:rsidR="00CA2A0B" w:rsidRPr="002219D5" w:rsidRDefault="00CA2A0B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294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BBA76A" w14:textId="77777777" w:rsidR="00CA2A0B" w:rsidRPr="002219D5" w:rsidRDefault="00CA2A0B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53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125908" w14:textId="77777777" w:rsidR="00CA2A0B" w:rsidRPr="002219D5" w:rsidRDefault="00CA2A0B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</w:p>
        </w:tc>
      </w:tr>
      <w:tr w:rsidR="00CA2A0B" w:rsidRPr="002219D5" w14:paraId="19D1C732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7265B7" w14:textId="42F83DDE" w:rsidR="00CA2A0B" w:rsidRPr="002219D5" w:rsidRDefault="00CA2A0B" w:rsidP="001E1485">
            <w:pPr>
              <w:spacing w:before="100" w:after="100" w:line="480" w:lineRule="auto"/>
              <w:ind w:left="3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GMT (LCL - UCL)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B4D17A" w14:textId="0BFFD5F2" w:rsidR="00CA2A0B" w:rsidRPr="002219D5" w:rsidRDefault="00CA2A0B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12.84 (12.58 - 13.11)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D537C5" w14:textId="77F6A2C4" w:rsidR="00CA2A0B" w:rsidRPr="002219D5" w:rsidRDefault="00CA2A0B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12.95 (12.69 - 13.22)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C9638C" w14:textId="63DACA91" w:rsidR="00CA2A0B" w:rsidRPr="002219D5" w:rsidRDefault="00CA2A0B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12.27 (11.43 - 13.17)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FCC9AD" w14:textId="5F1C1B93" w:rsidR="00CA2A0B" w:rsidRPr="002219D5" w:rsidRDefault="00CA2A0B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hAnsi="Times New Roman" w:cs="Times New Roman"/>
                <w:iCs/>
                <w:sz w:val="22"/>
                <w:szCs w:val="22"/>
              </w:rPr>
              <w:t>0.4</w:t>
            </w:r>
          </w:p>
        </w:tc>
      </w:tr>
      <w:tr w:rsidR="00CA2A0B" w:rsidRPr="002219D5" w14:paraId="41369D52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9A3682" w14:textId="3B184247" w:rsidR="00CA2A0B" w:rsidRPr="002219D5" w:rsidRDefault="00CA2A0B" w:rsidP="001E1485">
            <w:pPr>
              <w:spacing w:before="100" w:after="100" w:line="480" w:lineRule="auto"/>
              <w:ind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  <w:t>Red cell distribution width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29D89F" w14:textId="77777777" w:rsidR="00CA2A0B" w:rsidRPr="002219D5" w:rsidRDefault="00CA2A0B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338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67F280" w14:textId="77777777" w:rsidR="00CA2A0B" w:rsidRPr="002219D5" w:rsidRDefault="00CA2A0B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287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CEEED1" w14:textId="77777777" w:rsidR="00CA2A0B" w:rsidRPr="002219D5" w:rsidRDefault="00CA2A0B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51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ACAB5A" w14:textId="77777777" w:rsidR="00CA2A0B" w:rsidRPr="002219D5" w:rsidRDefault="00CA2A0B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</w:p>
        </w:tc>
      </w:tr>
      <w:tr w:rsidR="00CA2A0B" w:rsidRPr="002219D5" w14:paraId="62A7EA74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3E35EB" w14:textId="3EF17C56" w:rsidR="00CA2A0B" w:rsidRPr="002219D5" w:rsidRDefault="00CA2A0B" w:rsidP="001E1485">
            <w:pPr>
              <w:spacing w:before="100" w:after="100" w:line="480" w:lineRule="auto"/>
              <w:ind w:left="3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GMT (LCL - UCL)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A75E1F" w14:textId="7F7846F5" w:rsidR="00CA2A0B" w:rsidRPr="002219D5" w:rsidRDefault="00CA2A0B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14.28 (13.99 - 14.58)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D2BEBA" w14:textId="79EF429D" w:rsidR="00CA2A0B" w:rsidRPr="002219D5" w:rsidRDefault="00CA2A0B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14.34 (14.01 - 14.68)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EBBBE3" w14:textId="011C7CF2" w:rsidR="00CA2A0B" w:rsidRPr="002219D5" w:rsidRDefault="00CA2A0B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13.96 (13.50 - 14.43)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93D6E6" w14:textId="5DBAF998" w:rsidR="00CA2A0B" w:rsidRPr="002219D5" w:rsidRDefault="00CA2A0B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hAnsi="Times New Roman" w:cs="Times New Roman"/>
                <w:iCs/>
                <w:sz w:val="22"/>
                <w:szCs w:val="22"/>
              </w:rPr>
              <w:t>0.2</w:t>
            </w:r>
          </w:p>
        </w:tc>
      </w:tr>
      <w:tr w:rsidR="00CA2A0B" w:rsidRPr="002219D5" w14:paraId="09EE4B2F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F0F06D" w14:textId="14645D89" w:rsidR="00CA2A0B" w:rsidRPr="002219D5" w:rsidRDefault="00CA2A0B" w:rsidP="001E1485">
            <w:pPr>
              <w:spacing w:before="100" w:after="100" w:line="480" w:lineRule="auto"/>
              <w:ind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hAnsi="Times New Roman" w:cs="Times New Roman"/>
                <w:b/>
                <w:bCs/>
                <w:iCs/>
                <w:color w:val="111111"/>
                <w:sz w:val="22"/>
                <w:szCs w:val="22"/>
              </w:rPr>
              <w:t>Leukocyte count</w:t>
            </w:r>
            <w:r w:rsidRPr="002219D5">
              <w:rPr>
                <w:rFonts w:ascii="Times New Roman" w:hAnsi="Times New Roman" w:cs="Times New Roman"/>
                <w:iCs/>
                <w:sz w:val="22"/>
                <w:szCs w:val="22"/>
              </w:rPr>
              <w:t xml:space="preserve"> </w:t>
            </w:r>
            <w:r w:rsidRPr="002219D5">
              <w:rPr>
                <w:rFonts w:ascii="Times New Roman" w:hAnsi="Times New Roman" w:cs="Times New Roman"/>
                <w:b/>
                <w:bCs/>
                <w:iCs/>
                <w:color w:val="111111"/>
                <w:sz w:val="22"/>
                <w:szCs w:val="22"/>
              </w:rPr>
              <w:t xml:space="preserve">x </w:t>
            </w: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  <w:t>10</w:t>
            </w: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  <w:vertAlign w:val="superscript"/>
              </w:rPr>
              <w:t>3</w:t>
            </w:r>
            <w:r w:rsidRPr="002219D5">
              <w:rPr>
                <w:rFonts w:ascii="Times New Roman" w:hAnsi="Times New Roman" w:cs="Times New Roman"/>
                <w:iCs/>
                <w:sz w:val="22"/>
                <w:szCs w:val="22"/>
              </w:rPr>
              <w:t>/cc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4445F7" w14:textId="77777777" w:rsidR="00CA2A0B" w:rsidRPr="002219D5" w:rsidRDefault="00CA2A0B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347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3CC956" w14:textId="77777777" w:rsidR="00CA2A0B" w:rsidRPr="002219D5" w:rsidRDefault="00CA2A0B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294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0488FD" w14:textId="77777777" w:rsidR="00CA2A0B" w:rsidRPr="002219D5" w:rsidRDefault="00CA2A0B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53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0813DA" w14:textId="77777777" w:rsidR="00CA2A0B" w:rsidRPr="002219D5" w:rsidRDefault="00CA2A0B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</w:p>
        </w:tc>
      </w:tr>
      <w:tr w:rsidR="00CA2A0B" w:rsidRPr="002219D5" w14:paraId="55863154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C6EFA7" w14:textId="2950FDD5" w:rsidR="00CA2A0B" w:rsidRPr="002219D5" w:rsidRDefault="00CA2A0B" w:rsidP="001E1485">
            <w:pPr>
              <w:spacing w:before="100" w:after="100" w:line="480" w:lineRule="auto"/>
              <w:ind w:left="3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GMT (LCL - UCL)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E4A3E3" w14:textId="1D7511D6" w:rsidR="00CA2A0B" w:rsidRPr="002219D5" w:rsidRDefault="00CA2A0B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11.9 (11.4 - 12.5)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6FFEDD" w14:textId="61C84991" w:rsidR="00CA2A0B" w:rsidRPr="002219D5" w:rsidRDefault="00CA2A0B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11.8 (11.2 - 12.5)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9139BE" w14:textId="38329C0F" w:rsidR="00CA2A0B" w:rsidRPr="002219D5" w:rsidRDefault="00CA2A0B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12.4 (10.9 - 14.1)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60FAE6" w14:textId="23601495" w:rsidR="00CA2A0B" w:rsidRPr="002219D5" w:rsidRDefault="00CA2A0B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hAnsi="Times New Roman" w:cs="Times New Roman"/>
                <w:iCs/>
                <w:sz w:val="22"/>
                <w:szCs w:val="22"/>
              </w:rPr>
              <w:t>0.6</w:t>
            </w:r>
          </w:p>
        </w:tc>
      </w:tr>
      <w:tr w:rsidR="00CA2A0B" w:rsidRPr="002219D5" w14:paraId="7DCBB2D3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E79D4E" w14:textId="209BCB55" w:rsidR="00CA2A0B" w:rsidRPr="002219D5" w:rsidRDefault="00CA2A0B" w:rsidP="001E1485">
            <w:pPr>
              <w:spacing w:before="100" w:after="100" w:line="480" w:lineRule="auto"/>
              <w:ind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  <w:lastRenderedPageBreak/>
              <w:t xml:space="preserve">Neutrophil count </w:t>
            </w:r>
            <w:r w:rsidRPr="002219D5">
              <w:rPr>
                <w:rFonts w:ascii="Times New Roman" w:hAnsi="Times New Roman" w:cs="Times New Roman"/>
                <w:b/>
                <w:bCs/>
                <w:iCs/>
                <w:color w:val="111111"/>
                <w:sz w:val="22"/>
                <w:szCs w:val="22"/>
              </w:rPr>
              <w:t>x 10</w:t>
            </w:r>
            <w:r w:rsidRPr="002219D5">
              <w:rPr>
                <w:rFonts w:ascii="Times New Roman" w:hAnsi="Times New Roman" w:cs="Times New Roman"/>
                <w:b/>
                <w:bCs/>
                <w:iCs/>
                <w:color w:val="111111"/>
                <w:sz w:val="22"/>
                <w:szCs w:val="22"/>
                <w:vertAlign w:val="superscript"/>
              </w:rPr>
              <w:t>3</w:t>
            </w: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  <w:t>/cc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8AA41D" w14:textId="77777777" w:rsidR="00CA2A0B" w:rsidRPr="002219D5" w:rsidRDefault="00CA2A0B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346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C699CB" w14:textId="77777777" w:rsidR="00CA2A0B" w:rsidRPr="002219D5" w:rsidRDefault="00CA2A0B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294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06CF7F" w14:textId="77777777" w:rsidR="00CA2A0B" w:rsidRPr="002219D5" w:rsidRDefault="00CA2A0B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52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53114E" w14:textId="77777777" w:rsidR="00CA2A0B" w:rsidRPr="002219D5" w:rsidRDefault="00CA2A0B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</w:p>
        </w:tc>
      </w:tr>
      <w:tr w:rsidR="00CA2A0B" w:rsidRPr="002219D5" w14:paraId="1D39F2AF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985286" w14:textId="0E1E5A77" w:rsidR="00CA2A0B" w:rsidRPr="002219D5" w:rsidRDefault="00CA2A0B" w:rsidP="001E1485">
            <w:pPr>
              <w:spacing w:before="100" w:after="100" w:line="480" w:lineRule="auto"/>
              <w:ind w:left="3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GMT (LCL - UCL)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A29A8D" w14:textId="2037B4A1" w:rsidR="00CA2A0B" w:rsidRPr="002219D5" w:rsidRDefault="00CA2A0B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10.0 (9.4 - 10.6)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0FCBB8" w14:textId="281A1E2B" w:rsidR="00CA2A0B" w:rsidRPr="002219D5" w:rsidRDefault="00CA2A0B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9.9 (9.2 - 10.5)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072A08" w14:textId="74017803" w:rsidR="00CA2A0B" w:rsidRPr="002219D5" w:rsidRDefault="00CA2A0B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10.6 (9.1 - 12.2)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E46D17" w14:textId="56B8109E" w:rsidR="00CA2A0B" w:rsidRPr="002219D5" w:rsidRDefault="00CA2A0B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0.5</w:t>
            </w:r>
          </w:p>
        </w:tc>
      </w:tr>
      <w:tr w:rsidR="00CA2A0B" w:rsidRPr="002219D5" w14:paraId="02131BE6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B5B144" w14:textId="488B9285" w:rsidR="00CA2A0B" w:rsidRPr="002219D5" w:rsidRDefault="00CA2A0B" w:rsidP="001E1485">
            <w:pPr>
              <w:spacing w:before="100" w:after="100" w:line="480" w:lineRule="auto"/>
              <w:ind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  <w:t xml:space="preserve">Lymphocyte count </w:t>
            </w:r>
            <w:r w:rsidRPr="002219D5">
              <w:rPr>
                <w:rFonts w:ascii="Times New Roman" w:hAnsi="Times New Roman" w:cs="Times New Roman"/>
                <w:b/>
                <w:bCs/>
                <w:iCs/>
                <w:color w:val="111111"/>
                <w:sz w:val="22"/>
                <w:szCs w:val="22"/>
              </w:rPr>
              <w:t>x 10</w:t>
            </w:r>
            <w:r w:rsidRPr="002219D5">
              <w:rPr>
                <w:rFonts w:ascii="Times New Roman" w:hAnsi="Times New Roman" w:cs="Times New Roman"/>
                <w:b/>
                <w:bCs/>
                <w:iCs/>
                <w:color w:val="111111"/>
                <w:sz w:val="22"/>
                <w:szCs w:val="22"/>
                <w:vertAlign w:val="superscript"/>
              </w:rPr>
              <w:t>3</w:t>
            </w: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  <w:t>/cc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5E3287" w14:textId="77777777" w:rsidR="00CA2A0B" w:rsidRPr="002219D5" w:rsidRDefault="00CA2A0B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346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C5410F" w14:textId="77777777" w:rsidR="00CA2A0B" w:rsidRPr="002219D5" w:rsidRDefault="00CA2A0B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293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5D9206" w14:textId="77777777" w:rsidR="00CA2A0B" w:rsidRPr="002219D5" w:rsidRDefault="00CA2A0B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53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B7C527" w14:textId="22D88C8B" w:rsidR="00CA2A0B" w:rsidRPr="002219D5" w:rsidRDefault="00CA2A0B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</w:p>
        </w:tc>
      </w:tr>
      <w:tr w:rsidR="00CA2A0B" w:rsidRPr="002219D5" w14:paraId="7FBA4C98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21F8E9" w14:textId="1F03027C" w:rsidR="00CA2A0B" w:rsidRPr="002219D5" w:rsidRDefault="00CA2A0B" w:rsidP="001E1485">
            <w:pPr>
              <w:spacing w:before="100" w:after="100" w:line="480" w:lineRule="auto"/>
              <w:ind w:left="3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GMT (LCL - UCL)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56CF84" w14:textId="2A6C1BB3" w:rsidR="00CA2A0B" w:rsidRPr="002219D5" w:rsidRDefault="00CA2A0B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0.67 (0.61 - 0.73)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63DB17" w14:textId="1AE23F85" w:rsidR="00CA2A0B" w:rsidRPr="002219D5" w:rsidRDefault="00CA2A0B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0.64 (0.59 - 0.70)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D8B68E" w14:textId="74F51BB0" w:rsidR="00CA2A0B" w:rsidRPr="002219D5" w:rsidRDefault="00CA2A0B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0.83 (0.63 - 1.10)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E03E13" w14:textId="6894761A" w:rsidR="00CA2A0B" w:rsidRPr="002219D5" w:rsidRDefault="00CA2A0B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000000"/>
                <w:sz w:val="22"/>
                <w:szCs w:val="22"/>
              </w:rPr>
              <w:t>0.004</w:t>
            </w:r>
          </w:p>
        </w:tc>
      </w:tr>
      <w:tr w:rsidR="00CA2A0B" w:rsidRPr="002219D5" w14:paraId="0092667A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7554E6" w14:textId="40EB5DAF" w:rsidR="00CA2A0B" w:rsidRPr="002219D5" w:rsidRDefault="00CA2A0B" w:rsidP="001E1485">
            <w:pPr>
              <w:spacing w:before="100" w:after="100" w:line="480" w:lineRule="auto"/>
              <w:ind w:right="100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  <w:t>NT/LYN ratio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46DC5D" w14:textId="77777777" w:rsidR="00CA2A0B" w:rsidRPr="002219D5" w:rsidRDefault="00CA2A0B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80A956" w14:textId="77777777" w:rsidR="00CA2A0B" w:rsidRPr="002219D5" w:rsidRDefault="00CA2A0B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ED2202" w14:textId="77777777" w:rsidR="00CA2A0B" w:rsidRPr="002219D5" w:rsidRDefault="00CA2A0B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3E716F" w14:textId="77777777" w:rsidR="00CA2A0B" w:rsidRPr="002219D5" w:rsidRDefault="00CA2A0B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</w:p>
        </w:tc>
      </w:tr>
      <w:tr w:rsidR="00173644" w:rsidRPr="002219D5" w14:paraId="3F2E264E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1FAD06" w14:textId="501A5B0C" w:rsidR="00173644" w:rsidRPr="002219D5" w:rsidRDefault="00173644" w:rsidP="001E1485">
            <w:pPr>
              <w:spacing w:before="100" w:after="100" w:line="480" w:lineRule="auto"/>
              <w:ind w:left="300" w:right="100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GMT (LCL - UCL)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3D92A6" w14:textId="1E23B87F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15 (13 - 17)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2FD17B" w14:textId="5B69B182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15 (14 - 17)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843A2C" w14:textId="00CBAC1C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13 (9 - 18)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B85F55" w14:textId="20966685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hAnsi="Times New Roman" w:cs="Times New Roman"/>
                <w:iCs/>
                <w:sz w:val="22"/>
                <w:szCs w:val="22"/>
              </w:rPr>
              <w:t>0.068</w:t>
            </w:r>
          </w:p>
        </w:tc>
      </w:tr>
      <w:tr w:rsidR="00173644" w:rsidRPr="002219D5" w14:paraId="7EA73816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E5DD20" w14:textId="0544221C" w:rsidR="00173644" w:rsidRPr="002219D5" w:rsidRDefault="00173644" w:rsidP="001E1485">
            <w:pPr>
              <w:spacing w:before="100" w:after="100" w:line="480" w:lineRule="auto"/>
              <w:ind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  <w:t>Platelet count x 10</w:t>
            </w: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  <w:vertAlign w:val="superscript"/>
              </w:rPr>
              <w:t xml:space="preserve">3 </w:t>
            </w: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  <w:t>/cc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60EB79" w14:textId="77777777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347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362213" w14:textId="77777777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294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C617AE" w14:textId="77777777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53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8753D0" w14:textId="5DBE215D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</w:p>
        </w:tc>
      </w:tr>
      <w:tr w:rsidR="00173644" w:rsidRPr="002219D5" w14:paraId="14F02558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1FA8EA" w14:textId="1AA2CB64" w:rsidR="00173644" w:rsidRPr="002219D5" w:rsidRDefault="00173644" w:rsidP="001E1485">
            <w:pPr>
              <w:spacing w:before="100" w:after="100" w:line="480" w:lineRule="auto"/>
              <w:ind w:left="3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GMT (LCL - UCL)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9FFBD8" w14:textId="1F7FDF87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271 (258 - 284)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8D310F" w14:textId="5E884092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270 (256 - 284)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9FF101" w14:textId="3284EEAA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275 (243 - 311)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ED8410" w14:textId="6212CC78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&gt;0.9</w:t>
            </w:r>
          </w:p>
        </w:tc>
      </w:tr>
      <w:tr w:rsidR="00173644" w:rsidRPr="002219D5" w14:paraId="59A30709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284CEA" w14:textId="4C62BC28" w:rsidR="00173644" w:rsidRPr="002219D5" w:rsidRDefault="00173644" w:rsidP="001E1485">
            <w:pPr>
              <w:spacing w:before="100" w:after="100" w:line="480" w:lineRule="auto"/>
              <w:ind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  <w:t xml:space="preserve">Prothrombin time </w:t>
            </w: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sec.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1BAC9C" w14:textId="77777777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288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B9C367" w14:textId="77777777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246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89FB05" w14:textId="77777777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42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6FB5EC" w14:textId="79BF3348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</w:p>
        </w:tc>
      </w:tr>
      <w:tr w:rsidR="00173644" w:rsidRPr="002219D5" w14:paraId="6BC3C4DF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51B81D" w14:textId="076E5028" w:rsidR="00173644" w:rsidRPr="002219D5" w:rsidRDefault="00173644" w:rsidP="001E1485">
            <w:pPr>
              <w:spacing w:before="100" w:after="100" w:line="480" w:lineRule="auto"/>
              <w:ind w:left="3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GMT (LCL - UCL)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111432" w14:textId="2D32E0EF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13.24 (13.04 - 13.43)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40659B" w14:textId="61D4E841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13.38 (13.17 - 13.60)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86C1EE" w14:textId="6828C907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12.42 (12.02 - 12.84)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CA87AC" w14:textId="371F4E36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000000"/>
                <w:sz w:val="22"/>
                <w:szCs w:val="22"/>
              </w:rPr>
              <w:t>&lt;0.001</w:t>
            </w:r>
          </w:p>
        </w:tc>
      </w:tr>
      <w:tr w:rsidR="00173644" w:rsidRPr="002219D5" w14:paraId="0DC517FF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B6FE76" w14:textId="3E1AAE8F" w:rsidR="00173644" w:rsidRPr="002219D5" w:rsidRDefault="00173644" w:rsidP="001E1485">
            <w:pPr>
              <w:spacing w:before="100" w:after="100" w:line="480" w:lineRule="auto"/>
              <w:ind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  <w:t xml:space="preserve">Activated partial thromboplastin time </w:t>
            </w: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sec.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4CDD65" w14:textId="77777777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282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D62E28" w14:textId="77777777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244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B56C6E" w14:textId="77777777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38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0D7EC4" w14:textId="4F53A3E3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</w:p>
        </w:tc>
      </w:tr>
      <w:tr w:rsidR="00173644" w:rsidRPr="002219D5" w14:paraId="71FDD3C0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364F9A" w14:textId="603D20A5" w:rsidR="00173644" w:rsidRPr="002219D5" w:rsidRDefault="00173644" w:rsidP="001E1485">
            <w:pPr>
              <w:spacing w:before="100" w:after="100" w:line="480" w:lineRule="auto"/>
              <w:ind w:left="3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GMT (LCL - UCL)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98A91B" w14:textId="1D104805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34 (33 - 35)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9C2257" w14:textId="7E730D1A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34 (33 - 35)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DE198E" w14:textId="5E57967F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34 (32 - 37)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872E09" w14:textId="56C31441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0.6</w:t>
            </w:r>
          </w:p>
        </w:tc>
      </w:tr>
      <w:tr w:rsidR="00173644" w:rsidRPr="002219D5" w14:paraId="5D340FAC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3295CB" w14:textId="75D2C1A0" w:rsidR="00173644" w:rsidRPr="002219D5" w:rsidRDefault="00173644" w:rsidP="001E1485">
            <w:pPr>
              <w:spacing w:before="100" w:after="100" w:line="480" w:lineRule="auto"/>
              <w:ind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iCs/>
                <w:color w:val="000000"/>
                <w:sz w:val="22"/>
                <w:szCs w:val="22"/>
              </w:rPr>
              <w:t>INR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A964DC" w14:textId="77777777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288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8F3D24" w14:textId="77777777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246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295329" w14:textId="77777777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42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6837DD" w14:textId="77777777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</w:p>
        </w:tc>
      </w:tr>
      <w:tr w:rsidR="00173644" w:rsidRPr="002219D5" w14:paraId="7C63DDA6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4A1306" w14:textId="5CC0312A" w:rsidR="00173644" w:rsidRPr="002219D5" w:rsidRDefault="00173644" w:rsidP="001E1485">
            <w:pPr>
              <w:spacing w:before="100" w:after="100" w:line="480" w:lineRule="auto"/>
              <w:ind w:left="3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GMT (LCL - UCL)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C8A958" w14:textId="11B2B6EF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1.12 (1.11 - 1.14)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15587C" w14:textId="50554641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1.12 (1.10 - 1.14)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F03369" w14:textId="0F8CD73D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1.14 (1.08 - 1.21)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F133FA" w14:textId="1F6B101F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&gt;0.9</w:t>
            </w:r>
          </w:p>
        </w:tc>
      </w:tr>
      <w:tr w:rsidR="00173644" w:rsidRPr="002219D5" w14:paraId="58EAAF7A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D3C93F" w14:textId="34502434" w:rsidR="00173644" w:rsidRPr="002219D5" w:rsidRDefault="00173644" w:rsidP="001E1485">
            <w:pPr>
              <w:spacing w:before="100" w:after="100" w:line="480" w:lineRule="auto"/>
              <w:ind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  <w:lastRenderedPageBreak/>
              <w:t xml:space="preserve">Glycemia </w:t>
            </w: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mg/dL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DC2B2A" w14:textId="77777777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330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70A35B" w14:textId="77777777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272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379D45" w14:textId="77777777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58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993748" w14:textId="77777777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</w:p>
        </w:tc>
      </w:tr>
      <w:tr w:rsidR="00173644" w:rsidRPr="002219D5" w14:paraId="103BE122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5AD1DB" w14:textId="47A4BC07" w:rsidR="00173644" w:rsidRPr="002219D5" w:rsidRDefault="00173644" w:rsidP="001E1485">
            <w:pPr>
              <w:spacing w:before="100" w:after="100" w:line="480" w:lineRule="auto"/>
              <w:ind w:left="3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GMT (LCL - UCL)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31A609" w14:textId="21C8F2C7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156 (146 - 167)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BB7B31" w14:textId="3A0C9BC1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152 (141 - 164)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71CB10" w14:textId="33B16929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175 (153 - 201)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87EA80" w14:textId="31B635E8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0.10</w:t>
            </w:r>
          </w:p>
        </w:tc>
      </w:tr>
      <w:tr w:rsidR="00173644" w:rsidRPr="002219D5" w14:paraId="34A012C4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1685C1" w14:textId="26337BC3" w:rsidR="00173644" w:rsidRPr="002219D5" w:rsidRDefault="00173644" w:rsidP="001E1485">
            <w:pPr>
              <w:spacing w:before="100" w:after="100" w:line="480" w:lineRule="auto"/>
              <w:ind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  <w:t xml:space="preserve">Urea </w:t>
            </w: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mg/dL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160C29" w14:textId="77777777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324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DD72EF" w14:textId="77777777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268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8F2633" w14:textId="77777777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56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B9312B" w14:textId="77777777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</w:p>
        </w:tc>
      </w:tr>
      <w:tr w:rsidR="00173644" w:rsidRPr="002219D5" w14:paraId="19C6903C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FCC25D" w14:textId="26D95FE8" w:rsidR="00173644" w:rsidRPr="002219D5" w:rsidRDefault="00173644" w:rsidP="001E1485">
            <w:pPr>
              <w:spacing w:before="100" w:after="100" w:line="480" w:lineRule="auto"/>
              <w:ind w:left="3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GMT (LCL - UCL)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B96FD5" w14:textId="67A0CAF4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47 (43 - 52)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041692" w14:textId="1AD0551E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46 (42 - 51)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E2B0DC" w14:textId="44F1DD5C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53 (44 - 65)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A7CF40" w14:textId="3E689042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0.4</w:t>
            </w:r>
          </w:p>
        </w:tc>
      </w:tr>
      <w:tr w:rsidR="00173644" w:rsidRPr="002219D5" w14:paraId="5825F0C7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332A18" w14:textId="028FEFC3" w:rsidR="00173644" w:rsidRPr="002219D5" w:rsidRDefault="00173644" w:rsidP="001E1485">
            <w:pPr>
              <w:spacing w:before="100" w:after="100" w:line="480" w:lineRule="auto"/>
              <w:ind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  <w:t xml:space="preserve">Creatinine </w:t>
            </w: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mg/ml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E29FE1" w14:textId="77777777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327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1C52D1" w14:textId="77777777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270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A1F670" w14:textId="77777777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57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7810B6" w14:textId="77777777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</w:p>
        </w:tc>
      </w:tr>
      <w:tr w:rsidR="00173644" w:rsidRPr="002219D5" w14:paraId="4AABC8DF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92FA41" w14:textId="7A1A39A2" w:rsidR="00173644" w:rsidRPr="002219D5" w:rsidRDefault="00173644" w:rsidP="001E1485">
            <w:pPr>
              <w:spacing w:before="100" w:after="100" w:line="480" w:lineRule="auto"/>
              <w:ind w:left="3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GMT (LCL - UCL)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976209" w14:textId="4156BC44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1.3 (1.1 - 1.4)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98C59E" w14:textId="760D593F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1.2 (1.1 - 1.4)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E209C7" w14:textId="364A736A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1.4 (1.1 - 1.9)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9DE6CB" w14:textId="695219B7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0.9</w:t>
            </w:r>
          </w:p>
        </w:tc>
      </w:tr>
      <w:tr w:rsidR="00173644" w:rsidRPr="002219D5" w14:paraId="5A8EAABD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196F93" w14:textId="29B7ACA9" w:rsidR="00173644" w:rsidRPr="002219D5" w:rsidRDefault="00173644" w:rsidP="001E1485">
            <w:pPr>
              <w:spacing w:before="100" w:after="100" w:line="480" w:lineRule="auto"/>
              <w:ind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  <w:t xml:space="preserve">LDH </w:t>
            </w: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UI/L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DA3B70" w14:textId="77777777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304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26F3C8" w14:textId="77777777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267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630D0F" w14:textId="77777777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37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F8C447" w14:textId="77777777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</w:p>
        </w:tc>
      </w:tr>
      <w:tr w:rsidR="00173644" w:rsidRPr="002219D5" w14:paraId="19CAF2DC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38F16C" w14:textId="1C944198" w:rsidR="00173644" w:rsidRPr="002219D5" w:rsidRDefault="00173644" w:rsidP="001E1485">
            <w:pPr>
              <w:spacing w:before="100" w:after="100" w:line="480" w:lineRule="auto"/>
              <w:ind w:left="3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GMT (LCL - UCL)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929120" w14:textId="1F541049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515 (487 - 545)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D6711C" w14:textId="107DB046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479 (454 - 505)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BE1C02" w14:textId="17ACF61C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870 (720 - 1-052)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455496" w14:textId="60A6EDE9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000000"/>
                <w:sz w:val="22"/>
                <w:szCs w:val="22"/>
              </w:rPr>
              <w:t>&lt;0.001</w:t>
            </w:r>
          </w:p>
        </w:tc>
      </w:tr>
      <w:tr w:rsidR="00173644" w:rsidRPr="002219D5" w14:paraId="360360A9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B0A364" w14:textId="135E07CC" w:rsidR="00173644" w:rsidRPr="002219D5" w:rsidRDefault="00173644" w:rsidP="001E1485">
            <w:pPr>
              <w:spacing w:before="100" w:after="100" w:line="480" w:lineRule="auto"/>
              <w:ind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  <w:t xml:space="preserve">Total bilirubin </w:t>
            </w: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mg/ml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792C2F" w14:textId="77777777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320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A106D4" w14:textId="77777777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268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8FC152" w14:textId="77777777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52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F81326" w14:textId="77777777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</w:p>
        </w:tc>
      </w:tr>
      <w:tr w:rsidR="00173644" w:rsidRPr="002219D5" w14:paraId="67942549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A014A7" w14:textId="441F6F92" w:rsidR="00173644" w:rsidRPr="002219D5" w:rsidRDefault="00173644" w:rsidP="001E1485">
            <w:pPr>
              <w:spacing w:before="100" w:after="100" w:line="480" w:lineRule="auto"/>
              <w:ind w:left="3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GMT (LCL - UCL)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451BAB" w14:textId="23B84381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0.64 (0.60 - 0.68)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433029" w14:textId="4ADF2975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0.67 (0.63 - 0.71)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9B61DA" w14:textId="176B60D1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0.50 (0.43 - 0.59)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058A36" w14:textId="026B8EF9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000000"/>
                <w:sz w:val="22"/>
                <w:szCs w:val="22"/>
              </w:rPr>
              <w:t>0.004</w:t>
            </w:r>
          </w:p>
        </w:tc>
      </w:tr>
      <w:tr w:rsidR="00173644" w:rsidRPr="002219D5" w14:paraId="77752C7A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EB336E" w14:textId="0D510B33" w:rsidR="00173644" w:rsidRPr="002219D5" w:rsidRDefault="00173644" w:rsidP="001E1485">
            <w:pPr>
              <w:spacing w:before="100" w:after="100" w:line="480" w:lineRule="auto"/>
              <w:ind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  <w:t xml:space="preserve">ALT </w:t>
            </w: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UI/L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20C7F9" w14:textId="77777777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327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A45A18" w14:textId="77777777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270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21453A" w14:textId="77777777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57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699B3D" w14:textId="77777777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</w:p>
        </w:tc>
      </w:tr>
      <w:tr w:rsidR="00173644" w:rsidRPr="002219D5" w14:paraId="7CA9CA35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3842CC" w14:textId="5056406E" w:rsidR="00173644" w:rsidRPr="002219D5" w:rsidRDefault="00173644" w:rsidP="001E1485">
            <w:pPr>
              <w:spacing w:before="100" w:after="100" w:line="480" w:lineRule="auto"/>
              <w:ind w:left="3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GMT (LCL - UCL)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677D54" w14:textId="4EE87C79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49 (45 - 53)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3FC49A" w14:textId="2CF7556F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49 (45 - 53)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660D8E" w14:textId="27C22A54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49 (38 - 63)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22D09C" w14:textId="1F33DE33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0.4</w:t>
            </w:r>
          </w:p>
        </w:tc>
      </w:tr>
      <w:tr w:rsidR="00173644" w:rsidRPr="002219D5" w14:paraId="5CBEC716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A903D1" w14:textId="7F71A8ED" w:rsidR="00173644" w:rsidRPr="002219D5" w:rsidRDefault="00173644" w:rsidP="001E1485">
            <w:pPr>
              <w:spacing w:before="100" w:after="100" w:line="480" w:lineRule="auto"/>
              <w:ind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  <w:t xml:space="preserve">AST </w:t>
            </w: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UI/L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04332F" w14:textId="77777777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326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2C5148" w14:textId="77777777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269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36DFA8" w14:textId="77777777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57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2EFD79" w14:textId="77777777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</w:p>
        </w:tc>
      </w:tr>
      <w:tr w:rsidR="00173644" w:rsidRPr="002219D5" w14:paraId="0BAB8123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E87B10" w14:textId="1E5C3687" w:rsidR="00173644" w:rsidRPr="002219D5" w:rsidRDefault="00173644" w:rsidP="001E1485">
            <w:pPr>
              <w:spacing w:before="100" w:after="100" w:line="480" w:lineRule="auto"/>
              <w:ind w:left="3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GMT (LCL - UCL)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C5CB5B" w14:textId="12052A12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42 (38 - 45)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176B41" w14:textId="07DBD078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39 (36 - 43)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7A6691" w14:textId="288059C3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55 (44 - 70)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BDAD3B" w14:textId="52935FCD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000000"/>
                <w:sz w:val="22"/>
                <w:szCs w:val="22"/>
              </w:rPr>
              <w:t>0.019</w:t>
            </w:r>
          </w:p>
        </w:tc>
      </w:tr>
      <w:tr w:rsidR="00173644" w:rsidRPr="002219D5" w14:paraId="3DDC373D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3592B2" w14:textId="7C6904E5" w:rsidR="00173644" w:rsidRPr="002219D5" w:rsidRDefault="00173644" w:rsidP="001E1485">
            <w:pPr>
              <w:spacing w:before="100" w:after="100" w:line="480" w:lineRule="auto"/>
              <w:ind w:right="100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  <w:t xml:space="preserve">Albumin </w:t>
            </w: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g/dL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499261" w14:textId="46212912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284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81534E" w14:textId="0131641F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264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65966C" w14:textId="5EDA9ECD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20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48AB30" w14:textId="77777777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</w:p>
        </w:tc>
      </w:tr>
      <w:tr w:rsidR="00173644" w:rsidRPr="002219D5" w14:paraId="6E80E785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95B3E6" w14:textId="2C881C0A" w:rsidR="00173644" w:rsidRPr="002219D5" w:rsidRDefault="00173644" w:rsidP="001E1485">
            <w:pPr>
              <w:spacing w:before="100" w:after="100" w:line="480" w:lineRule="auto"/>
              <w:ind w:left="300" w:right="100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GMT (LCL - UCL)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2369EE" w14:textId="6893BEF0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3.03 (2.94 - 3.12)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A39990" w14:textId="2D9CE7A1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3.03 (2.95 - 3.11)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471BCE" w14:textId="70CE824F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3.04 (2.47 - 3.74)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02764A" w14:textId="157A5B7D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0.074</w:t>
            </w:r>
          </w:p>
        </w:tc>
      </w:tr>
      <w:tr w:rsidR="00173644" w:rsidRPr="002219D5" w14:paraId="08DE4CC3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A9571F" w14:textId="5D1D0B40" w:rsidR="00173644" w:rsidRPr="002219D5" w:rsidRDefault="00173644" w:rsidP="001E1485">
            <w:pPr>
              <w:spacing w:before="100" w:after="100" w:line="480" w:lineRule="auto"/>
              <w:ind w:right="100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  <w:t xml:space="preserve">Sodium </w:t>
            </w:r>
            <w:proofErr w:type="spellStart"/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mEq</w:t>
            </w:r>
            <w:proofErr w:type="spellEnd"/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/L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80190D" w14:textId="61DC96E6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307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4DEAEE" w14:textId="6695EAAA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266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3A72D2" w14:textId="2058784A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41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53AB45" w14:textId="77777777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</w:p>
        </w:tc>
      </w:tr>
      <w:tr w:rsidR="00173644" w:rsidRPr="002219D5" w14:paraId="3D5ABF96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22A332" w14:textId="29F1B5D6" w:rsidR="00173644" w:rsidRPr="002219D5" w:rsidRDefault="00173644" w:rsidP="001E1485">
            <w:pPr>
              <w:spacing w:before="100" w:after="100" w:line="480" w:lineRule="auto"/>
              <w:ind w:left="300" w:right="100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lastRenderedPageBreak/>
              <w:t>GMT (LCL - UCL)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DB9514" w14:textId="11C7416A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134 (133 - 135)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F2C090" w14:textId="45F5F31E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134 (133 - 135)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D212CE" w14:textId="5516EFAA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136 (134 - 138)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283A8B" w14:textId="34826FD2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0.078</w:t>
            </w:r>
          </w:p>
        </w:tc>
      </w:tr>
      <w:tr w:rsidR="00173644" w:rsidRPr="002219D5" w14:paraId="046CF2D1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ED58C9" w14:textId="661FBD3A" w:rsidR="00173644" w:rsidRPr="002219D5" w:rsidRDefault="00173644" w:rsidP="001E1485">
            <w:pPr>
              <w:spacing w:before="100" w:after="100" w:line="480" w:lineRule="auto"/>
              <w:ind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  <w:t xml:space="preserve">Potassium </w:t>
            </w:r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mmol/L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73FDAC" w14:textId="77777777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328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D783A1" w14:textId="77777777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271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E190A8" w14:textId="77777777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57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773659" w14:textId="77777777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</w:p>
        </w:tc>
      </w:tr>
      <w:tr w:rsidR="00173644" w:rsidRPr="002219D5" w14:paraId="37BC5FF7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ABE06A" w14:textId="38BC5766" w:rsidR="00173644" w:rsidRPr="002219D5" w:rsidRDefault="00173644" w:rsidP="001E1485">
            <w:pPr>
              <w:spacing w:before="100" w:after="100" w:line="480" w:lineRule="auto"/>
              <w:ind w:left="3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GMT (LCL - UCL)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CD2DF4" w14:textId="219D56BB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4.33 (4.24 - 4.41)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68D59D" w14:textId="3B75880B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4.36 (4.27 - 4.44)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D7B823" w14:textId="7F34F9DD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4.19 (3.95 - 4.44)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BFD0DB" w14:textId="4CFDF49B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000000"/>
                <w:sz w:val="22"/>
                <w:szCs w:val="22"/>
              </w:rPr>
              <w:t>0.010</w:t>
            </w:r>
          </w:p>
        </w:tc>
      </w:tr>
      <w:tr w:rsidR="00173644" w:rsidRPr="002219D5" w14:paraId="0A86DB74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30E7B6" w14:textId="35E45F25" w:rsidR="00173644" w:rsidRPr="002219D5" w:rsidRDefault="00173644" w:rsidP="001E1485">
            <w:pPr>
              <w:spacing w:before="100" w:after="100" w:line="480" w:lineRule="auto"/>
              <w:ind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b/>
                <w:bCs/>
                <w:iCs/>
                <w:color w:val="111111"/>
                <w:sz w:val="22"/>
                <w:szCs w:val="22"/>
              </w:rPr>
              <w:t xml:space="preserve">Chlorine </w:t>
            </w:r>
            <w:proofErr w:type="spellStart"/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mEq</w:t>
            </w:r>
            <w:proofErr w:type="spellEnd"/>
            <w:r w:rsidRPr="002219D5">
              <w:rPr>
                <w:rFonts w:ascii="Times New Roman" w:eastAsia="Arial" w:hAnsi="Times New Roman" w:cs="Times New Roman"/>
                <w:iCs/>
                <w:color w:val="111111"/>
                <w:sz w:val="22"/>
                <w:szCs w:val="22"/>
              </w:rPr>
              <w:t>/L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360364" w14:textId="77777777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328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2CD7BE" w14:textId="77777777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271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5D4148" w14:textId="77777777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57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9E35E9" w14:textId="77777777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</w:p>
        </w:tc>
      </w:tr>
      <w:tr w:rsidR="00173644" w:rsidRPr="002219D5" w14:paraId="7C881830" w14:textId="77777777" w:rsidTr="008A22A4">
        <w:trPr>
          <w:cantSplit/>
          <w:jc w:val="center"/>
        </w:trPr>
        <w:tc>
          <w:tcPr>
            <w:tcW w:w="24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9DA045" w14:textId="1739AEBA" w:rsidR="00173644" w:rsidRPr="002219D5" w:rsidRDefault="00173644" w:rsidP="001E1485">
            <w:pPr>
              <w:spacing w:before="100" w:after="100" w:line="480" w:lineRule="auto"/>
              <w:ind w:left="3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GMT (LCL - UCL)</w:t>
            </w:r>
          </w:p>
        </w:tc>
        <w:tc>
          <w:tcPr>
            <w:tcW w:w="21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1A7191" w14:textId="26265773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98 (96 - 100)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8391A2" w14:textId="164C1D2B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97 (95 - 100)</w:t>
            </w:r>
          </w:p>
        </w:tc>
        <w:tc>
          <w:tcPr>
            <w:tcW w:w="21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76B20B" w14:textId="22B0F896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99 (97 - 102)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9920B2" w14:textId="730E86B3" w:rsidR="00173644" w:rsidRPr="002219D5" w:rsidRDefault="00173644" w:rsidP="001E1485">
            <w:pPr>
              <w:spacing w:before="100" w:after="100" w:line="480" w:lineRule="auto"/>
              <w:ind w:left="100" w:right="10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0.14</w:t>
            </w:r>
          </w:p>
        </w:tc>
      </w:tr>
      <w:tr w:rsidR="00173644" w:rsidRPr="002219D5" w14:paraId="73127099" w14:textId="77777777" w:rsidTr="008A22A4">
        <w:trPr>
          <w:cantSplit/>
          <w:jc w:val="center"/>
        </w:trPr>
        <w:tc>
          <w:tcPr>
            <w:tcW w:w="9781" w:type="dxa"/>
            <w:gridSpan w:val="5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77CD79" w14:textId="5725AA2D" w:rsidR="00173644" w:rsidRPr="002219D5" w:rsidRDefault="002219D5" w:rsidP="001E1485">
            <w:pPr>
              <w:spacing w:before="100" w:after="100" w:line="480" w:lineRule="auto"/>
              <w:ind w:left="100" w:right="100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proofErr w:type="spellStart"/>
            <w:r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  <w:vertAlign w:val="superscript"/>
              </w:rPr>
              <w:t>a</w:t>
            </w:r>
            <w:r w:rsidR="00173644"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>Statistical</w:t>
            </w:r>
            <w:proofErr w:type="spellEnd"/>
            <w:r w:rsidR="00173644" w:rsidRPr="002219D5">
              <w:rPr>
                <w:rFonts w:ascii="Times New Roman" w:eastAsia="Arial" w:hAnsi="Times New Roman" w:cs="Times New Roman"/>
                <w:iCs/>
                <w:color w:val="000000"/>
                <w:sz w:val="22"/>
                <w:szCs w:val="22"/>
              </w:rPr>
              <w:t xml:space="preserve"> tests performed: Wilcoxon rank-sum test; Fisher's exact test</w:t>
            </w:r>
          </w:p>
        </w:tc>
      </w:tr>
    </w:tbl>
    <w:p w14:paraId="305FF7A2" w14:textId="49998F6A" w:rsidR="00C31308" w:rsidRPr="001E1485" w:rsidRDefault="00C31308" w:rsidP="001E1485">
      <w:pPr>
        <w:spacing w:line="480" w:lineRule="auto"/>
        <w:rPr>
          <w:rFonts w:ascii="Times New Roman" w:hAnsi="Times New Roman" w:cs="Times New Roman"/>
          <w:iCs/>
          <w:sz w:val="20"/>
          <w:szCs w:val="20"/>
        </w:rPr>
      </w:pPr>
    </w:p>
    <w:p w14:paraId="32142343" w14:textId="6C5245CC" w:rsidR="001C11D8" w:rsidRPr="001E1485" w:rsidRDefault="001C11D8" w:rsidP="001E1485">
      <w:pPr>
        <w:spacing w:line="480" w:lineRule="auto"/>
        <w:rPr>
          <w:rFonts w:ascii="Times New Roman" w:hAnsi="Times New Roman" w:cs="Times New Roman"/>
          <w:iCs/>
          <w:sz w:val="20"/>
          <w:szCs w:val="20"/>
        </w:rPr>
      </w:pPr>
    </w:p>
    <w:sectPr w:rsidR="001C11D8" w:rsidRPr="001E1485" w:rsidSect="001638B8">
      <w:type w:val="continuous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5418C6B" w14:textId="77777777" w:rsidR="007F2C15" w:rsidRDefault="007F2C15" w:rsidP="00CC3587">
      <w:r>
        <w:separator/>
      </w:r>
    </w:p>
  </w:endnote>
  <w:endnote w:type="continuationSeparator" w:id="0">
    <w:p w14:paraId="43B24412" w14:textId="77777777" w:rsidR="007F2C15" w:rsidRDefault="007F2C15" w:rsidP="00CC35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Lucida Grande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75FD01D" w14:textId="77777777" w:rsidR="007F2C15" w:rsidRDefault="007F2C15" w:rsidP="00CC3587">
      <w:r>
        <w:separator/>
      </w:r>
    </w:p>
  </w:footnote>
  <w:footnote w:type="continuationSeparator" w:id="0">
    <w:p w14:paraId="08620294" w14:textId="77777777" w:rsidR="007F2C15" w:rsidRDefault="007F2C15" w:rsidP="00CC358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E925FD"/>
    <w:multiLevelType w:val="multilevel"/>
    <w:tmpl w:val="88F45F08"/>
    <w:lvl w:ilvl="0">
      <w:start w:val="1"/>
      <w:numFmt w:val="decimal"/>
      <w:pStyle w:val="Heading1"/>
      <w:lvlText w:val="%1."/>
      <w:lvlJc w:val="left"/>
      <w:pPr>
        <w:ind w:left="360" w:hanging="360"/>
      </w:pPr>
    </w:lvl>
    <w:lvl w:ilvl="1">
      <w:start w:val="1"/>
      <w:numFmt w:val="decimal"/>
      <w:pStyle w:val="Heading2"/>
      <w:lvlText w:val="%1.%2."/>
      <w:lvlJc w:val="left"/>
      <w:pPr>
        <w:ind w:left="792" w:hanging="432"/>
      </w:pPr>
    </w:lvl>
    <w:lvl w:ilvl="2">
      <w:start w:val="1"/>
      <w:numFmt w:val="decimal"/>
      <w:pStyle w:val="Heading3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5B882B35"/>
    <w:multiLevelType w:val="multilevel"/>
    <w:tmpl w:val="6F30E74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5EFC3234"/>
    <w:multiLevelType w:val="multilevel"/>
    <w:tmpl w:val="0A86311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7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379D"/>
    <w:rsid w:val="00036527"/>
    <w:rsid w:val="000446FC"/>
    <w:rsid w:val="000523AD"/>
    <w:rsid w:val="00073835"/>
    <w:rsid w:val="00073DCE"/>
    <w:rsid w:val="000A16B8"/>
    <w:rsid w:val="001271A6"/>
    <w:rsid w:val="001302EF"/>
    <w:rsid w:val="001379FE"/>
    <w:rsid w:val="001638B8"/>
    <w:rsid w:val="00173644"/>
    <w:rsid w:val="0018360B"/>
    <w:rsid w:val="00194717"/>
    <w:rsid w:val="00195433"/>
    <w:rsid w:val="001A1E2D"/>
    <w:rsid w:val="001A312C"/>
    <w:rsid w:val="001B03CA"/>
    <w:rsid w:val="001B2AA0"/>
    <w:rsid w:val="001C0A13"/>
    <w:rsid w:val="001C11D8"/>
    <w:rsid w:val="001D0C26"/>
    <w:rsid w:val="001D75AB"/>
    <w:rsid w:val="001E1485"/>
    <w:rsid w:val="001F2D39"/>
    <w:rsid w:val="00210E35"/>
    <w:rsid w:val="002114E5"/>
    <w:rsid w:val="00220F3D"/>
    <w:rsid w:val="002219D5"/>
    <w:rsid w:val="00247C8D"/>
    <w:rsid w:val="00277885"/>
    <w:rsid w:val="00282B0B"/>
    <w:rsid w:val="002871D8"/>
    <w:rsid w:val="002945C1"/>
    <w:rsid w:val="002B5FAF"/>
    <w:rsid w:val="002C4E96"/>
    <w:rsid w:val="002C7338"/>
    <w:rsid w:val="002D4432"/>
    <w:rsid w:val="00300046"/>
    <w:rsid w:val="00341FC6"/>
    <w:rsid w:val="003509C0"/>
    <w:rsid w:val="0035500D"/>
    <w:rsid w:val="00362E65"/>
    <w:rsid w:val="00370E1F"/>
    <w:rsid w:val="00371389"/>
    <w:rsid w:val="00383D00"/>
    <w:rsid w:val="003D4375"/>
    <w:rsid w:val="004038EC"/>
    <w:rsid w:val="004158F9"/>
    <w:rsid w:val="004166F8"/>
    <w:rsid w:val="00422532"/>
    <w:rsid w:val="00453D3D"/>
    <w:rsid w:val="00456499"/>
    <w:rsid w:val="00457CF1"/>
    <w:rsid w:val="00465DAA"/>
    <w:rsid w:val="004B0E57"/>
    <w:rsid w:val="004C6E84"/>
    <w:rsid w:val="00507D25"/>
    <w:rsid w:val="005331ED"/>
    <w:rsid w:val="0054165D"/>
    <w:rsid w:val="005A14D4"/>
    <w:rsid w:val="005D7C3A"/>
    <w:rsid w:val="005F5223"/>
    <w:rsid w:val="00600E09"/>
    <w:rsid w:val="00602DF0"/>
    <w:rsid w:val="00633C04"/>
    <w:rsid w:val="006618E4"/>
    <w:rsid w:val="006668B9"/>
    <w:rsid w:val="006778E2"/>
    <w:rsid w:val="00684BEC"/>
    <w:rsid w:val="006A5FDB"/>
    <w:rsid w:val="006B5B4D"/>
    <w:rsid w:val="006C5389"/>
    <w:rsid w:val="006D46EC"/>
    <w:rsid w:val="006E03C5"/>
    <w:rsid w:val="006E2D7E"/>
    <w:rsid w:val="006E4AB2"/>
    <w:rsid w:val="006F73C0"/>
    <w:rsid w:val="00703F16"/>
    <w:rsid w:val="0070687B"/>
    <w:rsid w:val="007168D3"/>
    <w:rsid w:val="007250D2"/>
    <w:rsid w:val="007273A7"/>
    <w:rsid w:val="00741330"/>
    <w:rsid w:val="00747CCE"/>
    <w:rsid w:val="00747F49"/>
    <w:rsid w:val="007A4E54"/>
    <w:rsid w:val="007A7C81"/>
    <w:rsid w:val="007B16A3"/>
    <w:rsid w:val="007B3E96"/>
    <w:rsid w:val="007E3F8F"/>
    <w:rsid w:val="007F2C15"/>
    <w:rsid w:val="007F7FDB"/>
    <w:rsid w:val="00867985"/>
    <w:rsid w:val="00880C11"/>
    <w:rsid w:val="00882BC0"/>
    <w:rsid w:val="00885BF6"/>
    <w:rsid w:val="008A22A4"/>
    <w:rsid w:val="008B21AE"/>
    <w:rsid w:val="008B6D6D"/>
    <w:rsid w:val="008D7EAE"/>
    <w:rsid w:val="008F1F48"/>
    <w:rsid w:val="008F32F8"/>
    <w:rsid w:val="00901463"/>
    <w:rsid w:val="00913CF2"/>
    <w:rsid w:val="009323D9"/>
    <w:rsid w:val="00946CB3"/>
    <w:rsid w:val="00970016"/>
    <w:rsid w:val="00980552"/>
    <w:rsid w:val="00980F21"/>
    <w:rsid w:val="009A2DA8"/>
    <w:rsid w:val="009C022C"/>
    <w:rsid w:val="009C53AE"/>
    <w:rsid w:val="00A36180"/>
    <w:rsid w:val="00A42154"/>
    <w:rsid w:val="00A50014"/>
    <w:rsid w:val="00A500CC"/>
    <w:rsid w:val="00A61A3A"/>
    <w:rsid w:val="00AC1155"/>
    <w:rsid w:val="00AE18EF"/>
    <w:rsid w:val="00AE1BDD"/>
    <w:rsid w:val="00B24CB2"/>
    <w:rsid w:val="00B32578"/>
    <w:rsid w:val="00B3547C"/>
    <w:rsid w:val="00B41CD4"/>
    <w:rsid w:val="00B4379D"/>
    <w:rsid w:val="00B9491B"/>
    <w:rsid w:val="00BE0FAE"/>
    <w:rsid w:val="00C110A9"/>
    <w:rsid w:val="00C17270"/>
    <w:rsid w:val="00C27329"/>
    <w:rsid w:val="00C31308"/>
    <w:rsid w:val="00C31EEB"/>
    <w:rsid w:val="00C332F8"/>
    <w:rsid w:val="00C428F1"/>
    <w:rsid w:val="00C458D5"/>
    <w:rsid w:val="00C70D36"/>
    <w:rsid w:val="00C861AA"/>
    <w:rsid w:val="00C932B8"/>
    <w:rsid w:val="00CA2A0B"/>
    <w:rsid w:val="00CC3587"/>
    <w:rsid w:val="00D07CA6"/>
    <w:rsid w:val="00D174F8"/>
    <w:rsid w:val="00D266E0"/>
    <w:rsid w:val="00D53E8B"/>
    <w:rsid w:val="00D5504F"/>
    <w:rsid w:val="00D72386"/>
    <w:rsid w:val="00D954D5"/>
    <w:rsid w:val="00D96361"/>
    <w:rsid w:val="00E50C8F"/>
    <w:rsid w:val="00E56B42"/>
    <w:rsid w:val="00E577A0"/>
    <w:rsid w:val="00E60A5C"/>
    <w:rsid w:val="00E91D4F"/>
    <w:rsid w:val="00E94A7D"/>
    <w:rsid w:val="00EB57A0"/>
    <w:rsid w:val="00EC4121"/>
    <w:rsid w:val="00ED1609"/>
    <w:rsid w:val="00F07E31"/>
    <w:rsid w:val="00F12158"/>
    <w:rsid w:val="00F24903"/>
    <w:rsid w:val="00F43225"/>
    <w:rsid w:val="00F603CF"/>
    <w:rsid w:val="00FB63E7"/>
    <w:rsid w:val="00FC557F"/>
    <w:rsid w:val="00FE2807"/>
    <w:rsid w:val="00FF4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FD107D3"/>
  <w14:defaultImageDpi w14:val="300"/>
  <w15:docId w15:val="{82A812A4-2F41-F746-AAB1-47BA7D9E8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62E65"/>
    <w:pPr>
      <w:keepNext/>
      <w:keepLines/>
      <w:numPr>
        <w:numId w:val="3"/>
      </w:numPr>
      <w:pBdr>
        <w:bottom w:val="single" w:sz="4" w:space="1" w:color="auto"/>
      </w:pBdr>
      <w:spacing w:before="480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62E65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62E65"/>
    <w:pPr>
      <w:keepNext/>
      <w:keepLines/>
      <w:numPr>
        <w:ilvl w:val="2"/>
        <w:numId w:val="3"/>
      </w:numPr>
      <w:spacing w:before="200"/>
      <w:outlineLvl w:val="2"/>
    </w:pPr>
    <w:rPr>
      <w:rFonts w:asciiTheme="majorHAnsi" w:eastAsiaTheme="majorEastAsia" w:hAnsiTheme="majorHAnsi" w:cstheme="majorBidi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rong1">
    <w:name w:val="Strong1"/>
    <w:basedOn w:val="DefaultParagraphFont"/>
    <w:uiPriority w:val="1"/>
    <w:qFormat/>
    <w:rsid w:val="007B3E96"/>
    <w:rPr>
      <w:b/>
    </w:rPr>
  </w:style>
  <w:style w:type="paragraph" w:customStyle="1" w:styleId="centered">
    <w:name w:val="centered"/>
    <w:basedOn w:val="Normal"/>
    <w:qFormat/>
    <w:rsid w:val="001D75AB"/>
    <w:pPr>
      <w:jc w:val="center"/>
    </w:pPr>
  </w:style>
  <w:style w:type="table" w:customStyle="1" w:styleId="tabletemplate">
    <w:name w:val="table_template"/>
    <w:basedOn w:val="TableNormal"/>
    <w:uiPriority w:val="59"/>
    <w:rsid w:val="00F12158"/>
    <w:pPr>
      <w:jc w:val="right"/>
    </w:pPr>
    <w:tblPr>
      <w:jc w:val="center"/>
      <w:tblBorders>
        <w:top w:val="single" w:sz="8" w:space="0" w:color="auto"/>
        <w:bottom w:val="single" w:sz="8" w:space="0" w:color="auto"/>
        <w:insideH w:val="single" w:sz="8" w:space="0" w:color="auto"/>
      </w:tblBorders>
    </w:tblPr>
    <w:trPr>
      <w:jc w:val="center"/>
    </w:trPr>
    <w:tblStylePr w:type="firstRow">
      <w:rPr>
        <w:b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LightList-Accent2">
    <w:name w:val="Light List Accent 2"/>
    <w:basedOn w:val="TableNormal"/>
    <w:uiPriority w:val="61"/>
    <w:rsid w:val="00FC557F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character" w:customStyle="1" w:styleId="Heading1Char">
    <w:name w:val="Heading 1 Char"/>
    <w:basedOn w:val="DefaultParagraphFont"/>
    <w:link w:val="Heading1"/>
    <w:uiPriority w:val="9"/>
    <w:rsid w:val="00362E6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62E6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62E65"/>
    <w:rPr>
      <w:rFonts w:asciiTheme="majorHAnsi" w:eastAsiaTheme="majorEastAsia" w:hAnsiTheme="majorHAnsi" w:cstheme="majorBidi"/>
      <w:b/>
      <w:bCs/>
    </w:rPr>
  </w:style>
  <w:style w:type="paragraph" w:customStyle="1" w:styleId="ImageCaption">
    <w:name w:val="Image Caption"/>
    <w:basedOn w:val="Normal"/>
    <w:qFormat/>
    <w:rsid w:val="00AE18EF"/>
    <w:pPr>
      <w:jc w:val="center"/>
    </w:pPr>
    <w:rPr>
      <w:b/>
      <w:i/>
    </w:rPr>
  </w:style>
  <w:style w:type="paragraph" w:customStyle="1" w:styleId="TableCaption">
    <w:name w:val="Table Caption"/>
    <w:basedOn w:val="ImageCaption"/>
    <w:qFormat/>
    <w:rsid w:val="00AE18EF"/>
  </w:style>
  <w:style w:type="table" w:styleId="TableProfessional">
    <w:name w:val="Table Professional"/>
    <w:basedOn w:val="TableNormal"/>
    <w:uiPriority w:val="99"/>
    <w:semiHidden/>
    <w:unhideWhenUsed/>
    <w:rsid w:val="00C31EE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shd w:val="solid" w:color="000000" w:fill="FFFFFF"/>
      </w:tcPr>
    </w:tblStylePr>
  </w:style>
  <w:style w:type="paragraph" w:styleId="TOC1">
    <w:name w:val="toc 1"/>
    <w:basedOn w:val="Normal"/>
    <w:next w:val="Normal"/>
    <w:autoRedefine/>
    <w:uiPriority w:val="39"/>
    <w:unhideWhenUsed/>
    <w:rsid w:val="00FB63E7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FB63E7"/>
    <w:pPr>
      <w:spacing w:after="100"/>
      <w:ind w:left="24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B63E7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63E7"/>
    <w:rPr>
      <w:rFonts w:ascii="Lucida Grande" w:hAnsi="Lucida Grande"/>
      <w:sz w:val="18"/>
      <w:szCs w:val="18"/>
    </w:rPr>
  </w:style>
  <w:style w:type="character" w:customStyle="1" w:styleId="referenceid">
    <w:name w:val="reference_id"/>
    <w:basedOn w:val="DefaultParagraphFont"/>
    <w:uiPriority w:val="1"/>
    <w:rsid w:val="00457CF1"/>
    <w:rPr>
      <w:vertAlign w:val="superscript"/>
    </w:rPr>
  </w:style>
  <w:style w:type="paragraph" w:customStyle="1" w:styleId="graphictitle">
    <w:name w:val="graphic title"/>
    <w:basedOn w:val="ImageCaption"/>
    <w:next w:val="Normal"/>
    <w:rsid w:val="0035500D"/>
  </w:style>
  <w:style w:type="paragraph" w:customStyle="1" w:styleId="tabletitle">
    <w:name w:val="table title"/>
    <w:basedOn w:val="TableCaption"/>
    <w:next w:val="Normal"/>
    <w:rsid w:val="00901463"/>
  </w:style>
  <w:style w:type="character" w:styleId="CommentReference">
    <w:name w:val="annotation reference"/>
    <w:basedOn w:val="DefaultParagraphFont"/>
    <w:uiPriority w:val="99"/>
    <w:semiHidden/>
    <w:unhideWhenUsed/>
    <w:rsid w:val="004038E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038E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038E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038E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038EC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CC358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C3587"/>
  </w:style>
  <w:style w:type="paragraph" w:styleId="Footer">
    <w:name w:val="footer"/>
    <w:basedOn w:val="Normal"/>
    <w:link w:val="FooterChar"/>
    <w:uiPriority w:val="99"/>
    <w:unhideWhenUsed/>
    <w:rsid w:val="00CC358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C35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9158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83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0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31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63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40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6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16</Pages>
  <Words>1648</Words>
  <Characters>9394</Characters>
  <Application>Microsoft Office Word</Application>
  <DocSecurity>0</DocSecurity>
  <Lines>78</Lines>
  <Paragraphs>22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11020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Ruth Arali Martinez Vega - Esc Microbiologia</dc:creator>
  <cp:keywords/>
  <dc:description/>
  <cp:lastModifiedBy>Ruth Aralí Martínez Vega</cp:lastModifiedBy>
  <cp:revision>3</cp:revision>
  <dcterms:created xsi:type="dcterms:W3CDTF">2021-10-19T17:09:00Z</dcterms:created>
  <dcterms:modified xsi:type="dcterms:W3CDTF">2021-10-19T17:15:00Z</dcterms:modified>
  <cp:category/>
</cp:coreProperties>
</file>