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4CF023" w14:textId="1B9D4588" w:rsidR="005D2430" w:rsidRPr="00CB3BBD" w:rsidRDefault="005D2430" w:rsidP="00491EA2">
      <w:pPr>
        <w:spacing w:line="360" w:lineRule="auto"/>
        <w:jc w:val="center"/>
        <w:rPr>
          <w:rFonts w:ascii="Arial" w:hAnsi="Arial" w:cs="Arial"/>
          <w:color w:val="000000" w:themeColor="text1"/>
          <w:sz w:val="56"/>
          <w:szCs w:val="56"/>
        </w:rPr>
      </w:pPr>
      <w:r w:rsidRPr="00CB3BBD">
        <w:rPr>
          <w:rFonts w:ascii="Arial" w:hAnsi="Arial" w:cs="Arial" w:hint="eastAsia"/>
          <w:color w:val="000000" w:themeColor="text1"/>
          <w:sz w:val="56"/>
          <w:szCs w:val="56"/>
        </w:rPr>
        <w:t>Supplementa</w:t>
      </w:r>
      <w:r w:rsidRPr="00CB3BBD">
        <w:rPr>
          <w:rFonts w:ascii="Arial" w:hAnsi="Arial" w:cs="Arial"/>
          <w:color w:val="000000" w:themeColor="text1"/>
          <w:sz w:val="56"/>
          <w:szCs w:val="56"/>
        </w:rPr>
        <w:t>l Material</w:t>
      </w:r>
    </w:p>
    <w:p w14:paraId="61A54E8C" w14:textId="77777777" w:rsidR="005D2430" w:rsidRPr="00CB3BBD" w:rsidRDefault="005D2430" w:rsidP="00491EA2">
      <w:pPr>
        <w:spacing w:line="360" w:lineRule="auto"/>
        <w:jc w:val="center"/>
        <w:rPr>
          <w:rFonts w:ascii="Arial" w:hAnsi="Arial" w:cs="Arial"/>
          <w:color w:val="000000" w:themeColor="text1"/>
          <w:sz w:val="56"/>
          <w:szCs w:val="56"/>
        </w:rPr>
      </w:pPr>
    </w:p>
    <w:p w14:paraId="1DC336EA" w14:textId="77777777" w:rsidR="005D2430" w:rsidRPr="00CB3BBD" w:rsidRDefault="005D2430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651E719E" w14:textId="77777777" w:rsidR="005D2430" w:rsidRPr="00CB3BBD" w:rsidRDefault="005D2430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5BF9A698" w14:textId="77777777" w:rsidR="005D2430" w:rsidRPr="00CB3BBD" w:rsidRDefault="005D2430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1378FA26" w14:textId="77777777" w:rsidR="005D2430" w:rsidRPr="00CB3BBD" w:rsidRDefault="005D2430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232150FC" w14:textId="77777777" w:rsidR="005D2430" w:rsidRPr="00CB3BBD" w:rsidRDefault="005D2430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502C8A78" w14:textId="77777777" w:rsidR="005D2430" w:rsidRPr="00CB3BBD" w:rsidRDefault="005D2430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57C8FCE7" w14:textId="77777777" w:rsidR="005D2430" w:rsidRPr="00CB3BBD" w:rsidRDefault="005D2430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549B058E" w14:textId="77777777" w:rsidR="005D2430" w:rsidRPr="00CB3BBD" w:rsidRDefault="005D2430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5A30F80B" w14:textId="77777777" w:rsidR="005D2430" w:rsidRPr="00CB3BBD" w:rsidRDefault="005D2430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23A8A792" w14:textId="77777777" w:rsidR="005D2430" w:rsidRPr="00CB3BBD" w:rsidRDefault="005D2430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18316342" w14:textId="77777777" w:rsidR="005D2430" w:rsidRPr="00CB3BBD" w:rsidRDefault="005D2430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39B99EF0" w14:textId="77777777" w:rsidR="005D2430" w:rsidRPr="00CB3BBD" w:rsidRDefault="005D2430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21132D5D" w14:textId="77777777" w:rsidR="005D2430" w:rsidRPr="00CB3BBD" w:rsidRDefault="005D2430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77C009E5" w14:textId="77777777" w:rsidR="005D2430" w:rsidRPr="00CB3BBD" w:rsidRDefault="005D2430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1D48907A" w14:textId="77777777" w:rsidR="005D2430" w:rsidRPr="00CB3BBD" w:rsidRDefault="005D2430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03DB5C96" w14:textId="77777777" w:rsidR="005D2430" w:rsidRPr="00CB3BBD" w:rsidRDefault="005D2430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117B85D1" w14:textId="77777777" w:rsidR="005D2430" w:rsidRPr="00CB3BBD" w:rsidRDefault="005D2430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4AC9538E" w14:textId="3C9245DC" w:rsidR="005D2430" w:rsidRPr="00CB3BBD" w:rsidRDefault="005D2430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528EEC5A" w14:textId="500E13F5" w:rsidR="00D96028" w:rsidRPr="00CB3BBD" w:rsidRDefault="00D96028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472080FC" w14:textId="45011B5D" w:rsidR="00D96028" w:rsidRPr="00CB3BBD" w:rsidRDefault="00D96028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56839421" w14:textId="10D68B8F" w:rsidR="00D96028" w:rsidRPr="00CB3BBD" w:rsidRDefault="00D96028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11B4B110" w14:textId="5BF96A8F" w:rsidR="00D96028" w:rsidRPr="00CB3BBD" w:rsidRDefault="00D96028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0A79CF30" w14:textId="7E0E12BD" w:rsidR="00D96028" w:rsidRPr="00CB3BBD" w:rsidRDefault="00D96028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7CF1E69A" w14:textId="67288B38" w:rsidR="00D96028" w:rsidRPr="00CB3BBD" w:rsidRDefault="00D96028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1971C521" w14:textId="59957E22" w:rsidR="00D96028" w:rsidRPr="00CB3BBD" w:rsidRDefault="00D96028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5714D663" w14:textId="517B1605" w:rsidR="002C5CCF" w:rsidRPr="00CB3BBD" w:rsidRDefault="002C5CCF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7A089CAC" w14:textId="51E210EF" w:rsidR="002C5CCF" w:rsidRPr="00CB3BBD" w:rsidRDefault="004D1E56" w:rsidP="00491EA2">
      <w:pPr>
        <w:spacing w:line="360" w:lineRule="auto"/>
        <w:rPr>
          <w:rFonts w:ascii="Arial" w:hAnsi="Arial" w:cs="Arial"/>
          <w:color w:val="000000" w:themeColor="text1"/>
        </w:rPr>
      </w:pPr>
      <w:r w:rsidRPr="00CB3BBD">
        <w:rPr>
          <w:rFonts w:ascii="Arial" w:hAnsi="Arial" w:cs="Arial"/>
          <w:noProof/>
          <w:color w:val="000000" w:themeColor="text1"/>
          <w:lang w:eastAsia="en-US"/>
        </w:rPr>
        <w:lastRenderedPageBreak/>
        <w:drawing>
          <wp:inline distT="0" distB="0" distL="0" distR="0" wp14:anchorId="68B07B30" wp14:editId="6268BD11">
            <wp:extent cx="5727700" cy="2384425"/>
            <wp:effectExtent l="0" t="0" r="0" b="317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38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0B7F5" w14:textId="7802C1DE" w:rsidR="002C5CCF" w:rsidRPr="00CB3BBD" w:rsidRDefault="002C5CCF" w:rsidP="002C5CCF">
      <w:pPr>
        <w:spacing w:line="36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CB3BBD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Supplementary Figure </w:t>
      </w:r>
      <w:r w:rsidR="00C6469E" w:rsidRPr="00CB3BBD">
        <w:rPr>
          <w:rFonts w:ascii="Arial" w:hAnsi="Arial" w:cs="Arial"/>
          <w:b/>
          <w:bCs/>
          <w:color w:val="000000" w:themeColor="text1"/>
          <w:sz w:val="20"/>
          <w:szCs w:val="20"/>
        </w:rPr>
        <w:t>1</w:t>
      </w:r>
      <w:r w:rsidRPr="00CB3BBD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. Flow chart of the </w:t>
      </w:r>
      <w:r w:rsidRPr="00CB3BBD">
        <w:rPr>
          <w:rFonts w:ascii="Arial" w:hAnsi="Arial" w:cs="Arial" w:hint="eastAsia"/>
          <w:b/>
          <w:bCs/>
          <w:color w:val="000000" w:themeColor="text1"/>
          <w:sz w:val="20"/>
          <w:szCs w:val="20"/>
        </w:rPr>
        <w:t>hyper</w:t>
      </w:r>
      <w:r w:rsidRPr="00CB3BBD">
        <w:rPr>
          <w:rFonts w:ascii="Arial" w:hAnsi="Arial" w:cs="Arial"/>
          <w:b/>
          <w:bCs/>
          <w:color w:val="000000" w:themeColor="text1"/>
          <w:sz w:val="20"/>
          <w:szCs w:val="20"/>
        </w:rPr>
        <w:t>insulinemic euglycemic clamp.</w:t>
      </w:r>
    </w:p>
    <w:p w14:paraId="225D6805" w14:textId="62F4E13C" w:rsidR="002C5CCF" w:rsidRPr="00CB3BBD" w:rsidRDefault="002C5CCF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67719742" w14:textId="0A204BC0" w:rsidR="002C5CCF" w:rsidRPr="00CB3BBD" w:rsidRDefault="002C5CCF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1406A918" w14:textId="1B048D7E" w:rsidR="002C5CCF" w:rsidRPr="00CB3BBD" w:rsidRDefault="002C5CCF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18B4C9C2" w14:textId="571E5A33" w:rsidR="002C5CCF" w:rsidRPr="00CB3BBD" w:rsidRDefault="002C5CCF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4277407A" w14:textId="4DC64C6B" w:rsidR="002C5CCF" w:rsidRPr="00CB3BBD" w:rsidRDefault="002C5CCF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4B6E9557" w14:textId="477A17CF" w:rsidR="002C5CCF" w:rsidRPr="00CB3BBD" w:rsidRDefault="002C5CCF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31F037A4" w14:textId="4DAAD5AE" w:rsidR="002C5CCF" w:rsidRPr="00CB3BBD" w:rsidRDefault="002C5CCF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2DD46355" w14:textId="2975771F" w:rsidR="002C5CCF" w:rsidRPr="00CB3BBD" w:rsidRDefault="002C5CCF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1A67A93F" w14:textId="18B76717" w:rsidR="002C5CCF" w:rsidRPr="00CB3BBD" w:rsidRDefault="002C5CCF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4EFAA74F" w14:textId="731943BB" w:rsidR="002C5CCF" w:rsidRPr="00CB3BBD" w:rsidRDefault="002C5CCF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2B486425" w14:textId="78128C52" w:rsidR="002C5CCF" w:rsidRPr="00CB3BBD" w:rsidRDefault="002C5CCF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7A9E0CAA" w14:textId="2ACE0EA2" w:rsidR="002C5CCF" w:rsidRPr="00CB3BBD" w:rsidRDefault="002C5CCF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3E1422C3" w14:textId="311B63C8" w:rsidR="002C5CCF" w:rsidRPr="00CB3BBD" w:rsidRDefault="002C5CCF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02CFCCB9" w14:textId="6C0B5AEF" w:rsidR="002C5CCF" w:rsidRPr="00CB3BBD" w:rsidRDefault="002C5CCF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0AAC67D5" w14:textId="293230EB" w:rsidR="002C5CCF" w:rsidRPr="00CB3BBD" w:rsidRDefault="002C5CCF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058B6364" w14:textId="4E31257C" w:rsidR="002C5CCF" w:rsidRPr="00CB3BBD" w:rsidRDefault="002C5CCF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4E77E9A0" w14:textId="1AB26FE5" w:rsidR="002C5CCF" w:rsidRPr="00CB3BBD" w:rsidRDefault="002C5CCF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4A7B7497" w14:textId="4028CE1A" w:rsidR="002C5CCF" w:rsidRPr="00CB3BBD" w:rsidRDefault="002C5CCF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26E67993" w14:textId="77777777" w:rsidR="002C5CCF" w:rsidRPr="00CB3BBD" w:rsidRDefault="002C5CCF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252D7BE9" w14:textId="0212BE93" w:rsidR="005D2430" w:rsidRPr="00CB3BBD" w:rsidRDefault="005D2430" w:rsidP="00491EA2">
      <w:pPr>
        <w:pStyle w:val="NormalWeb"/>
        <w:spacing w:line="360" w:lineRule="auto"/>
        <w:rPr>
          <w:rFonts w:ascii="Arial" w:eastAsiaTheme="minorEastAsia" w:hAnsi="Arial" w:cs="Arial"/>
          <w:color w:val="000000" w:themeColor="text1"/>
          <w:kern w:val="2"/>
        </w:rPr>
      </w:pPr>
      <w:r w:rsidRPr="00CB3BBD">
        <w:rPr>
          <w:rFonts w:ascii="Arial" w:eastAsiaTheme="minorEastAsia" w:hAnsi="Arial" w:cs="Arial"/>
          <w:color w:val="000000" w:themeColor="text1"/>
          <w:kern w:val="2"/>
        </w:rPr>
        <w:lastRenderedPageBreak/>
        <w:t xml:space="preserve">Supplementary </w:t>
      </w:r>
      <w:r w:rsidRPr="00CB3BBD">
        <w:rPr>
          <w:rFonts w:ascii="Arial" w:eastAsiaTheme="minorEastAsia" w:hAnsi="Arial" w:cs="Arial" w:hint="eastAsia"/>
          <w:color w:val="000000" w:themeColor="text1"/>
          <w:kern w:val="2"/>
        </w:rPr>
        <w:t>Table</w:t>
      </w:r>
      <w:r w:rsidRPr="00CB3BBD">
        <w:rPr>
          <w:rFonts w:ascii="Arial" w:eastAsiaTheme="minorEastAsia" w:hAnsi="Arial" w:cs="Arial"/>
          <w:color w:val="000000" w:themeColor="text1"/>
          <w:kern w:val="2"/>
        </w:rPr>
        <w:t xml:space="preserve"> </w:t>
      </w:r>
      <w:r w:rsidR="0041123F" w:rsidRPr="00CB3BBD">
        <w:rPr>
          <w:rFonts w:ascii="Arial" w:eastAsiaTheme="minorEastAsia" w:hAnsi="Arial" w:cs="Arial"/>
          <w:color w:val="000000" w:themeColor="text1"/>
          <w:kern w:val="2"/>
        </w:rPr>
        <w:t>1</w:t>
      </w:r>
      <w:r w:rsidRPr="00CB3BBD">
        <w:rPr>
          <w:rFonts w:ascii="Arial" w:eastAsiaTheme="minorEastAsia" w:hAnsi="Arial" w:cs="Arial"/>
          <w:color w:val="000000" w:themeColor="text1"/>
          <w:kern w:val="2"/>
        </w:rPr>
        <w:t xml:space="preserve"> Gender differences in individual lipid species </w:t>
      </w:r>
    </w:p>
    <w:p w14:paraId="5CF751C4" w14:textId="77777777" w:rsidR="005D2430" w:rsidRPr="00CB3BBD" w:rsidRDefault="00F77DAD" w:rsidP="00491EA2">
      <w:pPr>
        <w:pStyle w:val="NormalWeb"/>
        <w:spacing w:line="360" w:lineRule="auto"/>
        <w:rPr>
          <w:rFonts w:ascii="Arial" w:eastAsiaTheme="minorEastAsia" w:hAnsi="Arial" w:cs="Arial"/>
          <w:color w:val="000000" w:themeColor="text1"/>
          <w:kern w:val="2"/>
        </w:rPr>
      </w:pPr>
      <w:r w:rsidRPr="00F77DAD">
        <w:rPr>
          <w:rFonts w:ascii="Arial" w:eastAsiaTheme="minorEastAsia" w:hAnsi="Arial" w:cs="Arial"/>
          <w:noProof/>
          <w:color w:val="000000" w:themeColor="text1"/>
          <w:kern w:val="2"/>
        </w:rPr>
        <w:object w:dxaOrig="12880" w:dyaOrig="17200" w14:anchorId="0639F7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52.25pt;height:647.25pt;mso-width-percent:0;mso-height-percent:0;mso-width-percent:0;mso-height-percent:0" o:ole="">
            <v:imagedata r:id="rId10" o:title=""/>
          </v:shape>
          <o:OLEObject Type="Embed" ProgID="Excel.Sheet.12" ShapeID="_x0000_i1025" DrawAspect="Content" ObjectID="_1665473016" r:id="rId11"/>
        </w:object>
      </w:r>
    </w:p>
    <w:p w14:paraId="1708A7EB" w14:textId="77777777" w:rsidR="005D2430" w:rsidRPr="00CB3BBD" w:rsidRDefault="00F77DAD" w:rsidP="00491EA2">
      <w:pPr>
        <w:spacing w:line="360" w:lineRule="auto"/>
        <w:rPr>
          <w:rFonts w:ascii="Arial" w:hAnsi="Arial" w:cs="Arial"/>
          <w:color w:val="000000" w:themeColor="text1"/>
        </w:rPr>
      </w:pPr>
      <w:r w:rsidRPr="001B7A0D">
        <w:rPr>
          <w:rFonts w:ascii="Arial" w:hAnsi="Arial" w:cs="Arial"/>
          <w:noProof/>
          <w:color w:val="000000" w:themeColor="text1"/>
        </w:rPr>
        <w:object w:dxaOrig="12880" w:dyaOrig="15360" w14:anchorId="611EA020">
          <v:shape id="_x0000_i1026" type="#_x0000_t75" alt="" style="width:452.25pt;height:8in;mso-width-percent:0;mso-height-percent:0;mso-width-percent:0;mso-height-percent:0" o:ole="">
            <v:imagedata r:id="rId12" o:title=""/>
          </v:shape>
          <o:OLEObject Type="Embed" ProgID="Excel.Sheet.12" ShapeID="_x0000_i1026" DrawAspect="Content" ObjectID="_1665473017" r:id="rId13"/>
        </w:object>
      </w:r>
    </w:p>
    <w:p w14:paraId="421EA26F" w14:textId="77777777" w:rsidR="005D2430" w:rsidRPr="00CB3BBD" w:rsidRDefault="005D2430" w:rsidP="00491EA2">
      <w:pPr>
        <w:spacing w:line="360" w:lineRule="auto"/>
        <w:rPr>
          <w:noProof/>
          <w:color w:val="000000" w:themeColor="text1"/>
        </w:rPr>
      </w:pPr>
    </w:p>
    <w:p w14:paraId="2C4A61C7" w14:textId="77777777" w:rsidR="005D2430" w:rsidRPr="00CB3BBD" w:rsidRDefault="005D2430" w:rsidP="00491EA2">
      <w:pPr>
        <w:spacing w:line="360" w:lineRule="auto"/>
        <w:rPr>
          <w:noProof/>
          <w:color w:val="000000" w:themeColor="text1"/>
        </w:rPr>
      </w:pPr>
    </w:p>
    <w:p w14:paraId="3C95E6E2" w14:textId="77777777" w:rsidR="005D2430" w:rsidRPr="00CB3BBD" w:rsidRDefault="005D2430" w:rsidP="00491EA2">
      <w:pPr>
        <w:spacing w:line="360" w:lineRule="auto"/>
        <w:rPr>
          <w:noProof/>
          <w:color w:val="000000" w:themeColor="text1"/>
        </w:rPr>
      </w:pPr>
    </w:p>
    <w:p w14:paraId="7F51F32D" w14:textId="77777777" w:rsidR="005D2430" w:rsidRPr="00CB3BBD" w:rsidRDefault="005D2430" w:rsidP="00491EA2">
      <w:pPr>
        <w:spacing w:line="360" w:lineRule="auto"/>
        <w:rPr>
          <w:noProof/>
          <w:color w:val="000000" w:themeColor="text1"/>
        </w:rPr>
      </w:pPr>
    </w:p>
    <w:p w14:paraId="2679EA5D" w14:textId="52178850" w:rsidR="005D2430" w:rsidRPr="00CB3BBD" w:rsidRDefault="005D2430" w:rsidP="00491EA2">
      <w:pPr>
        <w:pStyle w:val="NormalWeb"/>
        <w:spacing w:line="360" w:lineRule="auto"/>
        <w:rPr>
          <w:rFonts w:ascii="Arial" w:eastAsiaTheme="minorEastAsia" w:hAnsi="Arial" w:cs="Arial"/>
          <w:color w:val="000000" w:themeColor="text1"/>
          <w:kern w:val="2"/>
        </w:rPr>
      </w:pPr>
      <w:r w:rsidRPr="00CB3BBD">
        <w:rPr>
          <w:rFonts w:ascii="Arial" w:eastAsiaTheme="minorEastAsia" w:hAnsi="Arial" w:cs="Arial"/>
          <w:color w:val="000000" w:themeColor="text1"/>
          <w:kern w:val="2"/>
        </w:rPr>
        <w:lastRenderedPageBreak/>
        <w:t xml:space="preserve">Supplementary </w:t>
      </w:r>
      <w:r w:rsidRPr="00CB3BBD">
        <w:rPr>
          <w:rFonts w:ascii="Arial" w:eastAsiaTheme="minorEastAsia" w:hAnsi="Arial" w:cs="Arial" w:hint="eastAsia"/>
          <w:color w:val="000000" w:themeColor="text1"/>
          <w:kern w:val="2"/>
        </w:rPr>
        <w:t>Table</w:t>
      </w:r>
      <w:r w:rsidRPr="00CB3BBD">
        <w:rPr>
          <w:rFonts w:ascii="Arial" w:eastAsiaTheme="minorEastAsia" w:hAnsi="Arial" w:cs="Arial"/>
          <w:color w:val="000000" w:themeColor="text1"/>
          <w:kern w:val="2"/>
        </w:rPr>
        <w:t xml:space="preserve"> </w:t>
      </w:r>
      <w:r w:rsidR="0041123F" w:rsidRPr="00CB3BBD">
        <w:rPr>
          <w:rFonts w:ascii="Arial" w:eastAsiaTheme="minorEastAsia" w:hAnsi="Arial" w:cs="Arial"/>
          <w:color w:val="000000" w:themeColor="text1"/>
          <w:kern w:val="2"/>
        </w:rPr>
        <w:t xml:space="preserve">2 </w:t>
      </w:r>
      <w:r w:rsidRPr="00CB3BBD">
        <w:rPr>
          <w:rFonts w:ascii="Arial" w:eastAsiaTheme="minorEastAsia" w:hAnsi="Arial" w:cs="Arial"/>
          <w:color w:val="000000" w:themeColor="text1"/>
          <w:kern w:val="2"/>
        </w:rPr>
        <w:t xml:space="preserve">Age differences in individual lipid species </w:t>
      </w:r>
    </w:p>
    <w:bookmarkStart w:id="0" w:name="_MON_1647969324"/>
    <w:bookmarkEnd w:id="0"/>
    <w:p w14:paraId="2E20C7CE" w14:textId="77777777" w:rsidR="005D2430" w:rsidRPr="00CB3BBD" w:rsidRDefault="00F77DAD" w:rsidP="00491EA2">
      <w:pPr>
        <w:spacing w:line="360" w:lineRule="auto"/>
        <w:rPr>
          <w:rFonts w:ascii="Arial" w:hAnsi="Arial" w:cs="Arial"/>
          <w:color w:val="000000" w:themeColor="text1"/>
        </w:rPr>
      </w:pPr>
      <w:r w:rsidRPr="001B7A0D">
        <w:rPr>
          <w:rFonts w:ascii="Arial" w:hAnsi="Arial" w:cs="Arial"/>
          <w:noProof/>
          <w:color w:val="000000" w:themeColor="text1"/>
        </w:rPr>
        <w:object w:dxaOrig="12820" w:dyaOrig="16920" w14:anchorId="10391EF7">
          <v:shape id="_x0000_i1027" type="#_x0000_t75" alt="" style="width:449.25pt;height:9in;mso-width-percent:0;mso-height-percent:0;mso-width-percent:0;mso-height-percent:0" o:ole="">
            <v:imagedata r:id="rId14" o:title=""/>
          </v:shape>
          <o:OLEObject Type="Embed" ProgID="Excel.Sheet.12" ShapeID="_x0000_i1027" DrawAspect="Content" ObjectID="_1665473018" r:id="rId15"/>
        </w:object>
      </w:r>
    </w:p>
    <w:p w14:paraId="3A9DF165" w14:textId="77777777" w:rsidR="005D2430" w:rsidRPr="00CB3BBD" w:rsidRDefault="00F77DAD" w:rsidP="00491EA2">
      <w:pPr>
        <w:spacing w:line="360" w:lineRule="auto"/>
        <w:rPr>
          <w:rFonts w:ascii="Arial" w:hAnsi="Arial" w:cs="Arial"/>
          <w:color w:val="000000" w:themeColor="text1"/>
        </w:rPr>
      </w:pPr>
      <w:r w:rsidRPr="001B7A0D">
        <w:rPr>
          <w:rFonts w:ascii="Arial" w:hAnsi="Arial" w:cs="Arial"/>
          <w:noProof/>
          <w:color w:val="000000" w:themeColor="text1"/>
        </w:rPr>
        <w:object w:dxaOrig="12820" w:dyaOrig="15380" w14:anchorId="5218072E">
          <v:shape id="_x0000_i1028" type="#_x0000_t75" alt="" style="width:464.25pt;height:592.5pt;mso-width-percent:0;mso-height-percent:0;mso-width-percent:0;mso-height-percent:0" o:ole="">
            <v:imagedata r:id="rId16" o:title=""/>
          </v:shape>
          <o:OLEObject Type="Embed" ProgID="Excel.Sheet.12" ShapeID="_x0000_i1028" DrawAspect="Content" ObjectID="_1665473019" r:id="rId17"/>
        </w:object>
      </w:r>
    </w:p>
    <w:p w14:paraId="58427513" w14:textId="77777777" w:rsidR="005D2430" w:rsidRPr="00CB3BBD" w:rsidRDefault="005D2430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08923B63" w14:textId="77777777" w:rsidR="005D2430" w:rsidRPr="00CB3BBD" w:rsidRDefault="005D2430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6CFD0480" w14:textId="77777777" w:rsidR="005D2430" w:rsidRPr="00CB3BBD" w:rsidRDefault="005D2430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41A2A3E7" w14:textId="77777777" w:rsidR="005D2430" w:rsidRPr="00CB3BBD" w:rsidRDefault="005D2430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5ADE7640" w14:textId="2112742B" w:rsidR="005D2430" w:rsidRPr="00CB3BBD" w:rsidRDefault="005D2430" w:rsidP="00491EA2">
      <w:pPr>
        <w:pStyle w:val="NormalWeb"/>
        <w:spacing w:line="360" w:lineRule="auto"/>
        <w:rPr>
          <w:rFonts w:ascii="Arial" w:eastAsiaTheme="minorEastAsia" w:hAnsi="Arial" w:cs="Arial"/>
          <w:color w:val="000000" w:themeColor="text1"/>
          <w:kern w:val="2"/>
        </w:rPr>
      </w:pPr>
      <w:r w:rsidRPr="00CB3BBD">
        <w:rPr>
          <w:rFonts w:ascii="Arial" w:eastAsiaTheme="minorEastAsia" w:hAnsi="Arial" w:cs="Arial"/>
          <w:color w:val="000000" w:themeColor="text1"/>
          <w:kern w:val="2"/>
        </w:rPr>
        <w:lastRenderedPageBreak/>
        <w:t xml:space="preserve">Supplementary </w:t>
      </w:r>
      <w:r w:rsidRPr="00CB3BBD">
        <w:rPr>
          <w:rFonts w:ascii="Arial" w:eastAsiaTheme="minorEastAsia" w:hAnsi="Arial" w:cs="Arial" w:hint="eastAsia"/>
          <w:color w:val="000000" w:themeColor="text1"/>
          <w:kern w:val="2"/>
        </w:rPr>
        <w:t>Table</w:t>
      </w:r>
      <w:r w:rsidRPr="00CB3BBD">
        <w:rPr>
          <w:rFonts w:ascii="Arial" w:eastAsiaTheme="minorEastAsia" w:hAnsi="Arial" w:cs="Arial"/>
          <w:color w:val="000000" w:themeColor="text1"/>
          <w:kern w:val="2"/>
        </w:rPr>
        <w:t xml:space="preserve"> </w:t>
      </w:r>
      <w:r w:rsidR="0041123F" w:rsidRPr="00CB3BBD">
        <w:rPr>
          <w:rFonts w:ascii="Arial" w:eastAsiaTheme="minorEastAsia" w:hAnsi="Arial" w:cs="Arial"/>
          <w:color w:val="000000" w:themeColor="text1"/>
          <w:kern w:val="2"/>
        </w:rPr>
        <w:t>3</w:t>
      </w:r>
      <w:r w:rsidRPr="00CB3BBD">
        <w:rPr>
          <w:rFonts w:ascii="Arial" w:eastAsiaTheme="minorEastAsia" w:hAnsi="Arial" w:cs="Arial"/>
          <w:color w:val="000000" w:themeColor="text1"/>
          <w:kern w:val="2"/>
        </w:rPr>
        <w:t xml:space="preserve">. BMI differences in individual lipid species </w:t>
      </w:r>
    </w:p>
    <w:p w14:paraId="236B55C2" w14:textId="77777777" w:rsidR="005D2430" w:rsidRPr="00CB3BBD" w:rsidRDefault="00F77DAD" w:rsidP="00491EA2">
      <w:pPr>
        <w:pStyle w:val="NormalWeb"/>
        <w:spacing w:line="360" w:lineRule="auto"/>
        <w:rPr>
          <w:rFonts w:ascii="Arial" w:eastAsiaTheme="minorEastAsia" w:hAnsi="Arial" w:cs="Arial"/>
          <w:color w:val="000000" w:themeColor="text1"/>
          <w:kern w:val="2"/>
        </w:rPr>
      </w:pPr>
      <w:r w:rsidRPr="00F77DAD">
        <w:rPr>
          <w:rFonts w:ascii="Arial" w:eastAsiaTheme="minorEastAsia" w:hAnsi="Arial" w:cs="Arial"/>
          <w:noProof/>
          <w:color w:val="000000" w:themeColor="text1"/>
          <w:kern w:val="2"/>
        </w:rPr>
        <w:object w:dxaOrig="12320" w:dyaOrig="17200" w14:anchorId="242D9C14">
          <v:shape id="_x0000_i1029" type="#_x0000_t75" alt="" style="width:445.5pt;height:630.75pt;mso-width-percent:0;mso-height-percent:0;mso-width-percent:0;mso-height-percent:0" o:ole="">
            <v:imagedata r:id="rId18" o:title=""/>
          </v:shape>
          <o:OLEObject Type="Embed" ProgID="Excel.Sheet.12" ShapeID="_x0000_i1029" DrawAspect="Content" ObjectID="_1665473020" r:id="rId19"/>
        </w:object>
      </w:r>
    </w:p>
    <w:p w14:paraId="67C5CB84" w14:textId="77777777" w:rsidR="005D2430" w:rsidRPr="00CB3BBD" w:rsidRDefault="00F77DAD" w:rsidP="00491EA2">
      <w:pPr>
        <w:pStyle w:val="NormalWeb"/>
        <w:spacing w:line="360" w:lineRule="auto"/>
        <w:rPr>
          <w:rFonts w:ascii="Arial" w:eastAsiaTheme="minorEastAsia" w:hAnsi="Arial" w:cs="Arial"/>
          <w:color w:val="000000" w:themeColor="text1"/>
          <w:kern w:val="2"/>
        </w:rPr>
      </w:pPr>
      <w:r w:rsidRPr="00F77DAD">
        <w:rPr>
          <w:rFonts w:ascii="Arial" w:eastAsiaTheme="minorEastAsia" w:hAnsi="Arial" w:cs="Arial"/>
          <w:noProof/>
          <w:color w:val="000000" w:themeColor="text1"/>
          <w:kern w:val="2"/>
        </w:rPr>
        <w:object w:dxaOrig="12320" w:dyaOrig="15380" w14:anchorId="04CD1254">
          <v:shape id="_x0000_i1030" type="#_x0000_t75" alt="" style="width:469.5pt;height:615.75pt;mso-width-percent:0;mso-height-percent:0;mso-width-percent:0;mso-height-percent:0" o:ole="">
            <v:imagedata r:id="rId20" o:title=""/>
          </v:shape>
          <o:OLEObject Type="Embed" ProgID="Excel.Sheet.12" ShapeID="_x0000_i1030" DrawAspect="Content" ObjectID="_1665473021" r:id="rId21"/>
        </w:object>
      </w:r>
    </w:p>
    <w:p w14:paraId="2A1D7134" w14:textId="77777777" w:rsidR="005D2430" w:rsidRPr="00CB3BBD" w:rsidRDefault="005D2430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468CA118" w14:textId="77777777" w:rsidR="005D2430" w:rsidRPr="00CB3BBD" w:rsidRDefault="005D2430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39F853F9" w14:textId="435116B8" w:rsidR="005D2430" w:rsidRPr="00CB3BBD" w:rsidRDefault="005D2430" w:rsidP="00491EA2">
      <w:pPr>
        <w:pStyle w:val="NormalWeb"/>
        <w:spacing w:line="360" w:lineRule="auto"/>
        <w:rPr>
          <w:rFonts w:ascii="Arial" w:eastAsiaTheme="minorEastAsia" w:hAnsi="Arial" w:cs="Arial"/>
          <w:color w:val="000000" w:themeColor="text1"/>
          <w:kern w:val="2"/>
        </w:rPr>
      </w:pPr>
      <w:r w:rsidRPr="00CB3BBD">
        <w:rPr>
          <w:rFonts w:ascii="Arial" w:eastAsiaTheme="minorEastAsia" w:hAnsi="Arial" w:cs="Arial"/>
          <w:color w:val="000000" w:themeColor="text1"/>
          <w:kern w:val="2"/>
        </w:rPr>
        <w:lastRenderedPageBreak/>
        <w:t xml:space="preserve">Supplementary </w:t>
      </w:r>
      <w:r w:rsidRPr="00CB3BBD">
        <w:rPr>
          <w:rFonts w:ascii="Arial" w:eastAsiaTheme="minorEastAsia" w:hAnsi="Arial" w:cs="Arial" w:hint="eastAsia"/>
          <w:color w:val="000000" w:themeColor="text1"/>
          <w:kern w:val="2"/>
        </w:rPr>
        <w:t>Table</w:t>
      </w:r>
      <w:r w:rsidR="005F2796" w:rsidRPr="00CB3BBD">
        <w:rPr>
          <w:rFonts w:ascii="Arial" w:eastAsiaTheme="minorEastAsia" w:hAnsi="Arial" w:cs="Arial"/>
          <w:color w:val="000000" w:themeColor="text1"/>
          <w:kern w:val="2"/>
        </w:rPr>
        <w:t xml:space="preserve"> </w:t>
      </w:r>
      <w:r w:rsidR="0041123F" w:rsidRPr="00CB3BBD">
        <w:rPr>
          <w:rFonts w:ascii="Arial" w:eastAsiaTheme="minorEastAsia" w:hAnsi="Arial" w:cs="Arial"/>
          <w:color w:val="000000" w:themeColor="text1"/>
          <w:kern w:val="2"/>
        </w:rPr>
        <w:t>4</w:t>
      </w:r>
      <w:r w:rsidR="005F2796" w:rsidRPr="00CB3BBD">
        <w:rPr>
          <w:rFonts w:ascii="Arial" w:eastAsiaTheme="minorEastAsia" w:hAnsi="Arial" w:cs="Arial"/>
          <w:color w:val="000000" w:themeColor="text1"/>
          <w:kern w:val="2"/>
        </w:rPr>
        <w:t>.</w:t>
      </w:r>
      <w:r w:rsidRPr="00CB3BBD">
        <w:rPr>
          <w:rFonts w:ascii="Arial" w:eastAsiaTheme="minorEastAsia" w:hAnsi="Arial" w:cs="Arial"/>
          <w:color w:val="000000" w:themeColor="text1"/>
          <w:kern w:val="2"/>
        </w:rPr>
        <w:t xml:space="preserve"> </w:t>
      </w:r>
      <w:r w:rsidRPr="00CB3BBD">
        <w:rPr>
          <w:rFonts w:ascii="Arial" w:eastAsiaTheme="minorEastAsia" w:hAnsi="Arial" w:cs="Arial" w:hint="eastAsia"/>
          <w:color w:val="000000" w:themeColor="text1"/>
          <w:kern w:val="2"/>
        </w:rPr>
        <w:t>GIR</w:t>
      </w:r>
      <w:r w:rsidRPr="00CB3BBD">
        <w:rPr>
          <w:rFonts w:ascii="Arial" w:eastAsiaTheme="minorEastAsia" w:hAnsi="Arial" w:cs="Arial"/>
          <w:color w:val="000000" w:themeColor="text1"/>
          <w:kern w:val="2"/>
        </w:rPr>
        <w:t xml:space="preserve"> differences in individual lipid species</w:t>
      </w:r>
    </w:p>
    <w:p w14:paraId="06BA3F3E" w14:textId="77777777" w:rsidR="005D2430" w:rsidRPr="00CB3BBD" w:rsidRDefault="00F77DAD" w:rsidP="00491EA2">
      <w:pPr>
        <w:pStyle w:val="NormalWeb"/>
        <w:spacing w:line="360" w:lineRule="auto"/>
        <w:rPr>
          <w:rFonts w:ascii="Arial" w:eastAsiaTheme="minorEastAsia" w:hAnsi="Arial" w:cs="Arial"/>
          <w:color w:val="000000" w:themeColor="text1"/>
          <w:kern w:val="2"/>
        </w:rPr>
      </w:pPr>
      <w:r w:rsidRPr="00F77DAD">
        <w:rPr>
          <w:rFonts w:ascii="Arial" w:eastAsiaTheme="minorEastAsia" w:hAnsi="Arial" w:cs="Arial"/>
          <w:noProof/>
          <w:color w:val="000000" w:themeColor="text1"/>
          <w:kern w:val="2"/>
        </w:rPr>
        <w:object w:dxaOrig="13220" w:dyaOrig="17220" w14:anchorId="4F424D68">
          <v:shape id="_x0000_i1031" type="#_x0000_t75" alt="" style="width:466.5pt;height:9in;mso-width-percent:0;mso-height-percent:0;mso-width-percent:0;mso-height-percent:0" o:ole="">
            <v:imagedata r:id="rId22" o:title=""/>
          </v:shape>
          <o:OLEObject Type="Embed" ProgID="Excel.Sheet.12" ShapeID="_x0000_i1031" DrawAspect="Content" ObjectID="_1665473022" r:id="rId23"/>
        </w:object>
      </w:r>
    </w:p>
    <w:p w14:paraId="3218E173" w14:textId="77777777" w:rsidR="005D2430" w:rsidRPr="00CB3BBD" w:rsidRDefault="00F77DAD" w:rsidP="00491EA2">
      <w:pPr>
        <w:pStyle w:val="NormalWeb"/>
        <w:spacing w:line="360" w:lineRule="auto"/>
        <w:rPr>
          <w:rFonts w:ascii="Arial" w:eastAsiaTheme="minorEastAsia" w:hAnsi="Arial" w:cs="Arial"/>
          <w:color w:val="000000" w:themeColor="text1"/>
          <w:kern w:val="2"/>
        </w:rPr>
      </w:pPr>
      <w:r w:rsidRPr="00F77DAD">
        <w:rPr>
          <w:rFonts w:ascii="Arial" w:eastAsiaTheme="minorEastAsia" w:hAnsi="Arial" w:cs="Arial"/>
          <w:noProof/>
          <w:color w:val="000000" w:themeColor="text1"/>
          <w:kern w:val="2"/>
        </w:rPr>
        <w:object w:dxaOrig="13220" w:dyaOrig="15380" w14:anchorId="3D55E0D1">
          <v:shape id="_x0000_i1032" type="#_x0000_t75" alt="" style="width:464.25pt;height:559.5pt;mso-width-percent:0;mso-height-percent:0;mso-width-percent:0;mso-height-percent:0" o:ole="">
            <v:imagedata r:id="rId24" o:title=""/>
          </v:shape>
          <o:OLEObject Type="Embed" ProgID="Excel.Sheet.12" ShapeID="_x0000_i1032" DrawAspect="Content" ObjectID="_1665473023" r:id="rId25"/>
        </w:object>
      </w:r>
    </w:p>
    <w:p w14:paraId="7F8DCDE4" w14:textId="77777777" w:rsidR="005D2430" w:rsidRPr="00CB3BBD" w:rsidRDefault="005D2430" w:rsidP="00491EA2">
      <w:pPr>
        <w:pStyle w:val="NormalWeb"/>
        <w:spacing w:line="360" w:lineRule="auto"/>
        <w:rPr>
          <w:rFonts w:ascii="Arial" w:eastAsiaTheme="minorEastAsia" w:hAnsi="Arial" w:cs="Arial"/>
          <w:color w:val="000000" w:themeColor="text1"/>
          <w:kern w:val="2"/>
        </w:rPr>
      </w:pPr>
    </w:p>
    <w:p w14:paraId="7E20B137" w14:textId="77777777" w:rsidR="005D2430" w:rsidRPr="00CB3BBD" w:rsidRDefault="005D2430" w:rsidP="00491EA2">
      <w:pPr>
        <w:pStyle w:val="NormalWeb"/>
        <w:spacing w:line="360" w:lineRule="auto"/>
        <w:rPr>
          <w:rFonts w:ascii="Arial" w:eastAsiaTheme="minorEastAsia" w:hAnsi="Arial" w:cs="Arial"/>
          <w:color w:val="000000" w:themeColor="text1"/>
          <w:kern w:val="2"/>
        </w:rPr>
      </w:pPr>
    </w:p>
    <w:p w14:paraId="473B81E4" w14:textId="77777777" w:rsidR="005D2430" w:rsidRPr="00CB3BBD" w:rsidRDefault="005D2430" w:rsidP="00491EA2">
      <w:pPr>
        <w:pStyle w:val="NormalWeb"/>
        <w:spacing w:line="360" w:lineRule="auto"/>
        <w:rPr>
          <w:rFonts w:ascii="Arial" w:eastAsiaTheme="minorEastAsia" w:hAnsi="Arial" w:cs="Arial"/>
          <w:color w:val="000000" w:themeColor="text1"/>
          <w:kern w:val="2"/>
        </w:rPr>
      </w:pPr>
    </w:p>
    <w:p w14:paraId="124F1D35" w14:textId="2A7C8695" w:rsidR="005D2430" w:rsidRPr="00CB3BBD" w:rsidRDefault="005D2430" w:rsidP="00491EA2">
      <w:pPr>
        <w:pStyle w:val="NormalWeb"/>
        <w:spacing w:line="360" w:lineRule="auto"/>
        <w:rPr>
          <w:rFonts w:ascii="Arial" w:eastAsiaTheme="minorEastAsia" w:hAnsi="Arial" w:cs="Arial"/>
          <w:color w:val="000000" w:themeColor="text1"/>
          <w:kern w:val="2"/>
        </w:rPr>
      </w:pPr>
      <w:r w:rsidRPr="00CB3BBD">
        <w:rPr>
          <w:rFonts w:ascii="Arial" w:eastAsiaTheme="minorEastAsia" w:hAnsi="Arial" w:cs="Arial"/>
          <w:color w:val="000000" w:themeColor="text1"/>
          <w:kern w:val="2"/>
        </w:rPr>
        <w:lastRenderedPageBreak/>
        <w:t xml:space="preserve">Supplementary </w:t>
      </w:r>
      <w:r w:rsidRPr="00CB3BBD">
        <w:rPr>
          <w:rFonts w:ascii="Arial" w:eastAsiaTheme="minorEastAsia" w:hAnsi="Arial" w:cs="Arial" w:hint="eastAsia"/>
          <w:color w:val="000000" w:themeColor="text1"/>
          <w:kern w:val="2"/>
        </w:rPr>
        <w:t>Table</w:t>
      </w:r>
      <w:r w:rsidRPr="00CB3BBD">
        <w:rPr>
          <w:rFonts w:ascii="Arial" w:eastAsiaTheme="minorEastAsia" w:hAnsi="Arial" w:cs="Arial"/>
          <w:color w:val="000000" w:themeColor="text1"/>
          <w:kern w:val="2"/>
        </w:rPr>
        <w:t xml:space="preserve"> </w:t>
      </w:r>
      <w:r w:rsidR="0041123F" w:rsidRPr="00CB3BBD">
        <w:rPr>
          <w:rFonts w:ascii="Arial" w:eastAsiaTheme="minorEastAsia" w:hAnsi="Arial" w:cs="Arial"/>
          <w:color w:val="000000" w:themeColor="text1"/>
          <w:kern w:val="2"/>
        </w:rPr>
        <w:t>5</w:t>
      </w:r>
      <w:r w:rsidRPr="00CB3BBD">
        <w:rPr>
          <w:rFonts w:ascii="Arial" w:eastAsiaTheme="minorEastAsia" w:hAnsi="Arial" w:cs="Arial"/>
          <w:color w:val="000000" w:themeColor="text1"/>
          <w:kern w:val="2"/>
        </w:rPr>
        <w:t xml:space="preserve"> FPIR differences in individual lipid species </w:t>
      </w:r>
    </w:p>
    <w:p w14:paraId="00203C45" w14:textId="77777777" w:rsidR="005D2430" w:rsidRPr="00CB3BBD" w:rsidRDefault="00F77DAD" w:rsidP="00491EA2">
      <w:pPr>
        <w:pStyle w:val="NormalWeb"/>
        <w:spacing w:line="360" w:lineRule="auto"/>
        <w:rPr>
          <w:rFonts w:ascii="Arial" w:eastAsiaTheme="minorEastAsia" w:hAnsi="Arial" w:cs="Arial"/>
          <w:color w:val="000000" w:themeColor="text1"/>
          <w:kern w:val="2"/>
        </w:rPr>
      </w:pPr>
      <w:r w:rsidRPr="00F77DAD">
        <w:rPr>
          <w:rFonts w:ascii="Arial" w:eastAsiaTheme="minorEastAsia" w:hAnsi="Arial" w:cs="Arial"/>
          <w:noProof/>
          <w:color w:val="000000" w:themeColor="text1"/>
          <w:kern w:val="2"/>
        </w:rPr>
        <w:object w:dxaOrig="11660" w:dyaOrig="17200" w14:anchorId="20FD3462">
          <v:shape id="_x0000_i1033" type="#_x0000_t75" alt="" style="width:434.25pt;height:661.5pt;mso-width-percent:0;mso-height-percent:0;mso-width-percent:0;mso-height-percent:0" o:ole="">
            <v:imagedata r:id="rId26" o:title=""/>
          </v:shape>
          <o:OLEObject Type="Embed" ProgID="Excel.Sheet.12" ShapeID="_x0000_i1033" DrawAspect="Content" ObjectID="_1665473024" r:id="rId27"/>
        </w:object>
      </w:r>
    </w:p>
    <w:p w14:paraId="6FB4D783" w14:textId="77777777" w:rsidR="005D2430" w:rsidRPr="00CB3BBD" w:rsidRDefault="00F77DAD" w:rsidP="00491EA2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1B7A0D">
        <w:rPr>
          <w:rFonts w:ascii="Arial" w:hAnsi="Arial" w:cs="Arial"/>
          <w:noProof/>
          <w:color w:val="000000" w:themeColor="text1"/>
          <w:sz w:val="20"/>
          <w:szCs w:val="20"/>
        </w:rPr>
        <w:object w:dxaOrig="11840" w:dyaOrig="15380" w14:anchorId="11513D6D">
          <v:shape id="_x0000_i1034" type="#_x0000_t75" alt="" style="width:486.75pt;height:627pt;mso-width-percent:0;mso-height-percent:0;mso-width-percent:0;mso-height-percent:0" o:ole="">
            <v:imagedata r:id="rId28" o:title=""/>
          </v:shape>
          <o:OLEObject Type="Embed" ProgID="Excel.Sheet.12" ShapeID="_x0000_i1034" DrawAspect="Content" ObjectID="_1665473025" r:id="rId29"/>
        </w:object>
      </w:r>
    </w:p>
    <w:p w14:paraId="07BCC27E" w14:textId="77777777" w:rsidR="005D2430" w:rsidRPr="00CB3BBD" w:rsidRDefault="005D2430" w:rsidP="00491EA2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6F7E0E0C" w14:textId="77777777" w:rsidR="005D2430" w:rsidRPr="00CB3BBD" w:rsidRDefault="005D2430" w:rsidP="00491EA2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14FB4401" w14:textId="4CB4FB07" w:rsidR="005D2430" w:rsidRPr="00CB3BBD" w:rsidRDefault="005D2430" w:rsidP="00491EA2">
      <w:pPr>
        <w:spacing w:line="360" w:lineRule="auto"/>
        <w:rPr>
          <w:rFonts w:ascii="Arial" w:hAnsi="Arial" w:cs="Arial"/>
          <w:color w:val="000000" w:themeColor="text1"/>
        </w:rPr>
      </w:pPr>
      <w:r w:rsidRPr="00CB3BBD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Supplementary Table </w:t>
      </w:r>
      <w:r w:rsidR="0041123F" w:rsidRPr="00CB3BBD">
        <w:rPr>
          <w:rFonts w:ascii="Arial" w:hAnsi="Arial" w:cs="Arial"/>
          <w:color w:val="000000" w:themeColor="text1"/>
          <w:sz w:val="20"/>
          <w:szCs w:val="20"/>
        </w:rPr>
        <w:t xml:space="preserve">6 </w:t>
      </w:r>
      <w:r w:rsidRPr="00CB3BBD">
        <w:rPr>
          <w:rFonts w:ascii="Arial" w:hAnsi="Arial" w:cs="Arial"/>
          <w:color w:val="000000" w:themeColor="text1"/>
          <w:sz w:val="20"/>
          <w:szCs w:val="20"/>
        </w:rPr>
        <w:t xml:space="preserve"> Pearson’s relationship between lipids and clinical characteristics </w:t>
      </w:r>
      <w:r w:rsidRPr="00CB3BBD">
        <w:rPr>
          <w:rFonts w:ascii="Arial" w:hAnsi="Arial" w:cs="Arial" w:hint="eastAsia"/>
          <w:color w:val="000000" w:themeColor="text1"/>
          <w:sz w:val="20"/>
          <w:szCs w:val="20"/>
        </w:rPr>
        <w:t>adjusted</w:t>
      </w:r>
      <w:r w:rsidRPr="00CB3BBD">
        <w:rPr>
          <w:rFonts w:ascii="Arial" w:hAnsi="Arial" w:cs="Arial"/>
          <w:color w:val="000000" w:themeColor="text1"/>
          <w:sz w:val="20"/>
          <w:szCs w:val="20"/>
        </w:rPr>
        <w:t xml:space="preserve"> by age, sex, BMI, TG, TC, HDLc, LDLc, ALT and AST.</w:t>
      </w:r>
    </w:p>
    <w:p w14:paraId="066C9064" w14:textId="77777777" w:rsidR="005D2430" w:rsidRPr="00CB3BBD" w:rsidRDefault="00F77DAD" w:rsidP="00491EA2">
      <w:pPr>
        <w:spacing w:line="360" w:lineRule="auto"/>
        <w:rPr>
          <w:rFonts w:ascii="Arial" w:hAnsi="Arial" w:cs="Arial"/>
          <w:color w:val="000000" w:themeColor="text1"/>
        </w:rPr>
      </w:pPr>
      <w:r w:rsidRPr="001B7A0D">
        <w:rPr>
          <w:rFonts w:ascii="Arial" w:hAnsi="Arial" w:cs="Arial"/>
          <w:noProof/>
          <w:color w:val="000000" w:themeColor="text1"/>
        </w:rPr>
        <w:object w:dxaOrig="13340" w:dyaOrig="17300" w14:anchorId="0A8E28A2">
          <v:shape id="_x0000_i1035" type="#_x0000_t75" alt="" style="width:444pt;height:659.25pt;mso-width-percent:0;mso-height-percent:0;mso-width-percent:0;mso-height-percent:0" o:ole="">
            <v:imagedata r:id="rId30" o:title=""/>
          </v:shape>
          <o:OLEObject Type="Embed" ProgID="Excel.Sheet.12" ShapeID="_x0000_i1035" DrawAspect="Content" ObjectID="_1665473026" r:id="rId31"/>
        </w:object>
      </w:r>
    </w:p>
    <w:p w14:paraId="0DEBFE62" w14:textId="77777777" w:rsidR="005D2430" w:rsidRPr="00CB3BBD" w:rsidRDefault="00F77DAD" w:rsidP="00491EA2">
      <w:pPr>
        <w:spacing w:line="360" w:lineRule="auto"/>
        <w:rPr>
          <w:rFonts w:ascii="Arial" w:hAnsi="Arial" w:cs="Arial"/>
          <w:color w:val="000000" w:themeColor="text1"/>
        </w:rPr>
      </w:pPr>
      <w:r w:rsidRPr="001B7A0D">
        <w:rPr>
          <w:rFonts w:ascii="Arial" w:hAnsi="Arial" w:cs="Arial"/>
          <w:noProof/>
          <w:color w:val="000000" w:themeColor="text1"/>
        </w:rPr>
        <w:object w:dxaOrig="13340" w:dyaOrig="15380" w14:anchorId="336E4FE4">
          <v:shape id="_x0000_i1036" type="#_x0000_t75" alt="" style="width:451.5pt;height:627pt;mso-width-percent:0;mso-height-percent:0;mso-width-percent:0;mso-height-percent:0" o:ole="">
            <v:imagedata r:id="rId32" o:title=""/>
          </v:shape>
          <o:OLEObject Type="Embed" ProgID="Excel.Sheet.12" ShapeID="_x0000_i1036" DrawAspect="Content" ObjectID="_1665473027" r:id="rId33"/>
        </w:object>
      </w:r>
    </w:p>
    <w:p w14:paraId="318AB5F7" w14:textId="77777777" w:rsidR="005D2430" w:rsidRPr="00CB3BBD" w:rsidRDefault="005D2430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31739FB2" w14:textId="77777777" w:rsidR="005D2430" w:rsidRPr="00CB3BBD" w:rsidRDefault="005D2430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24BC0BDE" w14:textId="5377E89E" w:rsidR="005D2430" w:rsidRPr="00CB3BBD" w:rsidRDefault="005D2430" w:rsidP="00491EA2">
      <w:pPr>
        <w:spacing w:line="360" w:lineRule="auto"/>
        <w:rPr>
          <w:rFonts w:ascii="Arial" w:hAnsi="Arial" w:cs="Arial"/>
          <w:color w:val="000000" w:themeColor="text1"/>
        </w:rPr>
      </w:pPr>
      <w:r w:rsidRPr="00CB3BBD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Supplementary Table </w:t>
      </w:r>
      <w:r w:rsidR="0041123F" w:rsidRPr="00CB3BBD">
        <w:rPr>
          <w:rFonts w:ascii="Arial" w:hAnsi="Arial" w:cs="Arial"/>
          <w:color w:val="000000" w:themeColor="text1"/>
          <w:sz w:val="20"/>
          <w:szCs w:val="20"/>
        </w:rPr>
        <w:t>7</w:t>
      </w:r>
      <w:r w:rsidRPr="00CB3BB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B3BBD">
        <w:rPr>
          <w:rFonts w:ascii="Arial" w:hAnsi="Arial" w:cs="Arial" w:hint="eastAsia"/>
          <w:color w:val="000000" w:themeColor="text1"/>
          <w:sz w:val="20"/>
          <w:szCs w:val="20"/>
        </w:rPr>
        <w:t>ROC</w:t>
      </w:r>
      <w:r w:rsidRPr="00CB3BB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B3BBD">
        <w:rPr>
          <w:rFonts w:ascii="Arial" w:hAnsi="Arial" w:cs="Arial" w:hint="eastAsia"/>
          <w:color w:val="000000" w:themeColor="text1"/>
          <w:sz w:val="20"/>
          <w:szCs w:val="20"/>
        </w:rPr>
        <w:t>curve</w:t>
      </w:r>
      <w:r w:rsidRPr="00CB3BBD">
        <w:rPr>
          <w:rFonts w:ascii="Arial" w:hAnsi="Arial" w:cs="Arial"/>
          <w:color w:val="000000" w:themeColor="text1"/>
          <w:sz w:val="20"/>
          <w:szCs w:val="20"/>
        </w:rPr>
        <w:t xml:space="preserve"> for insulin sensitivity.</w:t>
      </w:r>
    </w:p>
    <w:p w14:paraId="5D20177E" w14:textId="77777777" w:rsidR="005D2430" w:rsidRPr="00CB3BBD" w:rsidRDefault="00F77DAD" w:rsidP="00491EA2">
      <w:pPr>
        <w:spacing w:line="360" w:lineRule="auto"/>
        <w:rPr>
          <w:rFonts w:ascii="Arial" w:hAnsi="Arial" w:cs="Arial"/>
          <w:color w:val="000000" w:themeColor="text1"/>
        </w:rPr>
      </w:pPr>
      <w:r w:rsidRPr="001B7A0D">
        <w:rPr>
          <w:rFonts w:ascii="Arial" w:hAnsi="Arial" w:cs="Arial"/>
          <w:noProof/>
          <w:color w:val="000000" w:themeColor="text1"/>
        </w:rPr>
        <w:object w:dxaOrig="13540" w:dyaOrig="17320" w14:anchorId="09D9805F">
          <v:shape id="_x0000_i1037" type="#_x0000_t75" alt="" style="width:451.5pt;height:9in;mso-width-percent:0;mso-height-percent:0;mso-width-percent:0;mso-height-percent:0" o:ole="">
            <v:imagedata r:id="rId34" o:title=""/>
          </v:shape>
          <o:OLEObject Type="Embed" ProgID="Excel.Sheet.12" ShapeID="_x0000_i1037" DrawAspect="Content" ObjectID="_1665473028" r:id="rId35"/>
        </w:object>
      </w:r>
    </w:p>
    <w:p w14:paraId="3332206E" w14:textId="77777777" w:rsidR="005D2430" w:rsidRPr="00CB3BBD" w:rsidRDefault="00F77DAD" w:rsidP="00491EA2">
      <w:pPr>
        <w:spacing w:line="360" w:lineRule="auto"/>
        <w:rPr>
          <w:rFonts w:ascii="Arial" w:hAnsi="Arial" w:cs="Arial"/>
          <w:noProof/>
          <w:color w:val="000000" w:themeColor="text1"/>
        </w:rPr>
      </w:pPr>
      <w:r w:rsidRPr="001B7A0D">
        <w:rPr>
          <w:rFonts w:ascii="Arial" w:hAnsi="Arial" w:cs="Arial"/>
          <w:noProof/>
          <w:color w:val="000000" w:themeColor="text1"/>
        </w:rPr>
        <w:object w:dxaOrig="13540" w:dyaOrig="15380" w14:anchorId="2BF3B238">
          <v:shape id="_x0000_i1038" type="#_x0000_t75" alt="" style="width:451.5pt;height:592.5pt;mso-width-percent:0;mso-height-percent:0;mso-width-percent:0;mso-height-percent:0" o:ole="">
            <v:imagedata r:id="rId36" o:title=""/>
          </v:shape>
          <o:OLEObject Type="Embed" ProgID="Excel.Sheet.12" ShapeID="_x0000_i1038" DrawAspect="Content" ObjectID="_1665473029" r:id="rId37"/>
        </w:object>
      </w:r>
    </w:p>
    <w:p w14:paraId="2512E5C4" w14:textId="77777777" w:rsidR="005D2430" w:rsidRPr="00CB3BBD" w:rsidRDefault="005D2430" w:rsidP="00491EA2">
      <w:pPr>
        <w:spacing w:line="360" w:lineRule="auto"/>
        <w:rPr>
          <w:rFonts w:ascii="Arial" w:hAnsi="Arial" w:cs="Arial"/>
          <w:noProof/>
          <w:color w:val="000000" w:themeColor="text1"/>
        </w:rPr>
      </w:pPr>
    </w:p>
    <w:p w14:paraId="610566D2" w14:textId="77777777" w:rsidR="005D2430" w:rsidRPr="00CB3BBD" w:rsidRDefault="005D2430" w:rsidP="00491EA2">
      <w:pPr>
        <w:spacing w:line="360" w:lineRule="auto"/>
        <w:rPr>
          <w:rFonts w:ascii="Arial" w:hAnsi="Arial" w:cs="Arial"/>
          <w:color w:val="000000" w:themeColor="text1"/>
        </w:rPr>
      </w:pPr>
    </w:p>
    <w:p w14:paraId="4E47CECA" w14:textId="09CE3B80" w:rsidR="003470C0" w:rsidRPr="00CB3BBD" w:rsidRDefault="003470C0" w:rsidP="00491EA2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1" w:name="_GoBack"/>
      <w:bookmarkEnd w:id="1"/>
    </w:p>
    <w:sectPr w:rsidR="003470C0" w:rsidRPr="00CB3BBD" w:rsidSect="00180971">
      <w:footerReference w:type="even" r:id="rId38"/>
      <w:footerReference w:type="default" r:id="rId39"/>
      <w:pgSz w:w="11900" w:h="16840"/>
      <w:pgMar w:top="1440" w:right="1440" w:bottom="1440" w:left="144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BBCD4C" w14:textId="77777777" w:rsidR="0071326A" w:rsidRDefault="0071326A" w:rsidP="008E38BC">
      <w:r>
        <w:separator/>
      </w:r>
    </w:p>
  </w:endnote>
  <w:endnote w:type="continuationSeparator" w:id="0">
    <w:p w14:paraId="43B10609" w14:textId="77777777" w:rsidR="0071326A" w:rsidRDefault="0071326A" w:rsidP="008E3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Arial Unicode MS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6732224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E6857AA" w14:textId="63287EB6" w:rsidR="006E42B3" w:rsidRDefault="006E42B3" w:rsidP="00586F0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56E9574" w14:textId="77777777" w:rsidR="006E42B3" w:rsidRDefault="006E42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2826206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C961114" w14:textId="7EAA0BCB" w:rsidR="006E42B3" w:rsidRDefault="006E42B3" w:rsidP="00586F0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453B7">
          <w:rPr>
            <w:rStyle w:val="PageNumber"/>
            <w:noProof/>
          </w:rPr>
          <w:t>18</w:t>
        </w:r>
        <w:r>
          <w:rPr>
            <w:rStyle w:val="PageNumber"/>
          </w:rPr>
          <w:fldChar w:fldCharType="end"/>
        </w:r>
      </w:p>
    </w:sdtContent>
  </w:sdt>
  <w:p w14:paraId="713FEDE3" w14:textId="77777777" w:rsidR="006E42B3" w:rsidRDefault="006E42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20E7C9" w14:textId="77777777" w:rsidR="0071326A" w:rsidRDefault="0071326A" w:rsidP="008E38BC">
      <w:r>
        <w:separator/>
      </w:r>
    </w:p>
  </w:footnote>
  <w:footnote w:type="continuationSeparator" w:id="0">
    <w:p w14:paraId="21C6576A" w14:textId="77777777" w:rsidR="0071326A" w:rsidRDefault="0071326A" w:rsidP="008E38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53B4B"/>
    <w:multiLevelType w:val="hybridMultilevel"/>
    <w:tmpl w:val="EC5E579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D05420F"/>
    <w:multiLevelType w:val="multilevel"/>
    <w:tmpl w:val="F9F0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8C635C"/>
    <w:multiLevelType w:val="hybridMultilevel"/>
    <w:tmpl w:val="1A6CF2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AE74337"/>
    <w:multiLevelType w:val="hybridMultilevel"/>
    <w:tmpl w:val="0CFEF0E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C366C89"/>
    <w:multiLevelType w:val="hybridMultilevel"/>
    <w:tmpl w:val="4366039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 Clinical Endo Metabolism&lt;/Style&gt;&lt;LeftDelim&gt;{&lt;/LeftDelim&gt;&lt;RightDelim&gt;}&lt;/RightDelim&gt;&lt;FontName&gt;宋体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  <w:docVar w:name="MachineID" w:val="207|203|197|186|190|197|202|201|197|190|190|197|186|188|197|203|202|"/>
    <w:docVar w:name="Username" w:val="Editor"/>
  </w:docVars>
  <w:rsids>
    <w:rsidRoot w:val="0075543D"/>
    <w:rsid w:val="00002173"/>
    <w:rsid w:val="0000391D"/>
    <w:rsid w:val="000041E0"/>
    <w:rsid w:val="000079EB"/>
    <w:rsid w:val="000103F0"/>
    <w:rsid w:val="000108C4"/>
    <w:rsid w:val="00011076"/>
    <w:rsid w:val="000113E6"/>
    <w:rsid w:val="0001162A"/>
    <w:rsid w:val="0001180A"/>
    <w:rsid w:val="00011CBC"/>
    <w:rsid w:val="0001255B"/>
    <w:rsid w:val="00014B94"/>
    <w:rsid w:val="000155F1"/>
    <w:rsid w:val="000156C6"/>
    <w:rsid w:val="00015A18"/>
    <w:rsid w:val="00016799"/>
    <w:rsid w:val="00016C50"/>
    <w:rsid w:val="00017072"/>
    <w:rsid w:val="00017D91"/>
    <w:rsid w:val="00020CD4"/>
    <w:rsid w:val="0002118F"/>
    <w:rsid w:val="0002264A"/>
    <w:rsid w:val="000239CE"/>
    <w:rsid w:val="000240FE"/>
    <w:rsid w:val="0002422D"/>
    <w:rsid w:val="000247C8"/>
    <w:rsid w:val="00024C35"/>
    <w:rsid w:val="000257B7"/>
    <w:rsid w:val="00025B7E"/>
    <w:rsid w:val="00030176"/>
    <w:rsid w:val="00031815"/>
    <w:rsid w:val="0003442A"/>
    <w:rsid w:val="00036E29"/>
    <w:rsid w:val="00037F19"/>
    <w:rsid w:val="0004343A"/>
    <w:rsid w:val="00043B92"/>
    <w:rsid w:val="00043F63"/>
    <w:rsid w:val="00044BC9"/>
    <w:rsid w:val="00050441"/>
    <w:rsid w:val="0005242A"/>
    <w:rsid w:val="0005461E"/>
    <w:rsid w:val="00055403"/>
    <w:rsid w:val="000559AF"/>
    <w:rsid w:val="0005620E"/>
    <w:rsid w:val="00056B8A"/>
    <w:rsid w:val="000572C9"/>
    <w:rsid w:val="00057405"/>
    <w:rsid w:val="0005791B"/>
    <w:rsid w:val="00060469"/>
    <w:rsid w:val="00060EF0"/>
    <w:rsid w:val="0006184B"/>
    <w:rsid w:val="00063076"/>
    <w:rsid w:val="000632F9"/>
    <w:rsid w:val="00063599"/>
    <w:rsid w:val="00063F25"/>
    <w:rsid w:val="000649B2"/>
    <w:rsid w:val="00071ED0"/>
    <w:rsid w:val="00073519"/>
    <w:rsid w:val="000759CF"/>
    <w:rsid w:val="000770AB"/>
    <w:rsid w:val="00077D78"/>
    <w:rsid w:val="00081F06"/>
    <w:rsid w:val="00082536"/>
    <w:rsid w:val="000829B4"/>
    <w:rsid w:val="00082C88"/>
    <w:rsid w:val="00083808"/>
    <w:rsid w:val="00083DF7"/>
    <w:rsid w:val="000859F1"/>
    <w:rsid w:val="00085BC9"/>
    <w:rsid w:val="00086BED"/>
    <w:rsid w:val="000903D0"/>
    <w:rsid w:val="0009275D"/>
    <w:rsid w:val="0009286F"/>
    <w:rsid w:val="00092978"/>
    <w:rsid w:val="00093806"/>
    <w:rsid w:val="00095128"/>
    <w:rsid w:val="00095F6E"/>
    <w:rsid w:val="00097ABB"/>
    <w:rsid w:val="00097F0B"/>
    <w:rsid w:val="000A0AD8"/>
    <w:rsid w:val="000A0EAC"/>
    <w:rsid w:val="000A27D5"/>
    <w:rsid w:val="000A2A0C"/>
    <w:rsid w:val="000A2F7E"/>
    <w:rsid w:val="000A3D0B"/>
    <w:rsid w:val="000A4210"/>
    <w:rsid w:val="000A4BF0"/>
    <w:rsid w:val="000A4E19"/>
    <w:rsid w:val="000A6B35"/>
    <w:rsid w:val="000B0084"/>
    <w:rsid w:val="000B0637"/>
    <w:rsid w:val="000B2B19"/>
    <w:rsid w:val="000B400D"/>
    <w:rsid w:val="000B5BFB"/>
    <w:rsid w:val="000B68A0"/>
    <w:rsid w:val="000B7702"/>
    <w:rsid w:val="000B7A63"/>
    <w:rsid w:val="000C04FB"/>
    <w:rsid w:val="000C0C35"/>
    <w:rsid w:val="000C1339"/>
    <w:rsid w:val="000C283D"/>
    <w:rsid w:val="000C28D4"/>
    <w:rsid w:val="000C4038"/>
    <w:rsid w:val="000C54FE"/>
    <w:rsid w:val="000C7DFD"/>
    <w:rsid w:val="000D044E"/>
    <w:rsid w:val="000D18E2"/>
    <w:rsid w:val="000D24CF"/>
    <w:rsid w:val="000D2CB3"/>
    <w:rsid w:val="000D34FB"/>
    <w:rsid w:val="000D4CB9"/>
    <w:rsid w:val="000D569D"/>
    <w:rsid w:val="000D5A9E"/>
    <w:rsid w:val="000E0088"/>
    <w:rsid w:val="000E0BB3"/>
    <w:rsid w:val="000E2C9F"/>
    <w:rsid w:val="000E3463"/>
    <w:rsid w:val="000E4E53"/>
    <w:rsid w:val="000E53AF"/>
    <w:rsid w:val="000E56FE"/>
    <w:rsid w:val="000E626D"/>
    <w:rsid w:val="000E6865"/>
    <w:rsid w:val="000E7295"/>
    <w:rsid w:val="000E7AF3"/>
    <w:rsid w:val="000E7D5B"/>
    <w:rsid w:val="000F07C9"/>
    <w:rsid w:val="000F2AF2"/>
    <w:rsid w:val="000F3AAB"/>
    <w:rsid w:val="000F40C7"/>
    <w:rsid w:val="000F6D96"/>
    <w:rsid w:val="000F7D6D"/>
    <w:rsid w:val="00101626"/>
    <w:rsid w:val="001018C4"/>
    <w:rsid w:val="00103F97"/>
    <w:rsid w:val="00104C37"/>
    <w:rsid w:val="00104E69"/>
    <w:rsid w:val="00105277"/>
    <w:rsid w:val="0010592C"/>
    <w:rsid w:val="00106654"/>
    <w:rsid w:val="001069F8"/>
    <w:rsid w:val="00106A78"/>
    <w:rsid w:val="00106D34"/>
    <w:rsid w:val="00107984"/>
    <w:rsid w:val="00107FA6"/>
    <w:rsid w:val="00111959"/>
    <w:rsid w:val="00111D04"/>
    <w:rsid w:val="00112B46"/>
    <w:rsid w:val="001131AF"/>
    <w:rsid w:val="00114304"/>
    <w:rsid w:val="00114DB0"/>
    <w:rsid w:val="001150F5"/>
    <w:rsid w:val="001158E4"/>
    <w:rsid w:val="0011638E"/>
    <w:rsid w:val="0011753C"/>
    <w:rsid w:val="00117FAB"/>
    <w:rsid w:val="001221E2"/>
    <w:rsid w:val="0012320E"/>
    <w:rsid w:val="001234F8"/>
    <w:rsid w:val="00124831"/>
    <w:rsid w:val="00124B1F"/>
    <w:rsid w:val="001257E2"/>
    <w:rsid w:val="00125BDD"/>
    <w:rsid w:val="00126023"/>
    <w:rsid w:val="0012688F"/>
    <w:rsid w:val="00127B22"/>
    <w:rsid w:val="0013020F"/>
    <w:rsid w:val="00130B7E"/>
    <w:rsid w:val="00131E1E"/>
    <w:rsid w:val="00132B9E"/>
    <w:rsid w:val="0013301F"/>
    <w:rsid w:val="0013314C"/>
    <w:rsid w:val="00133223"/>
    <w:rsid w:val="00133864"/>
    <w:rsid w:val="00133F82"/>
    <w:rsid w:val="001346CB"/>
    <w:rsid w:val="00134AFF"/>
    <w:rsid w:val="00135FCF"/>
    <w:rsid w:val="00140BFA"/>
    <w:rsid w:val="0014102E"/>
    <w:rsid w:val="00141578"/>
    <w:rsid w:val="001429A0"/>
    <w:rsid w:val="00142DCB"/>
    <w:rsid w:val="00143C29"/>
    <w:rsid w:val="0014565B"/>
    <w:rsid w:val="00145DA9"/>
    <w:rsid w:val="00146707"/>
    <w:rsid w:val="00147FA2"/>
    <w:rsid w:val="00152E9E"/>
    <w:rsid w:val="00153E60"/>
    <w:rsid w:val="0015416E"/>
    <w:rsid w:val="00156445"/>
    <w:rsid w:val="0015694A"/>
    <w:rsid w:val="00156CBB"/>
    <w:rsid w:val="00160FC1"/>
    <w:rsid w:val="00161C68"/>
    <w:rsid w:val="00163089"/>
    <w:rsid w:val="0016398C"/>
    <w:rsid w:val="0016401F"/>
    <w:rsid w:val="001642D4"/>
    <w:rsid w:val="00165096"/>
    <w:rsid w:val="001661DA"/>
    <w:rsid w:val="00166436"/>
    <w:rsid w:val="00166D73"/>
    <w:rsid w:val="00167056"/>
    <w:rsid w:val="00167861"/>
    <w:rsid w:val="00167E84"/>
    <w:rsid w:val="00167FAE"/>
    <w:rsid w:val="001700C0"/>
    <w:rsid w:val="001719D2"/>
    <w:rsid w:val="00171EAD"/>
    <w:rsid w:val="00172E1A"/>
    <w:rsid w:val="00173792"/>
    <w:rsid w:val="00173FD2"/>
    <w:rsid w:val="00174D21"/>
    <w:rsid w:val="00175CE1"/>
    <w:rsid w:val="0017603B"/>
    <w:rsid w:val="001765FA"/>
    <w:rsid w:val="00180971"/>
    <w:rsid w:val="00180C43"/>
    <w:rsid w:val="00180DDA"/>
    <w:rsid w:val="00182846"/>
    <w:rsid w:val="00183D07"/>
    <w:rsid w:val="00185541"/>
    <w:rsid w:val="001856D9"/>
    <w:rsid w:val="0018667F"/>
    <w:rsid w:val="00190497"/>
    <w:rsid w:val="00190B0A"/>
    <w:rsid w:val="00191301"/>
    <w:rsid w:val="0019302B"/>
    <w:rsid w:val="001939BF"/>
    <w:rsid w:val="00194212"/>
    <w:rsid w:val="001942F7"/>
    <w:rsid w:val="0019463C"/>
    <w:rsid w:val="00195C9A"/>
    <w:rsid w:val="001966E5"/>
    <w:rsid w:val="001A0526"/>
    <w:rsid w:val="001A2004"/>
    <w:rsid w:val="001A45CD"/>
    <w:rsid w:val="001A5743"/>
    <w:rsid w:val="001B34DC"/>
    <w:rsid w:val="001B457C"/>
    <w:rsid w:val="001B5904"/>
    <w:rsid w:val="001B6022"/>
    <w:rsid w:val="001B61CF"/>
    <w:rsid w:val="001B6300"/>
    <w:rsid w:val="001B7A0D"/>
    <w:rsid w:val="001C0933"/>
    <w:rsid w:val="001C149C"/>
    <w:rsid w:val="001C15D7"/>
    <w:rsid w:val="001C18C4"/>
    <w:rsid w:val="001C1ED4"/>
    <w:rsid w:val="001C20DD"/>
    <w:rsid w:val="001C314D"/>
    <w:rsid w:val="001C545C"/>
    <w:rsid w:val="001C717F"/>
    <w:rsid w:val="001C7592"/>
    <w:rsid w:val="001C7C75"/>
    <w:rsid w:val="001C7DFD"/>
    <w:rsid w:val="001D03D2"/>
    <w:rsid w:val="001D2519"/>
    <w:rsid w:val="001D2F99"/>
    <w:rsid w:val="001D31E6"/>
    <w:rsid w:val="001D3714"/>
    <w:rsid w:val="001D3B4E"/>
    <w:rsid w:val="001D3F63"/>
    <w:rsid w:val="001D447F"/>
    <w:rsid w:val="001D54C4"/>
    <w:rsid w:val="001D56BB"/>
    <w:rsid w:val="001D5FC4"/>
    <w:rsid w:val="001D6CBF"/>
    <w:rsid w:val="001D6FB0"/>
    <w:rsid w:val="001D70DD"/>
    <w:rsid w:val="001E00F9"/>
    <w:rsid w:val="001E27A4"/>
    <w:rsid w:val="001E3346"/>
    <w:rsid w:val="001E4DF1"/>
    <w:rsid w:val="001F0FFB"/>
    <w:rsid w:val="001F1E99"/>
    <w:rsid w:val="001F3015"/>
    <w:rsid w:val="001F3121"/>
    <w:rsid w:val="001F34FA"/>
    <w:rsid w:val="001F3BB3"/>
    <w:rsid w:val="001F3D4B"/>
    <w:rsid w:val="001F4A85"/>
    <w:rsid w:val="001F55AA"/>
    <w:rsid w:val="001F7A69"/>
    <w:rsid w:val="0020132D"/>
    <w:rsid w:val="00201432"/>
    <w:rsid w:val="002019AE"/>
    <w:rsid w:val="00201F68"/>
    <w:rsid w:val="002022CD"/>
    <w:rsid w:val="00202BEB"/>
    <w:rsid w:val="0020428B"/>
    <w:rsid w:val="00204A70"/>
    <w:rsid w:val="002054C0"/>
    <w:rsid w:val="00207EB6"/>
    <w:rsid w:val="00211252"/>
    <w:rsid w:val="0021196F"/>
    <w:rsid w:val="00211DEF"/>
    <w:rsid w:val="002121E3"/>
    <w:rsid w:val="0021259B"/>
    <w:rsid w:val="00214FD7"/>
    <w:rsid w:val="00215367"/>
    <w:rsid w:val="00215416"/>
    <w:rsid w:val="00216935"/>
    <w:rsid w:val="00216DE5"/>
    <w:rsid w:val="0022038F"/>
    <w:rsid w:val="00220C2A"/>
    <w:rsid w:val="002229B1"/>
    <w:rsid w:val="00222FCB"/>
    <w:rsid w:val="00224A3F"/>
    <w:rsid w:val="002250F4"/>
    <w:rsid w:val="002254DF"/>
    <w:rsid w:val="002256D1"/>
    <w:rsid w:val="00226C38"/>
    <w:rsid w:val="00226DA8"/>
    <w:rsid w:val="00227A46"/>
    <w:rsid w:val="00230977"/>
    <w:rsid w:val="00230FF0"/>
    <w:rsid w:val="002338D5"/>
    <w:rsid w:val="00233FF0"/>
    <w:rsid w:val="002352E3"/>
    <w:rsid w:val="00235AC3"/>
    <w:rsid w:val="002365AD"/>
    <w:rsid w:val="00237AD9"/>
    <w:rsid w:val="00237B54"/>
    <w:rsid w:val="002417FF"/>
    <w:rsid w:val="00241E04"/>
    <w:rsid w:val="002427BB"/>
    <w:rsid w:val="00242ABD"/>
    <w:rsid w:val="00244527"/>
    <w:rsid w:val="00244F31"/>
    <w:rsid w:val="00246EDC"/>
    <w:rsid w:val="00247552"/>
    <w:rsid w:val="002505DC"/>
    <w:rsid w:val="00251BC3"/>
    <w:rsid w:val="00251D4F"/>
    <w:rsid w:val="00251E4E"/>
    <w:rsid w:val="0025254A"/>
    <w:rsid w:val="0025294C"/>
    <w:rsid w:val="00253193"/>
    <w:rsid w:val="00253C81"/>
    <w:rsid w:val="002559FF"/>
    <w:rsid w:val="00256248"/>
    <w:rsid w:val="0025701D"/>
    <w:rsid w:val="00257F38"/>
    <w:rsid w:val="002601A8"/>
    <w:rsid w:val="00260561"/>
    <w:rsid w:val="002623DC"/>
    <w:rsid w:val="002638BC"/>
    <w:rsid w:val="00264186"/>
    <w:rsid w:val="00264E36"/>
    <w:rsid w:val="0026592A"/>
    <w:rsid w:val="00267F20"/>
    <w:rsid w:val="0027048B"/>
    <w:rsid w:val="0027100C"/>
    <w:rsid w:val="002715D2"/>
    <w:rsid w:val="00271FC1"/>
    <w:rsid w:val="00273623"/>
    <w:rsid w:val="00273A61"/>
    <w:rsid w:val="00274D1E"/>
    <w:rsid w:val="00275DC6"/>
    <w:rsid w:val="00276581"/>
    <w:rsid w:val="00280E3C"/>
    <w:rsid w:val="002830FA"/>
    <w:rsid w:val="0028373E"/>
    <w:rsid w:val="00284F57"/>
    <w:rsid w:val="00285401"/>
    <w:rsid w:val="00290B27"/>
    <w:rsid w:val="00290D59"/>
    <w:rsid w:val="00290D72"/>
    <w:rsid w:val="00291C3A"/>
    <w:rsid w:val="00291D81"/>
    <w:rsid w:val="00293318"/>
    <w:rsid w:val="002938FF"/>
    <w:rsid w:val="0029471C"/>
    <w:rsid w:val="00296311"/>
    <w:rsid w:val="0029675E"/>
    <w:rsid w:val="002967F7"/>
    <w:rsid w:val="00296D7C"/>
    <w:rsid w:val="00296EAA"/>
    <w:rsid w:val="00297412"/>
    <w:rsid w:val="002976AD"/>
    <w:rsid w:val="002A0417"/>
    <w:rsid w:val="002A11CE"/>
    <w:rsid w:val="002A1266"/>
    <w:rsid w:val="002A130C"/>
    <w:rsid w:val="002A2197"/>
    <w:rsid w:val="002A24CF"/>
    <w:rsid w:val="002A2721"/>
    <w:rsid w:val="002A365D"/>
    <w:rsid w:val="002A4E8D"/>
    <w:rsid w:val="002A53F3"/>
    <w:rsid w:val="002A5852"/>
    <w:rsid w:val="002A7B64"/>
    <w:rsid w:val="002B1736"/>
    <w:rsid w:val="002B19F4"/>
    <w:rsid w:val="002B1BD8"/>
    <w:rsid w:val="002B5B4E"/>
    <w:rsid w:val="002B5F38"/>
    <w:rsid w:val="002B5F52"/>
    <w:rsid w:val="002B6882"/>
    <w:rsid w:val="002C005A"/>
    <w:rsid w:val="002C03FB"/>
    <w:rsid w:val="002C1EF2"/>
    <w:rsid w:val="002C1F2C"/>
    <w:rsid w:val="002C1FFF"/>
    <w:rsid w:val="002C228A"/>
    <w:rsid w:val="002C3C30"/>
    <w:rsid w:val="002C43D2"/>
    <w:rsid w:val="002C4719"/>
    <w:rsid w:val="002C5CCF"/>
    <w:rsid w:val="002C5D34"/>
    <w:rsid w:val="002C6620"/>
    <w:rsid w:val="002D0395"/>
    <w:rsid w:val="002D130B"/>
    <w:rsid w:val="002D34BC"/>
    <w:rsid w:val="002D3D55"/>
    <w:rsid w:val="002D3FFF"/>
    <w:rsid w:val="002D43FC"/>
    <w:rsid w:val="002D45B7"/>
    <w:rsid w:val="002D520F"/>
    <w:rsid w:val="002D54D9"/>
    <w:rsid w:val="002D5DBE"/>
    <w:rsid w:val="002D6803"/>
    <w:rsid w:val="002D6F4D"/>
    <w:rsid w:val="002D73F2"/>
    <w:rsid w:val="002E28AA"/>
    <w:rsid w:val="002E2E8C"/>
    <w:rsid w:val="002E36A7"/>
    <w:rsid w:val="002E67A3"/>
    <w:rsid w:val="002E68EA"/>
    <w:rsid w:val="002E7090"/>
    <w:rsid w:val="002F04F6"/>
    <w:rsid w:val="002F0994"/>
    <w:rsid w:val="002F1D2D"/>
    <w:rsid w:val="002F1E49"/>
    <w:rsid w:val="002F2D61"/>
    <w:rsid w:val="002F32DA"/>
    <w:rsid w:val="002F333F"/>
    <w:rsid w:val="002F339C"/>
    <w:rsid w:val="002F3792"/>
    <w:rsid w:val="002F4167"/>
    <w:rsid w:val="002F4343"/>
    <w:rsid w:val="002F4364"/>
    <w:rsid w:val="002F43C5"/>
    <w:rsid w:val="002F4652"/>
    <w:rsid w:val="002F47AB"/>
    <w:rsid w:val="002F5740"/>
    <w:rsid w:val="002F796C"/>
    <w:rsid w:val="002F7C21"/>
    <w:rsid w:val="00301960"/>
    <w:rsid w:val="00301F91"/>
    <w:rsid w:val="00302054"/>
    <w:rsid w:val="00302699"/>
    <w:rsid w:val="0030313E"/>
    <w:rsid w:val="0030650D"/>
    <w:rsid w:val="003076EF"/>
    <w:rsid w:val="00307704"/>
    <w:rsid w:val="0031006D"/>
    <w:rsid w:val="003105B9"/>
    <w:rsid w:val="00311220"/>
    <w:rsid w:val="0031149E"/>
    <w:rsid w:val="00312A55"/>
    <w:rsid w:val="00312B10"/>
    <w:rsid w:val="003132D5"/>
    <w:rsid w:val="0031469A"/>
    <w:rsid w:val="00314A1B"/>
    <w:rsid w:val="0031664A"/>
    <w:rsid w:val="00316DFE"/>
    <w:rsid w:val="00317C02"/>
    <w:rsid w:val="00323014"/>
    <w:rsid w:val="0032461A"/>
    <w:rsid w:val="00324802"/>
    <w:rsid w:val="00324859"/>
    <w:rsid w:val="00326085"/>
    <w:rsid w:val="003270EA"/>
    <w:rsid w:val="00327281"/>
    <w:rsid w:val="00327AEC"/>
    <w:rsid w:val="00330055"/>
    <w:rsid w:val="00332357"/>
    <w:rsid w:val="0033236B"/>
    <w:rsid w:val="00333330"/>
    <w:rsid w:val="003338EF"/>
    <w:rsid w:val="00335380"/>
    <w:rsid w:val="00335932"/>
    <w:rsid w:val="00337086"/>
    <w:rsid w:val="00340268"/>
    <w:rsid w:val="00340EB0"/>
    <w:rsid w:val="0034235D"/>
    <w:rsid w:val="0034237F"/>
    <w:rsid w:val="00342C0E"/>
    <w:rsid w:val="00343562"/>
    <w:rsid w:val="00343CC6"/>
    <w:rsid w:val="00343EB1"/>
    <w:rsid w:val="003470C0"/>
    <w:rsid w:val="003500C0"/>
    <w:rsid w:val="00350BD9"/>
    <w:rsid w:val="00350ED4"/>
    <w:rsid w:val="0035116F"/>
    <w:rsid w:val="00351855"/>
    <w:rsid w:val="00351CDB"/>
    <w:rsid w:val="00353109"/>
    <w:rsid w:val="00354322"/>
    <w:rsid w:val="00354969"/>
    <w:rsid w:val="00355098"/>
    <w:rsid w:val="0035516E"/>
    <w:rsid w:val="003559E6"/>
    <w:rsid w:val="003563EF"/>
    <w:rsid w:val="003565D5"/>
    <w:rsid w:val="00356CE4"/>
    <w:rsid w:val="00357413"/>
    <w:rsid w:val="00361404"/>
    <w:rsid w:val="00362FEE"/>
    <w:rsid w:val="0036430B"/>
    <w:rsid w:val="00366252"/>
    <w:rsid w:val="00370CC9"/>
    <w:rsid w:val="00370F41"/>
    <w:rsid w:val="0037123D"/>
    <w:rsid w:val="00371560"/>
    <w:rsid w:val="00372274"/>
    <w:rsid w:val="003734FA"/>
    <w:rsid w:val="00374058"/>
    <w:rsid w:val="003742DD"/>
    <w:rsid w:val="003743C2"/>
    <w:rsid w:val="00374847"/>
    <w:rsid w:val="003751DE"/>
    <w:rsid w:val="003755C4"/>
    <w:rsid w:val="00375618"/>
    <w:rsid w:val="00375AE9"/>
    <w:rsid w:val="00375D26"/>
    <w:rsid w:val="00376C4A"/>
    <w:rsid w:val="00376E4A"/>
    <w:rsid w:val="0037763D"/>
    <w:rsid w:val="0038062F"/>
    <w:rsid w:val="00381EE0"/>
    <w:rsid w:val="003821EF"/>
    <w:rsid w:val="003835C4"/>
    <w:rsid w:val="00383753"/>
    <w:rsid w:val="0038502F"/>
    <w:rsid w:val="0038589C"/>
    <w:rsid w:val="0038792F"/>
    <w:rsid w:val="00387D17"/>
    <w:rsid w:val="003917E1"/>
    <w:rsid w:val="0039199C"/>
    <w:rsid w:val="00394CD6"/>
    <w:rsid w:val="00395A3A"/>
    <w:rsid w:val="003969C1"/>
    <w:rsid w:val="003970F3"/>
    <w:rsid w:val="003A2101"/>
    <w:rsid w:val="003A3311"/>
    <w:rsid w:val="003A638A"/>
    <w:rsid w:val="003A736C"/>
    <w:rsid w:val="003B2CB2"/>
    <w:rsid w:val="003B3BE3"/>
    <w:rsid w:val="003B448B"/>
    <w:rsid w:val="003B5EFA"/>
    <w:rsid w:val="003B6187"/>
    <w:rsid w:val="003B690A"/>
    <w:rsid w:val="003C0F63"/>
    <w:rsid w:val="003C1CE1"/>
    <w:rsid w:val="003C25B5"/>
    <w:rsid w:val="003C25B8"/>
    <w:rsid w:val="003C4235"/>
    <w:rsid w:val="003C4692"/>
    <w:rsid w:val="003C47EE"/>
    <w:rsid w:val="003C4D7C"/>
    <w:rsid w:val="003C55D7"/>
    <w:rsid w:val="003D124B"/>
    <w:rsid w:val="003D3E71"/>
    <w:rsid w:val="003D4C14"/>
    <w:rsid w:val="003D5F43"/>
    <w:rsid w:val="003D6A02"/>
    <w:rsid w:val="003D6DAC"/>
    <w:rsid w:val="003E09FD"/>
    <w:rsid w:val="003E0A81"/>
    <w:rsid w:val="003E1558"/>
    <w:rsid w:val="003E1FB8"/>
    <w:rsid w:val="003E32E7"/>
    <w:rsid w:val="003E330F"/>
    <w:rsid w:val="003E43B6"/>
    <w:rsid w:val="003E45B1"/>
    <w:rsid w:val="003E66BF"/>
    <w:rsid w:val="003E775E"/>
    <w:rsid w:val="003F0004"/>
    <w:rsid w:val="003F10C8"/>
    <w:rsid w:val="003F1499"/>
    <w:rsid w:val="003F210D"/>
    <w:rsid w:val="003F2D1C"/>
    <w:rsid w:val="003F3486"/>
    <w:rsid w:val="003F36BA"/>
    <w:rsid w:val="003F47E1"/>
    <w:rsid w:val="003F4FF7"/>
    <w:rsid w:val="003F522B"/>
    <w:rsid w:val="003F7F62"/>
    <w:rsid w:val="00400287"/>
    <w:rsid w:val="00400907"/>
    <w:rsid w:val="00400A78"/>
    <w:rsid w:val="0040214C"/>
    <w:rsid w:val="00402394"/>
    <w:rsid w:val="0040518C"/>
    <w:rsid w:val="004054F2"/>
    <w:rsid w:val="00406493"/>
    <w:rsid w:val="004075AB"/>
    <w:rsid w:val="004100CF"/>
    <w:rsid w:val="004101A8"/>
    <w:rsid w:val="0041123F"/>
    <w:rsid w:val="00412287"/>
    <w:rsid w:val="00412D08"/>
    <w:rsid w:val="00412DEA"/>
    <w:rsid w:val="0041306C"/>
    <w:rsid w:val="004130A2"/>
    <w:rsid w:val="004139EF"/>
    <w:rsid w:val="00414BE1"/>
    <w:rsid w:val="004152D4"/>
    <w:rsid w:val="004155D8"/>
    <w:rsid w:val="004165E2"/>
    <w:rsid w:val="0041660D"/>
    <w:rsid w:val="00417E1D"/>
    <w:rsid w:val="00420FF5"/>
    <w:rsid w:val="004218BE"/>
    <w:rsid w:val="00422222"/>
    <w:rsid w:val="0042430C"/>
    <w:rsid w:val="0042615E"/>
    <w:rsid w:val="0042715A"/>
    <w:rsid w:val="004307A4"/>
    <w:rsid w:val="00430853"/>
    <w:rsid w:val="00430C66"/>
    <w:rsid w:val="00431C4C"/>
    <w:rsid w:val="00434A98"/>
    <w:rsid w:val="00434B88"/>
    <w:rsid w:val="004362EA"/>
    <w:rsid w:val="00436BEE"/>
    <w:rsid w:val="004407B9"/>
    <w:rsid w:val="00440AD0"/>
    <w:rsid w:val="0044207A"/>
    <w:rsid w:val="00442596"/>
    <w:rsid w:val="00442EB5"/>
    <w:rsid w:val="00446AF7"/>
    <w:rsid w:val="004478BF"/>
    <w:rsid w:val="0045220A"/>
    <w:rsid w:val="00453DB3"/>
    <w:rsid w:val="004544E5"/>
    <w:rsid w:val="00454DBE"/>
    <w:rsid w:val="00455F3B"/>
    <w:rsid w:val="004568F6"/>
    <w:rsid w:val="00456D6C"/>
    <w:rsid w:val="0045759C"/>
    <w:rsid w:val="00460099"/>
    <w:rsid w:val="00461AA3"/>
    <w:rsid w:val="004627C7"/>
    <w:rsid w:val="00463BB3"/>
    <w:rsid w:val="00464FCE"/>
    <w:rsid w:val="00465587"/>
    <w:rsid w:val="00466895"/>
    <w:rsid w:val="00466C81"/>
    <w:rsid w:val="00466ECB"/>
    <w:rsid w:val="00467589"/>
    <w:rsid w:val="004676A3"/>
    <w:rsid w:val="004700D1"/>
    <w:rsid w:val="00470160"/>
    <w:rsid w:val="004716A9"/>
    <w:rsid w:val="00471E3E"/>
    <w:rsid w:val="00474396"/>
    <w:rsid w:val="00476047"/>
    <w:rsid w:val="00476C0A"/>
    <w:rsid w:val="00477EA8"/>
    <w:rsid w:val="00477F55"/>
    <w:rsid w:val="00480377"/>
    <w:rsid w:val="00481EB5"/>
    <w:rsid w:val="00482747"/>
    <w:rsid w:val="00483140"/>
    <w:rsid w:val="00483900"/>
    <w:rsid w:val="004843EE"/>
    <w:rsid w:val="00486DB3"/>
    <w:rsid w:val="0048751C"/>
    <w:rsid w:val="00490965"/>
    <w:rsid w:val="004910CF"/>
    <w:rsid w:val="00491EA2"/>
    <w:rsid w:val="0049462A"/>
    <w:rsid w:val="00497D0E"/>
    <w:rsid w:val="00497EA4"/>
    <w:rsid w:val="004A1176"/>
    <w:rsid w:val="004A15FB"/>
    <w:rsid w:val="004A1D14"/>
    <w:rsid w:val="004A3262"/>
    <w:rsid w:val="004A410C"/>
    <w:rsid w:val="004A41E6"/>
    <w:rsid w:val="004A4B0D"/>
    <w:rsid w:val="004A5B4F"/>
    <w:rsid w:val="004A6D79"/>
    <w:rsid w:val="004A7BC8"/>
    <w:rsid w:val="004A7C26"/>
    <w:rsid w:val="004A7F39"/>
    <w:rsid w:val="004B0F27"/>
    <w:rsid w:val="004B2783"/>
    <w:rsid w:val="004B2C73"/>
    <w:rsid w:val="004B34FA"/>
    <w:rsid w:val="004B56F2"/>
    <w:rsid w:val="004B6EDF"/>
    <w:rsid w:val="004B72F4"/>
    <w:rsid w:val="004B7363"/>
    <w:rsid w:val="004B74A1"/>
    <w:rsid w:val="004B7EAD"/>
    <w:rsid w:val="004C0629"/>
    <w:rsid w:val="004C2028"/>
    <w:rsid w:val="004C3842"/>
    <w:rsid w:val="004C3B2A"/>
    <w:rsid w:val="004C4545"/>
    <w:rsid w:val="004C60E4"/>
    <w:rsid w:val="004C6D30"/>
    <w:rsid w:val="004C73BA"/>
    <w:rsid w:val="004D1E56"/>
    <w:rsid w:val="004D25F7"/>
    <w:rsid w:val="004D412A"/>
    <w:rsid w:val="004D44F3"/>
    <w:rsid w:val="004D4606"/>
    <w:rsid w:val="004D4701"/>
    <w:rsid w:val="004D52DD"/>
    <w:rsid w:val="004D5DFC"/>
    <w:rsid w:val="004D6E88"/>
    <w:rsid w:val="004E082C"/>
    <w:rsid w:val="004E1006"/>
    <w:rsid w:val="004E4184"/>
    <w:rsid w:val="004E53D3"/>
    <w:rsid w:val="004E701D"/>
    <w:rsid w:val="004E7279"/>
    <w:rsid w:val="004F0A43"/>
    <w:rsid w:val="004F0ADF"/>
    <w:rsid w:val="004F0B7C"/>
    <w:rsid w:val="004F10F8"/>
    <w:rsid w:val="004F18B0"/>
    <w:rsid w:val="004F205C"/>
    <w:rsid w:val="004F304B"/>
    <w:rsid w:val="004F412D"/>
    <w:rsid w:val="004F5C44"/>
    <w:rsid w:val="004F64FE"/>
    <w:rsid w:val="004F7ADC"/>
    <w:rsid w:val="00500D35"/>
    <w:rsid w:val="00504A6A"/>
    <w:rsid w:val="00504FDC"/>
    <w:rsid w:val="00506576"/>
    <w:rsid w:val="0050776B"/>
    <w:rsid w:val="00507C39"/>
    <w:rsid w:val="00510663"/>
    <w:rsid w:val="00513D26"/>
    <w:rsid w:val="00515EA7"/>
    <w:rsid w:val="005162D3"/>
    <w:rsid w:val="00517CB1"/>
    <w:rsid w:val="005213D2"/>
    <w:rsid w:val="005230B5"/>
    <w:rsid w:val="00523F7B"/>
    <w:rsid w:val="00526433"/>
    <w:rsid w:val="005264B0"/>
    <w:rsid w:val="00527CCC"/>
    <w:rsid w:val="00527FC2"/>
    <w:rsid w:val="00530627"/>
    <w:rsid w:val="0053085D"/>
    <w:rsid w:val="00530FC3"/>
    <w:rsid w:val="0053132E"/>
    <w:rsid w:val="00531C4A"/>
    <w:rsid w:val="00532B28"/>
    <w:rsid w:val="005352F8"/>
    <w:rsid w:val="0053726C"/>
    <w:rsid w:val="0053744A"/>
    <w:rsid w:val="00540405"/>
    <w:rsid w:val="00540C89"/>
    <w:rsid w:val="00542A25"/>
    <w:rsid w:val="00542D05"/>
    <w:rsid w:val="005435BC"/>
    <w:rsid w:val="00544AE3"/>
    <w:rsid w:val="00545630"/>
    <w:rsid w:val="00546714"/>
    <w:rsid w:val="00546902"/>
    <w:rsid w:val="00553887"/>
    <w:rsid w:val="00554974"/>
    <w:rsid w:val="00556FAD"/>
    <w:rsid w:val="0055713D"/>
    <w:rsid w:val="00560640"/>
    <w:rsid w:val="0056363A"/>
    <w:rsid w:val="00563D59"/>
    <w:rsid w:val="005645AD"/>
    <w:rsid w:val="00564894"/>
    <w:rsid w:val="00565C11"/>
    <w:rsid w:val="00567A1A"/>
    <w:rsid w:val="00567E1E"/>
    <w:rsid w:val="00567F7C"/>
    <w:rsid w:val="005711ED"/>
    <w:rsid w:val="0057218F"/>
    <w:rsid w:val="005728FA"/>
    <w:rsid w:val="0057298F"/>
    <w:rsid w:val="005731BF"/>
    <w:rsid w:val="00575805"/>
    <w:rsid w:val="00576104"/>
    <w:rsid w:val="005770CF"/>
    <w:rsid w:val="005774C0"/>
    <w:rsid w:val="00577B22"/>
    <w:rsid w:val="0058004E"/>
    <w:rsid w:val="00580A88"/>
    <w:rsid w:val="00580AE9"/>
    <w:rsid w:val="00580AFC"/>
    <w:rsid w:val="00583206"/>
    <w:rsid w:val="00583FF7"/>
    <w:rsid w:val="005840FB"/>
    <w:rsid w:val="00584F1C"/>
    <w:rsid w:val="005853D5"/>
    <w:rsid w:val="00586F0B"/>
    <w:rsid w:val="0059131E"/>
    <w:rsid w:val="005934AF"/>
    <w:rsid w:val="00593BD2"/>
    <w:rsid w:val="00595DC7"/>
    <w:rsid w:val="005974A0"/>
    <w:rsid w:val="005A1A7B"/>
    <w:rsid w:val="005A2BEB"/>
    <w:rsid w:val="005A4972"/>
    <w:rsid w:val="005A49E7"/>
    <w:rsid w:val="005A6C9D"/>
    <w:rsid w:val="005B02D1"/>
    <w:rsid w:val="005B077B"/>
    <w:rsid w:val="005B0EAE"/>
    <w:rsid w:val="005B2470"/>
    <w:rsid w:val="005B33E0"/>
    <w:rsid w:val="005B3DCE"/>
    <w:rsid w:val="005B4249"/>
    <w:rsid w:val="005B43C7"/>
    <w:rsid w:val="005B4A83"/>
    <w:rsid w:val="005B4F56"/>
    <w:rsid w:val="005B581B"/>
    <w:rsid w:val="005B5ED7"/>
    <w:rsid w:val="005C07E4"/>
    <w:rsid w:val="005C0CEE"/>
    <w:rsid w:val="005C1339"/>
    <w:rsid w:val="005C1635"/>
    <w:rsid w:val="005C4339"/>
    <w:rsid w:val="005C69E4"/>
    <w:rsid w:val="005C6B65"/>
    <w:rsid w:val="005C7E47"/>
    <w:rsid w:val="005D04DA"/>
    <w:rsid w:val="005D0597"/>
    <w:rsid w:val="005D2430"/>
    <w:rsid w:val="005D299F"/>
    <w:rsid w:val="005D2B15"/>
    <w:rsid w:val="005D40F1"/>
    <w:rsid w:val="005D4830"/>
    <w:rsid w:val="005D4D0A"/>
    <w:rsid w:val="005D549F"/>
    <w:rsid w:val="005D5EE1"/>
    <w:rsid w:val="005E01E7"/>
    <w:rsid w:val="005E03A6"/>
    <w:rsid w:val="005E2937"/>
    <w:rsid w:val="005E3759"/>
    <w:rsid w:val="005E3E4D"/>
    <w:rsid w:val="005E5080"/>
    <w:rsid w:val="005E513E"/>
    <w:rsid w:val="005E5CCD"/>
    <w:rsid w:val="005E5FB1"/>
    <w:rsid w:val="005E601E"/>
    <w:rsid w:val="005E64BA"/>
    <w:rsid w:val="005E65AE"/>
    <w:rsid w:val="005E682A"/>
    <w:rsid w:val="005E7777"/>
    <w:rsid w:val="005E7B02"/>
    <w:rsid w:val="005F0BE0"/>
    <w:rsid w:val="005F1E65"/>
    <w:rsid w:val="005F2179"/>
    <w:rsid w:val="005F2796"/>
    <w:rsid w:val="005F5C01"/>
    <w:rsid w:val="005F7CBD"/>
    <w:rsid w:val="005F7F1B"/>
    <w:rsid w:val="0060108D"/>
    <w:rsid w:val="00603882"/>
    <w:rsid w:val="00603B9B"/>
    <w:rsid w:val="00603EBC"/>
    <w:rsid w:val="006049F6"/>
    <w:rsid w:val="00605081"/>
    <w:rsid w:val="0060530F"/>
    <w:rsid w:val="006057DA"/>
    <w:rsid w:val="00606430"/>
    <w:rsid w:val="00606D72"/>
    <w:rsid w:val="00606DF6"/>
    <w:rsid w:val="00607361"/>
    <w:rsid w:val="00607BAE"/>
    <w:rsid w:val="006119A4"/>
    <w:rsid w:val="00612805"/>
    <w:rsid w:val="006138DA"/>
    <w:rsid w:val="006146BD"/>
    <w:rsid w:val="00615DAB"/>
    <w:rsid w:val="00615EE1"/>
    <w:rsid w:val="00615FC6"/>
    <w:rsid w:val="006160D5"/>
    <w:rsid w:val="006173F4"/>
    <w:rsid w:val="006177B5"/>
    <w:rsid w:val="006217C7"/>
    <w:rsid w:val="006222BB"/>
    <w:rsid w:val="006226DB"/>
    <w:rsid w:val="00623C53"/>
    <w:rsid w:val="00624F18"/>
    <w:rsid w:val="00625D12"/>
    <w:rsid w:val="00626C58"/>
    <w:rsid w:val="00626D28"/>
    <w:rsid w:val="00627393"/>
    <w:rsid w:val="0063103C"/>
    <w:rsid w:val="00633686"/>
    <w:rsid w:val="00633CB5"/>
    <w:rsid w:val="006343E3"/>
    <w:rsid w:val="006347E4"/>
    <w:rsid w:val="00634DBF"/>
    <w:rsid w:val="00634DE5"/>
    <w:rsid w:val="006353D5"/>
    <w:rsid w:val="00635C8F"/>
    <w:rsid w:val="006374FD"/>
    <w:rsid w:val="00640557"/>
    <w:rsid w:val="006411FB"/>
    <w:rsid w:val="006413E4"/>
    <w:rsid w:val="00641E6F"/>
    <w:rsid w:val="00642F4B"/>
    <w:rsid w:val="00643791"/>
    <w:rsid w:val="00643E9C"/>
    <w:rsid w:val="006446D8"/>
    <w:rsid w:val="00644CDE"/>
    <w:rsid w:val="006457D0"/>
    <w:rsid w:val="006460B1"/>
    <w:rsid w:val="006465D1"/>
    <w:rsid w:val="00646B0B"/>
    <w:rsid w:val="00647F0E"/>
    <w:rsid w:val="0065099F"/>
    <w:rsid w:val="00650DAF"/>
    <w:rsid w:val="00650F47"/>
    <w:rsid w:val="00652628"/>
    <w:rsid w:val="00652A8A"/>
    <w:rsid w:val="006535E7"/>
    <w:rsid w:val="00653A35"/>
    <w:rsid w:val="00654B77"/>
    <w:rsid w:val="00655B0C"/>
    <w:rsid w:val="00655C1A"/>
    <w:rsid w:val="00656C30"/>
    <w:rsid w:val="006570E2"/>
    <w:rsid w:val="00657823"/>
    <w:rsid w:val="00657B20"/>
    <w:rsid w:val="00661277"/>
    <w:rsid w:val="00662219"/>
    <w:rsid w:val="0066261F"/>
    <w:rsid w:val="00664087"/>
    <w:rsid w:val="00664C15"/>
    <w:rsid w:val="00666624"/>
    <w:rsid w:val="006674DC"/>
    <w:rsid w:val="006709FE"/>
    <w:rsid w:val="0067204E"/>
    <w:rsid w:val="006735A4"/>
    <w:rsid w:val="00673C52"/>
    <w:rsid w:val="00673F13"/>
    <w:rsid w:val="0067418C"/>
    <w:rsid w:val="00674294"/>
    <w:rsid w:val="0067539B"/>
    <w:rsid w:val="00675946"/>
    <w:rsid w:val="0067757E"/>
    <w:rsid w:val="006776B0"/>
    <w:rsid w:val="00680CE4"/>
    <w:rsid w:val="00680F95"/>
    <w:rsid w:val="00681F1D"/>
    <w:rsid w:val="006828DE"/>
    <w:rsid w:val="006836B1"/>
    <w:rsid w:val="00685BCF"/>
    <w:rsid w:val="00685CA3"/>
    <w:rsid w:val="00686C00"/>
    <w:rsid w:val="0068772C"/>
    <w:rsid w:val="00690992"/>
    <w:rsid w:val="0069202F"/>
    <w:rsid w:val="00692572"/>
    <w:rsid w:val="006926AF"/>
    <w:rsid w:val="00693E03"/>
    <w:rsid w:val="0069455B"/>
    <w:rsid w:val="00694F26"/>
    <w:rsid w:val="0069535D"/>
    <w:rsid w:val="006955BF"/>
    <w:rsid w:val="00695625"/>
    <w:rsid w:val="006959C6"/>
    <w:rsid w:val="00695CC8"/>
    <w:rsid w:val="00695DAB"/>
    <w:rsid w:val="00696A04"/>
    <w:rsid w:val="00697086"/>
    <w:rsid w:val="006A0109"/>
    <w:rsid w:val="006A0942"/>
    <w:rsid w:val="006A1876"/>
    <w:rsid w:val="006A4A16"/>
    <w:rsid w:val="006A604F"/>
    <w:rsid w:val="006A6461"/>
    <w:rsid w:val="006A6BAC"/>
    <w:rsid w:val="006A706E"/>
    <w:rsid w:val="006A7EBC"/>
    <w:rsid w:val="006B2793"/>
    <w:rsid w:val="006B298B"/>
    <w:rsid w:val="006B2A3C"/>
    <w:rsid w:val="006B3E27"/>
    <w:rsid w:val="006B53F2"/>
    <w:rsid w:val="006B564A"/>
    <w:rsid w:val="006B5C15"/>
    <w:rsid w:val="006B718B"/>
    <w:rsid w:val="006B7CB3"/>
    <w:rsid w:val="006B7E9E"/>
    <w:rsid w:val="006C0B08"/>
    <w:rsid w:val="006C1002"/>
    <w:rsid w:val="006C113B"/>
    <w:rsid w:val="006C1800"/>
    <w:rsid w:val="006C1B80"/>
    <w:rsid w:val="006C2256"/>
    <w:rsid w:val="006C5480"/>
    <w:rsid w:val="006D0430"/>
    <w:rsid w:val="006D0B94"/>
    <w:rsid w:val="006D0C5F"/>
    <w:rsid w:val="006D0D54"/>
    <w:rsid w:val="006D1A93"/>
    <w:rsid w:val="006D2E1A"/>
    <w:rsid w:val="006D653A"/>
    <w:rsid w:val="006D6773"/>
    <w:rsid w:val="006D71DB"/>
    <w:rsid w:val="006E02E6"/>
    <w:rsid w:val="006E143D"/>
    <w:rsid w:val="006E1D3E"/>
    <w:rsid w:val="006E28AD"/>
    <w:rsid w:val="006E2F07"/>
    <w:rsid w:val="006E3932"/>
    <w:rsid w:val="006E39F8"/>
    <w:rsid w:val="006E4010"/>
    <w:rsid w:val="006E42B3"/>
    <w:rsid w:val="006E5C26"/>
    <w:rsid w:val="006E625E"/>
    <w:rsid w:val="006E6963"/>
    <w:rsid w:val="006E712E"/>
    <w:rsid w:val="006E7D1E"/>
    <w:rsid w:val="006F002C"/>
    <w:rsid w:val="006F004B"/>
    <w:rsid w:val="006F2FEC"/>
    <w:rsid w:val="006F4A1A"/>
    <w:rsid w:val="006F4AB3"/>
    <w:rsid w:val="006F4CBC"/>
    <w:rsid w:val="006F54DF"/>
    <w:rsid w:val="006F5637"/>
    <w:rsid w:val="006F5D8B"/>
    <w:rsid w:val="006F5E8D"/>
    <w:rsid w:val="006F690C"/>
    <w:rsid w:val="006F6A71"/>
    <w:rsid w:val="006F6CB8"/>
    <w:rsid w:val="006F7752"/>
    <w:rsid w:val="00700556"/>
    <w:rsid w:val="00700782"/>
    <w:rsid w:val="00701185"/>
    <w:rsid w:val="00701F9F"/>
    <w:rsid w:val="007027E0"/>
    <w:rsid w:val="00702AB7"/>
    <w:rsid w:val="00703850"/>
    <w:rsid w:val="00703BFF"/>
    <w:rsid w:val="0070600D"/>
    <w:rsid w:val="00707C3C"/>
    <w:rsid w:val="007105BB"/>
    <w:rsid w:val="0071105A"/>
    <w:rsid w:val="00711CE6"/>
    <w:rsid w:val="00712027"/>
    <w:rsid w:val="0071311C"/>
    <w:rsid w:val="0071326A"/>
    <w:rsid w:val="00713CC1"/>
    <w:rsid w:val="0071423B"/>
    <w:rsid w:val="00715274"/>
    <w:rsid w:val="007159C9"/>
    <w:rsid w:val="0072009E"/>
    <w:rsid w:val="007215A8"/>
    <w:rsid w:val="00721795"/>
    <w:rsid w:val="00721DE6"/>
    <w:rsid w:val="00724558"/>
    <w:rsid w:val="00724A5A"/>
    <w:rsid w:val="00724E06"/>
    <w:rsid w:val="007255A3"/>
    <w:rsid w:val="007264FD"/>
    <w:rsid w:val="0072704E"/>
    <w:rsid w:val="00727DE2"/>
    <w:rsid w:val="00727F12"/>
    <w:rsid w:val="00732969"/>
    <w:rsid w:val="00733856"/>
    <w:rsid w:val="0073525F"/>
    <w:rsid w:val="007358C4"/>
    <w:rsid w:val="007368D7"/>
    <w:rsid w:val="0073759D"/>
    <w:rsid w:val="00737762"/>
    <w:rsid w:val="007432B4"/>
    <w:rsid w:val="007449B9"/>
    <w:rsid w:val="00745979"/>
    <w:rsid w:val="00745AD0"/>
    <w:rsid w:val="00746C60"/>
    <w:rsid w:val="0074761A"/>
    <w:rsid w:val="007479B2"/>
    <w:rsid w:val="00750148"/>
    <w:rsid w:val="00750584"/>
    <w:rsid w:val="00750C69"/>
    <w:rsid w:val="00751166"/>
    <w:rsid w:val="0075171D"/>
    <w:rsid w:val="0075262F"/>
    <w:rsid w:val="0075311B"/>
    <w:rsid w:val="00754020"/>
    <w:rsid w:val="0075543D"/>
    <w:rsid w:val="00756485"/>
    <w:rsid w:val="00756CB6"/>
    <w:rsid w:val="0075789C"/>
    <w:rsid w:val="00757EA3"/>
    <w:rsid w:val="007611D7"/>
    <w:rsid w:val="007616FC"/>
    <w:rsid w:val="007635C4"/>
    <w:rsid w:val="00763EDF"/>
    <w:rsid w:val="00764057"/>
    <w:rsid w:val="00764652"/>
    <w:rsid w:val="00765732"/>
    <w:rsid w:val="00766488"/>
    <w:rsid w:val="007667F3"/>
    <w:rsid w:val="00767238"/>
    <w:rsid w:val="007705EA"/>
    <w:rsid w:val="007709AA"/>
    <w:rsid w:val="00771067"/>
    <w:rsid w:val="00771344"/>
    <w:rsid w:val="00771866"/>
    <w:rsid w:val="00772AFC"/>
    <w:rsid w:val="00772C37"/>
    <w:rsid w:val="007733B8"/>
    <w:rsid w:val="00773754"/>
    <w:rsid w:val="0077458F"/>
    <w:rsid w:val="00774BCB"/>
    <w:rsid w:val="00776D1F"/>
    <w:rsid w:val="007773D2"/>
    <w:rsid w:val="0077790C"/>
    <w:rsid w:val="00777D0B"/>
    <w:rsid w:val="00780930"/>
    <w:rsid w:val="00781202"/>
    <w:rsid w:val="007821D2"/>
    <w:rsid w:val="007858D8"/>
    <w:rsid w:val="00785DBF"/>
    <w:rsid w:val="00786B9D"/>
    <w:rsid w:val="00787B32"/>
    <w:rsid w:val="00787B6B"/>
    <w:rsid w:val="00790307"/>
    <w:rsid w:val="0079080B"/>
    <w:rsid w:val="007912E6"/>
    <w:rsid w:val="0079133E"/>
    <w:rsid w:val="007955EC"/>
    <w:rsid w:val="00796EBC"/>
    <w:rsid w:val="007A1193"/>
    <w:rsid w:val="007A1A04"/>
    <w:rsid w:val="007A225F"/>
    <w:rsid w:val="007A46A8"/>
    <w:rsid w:val="007A4744"/>
    <w:rsid w:val="007A599F"/>
    <w:rsid w:val="007A5F84"/>
    <w:rsid w:val="007A6EC2"/>
    <w:rsid w:val="007A7435"/>
    <w:rsid w:val="007A7871"/>
    <w:rsid w:val="007A78A9"/>
    <w:rsid w:val="007B053B"/>
    <w:rsid w:val="007B1875"/>
    <w:rsid w:val="007B265B"/>
    <w:rsid w:val="007B46B3"/>
    <w:rsid w:val="007B471C"/>
    <w:rsid w:val="007B4C09"/>
    <w:rsid w:val="007B4C21"/>
    <w:rsid w:val="007B613B"/>
    <w:rsid w:val="007B635B"/>
    <w:rsid w:val="007B6379"/>
    <w:rsid w:val="007B66C0"/>
    <w:rsid w:val="007B6B04"/>
    <w:rsid w:val="007B7281"/>
    <w:rsid w:val="007B7939"/>
    <w:rsid w:val="007C1D8C"/>
    <w:rsid w:val="007C2118"/>
    <w:rsid w:val="007C27C0"/>
    <w:rsid w:val="007C4959"/>
    <w:rsid w:val="007C5580"/>
    <w:rsid w:val="007C6176"/>
    <w:rsid w:val="007C65DD"/>
    <w:rsid w:val="007D0AC9"/>
    <w:rsid w:val="007D14C7"/>
    <w:rsid w:val="007D1C76"/>
    <w:rsid w:val="007D1DA8"/>
    <w:rsid w:val="007D25F2"/>
    <w:rsid w:val="007D298E"/>
    <w:rsid w:val="007D4C20"/>
    <w:rsid w:val="007D4F50"/>
    <w:rsid w:val="007D4FE7"/>
    <w:rsid w:val="007D61CC"/>
    <w:rsid w:val="007D6337"/>
    <w:rsid w:val="007D673E"/>
    <w:rsid w:val="007D7408"/>
    <w:rsid w:val="007D751D"/>
    <w:rsid w:val="007D7778"/>
    <w:rsid w:val="007D7861"/>
    <w:rsid w:val="007D7DCA"/>
    <w:rsid w:val="007E0E3C"/>
    <w:rsid w:val="007E126D"/>
    <w:rsid w:val="007E2C9A"/>
    <w:rsid w:val="007E2D3A"/>
    <w:rsid w:val="007E2DA7"/>
    <w:rsid w:val="007E5496"/>
    <w:rsid w:val="007E5A47"/>
    <w:rsid w:val="007E5B77"/>
    <w:rsid w:val="007E6FC4"/>
    <w:rsid w:val="007E7088"/>
    <w:rsid w:val="007E7AF5"/>
    <w:rsid w:val="007F052A"/>
    <w:rsid w:val="007F07BC"/>
    <w:rsid w:val="007F0CDF"/>
    <w:rsid w:val="007F11BC"/>
    <w:rsid w:val="007F142F"/>
    <w:rsid w:val="007F1A18"/>
    <w:rsid w:val="007F1A8B"/>
    <w:rsid w:val="007F23F2"/>
    <w:rsid w:val="007F3D02"/>
    <w:rsid w:val="007F4EFF"/>
    <w:rsid w:val="007F61D4"/>
    <w:rsid w:val="007F648F"/>
    <w:rsid w:val="007F6D6D"/>
    <w:rsid w:val="007F7E60"/>
    <w:rsid w:val="00800050"/>
    <w:rsid w:val="00800790"/>
    <w:rsid w:val="00803888"/>
    <w:rsid w:val="008040CF"/>
    <w:rsid w:val="00804650"/>
    <w:rsid w:val="00805813"/>
    <w:rsid w:val="0080661D"/>
    <w:rsid w:val="00807F50"/>
    <w:rsid w:val="008114CD"/>
    <w:rsid w:val="008120AF"/>
    <w:rsid w:val="00814276"/>
    <w:rsid w:val="00815A2F"/>
    <w:rsid w:val="008173B2"/>
    <w:rsid w:val="00817AAD"/>
    <w:rsid w:val="00817AEA"/>
    <w:rsid w:val="008223FA"/>
    <w:rsid w:val="008226C3"/>
    <w:rsid w:val="00824F58"/>
    <w:rsid w:val="00825D0B"/>
    <w:rsid w:val="00826059"/>
    <w:rsid w:val="008269C1"/>
    <w:rsid w:val="00826B2D"/>
    <w:rsid w:val="0082765B"/>
    <w:rsid w:val="008304CC"/>
    <w:rsid w:val="00830C37"/>
    <w:rsid w:val="008311D3"/>
    <w:rsid w:val="00831A7A"/>
    <w:rsid w:val="0083208C"/>
    <w:rsid w:val="0083290A"/>
    <w:rsid w:val="00832B29"/>
    <w:rsid w:val="00833869"/>
    <w:rsid w:val="0083461F"/>
    <w:rsid w:val="00835BFA"/>
    <w:rsid w:val="0083670C"/>
    <w:rsid w:val="008371CD"/>
    <w:rsid w:val="00837D8B"/>
    <w:rsid w:val="00837E19"/>
    <w:rsid w:val="00841661"/>
    <w:rsid w:val="0084175D"/>
    <w:rsid w:val="00843F22"/>
    <w:rsid w:val="00844D7B"/>
    <w:rsid w:val="0084738B"/>
    <w:rsid w:val="00847668"/>
    <w:rsid w:val="00851060"/>
    <w:rsid w:val="0085184A"/>
    <w:rsid w:val="0085197F"/>
    <w:rsid w:val="00851C2C"/>
    <w:rsid w:val="008545D0"/>
    <w:rsid w:val="00854E8B"/>
    <w:rsid w:val="00855A96"/>
    <w:rsid w:val="00857CA2"/>
    <w:rsid w:val="00857D77"/>
    <w:rsid w:val="008609B6"/>
    <w:rsid w:val="00860A15"/>
    <w:rsid w:val="00860FAF"/>
    <w:rsid w:val="00861243"/>
    <w:rsid w:val="00862B58"/>
    <w:rsid w:val="00865F06"/>
    <w:rsid w:val="0086629C"/>
    <w:rsid w:val="00866881"/>
    <w:rsid w:val="00866964"/>
    <w:rsid w:val="008671CB"/>
    <w:rsid w:val="00871CAF"/>
    <w:rsid w:val="00871D97"/>
    <w:rsid w:val="00873A2C"/>
    <w:rsid w:val="00873CB8"/>
    <w:rsid w:val="008763DC"/>
    <w:rsid w:val="008806B8"/>
    <w:rsid w:val="008815A3"/>
    <w:rsid w:val="00883097"/>
    <w:rsid w:val="00891B03"/>
    <w:rsid w:val="00891C60"/>
    <w:rsid w:val="00891DCB"/>
    <w:rsid w:val="00892941"/>
    <w:rsid w:val="00893945"/>
    <w:rsid w:val="00894FCA"/>
    <w:rsid w:val="00895953"/>
    <w:rsid w:val="0089612E"/>
    <w:rsid w:val="008967D1"/>
    <w:rsid w:val="008969F2"/>
    <w:rsid w:val="008970E7"/>
    <w:rsid w:val="0089735F"/>
    <w:rsid w:val="00897852"/>
    <w:rsid w:val="008A00E5"/>
    <w:rsid w:val="008A05B2"/>
    <w:rsid w:val="008A0D2C"/>
    <w:rsid w:val="008A0E98"/>
    <w:rsid w:val="008A14C4"/>
    <w:rsid w:val="008A1F74"/>
    <w:rsid w:val="008A2AD4"/>
    <w:rsid w:val="008A2DE6"/>
    <w:rsid w:val="008A3172"/>
    <w:rsid w:val="008A41CC"/>
    <w:rsid w:val="008A43AF"/>
    <w:rsid w:val="008A465F"/>
    <w:rsid w:val="008A4ECF"/>
    <w:rsid w:val="008A5563"/>
    <w:rsid w:val="008A5A21"/>
    <w:rsid w:val="008A5EB3"/>
    <w:rsid w:val="008A5F1E"/>
    <w:rsid w:val="008A72B1"/>
    <w:rsid w:val="008B0A0D"/>
    <w:rsid w:val="008B120E"/>
    <w:rsid w:val="008B13D5"/>
    <w:rsid w:val="008B13DF"/>
    <w:rsid w:val="008B429C"/>
    <w:rsid w:val="008B4B2F"/>
    <w:rsid w:val="008B52F1"/>
    <w:rsid w:val="008B556D"/>
    <w:rsid w:val="008B5644"/>
    <w:rsid w:val="008C022C"/>
    <w:rsid w:val="008C02C2"/>
    <w:rsid w:val="008C088C"/>
    <w:rsid w:val="008C0A1C"/>
    <w:rsid w:val="008C0C47"/>
    <w:rsid w:val="008C1247"/>
    <w:rsid w:val="008C142C"/>
    <w:rsid w:val="008C19DF"/>
    <w:rsid w:val="008C1E8B"/>
    <w:rsid w:val="008C1F34"/>
    <w:rsid w:val="008C2F58"/>
    <w:rsid w:val="008C36F0"/>
    <w:rsid w:val="008C3E5F"/>
    <w:rsid w:val="008C44EF"/>
    <w:rsid w:val="008C5FD9"/>
    <w:rsid w:val="008C6193"/>
    <w:rsid w:val="008C6785"/>
    <w:rsid w:val="008C76F3"/>
    <w:rsid w:val="008C7A21"/>
    <w:rsid w:val="008D0473"/>
    <w:rsid w:val="008D0DFD"/>
    <w:rsid w:val="008D15F1"/>
    <w:rsid w:val="008D19C4"/>
    <w:rsid w:val="008D1B2C"/>
    <w:rsid w:val="008D40B8"/>
    <w:rsid w:val="008D4E1F"/>
    <w:rsid w:val="008D5709"/>
    <w:rsid w:val="008D647D"/>
    <w:rsid w:val="008D7E3A"/>
    <w:rsid w:val="008E1F26"/>
    <w:rsid w:val="008E1FE4"/>
    <w:rsid w:val="008E266D"/>
    <w:rsid w:val="008E38BC"/>
    <w:rsid w:val="008E3FAA"/>
    <w:rsid w:val="008E425C"/>
    <w:rsid w:val="008E4F6E"/>
    <w:rsid w:val="008E50B7"/>
    <w:rsid w:val="008E55E2"/>
    <w:rsid w:val="008E6025"/>
    <w:rsid w:val="008E787C"/>
    <w:rsid w:val="008F090D"/>
    <w:rsid w:val="008F1713"/>
    <w:rsid w:val="008F2291"/>
    <w:rsid w:val="008F2CD8"/>
    <w:rsid w:val="008F3225"/>
    <w:rsid w:val="008F3B8C"/>
    <w:rsid w:val="008F51DC"/>
    <w:rsid w:val="008F6CF7"/>
    <w:rsid w:val="008F6D6C"/>
    <w:rsid w:val="008F7475"/>
    <w:rsid w:val="008F74BC"/>
    <w:rsid w:val="009001AD"/>
    <w:rsid w:val="009004F7"/>
    <w:rsid w:val="00900EAA"/>
    <w:rsid w:val="00902C85"/>
    <w:rsid w:val="00903043"/>
    <w:rsid w:val="00903D5C"/>
    <w:rsid w:val="009046BB"/>
    <w:rsid w:val="00905038"/>
    <w:rsid w:val="0090506F"/>
    <w:rsid w:val="0090552E"/>
    <w:rsid w:val="00911D93"/>
    <w:rsid w:val="009122E4"/>
    <w:rsid w:val="0091362F"/>
    <w:rsid w:val="00913E77"/>
    <w:rsid w:val="00915586"/>
    <w:rsid w:val="009158BA"/>
    <w:rsid w:val="00917653"/>
    <w:rsid w:val="009202BD"/>
    <w:rsid w:val="00920E18"/>
    <w:rsid w:val="009214B3"/>
    <w:rsid w:val="00921784"/>
    <w:rsid w:val="009236B4"/>
    <w:rsid w:val="00923C1D"/>
    <w:rsid w:val="00923DF3"/>
    <w:rsid w:val="009255D9"/>
    <w:rsid w:val="00925B1B"/>
    <w:rsid w:val="0092701E"/>
    <w:rsid w:val="009306C2"/>
    <w:rsid w:val="00930845"/>
    <w:rsid w:val="00930BCA"/>
    <w:rsid w:val="00931819"/>
    <w:rsid w:val="009321E0"/>
    <w:rsid w:val="00932556"/>
    <w:rsid w:val="00933D1E"/>
    <w:rsid w:val="0093426F"/>
    <w:rsid w:val="0093701A"/>
    <w:rsid w:val="00940646"/>
    <w:rsid w:val="009406BC"/>
    <w:rsid w:val="009407D3"/>
    <w:rsid w:val="00941BAC"/>
    <w:rsid w:val="00942E40"/>
    <w:rsid w:val="00942ED6"/>
    <w:rsid w:val="009437CF"/>
    <w:rsid w:val="0094471C"/>
    <w:rsid w:val="00944A82"/>
    <w:rsid w:val="009453DB"/>
    <w:rsid w:val="0094712F"/>
    <w:rsid w:val="00947B2A"/>
    <w:rsid w:val="00950526"/>
    <w:rsid w:val="00950E4E"/>
    <w:rsid w:val="00951DFC"/>
    <w:rsid w:val="00951F93"/>
    <w:rsid w:val="009525AA"/>
    <w:rsid w:val="00952849"/>
    <w:rsid w:val="00952F18"/>
    <w:rsid w:val="00954B1E"/>
    <w:rsid w:val="00955E45"/>
    <w:rsid w:val="00960A7D"/>
    <w:rsid w:val="00961EA4"/>
    <w:rsid w:val="00962564"/>
    <w:rsid w:val="00962B17"/>
    <w:rsid w:val="0096329A"/>
    <w:rsid w:val="009641D5"/>
    <w:rsid w:val="00965C24"/>
    <w:rsid w:val="0096644C"/>
    <w:rsid w:val="00966A85"/>
    <w:rsid w:val="00966B9A"/>
    <w:rsid w:val="00967D5B"/>
    <w:rsid w:val="00970EC9"/>
    <w:rsid w:val="00971B33"/>
    <w:rsid w:val="00972B5B"/>
    <w:rsid w:val="0097466B"/>
    <w:rsid w:val="009746AC"/>
    <w:rsid w:val="0097766D"/>
    <w:rsid w:val="00980E3C"/>
    <w:rsid w:val="00982492"/>
    <w:rsid w:val="00982A36"/>
    <w:rsid w:val="009831BE"/>
    <w:rsid w:val="00983FFB"/>
    <w:rsid w:val="00984736"/>
    <w:rsid w:val="00984BA9"/>
    <w:rsid w:val="00984DE8"/>
    <w:rsid w:val="0098629C"/>
    <w:rsid w:val="00991B57"/>
    <w:rsid w:val="009923E1"/>
    <w:rsid w:val="0099271A"/>
    <w:rsid w:val="00993C25"/>
    <w:rsid w:val="0099495F"/>
    <w:rsid w:val="00995204"/>
    <w:rsid w:val="009962A0"/>
    <w:rsid w:val="00996695"/>
    <w:rsid w:val="00997F4B"/>
    <w:rsid w:val="009A0566"/>
    <w:rsid w:val="009A1FF6"/>
    <w:rsid w:val="009A303D"/>
    <w:rsid w:val="009A395C"/>
    <w:rsid w:val="009A3B85"/>
    <w:rsid w:val="009A483D"/>
    <w:rsid w:val="009A5D7C"/>
    <w:rsid w:val="009A5E8F"/>
    <w:rsid w:val="009A6E2C"/>
    <w:rsid w:val="009A7426"/>
    <w:rsid w:val="009A7AC5"/>
    <w:rsid w:val="009B093E"/>
    <w:rsid w:val="009B0D9C"/>
    <w:rsid w:val="009B1EAF"/>
    <w:rsid w:val="009B2D3B"/>
    <w:rsid w:val="009B59DB"/>
    <w:rsid w:val="009B638F"/>
    <w:rsid w:val="009B6966"/>
    <w:rsid w:val="009B6C82"/>
    <w:rsid w:val="009C0064"/>
    <w:rsid w:val="009C0BBA"/>
    <w:rsid w:val="009C128D"/>
    <w:rsid w:val="009C2F77"/>
    <w:rsid w:val="009C358F"/>
    <w:rsid w:val="009C4F46"/>
    <w:rsid w:val="009C663B"/>
    <w:rsid w:val="009D06DB"/>
    <w:rsid w:val="009D2B95"/>
    <w:rsid w:val="009D3235"/>
    <w:rsid w:val="009D3688"/>
    <w:rsid w:val="009D4166"/>
    <w:rsid w:val="009D48B3"/>
    <w:rsid w:val="009D6952"/>
    <w:rsid w:val="009D76EC"/>
    <w:rsid w:val="009D7EF3"/>
    <w:rsid w:val="009E08B1"/>
    <w:rsid w:val="009E0CCE"/>
    <w:rsid w:val="009E1002"/>
    <w:rsid w:val="009E1805"/>
    <w:rsid w:val="009E218E"/>
    <w:rsid w:val="009E2C7F"/>
    <w:rsid w:val="009E78B9"/>
    <w:rsid w:val="009E7FC7"/>
    <w:rsid w:val="009F18C0"/>
    <w:rsid w:val="009F3F90"/>
    <w:rsid w:val="009F43B6"/>
    <w:rsid w:val="009F4D03"/>
    <w:rsid w:val="009F5048"/>
    <w:rsid w:val="009F50C0"/>
    <w:rsid w:val="009F544D"/>
    <w:rsid w:val="009F5B2A"/>
    <w:rsid w:val="009F7B7C"/>
    <w:rsid w:val="009F7D45"/>
    <w:rsid w:val="00A01922"/>
    <w:rsid w:val="00A037A0"/>
    <w:rsid w:val="00A03CE3"/>
    <w:rsid w:val="00A04490"/>
    <w:rsid w:val="00A04525"/>
    <w:rsid w:val="00A04C3F"/>
    <w:rsid w:val="00A053D3"/>
    <w:rsid w:val="00A0615D"/>
    <w:rsid w:val="00A06B8A"/>
    <w:rsid w:val="00A06D30"/>
    <w:rsid w:val="00A06F8C"/>
    <w:rsid w:val="00A10373"/>
    <w:rsid w:val="00A110BB"/>
    <w:rsid w:val="00A11719"/>
    <w:rsid w:val="00A123C7"/>
    <w:rsid w:val="00A12FE2"/>
    <w:rsid w:val="00A137EB"/>
    <w:rsid w:val="00A1556F"/>
    <w:rsid w:val="00A158A0"/>
    <w:rsid w:val="00A15E97"/>
    <w:rsid w:val="00A1780E"/>
    <w:rsid w:val="00A202FD"/>
    <w:rsid w:val="00A2050E"/>
    <w:rsid w:val="00A21336"/>
    <w:rsid w:val="00A21D58"/>
    <w:rsid w:val="00A22197"/>
    <w:rsid w:val="00A2507A"/>
    <w:rsid w:val="00A253E4"/>
    <w:rsid w:val="00A274EA"/>
    <w:rsid w:val="00A31E5B"/>
    <w:rsid w:val="00A32248"/>
    <w:rsid w:val="00A343EF"/>
    <w:rsid w:val="00A347E7"/>
    <w:rsid w:val="00A34A13"/>
    <w:rsid w:val="00A35DD5"/>
    <w:rsid w:val="00A373CF"/>
    <w:rsid w:val="00A37935"/>
    <w:rsid w:val="00A4086C"/>
    <w:rsid w:val="00A40E33"/>
    <w:rsid w:val="00A41911"/>
    <w:rsid w:val="00A42763"/>
    <w:rsid w:val="00A42AC3"/>
    <w:rsid w:val="00A42CB9"/>
    <w:rsid w:val="00A45694"/>
    <w:rsid w:val="00A46408"/>
    <w:rsid w:val="00A474D0"/>
    <w:rsid w:val="00A5104E"/>
    <w:rsid w:val="00A51100"/>
    <w:rsid w:val="00A5362F"/>
    <w:rsid w:val="00A53FC3"/>
    <w:rsid w:val="00A55E23"/>
    <w:rsid w:val="00A56239"/>
    <w:rsid w:val="00A567DC"/>
    <w:rsid w:val="00A57859"/>
    <w:rsid w:val="00A6066C"/>
    <w:rsid w:val="00A6087E"/>
    <w:rsid w:val="00A61ED8"/>
    <w:rsid w:val="00A64CE0"/>
    <w:rsid w:val="00A65776"/>
    <w:rsid w:val="00A66588"/>
    <w:rsid w:val="00A66B96"/>
    <w:rsid w:val="00A66F7F"/>
    <w:rsid w:val="00A67765"/>
    <w:rsid w:val="00A67A8E"/>
    <w:rsid w:val="00A716CB"/>
    <w:rsid w:val="00A73C1E"/>
    <w:rsid w:val="00A74495"/>
    <w:rsid w:val="00A74BFF"/>
    <w:rsid w:val="00A754C2"/>
    <w:rsid w:val="00A770AE"/>
    <w:rsid w:val="00A7776F"/>
    <w:rsid w:val="00A779AD"/>
    <w:rsid w:val="00A81054"/>
    <w:rsid w:val="00A81A36"/>
    <w:rsid w:val="00A84197"/>
    <w:rsid w:val="00A84C4D"/>
    <w:rsid w:val="00A85254"/>
    <w:rsid w:val="00A856AB"/>
    <w:rsid w:val="00A858ED"/>
    <w:rsid w:val="00A902BD"/>
    <w:rsid w:val="00A904D1"/>
    <w:rsid w:val="00A90F60"/>
    <w:rsid w:val="00A91228"/>
    <w:rsid w:val="00A91C48"/>
    <w:rsid w:val="00A92500"/>
    <w:rsid w:val="00A92BBB"/>
    <w:rsid w:val="00A93FE8"/>
    <w:rsid w:val="00A94E20"/>
    <w:rsid w:val="00A94EC8"/>
    <w:rsid w:val="00A951AE"/>
    <w:rsid w:val="00A966DE"/>
    <w:rsid w:val="00AA02CC"/>
    <w:rsid w:val="00AA5B35"/>
    <w:rsid w:val="00AA6253"/>
    <w:rsid w:val="00AA7AA8"/>
    <w:rsid w:val="00AA7D5A"/>
    <w:rsid w:val="00AB0DEB"/>
    <w:rsid w:val="00AB1DD5"/>
    <w:rsid w:val="00AB1EE8"/>
    <w:rsid w:val="00AB2654"/>
    <w:rsid w:val="00AB29DF"/>
    <w:rsid w:val="00AB381C"/>
    <w:rsid w:val="00AB4EB9"/>
    <w:rsid w:val="00AB5F40"/>
    <w:rsid w:val="00AB6CE6"/>
    <w:rsid w:val="00AC0A87"/>
    <w:rsid w:val="00AC1054"/>
    <w:rsid w:val="00AC138F"/>
    <w:rsid w:val="00AC1E48"/>
    <w:rsid w:val="00AC2B9D"/>
    <w:rsid w:val="00AC2F8F"/>
    <w:rsid w:val="00AC3161"/>
    <w:rsid w:val="00AC3DDF"/>
    <w:rsid w:val="00AC4492"/>
    <w:rsid w:val="00AC5C7E"/>
    <w:rsid w:val="00AC5D8B"/>
    <w:rsid w:val="00AC6418"/>
    <w:rsid w:val="00AD00A4"/>
    <w:rsid w:val="00AD5326"/>
    <w:rsid w:val="00AD6B02"/>
    <w:rsid w:val="00AD7DD5"/>
    <w:rsid w:val="00AE1579"/>
    <w:rsid w:val="00AE2AE2"/>
    <w:rsid w:val="00AE2FEF"/>
    <w:rsid w:val="00AE319E"/>
    <w:rsid w:val="00AE4879"/>
    <w:rsid w:val="00AE5885"/>
    <w:rsid w:val="00AE5A8E"/>
    <w:rsid w:val="00AE62C3"/>
    <w:rsid w:val="00AE6393"/>
    <w:rsid w:val="00AF071D"/>
    <w:rsid w:val="00AF07BB"/>
    <w:rsid w:val="00AF092E"/>
    <w:rsid w:val="00AF2783"/>
    <w:rsid w:val="00AF2794"/>
    <w:rsid w:val="00AF4187"/>
    <w:rsid w:val="00AF4906"/>
    <w:rsid w:val="00AF51D1"/>
    <w:rsid w:val="00AF5216"/>
    <w:rsid w:val="00AF5273"/>
    <w:rsid w:val="00AF57FD"/>
    <w:rsid w:val="00AF5B58"/>
    <w:rsid w:val="00B001D1"/>
    <w:rsid w:val="00B00E18"/>
    <w:rsid w:val="00B01F76"/>
    <w:rsid w:val="00B02A54"/>
    <w:rsid w:val="00B03772"/>
    <w:rsid w:val="00B04C7D"/>
    <w:rsid w:val="00B068A5"/>
    <w:rsid w:val="00B07388"/>
    <w:rsid w:val="00B07B15"/>
    <w:rsid w:val="00B11CDE"/>
    <w:rsid w:val="00B11EAD"/>
    <w:rsid w:val="00B12C16"/>
    <w:rsid w:val="00B13350"/>
    <w:rsid w:val="00B1353F"/>
    <w:rsid w:val="00B14568"/>
    <w:rsid w:val="00B14B55"/>
    <w:rsid w:val="00B15A88"/>
    <w:rsid w:val="00B15B11"/>
    <w:rsid w:val="00B1637B"/>
    <w:rsid w:val="00B17AAF"/>
    <w:rsid w:val="00B20426"/>
    <w:rsid w:val="00B23B0C"/>
    <w:rsid w:val="00B24C70"/>
    <w:rsid w:val="00B2626B"/>
    <w:rsid w:val="00B26A00"/>
    <w:rsid w:val="00B26D9D"/>
    <w:rsid w:val="00B3111A"/>
    <w:rsid w:val="00B32093"/>
    <w:rsid w:val="00B32D7A"/>
    <w:rsid w:val="00B334A5"/>
    <w:rsid w:val="00B33AB4"/>
    <w:rsid w:val="00B34FD0"/>
    <w:rsid w:val="00B361F0"/>
    <w:rsid w:val="00B371D6"/>
    <w:rsid w:val="00B37319"/>
    <w:rsid w:val="00B4074B"/>
    <w:rsid w:val="00B40A2D"/>
    <w:rsid w:val="00B418A2"/>
    <w:rsid w:val="00B42F85"/>
    <w:rsid w:val="00B43B97"/>
    <w:rsid w:val="00B440B0"/>
    <w:rsid w:val="00B45104"/>
    <w:rsid w:val="00B50196"/>
    <w:rsid w:val="00B51A85"/>
    <w:rsid w:val="00B51B3F"/>
    <w:rsid w:val="00B53454"/>
    <w:rsid w:val="00B545E2"/>
    <w:rsid w:val="00B54BEF"/>
    <w:rsid w:val="00B56C39"/>
    <w:rsid w:val="00B572B8"/>
    <w:rsid w:val="00B60672"/>
    <w:rsid w:val="00B628F8"/>
    <w:rsid w:val="00B638D1"/>
    <w:rsid w:val="00B64538"/>
    <w:rsid w:val="00B64A16"/>
    <w:rsid w:val="00B64B3D"/>
    <w:rsid w:val="00B651FE"/>
    <w:rsid w:val="00B65A7F"/>
    <w:rsid w:val="00B669D1"/>
    <w:rsid w:val="00B702C8"/>
    <w:rsid w:val="00B707F7"/>
    <w:rsid w:val="00B70F51"/>
    <w:rsid w:val="00B7181C"/>
    <w:rsid w:val="00B71BF9"/>
    <w:rsid w:val="00B72247"/>
    <w:rsid w:val="00B724B8"/>
    <w:rsid w:val="00B72639"/>
    <w:rsid w:val="00B72C44"/>
    <w:rsid w:val="00B7542B"/>
    <w:rsid w:val="00B75A11"/>
    <w:rsid w:val="00B77AE7"/>
    <w:rsid w:val="00B77D7D"/>
    <w:rsid w:val="00B815A7"/>
    <w:rsid w:val="00B818F4"/>
    <w:rsid w:val="00B82F16"/>
    <w:rsid w:val="00B83DA4"/>
    <w:rsid w:val="00B85467"/>
    <w:rsid w:val="00B87159"/>
    <w:rsid w:val="00B873DB"/>
    <w:rsid w:val="00B87F7F"/>
    <w:rsid w:val="00B90219"/>
    <w:rsid w:val="00B91624"/>
    <w:rsid w:val="00B91BF9"/>
    <w:rsid w:val="00B92067"/>
    <w:rsid w:val="00B927AC"/>
    <w:rsid w:val="00B92986"/>
    <w:rsid w:val="00B94AF8"/>
    <w:rsid w:val="00B95162"/>
    <w:rsid w:val="00B95712"/>
    <w:rsid w:val="00B9798C"/>
    <w:rsid w:val="00B97BD6"/>
    <w:rsid w:val="00BA175E"/>
    <w:rsid w:val="00BA2580"/>
    <w:rsid w:val="00BA2794"/>
    <w:rsid w:val="00BA37B9"/>
    <w:rsid w:val="00BA46AE"/>
    <w:rsid w:val="00BA596E"/>
    <w:rsid w:val="00BA5AFE"/>
    <w:rsid w:val="00BA7102"/>
    <w:rsid w:val="00BA7754"/>
    <w:rsid w:val="00BA7C0C"/>
    <w:rsid w:val="00BB2C52"/>
    <w:rsid w:val="00BB36E2"/>
    <w:rsid w:val="00BB43F7"/>
    <w:rsid w:val="00BB48BB"/>
    <w:rsid w:val="00BB578B"/>
    <w:rsid w:val="00BB62DB"/>
    <w:rsid w:val="00BB6552"/>
    <w:rsid w:val="00BB6FB4"/>
    <w:rsid w:val="00BB7411"/>
    <w:rsid w:val="00BB74DF"/>
    <w:rsid w:val="00BB764D"/>
    <w:rsid w:val="00BB7BF1"/>
    <w:rsid w:val="00BB7C20"/>
    <w:rsid w:val="00BC1432"/>
    <w:rsid w:val="00BC1F7C"/>
    <w:rsid w:val="00BC2742"/>
    <w:rsid w:val="00BC3838"/>
    <w:rsid w:val="00BC4F9F"/>
    <w:rsid w:val="00BC65F5"/>
    <w:rsid w:val="00BC7B85"/>
    <w:rsid w:val="00BC7D5D"/>
    <w:rsid w:val="00BD19E9"/>
    <w:rsid w:val="00BD2788"/>
    <w:rsid w:val="00BD3575"/>
    <w:rsid w:val="00BD3B16"/>
    <w:rsid w:val="00BD4525"/>
    <w:rsid w:val="00BD4C85"/>
    <w:rsid w:val="00BD5220"/>
    <w:rsid w:val="00BD58F5"/>
    <w:rsid w:val="00BD62C9"/>
    <w:rsid w:val="00BD7237"/>
    <w:rsid w:val="00BD724E"/>
    <w:rsid w:val="00BD7D4B"/>
    <w:rsid w:val="00BE102E"/>
    <w:rsid w:val="00BE1613"/>
    <w:rsid w:val="00BE2B41"/>
    <w:rsid w:val="00BE3F6B"/>
    <w:rsid w:val="00BE43A3"/>
    <w:rsid w:val="00BE469E"/>
    <w:rsid w:val="00BE4F21"/>
    <w:rsid w:val="00BE7E13"/>
    <w:rsid w:val="00BF19F9"/>
    <w:rsid w:val="00BF29B7"/>
    <w:rsid w:val="00BF2AEC"/>
    <w:rsid w:val="00BF39E2"/>
    <w:rsid w:val="00BF3D08"/>
    <w:rsid w:val="00BF44C4"/>
    <w:rsid w:val="00BF4BAE"/>
    <w:rsid w:val="00BF4E92"/>
    <w:rsid w:val="00BF6ADA"/>
    <w:rsid w:val="00BF6DF6"/>
    <w:rsid w:val="00C005B9"/>
    <w:rsid w:val="00C00E1B"/>
    <w:rsid w:val="00C019B1"/>
    <w:rsid w:val="00C0200C"/>
    <w:rsid w:val="00C0355A"/>
    <w:rsid w:val="00C04A0E"/>
    <w:rsid w:val="00C065F9"/>
    <w:rsid w:val="00C06679"/>
    <w:rsid w:val="00C07524"/>
    <w:rsid w:val="00C07A05"/>
    <w:rsid w:val="00C07AF1"/>
    <w:rsid w:val="00C10831"/>
    <w:rsid w:val="00C116FC"/>
    <w:rsid w:val="00C11E13"/>
    <w:rsid w:val="00C120C9"/>
    <w:rsid w:val="00C12F8B"/>
    <w:rsid w:val="00C134BC"/>
    <w:rsid w:val="00C15F95"/>
    <w:rsid w:val="00C168D2"/>
    <w:rsid w:val="00C16D83"/>
    <w:rsid w:val="00C17062"/>
    <w:rsid w:val="00C17091"/>
    <w:rsid w:val="00C17277"/>
    <w:rsid w:val="00C21B1E"/>
    <w:rsid w:val="00C22409"/>
    <w:rsid w:val="00C22C79"/>
    <w:rsid w:val="00C23906"/>
    <w:rsid w:val="00C24686"/>
    <w:rsid w:val="00C25151"/>
    <w:rsid w:val="00C260C2"/>
    <w:rsid w:val="00C266B1"/>
    <w:rsid w:val="00C275EF"/>
    <w:rsid w:val="00C276EE"/>
    <w:rsid w:val="00C27856"/>
    <w:rsid w:val="00C27BA1"/>
    <w:rsid w:val="00C27C84"/>
    <w:rsid w:val="00C307D2"/>
    <w:rsid w:val="00C30851"/>
    <w:rsid w:val="00C308DD"/>
    <w:rsid w:val="00C3192D"/>
    <w:rsid w:val="00C326C3"/>
    <w:rsid w:val="00C32D80"/>
    <w:rsid w:val="00C33805"/>
    <w:rsid w:val="00C33A1A"/>
    <w:rsid w:val="00C3474C"/>
    <w:rsid w:val="00C348C5"/>
    <w:rsid w:val="00C3792C"/>
    <w:rsid w:val="00C40ADC"/>
    <w:rsid w:val="00C443EE"/>
    <w:rsid w:val="00C45183"/>
    <w:rsid w:val="00C45319"/>
    <w:rsid w:val="00C4583F"/>
    <w:rsid w:val="00C464CB"/>
    <w:rsid w:val="00C46BB5"/>
    <w:rsid w:val="00C50BFC"/>
    <w:rsid w:val="00C515FE"/>
    <w:rsid w:val="00C51BFB"/>
    <w:rsid w:val="00C51F9E"/>
    <w:rsid w:val="00C52655"/>
    <w:rsid w:val="00C52AE1"/>
    <w:rsid w:val="00C53AFB"/>
    <w:rsid w:val="00C53D72"/>
    <w:rsid w:val="00C5472B"/>
    <w:rsid w:val="00C54C4E"/>
    <w:rsid w:val="00C555E5"/>
    <w:rsid w:val="00C56703"/>
    <w:rsid w:val="00C56E3A"/>
    <w:rsid w:val="00C5786C"/>
    <w:rsid w:val="00C57EA7"/>
    <w:rsid w:val="00C6065D"/>
    <w:rsid w:val="00C621C2"/>
    <w:rsid w:val="00C62C52"/>
    <w:rsid w:val="00C62CAF"/>
    <w:rsid w:val="00C62E39"/>
    <w:rsid w:val="00C62E40"/>
    <w:rsid w:val="00C62EAB"/>
    <w:rsid w:val="00C6469E"/>
    <w:rsid w:val="00C64914"/>
    <w:rsid w:val="00C64CAC"/>
    <w:rsid w:val="00C64D0F"/>
    <w:rsid w:val="00C66668"/>
    <w:rsid w:val="00C677B2"/>
    <w:rsid w:val="00C7287D"/>
    <w:rsid w:val="00C72F91"/>
    <w:rsid w:val="00C7348D"/>
    <w:rsid w:val="00C74637"/>
    <w:rsid w:val="00C75665"/>
    <w:rsid w:val="00C7590E"/>
    <w:rsid w:val="00C75DE4"/>
    <w:rsid w:val="00C75EB1"/>
    <w:rsid w:val="00C76DAD"/>
    <w:rsid w:val="00C777F6"/>
    <w:rsid w:val="00C81322"/>
    <w:rsid w:val="00C81398"/>
    <w:rsid w:val="00C8270B"/>
    <w:rsid w:val="00C83051"/>
    <w:rsid w:val="00C83143"/>
    <w:rsid w:val="00C831C2"/>
    <w:rsid w:val="00C84973"/>
    <w:rsid w:val="00C84D3B"/>
    <w:rsid w:val="00C8636B"/>
    <w:rsid w:val="00C8670F"/>
    <w:rsid w:val="00C86860"/>
    <w:rsid w:val="00C90347"/>
    <w:rsid w:val="00C906B2"/>
    <w:rsid w:val="00C93F14"/>
    <w:rsid w:val="00C94E36"/>
    <w:rsid w:val="00C959A0"/>
    <w:rsid w:val="00C95CE6"/>
    <w:rsid w:val="00C97330"/>
    <w:rsid w:val="00C97BC7"/>
    <w:rsid w:val="00CA0184"/>
    <w:rsid w:val="00CA3181"/>
    <w:rsid w:val="00CA3405"/>
    <w:rsid w:val="00CA364C"/>
    <w:rsid w:val="00CA3AC7"/>
    <w:rsid w:val="00CA405B"/>
    <w:rsid w:val="00CA41AB"/>
    <w:rsid w:val="00CA459D"/>
    <w:rsid w:val="00CA49F6"/>
    <w:rsid w:val="00CA5073"/>
    <w:rsid w:val="00CA5707"/>
    <w:rsid w:val="00CA60C1"/>
    <w:rsid w:val="00CA6974"/>
    <w:rsid w:val="00CA7AEB"/>
    <w:rsid w:val="00CB0056"/>
    <w:rsid w:val="00CB015A"/>
    <w:rsid w:val="00CB11C4"/>
    <w:rsid w:val="00CB218C"/>
    <w:rsid w:val="00CB22CD"/>
    <w:rsid w:val="00CB2C9E"/>
    <w:rsid w:val="00CB322E"/>
    <w:rsid w:val="00CB33AD"/>
    <w:rsid w:val="00CB3BBD"/>
    <w:rsid w:val="00CB4243"/>
    <w:rsid w:val="00CB476D"/>
    <w:rsid w:val="00CB7741"/>
    <w:rsid w:val="00CC25C5"/>
    <w:rsid w:val="00CC43A4"/>
    <w:rsid w:val="00CC4460"/>
    <w:rsid w:val="00CC44B3"/>
    <w:rsid w:val="00CC49D8"/>
    <w:rsid w:val="00CC58FB"/>
    <w:rsid w:val="00CC5B3D"/>
    <w:rsid w:val="00CC6EE4"/>
    <w:rsid w:val="00CC6F83"/>
    <w:rsid w:val="00CC74E8"/>
    <w:rsid w:val="00CD07C1"/>
    <w:rsid w:val="00CD3ADF"/>
    <w:rsid w:val="00CD401E"/>
    <w:rsid w:val="00CE00CF"/>
    <w:rsid w:val="00CE1759"/>
    <w:rsid w:val="00CE3B4E"/>
    <w:rsid w:val="00CE46C6"/>
    <w:rsid w:val="00CE4B6D"/>
    <w:rsid w:val="00CE5BF7"/>
    <w:rsid w:val="00CE5C3E"/>
    <w:rsid w:val="00CE638E"/>
    <w:rsid w:val="00CE6C85"/>
    <w:rsid w:val="00CE6E9D"/>
    <w:rsid w:val="00CE7700"/>
    <w:rsid w:val="00CE7D94"/>
    <w:rsid w:val="00CF3376"/>
    <w:rsid w:val="00CF37FF"/>
    <w:rsid w:val="00CF4572"/>
    <w:rsid w:val="00CF567E"/>
    <w:rsid w:val="00CF5C67"/>
    <w:rsid w:val="00CF5F50"/>
    <w:rsid w:val="00CF6D12"/>
    <w:rsid w:val="00CF7594"/>
    <w:rsid w:val="00D003C4"/>
    <w:rsid w:val="00D00E0E"/>
    <w:rsid w:val="00D0114C"/>
    <w:rsid w:val="00D0117D"/>
    <w:rsid w:val="00D012A4"/>
    <w:rsid w:val="00D02343"/>
    <w:rsid w:val="00D024AF"/>
    <w:rsid w:val="00D0502E"/>
    <w:rsid w:val="00D07911"/>
    <w:rsid w:val="00D07EFE"/>
    <w:rsid w:val="00D10587"/>
    <w:rsid w:val="00D10594"/>
    <w:rsid w:val="00D107DA"/>
    <w:rsid w:val="00D11436"/>
    <w:rsid w:val="00D115CC"/>
    <w:rsid w:val="00D127B3"/>
    <w:rsid w:val="00D12A1A"/>
    <w:rsid w:val="00D14201"/>
    <w:rsid w:val="00D1634B"/>
    <w:rsid w:val="00D202FB"/>
    <w:rsid w:val="00D20BEA"/>
    <w:rsid w:val="00D221F8"/>
    <w:rsid w:val="00D23966"/>
    <w:rsid w:val="00D249EA"/>
    <w:rsid w:val="00D252A1"/>
    <w:rsid w:val="00D25355"/>
    <w:rsid w:val="00D26C1C"/>
    <w:rsid w:val="00D26CA7"/>
    <w:rsid w:val="00D278DA"/>
    <w:rsid w:val="00D3124B"/>
    <w:rsid w:val="00D330F2"/>
    <w:rsid w:val="00D33250"/>
    <w:rsid w:val="00D33792"/>
    <w:rsid w:val="00D33967"/>
    <w:rsid w:val="00D34ACF"/>
    <w:rsid w:val="00D34AD2"/>
    <w:rsid w:val="00D357AE"/>
    <w:rsid w:val="00D36F72"/>
    <w:rsid w:val="00D407EA"/>
    <w:rsid w:val="00D41801"/>
    <w:rsid w:val="00D41D83"/>
    <w:rsid w:val="00D44157"/>
    <w:rsid w:val="00D4488E"/>
    <w:rsid w:val="00D44AB4"/>
    <w:rsid w:val="00D45374"/>
    <w:rsid w:val="00D456F6"/>
    <w:rsid w:val="00D46646"/>
    <w:rsid w:val="00D4766A"/>
    <w:rsid w:val="00D47A6E"/>
    <w:rsid w:val="00D47CA3"/>
    <w:rsid w:val="00D527A0"/>
    <w:rsid w:val="00D53209"/>
    <w:rsid w:val="00D53219"/>
    <w:rsid w:val="00D53663"/>
    <w:rsid w:val="00D541B5"/>
    <w:rsid w:val="00D560B1"/>
    <w:rsid w:val="00D5779C"/>
    <w:rsid w:val="00D60996"/>
    <w:rsid w:val="00D63C4F"/>
    <w:rsid w:val="00D64035"/>
    <w:rsid w:val="00D642ED"/>
    <w:rsid w:val="00D645E0"/>
    <w:rsid w:val="00D64848"/>
    <w:rsid w:val="00D6552C"/>
    <w:rsid w:val="00D65761"/>
    <w:rsid w:val="00D65808"/>
    <w:rsid w:val="00D67030"/>
    <w:rsid w:val="00D67D73"/>
    <w:rsid w:val="00D72020"/>
    <w:rsid w:val="00D72800"/>
    <w:rsid w:val="00D7280C"/>
    <w:rsid w:val="00D72D75"/>
    <w:rsid w:val="00D72E26"/>
    <w:rsid w:val="00D73D23"/>
    <w:rsid w:val="00D73E64"/>
    <w:rsid w:val="00D74965"/>
    <w:rsid w:val="00D758C7"/>
    <w:rsid w:val="00D76837"/>
    <w:rsid w:val="00D80386"/>
    <w:rsid w:val="00D81132"/>
    <w:rsid w:val="00D819B3"/>
    <w:rsid w:val="00D81D61"/>
    <w:rsid w:val="00D82DC8"/>
    <w:rsid w:val="00D83334"/>
    <w:rsid w:val="00D841F0"/>
    <w:rsid w:val="00D85312"/>
    <w:rsid w:val="00D862DA"/>
    <w:rsid w:val="00D86C59"/>
    <w:rsid w:val="00D8742B"/>
    <w:rsid w:val="00D917F4"/>
    <w:rsid w:val="00D91982"/>
    <w:rsid w:val="00D9203F"/>
    <w:rsid w:val="00D92C51"/>
    <w:rsid w:val="00D93544"/>
    <w:rsid w:val="00D937D0"/>
    <w:rsid w:val="00D94FB6"/>
    <w:rsid w:val="00D9505D"/>
    <w:rsid w:val="00D9576F"/>
    <w:rsid w:val="00D95D8D"/>
    <w:rsid w:val="00D95E8C"/>
    <w:rsid w:val="00D96028"/>
    <w:rsid w:val="00D96390"/>
    <w:rsid w:val="00D96C3B"/>
    <w:rsid w:val="00DA0280"/>
    <w:rsid w:val="00DA17D8"/>
    <w:rsid w:val="00DA1A87"/>
    <w:rsid w:val="00DA34A5"/>
    <w:rsid w:val="00DA3FAB"/>
    <w:rsid w:val="00DA4017"/>
    <w:rsid w:val="00DA51E7"/>
    <w:rsid w:val="00DA5357"/>
    <w:rsid w:val="00DA651F"/>
    <w:rsid w:val="00DA7D40"/>
    <w:rsid w:val="00DB0A5E"/>
    <w:rsid w:val="00DB0D3E"/>
    <w:rsid w:val="00DB32D1"/>
    <w:rsid w:val="00DB3A02"/>
    <w:rsid w:val="00DB3FCA"/>
    <w:rsid w:val="00DB522D"/>
    <w:rsid w:val="00DB6C70"/>
    <w:rsid w:val="00DB73D5"/>
    <w:rsid w:val="00DC0DEC"/>
    <w:rsid w:val="00DC1362"/>
    <w:rsid w:val="00DC1567"/>
    <w:rsid w:val="00DC16D5"/>
    <w:rsid w:val="00DC20F9"/>
    <w:rsid w:val="00DC3021"/>
    <w:rsid w:val="00DC363A"/>
    <w:rsid w:val="00DC3FC0"/>
    <w:rsid w:val="00DC4453"/>
    <w:rsid w:val="00DC4F95"/>
    <w:rsid w:val="00DC5A18"/>
    <w:rsid w:val="00DC5AFE"/>
    <w:rsid w:val="00DC5CF9"/>
    <w:rsid w:val="00DC5EBE"/>
    <w:rsid w:val="00DC6360"/>
    <w:rsid w:val="00DC683E"/>
    <w:rsid w:val="00DC7FC7"/>
    <w:rsid w:val="00DD036C"/>
    <w:rsid w:val="00DD28A4"/>
    <w:rsid w:val="00DD3AD5"/>
    <w:rsid w:val="00DD42F7"/>
    <w:rsid w:val="00DD4B0B"/>
    <w:rsid w:val="00DD4D9C"/>
    <w:rsid w:val="00DD51F1"/>
    <w:rsid w:val="00DD568A"/>
    <w:rsid w:val="00DE203E"/>
    <w:rsid w:val="00DE2568"/>
    <w:rsid w:val="00DE3B25"/>
    <w:rsid w:val="00DE438C"/>
    <w:rsid w:val="00DE5E97"/>
    <w:rsid w:val="00DE644B"/>
    <w:rsid w:val="00DE74ED"/>
    <w:rsid w:val="00DE76F7"/>
    <w:rsid w:val="00DF2DC2"/>
    <w:rsid w:val="00DF3BA7"/>
    <w:rsid w:val="00DF4557"/>
    <w:rsid w:val="00DF5980"/>
    <w:rsid w:val="00DF5AA1"/>
    <w:rsid w:val="00DF5C7F"/>
    <w:rsid w:val="00DF5D70"/>
    <w:rsid w:val="00DF61D8"/>
    <w:rsid w:val="00DF69D8"/>
    <w:rsid w:val="00E003AD"/>
    <w:rsid w:val="00E00FAF"/>
    <w:rsid w:val="00E01539"/>
    <w:rsid w:val="00E03487"/>
    <w:rsid w:val="00E04A57"/>
    <w:rsid w:val="00E058A4"/>
    <w:rsid w:val="00E078B4"/>
    <w:rsid w:val="00E10BF4"/>
    <w:rsid w:val="00E113BA"/>
    <w:rsid w:val="00E12DD8"/>
    <w:rsid w:val="00E13D28"/>
    <w:rsid w:val="00E14DDF"/>
    <w:rsid w:val="00E17348"/>
    <w:rsid w:val="00E179BB"/>
    <w:rsid w:val="00E17D98"/>
    <w:rsid w:val="00E21E19"/>
    <w:rsid w:val="00E22078"/>
    <w:rsid w:val="00E22B63"/>
    <w:rsid w:val="00E2320F"/>
    <w:rsid w:val="00E23CE1"/>
    <w:rsid w:val="00E27641"/>
    <w:rsid w:val="00E310A8"/>
    <w:rsid w:val="00E310C3"/>
    <w:rsid w:val="00E31270"/>
    <w:rsid w:val="00E314F7"/>
    <w:rsid w:val="00E321E0"/>
    <w:rsid w:val="00E32538"/>
    <w:rsid w:val="00E33BDE"/>
    <w:rsid w:val="00E33C88"/>
    <w:rsid w:val="00E33FD9"/>
    <w:rsid w:val="00E35E91"/>
    <w:rsid w:val="00E37226"/>
    <w:rsid w:val="00E37322"/>
    <w:rsid w:val="00E37E89"/>
    <w:rsid w:val="00E40909"/>
    <w:rsid w:val="00E41E5B"/>
    <w:rsid w:val="00E443D9"/>
    <w:rsid w:val="00E44AAB"/>
    <w:rsid w:val="00E457E5"/>
    <w:rsid w:val="00E468D3"/>
    <w:rsid w:val="00E470F9"/>
    <w:rsid w:val="00E47323"/>
    <w:rsid w:val="00E47656"/>
    <w:rsid w:val="00E5012A"/>
    <w:rsid w:val="00E51BD6"/>
    <w:rsid w:val="00E51E7B"/>
    <w:rsid w:val="00E52097"/>
    <w:rsid w:val="00E52228"/>
    <w:rsid w:val="00E52797"/>
    <w:rsid w:val="00E54105"/>
    <w:rsid w:val="00E54771"/>
    <w:rsid w:val="00E55030"/>
    <w:rsid w:val="00E56D0E"/>
    <w:rsid w:val="00E57504"/>
    <w:rsid w:val="00E57902"/>
    <w:rsid w:val="00E6000F"/>
    <w:rsid w:val="00E611CB"/>
    <w:rsid w:val="00E61D57"/>
    <w:rsid w:val="00E6245F"/>
    <w:rsid w:val="00E628D6"/>
    <w:rsid w:val="00E634ED"/>
    <w:rsid w:val="00E63AE1"/>
    <w:rsid w:val="00E6460F"/>
    <w:rsid w:val="00E6511F"/>
    <w:rsid w:val="00E6667D"/>
    <w:rsid w:val="00E66A07"/>
    <w:rsid w:val="00E66BD9"/>
    <w:rsid w:val="00E67757"/>
    <w:rsid w:val="00E713AD"/>
    <w:rsid w:val="00E71626"/>
    <w:rsid w:val="00E71ED1"/>
    <w:rsid w:val="00E721EF"/>
    <w:rsid w:val="00E72482"/>
    <w:rsid w:val="00E744ED"/>
    <w:rsid w:val="00E753AB"/>
    <w:rsid w:val="00E75DDC"/>
    <w:rsid w:val="00E75F4A"/>
    <w:rsid w:val="00E80854"/>
    <w:rsid w:val="00E808F2"/>
    <w:rsid w:val="00E80CF7"/>
    <w:rsid w:val="00E827CC"/>
    <w:rsid w:val="00E8283F"/>
    <w:rsid w:val="00E8320C"/>
    <w:rsid w:val="00E83389"/>
    <w:rsid w:val="00E8581C"/>
    <w:rsid w:val="00E864E4"/>
    <w:rsid w:val="00E8717F"/>
    <w:rsid w:val="00E87AC0"/>
    <w:rsid w:val="00E90E13"/>
    <w:rsid w:val="00E9102B"/>
    <w:rsid w:val="00E911BE"/>
    <w:rsid w:val="00E9281D"/>
    <w:rsid w:val="00E93CAD"/>
    <w:rsid w:val="00E94004"/>
    <w:rsid w:val="00E94512"/>
    <w:rsid w:val="00E95BE3"/>
    <w:rsid w:val="00E95F89"/>
    <w:rsid w:val="00E963D6"/>
    <w:rsid w:val="00E96559"/>
    <w:rsid w:val="00E96DE4"/>
    <w:rsid w:val="00EA0D0A"/>
    <w:rsid w:val="00EA166A"/>
    <w:rsid w:val="00EA2CDE"/>
    <w:rsid w:val="00EA3610"/>
    <w:rsid w:val="00EA36DB"/>
    <w:rsid w:val="00EA3E8E"/>
    <w:rsid w:val="00EA5CDA"/>
    <w:rsid w:val="00EA6975"/>
    <w:rsid w:val="00EA7555"/>
    <w:rsid w:val="00EB2A90"/>
    <w:rsid w:val="00EB350A"/>
    <w:rsid w:val="00EB4453"/>
    <w:rsid w:val="00EB5890"/>
    <w:rsid w:val="00EC0003"/>
    <w:rsid w:val="00EC0717"/>
    <w:rsid w:val="00EC0A05"/>
    <w:rsid w:val="00EC0B74"/>
    <w:rsid w:val="00EC100F"/>
    <w:rsid w:val="00EC1731"/>
    <w:rsid w:val="00EC3A65"/>
    <w:rsid w:val="00EC5275"/>
    <w:rsid w:val="00EC636B"/>
    <w:rsid w:val="00ED03A3"/>
    <w:rsid w:val="00ED094C"/>
    <w:rsid w:val="00ED0DB9"/>
    <w:rsid w:val="00ED0FDF"/>
    <w:rsid w:val="00ED17FA"/>
    <w:rsid w:val="00ED2EAC"/>
    <w:rsid w:val="00ED2F3E"/>
    <w:rsid w:val="00ED2F49"/>
    <w:rsid w:val="00ED3E71"/>
    <w:rsid w:val="00ED4B5A"/>
    <w:rsid w:val="00ED5DD4"/>
    <w:rsid w:val="00ED5FEE"/>
    <w:rsid w:val="00ED6E39"/>
    <w:rsid w:val="00ED7EAF"/>
    <w:rsid w:val="00EE010A"/>
    <w:rsid w:val="00EE0621"/>
    <w:rsid w:val="00EE25A7"/>
    <w:rsid w:val="00EE45CD"/>
    <w:rsid w:val="00EE4A2C"/>
    <w:rsid w:val="00EE5665"/>
    <w:rsid w:val="00EE605C"/>
    <w:rsid w:val="00EE654E"/>
    <w:rsid w:val="00EE7FDA"/>
    <w:rsid w:val="00EF0DE6"/>
    <w:rsid w:val="00EF1CF0"/>
    <w:rsid w:val="00EF1E87"/>
    <w:rsid w:val="00EF259F"/>
    <w:rsid w:val="00EF2D58"/>
    <w:rsid w:val="00EF30AE"/>
    <w:rsid w:val="00EF3228"/>
    <w:rsid w:val="00EF36BB"/>
    <w:rsid w:val="00EF4E16"/>
    <w:rsid w:val="00EF4E69"/>
    <w:rsid w:val="00EF6070"/>
    <w:rsid w:val="00EF64C7"/>
    <w:rsid w:val="00EF658D"/>
    <w:rsid w:val="00EF7DE0"/>
    <w:rsid w:val="00F00947"/>
    <w:rsid w:val="00F0154B"/>
    <w:rsid w:val="00F02D83"/>
    <w:rsid w:val="00F046E6"/>
    <w:rsid w:val="00F06E7A"/>
    <w:rsid w:val="00F074B8"/>
    <w:rsid w:val="00F10037"/>
    <w:rsid w:val="00F101BB"/>
    <w:rsid w:val="00F11179"/>
    <w:rsid w:val="00F11392"/>
    <w:rsid w:val="00F11D58"/>
    <w:rsid w:val="00F12504"/>
    <w:rsid w:val="00F1270C"/>
    <w:rsid w:val="00F12AB5"/>
    <w:rsid w:val="00F13382"/>
    <w:rsid w:val="00F1368D"/>
    <w:rsid w:val="00F1388A"/>
    <w:rsid w:val="00F155F3"/>
    <w:rsid w:val="00F17320"/>
    <w:rsid w:val="00F17F05"/>
    <w:rsid w:val="00F20AB0"/>
    <w:rsid w:val="00F210EF"/>
    <w:rsid w:val="00F212AB"/>
    <w:rsid w:val="00F21E6F"/>
    <w:rsid w:val="00F22BA8"/>
    <w:rsid w:val="00F24EB7"/>
    <w:rsid w:val="00F25100"/>
    <w:rsid w:val="00F25846"/>
    <w:rsid w:val="00F264B3"/>
    <w:rsid w:val="00F26580"/>
    <w:rsid w:val="00F2694C"/>
    <w:rsid w:val="00F27AC2"/>
    <w:rsid w:val="00F27FFD"/>
    <w:rsid w:val="00F30343"/>
    <w:rsid w:val="00F313CD"/>
    <w:rsid w:val="00F31EC1"/>
    <w:rsid w:val="00F32536"/>
    <w:rsid w:val="00F33517"/>
    <w:rsid w:val="00F3479F"/>
    <w:rsid w:val="00F3571C"/>
    <w:rsid w:val="00F366BE"/>
    <w:rsid w:val="00F367DB"/>
    <w:rsid w:val="00F36A57"/>
    <w:rsid w:val="00F37BF4"/>
    <w:rsid w:val="00F37D93"/>
    <w:rsid w:val="00F4048B"/>
    <w:rsid w:val="00F405D5"/>
    <w:rsid w:val="00F41596"/>
    <w:rsid w:val="00F4183E"/>
    <w:rsid w:val="00F41AC5"/>
    <w:rsid w:val="00F41CEB"/>
    <w:rsid w:val="00F42505"/>
    <w:rsid w:val="00F43CFC"/>
    <w:rsid w:val="00F43DF9"/>
    <w:rsid w:val="00F44C16"/>
    <w:rsid w:val="00F453B7"/>
    <w:rsid w:val="00F461CE"/>
    <w:rsid w:val="00F4669D"/>
    <w:rsid w:val="00F50274"/>
    <w:rsid w:val="00F5056C"/>
    <w:rsid w:val="00F50B19"/>
    <w:rsid w:val="00F51334"/>
    <w:rsid w:val="00F52B0B"/>
    <w:rsid w:val="00F5469B"/>
    <w:rsid w:val="00F55FD8"/>
    <w:rsid w:val="00F567A8"/>
    <w:rsid w:val="00F56B37"/>
    <w:rsid w:val="00F570DE"/>
    <w:rsid w:val="00F57363"/>
    <w:rsid w:val="00F57CA2"/>
    <w:rsid w:val="00F6084D"/>
    <w:rsid w:val="00F60A1B"/>
    <w:rsid w:val="00F61503"/>
    <w:rsid w:val="00F61DDB"/>
    <w:rsid w:val="00F61E7F"/>
    <w:rsid w:val="00F62DFB"/>
    <w:rsid w:val="00F63711"/>
    <w:rsid w:val="00F6402A"/>
    <w:rsid w:val="00F6426D"/>
    <w:rsid w:val="00F64AA7"/>
    <w:rsid w:val="00F661A2"/>
    <w:rsid w:val="00F662F5"/>
    <w:rsid w:val="00F6786D"/>
    <w:rsid w:val="00F7028D"/>
    <w:rsid w:val="00F705A4"/>
    <w:rsid w:val="00F7084F"/>
    <w:rsid w:val="00F71124"/>
    <w:rsid w:val="00F71B37"/>
    <w:rsid w:val="00F7215A"/>
    <w:rsid w:val="00F725D3"/>
    <w:rsid w:val="00F72B51"/>
    <w:rsid w:val="00F72BC2"/>
    <w:rsid w:val="00F740F7"/>
    <w:rsid w:val="00F764E3"/>
    <w:rsid w:val="00F77785"/>
    <w:rsid w:val="00F77DAD"/>
    <w:rsid w:val="00F801C7"/>
    <w:rsid w:val="00F8142A"/>
    <w:rsid w:val="00F814CE"/>
    <w:rsid w:val="00F81DA0"/>
    <w:rsid w:val="00F8242D"/>
    <w:rsid w:val="00F82E8F"/>
    <w:rsid w:val="00F832B2"/>
    <w:rsid w:val="00F84718"/>
    <w:rsid w:val="00F84819"/>
    <w:rsid w:val="00F848F2"/>
    <w:rsid w:val="00F85B42"/>
    <w:rsid w:val="00F86158"/>
    <w:rsid w:val="00F862A8"/>
    <w:rsid w:val="00F87B14"/>
    <w:rsid w:val="00F9134F"/>
    <w:rsid w:val="00F91541"/>
    <w:rsid w:val="00F915E8"/>
    <w:rsid w:val="00F9301C"/>
    <w:rsid w:val="00F95116"/>
    <w:rsid w:val="00F97201"/>
    <w:rsid w:val="00FA0091"/>
    <w:rsid w:val="00FA1E71"/>
    <w:rsid w:val="00FA387A"/>
    <w:rsid w:val="00FA4273"/>
    <w:rsid w:val="00FA6232"/>
    <w:rsid w:val="00FA7C7B"/>
    <w:rsid w:val="00FA7EF0"/>
    <w:rsid w:val="00FA7F8D"/>
    <w:rsid w:val="00FB07F4"/>
    <w:rsid w:val="00FB2ADD"/>
    <w:rsid w:val="00FB3C39"/>
    <w:rsid w:val="00FB3DCA"/>
    <w:rsid w:val="00FB4314"/>
    <w:rsid w:val="00FB434B"/>
    <w:rsid w:val="00FB5863"/>
    <w:rsid w:val="00FB6486"/>
    <w:rsid w:val="00FC009E"/>
    <w:rsid w:val="00FC1E05"/>
    <w:rsid w:val="00FC22F6"/>
    <w:rsid w:val="00FC2CAB"/>
    <w:rsid w:val="00FC39A0"/>
    <w:rsid w:val="00FC44D8"/>
    <w:rsid w:val="00FC478B"/>
    <w:rsid w:val="00FC52D8"/>
    <w:rsid w:val="00FC5827"/>
    <w:rsid w:val="00FC61E3"/>
    <w:rsid w:val="00FC6554"/>
    <w:rsid w:val="00FC66B7"/>
    <w:rsid w:val="00FD1FC2"/>
    <w:rsid w:val="00FD2A03"/>
    <w:rsid w:val="00FD441E"/>
    <w:rsid w:val="00FD4A3F"/>
    <w:rsid w:val="00FD5E9C"/>
    <w:rsid w:val="00FD6F61"/>
    <w:rsid w:val="00FD771B"/>
    <w:rsid w:val="00FD7888"/>
    <w:rsid w:val="00FD79DC"/>
    <w:rsid w:val="00FE1C75"/>
    <w:rsid w:val="00FE24A9"/>
    <w:rsid w:val="00FE3990"/>
    <w:rsid w:val="00FE3E46"/>
    <w:rsid w:val="00FE64D4"/>
    <w:rsid w:val="00FE6891"/>
    <w:rsid w:val="00FE6C5B"/>
    <w:rsid w:val="00FE7511"/>
    <w:rsid w:val="00FF0163"/>
    <w:rsid w:val="00FF02AD"/>
    <w:rsid w:val="00FF0802"/>
    <w:rsid w:val="00FF1813"/>
    <w:rsid w:val="00FF28BF"/>
    <w:rsid w:val="00FF2B88"/>
    <w:rsid w:val="00FF3868"/>
    <w:rsid w:val="00FF489F"/>
    <w:rsid w:val="00FF4CE5"/>
    <w:rsid w:val="00FF50E5"/>
    <w:rsid w:val="00FF5361"/>
    <w:rsid w:val="00FF6A07"/>
    <w:rsid w:val="00FF6D20"/>
    <w:rsid w:val="5007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E5C51F"/>
  <w15:docId w15:val="{95F4CE3E-C441-5740-84C3-37E9F571B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13E6"/>
    <w:rPr>
      <w:rFonts w:ascii="SimSun" w:eastAsia="SimSun" w:hAnsi="SimSun" w:cs="SimSu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B37"/>
    <w:pPr>
      <w:widowControl w:val="0"/>
      <w:jc w:val="both"/>
    </w:pPr>
    <w:rPr>
      <w:rFonts w:hAnsiTheme="minorHAnsi" w:cstheme="minorBidi"/>
      <w:kern w:val="2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B37"/>
    <w:rPr>
      <w:rFonts w:ascii="SimSun" w:eastAsia="SimSun"/>
      <w:kern w:val="2"/>
      <w:sz w:val="18"/>
      <w:szCs w:val="18"/>
    </w:rPr>
  </w:style>
  <w:style w:type="paragraph" w:styleId="NormalWeb">
    <w:name w:val="Normal (Web)"/>
    <w:basedOn w:val="Normal"/>
    <w:uiPriority w:val="99"/>
    <w:unhideWhenUsed/>
    <w:rsid w:val="0069455B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807F5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07F50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07F50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07F50"/>
    <w:rPr>
      <w:kern w:val="2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B20426"/>
    <w:rPr>
      <w:color w:val="0000FF"/>
      <w:u w:val="single"/>
    </w:rPr>
  </w:style>
  <w:style w:type="paragraph" w:styleId="Revision">
    <w:name w:val="Revision"/>
    <w:hidden/>
    <w:uiPriority w:val="99"/>
    <w:semiHidden/>
    <w:rsid w:val="001150F5"/>
    <w:rPr>
      <w:kern w:val="2"/>
      <w:sz w:val="24"/>
      <w:szCs w:val="24"/>
    </w:rPr>
  </w:style>
  <w:style w:type="character" w:customStyle="1" w:styleId="highlight">
    <w:name w:val="highlight"/>
    <w:basedOn w:val="DefaultParagraphFont"/>
    <w:rsid w:val="00F740F7"/>
  </w:style>
  <w:style w:type="character" w:styleId="CommentReference">
    <w:name w:val="annotation reference"/>
    <w:basedOn w:val="DefaultParagraphFont"/>
    <w:uiPriority w:val="99"/>
    <w:semiHidden/>
    <w:unhideWhenUsed/>
    <w:rsid w:val="000113E6"/>
    <w:rPr>
      <w:rFonts w:ascii="Tahoma" w:hAnsi="Tahoma" w:cs="Tahoma"/>
      <w:b w:val="0"/>
      <w:i w:val="0"/>
      <w:caps w:val="0"/>
      <w:strike w:val="0"/>
      <w:sz w:val="16"/>
      <w:szCs w:val="21"/>
      <w:u w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13E6"/>
    <w:rPr>
      <w:rFonts w:ascii="Tahoma" w:hAnsi="Tahoma" w:cs="Tahoma"/>
      <w:sz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13E6"/>
    <w:rPr>
      <w:rFonts w:ascii="Tahoma" w:eastAsia="SimSun" w:hAnsi="Tahoma" w:cs="Tahoma"/>
      <w:sz w:val="16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1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13E6"/>
    <w:rPr>
      <w:rFonts w:ascii="Tahoma" w:eastAsia="SimSun" w:hAnsi="Tahoma" w:cs="Tahoma"/>
      <w:b/>
      <w:bCs/>
      <w:sz w:val="16"/>
      <w:szCs w:val="24"/>
    </w:rPr>
  </w:style>
  <w:style w:type="paragraph" w:customStyle="1" w:styleId="EndNoteBibliographyTitle">
    <w:name w:val="EndNote Bibliography Title"/>
    <w:basedOn w:val="Normal"/>
    <w:link w:val="EndNoteBibliographyTitle0"/>
    <w:rsid w:val="00643E9C"/>
    <w:pPr>
      <w:jc w:val="center"/>
    </w:pPr>
  </w:style>
  <w:style w:type="character" w:customStyle="1" w:styleId="EndNoteBibliographyTitle0">
    <w:name w:val="EndNote Bibliography Title 字符"/>
    <w:basedOn w:val="DefaultParagraphFont"/>
    <w:link w:val="EndNoteBibliographyTitle"/>
    <w:rsid w:val="00643E9C"/>
    <w:rPr>
      <w:rFonts w:ascii="SimSun" w:eastAsia="SimSun" w:hAnsi="SimSun" w:cs="SimSun"/>
      <w:sz w:val="24"/>
      <w:szCs w:val="24"/>
    </w:rPr>
  </w:style>
  <w:style w:type="paragraph" w:customStyle="1" w:styleId="EndNoteBibliography">
    <w:name w:val="EndNote Bibliography"/>
    <w:basedOn w:val="Normal"/>
    <w:link w:val="EndNoteBibliography0"/>
    <w:rsid w:val="00643E9C"/>
  </w:style>
  <w:style w:type="character" w:customStyle="1" w:styleId="EndNoteBibliography0">
    <w:name w:val="EndNote Bibliography 字符"/>
    <w:basedOn w:val="DefaultParagraphFont"/>
    <w:link w:val="EndNoteBibliography"/>
    <w:rsid w:val="00643E9C"/>
    <w:rPr>
      <w:rFonts w:ascii="SimSun" w:eastAsia="SimSun" w:hAnsi="SimSun" w:cs="SimSu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651FE"/>
    <w:rPr>
      <w:i/>
      <w:iCs/>
    </w:rPr>
  </w:style>
  <w:style w:type="character" w:styleId="PageNumber">
    <w:name w:val="page number"/>
    <w:basedOn w:val="DefaultParagraphFont"/>
    <w:uiPriority w:val="99"/>
    <w:semiHidden/>
    <w:unhideWhenUsed/>
    <w:rsid w:val="0015694A"/>
  </w:style>
  <w:style w:type="character" w:styleId="LineNumber">
    <w:name w:val="line number"/>
    <w:basedOn w:val="DefaultParagraphFont"/>
    <w:uiPriority w:val="99"/>
    <w:semiHidden/>
    <w:unhideWhenUsed/>
    <w:rsid w:val="00180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50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5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16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64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03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66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8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67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56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9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6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59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8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11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1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footer" Target="footer2.xml"/><Relationship Id="rId21" Type="http://schemas.openxmlformats.org/officeDocument/2006/relationships/package" Target="embeddings/Microsoft_Excel_Worksheet5.xlsx"/><Relationship Id="rId34" Type="http://schemas.openxmlformats.org/officeDocument/2006/relationships/image" Target="media/image14.emf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9.xlsx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package" Target="embeddings/Microsoft_Excel_Worksheet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3.xlsx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2.xlsx"/><Relationship Id="rId23" Type="http://schemas.openxmlformats.org/officeDocument/2006/relationships/package" Target="embeddings/Microsoft_Excel_Worksheet6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4.xlsx"/><Relationship Id="rId31" Type="http://schemas.openxmlformats.org/officeDocument/2006/relationships/package" Target="embeddings/Microsoft_Excel_Worksheet10.xlsx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8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2.xlsx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3.xlsx"/><Relationship Id="rId25" Type="http://schemas.openxmlformats.org/officeDocument/2006/relationships/package" Target="embeddings/Microsoft_Excel_Worksheet7.xlsx"/><Relationship Id="rId33" Type="http://schemas.openxmlformats.org/officeDocument/2006/relationships/package" Target="embeddings/Microsoft_Excel_Worksheet11.xlsx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D154B2-82AD-4E05-9944-80E52C77D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18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yezi88999@163.com</dc:creator>
  <cp:lastModifiedBy>Poonam Mutha</cp:lastModifiedBy>
  <cp:revision>185</cp:revision>
  <dcterms:created xsi:type="dcterms:W3CDTF">2020-10-06T15:37:00Z</dcterms:created>
  <dcterms:modified xsi:type="dcterms:W3CDTF">2020-10-29T05:07:00Z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  <property fmtid="{D5CDD505-2E9C-101B-9397-08002B2CF9AE}" pid="3" name="EditTimer">
    <vt:i4>5245</vt:i4>
  </property>
  <property fmtid="{D5CDD505-2E9C-101B-9397-08002B2CF9AE}" pid="4" name="UseTimer">
    <vt:bool>false</vt:bool>
  </property>
  <property fmtid="{D5CDD505-2E9C-101B-9397-08002B2CF9AE}" pid="5" name="LastTick">
    <vt:r8>43971.544537037</vt:r8>
  </property>
  <property fmtid="{D5CDD505-2E9C-101B-9397-08002B2CF9AE}" pid="6" name="EditTotal">
    <vt:i4>20339</vt:i4>
  </property>
</Properties>
</file>