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D4A5" w14:textId="77777777" w:rsidR="007375EE" w:rsidRPr="007375EE" w:rsidRDefault="007375EE" w:rsidP="007375EE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375EE">
        <w:rPr>
          <w:rFonts w:ascii="Times New Roman" w:hAnsi="Times New Roman" w:cs="Times New Roman"/>
          <w:b/>
          <w:bCs/>
        </w:rPr>
        <w:t>A</w:t>
      </w:r>
      <w:r w:rsidRPr="007375EE">
        <w:rPr>
          <w:rFonts w:ascii="Times New Roman" w:hAnsi="Times New Roman" w:cs="Times New Roman"/>
          <w:b/>
          <w:bCs/>
          <w:sz w:val="18"/>
          <w:szCs w:val="18"/>
        </w:rPr>
        <w:t>ppendix A</w:t>
      </w:r>
    </w:p>
    <w:p w14:paraId="37F1004D" w14:textId="04AC75B5" w:rsidR="008F71A7" w:rsidRPr="007375EE" w:rsidRDefault="007375EE" w:rsidP="007375EE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375EE">
        <w:rPr>
          <w:rFonts w:ascii="Times New Roman" w:hAnsi="Times New Roman" w:cs="Times New Roman"/>
          <w:b/>
          <w:bCs/>
          <w:sz w:val="18"/>
          <w:szCs w:val="18"/>
        </w:rPr>
        <w:t>Appendix A.</w:t>
      </w:r>
      <w:r w:rsidRPr="007375EE">
        <w:rPr>
          <w:rFonts w:ascii="Times New Roman" w:hAnsi="Times New Roman" w:cs="Times New Roman"/>
          <w:sz w:val="18"/>
          <w:szCs w:val="18"/>
        </w:rPr>
        <w:t xml:space="preserve"> COREQ</w:t>
      </w:r>
      <w:r w:rsidRPr="007375E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7375EE">
        <w:rPr>
          <w:rFonts w:ascii="Times New Roman" w:hAnsi="Times New Roman" w:cs="Times New Roman"/>
          <w:sz w:val="18"/>
          <w:szCs w:val="18"/>
        </w:rPr>
        <w:t>(COnsolidated criteria for REporting Qualitative research)</w:t>
      </w:r>
      <w:r w:rsidRPr="007375EE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7375EE">
        <w:rPr>
          <w:rFonts w:ascii="Times New Roman" w:hAnsi="Times New Roman" w:cs="Times New Roman"/>
          <w:sz w:val="18"/>
          <w:szCs w:val="18"/>
        </w:rPr>
        <w:t>Checklist.</w:t>
      </w:r>
    </w:p>
    <w:tbl>
      <w:tblPr>
        <w:tblStyle w:val="ae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851"/>
        <w:gridCol w:w="6095"/>
        <w:gridCol w:w="1559"/>
      </w:tblGrid>
      <w:tr w:rsidR="007375EE" w:rsidRPr="007375EE" w14:paraId="615221F0" w14:textId="77777777" w:rsidTr="00C72EC7">
        <w:tc>
          <w:tcPr>
            <w:tcW w:w="226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E3C55D9" w14:textId="6FDD4761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Topic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BB6193D" w14:textId="00C73EF5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Item No.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3F2DD80" w14:textId="5695C57B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Guide Questions/Description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77285502" w14:textId="05A13BBA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Reported on  Page No.</w:t>
            </w:r>
          </w:p>
        </w:tc>
      </w:tr>
      <w:tr w:rsidR="007375EE" w:rsidRPr="007375EE" w14:paraId="3D6629C3" w14:textId="77777777" w:rsidTr="00C72EC7"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3DEA73" w14:textId="45ED4BE3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Domain 1: Research team and reflexivity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25580EC7" w14:textId="77777777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14:paraId="3E3BA955" w14:textId="77777777" w:rsidR="007375EE" w:rsidRPr="007375EE" w:rsidRDefault="007375EE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1DBEED5" w14:textId="77777777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5EE" w:rsidRPr="007375EE" w14:paraId="2ECBB916" w14:textId="77777777" w:rsidTr="00C72EC7">
        <w:tc>
          <w:tcPr>
            <w:tcW w:w="2268" w:type="dxa"/>
            <w:vAlign w:val="center"/>
          </w:tcPr>
          <w:p w14:paraId="7B2311F0" w14:textId="64A2FF40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Personal characteristics</w:t>
            </w:r>
          </w:p>
        </w:tc>
        <w:tc>
          <w:tcPr>
            <w:tcW w:w="851" w:type="dxa"/>
            <w:vAlign w:val="center"/>
          </w:tcPr>
          <w:p w14:paraId="0B740BD1" w14:textId="77777777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14:paraId="7DF60C7E" w14:textId="77777777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4A271F" w14:textId="77777777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5EE" w:rsidRPr="007375EE" w14:paraId="7C3EA8D3" w14:textId="77777777" w:rsidTr="00C72EC7">
        <w:tc>
          <w:tcPr>
            <w:tcW w:w="2268" w:type="dxa"/>
            <w:vAlign w:val="center"/>
          </w:tcPr>
          <w:p w14:paraId="3500CA99" w14:textId="73C6D023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Interviewer/facilitator</w:t>
            </w:r>
          </w:p>
        </w:tc>
        <w:tc>
          <w:tcPr>
            <w:tcW w:w="851" w:type="dxa"/>
            <w:vAlign w:val="center"/>
          </w:tcPr>
          <w:p w14:paraId="7A6928D2" w14:textId="2D2BC94D" w:rsidR="007375EE" w:rsidRP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6095" w:type="dxa"/>
          </w:tcPr>
          <w:p w14:paraId="2F4FE6F1" w14:textId="3FCAFE24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Which author/s conducted the interview or focus group?</w:t>
            </w:r>
          </w:p>
        </w:tc>
        <w:tc>
          <w:tcPr>
            <w:tcW w:w="1559" w:type="dxa"/>
            <w:vAlign w:val="center"/>
          </w:tcPr>
          <w:p w14:paraId="275B7FB2" w14:textId="205C6B6A" w:rsidR="007375EE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7375EE" w:rsidRPr="007375EE" w14:paraId="526B5A3D" w14:textId="77777777" w:rsidTr="00C72EC7">
        <w:tc>
          <w:tcPr>
            <w:tcW w:w="2268" w:type="dxa"/>
            <w:vAlign w:val="center"/>
          </w:tcPr>
          <w:p w14:paraId="3A082A43" w14:textId="2DCEF258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Credentials</w:t>
            </w:r>
          </w:p>
        </w:tc>
        <w:tc>
          <w:tcPr>
            <w:tcW w:w="851" w:type="dxa"/>
            <w:vAlign w:val="center"/>
          </w:tcPr>
          <w:p w14:paraId="664A1458" w14:textId="7B71C26E" w:rsid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6095" w:type="dxa"/>
          </w:tcPr>
          <w:p w14:paraId="42FB632A" w14:textId="32742C93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What were the researcher's credentials?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E.g.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PhD,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1559" w:type="dxa"/>
            <w:vAlign w:val="center"/>
          </w:tcPr>
          <w:p w14:paraId="41180B03" w14:textId="2D1C03E2" w:rsidR="007375EE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7375EE" w:rsidRPr="007375EE" w14:paraId="57D171DE" w14:textId="77777777" w:rsidTr="00C72EC7">
        <w:tc>
          <w:tcPr>
            <w:tcW w:w="2268" w:type="dxa"/>
            <w:vAlign w:val="center"/>
          </w:tcPr>
          <w:p w14:paraId="2820404D" w14:textId="52BAA232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Occupation</w:t>
            </w:r>
          </w:p>
        </w:tc>
        <w:tc>
          <w:tcPr>
            <w:tcW w:w="851" w:type="dxa"/>
            <w:vAlign w:val="center"/>
          </w:tcPr>
          <w:p w14:paraId="784F992B" w14:textId="190A451E" w:rsidR="007375EE" w:rsidRDefault="007375EE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6095" w:type="dxa"/>
          </w:tcPr>
          <w:p w14:paraId="20B4069A" w14:textId="23E9A5C0" w:rsidR="007375EE" w:rsidRPr="007375EE" w:rsidRDefault="007375EE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75EE">
              <w:rPr>
                <w:rFonts w:ascii="Times New Roman" w:hAnsi="Times New Roman" w:cs="Times New Roman"/>
                <w:sz w:val="18"/>
                <w:szCs w:val="18"/>
              </w:rPr>
              <w:t>What was their occupation at the time of the study?</w:t>
            </w:r>
          </w:p>
        </w:tc>
        <w:tc>
          <w:tcPr>
            <w:tcW w:w="1559" w:type="dxa"/>
            <w:vAlign w:val="center"/>
          </w:tcPr>
          <w:p w14:paraId="356DFEB7" w14:textId="3C4D15FB" w:rsidR="007375EE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7375EE" w:rsidRPr="007375EE" w14:paraId="572F7F71" w14:textId="77777777" w:rsidTr="00C72EC7">
        <w:tc>
          <w:tcPr>
            <w:tcW w:w="2268" w:type="dxa"/>
            <w:vAlign w:val="center"/>
          </w:tcPr>
          <w:p w14:paraId="736E11DE" w14:textId="608A575C" w:rsidR="007375EE" w:rsidRPr="007375EE" w:rsidRDefault="001008F9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851" w:type="dxa"/>
            <w:vAlign w:val="center"/>
          </w:tcPr>
          <w:p w14:paraId="60B056CD" w14:textId="36465A83" w:rsidR="007375EE" w:rsidRDefault="001008F9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6095" w:type="dxa"/>
          </w:tcPr>
          <w:p w14:paraId="67FED8B4" w14:textId="7BC7B940" w:rsidR="007375EE" w:rsidRPr="007375EE" w:rsidRDefault="001008F9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/>
                <w:sz w:val="18"/>
                <w:szCs w:val="18"/>
              </w:rPr>
              <w:t>Was the researcher male or female?</w:t>
            </w:r>
          </w:p>
        </w:tc>
        <w:tc>
          <w:tcPr>
            <w:tcW w:w="1559" w:type="dxa"/>
            <w:vAlign w:val="center"/>
          </w:tcPr>
          <w:p w14:paraId="36CC5040" w14:textId="631F71DD" w:rsidR="007375EE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1008F9" w:rsidRPr="007375EE" w14:paraId="30DCCEA6" w14:textId="77777777" w:rsidTr="00C72EC7">
        <w:tc>
          <w:tcPr>
            <w:tcW w:w="2268" w:type="dxa"/>
            <w:vAlign w:val="center"/>
          </w:tcPr>
          <w:p w14:paraId="72538A1D" w14:textId="5F3F1EE1" w:rsidR="001008F9" w:rsidRPr="001008F9" w:rsidRDefault="001008F9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/>
                <w:sz w:val="18"/>
                <w:szCs w:val="18"/>
              </w:rPr>
              <w:t>Experience and training</w:t>
            </w:r>
          </w:p>
        </w:tc>
        <w:tc>
          <w:tcPr>
            <w:tcW w:w="851" w:type="dxa"/>
            <w:vAlign w:val="center"/>
          </w:tcPr>
          <w:p w14:paraId="09E6616A" w14:textId="13908C30" w:rsidR="001008F9" w:rsidRDefault="001008F9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6095" w:type="dxa"/>
          </w:tcPr>
          <w:p w14:paraId="6633E21E" w14:textId="1ABE7A7D" w:rsidR="001008F9" w:rsidRPr="001008F9" w:rsidRDefault="001008F9" w:rsidP="007375E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/>
                <w:sz w:val="18"/>
                <w:szCs w:val="18"/>
              </w:rPr>
              <w:t>What experience or training did the researcher have?</w:t>
            </w:r>
          </w:p>
        </w:tc>
        <w:tc>
          <w:tcPr>
            <w:tcW w:w="1559" w:type="dxa"/>
            <w:vAlign w:val="center"/>
          </w:tcPr>
          <w:p w14:paraId="6F768518" w14:textId="2815DE43" w:rsidR="001008F9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1008F9" w:rsidRPr="007375EE" w14:paraId="28691090" w14:textId="77777777" w:rsidTr="00C72EC7">
        <w:tc>
          <w:tcPr>
            <w:tcW w:w="2268" w:type="dxa"/>
            <w:vAlign w:val="center"/>
          </w:tcPr>
          <w:p w14:paraId="5B8C6026" w14:textId="566A614D" w:rsidR="001008F9" w:rsidRPr="001008F9" w:rsidRDefault="001008F9" w:rsidP="001008F9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Relationship         with</w:t>
            </w:r>
          </w:p>
          <w:p w14:paraId="6DA6AF96" w14:textId="3351710A" w:rsidR="001008F9" w:rsidRPr="001008F9" w:rsidRDefault="001008F9" w:rsidP="001008F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participants</w:t>
            </w:r>
          </w:p>
        </w:tc>
        <w:tc>
          <w:tcPr>
            <w:tcW w:w="851" w:type="dxa"/>
            <w:vAlign w:val="center"/>
          </w:tcPr>
          <w:p w14:paraId="2EAB0C6C" w14:textId="77777777" w:rsidR="001008F9" w:rsidRDefault="001008F9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730859AE" w14:textId="77777777" w:rsidR="001008F9" w:rsidRPr="001008F9" w:rsidRDefault="001008F9" w:rsidP="001008F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656F3C" w14:textId="77777777" w:rsidR="001008F9" w:rsidRPr="007375EE" w:rsidRDefault="001008F9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08F9" w:rsidRPr="007375EE" w14:paraId="159F18F5" w14:textId="77777777" w:rsidTr="00C72EC7">
        <w:tc>
          <w:tcPr>
            <w:tcW w:w="2268" w:type="dxa"/>
            <w:vAlign w:val="center"/>
          </w:tcPr>
          <w:p w14:paraId="5CCBA67A" w14:textId="518696C1" w:rsidR="001008F9" w:rsidRPr="001008F9" w:rsidRDefault="001008F9" w:rsidP="001008F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/>
                <w:sz w:val="18"/>
                <w:szCs w:val="18"/>
              </w:rPr>
              <w:t>Relationship established</w:t>
            </w:r>
          </w:p>
        </w:tc>
        <w:tc>
          <w:tcPr>
            <w:tcW w:w="851" w:type="dxa"/>
            <w:vAlign w:val="center"/>
          </w:tcPr>
          <w:p w14:paraId="0BBE8F68" w14:textId="33524946" w:rsidR="001008F9" w:rsidRDefault="001008F9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6095" w:type="dxa"/>
            <w:vAlign w:val="center"/>
          </w:tcPr>
          <w:p w14:paraId="289050A4" w14:textId="26863CA0" w:rsidR="001008F9" w:rsidRPr="001008F9" w:rsidRDefault="001008F9" w:rsidP="001008F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08F9">
              <w:rPr>
                <w:rFonts w:ascii="Times New Roman" w:hAnsi="Times New Roman" w:cs="Times New Roman"/>
                <w:sz w:val="18"/>
                <w:szCs w:val="18"/>
              </w:rPr>
              <w:t>Was a relationship established prior to the study commencement?</w:t>
            </w:r>
          </w:p>
        </w:tc>
        <w:tc>
          <w:tcPr>
            <w:tcW w:w="1559" w:type="dxa"/>
            <w:vAlign w:val="center"/>
          </w:tcPr>
          <w:p w14:paraId="43725E79" w14:textId="16652E5F" w:rsidR="001008F9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C72EC7" w:rsidRPr="007375EE" w14:paraId="2F48840D" w14:textId="77777777" w:rsidTr="00C72EC7">
        <w:tc>
          <w:tcPr>
            <w:tcW w:w="2268" w:type="dxa"/>
            <w:vAlign w:val="center"/>
          </w:tcPr>
          <w:p w14:paraId="1A4353ED" w14:textId="67795255" w:rsidR="00C72EC7" w:rsidRPr="001008F9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Participant knowledge of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the interviewer</w:t>
            </w:r>
          </w:p>
        </w:tc>
        <w:tc>
          <w:tcPr>
            <w:tcW w:w="851" w:type="dxa"/>
            <w:vAlign w:val="center"/>
          </w:tcPr>
          <w:p w14:paraId="23F77906" w14:textId="400CBF79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6095" w:type="dxa"/>
            <w:vAlign w:val="center"/>
          </w:tcPr>
          <w:p w14:paraId="67EAB16C" w14:textId="441A4B3D" w:rsidR="00C72EC7" w:rsidRPr="001008F9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What did the participants know about the researcher? e.g.,personal goals, reasons for doing the research</w:t>
            </w:r>
          </w:p>
        </w:tc>
        <w:tc>
          <w:tcPr>
            <w:tcW w:w="1559" w:type="dxa"/>
            <w:vAlign w:val="center"/>
          </w:tcPr>
          <w:p w14:paraId="31A558B2" w14:textId="0F4C9C08" w:rsidR="00C72EC7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C72EC7" w:rsidRPr="007375EE" w14:paraId="3002F086" w14:textId="77777777" w:rsidTr="00C72EC7"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BA8493" w14:textId="7080E421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Interviewer characteristics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4D7CCD60" w14:textId="4AD6B284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6095" w:type="dxa"/>
            <w:tcBorders>
              <w:bottom w:val="single" w:sz="6" w:space="0" w:color="auto"/>
            </w:tcBorders>
            <w:vAlign w:val="center"/>
          </w:tcPr>
          <w:p w14:paraId="47DFAAC6" w14:textId="34586271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What characteristics were reported about the interviewer/facilitator? e.g.,bias, assumptions, reasons and interests in the research topic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AA75208" w14:textId="532B560A" w:rsidR="00C72EC7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3, 5, 7</w:t>
            </w:r>
          </w:p>
        </w:tc>
      </w:tr>
      <w:tr w:rsidR="00C72EC7" w:rsidRPr="007375EE" w14:paraId="11E7D50F" w14:textId="77777777" w:rsidTr="00C72EC7"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F6131D" w14:textId="22EE1A45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Domain 2: Study design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5482343" w14:textId="77777777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14:paraId="6B7DB879" w14:textId="77777777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11AF2F7" w14:textId="77777777" w:rsidR="00C72EC7" w:rsidRPr="007375EE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EC7" w:rsidRPr="007375EE" w14:paraId="76AB9A5A" w14:textId="77777777" w:rsidTr="00C72EC7">
        <w:tc>
          <w:tcPr>
            <w:tcW w:w="2268" w:type="dxa"/>
            <w:vAlign w:val="center"/>
          </w:tcPr>
          <w:p w14:paraId="0DEE0E98" w14:textId="22D27708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Theoretical framework</w:t>
            </w:r>
          </w:p>
        </w:tc>
        <w:tc>
          <w:tcPr>
            <w:tcW w:w="851" w:type="dxa"/>
            <w:vAlign w:val="center"/>
          </w:tcPr>
          <w:p w14:paraId="00B2968B" w14:textId="77777777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5E46043F" w14:textId="77777777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1DD61B" w14:textId="77777777" w:rsidR="00C72EC7" w:rsidRPr="007375EE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EC7" w:rsidRPr="007375EE" w14:paraId="558E1DA0" w14:textId="77777777" w:rsidTr="00C72EC7">
        <w:tc>
          <w:tcPr>
            <w:tcW w:w="2268" w:type="dxa"/>
            <w:vAlign w:val="center"/>
          </w:tcPr>
          <w:p w14:paraId="6D051533" w14:textId="398284CF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Methodological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orientation and theory</w:t>
            </w:r>
          </w:p>
        </w:tc>
        <w:tc>
          <w:tcPr>
            <w:tcW w:w="851" w:type="dxa"/>
            <w:vAlign w:val="center"/>
          </w:tcPr>
          <w:p w14:paraId="770B3B3D" w14:textId="5F2DBFDB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6095" w:type="dxa"/>
            <w:vAlign w:val="center"/>
          </w:tcPr>
          <w:p w14:paraId="04EC7ACA" w14:textId="7A6C1084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What methodological orientation was stated to underpin the study?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e.g.     grounded     theory,     discourse     analysis,     ethnography,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phenomenology, content analysis</w:t>
            </w:r>
          </w:p>
        </w:tc>
        <w:tc>
          <w:tcPr>
            <w:tcW w:w="1559" w:type="dxa"/>
            <w:vAlign w:val="center"/>
          </w:tcPr>
          <w:p w14:paraId="7F2F52F3" w14:textId="66E0F4F1" w:rsidR="00C72EC7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1,3,6</w:t>
            </w:r>
          </w:p>
        </w:tc>
      </w:tr>
      <w:tr w:rsidR="00C72EC7" w:rsidRPr="007375EE" w14:paraId="22E9F90B" w14:textId="77777777" w:rsidTr="00C72EC7">
        <w:tc>
          <w:tcPr>
            <w:tcW w:w="2268" w:type="dxa"/>
            <w:vAlign w:val="center"/>
          </w:tcPr>
          <w:p w14:paraId="2E73E865" w14:textId="720B8567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Participant selection</w:t>
            </w:r>
          </w:p>
        </w:tc>
        <w:tc>
          <w:tcPr>
            <w:tcW w:w="851" w:type="dxa"/>
            <w:vAlign w:val="center"/>
          </w:tcPr>
          <w:p w14:paraId="2FA72390" w14:textId="77777777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A0C1FFB" w14:textId="77777777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33C3C3" w14:textId="77777777" w:rsidR="00C72EC7" w:rsidRPr="007375EE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EC7" w:rsidRPr="007375EE" w14:paraId="3423BDE5" w14:textId="77777777" w:rsidTr="00C72EC7">
        <w:tc>
          <w:tcPr>
            <w:tcW w:w="2268" w:type="dxa"/>
            <w:vAlign w:val="center"/>
          </w:tcPr>
          <w:p w14:paraId="2D6F1D05" w14:textId="588903F3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/>
                <w:sz w:val="18"/>
                <w:szCs w:val="18"/>
              </w:rPr>
              <w:t>Sampling</w:t>
            </w:r>
          </w:p>
        </w:tc>
        <w:tc>
          <w:tcPr>
            <w:tcW w:w="851" w:type="dxa"/>
            <w:vAlign w:val="center"/>
          </w:tcPr>
          <w:p w14:paraId="1AB912C6" w14:textId="2C077DBD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6095" w:type="dxa"/>
            <w:vAlign w:val="center"/>
          </w:tcPr>
          <w:p w14:paraId="4911F41F" w14:textId="5FB23B13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How  were  participants  selected?  e.g.,  purposive,  convenience,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consecutive, snowball</w:t>
            </w:r>
          </w:p>
        </w:tc>
        <w:tc>
          <w:tcPr>
            <w:tcW w:w="1559" w:type="dxa"/>
            <w:vAlign w:val="center"/>
          </w:tcPr>
          <w:p w14:paraId="50CF19F5" w14:textId="6A00BF51" w:rsidR="00C72EC7" w:rsidRPr="007375EE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3-4</w:t>
            </w:r>
          </w:p>
        </w:tc>
      </w:tr>
      <w:tr w:rsidR="00C72EC7" w:rsidRPr="007375EE" w14:paraId="5DEBEB2D" w14:textId="77777777" w:rsidTr="006F1594">
        <w:tc>
          <w:tcPr>
            <w:tcW w:w="2268" w:type="dxa"/>
            <w:vAlign w:val="center"/>
          </w:tcPr>
          <w:p w14:paraId="5ABFC830" w14:textId="21F90E72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/>
                <w:sz w:val="18"/>
                <w:szCs w:val="18"/>
              </w:rPr>
              <w:t>Method of approach</w:t>
            </w:r>
          </w:p>
        </w:tc>
        <w:tc>
          <w:tcPr>
            <w:tcW w:w="851" w:type="dxa"/>
            <w:vAlign w:val="center"/>
          </w:tcPr>
          <w:p w14:paraId="0A6FBBD2" w14:textId="6266ED67" w:rsidR="00C72EC7" w:rsidRDefault="00C72EC7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6095" w:type="dxa"/>
            <w:vAlign w:val="center"/>
          </w:tcPr>
          <w:p w14:paraId="7B852DB8" w14:textId="38B5796D" w:rsidR="00C72EC7" w:rsidRPr="00C72EC7" w:rsidRDefault="00C72EC7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2EC7">
              <w:rPr>
                <w:rFonts w:ascii="Times New Roman" w:hAnsi="Times New Roman" w:cs="Times New Roman" w:hint="eastAsia"/>
                <w:sz w:val="18"/>
                <w:szCs w:val="18"/>
              </w:rPr>
              <w:t>How were participants  approached? e.g.,  face-to-face, telephone, mail, email</w:t>
            </w:r>
          </w:p>
        </w:tc>
        <w:tc>
          <w:tcPr>
            <w:tcW w:w="1559" w:type="dxa"/>
            <w:vAlign w:val="center"/>
          </w:tcPr>
          <w:p w14:paraId="3F37E228" w14:textId="7448C03B" w:rsidR="00C72EC7" w:rsidRPr="00C72EC7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C72EC7" w:rsidRPr="007375EE" w14:paraId="5A74C234" w14:textId="77777777" w:rsidTr="006F1594"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A9A342" w14:textId="3EFFEA45" w:rsidR="00C72EC7" w:rsidRPr="00C72EC7" w:rsidRDefault="00BD73AF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3AF">
              <w:rPr>
                <w:rFonts w:ascii="Times New Roman" w:hAnsi="Times New Roman" w:cs="Times New Roman"/>
                <w:sz w:val="18"/>
                <w:szCs w:val="18"/>
              </w:rPr>
              <w:t>Sample size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01E8DCFE" w14:textId="5E67573B" w:rsidR="00C72EC7" w:rsidRDefault="00BD73AF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6095" w:type="dxa"/>
            <w:tcBorders>
              <w:bottom w:val="single" w:sz="6" w:space="0" w:color="auto"/>
            </w:tcBorders>
            <w:vAlign w:val="center"/>
          </w:tcPr>
          <w:p w14:paraId="5D72B0B9" w14:textId="64A6E100" w:rsidR="00C72EC7" w:rsidRPr="00C72EC7" w:rsidRDefault="00BD73AF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3AF">
              <w:rPr>
                <w:rFonts w:ascii="Times New Roman" w:hAnsi="Times New Roman" w:cs="Times New Roman"/>
                <w:sz w:val="18"/>
                <w:szCs w:val="18"/>
              </w:rPr>
              <w:t>How many participants were in the study?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3F288BF" w14:textId="70BAF288" w:rsidR="00C72EC7" w:rsidRPr="00C72EC7" w:rsidRDefault="0054146B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1, </w:t>
            </w:r>
            <w:r w:rsidR="00675E3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 7-8</w:t>
            </w:r>
          </w:p>
        </w:tc>
      </w:tr>
      <w:tr w:rsidR="00BD73AF" w:rsidRPr="007375EE" w14:paraId="27D1A190" w14:textId="77777777" w:rsidTr="006F1594"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FC44E7" w14:textId="71F14D03" w:rsidR="00BD73AF" w:rsidRPr="00BD73AF" w:rsidRDefault="006F1594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Nonparticipation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48EC35CC" w14:textId="7D022EEC" w:rsidR="00BD73AF" w:rsidRDefault="006F159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14:paraId="28D8B1D2" w14:textId="22767A7D" w:rsidR="00BD73AF" w:rsidRPr="00BD73AF" w:rsidRDefault="006F1594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/>
                <w:sz w:val="18"/>
                <w:szCs w:val="18"/>
              </w:rPr>
              <w:t>How many people refused to participate or dropped out? Reasons?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C2A8F8C" w14:textId="7DB26D25" w:rsidR="00BD73AF" w:rsidRPr="00C72EC7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6F1594" w:rsidRPr="007375EE" w14:paraId="10344FF3" w14:textId="77777777" w:rsidTr="006F1594">
        <w:tc>
          <w:tcPr>
            <w:tcW w:w="2268" w:type="dxa"/>
            <w:vAlign w:val="center"/>
          </w:tcPr>
          <w:p w14:paraId="1379B37C" w14:textId="18699E82" w:rsidR="006F1594" w:rsidRPr="006F1594" w:rsidRDefault="006F1594" w:rsidP="00C72EC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Setting</w:t>
            </w:r>
          </w:p>
        </w:tc>
        <w:tc>
          <w:tcPr>
            <w:tcW w:w="851" w:type="dxa"/>
            <w:vAlign w:val="center"/>
          </w:tcPr>
          <w:p w14:paraId="3EE75DD6" w14:textId="77777777" w:rsidR="006F1594" w:rsidRDefault="006F159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4D07A0A6" w14:textId="77777777" w:rsidR="006F1594" w:rsidRPr="006F1594" w:rsidRDefault="006F1594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AAEC34" w14:textId="77777777" w:rsidR="006F1594" w:rsidRPr="00C72EC7" w:rsidRDefault="006F159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1594" w:rsidRPr="007375EE" w14:paraId="569E66D1" w14:textId="77777777" w:rsidTr="006F1594">
        <w:tc>
          <w:tcPr>
            <w:tcW w:w="2268" w:type="dxa"/>
            <w:vAlign w:val="center"/>
          </w:tcPr>
          <w:p w14:paraId="1D408857" w14:textId="42CFFB2F" w:rsidR="006F1594" w:rsidRPr="006F1594" w:rsidRDefault="006F1594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/>
                <w:sz w:val="18"/>
                <w:szCs w:val="18"/>
              </w:rPr>
              <w:t>Setting of data collection</w:t>
            </w:r>
          </w:p>
        </w:tc>
        <w:tc>
          <w:tcPr>
            <w:tcW w:w="851" w:type="dxa"/>
            <w:vAlign w:val="center"/>
          </w:tcPr>
          <w:p w14:paraId="4FBB405B" w14:textId="2CC87F14" w:rsidR="006F1594" w:rsidRDefault="006F159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6095" w:type="dxa"/>
            <w:vAlign w:val="center"/>
          </w:tcPr>
          <w:p w14:paraId="5DA0B93A" w14:textId="73C52CD3" w:rsidR="006F1594" w:rsidRPr="006F1594" w:rsidRDefault="006F1594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/>
                <w:sz w:val="18"/>
                <w:szCs w:val="18"/>
              </w:rPr>
              <w:t>Where was the data collected? e.g., home, clinic, workplace</w:t>
            </w:r>
          </w:p>
        </w:tc>
        <w:tc>
          <w:tcPr>
            <w:tcW w:w="1559" w:type="dxa"/>
            <w:vAlign w:val="center"/>
          </w:tcPr>
          <w:p w14:paraId="79EEBB8F" w14:textId="2286277A" w:rsidR="006F1594" w:rsidRPr="00C72EC7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4-5</w:t>
            </w:r>
          </w:p>
        </w:tc>
      </w:tr>
      <w:tr w:rsidR="006F1594" w:rsidRPr="007375EE" w14:paraId="4B14B285" w14:textId="77777777" w:rsidTr="006F1594">
        <w:tc>
          <w:tcPr>
            <w:tcW w:w="2268" w:type="dxa"/>
            <w:vAlign w:val="center"/>
          </w:tcPr>
          <w:p w14:paraId="6D16E01B" w14:textId="77777777" w:rsidR="006F1594" w:rsidRPr="006F1594" w:rsidRDefault="006F1594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 w:hint="eastAsia"/>
                <w:sz w:val="18"/>
                <w:szCs w:val="18"/>
              </w:rPr>
              <w:t>Presence             of</w:t>
            </w:r>
          </w:p>
          <w:p w14:paraId="74C975EB" w14:textId="21A05622" w:rsidR="006F1594" w:rsidRPr="006F1594" w:rsidRDefault="006F1594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 w:hint="eastAsia"/>
                <w:sz w:val="18"/>
                <w:szCs w:val="18"/>
              </w:rPr>
              <w:t>nonparticipants</w:t>
            </w:r>
          </w:p>
        </w:tc>
        <w:tc>
          <w:tcPr>
            <w:tcW w:w="851" w:type="dxa"/>
            <w:vAlign w:val="center"/>
          </w:tcPr>
          <w:p w14:paraId="6FBDAAA2" w14:textId="0976AA08" w:rsidR="006F1594" w:rsidRDefault="006F159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6095" w:type="dxa"/>
            <w:vAlign w:val="center"/>
          </w:tcPr>
          <w:p w14:paraId="5A480934" w14:textId="39ADF53B" w:rsidR="006F1594" w:rsidRPr="006F1594" w:rsidRDefault="006F1594" w:rsidP="00C72EC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/>
                <w:sz w:val="18"/>
                <w:szCs w:val="18"/>
              </w:rPr>
              <w:t>Was anyone else present besides the participants and researchers?</w:t>
            </w:r>
          </w:p>
        </w:tc>
        <w:tc>
          <w:tcPr>
            <w:tcW w:w="1559" w:type="dxa"/>
            <w:vAlign w:val="center"/>
          </w:tcPr>
          <w:p w14:paraId="1895EF94" w14:textId="4E32CD41" w:rsidR="006F1594" w:rsidRPr="00C72EC7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5-</w:t>
            </w:r>
            <w:r w:rsidR="006A51B4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6F1594" w:rsidRPr="007375EE" w14:paraId="7F5D272C" w14:textId="77777777" w:rsidTr="006F1594">
        <w:tc>
          <w:tcPr>
            <w:tcW w:w="2268" w:type="dxa"/>
            <w:vAlign w:val="center"/>
          </w:tcPr>
          <w:p w14:paraId="3B9E2CF9" w14:textId="7679B469" w:rsidR="006F1594" w:rsidRPr="006F1594" w:rsidRDefault="006F1594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/>
                <w:sz w:val="18"/>
                <w:szCs w:val="18"/>
              </w:rPr>
              <w:t>Description of sample</w:t>
            </w:r>
          </w:p>
        </w:tc>
        <w:tc>
          <w:tcPr>
            <w:tcW w:w="851" w:type="dxa"/>
            <w:vAlign w:val="center"/>
          </w:tcPr>
          <w:p w14:paraId="3E30131D" w14:textId="601933CA" w:rsidR="006F1594" w:rsidRDefault="006F159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6095" w:type="dxa"/>
            <w:vAlign w:val="center"/>
          </w:tcPr>
          <w:p w14:paraId="555A2463" w14:textId="226AC7C7" w:rsidR="006F1594" w:rsidRPr="006F1594" w:rsidRDefault="006F1594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594">
              <w:rPr>
                <w:rFonts w:ascii="Times New Roman" w:hAnsi="Times New Roman" w:cs="Times New Roman" w:hint="eastAsia"/>
                <w:sz w:val="18"/>
                <w:szCs w:val="18"/>
              </w:rPr>
              <w:t>What   are   the   important   characteristics   of   the   sample?   e.g., demographic data, date</w:t>
            </w:r>
          </w:p>
        </w:tc>
        <w:tc>
          <w:tcPr>
            <w:tcW w:w="1559" w:type="dxa"/>
            <w:vAlign w:val="center"/>
          </w:tcPr>
          <w:p w14:paraId="7E32D688" w14:textId="284954AF" w:rsidR="006F1594" w:rsidRPr="00C72EC7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54146B">
              <w:rPr>
                <w:rFonts w:ascii="Times New Roman" w:hAnsi="Times New Roman" w:cs="Times New Roman" w:hint="eastAsia"/>
                <w:sz w:val="18"/>
                <w:szCs w:val="18"/>
              </w:rPr>
              <w:t>, 7-8</w:t>
            </w:r>
          </w:p>
        </w:tc>
      </w:tr>
      <w:tr w:rsidR="00EA1DFD" w:rsidRPr="007375EE" w14:paraId="0BF33DBE" w14:textId="77777777" w:rsidTr="006F1594">
        <w:tc>
          <w:tcPr>
            <w:tcW w:w="2268" w:type="dxa"/>
            <w:vAlign w:val="center"/>
          </w:tcPr>
          <w:p w14:paraId="2AD0E3FE" w14:textId="689C82CC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Data collection</w:t>
            </w:r>
          </w:p>
        </w:tc>
        <w:tc>
          <w:tcPr>
            <w:tcW w:w="851" w:type="dxa"/>
            <w:vAlign w:val="center"/>
          </w:tcPr>
          <w:p w14:paraId="2AC7453E" w14:textId="77777777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9B81751" w14:textId="77777777" w:rsidR="00EA1DFD" w:rsidRPr="006F1594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635651" w14:textId="77777777" w:rsidR="00EA1DFD" w:rsidRPr="00C72EC7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DFD" w:rsidRPr="007375EE" w14:paraId="2929028A" w14:textId="77777777" w:rsidTr="006F1594">
        <w:tc>
          <w:tcPr>
            <w:tcW w:w="2268" w:type="dxa"/>
            <w:vAlign w:val="center"/>
          </w:tcPr>
          <w:p w14:paraId="47B91A2B" w14:textId="11F0A7B4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Interview guide</w:t>
            </w:r>
          </w:p>
        </w:tc>
        <w:tc>
          <w:tcPr>
            <w:tcW w:w="851" w:type="dxa"/>
            <w:vAlign w:val="center"/>
          </w:tcPr>
          <w:p w14:paraId="232DB8E4" w14:textId="38351C1D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6095" w:type="dxa"/>
            <w:vAlign w:val="center"/>
          </w:tcPr>
          <w:p w14:paraId="2C1AD16E" w14:textId="40E178EB" w:rsidR="00EA1DFD" w:rsidRPr="006F1594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 w:hint="eastAsia"/>
                <w:sz w:val="18"/>
                <w:szCs w:val="18"/>
              </w:rPr>
              <w:t>Were questions, prompts, guides provided by the authors? Was it pilot tested?</w:t>
            </w:r>
          </w:p>
        </w:tc>
        <w:tc>
          <w:tcPr>
            <w:tcW w:w="1559" w:type="dxa"/>
            <w:vAlign w:val="center"/>
          </w:tcPr>
          <w:p w14:paraId="1BE13132" w14:textId="3261D597" w:rsidR="00EA1DFD" w:rsidRPr="00C72EC7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5-</w:t>
            </w:r>
            <w:r w:rsidR="0054146B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EA1DFD" w:rsidRPr="007375EE" w14:paraId="0422160C" w14:textId="77777777" w:rsidTr="006F1594">
        <w:tc>
          <w:tcPr>
            <w:tcW w:w="2268" w:type="dxa"/>
            <w:vAlign w:val="center"/>
          </w:tcPr>
          <w:p w14:paraId="74C071D8" w14:textId="02CCFABA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Repeat interviews</w:t>
            </w:r>
          </w:p>
        </w:tc>
        <w:tc>
          <w:tcPr>
            <w:tcW w:w="851" w:type="dxa"/>
            <w:vAlign w:val="center"/>
          </w:tcPr>
          <w:p w14:paraId="15DC5066" w14:textId="0C4B6D19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6095" w:type="dxa"/>
            <w:vAlign w:val="center"/>
          </w:tcPr>
          <w:p w14:paraId="4005264E" w14:textId="0311D138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Were repeat interviews carried out? If yes, how many?</w:t>
            </w:r>
          </w:p>
        </w:tc>
        <w:tc>
          <w:tcPr>
            <w:tcW w:w="1559" w:type="dxa"/>
            <w:vAlign w:val="center"/>
          </w:tcPr>
          <w:p w14:paraId="209B6298" w14:textId="6E99F472" w:rsidR="00EA1DFD" w:rsidRPr="00C72EC7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5-</w:t>
            </w:r>
            <w:r w:rsidR="006A51B4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EA1DFD" w:rsidRPr="007375EE" w14:paraId="153B8FB9" w14:textId="77777777" w:rsidTr="006F1594">
        <w:tc>
          <w:tcPr>
            <w:tcW w:w="2268" w:type="dxa"/>
            <w:vAlign w:val="center"/>
          </w:tcPr>
          <w:p w14:paraId="2E506693" w14:textId="1CBA58BA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Audio/visual recording</w:t>
            </w:r>
          </w:p>
        </w:tc>
        <w:tc>
          <w:tcPr>
            <w:tcW w:w="851" w:type="dxa"/>
            <w:vAlign w:val="center"/>
          </w:tcPr>
          <w:p w14:paraId="5D7BF229" w14:textId="4780818F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6095" w:type="dxa"/>
            <w:vAlign w:val="center"/>
          </w:tcPr>
          <w:p w14:paraId="77060A26" w14:textId="5726B575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Did the research use audio or visual recording to collect the data?</w:t>
            </w:r>
          </w:p>
        </w:tc>
        <w:tc>
          <w:tcPr>
            <w:tcW w:w="1559" w:type="dxa"/>
            <w:vAlign w:val="center"/>
          </w:tcPr>
          <w:p w14:paraId="3DC04C4A" w14:textId="4A1E63F5" w:rsidR="00EA1DFD" w:rsidRPr="00C72EC7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1, </w:t>
            </w:r>
            <w:r w:rsidR="00675E3D">
              <w:rPr>
                <w:rFonts w:ascii="Times New Roman" w:hAnsi="Times New Roman" w:cs="Times New Roman" w:hint="eastAsia"/>
                <w:sz w:val="18"/>
                <w:szCs w:val="18"/>
              </w:rPr>
              <w:t>5, 6</w:t>
            </w:r>
          </w:p>
        </w:tc>
      </w:tr>
      <w:tr w:rsidR="00EA1DFD" w:rsidRPr="007375EE" w14:paraId="389E6512" w14:textId="77777777" w:rsidTr="006F1594">
        <w:tc>
          <w:tcPr>
            <w:tcW w:w="2268" w:type="dxa"/>
            <w:vAlign w:val="center"/>
          </w:tcPr>
          <w:p w14:paraId="5136D27F" w14:textId="480E5A07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Field notes</w:t>
            </w:r>
          </w:p>
        </w:tc>
        <w:tc>
          <w:tcPr>
            <w:tcW w:w="851" w:type="dxa"/>
            <w:vAlign w:val="center"/>
          </w:tcPr>
          <w:p w14:paraId="3F3630FF" w14:textId="4E67D747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6095" w:type="dxa"/>
            <w:vAlign w:val="center"/>
          </w:tcPr>
          <w:p w14:paraId="1D027ED4" w14:textId="6B521017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 w:hint="eastAsia"/>
                <w:sz w:val="18"/>
                <w:szCs w:val="18"/>
              </w:rPr>
              <w:t>Were field notes made during and/or after the interview or focus group?</w:t>
            </w:r>
          </w:p>
        </w:tc>
        <w:tc>
          <w:tcPr>
            <w:tcW w:w="1559" w:type="dxa"/>
            <w:vAlign w:val="center"/>
          </w:tcPr>
          <w:p w14:paraId="03C85CD7" w14:textId="44BEFB6F" w:rsidR="00EA1DFD" w:rsidRPr="00EA1DFD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5-6</w:t>
            </w:r>
          </w:p>
        </w:tc>
      </w:tr>
      <w:tr w:rsidR="00EA1DFD" w:rsidRPr="007375EE" w14:paraId="0ED99FAF" w14:textId="77777777" w:rsidTr="006F1594">
        <w:tc>
          <w:tcPr>
            <w:tcW w:w="2268" w:type="dxa"/>
            <w:vAlign w:val="center"/>
          </w:tcPr>
          <w:p w14:paraId="5308E6DB" w14:textId="7D2C6580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Duration</w:t>
            </w:r>
          </w:p>
        </w:tc>
        <w:tc>
          <w:tcPr>
            <w:tcW w:w="851" w:type="dxa"/>
            <w:vAlign w:val="center"/>
          </w:tcPr>
          <w:p w14:paraId="178D4131" w14:textId="26C8262D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6095" w:type="dxa"/>
            <w:vAlign w:val="center"/>
          </w:tcPr>
          <w:p w14:paraId="210AC247" w14:textId="2D5A990D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What was the duration of the interviews or focus group?</w:t>
            </w:r>
          </w:p>
        </w:tc>
        <w:tc>
          <w:tcPr>
            <w:tcW w:w="1559" w:type="dxa"/>
            <w:vAlign w:val="center"/>
          </w:tcPr>
          <w:p w14:paraId="34CBF097" w14:textId="236C70BB" w:rsidR="00EA1DFD" w:rsidRPr="00EA1DFD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EA1DFD" w:rsidRPr="007375EE" w14:paraId="72DD29F7" w14:textId="77777777" w:rsidTr="006F1594">
        <w:tc>
          <w:tcPr>
            <w:tcW w:w="2268" w:type="dxa"/>
            <w:vAlign w:val="center"/>
          </w:tcPr>
          <w:p w14:paraId="25D31D1C" w14:textId="272AEC34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Data saturation</w:t>
            </w:r>
          </w:p>
        </w:tc>
        <w:tc>
          <w:tcPr>
            <w:tcW w:w="851" w:type="dxa"/>
            <w:vAlign w:val="center"/>
          </w:tcPr>
          <w:p w14:paraId="2F108248" w14:textId="051E0C8F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6095" w:type="dxa"/>
            <w:vAlign w:val="center"/>
          </w:tcPr>
          <w:p w14:paraId="2762C618" w14:textId="28CA5513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Was data saturation discussed?</w:t>
            </w:r>
          </w:p>
        </w:tc>
        <w:tc>
          <w:tcPr>
            <w:tcW w:w="1559" w:type="dxa"/>
            <w:vAlign w:val="center"/>
          </w:tcPr>
          <w:p w14:paraId="13565A91" w14:textId="784AB819" w:rsidR="00EA1DFD" w:rsidRPr="00EA1DFD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EA1DFD" w:rsidRPr="007375EE" w14:paraId="107B77A2" w14:textId="77777777" w:rsidTr="00EA1DFD"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8D2CEE" w14:textId="3609975C" w:rsidR="00EA1DFD" w:rsidRPr="00EA1DFD" w:rsidRDefault="00EA1DFD" w:rsidP="006F159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/>
                <w:sz w:val="18"/>
                <w:szCs w:val="18"/>
              </w:rPr>
              <w:t>Transcripts returned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07015DC3" w14:textId="0F554BEB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6095" w:type="dxa"/>
            <w:tcBorders>
              <w:bottom w:val="single" w:sz="6" w:space="0" w:color="auto"/>
            </w:tcBorders>
            <w:vAlign w:val="center"/>
          </w:tcPr>
          <w:p w14:paraId="5A76B743" w14:textId="17DAD34A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 w:hint="eastAsia"/>
                <w:sz w:val="18"/>
                <w:szCs w:val="18"/>
              </w:rPr>
              <w:t>Were transcripts returned to participants for comment and/or correction?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176172BD" w14:textId="396BA2DA" w:rsidR="00EA1DFD" w:rsidRPr="00EA1DFD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5-6</w:t>
            </w:r>
          </w:p>
        </w:tc>
      </w:tr>
      <w:tr w:rsidR="00EA1DFD" w:rsidRPr="007375EE" w14:paraId="274C752F" w14:textId="77777777" w:rsidTr="00EA1DFD"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89CF19" w14:textId="1BF8F3D0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1DFD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Domain  3:  analysis  and findings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5FDACB2C" w14:textId="77777777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14:paraId="67B12FB3" w14:textId="77777777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37FC244" w14:textId="77777777" w:rsidR="00EA1DFD" w:rsidRP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DFD" w:rsidRPr="007375EE" w14:paraId="1B76B1F1" w14:textId="77777777" w:rsidTr="006F1594">
        <w:tc>
          <w:tcPr>
            <w:tcW w:w="2268" w:type="dxa"/>
            <w:vAlign w:val="center"/>
          </w:tcPr>
          <w:p w14:paraId="4BF5269B" w14:textId="0FCAB11C" w:rsidR="00EA1DFD" w:rsidRPr="00A720FD" w:rsidRDefault="00EA1DFD" w:rsidP="00EA1DF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Data analysis</w:t>
            </w:r>
          </w:p>
        </w:tc>
        <w:tc>
          <w:tcPr>
            <w:tcW w:w="851" w:type="dxa"/>
            <w:vAlign w:val="center"/>
          </w:tcPr>
          <w:p w14:paraId="16D6F243" w14:textId="77777777" w:rsid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4F18A1AC" w14:textId="77777777" w:rsidR="00EA1DFD" w:rsidRPr="00EA1DFD" w:rsidRDefault="00EA1D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FF1933" w14:textId="77777777" w:rsidR="00EA1DFD" w:rsidRPr="00EA1DFD" w:rsidRDefault="00EA1D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20FD" w:rsidRPr="007375EE" w14:paraId="02B3D0B4" w14:textId="77777777" w:rsidTr="006F1594">
        <w:tc>
          <w:tcPr>
            <w:tcW w:w="2268" w:type="dxa"/>
            <w:vAlign w:val="center"/>
          </w:tcPr>
          <w:p w14:paraId="3C711CD7" w14:textId="376CCDB0" w:rsidR="00A720FD" w:rsidRPr="00EA1DFD" w:rsidRDefault="00A720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Number of data coders</w:t>
            </w:r>
          </w:p>
        </w:tc>
        <w:tc>
          <w:tcPr>
            <w:tcW w:w="851" w:type="dxa"/>
            <w:vAlign w:val="center"/>
          </w:tcPr>
          <w:p w14:paraId="5A6C37CD" w14:textId="14DA3726" w:rsidR="00A720FD" w:rsidRDefault="00A720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</w:p>
        </w:tc>
        <w:tc>
          <w:tcPr>
            <w:tcW w:w="6095" w:type="dxa"/>
            <w:vAlign w:val="center"/>
          </w:tcPr>
          <w:p w14:paraId="04A58932" w14:textId="65CCCEA6" w:rsidR="00A720FD" w:rsidRPr="00EA1DFD" w:rsidRDefault="00A720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How many data coders coded the data?</w:t>
            </w:r>
          </w:p>
        </w:tc>
        <w:tc>
          <w:tcPr>
            <w:tcW w:w="1559" w:type="dxa"/>
            <w:vAlign w:val="center"/>
          </w:tcPr>
          <w:p w14:paraId="5D8CEED9" w14:textId="118DB9D4" w:rsidR="00A720FD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675E3D">
              <w:rPr>
                <w:rFonts w:ascii="Times New Roman" w:hAnsi="Times New Roman" w:cs="Times New Roman" w:hint="eastAsia"/>
                <w:sz w:val="18"/>
                <w:szCs w:val="18"/>
              </w:rPr>
              <w:t>, 16</w:t>
            </w:r>
          </w:p>
        </w:tc>
      </w:tr>
      <w:tr w:rsidR="00A720FD" w:rsidRPr="007375EE" w14:paraId="071A2237" w14:textId="77777777" w:rsidTr="006F1594">
        <w:tc>
          <w:tcPr>
            <w:tcW w:w="2268" w:type="dxa"/>
            <w:vAlign w:val="center"/>
          </w:tcPr>
          <w:p w14:paraId="14DFBC29" w14:textId="78AF4072" w:rsidR="00A720FD" w:rsidRPr="00A720FD" w:rsidRDefault="00A720FD" w:rsidP="00A720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 w:hint="eastAsia"/>
                <w:sz w:val="18"/>
                <w:szCs w:val="18"/>
              </w:rPr>
              <w:t>Description of the coding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A720FD">
              <w:rPr>
                <w:rFonts w:ascii="Times New Roman" w:hAnsi="Times New Roman" w:cs="Times New Roman" w:hint="eastAsia"/>
                <w:sz w:val="18"/>
                <w:szCs w:val="18"/>
              </w:rPr>
              <w:t>tree</w:t>
            </w:r>
          </w:p>
        </w:tc>
        <w:tc>
          <w:tcPr>
            <w:tcW w:w="851" w:type="dxa"/>
            <w:vAlign w:val="center"/>
          </w:tcPr>
          <w:p w14:paraId="6642336E" w14:textId="50541CC8" w:rsidR="00A720FD" w:rsidRPr="00A720FD" w:rsidRDefault="00A720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6095" w:type="dxa"/>
            <w:vAlign w:val="center"/>
          </w:tcPr>
          <w:p w14:paraId="14BBE831" w14:textId="5044E126" w:rsidR="00A720FD" w:rsidRPr="00A720FD" w:rsidRDefault="00A720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Did authors provide a description of the coding tree?</w:t>
            </w:r>
          </w:p>
        </w:tc>
        <w:tc>
          <w:tcPr>
            <w:tcW w:w="1559" w:type="dxa"/>
            <w:vAlign w:val="center"/>
          </w:tcPr>
          <w:p w14:paraId="07C7627E" w14:textId="34F199F2" w:rsidR="00A720FD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</w:tr>
      <w:tr w:rsidR="00A720FD" w:rsidRPr="007375EE" w14:paraId="13269A3A" w14:textId="77777777" w:rsidTr="006F1594">
        <w:tc>
          <w:tcPr>
            <w:tcW w:w="2268" w:type="dxa"/>
            <w:vAlign w:val="center"/>
          </w:tcPr>
          <w:p w14:paraId="4F2AF836" w14:textId="7464481C" w:rsidR="00A720FD" w:rsidRPr="00A720FD" w:rsidRDefault="00A720FD" w:rsidP="00A720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Derivation of themes</w:t>
            </w:r>
          </w:p>
        </w:tc>
        <w:tc>
          <w:tcPr>
            <w:tcW w:w="851" w:type="dxa"/>
            <w:vAlign w:val="center"/>
          </w:tcPr>
          <w:p w14:paraId="3E810051" w14:textId="1E2CEEC5" w:rsidR="00A720FD" w:rsidRDefault="00A720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26</w:t>
            </w:r>
          </w:p>
        </w:tc>
        <w:tc>
          <w:tcPr>
            <w:tcW w:w="6095" w:type="dxa"/>
            <w:vAlign w:val="center"/>
          </w:tcPr>
          <w:p w14:paraId="75F5EEF3" w14:textId="0C668435" w:rsidR="00A720FD" w:rsidRPr="00A720FD" w:rsidRDefault="00A720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Were themes identified in advance or derived from the data?</w:t>
            </w:r>
          </w:p>
        </w:tc>
        <w:tc>
          <w:tcPr>
            <w:tcW w:w="1559" w:type="dxa"/>
            <w:vAlign w:val="center"/>
          </w:tcPr>
          <w:p w14:paraId="76DCE413" w14:textId="051EBC7B" w:rsidR="00A720FD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6, 8</w:t>
            </w:r>
          </w:p>
        </w:tc>
      </w:tr>
      <w:tr w:rsidR="00A720FD" w:rsidRPr="007375EE" w14:paraId="4D4745B3" w14:textId="77777777" w:rsidTr="006F1594">
        <w:tc>
          <w:tcPr>
            <w:tcW w:w="2268" w:type="dxa"/>
            <w:vAlign w:val="center"/>
          </w:tcPr>
          <w:p w14:paraId="2E5B6E84" w14:textId="0C46CB70" w:rsidR="00A720FD" w:rsidRPr="00A720FD" w:rsidRDefault="00A720FD" w:rsidP="00A720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851" w:type="dxa"/>
            <w:vAlign w:val="center"/>
          </w:tcPr>
          <w:p w14:paraId="04AB95FF" w14:textId="31550F8D" w:rsidR="00A720FD" w:rsidRDefault="00A720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27</w:t>
            </w:r>
          </w:p>
        </w:tc>
        <w:tc>
          <w:tcPr>
            <w:tcW w:w="6095" w:type="dxa"/>
            <w:vAlign w:val="center"/>
          </w:tcPr>
          <w:p w14:paraId="45A61B86" w14:textId="3462DB25" w:rsidR="00A720FD" w:rsidRPr="00A720FD" w:rsidRDefault="00A720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What software, if applicable, was used to manage the data?</w:t>
            </w:r>
          </w:p>
        </w:tc>
        <w:tc>
          <w:tcPr>
            <w:tcW w:w="1559" w:type="dxa"/>
            <w:vAlign w:val="center"/>
          </w:tcPr>
          <w:p w14:paraId="107AACE3" w14:textId="1BB35FF2" w:rsidR="00A720FD" w:rsidRPr="00EA1DFD" w:rsidRDefault="00675E3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1, 6</w:t>
            </w:r>
          </w:p>
        </w:tc>
      </w:tr>
      <w:tr w:rsidR="00A720FD" w:rsidRPr="007375EE" w14:paraId="41B14BA1" w14:textId="77777777" w:rsidTr="006F1594">
        <w:tc>
          <w:tcPr>
            <w:tcW w:w="2268" w:type="dxa"/>
            <w:vAlign w:val="center"/>
          </w:tcPr>
          <w:p w14:paraId="4B7532DE" w14:textId="497F4B85" w:rsidR="00A720FD" w:rsidRPr="00A720FD" w:rsidRDefault="00A720FD" w:rsidP="00A720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Participant checking</w:t>
            </w:r>
          </w:p>
        </w:tc>
        <w:tc>
          <w:tcPr>
            <w:tcW w:w="851" w:type="dxa"/>
            <w:vAlign w:val="center"/>
          </w:tcPr>
          <w:p w14:paraId="6A2D4D81" w14:textId="7B2CB679" w:rsidR="00A720FD" w:rsidRDefault="00A720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28</w:t>
            </w:r>
          </w:p>
        </w:tc>
        <w:tc>
          <w:tcPr>
            <w:tcW w:w="6095" w:type="dxa"/>
            <w:vAlign w:val="center"/>
          </w:tcPr>
          <w:p w14:paraId="67034C6A" w14:textId="487A9467" w:rsidR="00A720FD" w:rsidRPr="00A720FD" w:rsidRDefault="00A720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sz w:val="18"/>
                <w:szCs w:val="18"/>
              </w:rPr>
              <w:t>Did participants provide feedback on the findings?</w:t>
            </w:r>
          </w:p>
        </w:tc>
        <w:tc>
          <w:tcPr>
            <w:tcW w:w="1559" w:type="dxa"/>
            <w:vAlign w:val="center"/>
          </w:tcPr>
          <w:p w14:paraId="049776B2" w14:textId="4B747871" w:rsidR="00A720FD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A720FD" w:rsidRPr="007375EE" w14:paraId="19A6232E" w14:textId="77777777" w:rsidTr="006F1594">
        <w:tc>
          <w:tcPr>
            <w:tcW w:w="2268" w:type="dxa"/>
            <w:vAlign w:val="center"/>
          </w:tcPr>
          <w:p w14:paraId="1D989867" w14:textId="2827488D" w:rsidR="00A720FD" w:rsidRPr="00A720FD" w:rsidRDefault="00A720FD" w:rsidP="00A720F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720F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Reporting</w:t>
            </w:r>
          </w:p>
        </w:tc>
        <w:tc>
          <w:tcPr>
            <w:tcW w:w="851" w:type="dxa"/>
            <w:vAlign w:val="center"/>
          </w:tcPr>
          <w:p w14:paraId="021B7353" w14:textId="77777777" w:rsidR="00A720FD" w:rsidRDefault="00A720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7223EAB3" w14:textId="77777777" w:rsidR="00A720FD" w:rsidRPr="00A720FD" w:rsidRDefault="00A720FD" w:rsidP="00EA1D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EFD408" w14:textId="77777777" w:rsidR="00A720FD" w:rsidRPr="00EA1DFD" w:rsidRDefault="00A720FD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20FD" w:rsidRPr="007375EE" w14:paraId="218C5F53" w14:textId="77777777" w:rsidTr="00330432">
        <w:tc>
          <w:tcPr>
            <w:tcW w:w="2268" w:type="dxa"/>
            <w:vAlign w:val="center"/>
          </w:tcPr>
          <w:p w14:paraId="067882EA" w14:textId="25B6E162" w:rsidR="00A720FD" w:rsidRPr="00A720FD" w:rsidRDefault="00330432" w:rsidP="00A720FD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/>
                <w:sz w:val="18"/>
                <w:szCs w:val="18"/>
              </w:rPr>
              <w:t>Quotations presented</w:t>
            </w:r>
          </w:p>
        </w:tc>
        <w:tc>
          <w:tcPr>
            <w:tcW w:w="851" w:type="dxa"/>
            <w:vAlign w:val="center"/>
          </w:tcPr>
          <w:p w14:paraId="5842F0EC" w14:textId="07E8EC9E" w:rsidR="00A720FD" w:rsidRDefault="00330432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</w:p>
        </w:tc>
        <w:tc>
          <w:tcPr>
            <w:tcW w:w="6095" w:type="dxa"/>
            <w:vAlign w:val="center"/>
          </w:tcPr>
          <w:p w14:paraId="1B216421" w14:textId="2ACF27C0" w:rsidR="00A720FD" w:rsidRPr="00A720FD" w:rsidRDefault="00330432" w:rsidP="0033043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 w:hint="eastAsia"/>
                <w:sz w:val="18"/>
                <w:szCs w:val="18"/>
              </w:rPr>
              <w:t>Were     participant     quotations     presented     to     illustrate     the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330432">
              <w:rPr>
                <w:rFonts w:ascii="Times New Roman" w:hAnsi="Times New Roman" w:cs="Times New Roman" w:hint="eastAsia"/>
                <w:sz w:val="18"/>
                <w:szCs w:val="18"/>
              </w:rPr>
              <w:t>themes/findings?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330432">
              <w:rPr>
                <w:rFonts w:ascii="Times New Roman" w:hAnsi="Times New Roman" w:cs="Times New Roman" w:hint="eastAsia"/>
                <w:sz w:val="18"/>
                <w:szCs w:val="18"/>
              </w:rPr>
              <w:t>Was each quotation identified? e.g., participant number</w:t>
            </w:r>
          </w:p>
        </w:tc>
        <w:tc>
          <w:tcPr>
            <w:tcW w:w="1559" w:type="dxa"/>
            <w:vAlign w:val="center"/>
          </w:tcPr>
          <w:p w14:paraId="6B0B0A05" w14:textId="2419B83C" w:rsidR="00A720FD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9-1</w:t>
            </w:r>
            <w:r w:rsidR="00675E3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330432" w:rsidRPr="007375EE" w14:paraId="4408BD1A" w14:textId="77777777" w:rsidTr="00330432"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09E9E5" w14:textId="567EE32A" w:rsidR="00330432" w:rsidRPr="00330432" w:rsidRDefault="00330432" w:rsidP="0033043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 w:hint="eastAsia"/>
                <w:sz w:val="18"/>
                <w:szCs w:val="18"/>
              </w:rPr>
              <w:t>Data        and        findings consistent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665EB8E0" w14:textId="3BA6492B" w:rsidR="00330432" w:rsidRDefault="00330432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6095" w:type="dxa"/>
            <w:tcBorders>
              <w:bottom w:val="single" w:sz="6" w:space="0" w:color="auto"/>
            </w:tcBorders>
            <w:vAlign w:val="center"/>
          </w:tcPr>
          <w:p w14:paraId="5AE75C8A" w14:textId="58822FDA" w:rsidR="00330432" w:rsidRPr="00330432" w:rsidRDefault="00330432" w:rsidP="0033043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/>
                <w:sz w:val="18"/>
                <w:szCs w:val="18"/>
              </w:rPr>
              <w:t>Was there consistency between the data presented and the findings?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8D5FAF0" w14:textId="49D496BF" w:rsidR="00330432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9-1</w:t>
            </w:r>
            <w:r w:rsidR="00675E3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330432" w:rsidRPr="007375EE" w14:paraId="0CF1AAAF" w14:textId="77777777" w:rsidTr="00330432"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C4DDF3" w14:textId="17107D44" w:rsidR="00330432" w:rsidRPr="00330432" w:rsidRDefault="00330432" w:rsidP="0033043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Clarity of major themes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3083748B" w14:textId="66A80AA7" w:rsidR="00330432" w:rsidRDefault="00330432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31</w:t>
            </w: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14:paraId="3E1AB3FD" w14:textId="65BCA9D4" w:rsidR="00330432" w:rsidRPr="00330432" w:rsidRDefault="00330432" w:rsidP="0033043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/>
                <w:sz w:val="18"/>
                <w:szCs w:val="18"/>
              </w:rPr>
              <w:t>Were major themes clearly presented in the findings?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2177D34B" w14:textId="584B2255" w:rsidR="00330432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</w:tr>
      <w:tr w:rsidR="00330432" w:rsidRPr="007375EE" w14:paraId="7DA5A3DB" w14:textId="77777777" w:rsidTr="00330432"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14:paraId="29261159" w14:textId="63DD6AD5" w:rsidR="00330432" w:rsidRPr="00330432" w:rsidRDefault="00330432" w:rsidP="0033043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/>
                <w:sz w:val="18"/>
                <w:szCs w:val="18"/>
              </w:rPr>
              <w:t>Clarity of minor themes</w:t>
            </w:r>
          </w:p>
        </w:tc>
        <w:tc>
          <w:tcPr>
            <w:tcW w:w="851" w:type="dxa"/>
            <w:tcBorders>
              <w:bottom w:val="single" w:sz="18" w:space="0" w:color="auto"/>
            </w:tcBorders>
            <w:vAlign w:val="center"/>
          </w:tcPr>
          <w:p w14:paraId="347453A8" w14:textId="18C81FA2" w:rsidR="00330432" w:rsidRDefault="00330432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</w:p>
        </w:tc>
        <w:tc>
          <w:tcPr>
            <w:tcW w:w="6095" w:type="dxa"/>
            <w:tcBorders>
              <w:bottom w:val="single" w:sz="18" w:space="0" w:color="auto"/>
            </w:tcBorders>
            <w:vAlign w:val="center"/>
          </w:tcPr>
          <w:p w14:paraId="6DBA2314" w14:textId="453BB7A0" w:rsidR="00330432" w:rsidRPr="00330432" w:rsidRDefault="00330432" w:rsidP="0033043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0432">
              <w:rPr>
                <w:rFonts w:ascii="Times New Roman" w:hAnsi="Times New Roman" w:cs="Times New Roman"/>
                <w:sz w:val="18"/>
                <w:szCs w:val="18"/>
              </w:rPr>
              <w:t>Is there a description of diverse cases or discussion of minor themes?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18E0A84F" w14:textId="40E08BEF" w:rsidR="00330432" w:rsidRPr="00EA1DFD" w:rsidRDefault="006A51B4" w:rsidP="007375E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9-1</w:t>
            </w:r>
            <w:r w:rsidR="005779AA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</w:tr>
    </w:tbl>
    <w:p w14:paraId="7EB7FC59" w14:textId="77777777" w:rsidR="007375EE" w:rsidRPr="00C72EC7" w:rsidRDefault="007375EE" w:rsidP="007375EE">
      <w:pPr>
        <w:rPr>
          <w:rFonts w:ascii="Times New Roman" w:hAnsi="Times New Roman" w:cs="Times New Roman"/>
        </w:rPr>
      </w:pPr>
    </w:p>
    <w:sectPr w:rsidR="007375EE" w:rsidRPr="00C72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047C3" w14:textId="77777777" w:rsidR="007C05C9" w:rsidRDefault="007C05C9" w:rsidP="00675E3D">
      <w:pPr>
        <w:rPr>
          <w:rFonts w:hint="eastAsia"/>
        </w:rPr>
      </w:pPr>
      <w:r>
        <w:separator/>
      </w:r>
    </w:p>
  </w:endnote>
  <w:endnote w:type="continuationSeparator" w:id="0">
    <w:p w14:paraId="443B47DC" w14:textId="77777777" w:rsidR="007C05C9" w:rsidRDefault="007C05C9" w:rsidP="00675E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B5686" w14:textId="77777777" w:rsidR="007C05C9" w:rsidRDefault="007C05C9" w:rsidP="00675E3D">
      <w:pPr>
        <w:rPr>
          <w:rFonts w:hint="eastAsia"/>
        </w:rPr>
      </w:pPr>
      <w:r>
        <w:separator/>
      </w:r>
    </w:p>
  </w:footnote>
  <w:footnote w:type="continuationSeparator" w:id="0">
    <w:p w14:paraId="19CDB5AC" w14:textId="77777777" w:rsidR="007C05C9" w:rsidRDefault="007C05C9" w:rsidP="00675E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1A"/>
    <w:rsid w:val="000A1CFB"/>
    <w:rsid w:val="001008F9"/>
    <w:rsid w:val="00142B60"/>
    <w:rsid w:val="00192CEA"/>
    <w:rsid w:val="002D1135"/>
    <w:rsid w:val="00325141"/>
    <w:rsid w:val="00330432"/>
    <w:rsid w:val="0043769B"/>
    <w:rsid w:val="0054146B"/>
    <w:rsid w:val="005779AA"/>
    <w:rsid w:val="00675E3D"/>
    <w:rsid w:val="006A51B4"/>
    <w:rsid w:val="006D45F3"/>
    <w:rsid w:val="006F1594"/>
    <w:rsid w:val="007375EE"/>
    <w:rsid w:val="007C05C9"/>
    <w:rsid w:val="008059FB"/>
    <w:rsid w:val="008F71A7"/>
    <w:rsid w:val="00A4691A"/>
    <w:rsid w:val="00A720FD"/>
    <w:rsid w:val="00A93568"/>
    <w:rsid w:val="00B3049B"/>
    <w:rsid w:val="00BD73AF"/>
    <w:rsid w:val="00C72EC7"/>
    <w:rsid w:val="00C97B47"/>
    <w:rsid w:val="00EA1DFD"/>
    <w:rsid w:val="00EC49E0"/>
    <w:rsid w:val="00F06752"/>
    <w:rsid w:val="00F764DB"/>
    <w:rsid w:val="00FD2B38"/>
    <w:rsid w:val="00FD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E3C44F"/>
  <w15:chartTrackingRefBased/>
  <w15:docId w15:val="{959828CE-940B-4A41-82D0-1DB78CF9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9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9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91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91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91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91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91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91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9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46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46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469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4691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469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469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469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469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469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46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9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469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69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469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69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69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6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469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691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37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semiHidden/>
    <w:qFormat/>
    <w:rsid w:val="007375EE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宋体" w:eastAsia="宋体" w:hAnsi="宋体" w:cs="宋体"/>
      <w:noProof/>
      <w:snapToGrid w:val="0"/>
      <w:color w:val="000000"/>
      <w:kern w:val="0"/>
      <w:szCs w:val="21"/>
      <w:lang w:eastAsia="en-US"/>
    </w:rPr>
  </w:style>
  <w:style w:type="paragraph" w:styleId="af">
    <w:name w:val="header"/>
    <w:basedOn w:val="a"/>
    <w:link w:val="af0"/>
    <w:uiPriority w:val="99"/>
    <w:unhideWhenUsed/>
    <w:rsid w:val="00675E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75E3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75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75E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551</Words>
  <Characters>3109</Characters>
  <Application>Microsoft Office Word</Application>
  <DocSecurity>0</DocSecurity>
  <Lines>207</Lines>
  <Paragraphs>174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伟生 杨</dc:creator>
  <cp:keywords/>
  <dc:description/>
  <cp:lastModifiedBy>Administrator</cp:lastModifiedBy>
  <cp:revision>12</cp:revision>
  <dcterms:created xsi:type="dcterms:W3CDTF">2026-05-08T03:58:00Z</dcterms:created>
  <dcterms:modified xsi:type="dcterms:W3CDTF">2026-05-13T09:42:00Z</dcterms:modified>
</cp:coreProperties>
</file>