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20A1">
      <w:pPr>
        <w:keepNext w:val="0"/>
        <w:keepLines w:val="0"/>
        <w:widowControl/>
        <w:suppressLineNumbers w:val="0"/>
        <w:spacing w:line="240" w:lineRule="auto"/>
        <w:jc w:val="center"/>
        <w:textAlignment w:val="bottom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Supplementary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Table 1. Differential analysis of gut microbiota between two species.</w:t>
      </w:r>
    </w:p>
    <w:tbl>
      <w:tblPr>
        <w:tblStyle w:val="3"/>
        <w:tblW w:w="8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124"/>
        <w:gridCol w:w="986"/>
        <w:gridCol w:w="741"/>
        <w:gridCol w:w="949"/>
        <w:gridCol w:w="771"/>
        <w:gridCol w:w="833"/>
        <w:gridCol w:w="1126"/>
      </w:tblGrid>
      <w:tr w14:paraId="06D6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9C35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Comparison</w:t>
            </w:r>
          </w:p>
          <w:p w14:paraId="0CB69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Name</w:t>
            </w:r>
          </w:p>
        </w:tc>
        <w:tc>
          <w:tcPr>
            <w:tcW w:w="21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654AE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Feature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D19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Enriched</w:t>
            </w:r>
          </w:p>
          <w:p w14:paraId="0D09F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62B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LDA</w:t>
            </w:r>
          </w:p>
          <w:p w14:paraId="78E8F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Score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9A93DF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Log2FC</w:t>
            </w: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F6F6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  <w:p w14:paraId="285B4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Pvalue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609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WilcoxPvalue</w:t>
            </w:r>
          </w:p>
        </w:tc>
        <w:tc>
          <w:tcPr>
            <w:tcW w:w="11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2D5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Mean</w:t>
            </w:r>
          </w:p>
          <w:p w14:paraId="10B19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Abundance</w:t>
            </w:r>
          </w:p>
        </w:tc>
      </w:tr>
      <w:tr w14:paraId="3725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8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F4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Escherichia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A4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73E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6.4287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2A4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-19.6428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68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F64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E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0.4093 </w:t>
            </w:r>
          </w:p>
        </w:tc>
      </w:tr>
      <w:tr w14:paraId="7A7B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C3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95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Lactobacillus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C7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A6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5.5006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9C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-7.7431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369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96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10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0.0040 </w:t>
            </w:r>
          </w:p>
        </w:tc>
      </w:tr>
      <w:tr w14:paraId="0934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7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5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Streptococcus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D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F3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5.1348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0F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-5.1787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34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3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C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0.0007 </w:t>
            </w:r>
          </w:p>
        </w:tc>
      </w:tr>
      <w:tr w14:paraId="62C8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1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8C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Facklamia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B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785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3.7124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903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-4.0764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4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73B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19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0.0007 </w:t>
            </w:r>
          </w:p>
        </w:tc>
      </w:tr>
      <w:tr w14:paraId="7646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0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A7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Ruminococcus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2A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0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2.5384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37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-3.0891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C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2D3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58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0.0010 </w:t>
            </w:r>
          </w:p>
        </w:tc>
      </w:tr>
      <w:tr w14:paraId="402F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2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97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Jeotgalicoccus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9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1B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2.4480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0D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-9.8859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A6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3B3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845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4BD6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CF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9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Sporobacter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8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CBE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2.4036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DD5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14.2208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CE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E8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B40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0.0095 </w:t>
            </w:r>
          </w:p>
        </w:tc>
      </w:tr>
      <w:tr w14:paraId="6501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B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9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Clostridium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B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AB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2.2972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2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-3.8777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08B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B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58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2483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D9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A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Corynebacterium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38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A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72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-8.6469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ED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2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29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0.0002 </w:t>
            </w:r>
          </w:p>
        </w:tc>
      </w:tr>
      <w:tr w14:paraId="6D78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8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0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AF12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7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4A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2.1144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E0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9.8218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40A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2D7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62C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29A2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2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2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Ewingella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3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FC8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2.1108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A0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18.9293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DD8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87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8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0.2496 </w:t>
            </w:r>
          </w:p>
        </w:tc>
      </w:tr>
      <w:tr w14:paraId="4A30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7E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Em0d_vs_AC0d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2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Anaerofilum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8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Em0d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D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2.0356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7B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13.5559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60E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77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A6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0.0060 </w:t>
            </w:r>
          </w:p>
        </w:tc>
      </w:tr>
      <w:tr w14:paraId="74C1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5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10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Barnesiellaceae(UG)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B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F5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7.1963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3E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8.4464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3C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77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3C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0.1210 </w:t>
            </w:r>
          </w:p>
        </w:tc>
      </w:tr>
      <w:tr w14:paraId="5BF8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2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4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Papillibacter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6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D8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6.4101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C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14.1877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CD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7B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F2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0.0093 </w:t>
            </w:r>
          </w:p>
        </w:tc>
      </w:tr>
      <w:tr w14:paraId="458F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C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B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Staphylococcus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6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FA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5.9161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F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-9.5781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FF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EC2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9C5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0.0004 </w:t>
            </w:r>
          </w:p>
        </w:tc>
      </w:tr>
      <w:tr w14:paraId="60FE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AA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D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Defluviitalea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4A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D0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5.8329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F7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13.3860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C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650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A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0.0054 </w:t>
            </w:r>
          </w:p>
        </w:tc>
      </w:tr>
      <w:tr w14:paraId="3A75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A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2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Ewingella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D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F6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5.0107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FE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18.1540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52C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1D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C4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0.1458 </w:t>
            </w:r>
          </w:p>
        </w:tc>
      </w:tr>
      <w:tr w14:paraId="5BAC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B5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A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Pseudomonadaceae(UG)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03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BB7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4.7194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AA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9.5706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AB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6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1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0.0004 </w:t>
            </w:r>
          </w:p>
        </w:tc>
      </w:tr>
      <w:tr w14:paraId="2491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5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6D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Sporobacter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05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1C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4.5057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9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16.3625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8F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70C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A5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0.0421 </w:t>
            </w:r>
          </w:p>
        </w:tc>
      </w:tr>
      <w:tr w14:paraId="0DDA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6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6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Christensenellaceae(UG)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DD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CB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4.3367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E6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16.5107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3E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B91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6F4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0.0467 </w:t>
            </w:r>
          </w:p>
        </w:tc>
      </w:tr>
      <w:tr w14:paraId="74F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7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E5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Anaerofilum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E3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5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4.0886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033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6.6969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1BD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D7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EF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0.0077 </w:t>
            </w:r>
          </w:p>
        </w:tc>
      </w:tr>
      <w:tr w14:paraId="799B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0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52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Persicirhabdus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D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4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3.8308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F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9.4264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4A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3DC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A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11CE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B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78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Anaerovorax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87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2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3.6515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F9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8.1813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8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6E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0.0022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688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41EC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1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71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AF12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8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B22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3.2461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35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11.1312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3E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A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EB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0.0011 </w:t>
            </w:r>
          </w:p>
        </w:tc>
      </w:tr>
      <w:tr w14:paraId="25A2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9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C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45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5ED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3.1648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7D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10.8210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0E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B5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A8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0.0009 </w:t>
            </w:r>
          </w:p>
        </w:tc>
      </w:tr>
      <w:tr w14:paraId="2464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0D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5A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Dehalobacterium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2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FEB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3.1307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FD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6.1238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6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5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B13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0.0013 </w:t>
            </w:r>
          </w:p>
        </w:tc>
      </w:tr>
      <w:tr w14:paraId="5F1F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2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3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Facklamia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94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4EF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3.1301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C9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-3.7263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8C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0.0034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6CB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7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0.0010 </w:t>
            </w:r>
          </w:p>
        </w:tc>
      </w:tr>
      <w:tr w14:paraId="5C93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CB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42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Turicibacter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69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2E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3.0427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25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-11.1387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EF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50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6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0.0011 </w:t>
            </w:r>
          </w:p>
        </w:tc>
      </w:tr>
      <w:tr w14:paraId="7ECA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8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6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Jeotgalicoccus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77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B4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2.8585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4DC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-10.9660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824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64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A6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0.0010 </w:t>
            </w:r>
          </w:p>
        </w:tc>
      </w:tr>
      <w:tr w14:paraId="0A24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F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5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Allobaculum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2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AD8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2.8572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C4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-12.2927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7D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824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B1C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0.0025 </w:t>
            </w:r>
          </w:p>
        </w:tc>
      </w:tr>
      <w:tr w14:paraId="77E2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56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B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ML615J-28(UG)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E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593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2.8135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20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11.7160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B03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97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E0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0.0017 </w:t>
            </w:r>
          </w:p>
        </w:tc>
      </w:tr>
      <w:tr w14:paraId="5CA2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5B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9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Aerococcus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8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6B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2.7674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A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-10.2295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0FD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8F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7DE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0.0006 </w:t>
            </w:r>
          </w:p>
        </w:tc>
      </w:tr>
      <w:tr w14:paraId="4662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14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5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Anaerostipes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23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B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2.5889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7F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9.8797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5C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F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1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0.0348 </w:t>
            </w:r>
          </w:p>
        </w:tc>
      </w:tr>
      <w:tr w14:paraId="3D11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48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B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Parabacteroides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0C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54C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A6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-10.8851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9B3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906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22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0.0009 </w:t>
            </w:r>
          </w:p>
        </w:tc>
      </w:tr>
      <w:tr w14:paraId="6A84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45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B6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Muribaculaceae(UG)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F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8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2.3686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C9C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-10.4144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1A0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F4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6D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0.0995 </w:t>
            </w:r>
          </w:p>
        </w:tc>
      </w:tr>
      <w:tr w14:paraId="434E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67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D8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Lactobacillus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E2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F5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2.3003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2BB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-18.2619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37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36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0.1572 </w:t>
            </w:r>
          </w:p>
        </w:tc>
      </w:tr>
      <w:tr w14:paraId="7DBE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A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8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Bacteroidales(UG)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C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43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2.2160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9EA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1.7732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9ED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79E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B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</w:tr>
      <w:tr w14:paraId="5F3C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5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B7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Bifidobacterium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C1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B7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2.1918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B6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-7.9969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1A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BF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C46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5C90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5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2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Flexispira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7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0C2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2.1918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F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-7.9969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3A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330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A8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533E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5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1C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mb2424(UG)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2A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18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2.1918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E2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8.9866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F6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F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6B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5693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D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EC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Rhizobiales(UG)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9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4E4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2.1918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FB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7.9894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2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AB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C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4F4E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7F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B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Clostridiales(UG)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93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D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2.1589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13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-4.5651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8B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F1A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0.0129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CE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0.0491 </w:t>
            </w:r>
          </w:p>
        </w:tc>
      </w:tr>
      <w:tr w14:paraId="6859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3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EB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YS2(UG)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73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2D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2.1517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9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-9.0934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D3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9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D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0FA8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10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F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Adlercreutzia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EA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42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2.0211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47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-2.5842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F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CDB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74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1C1A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F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Em7d_vs_AC7d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F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Corynebacterium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1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AC7d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B8C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2.0000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E5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-8.7722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8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9DF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9DB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0.0002 </w:t>
            </w:r>
          </w:p>
        </w:tc>
      </w:tr>
      <w:tr w14:paraId="7E34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C3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F1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Ruminococcus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9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4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9.1172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2C5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-5.7198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28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1F2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9C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0.0059 </w:t>
            </w:r>
          </w:p>
        </w:tc>
      </w:tr>
      <w:tr w14:paraId="2EF8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37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1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Barnesiellaceae(UG)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1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C7D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8.1533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F1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8.7281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7C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AA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B2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0.1238 </w:t>
            </w:r>
          </w:p>
        </w:tc>
      </w:tr>
      <w:tr w14:paraId="0AAB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3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0C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Anaerofilum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A0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906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6.3365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9A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8.6745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54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2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0.0076 </w:t>
            </w:r>
          </w:p>
        </w:tc>
      </w:tr>
      <w:tr w14:paraId="4DD2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94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2A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Ewingella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C3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53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5.1857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563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18.1626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19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22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3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0.1467 </w:t>
            </w:r>
          </w:p>
        </w:tc>
      </w:tr>
      <w:tr w14:paraId="0FD7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F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9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Streptococcus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35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28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3.9229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7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-2.8665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62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8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75F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0.0023 </w:t>
            </w:r>
          </w:p>
        </w:tc>
      </w:tr>
      <w:tr w14:paraId="323A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0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63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Escherichia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7B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5E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3.6068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20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-12.3470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5E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2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99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0.0968 </w:t>
            </w:r>
          </w:p>
        </w:tc>
      </w:tr>
      <w:tr w14:paraId="3CBC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6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BD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Muribaculaceae(UG)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C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9F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3.5491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3F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-11.1098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D9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0.0035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7F9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7D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0.1210 </w:t>
            </w:r>
          </w:p>
        </w:tc>
      </w:tr>
      <w:tr w14:paraId="3D56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3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E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Lactobacillus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4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AF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3.5347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A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-17.5818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98B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D2F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6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0.0981 </w:t>
            </w:r>
          </w:p>
        </w:tc>
      </w:tr>
      <w:tr w14:paraId="532F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1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38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Adlercreutzia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5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692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3.2327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77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-2.4588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3D6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6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E3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3A52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5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80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ML615J-28(UG)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A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0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3.2139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C6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11.4248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C3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855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AF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0.0014 </w:t>
            </w:r>
          </w:p>
        </w:tc>
      </w:tr>
      <w:tr w14:paraId="29BD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3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85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Corynebacterium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10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967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3.1951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B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-8.9941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41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87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40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6218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2E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6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Facklamia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FE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7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2.9992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2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-4.7674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1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903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C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0.0015 </w:t>
            </w:r>
          </w:p>
        </w:tc>
      </w:tr>
      <w:tr w14:paraId="493E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A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B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Dehalobacterium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D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F5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2.9319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98B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6.1633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774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59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61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0.0014 </w:t>
            </w:r>
          </w:p>
        </w:tc>
      </w:tr>
      <w:tr w14:paraId="1932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B8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8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YS2(UG)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4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8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2.8868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34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-9.0934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24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58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94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7F68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8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1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Papillibacter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F4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ED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2.8864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7A7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14.4779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D3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66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9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0.0114 </w:t>
            </w:r>
          </w:p>
        </w:tc>
      </w:tr>
      <w:tr w14:paraId="013C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3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7C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Sporobacter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F2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7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2.8052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D0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11.1640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2AF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CF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93C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0.0429 </w:t>
            </w:r>
          </w:p>
        </w:tc>
      </w:tr>
      <w:tr w14:paraId="1D0C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A5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9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Desulfovibrio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3B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04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2.7674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A7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-10.2295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97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75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52B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0.0006 </w:t>
            </w:r>
          </w:p>
        </w:tc>
      </w:tr>
      <w:tr w14:paraId="45AB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26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C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2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FE5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2.6955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1F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10.3068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B9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A8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D4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0.0006 </w:t>
            </w:r>
          </w:p>
        </w:tc>
      </w:tr>
      <w:tr w14:paraId="68E5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A8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6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Christensenellaceae(UG)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0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88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2.6489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2C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16.3318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C6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E3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1F9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0.0412 </w:t>
            </w:r>
          </w:p>
        </w:tc>
      </w:tr>
      <w:tr w14:paraId="63C8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4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7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Parabacteroides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5E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57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2.6019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A0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-11.0672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69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9A5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20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0.0011 </w:t>
            </w:r>
          </w:p>
        </w:tc>
      </w:tr>
      <w:tr w14:paraId="3DA4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B3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20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Clostridium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4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1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2.5954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88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-5.3976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47D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0.0032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BA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A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0.0016 </w:t>
            </w:r>
          </w:p>
        </w:tc>
      </w:tr>
      <w:tr w14:paraId="4F94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8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1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Flexispira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1C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45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2.5355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D2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-8.3582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767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5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AA0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0.0002 </w:t>
            </w:r>
          </w:p>
        </w:tc>
      </w:tr>
      <w:tr w14:paraId="62A6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C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1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Dorea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6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A03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2.4807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506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-9.7705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55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3C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044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0.0004 </w:t>
            </w:r>
          </w:p>
        </w:tc>
      </w:tr>
      <w:tr w14:paraId="14FB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F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82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Coriobacteriaceae(UG)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0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45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2.3313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BB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-9.0934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8BE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5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C3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38E8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3F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A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Roseburia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BD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848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2.3094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DE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-8.1889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106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0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F1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1BCC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5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A6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Coriobacterium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9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4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2.3094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AC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8.1813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DA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F0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6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695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17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5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Persicirhabdus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2B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E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2.2361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8EB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8.7647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03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430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561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0.0002 </w:t>
            </w:r>
          </w:p>
        </w:tc>
      </w:tr>
      <w:tr w14:paraId="72EA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5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4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Vestibaculum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9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C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2.1918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8B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7.9894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DE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96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9A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19C5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C9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C4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Oscillospira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C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1E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2.1204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1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-14.4031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0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46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8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0.0108 </w:t>
            </w:r>
          </w:p>
        </w:tc>
      </w:tr>
      <w:tr w14:paraId="2CE6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00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A4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Peptococcaceae(UG)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2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A3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2.0693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76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3.5594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73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EE5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6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54C9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54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Em14d_vs_AC14d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6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Bifidobacterium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E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AC14d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61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2.0226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C80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-9.3560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4B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50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12B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2406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F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CD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Papillibacter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F0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271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7.8424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3E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14.6663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89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0D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6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0.0130 </w:t>
            </w:r>
          </w:p>
        </w:tc>
      </w:tr>
      <w:tr w14:paraId="3169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75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F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Pediococcus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8B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7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5.9108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4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11.9047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A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98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A20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</w:tr>
      <w:tr w14:paraId="3E0E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F2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D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Anaerofilum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2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AA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5.7786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1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8.6364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2F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A59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4F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0.0074 </w:t>
            </w:r>
          </w:p>
        </w:tc>
      </w:tr>
      <w:tr w14:paraId="3FD5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8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48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Sporobacter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4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97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EA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16.9212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6B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639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17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0.0621 </w:t>
            </w:r>
          </w:p>
        </w:tc>
      </w:tr>
      <w:tr w14:paraId="6E56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B5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8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Ewingella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4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F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4.5605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4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18.0680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791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F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EF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0.1374 </w:t>
            </w:r>
          </w:p>
        </w:tc>
      </w:tr>
      <w:tr w14:paraId="38EF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48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99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Jeotgalicoccus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5E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70B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4.4854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9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-10.8851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73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17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41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0.0009 </w:t>
            </w:r>
          </w:p>
        </w:tc>
      </w:tr>
      <w:tr w14:paraId="76C0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4B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3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ML615J-28(UG)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8C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D3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3.4037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E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11.6031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D2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983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036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0.0016 </w:t>
            </w:r>
          </w:p>
        </w:tc>
      </w:tr>
      <w:tr w14:paraId="1E63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4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2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Christensenellaceae(UG)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3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1F4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3.3792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7D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11.8625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ED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7F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0F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0.0696 </w:t>
            </w:r>
          </w:p>
        </w:tc>
      </w:tr>
      <w:tr w14:paraId="4E5D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8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D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Turicibacter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6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2B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3.3741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E1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-4.9656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A4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73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F0E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0.0012 </w:t>
            </w:r>
          </w:p>
        </w:tc>
      </w:tr>
      <w:tr w14:paraId="077C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E5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BB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Streptococcus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E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013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3.3546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2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-4.3731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C4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8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4C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0.0016 </w:t>
            </w:r>
          </w:p>
        </w:tc>
      </w:tr>
      <w:tr w14:paraId="3267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5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0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Muribaculaceae(UG)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C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1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3.2096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88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-10.0679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92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2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04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0.1171 </w:t>
            </w:r>
          </w:p>
        </w:tc>
      </w:tr>
      <w:tr w14:paraId="735D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94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9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Facklamia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4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A1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3.0666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5DA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-3.7443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3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56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296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0.0013 </w:t>
            </w:r>
          </w:p>
        </w:tc>
      </w:tr>
      <w:tr w14:paraId="6BFE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F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E9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Peptococcaceae(UG)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E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853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2.9389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881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4.4146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A3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8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34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0.0004 </w:t>
            </w:r>
          </w:p>
        </w:tc>
      </w:tr>
      <w:tr w14:paraId="536E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01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DE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Dehalobacterium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2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28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2.8092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69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4.3257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73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0.0035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CD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E2C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0.0012 </w:t>
            </w:r>
          </w:p>
        </w:tc>
      </w:tr>
      <w:tr w14:paraId="31F2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4B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56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Clostridium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6F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B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2.7923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A65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-4.2741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60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3A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0.0034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26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0.0007 </w:t>
            </w:r>
          </w:p>
        </w:tc>
      </w:tr>
      <w:tr w14:paraId="634C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6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70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Oscillospira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C6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B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2.6158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2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-7.4603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59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D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DE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0.0033 </w:t>
            </w:r>
          </w:p>
        </w:tc>
      </w:tr>
      <w:tr w14:paraId="5C37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A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1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AF12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1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A64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2.5759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1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5.9983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A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27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0.0034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1F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0.0012 </w:t>
            </w:r>
          </w:p>
        </w:tc>
      </w:tr>
      <w:tr w14:paraId="56D3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9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5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Anaerostipes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E8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437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2.5626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F0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9.9917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77A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35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6C1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0.0376 </w:t>
            </w:r>
          </w:p>
        </w:tc>
      </w:tr>
      <w:tr w14:paraId="1D93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E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2D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Aerococcaceae(UG)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2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A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2.5560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78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-9.9927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52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3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86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4A40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35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A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Barnesiellaceae(UG)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1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83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2.5249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C2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9.7441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8A9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6F4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E5D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0.0941 </w:t>
            </w:r>
          </w:p>
        </w:tc>
      </w:tr>
      <w:tr w14:paraId="6F21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78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E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Escherichia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B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7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2.3515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D9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-9.1727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8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13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52A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0.1257 </w:t>
            </w:r>
          </w:p>
        </w:tc>
      </w:tr>
      <w:tr w14:paraId="54C9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2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E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Aerococcus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D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E1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2.3264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B56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-9.2737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B1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03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40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6DA6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9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6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Mogibacteriaceae(UG)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6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E71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2.2361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D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-7.7755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FA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4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BD3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650B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9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5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Corynebacterium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4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1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A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-8.6469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A63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80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F70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0.0002 </w:t>
            </w:r>
          </w:p>
        </w:tc>
      </w:tr>
      <w:tr w14:paraId="5219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70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CF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Ruminococcus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5A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03A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2.1664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93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-4.5611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F5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8B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32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0.0031 </w:t>
            </w:r>
          </w:p>
        </w:tc>
      </w:tr>
      <w:tr w14:paraId="7649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EE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5C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Lactobacillus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9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5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2.1381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B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-17.9868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D69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8C6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39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0.1299 </w:t>
            </w:r>
          </w:p>
        </w:tc>
      </w:tr>
      <w:tr w14:paraId="5B4D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5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Em21d_vs_AC21d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9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7D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Em21d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C4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2.0125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109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10.9320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29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C4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9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0.0010 </w:t>
            </w:r>
          </w:p>
        </w:tc>
      </w:tr>
      <w:tr w14:paraId="4293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9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FF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B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9DD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4.8990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324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10.7622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A5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53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32C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0.0009 </w:t>
            </w:r>
          </w:p>
        </w:tc>
      </w:tr>
      <w:tr w14:paraId="0CA6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CE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3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Ruminococcus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7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94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4.8284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4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-5.9672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E5E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964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A0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0.0032 </w:t>
            </w:r>
          </w:p>
        </w:tc>
      </w:tr>
      <w:tr w14:paraId="1BAA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20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4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Pediococcus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7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304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4.6947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5B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6.1066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D2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E24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0.0017 </w:t>
            </w:r>
          </w:p>
        </w:tc>
      </w:tr>
      <w:tr w14:paraId="7F4E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8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B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Coriobacterium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A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B3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4.3818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6A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9.1789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19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015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1C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652A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57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F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Facklamia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E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564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4.3575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446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-3.9051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F6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D2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B27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0.0011 </w:t>
            </w:r>
          </w:p>
        </w:tc>
      </w:tr>
      <w:tr w14:paraId="48C5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3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A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Muribaculaceae(UG)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0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5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4.1627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FD2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-12.9661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A0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DB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0.1352 </w:t>
            </w:r>
          </w:p>
        </w:tc>
      </w:tr>
      <w:tr w14:paraId="0B5A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8E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7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Barnesiellaceae(UG)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C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C6F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3.5720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737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9.3582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1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A46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F4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0.1411 </w:t>
            </w:r>
          </w:p>
        </w:tc>
      </w:tr>
      <w:tr w14:paraId="0554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0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85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Prevotella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2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26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3.4722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A8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-4.3691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7E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DC3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9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0.0097 </w:t>
            </w:r>
          </w:p>
        </w:tc>
      </w:tr>
      <w:tr w14:paraId="6E0A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A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9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Papillibacter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F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867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3.1265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6F3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8.6597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B4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F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6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0.0099 </w:t>
            </w:r>
          </w:p>
        </w:tc>
      </w:tr>
      <w:tr w14:paraId="3C93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C9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D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Anaerofilum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D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83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2.9832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88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13.8769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17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D8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BD9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0.0082 </w:t>
            </w:r>
          </w:p>
        </w:tc>
      </w:tr>
      <w:tr w14:paraId="0732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1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1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Clostridiales(UG)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C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716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2.9587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8FE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-2.4249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E8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9D0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7B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0.0170 </w:t>
            </w:r>
          </w:p>
        </w:tc>
      </w:tr>
      <w:tr w14:paraId="2158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93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7F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Turicibacter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2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2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2.9528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A8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-10.7332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AA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AB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0E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0.0008 </w:t>
            </w:r>
          </w:p>
        </w:tc>
      </w:tr>
      <w:tr w14:paraId="3C66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B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2A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Defluviitalea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F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89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2.9051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1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14.1509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50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384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47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0.0099 </w:t>
            </w:r>
          </w:p>
        </w:tc>
      </w:tr>
      <w:tr w14:paraId="3BFA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0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5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AF12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39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E5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2.7737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8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4.3862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C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65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E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0.0010 </w:t>
            </w:r>
          </w:p>
        </w:tc>
      </w:tr>
      <w:tr w14:paraId="4A90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4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8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Aerococcaceae(UG)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4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E11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2.7386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68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-10.0921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08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D4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C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2C8D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8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F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Treponema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08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8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2.6833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CCA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-9.4490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E97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31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92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0.0003 </w:t>
            </w:r>
          </w:p>
        </w:tc>
      </w:tr>
      <w:tr w14:paraId="4E70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B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1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Odoribacter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4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49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2.5948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E7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-10.6573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5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68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D7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0.0007 </w:t>
            </w:r>
          </w:p>
        </w:tc>
      </w:tr>
      <w:tr w14:paraId="4BD9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5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6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Clostridium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A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22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2.5584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93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-10.7697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55A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01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F6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0.0008 </w:t>
            </w:r>
          </w:p>
        </w:tc>
      </w:tr>
      <w:tr w14:paraId="286F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8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D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ML615J-28(UG)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2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129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2.5402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F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12.6844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28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F9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D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0.0036 </w:t>
            </w:r>
          </w:p>
        </w:tc>
      </w:tr>
      <w:tr w14:paraId="4FED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D1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AB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Jeotgalicoccus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B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2D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2.4857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2F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-10.9071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A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F5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E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0.0009 </w:t>
            </w:r>
          </w:p>
        </w:tc>
      </w:tr>
      <w:tr w14:paraId="11B3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6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A5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Candidatus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Arthromitus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90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7C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2.4648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D5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-8.6205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1E9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17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0.0034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3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0.0002 </w:t>
            </w:r>
          </w:p>
        </w:tc>
      </w:tr>
      <w:tr w14:paraId="5E43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10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E7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Lactobacillus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6E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F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2.4531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C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-17.6836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6B1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0F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E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0.0957 </w:t>
            </w:r>
          </w:p>
        </w:tc>
      </w:tr>
      <w:tr w14:paraId="7474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3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7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Aerococcus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4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10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2.4495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CE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-9.7705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A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3A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E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0.0004 </w:t>
            </w:r>
          </w:p>
        </w:tc>
      </w:tr>
      <w:tr w14:paraId="63DB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0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9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Sporobacter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0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53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2.3747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5F4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16.0258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77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BF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9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0.0364 </w:t>
            </w:r>
          </w:p>
        </w:tc>
      </w:tr>
      <w:tr w14:paraId="4B93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E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54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Staphylococcus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D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1C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2.3307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F2C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-10.1486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CAF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12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E7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0.0005 </w:t>
            </w:r>
          </w:p>
        </w:tc>
      </w:tr>
      <w:tr w14:paraId="3AE6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6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5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Bacteroides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55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2E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D9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-4.3151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4DE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9F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56C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0.0149 </w:t>
            </w:r>
          </w:p>
        </w:tc>
      </w:tr>
      <w:tr w14:paraId="6553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24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5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F16(UG)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D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E1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2.2996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2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-10.6573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1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8B0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0.0147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3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0.0007 </w:t>
            </w:r>
          </w:p>
        </w:tc>
      </w:tr>
      <w:tr w14:paraId="2080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3F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4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Desulfovibrio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8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96F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2.2854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4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-4.3206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29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AC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AE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0.0004 </w:t>
            </w:r>
          </w:p>
        </w:tc>
      </w:tr>
      <w:tr w14:paraId="3AF6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55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C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Streptococcus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5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DE9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2.2743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F18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-2.5723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B3F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0.0166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5F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0.0213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0D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0.0019 </w:t>
            </w:r>
          </w:p>
        </w:tc>
      </w:tr>
      <w:tr w14:paraId="30C0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0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0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Oscillospira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E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8BF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2.2206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E00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-13.2609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09F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3B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12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0.0045 </w:t>
            </w:r>
          </w:p>
        </w:tc>
      </w:tr>
      <w:tr w14:paraId="2686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7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4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Parabacteroides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BB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FA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2.1321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73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-11.8396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819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F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0.0039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DCD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0.0017 </w:t>
            </w:r>
          </w:p>
        </w:tc>
      </w:tr>
      <w:tr w14:paraId="7540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7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77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Corynebacterium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50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99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2.1213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8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-7.7755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51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0.0102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25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0.0138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16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0.0001 </w:t>
            </w:r>
          </w:p>
        </w:tc>
      </w:tr>
      <w:tr w14:paraId="194F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5B71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Em28d_vs_AC28d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AEE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Escherichia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304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AC28d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00885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2.0941 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DF1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-11.6274 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A575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9B7C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5CDA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0.1055 </w:t>
            </w:r>
          </w:p>
        </w:tc>
      </w:tr>
    </w:tbl>
    <w:p w14:paraId="23C4BB65">
      <w:pPr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038C"/>
    <w:rsid w:val="50C8038C"/>
    <w:rsid w:val="5C5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8515</Characters>
  <Lines>0</Lines>
  <Paragraphs>0</Paragraphs>
  <TotalTime>26</TotalTime>
  <ScaleCrop>false</ScaleCrop>
  <LinksUpToDate>false</LinksUpToDate>
  <CharactersWithSpaces>9197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2026-04-27T13:26:00Z</dcterms:created>
  <dc:creator>飞飞～</dc:creator>
  <cp:lastModifiedBy>飞飞～</cp:lastModifiedBy>
  <dcterms:modified xsi:type="dcterms:W3CDTF">2026-05-12T12:55:31Z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2FC4F7A176744F8E951FCAAD134986E2_11</vt:lpwstr>
  </property>
  <property fmtid="{D5CDD505-2E9C-101B-9397-08002B2CF9AE}" pid="4" name="KSOTemplateDocerSaveRecord">
    <vt:lpwstr>eyJoZGlkIjoiNDZlYzA5ODFiNTg1ZGRjYzg0ZWY3YmFjMjc5ODBhMzkiLCJ1c2VySWQiOiI0NDM4MjkxODYifQ==</vt:lpwstr>
  </property>
</Properties>
</file>