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CB926" w14:textId="77777777" w:rsidR="00837D4D" w:rsidRDefault="00837D4D" w:rsidP="00837D4D">
      <w:pPr>
        <w:rPr>
          <w:rFonts w:ascii="Arial" w:hAnsi="Arial" w:cs="Arial"/>
          <w:b/>
          <w:bCs/>
          <w:lang w:val="en-CA"/>
        </w:rPr>
      </w:pPr>
    </w:p>
    <w:p w14:paraId="75DE27AD" w14:textId="77777777" w:rsidR="00837D4D" w:rsidRDefault="00837D4D" w:rsidP="00837D4D">
      <w:pPr>
        <w:rPr>
          <w:rFonts w:ascii="Arial" w:hAnsi="Arial" w:cs="Arial"/>
          <w:b/>
          <w:bCs/>
          <w:lang w:val="en-CA"/>
        </w:rPr>
      </w:pPr>
    </w:p>
    <w:p w14:paraId="67AB80B5" w14:textId="6A15748F" w:rsidR="004314EE" w:rsidRDefault="00BA0CBA" w:rsidP="00837D4D">
      <w:pPr>
        <w:rPr>
          <w:rFonts w:ascii="Arial" w:hAnsi="Arial" w:cs="Arial"/>
          <w:lang w:val="en-CA"/>
        </w:rPr>
      </w:pPr>
      <w:r w:rsidRPr="000E0A08">
        <w:rPr>
          <w:rFonts w:ascii="Arial" w:hAnsi="Arial" w:cs="Arial"/>
          <w:b/>
          <w:bCs/>
          <w:lang w:val="en-CA"/>
        </w:rPr>
        <w:t>Supplement 3</w:t>
      </w:r>
      <w:r>
        <w:rPr>
          <w:rFonts w:ascii="Arial" w:hAnsi="Arial" w:cs="Arial"/>
          <w:lang w:val="en-CA"/>
        </w:rPr>
        <w:t xml:space="preserve"> </w:t>
      </w:r>
      <w:r w:rsidR="00D75950" w:rsidRPr="00AC0DC9">
        <w:rPr>
          <w:rFonts w:ascii="Arial" w:hAnsi="Arial" w:cs="Arial"/>
          <w:b/>
          <w:bCs/>
          <w:lang w:val="en-CA"/>
        </w:rPr>
        <w:t>Study details of</w:t>
      </w:r>
      <w:r w:rsidR="000E0A08" w:rsidRPr="00AC0DC9">
        <w:rPr>
          <w:rFonts w:ascii="Arial" w:hAnsi="Arial" w:cs="Arial"/>
          <w:b/>
          <w:bCs/>
          <w:lang w:val="en-CA"/>
        </w:rPr>
        <w:t xml:space="preserve"> peripheral correlates of self-harm in children and adolescents</w:t>
      </w:r>
      <w:r w:rsidR="000E0A08">
        <w:rPr>
          <w:rFonts w:ascii="Arial" w:hAnsi="Arial" w:cs="Arial"/>
          <w:lang w:val="en-CA"/>
        </w:rPr>
        <w:t xml:space="preserve"> </w:t>
      </w:r>
    </w:p>
    <w:p w14:paraId="54257F32" w14:textId="3D8D748F" w:rsidR="000640CE" w:rsidRDefault="000640CE" w:rsidP="00837D4D">
      <w:pPr>
        <w:rPr>
          <w:rFonts w:ascii="Arial" w:hAnsi="Arial" w:cs="Arial"/>
          <w:lang w:val="en-CA"/>
        </w:rPr>
      </w:pPr>
    </w:p>
    <w:p w14:paraId="374580DE" w14:textId="77777777" w:rsidR="000640CE" w:rsidRDefault="000640CE" w:rsidP="00837D4D">
      <w:pPr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1383"/>
        <w:gridCol w:w="1388"/>
        <w:gridCol w:w="1409"/>
        <w:gridCol w:w="1329"/>
        <w:gridCol w:w="1342"/>
        <w:gridCol w:w="1405"/>
        <w:gridCol w:w="1676"/>
        <w:gridCol w:w="1527"/>
        <w:gridCol w:w="1430"/>
      </w:tblGrid>
      <w:tr w:rsidR="00917F83" w:rsidRPr="00240314" w14:paraId="158514A0" w14:textId="77777777" w:rsidTr="0072093A">
        <w:trPr>
          <w:cantSplit/>
          <w:tblHeader/>
        </w:trPr>
        <w:tc>
          <w:tcPr>
            <w:tcW w:w="1501" w:type="dxa"/>
          </w:tcPr>
          <w:p w14:paraId="79013350" w14:textId="7CCD535B" w:rsidR="005F39AD" w:rsidRPr="00240314" w:rsidRDefault="005F39AD" w:rsidP="005F39AD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240314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Author, Date </w:t>
            </w:r>
          </w:p>
          <w:p w14:paraId="5370D52A" w14:textId="3E1A810B" w:rsidR="005F39AD" w:rsidRPr="00240314" w:rsidRDefault="005F39AD" w:rsidP="005F39AD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Country</w:t>
            </w:r>
          </w:p>
        </w:tc>
        <w:tc>
          <w:tcPr>
            <w:tcW w:w="1383" w:type="dxa"/>
          </w:tcPr>
          <w:p w14:paraId="2934D0F8" w14:textId="77777777" w:rsidR="005F39AD" w:rsidRPr="00240314" w:rsidRDefault="005F39AD" w:rsidP="005F39AD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240314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Self-Harm</w:t>
            </w:r>
          </w:p>
          <w:p w14:paraId="2AAE7E4E" w14:textId="6A417835" w:rsidR="005F39AD" w:rsidRPr="00240314" w:rsidRDefault="005F39AD" w:rsidP="005F39AD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Type</w:t>
            </w:r>
          </w:p>
        </w:tc>
        <w:tc>
          <w:tcPr>
            <w:tcW w:w="1388" w:type="dxa"/>
          </w:tcPr>
          <w:p w14:paraId="03304C35" w14:textId="56151AFB" w:rsidR="005F39AD" w:rsidRPr="00240314" w:rsidRDefault="005F39AD" w:rsidP="005F39AD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Study Design</w:t>
            </w:r>
          </w:p>
        </w:tc>
        <w:tc>
          <w:tcPr>
            <w:tcW w:w="1409" w:type="dxa"/>
          </w:tcPr>
          <w:p w14:paraId="0B4ED72A" w14:textId="77777777" w:rsidR="005F39AD" w:rsidRPr="00240314" w:rsidRDefault="005F39AD" w:rsidP="005F39AD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240314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-N </w:t>
            </w:r>
          </w:p>
          <w:p w14:paraId="6AA123C6" w14:textId="77777777" w:rsidR="005F39AD" w:rsidRPr="00240314" w:rsidRDefault="005F39AD" w:rsidP="005F39AD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240314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-Ages </w:t>
            </w:r>
          </w:p>
          <w:p w14:paraId="42E658A2" w14:textId="77777777" w:rsidR="005F39AD" w:rsidRPr="00240314" w:rsidRDefault="005F39AD" w:rsidP="005F39AD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240314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-Source</w:t>
            </w:r>
          </w:p>
          <w:p w14:paraId="19E3171F" w14:textId="77777777" w:rsidR="005F39AD" w:rsidRPr="00240314" w:rsidRDefault="005F39AD" w:rsidP="005F39AD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240314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-Diagnosis</w:t>
            </w:r>
          </w:p>
          <w:p w14:paraId="6EE846DF" w14:textId="37FAB2B0" w:rsidR="005F39AD" w:rsidRPr="00240314" w:rsidRDefault="005F39AD" w:rsidP="005F39AD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-Controls</w:t>
            </w:r>
          </w:p>
        </w:tc>
        <w:tc>
          <w:tcPr>
            <w:tcW w:w="1329" w:type="dxa"/>
          </w:tcPr>
          <w:p w14:paraId="5FF3CD00" w14:textId="23876ACD" w:rsidR="005F39AD" w:rsidRPr="00240314" w:rsidRDefault="005F39AD" w:rsidP="005F39AD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% Girls</w:t>
            </w:r>
          </w:p>
        </w:tc>
        <w:tc>
          <w:tcPr>
            <w:tcW w:w="1342" w:type="dxa"/>
          </w:tcPr>
          <w:p w14:paraId="270C70D0" w14:textId="63A64FD5" w:rsidR="005F39AD" w:rsidRPr="00240314" w:rsidRDefault="005F39AD" w:rsidP="005F39AD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% White</w:t>
            </w:r>
          </w:p>
        </w:tc>
        <w:tc>
          <w:tcPr>
            <w:tcW w:w="1405" w:type="dxa"/>
          </w:tcPr>
          <w:p w14:paraId="2350A00D" w14:textId="1766A38B" w:rsidR="005F39AD" w:rsidRPr="00240314" w:rsidRDefault="005F39AD" w:rsidP="005F39AD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Self-Harm Data Source</w:t>
            </w:r>
          </w:p>
        </w:tc>
        <w:tc>
          <w:tcPr>
            <w:tcW w:w="1676" w:type="dxa"/>
          </w:tcPr>
          <w:p w14:paraId="350094FD" w14:textId="77777777" w:rsidR="005F39AD" w:rsidRPr="00240314" w:rsidRDefault="005F39AD" w:rsidP="005F39AD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240314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-Correlate</w:t>
            </w:r>
          </w:p>
          <w:p w14:paraId="6718C6F2" w14:textId="729DEFD9" w:rsidR="005F39AD" w:rsidRPr="00240314" w:rsidRDefault="005F39AD" w:rsidP="005F39AD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-Measure</w:t>
            </w:r>
          </w:p>
        </w:tc>
        <w:tc>
          <w:tcPr>
            <w:tcW w:w="1527" w:type="dxa"/>
          </w:tcPr>
          <w:p w14:paraId="3C9522E8" w14:textId="40BEE998" w:rsidR="005F39AD" w:rsidRPr="00240314" w:rsidRDefault="005F39AD" w:rsidP="005F39AD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Main Findings</w:t>
            </w:r>
          </w:p>
        </w:tc>
        <w:tc>
          <w:tcPr>
            <w:tcW w:w="1430" w:type="dxa"/>
          </w:tcPr>
          <w:p w14:paraId="4068F4D3" w14:textId="4E7155FC" w:rsidR="005F39AD" w:rsidRPr="00240314" w:rsidRDefault="005F39AD" w:rsidP="005F39AD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Bias Rating</w:t>
            </w:r>
          </w:p>
        </w:tc>
      </w:tr>
      <w:tr w:rsidR="00F44225" w:rsidRPr="00240314" w14:paraId="62A38C79" w14:textId="77777777" w:rsidTr="0072093A">
        <w:trPr>
          <w:cantSplit/>
          <w:trHeight w:val="720"/>
        </w:trPr>
        <w:tc>
          <w:tcPr>
            <w:tcW w:w="14390" w:type="dxa"/>
            <w:gridSpan w:val="10"/>
          </w:tcPr>
          <w:p w14:paraId="463E6488" w14:textId="0E5CB590" w:rsidR="00F44225" w:rsidRPr="00240314" w:rsidRDefault="00F44225" w:rsidP="00F44225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Stress Response System</w:t>
            </w:r>
          </w:p>
        </w:tc>
      </w:tr>
      <w:tr w:rsidR="00F44225" w:rsidRPr="00240314" w14:paraId="6BEFB853" w14:textId="77777777" w:rsidTr="0072093A">
        <w:trPr>
          <w:cantSplit/>
          <w:trHeight w:val="720"/>
        </w:trPr>
        <w:tc>
          <w:tcPr>
            <w:tcW w:w="14390" w:type="dxa"/>
            <w:gridSpan w:val="10"/>
          </w:tcPr>
          <w:p w14:paraId="5329214F" w14:textId="7EAA2DF2" w:rsidR="00F44225" w:rsidRPr="00240314" w:rsidRDefault="00F44225" w:rsidP="00F44225">
            <w:pPr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</w:pPr>
            <w:r w:rsidRPr="00240314"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  <w:t>Hypothalamic Pituitary Adrenal Axis</w:t>
            </w:r>
            <w:r w:rsidR="00595B7E" w:rsidRPr="00240314"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  <w:t xml:space="preserve"> (HPA Axis)</w:t>
            </w:r>
          </w:p>
        </w:tc>
      </w:tr>
      <w:tr w:rsidR="00917F83" w:rsidRPr="00240314" w14:paraId="62DE3DFC" w14:textId="77777777" w:rsidTr="0072093A">
        <w:trPr>
          <w:cantSplit/>
        </w:trPr>
        <w:tc>
          <w:tcPr>
            <w:tcW w:w="1501" w:type="dxa"/>
          </w:tcPr>
          <w:p w14:paraId="2D750D07" w14:textId="2A5A334C" w:rsidR="009F422A" w:rsidRPr="00240314" w:rsidRDefault="009F422A" w:rsidP="00AC0DC9">
            <w:pPr>
              <w:ind w:hanging="2"/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Robbins, Alessi 1985 </w:t>
            </w:r>
            <w:r w:rsidR="00AA1093" w:rsidRPr="00240314">
              <w:rPr>
                <w:sz w:val="20"/>
                <w:szCs w:val="20"/>
              </w:rPr>
              <w:t>US</w:t>
            </w:r>
            <w:r w:rsidR="00AC0DC9">
              <w:rPr>
                <w:sz w:val="20"/>
                <w:szCs w:val="20"/>
              </w:rPr>
              <w:t xml:space="preserve"> [46]</w:t>
            </w:r>
          </w:p>
        </w:tc>
        <w:tc>
          <w:tcPr>
            <w:tcW w:w="1383" w:type="dxa"/>
          </w:tcPr>
          <w:p w14:paraId="457B9A00" w14:textId="77777777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 xml:space="preserve">Suicidality </w:t>
            </w:r>
          </w:p>
          <w:p w14:paraId="31CFD91A" w14:textId="77777777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</w:p>
          <w:p w14:paraId="7E818348" w14:textId="2FC57739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88" w:type="dxa"/>
          </w:tcPr>
          <w:p w14:paraId="3F9F96D9" w14:textId="644AE759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 xml:space="preserve">Case-Control </w:t>
            </w:r>
          </w:p>
          <w:p w14:paraId="686AC631" w14:textId="77777777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</w:p>
          <w:p w14:paraId="499654C5" w14:textId="77777777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409" w:type="dxa"/>
          </w:tcPr>
          <w:p w14:paraId="63422AF4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 = 45</w:t>
            </w:r>
          </w:p>
          <w:p w14:paraId="7C76B4B8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-13-18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70FFEE20" w14:textId="598BD72E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Inp</w:t>
            </w:r>
            <w:r w:rsidR="00D75950" w:rsidRPr="00240314">
              <w:rPr>
                <w:sz w:val="20"/>
                <w:szCs w:val="20"/>
              </w:rPr>
              <w:t>t</w:t>
            </w:r>
            <w:proofErr w:type="spellEnd"/>
          </w:p>
          <w:p w14:paraId="5436F156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-None</w:t>
            </w:r>
          </w:p>
          <w:p w14:paraId="273EEDE6" w14:textId="4B5CB43F" w:rsidR="00D75950" w:rsidRPr="00240314" w:rsidRDefault="00D75950" w:rsidP="009F422A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r w:rsidR="00F76267" w:rsidRPr="00240314">
              <w:rPr>
                <w:sz w:val="20"/>
                <w:szCs w:val="20"/>
                <w:lang w:val="en-CA"/>
              </w:rPr>
              <w:t>Psychiatric controls</w:t>
            </w:r>
          </w:p>
        </w:tc>
        <w:tc>
          <w:tcPr>
            <w:tcW w:w="1329" w:type="dxa"/>
          </w:tcPr>
          <w:p w14:paraId="34394C59" w14:textId="536A2861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 xml:space="preserve">52% </w:t>
            </w:r>
          </w:p>
        </w:tc>
        <w:tc>
          <w:tcPr>
            <w:tcW w:w="1342" w:type="dxa"/>
          </w:tcPr>
          <w:p w14:paraId="1532CA3A" w14:textId="2A9C0694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Not given</w:t>
            </w:r>
          </w:p>
        </w:tc>
        <w:tc>
          <w:tcPr>
            <w:tcW w:w="1405" w:type="dxa"/>
          </w:tcPr>
          <w:p w14:paraId="5884C904" w14:textId="67E1FDF5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Diagnostic interview</w:t>
            </w:r>
            <w:r w:rsidR="00D75950" w:rsidRPr="00240314">
              <w:rPr>
                <w:sz w:val="20"/>
                <w:szCs w:val="20"/>
              </w:rPr>
              <w:t>, SADS</w:t>
            </w:r>
          </w:p>
        </w:tc>
        <w:tc>
          <w:tcPr>
            <w:tcW w:w="1676" w:type="dxa"/>
          </w:tcPr>
          <w:p w14:paraId="45ABB173" w14:textId="166999CF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-Circadian rhythm </w:t>
            </w:r>
          </w:p>
          <w:p w14:paraId="3BCB0512" w14:textId="6C3E50D2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D75950" w:rsidRPr="00240314">
              <w:rPr>
                <w:sz w:val="20"/>
                <w:szCs w:val="20"/>
              </w:rPr>
              <w:t>DST</w:t>
            </w:r>
            <w:r w:rsidRPr="00240314">
              <w:rPr>
                <w:sz w:val="20"/>
                <w:szCs w:val="20"/>
              </w:rPr>
              <w:t xml:space="preserve"> </w:t>
            </w:r>
          </w:p>
          <w:p w14:paraId="79209643" w14:textId="28C29121" w:rsidR="000F77BA" w:rsidRPr="00240314" w:rsidRDefault="000F77BA" w:rsidP="000F77B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-Cortisol</w:t>
            </w:r>
          </w:p>
        </w:tc>
        <w:tc>
          <w:tcPr>
            <w:tcW w:w="1527" w:type="dxa"/>
          </w:tcPr>
          <w:p w14:paraId="72490672" w14:textId="2DAF7217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-Associat</w:t>
            </w:r>
            <w:r w:rsidR="00D75950" w:rsidRPr="00240314">
              <w:rPr>
                <w:sz w:val="20"/>
                <w:szCs w:val="20"/>
                <w:lang w:val="en-CA"/>
              </w:rPr>
              <w:t>ed</w:t>
            </w:r>
            <w:r w:rsidRPr="00240314">
              <w:rPr>
                <w:sz w:val="20"/>
                <w:szCs w:val="20"/>
                <w:lang w:val="en-CA"/>
              </w:rPr>
              <w:t xml:space="preserve"> with cortisol </w:t>
            </w:r>
          </w:p>
          <w:p w14:paraId="7231732F" w14:textId="7689312E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non-suppression</w:t>
            </w:r>
          </w:p>
        </w:tc>
        <w:tc>
          <w:tcPr>
            <w:tcW w:w="1430" w:type="dxa"/>
          </w:tcPr>
          <w:p w14:paraId="6E1CD32C" w14:textId="0830B5F7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Fair</w:t>
            </w:r>
          </w:p>
        </w:tc>
      </w:tr>
      <w:tr w:rsidR="00917F83" w:rsidRPr="00240314" w14:paraId="4DAC24E0" w14:textId="77777777" w:rsidTr="0072093A">
        <w:trPr>
          <w:cantSplit/>
        </w:trPr>
        <w:tc>
          <w:tcPr>
            <w:tcW w:w="1501" w:type="dxa"/>
          </w:tcPr>
          <w:p w14:paraId="02FCE842" w14:textId="6494B76C" w:rsidR="009F422A" w:rsidRPr="00240314" w:rsidRDefault="009F422A" w:rsidP="00AC0DC9">
            <w:pPr>
              <w:ind w:hanging="2"/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Rosenthal et al. 1986</w:t>
            </w:r>
            <w:r w:rsidR="00AC0DC9">
              <w:rPr>
                <w:sz w:val="20"/>
                <w:szCs w:val="20"/>
                <w:lang w:val="en-CA"/>
              </w:rPr>
              <w:t xml:space="preserve"> </w:t>
            </w:r>
            <w:r w:rsidR="00AA1093" w:rsidRPr="00240314">
              <w:rPr>
                <w:sz w:val="20"/>
                <w:szCs w:val="20"/>
                <w:lang w:val="en-CA"/>
              </w:rPr>
              <w:t>US</w:t>
            </w:r>
            <w:r w:rsidR="00AC0DC9">
              <w:rPr>
                <w:sz w:val="20"/>
                <w:szCs w:val="20"/>
                <w:lang w:val="en-CA"/>
              </w:rPr>
              <w:t xml:space="preserve"> [47]</w:t>
            </w:r>
          </w:p>
        </w:tc>
        <w:tc>
          <w:tcPr>
            <w:tcW w:w="1383" w:type="dxa"/>
          </w:tcPr>
          <w:p w14:paraId="3B66DB2F" w14:textId="62918A54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Suicidality</w:t>
            </w:r>
          </w:p>
        </w:tc>
        <w:tc>
          <w:tcPr>
            <w:tcW w:w="1388" w:type="dxa"/>
          </w:tcPr>
          <w:p w14:paraId="73F35E2F" w14:textId="731DAAAA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 xml:space="preserve">Case-Control </w:t>
            </w:r>
          </w:p>
        </w:tc>
        <w:tc>
          <w:tcPr>
            <w:tcW w:w="1409" w:type="dxa"/>
          </w:tcPr>
          <w:p w14:paraId="585776F4" w14:textId="7F3C3ABF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-N = </w:t>
            </w:r>
            <w:r w:rsidR="00D75950" w:rsidRPr="00240314">
              <w:rPr>
                <w:sz w:val="20"/>
                <w:szCs w:val="20"/>
              </w:rPr>
              <w:t>41</w:t>
            </w:r>
          </w:p>
          <w:p w14:paraId="2E7B536C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-3-5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4C3C1579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Inpt</w:t>
            </w:r>
            <w:proofErr w:type="spellEnd"/>
          </w:p>
          <w:p w14:paraId="3810A87C" w14:textId="44A6ACDE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-None</w:t>
            </w:r>
          </w:p>
          <w:p w14:paraId="5A712630" w14:textId="0910A730" w:rsidR="009F422A" w:rsidRPr="00240314" w:rsidRDefault="00D75950" w:rsidP="00D75950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F76267" w:rsidRPr="00240314">
              <w:rPr>
                <w:sz w:val="20"/>
                <w:szCs w:val="20"/>
              </w:rPr>
              <w:t>Psychiatric controls</w:t>
            </w:r>
          </w:p>
        </w:tc>
        <w:tc>
          <w:tcPr>
            <w:tcW w:w="1329" w:type="dxa"/>
          </w:tcPr>
          <w:p w14:paraId="41D2D5AE" w14:textId="49BECBFD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11%</w:t>
            </w:r>
          </w:p>
        </w:tc>
        <w:tc>
          <w:tcPr>
            <w:tcW w:w="1342" w:type="dxa"/>
          </w:tcPr>
          <w:p w14:paraId="505C50AC" w14:textId="37A48B4B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Not given</w:t>
            </w:r>
          </w:p>
        </w:tc>
        <w:tc>
          <w:tcPr>
            <w:tcW w:w="1405" w:type="dxa"/>
          </w:tcPr>
          <w:p w14:paraId="236814AE" w14:textId="77777777" w:rsidR="00962762" w:rsidRPr="00240314" w:rsidRDefault="00962762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9F422A" w:rsidRPr="00240314">
              <w:rPr>
                <w:sz w:val="20"/>
                <w:szCs w:val="20"/>
              </w:rPr>
              <w:t>Clinical records</w:t>
            </w:r>
          </w:p>
          <w:p w14:paraId="008FB5DF" w14:textId="1E9CC6EB" w:rsidR="009F422A" w:rsidRPr="00240314" w:rsidRDefault="00962762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-Clinician rating scale or interview, </w:t>
            </w:r>
            <w:r w:rsidR="00D75950" w:rsidRPr="00240314">
              <w:rPr>
                <w:sz w:val="20"/>
                <w:szCs w:val="20"/>
              </w:rPr>
              <w:t>PDS</w:t>
            </w:r>
          </w:p>
        </w:tc>
        <w:tc>
          <w:tcPr>
            <w:tcW w:w="1676" w:type="dxa"/>
          </w:tcPr>
          <w:p w14:paraId="63221D28" w14:textId="3EB8A21D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-Circadian rhythm </w:t>
            </w:r>
          </w:p>
          <w:p w14:paraId="41B19EAF" w14:textId="4C30107F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0F77BA" w:rsidRPr="00240314">
              <w:rPr>
                <w:sz w:val="20"/>
                <w:szCs w:val="20"/>
              </w:rPr>
              <w:t>DST</w:t>
            </w:r>
          </w:p>
          <w:p w14:paraId="2440E842" w14:textId="1A1E5A4E" w:rsidR="000F77BA" w:rsidRPr="00240314" w:rsidRDefault="000F77B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-Cortisol</w:t>
            </w:r>
          </w:p>
        </w:tc>
        <w:tc>
          <w:tcPr>
            <w:tcW w:w="1527" w:type="dxa"/>
          </w:tcPr>
          <w:p w14:paraId="691AE0F3" w14:textId="6AF5A96E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-No</w:t>
            </w:r>
            <w:r w:rsidR="00D75950" w:rsidRPr="00240314">
              <w:rPr>
                <w:sz w:val="20"/>
                <w:szCs w:val="20"/>
                <w:lang w:val="en-CA"/>
              </w:rPr>
              <w:t>t</w:t>
            </w:r>
            <w:r w:rsidRPr="00240314">
              <w:rPr>
                <w:sz w:val="20"/>
                <w:szCs w:val="20"/>
                <w:lang w:val="en-CA"/>
              </w:rPr>
              <w:t xml:space="preserve"> associat</w:t>
            </w:r>
            <w:r w:rsidR="00D75950" w:rsidRPr="00240314">
              <w:rPr>
                <w:sz w:val="20"/>
                <w:szCs w:val="20"/>
                <w:lang w:val="en-CA"/>
              </w:rPr>
              <w:t>ed</w:t>
            </w:r>
            <w:r w:rsidRPr="00240314">
              <w:rPr>
                <w:sz w:val="20"/>
                <w:szCs w:val="20"/>
                <w:lang w:val="en-CA"/>
              </w:rPr>
              <w:t xml:space="preserve"> with cortisol non-suppression</w:t>
            </w:r>
          </w:p>
        </w:tc>
        <w:tc>
          <w:tcPr>
            <w:tcW w:w="1430" w:type="dxa"/>
          </w:tcPr>
          <w:p w14:paraId="4734BFBA" w14:textId="0CB7CC18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Poor</w:t>
            </w:r>
          </w:p>
        </w:tc>
      </w:tr>
      <w:tr w:rsidR="00917F83" w:rsidRPr="00240314" w14:paraId="527F4E61" w14:textId="77777777" w:rsidTr="0072093A">
        <w:trPr>
          <w:cantSplit/>
        </w:trPr>
        <w:tc>
          <w:tcPr>
            <w:tcW w:w="1501" w:type="dxa"/>
          </w:tcPr>
          <w:p w14:paraId="600F8B33" w14:textId="7B1152C8" w:rsidR="009F422A" w:rsidRPr="00240314" w:rsidRDefault="009F422A" w:rsidP="00AC0DC9">
            <w:pPr>
              <w:ind w:hanging="2"/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Dahl et al. 1991a </w:t>
            </w:r>
            <w:r w:rsidR="00AA1093" w:rsidRPr="00240314">
              <w:rPr>
                <w:sz w:val="20"/>
                <w:szCs w:val="20"/>
              </w:rPr>
              <w:t>US</w:t>
            </w:r>
            <w:r w:rsidRPr="00240314">
              <w:rPr>
                <w:sz w:val="20"/>
                <w:szCs w:val="20"/>
              </w:rPr>
              <w:t xml:space="preserve"> </w:t>
            </w:r>
            <w:r w:rsidR="00AC0DC9">
              <w:rPr>
                <w:sz w:val="20"/>
                <w:szCs w:val="20"/>
              </w:rPr>
              <w:t>[48]</w:t>
            </w:r>
          </w:p>
        </w:tc>
        <w:tc>
          <w:tcPr>
            <w:tcW w:w="1383" w:type="dxa"/>
          </w:tcPr>
          <w:p w14:paraId="0992228B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Suicidality</w:t>
            </w:r>
          </w:p>
          <w:p w14:paraId="4F5C1DF6" w14:textId="0474A2B1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88" w:type="dxa"/>
          </w:tcPr>
          <w:p w14:paraId="1BF63891" w14:textId="54293EE2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 xml:space="preserve">Case-Control </w:t>
            </w:r>
          </w:p>
        </w:tc>
        <w:tc>
          <w:tcPr>
            <w:tcW w:w="1409" w:type="dxa"/>
          </w:tcPr>
          <w:p w14:paraId="31894696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 = 59</w:t>
            </w:r>
          </w:p>
          <w:p w14:paraId="7A65ABD9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-12-18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2682ED4A" w14:textId="77777777" w:rsidR="00D75950" w:rsidRPr="00240314" w:rsidRDefault="009F422A" w:rsidP="00D75950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Inpt</w:t>
            </w:r>
            <w:proofErr w:type="spellEnd"/>
            <w:r w:rsidRPr="00240314">
              <w:rPr>
                <w:sz w:val="20"/>
                <w:szCs w:val="20"/>
              </w:rPr>
              <w:t>,</w:t>
            </w:r>
            <w:r w:rsidR="00D75950" w:rsidRPr="00240314">
              <w:rPr>
                <w:sz w:val="20"/>
                <w:szCs w:val="20"/>
              </w:rPr>
              <w:t xml:space="preserve"> </w:t>
            </w:r>
            <w:proofErr w:type="spellStart"/>
            <w:r w:rsidR="00D75950" w:rsidRPr="00240314">
              <w:rPr>
                <w:sz w:val="20"/>
                <w:szCs w:val="20"/>
              </w:rPr>
              <w:t>Outpt</w:t>
            </w:r>
            <w:proofErr w:type="spellEnd"/>
            <w:r w:rsidR="00D75950" w:rsidRPr="00240314">
              <w:rPr>
                <w:sz w:val="20"/>
                <w:szCs w:val="20"/>
              </w:rPr>
              <w:t xml:space="preserve">, </w:t>
            </w:r>
            <w:proofErr w:type="spellStart"/>
            <w:r w:rsidR="00D75950" w:rsidRPr="00240314">
              <w:rPr>
                <w:sz w:val="20"/>
                <w:szCs w:val="20"/>
              </w:rPr>
              <w:t>Cmty</w:t>
            </w:r>
            <w:proofErr w:type="spellEnd"/>
            <w:r w:rsidR="00D75950" w:rsidRPr="00240314">
              <w:rPr>
                <w:sz w:val="20"/>
                <w:szCs w:val="20"/>
              </w:rPr>
              <w:t xml:space="preserve"> </w:t>
            </w:r>
          </w:p>
          <w:p w14:paraId="0BAD3E5F" w14:textId="77777777" w:rsidR="00D75950" w:rsidRPr="00240314" w:rsidRDefault="009F422A" w:rsidP="00D75950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D75950" w:rsidRPr="00240314">
              <w:rPr>
                <w:sz w:val="20"/>
                <w:szCs w:val="20"/>
              </w:rPr>
              <w:t>MDD</w:t>
            </w:r>
          </w:p>
          <w:p w14:paraId="4FE4D01E" w14:textId="5945A15E" w:rsidR="009F422A" w:rsidRPr="00240314" w:rsidRDefault="00D75950" w:rsidP="00D75950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-Healthy </w:t>
            </w:r>
            <w:r w:rsidR="00AA1093" w:rsidRPr="00240314">
              <w:rPr>
                <w:sz w:val="20"/>
                <w:szCs w:val="20"/>
              </w:rPr>
              <w:t>c</w:t>
            </w:r>
            <w:r w:rsidRPr="00240314">
              <w:rPr>
                <w:sz w:val="20"/>
                <w:szCs w:val="20"/>
              </w:rPr>
              <w:t>ontrols</w:t>
            </w:r>
            <w:r w:rsidR="009F422A" w:rsidRPr="002403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</w:tcPr>
          <w:p w14:paraId="03C89A54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61%</w:t>
            </w:r>
          </w:p>
          <w:p w14:paraId="1810E6A4" w14:textId="77777777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2" w:type="dxa"/>
          </w:tcPr>
          <w:p w14:paraId="5B6CEFF4" w14:textId="41D541E9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85%</w:t>
            </w:r>
          </w:p>
        </w:tc>
        <w:tc>
          <w:tcPr>
            <w:tcW w:w="1405" w:type="dxa"/>
          </w:tcPr>
          <w:p w14:paraId="17331793" w14:textId="77777777" w:rsidR="003615AF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Diagnostic interview</w:t>
            </w:r>
            <w:r w:rsidR="00D75950" w:rsidRPr="00240314">
              <w:rPr>
                <w:sz w:val="20"/>
                <w:szCs w:val="20"/>
              </w:rPr>
              <w:t xml:space="preserve">, </w:t>
            </w:r>
          </w:p>
          <w:p w14:paraId="7D3E3D54" w14:textId="53B6644F" w:rsidR="009F422A" w:rsidRPr="00240314" w:rsidRDefault="00D75950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K-SADS</w:t>
            </w:r>
          </w:p>
        </w:tc>
        <w:tc>
          <w:tcPr>
            <w:tcW w:w="1676" w:type="dxa"/>
          </w:tcPr>
          <w:p w14:paraId="33C7DAAB" w14:textId="6C03C563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-Circadian rhythm </w:t>
            </w:r>
          </w:p>
          <w:p w14:paraId="57C3A99D" w14:textId="67B86691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-Cortisol levels /24 hours</w:t>
            </w:r>
          </w:p>
        </w:tc>
        <w:tc>
          <w:tcPr>
            <w:tcW w:w="1527" w:type="dxa"/>
          </w:tcPr>
          <w:p w14:paraId="04EFF138" w14:textId="2C500F59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-Associat</w:t>
            </w:r>
            <w:r w:rsidR="00D75950" w:rsidRPr="00240314">
              <w:rPr>
                <w:sz w:val="20"/>
                <w:szCs w:val="20"/>
              </w:rPr>
              <w:t xml:space="preserve">ed with </w:t>
            </w:r>
            <w:r w:rsidRPr="00240314">
              <w:rPr>
                <w:sz w:val="20"/>
                <w:szCs w:val="20"/>
              </w:rPr>
              <w:t>later</w:t>
            </w:r>
          </w:p>
          <w:p w14:paraId="0405ACC4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cortisol nocturnal nadir  </w:t>
            </w:r>
          </w:p>
          <w:p w14:paraId="084ECDAC" w14:textId="77777777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430" w:type="dxa"/>
          </w:tcPr>
          <w:p w14:paraId="5234E699" w14:textId="68C19040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Good</w:t>
            </w:r>
          </w:p>
        </w:tc>
      </w:tr>
      <w:tr w:rsidR="00917F83" w:rsidRPr="00240314" w14:paraId="210BA6EF" w14:textId="77777777" w:rsidTr="0072093A">
        <w:trPr>
          <w:cantSplit/>
        </w:trPr>
        <w:tc>
          <w:tcPr>
            <w:tcW w:w="1501" w:type="dxa"/>
          </w:tcPr>
          <w:p w14:paraId="78EEAE0F" w14:textId="0184D7DC" w:rsidR="009F422A" w:rsidRPr="00240314" w:rsidRDefault="009F422A" w:rsidP="00AC0DC9">
            <w:pPr>
              <w:ind w:hanging="2"/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Dahl et al. 1992a</w:t>
            </w:r>
            <w:r w:rsidR="00AC0DC9">
              <w:rPr>
                <w:sz w:val="20"/>
                <w:szCs w:val="20"/>
              </w:rPr>
              <w:t xml:space="preserve"> </w:t>
            </w:r>
            <w:r w:rsidR="00AA1093" w:rsidRPr="00240314">
              <w:rPr>
                <w:sz w:val="20"/>
                <w:szCs w:val="20"/>
              </w:rPr>
              <w:t>US</w:t>
            </w:r>
            <w:r w:rsidR="00AC0DC9">
              <w:rPr>
                <w:sz w:val="20"/>
                <w:szCs w:val="20"/>
              </w:rPr>
              <w:t xml:space="preserve"> [49]</w:t>
            </w:r>
          </w:p>
        </w:tc>
        <w:tc>
          <w:tcPr>
            <w:tcW w:w="1383" w:type="dxa"/>
          </w:tcPr>
          <w:p w14:paraId="4643D17D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Suicidality</w:t>
            </w:r>
          </w:p>
          <w:p w14:paraId="779878F2" w14:textId="77777777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88" w:type="dxa"/>
          </w:tcPr>
          <w:p w14:paraId="2F64D3BA" w14:textId="4D5E3925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 xml:space="preserve">Case-Control </w:t>
            </w:r>
          </w:p>
        </w:tc>
        <w:tc>
          <w:tcPr>
            <w:tcW w:w="1409" w:type="dxa"/>
          </w:tcPr>
          <w:p w14:paraId="4751CE17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 = 61</w:t>
            </w:r>
          </w:p>
          <w:p w14:paraId="285C2EB6" w14:textId="44174320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-1</w:t>
            </w:r>
            <w:r w:rsidR="00011F51" w:rsidRPr="00240314">
              <w:rPr>
                <w:sz w:val="20"/>
                <w:szCs w:val="20"/>
              </w:rPr>
              <w:t>4</w:t>
            </w:r>
            <w:r w:rsidRPr="00240314">
              <w:rPr>
                <w:sz w:val="20"/>
                <w:szCs w:val="20"/>
              </w:rPr>
              <w:t xml:space="preserve">-18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7378B43C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Inpt</w:t>
            </w:r>
            <w:proofErr w:type="spellEnd"/>
            <w:r w:rsidRPr="00240314">
              <w:rPr>
                <w:sz w:val="20"/>
                <w:szCs w:val="20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</w:rPr>
              <w:t>outpt</w:t>
            </w:r>
            <w:proofErr w:type="spellEnd"/>
            <w:r w:rsidRPr="00240314">
              <w:rPr>
                <w:sz w:val="20"/>
                <w:szCs w:val="20"/>
              </w:rPr>
              <w:t>,</w:t>
            </w:r>
          </w:p>
          <w:p w14:paraId="78A763DF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proofErr w:type="spellStart"/>
            <w:r w:rsidRPr="00240314">
              <w:rPr>
                <w:sz w:val="20"/>
                <w:szCs w:val="20"/>
              </w:rPr>
              <w:t>cmty</w:t>
            </w:r>
            <w:proofErr w:type="spellEnd"/>
          </w:p>
          <w:p w14:paraId="1D46DBA0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-MDD</w:t>
            </w:r>
          </w:p>
          <w:p w14:paraId="4A1B4B21" w14:textId="139BE4F6" w:rsidR="00D75950" w:rsidRPr="00240314" w:rsidRDefault="00D75950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lang w:val="en-CA"/>
              </w:rPr>
              <w:t>-</w:t>
            </w:r>
            <w:r w:rsidRPr="00240314">
              <w:rPr>
                <w:sz w:val="20"/>
                <w:szCs w:val="20"/>
                <w:lang w:val="en-CA"/>
              </w:rPr>
              <w:t xml:space="preserve">Healthy </w:t>
            </w:r>
            <w:r w:rsidR="00AA1093" w:rsidRPr="00240314">
              <w:rPr>
                <w:sz w:val="20"/>
                <w:szCs w:val="20"/>
                <w:lang w:val="en-CA"/>
              </w:rPr>
              <w:t>c</w:t>
            </w:r>
            <w:r w:rsidRPr="00240314">
              <w:rPr>
                <w:sz w:val="20"/>
                <w:szCs w:val="20"/>
                <w:lang w:val="en-CA"/>
              </w:rPr>
              <w:t>ontrols</w:t>
            </w:r>
          </w:p>
        </w:tc>
        <w:tc>
          <w:tcPr>
            <w:tcW w:w="1329" w:type="dxa"/>
          </w:tcPr>
          <w:p w14:paraId="141E128C" w14:textId="077AD638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59%</w:t>
            </w:r>
          </w:p>
        </w:tc>
        <w:tc>
          <w:tcPr>
            <w:tcW w:w="1342" w:type="dxa"/>
          </w:tcPr>
          <w:p w14:paraId="60BA4B5D" w14:textId="0E78DA8B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85%</w:t>
            </w:r>
          </w:p>
        </w:tc>
        <w:tc>
          <w:tcPr>
            <w:tcW w:w="1405" w:type="dxa"/>
          </w:tcPr>
          <w:p w14:paraId="36100F74" w14:textId="77777777" w:rsidR="003615AF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Diagnostic interview</w:t>
            </w:r>
            <w:r w:rsidR="00D75950" w:rsidRPr="00240314">
              <w:rPr>
                <w:sz w:val="20"/>
                <w:szCs w:val="20"/>
              </w:rPr>
              <w:t xml:space="preserve">, </w:t>
            </w:r>
          </w:p>
          <w:p w14:paraId="65EA2C10" w14:textId="1E1C12F5" w:rsidR="009F422A" w:rsidRPr="00240314" w:rsidRDefault="00D75950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K-SADS</w:t>
            </w:r>
          </w:p>
        </w:tc>
        <w:tc>
          <w:tcPr>
            <w:tcW w:w="1676" w:type="dxa"/>
          </w:tcPr>
          <w:p w14:paraId="2D9287DF" w14:textId="2843AF6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-Circadian rhythm </w:t>
            </w:r>
          </w:p>
          <w:p w14:paraId="259594FB" w14:textId="47ACDD61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-DST</w:t>
            </w:r>
          </w:p>
          <w:p w14:paraId="63A956A0" w14:textId="1D64566A" w:rsidR="000F77BA" w:rsidRPr="00240314" w:rsidRDefault="000F77B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-Cortisol</w:t>
            </w:r>
          </w:p>
        </w:tc>
        <w:tc>
          <w:tcPr>
            <w:tcW w:w="1527" w:type="dxa"/>
          </w:tcPr>
          <w:p w14:paraId="03D75D65" w14:textId="515C762A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-No</w:t>
            </w:r>
            <w:r w:rsidR="00AA1093" w:rsidRPr="00240314">
              <w:rPr>
                <w:sz w:val="20"/>
                <w:szCs w:val="20"/>
              </w:rPr>
              <w:t>t</w:t>
            </w:r>
            <w:r w:rsidRPr="00240314">
              <w:rPr>
                <w:sz w:val="20"/>
                <w:szCs w:val="20"/>
              </w:rPr>
              <w:t xml:space="preserve"> associat</w:t>
            </w:r>
            <w:r w:rsidR="00AA1093" w:rsidRPr="00240314">
              <w:rPr>
                <w:sz w:val="20"/>
                <w:szCs w:val="20"/>
              </w:rPr>
              <w:t>ed</w:t>
            </w:r>
            <w:r w:rsidRPr="00240314">
              <w:rPr>
                <w:sz w:val="20"/>
                <w:szCs w:val="20"/>
              </w:rPr>
              <w:t xml:space="preserve"> </w:t>
            </w:r>
          </w:p>
          <w:p w14:paraId="78269785" w14:textId="0B90F2A6" w:rsidR="00D75950" w:rsidRPr="00240314" w:rsidRDefault="009F422A" w:rsidP="00D75950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cortisol non-suppression </w:t>
            </w:r>
          </w:p>
          <w:p w14:paraId="726D18C8" w14:textId="6BDE5FF3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430" w:type="dxa"/>
          </w:tcPr>
          <w:p w14:paraId="5E5C96A2" w14:textId="3F50FAD5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Good</w:t>
            </w:r>
          </w:p>
        </w:tc>
      </w:tr>
      <w:tr w:rsidR="00917F83" w:rsidRPr="00240314" w14:paraId="2D4B46D5" w14:textId="77777777" w:rsidTr="0072093A">
        <w:trPr>
          <w:cantSplit/>
          <w:trHeight w:val="800"/>
        </w:trPr>
        <w:tc>
          <w:tcPr>
            <w:tcW w:w="1501" w:type="dxa"/>
          </w:tcPr>
          <w:p w14:paraId="570FEFBF" w14:textId="353337EF" w:rsidR="009F422A" w:rsidRPr="00240314" w:rsidRDefault="009F422A" w:rsidP="00AC0DC9">
            <w:pPr>
              <w:ind w:hanging="2"/>
              <w:rPr>
                <w:rFonts w:ascii="Arial" w:hAnsi="Arial" w:cs="Arial"/>
                <w:lang w:val="en-CA"/>
              </w:rPr>
            </w:pPr>
            <w:proofErr w:type="spellStart"/>
            <w:r w:rsidRPr="00240314">
              <w:rPr>
                <w:sz w:val="20"/>
                <w:szCs w:val="20"/>
              </w:rPr>
              <w:lastRenderedPageBreak/>
              <w:t>Ghaziuddin</w:t>
            </w:r>
            <w:proofErr w:type="spellEnd"/>
            <w:r w:rsidRPr="00240314">
              <w:rPr>
                <w:sz w:val="20"/>
                <w:szCs w:val="20"/>
              </w:rPr>
              <w:t xml:space="preserve"> et al. 2014 </w:t>
            </w:r>
            <w:r w:rsidR="00AA1093" w:rsidRPr="00240314">
              <w:rPr>
                <w:sz w:val="20"/>
                <w:szCs w:val="20"/>
              </w:rPr>
              <w:t>US</w:t>
            </w:r>
            <w:r w:rsidR="00AC0DC9">
              <w:rPr>
                <w:sz w:val="20"/>
                <w:szCs w:val="20"/>
              </w:rPr>
              <w:t xml:space="preserve"> [50]</w:t>
            </w:r>
          </w:p>
        </w:tc>
        <w:tc>
          <w:tcPr>
            <w:tcW w:w="1383" w:type="dxa"/>
          </w:tcPr>
          <w:p w14:paraId="5039CE6E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Suicidality</w:t>
            </w:r>
          </w:p>
          <w:p w14:paraId="196D52D2" w14:textId="54B140DB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</w:tcPr>
          <w:p w14:paraId="120F135D" w14:textId="02C2A319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 xml:space="preserve">Case-Control </w:t>
            </w:r>
          </w:p>
        </w:tc>
        <w:tc>
          <w:tcPr>
            <w:tcW w:w="1409" w:type="dxa"/>
          </w:tcPr>
          <w:p w14:paraId="4315DC56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 = 44</w:t>
            </w:r>
          </w:p>
          <w:p w14:paraId="38B29AC5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-13-17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36E85501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Inpt</w:t>
            </w:r>
            <w:proofErr w:type="spellEnd"/>
            <w:r w:rsidRPr="00240314">
              <w:rPr>
                <w:sz w:val="20"/>
                <w:szCs w:val="20"/>
              </w:rPr>
              <w:t xml:space="preserve"> </w:t>
            </w:r>
          </w:p>
          <w:p w14:paraId="41D68A2A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-MDD</w:t>
            </w:r>
          </w:p>
          <w:p w14:paraId="67669ECA" w14:textId="4D6F94E0" w:rsidR="00D75950" w:rsidRPr="00240314" w:rsidRDefault="00D75950" w:rsidP="009F422A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F76267" w:rsidRPr="00240314">
              <w:rPr>
                <w:sz w:val="20"/>
                <w:szCs w:val="20"/>
              </w:rPr>
              <w:t>Psychiatric controls</w:t>
            </w:r>
          </w:p>
        </w:tc>
        <w:tc>
          <w:tcPr>
            <w:tcW w:w="1329" w:type="dxa"/>
          </w:tcPr>
          <w:p w14:paraId="66E69A93" w14:textId="68221A48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66%</w:t>
            </w:r>
          </w:p>
        </w:tc>
        <w:tc>
          <w:tcPr>
            <w:tcW w:w="1342" w:type="dxa"/>
          </w:tcPr>
          <w:p w14:paraId="37C4E886" w14:textId="7F571C5C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84%</w:t>
            </w:r>
          </w:p>
        </w:tc>
        <w:tc>
          <w:tcPr>
            <w:tcW w:w="1405" w:type="dxa"/>
          </w:tcPr>
          <w:p w14:paraId="18191E78" w14:textId="679CCB0B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Clinician rating scale or interview</w:t>
            </w:r>
            <w:r w:rsidR="00D75950" w:rsidRPr="00240314">
              <w:rPr>
                <w:sz w:val="20"/>
                <w:szCs w:val="20"/>
              </w:rPr>
              <w:t>, SSBS</w:t>
            </w:r>
          </w:p>
        </w:tc>
        <w:tc>
          <w:tcPr>
            <w:tcW w:w="1676" w:type="dxa"/>
          </w:tcPr>
          <w:p w14:paraId="1E143DDF" w14:textId="4DB5BFB5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-Reactivity </w:t>
            </w:r>
          </w:p>
          <w:p w14:paraId="07763401" w14:textId="50886B0E" w:rsidR="000F77B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mCPP</w:t>
            </w:r>
            <w:proofErr w:type="spellEnd"/>
            <w:r w:rsidRPr="00240314">
              <w:rPr>
                <w:sz w:val="20"/>
                <w:szCs w:val="20"/>
              </w:rPr>
              <w:t xml:space="preserve"> challenge</w:t>
            </w:r>
          </w:p>
          <w:p w14:paraId="16B2A781" w14:textId="274451ED" w:rsidR="009F422A" w:rsidRPr="00240314" w:rsidRDefault="000F77B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-Cortisol</w:t>
            </w:r>
            <w:r w:rsidR="009F422A" w:rsidRPr="002403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</w:tcPr>
          <w:p w14:paraId="5ED0C565" w14:textId="4F76C6D6" w:rsidR="009F422A" w:rsidRPr="00240314" w:rsidRDefault="00D75950" w:rsidP="00D75950">
            <w:pPr>
              <w:ind w:right="-30"/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 xml:space="preserve">Associated different pattern </w:t>
            </w:r>
            <w:r w:rsidR="00AA1093" w:rsidRPr="00240314">
              <w:rPr>
                <w:sz w:val="20"/>
                <w:szCs w:val="20"/>
                <w:lang w:val="en-CA"/>
              </w:rPr>
              <w:t xml:space="preserve">cortisol </w:t>
            </w:r>
            <w:r w:rsidRPr="00240314">
              <w:rPr>
                <w:sz w:val="20"/>
                <w:szCs w:val="20"/>
                <w:lang w:val="en-CA"/>
              </w:rPr>
              <w:t>secretion males with suicidality</w:t>
            </w:r>
          </w:p>
        </w:tc>
        <w:tc>
          <w:tcPr>
            <w:tcW w:w="1430" w:type="dxa"/>
          </w:tcPr>
          <w:p w14:paraId="0A31A31D" w14:textId="74B51D54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Good</w:t>
            </w:r>
          </w:p>
        </w:tc>
      </w:tr>
      <w:tr w:rsidR="00917F83" w:rsidRPr="00240314" w14:paraId="571AE554" w14:textId="77777777" w:rsidTr="0072093A">
        <w:trPr>
          <w:cantSplit/>
          <w:trHeight w:val="800"/>
        </w:trPr>
        <w:tc>
          <w:tcPr>
            <w:tcW w:w="1501" w:type="dxa"/>
          </w:tcPr>
          <w:p w14:paraId="7422D95D" w14:textId="272B1C78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 xml:space="preserve">Young et al. </w:t>
            </w:r>
            <w:r w:rsidR="00AA1093" w:rsidRPr="00240314">
              <w:rPr>
                <w:sz w:val="20"/>
                <w:szCs w:val="20"/>
                <w:lang w:val="en-CA"/>
              </w:rPr>
              <w:t>2010</w:t>
            </w:r>
          </w:p>
          <w:p w14:paraId="1BFECE7C" w14:textId="6AD55225" w:rsidR="009F422A" w:rsidRPr="00240314" w:rsidRDefault="009F422A" w:rsidP="009F422A">
            <w:pPr>
              <w:ind w:hanging="2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  <w:lang w:val="en-CA"/>
              </w:rPr>
              <w:t>Scotland</w:t>
            </w:r>
            <w:r w:rsidR="00AC0DC9">
              <w:rPr>
                <w:sz w:val="20"/>
                <w:szCs w:val="20"/>
                <w:lang w:val="en-CA"/>
              </w:rPr>
              <w:t xml:space="preserve"> [51]</w:t>
            </w:r>
          </w:p>
        </w:tc>
        <w:tc>
          <w:tcPr>
            <w:tcW w:w="1383" w:type="dxa"/>
          </w:tcPr>
          <w:p w14:paraId="1944305C" w14:textId="5C83851B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  <w:lang w:val="en-CA"/>
              </w:rPr>
              <w:t>Suicidality</w:t>
            </w:r>
          </w:p>
        </w:tc>
        <w:tc>
          <w:tcPr>
            <w:tcW w:w="1388" w:type="dxa"/>
          </w:tcPr>
          <w:p w14:paraId="67FFED92" w14:textId="1AB6CDE5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  <w:lang w:val="en-CA"/>
              </w:rPr>
              <w:t>Cross-Sectional</w:t>
            </w:r>
            <w:r w:rsidR="00AA1093" w:rsidRPr="00240314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409" w:type="dxa"/>
          </w:tcPr>
          <w:p w14:paraId="7C1C36E4" w14:textId="17218EE8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-N = </w:t>
            </w:r>
            <w:r w:rsidR="00DC143B" w:rsidRPr="00240314">
              <w:rPr>
                <w:sz w:val="20"/>
                <w:szCs w:val="20"/>
              </w:rPr>
              <w:t>501</w:t>
            </w:r>
          </w:p>
          <w:p w14:paraId="6172B64C" w14:textId="5286696E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DC143B" w:rsidRPr="00240314">
              <w:rPr>
                <w:sz w:val="20"/>
                <w:szCs w:val="20"/>
              </w:rPr>
              <w:t>15</w:t>
            </w:r>
            <w:r w:rsidRPr="00240314">
              <w:rPr>
                <w:sz w:val="20"/>
                <w:szCs w:val="20"/>
              </w:rPr>
              <w:t xml:space="preserve">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0B96C35D" w14:textId="09FB5D7A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="00DC143B" w:rsidRPr="00240314">
              <w:rPr>
                <w:sz w:val="20"/>
                <w:szCs w:val="20"/>
              </w:rPr>
              <w:t>Cmty</w:t>
            </w:r>
            <w:proofErr w:type="spellEnd"/>
          </w:p>
          <w:p w14:paraId="6049E410" w14:textId="28068E3E" w:rsidR="00AA1093" w:rsidRPr="00240314" w:rsidRDefault="009F422A" w:rsidP="00AA1093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-None</w:t>
            </w:r>
          </w:p>
        </w:tc>
        <w:tc>
          <w:tcPr>
            <w:tcW w:w="1329" w:type="dxa"/>
          </w:tcPr>
          <w:p w14:paraId="0DBF147B" w14:textId="4D26A42F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80%</w:t>
            </w:r>
          </w:p>
        </w:tc>
        <w:tc>
          <w:tcPr>
            <w:tcW w:w="1342" w:type="dxa"/>
          </w:tcPr>
          <w:p w14:paraId="76815DEA" w14:textId="5E75722B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405" w:type="dxa"/>
          </w:tcPr>
          <w:p w14:paraId="5BFCD2CA" w14:textId="152DA582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  <w:lang w:val="en-CA"/>
              </w:rPr>
              <w:t>Diagnostic interview</w:t>
            </w:r>
            <w:r w:rsidR="00AA1093" w:rsidRPr="00240314">
              <w:rPr>
                <w:sz w:val="20"/>
                <w:szCs w:val="20"/>
                <w:lang w:val="en-CA"/>
              </w:rPr>
              <w:t>, DISC</w:t>
            </w:r>
          </w:p>
        </w:tc>
        <w:tc>
          <w:tcPr>
            <w:tcW w:w="1676" w:type="dxa"/>
          </w:tcPr>
          <w:p w14:paraId="3E2A0471" w14:textId="1C7FCBEF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-Circadian rhythm</w:t>
            </w:r>
          </w:p>
          <w:p w14:paraId="0D2F8819" w14:textId="6DBF4D1D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  <w:lang w:val="en-CA"/>
              </w:rPr>
              <w:t xml:space="preserve">-9AM cortisol </w:t>
            </w:r>
          </w:p>
        </w:tc>
        <w:tc>
          <w:tcPr>
            <w:tcW w:w="1527" w:type="dxa"/>
          </w:tcPr>
          <w:p w14:paraId="2F967487" w14:textId="1569C40F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-No</w:t>
            </w:r>
            <w:r w:rsidR="00AA1093" w:rsidRPr="00240314">
              <w:rPr>
                <w:sz w:val="20"/>
                <w:szCs w:val="20"/>
                <w:lang w:val="en-CA"/>
              </w:rPr>
              <w:t>t</w:t>
            </w:r>
            <w:r w:rsidRPr="00240314">
              <w:rPr>
                <w:sz w:val="20"/>
                <w:szCs w:val="20"/>
                <w:lang w:val="en-CA"/>
              </w:rPr>
              <w:t xml:space="preserve"> associat</w:t>
            </w:r>
            <w:r w:rsidR="00AA1093" w:rsidRPr="00240314">
              <w:rPr>
                <w:sz w:val="20"/>
                <w:szCs w:val="20"/>
                <w:lang w:val="en-CA"/>
              </w:rPr>
              <w:t>ed with</w:t>
            </w:r>
          </w:p>
          <w:p w14:paraId="7384CC18" w14:textId="3A013822" w:rsidR="009F422A" w:rsidRPr="00240314" w:rsidRDefault="009F422A" w:rsidP="009F422A">
            <w:pPr>
              <w:ind w:right="-30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  <w:lang w:val="en-CA"/>
              </w:rPr>
              <w:t>cortisol levels</w:t>
            </w:r>
          </w:p>
        </w:tc>
        <w:tc>
          <w:tcPr>
            <w:tcW w:w="1430" w:type="dxa"/>
          </w:tcPr>
          <w:p w14:paraId="4896AA95" w14:textId="5BD34911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Good</w:t>
            </w:r>
          </w:p>
        </w:tc>
      </w:tr>
      <w:tr w:rsidR="00917F83" w:rsidRPr="00240314" w14:paraId="0273EBA2" w14:textId="77777777" w:rsidTr="0072093A">
        <w:trPr>
          <w:cantSplit/>
        </w:trPr>
        <w:tc>
          <w:tcPr>
            <w:tcW w:w="1501" w:type="dxa"/>
          </w:tcPr>
          <w:p w14:paraId="3BE9352B" w14:textId="74DBF437" w:rsidR="009F422A" w:rsidRPr="00240314" w:rsidRDefault="009F422A" w:rsidP="00AC0DC9">
            <w:pPr>
              <w:ind w:hanging="2"/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Pfeffer et al. 1991</w:t>
            </w:r>
            <w:r w:rsidR="00AC0DC9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US</w:t>
            </w:r>
            <w:r w:rsidR="00AC0DC9">
              <w:rPr>
                <w:sz w:val="20"/>
                <w:szCs w:val="20"/>
              </w:rPr>
              <w:t xml:space="preserve"> [52]</w:t>
            </w:r>
          </w:p>
        </w:tc>
        <w:tc>
          <w:tcPr>
            <w:tcW w:w="1383" w:type="dxa"/>
          </w:tcPr>
          <w:p w14:paraId="3C964795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Suicidality</w:t>
            </w:r>
          </w:p>
          <w:p w14:paraId="7CA979A6" w14:textId="77777777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88" w:type="dxa"/>
          </w:tcPr>
          <w:p w14:paraId="51AEE205" w14:textId="34F6133C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Cohort</w:t>
            </w:r>
          </w:p>
          <w:p w14:paraId="0CACDD01" w14:textId="77777777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409" w:type="dxa"/>
          </w:tcPr>
          <w:p w14:paraId="3D21A831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 = 49</w:t>
            </w:r>
          </w:p>
          <w:p w14:paraId="4F3E397D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-6-12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21305A83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Inpt</w:t>
            </w:r>
            <w:proofErr w:type="spellEnd"/>
          </w:p>
          <w:p w14:paraId="570D0EDB" w14:textId="133337D6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-None</w:t>
            </w:r>
          </w:p>
          <w:p w14:paraId="5EA7210A" w14:textId="7A19FD04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29" w:type="dxa"/>
          </w:tcPr>
          <w:p w14:paraId="4CAB66E1" w14:textId="3490AADA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29%</w:t>
            </w:r>
          </w:p>
        </w:tc>
        <w:tc>
          <w:tcPr>
            <w:tcW w:w="1342" w:type="dxa"/>
          </w:tcPr>
          <w:p w14:paraId="6696B54E" w14:textId="2CF73C05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59%</w:t>
            </w:r>
          </w:p>
        </w:tc>
        <w:tc>
          <w:tcPr>
            <w:tcW w:w="1405" w:type="dxa"/>
          </w:tcPr>
          <w:p w14:paraId="3EB65CEF" w14:textId="51E379EA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Clinician rating scale or interview</w:t>
            </w:r>
            <w:r w:rsidR="00AA1093" w:rsidRPr="00240314">
              <w:rPr>
                <w:sz w:val="20"/>
                <w:szCs w:val="20"/>
              </w:rPr>
              <w:t>, SSBS</w:t>
            </w:r>
          </w:p>
        </w:tc>
        <w:tc>
          <w:tcPr>
            <w:tcW w:w="1676" w:type="dxa"/>
          </w:tcPr>
          <w:p w14:paraId="0DB52A04" w14:textId="5EFE41B4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-Circadian rhythm </w:t>
            </w:r>
          </w:p>
          <w:p w14:paraId="57C886FF" w14:textId="5B2B6D15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-DST admission, 7 weeks later</w:t>
            </w:r>
          </w:p>
          <w:p w14:paraId="7518105E" w14:textId="418AA448" w:rsidR="000F77BA" w:rsidRPr="00240314" w:rsidRDefault="000F77B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-Cortisol</w:t>
            </w:r>
          </w:p>
        </w:tc>
        <w:tc>
          <w:tcPr>
            <w:tcW w:w="1527" w:type="dxa"/>
          </w:tcPr>
          <w:p w14:paraId="430E40CE" w14:textId="1A910165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-No</w:t>
            </w:r>
            <w:r w:rsidR="00AA1093" w:rsidRPr="00240314">
              <w:rPr>
                <w:sz w:val="20"/>
                <w:szCs w:val="20"/>
              </w:rPr>
              <w:t>t</w:t>
            </w:r>
            <w:r w:rsidRPr="00240314">
              <w:rPr>
                <w:sz w:val="20"/>
                <w:szCs w:val="20"/>
              </w:rPr>
              <w:t xml:space="preserve"> </w:t>
            </w:r>
            <w:r w:rsidR="00AA1093" w:rsidRPr="00240314">
              <w:rPr>
                <w:sz w:val="20"/>
                <w:szCs w:val="20"/>
              </w:rPr>
              <w:t>associated</w:t>
            </w:r>
            <w:r w:rsidRPr="00240314">
              <w:rPr>
                <w:sz w:val="20"/>
                <w:szCs w:val="20"/>
              </w:rPr>
              <w:t xml:space="preserve"> </w:t>
            </w:r>
          </w:p>
          <w:p w14:paraId="3738D44B" w14:textId="107CF778" w:rsidR="009F422A" w:rsidRPr="00240314" w:rsidRDefault="000708A2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with </w:t>
            </w:r>
            <w:r w:rsidR="009F422A" w:rsidRPr="00240314">
              <w:rPr>
                <w:sz w:val="20"/>
                <w:szCs w:val="20"/>
              </w:rPr>
              <w:t>cortisol non-suppression</w:t>
            </w:r>
            <w:r w:rsidR="00AA1093" w:rsidRPr="00240314">
              <w:rPr>
                <w:sz w:val="20"/>
                <w:szCs w:val="20"/>
              </w:rPr>
              <w:t>, but higher 4 PM pre-DST level predicted suicidality 7 weeks</w:t>
            </w:r>
          </w:p>
        </w:tc>
        <w:tc>
          <w:tcPr>
            <w:tcW w:w="1430" w:type="dxa"/>
          </w:tcPr>
          <w:p w14:paraId="1A351BB0" w14:textId="6072F16B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Good</w:t>
            </w:r>
          </w:p>
        </w:tc>
      </w:tr>
      <w:tr w:rsidR="00917F83" w:rsidRPr="00240314" w14:paraId="1BFAC4E1" w14:textId="77777777" w:rsidTr="0072093A">
        <w:trPr>
          <w:cantSplit/>
        </w:trPr>
        <w:tc>
          <w:tcPr>
            <w:tcW w:w="1501" w:type="dxa"/>
          </w:tcPr>
          <w:p w14:paraId="69F99BAC" w14:textId="6DA8A30A" w:rsidR="009F422A" w:rsidRPr="00240314" w:rsidRDefault="009F422A" w:rsidP="00AC0DC9">
            <w:pPr>
              <w:rPr>
                <w:sz w:val="20"/>
                <w:szCs w:val="20"/>
              </w:rPr>
            </w:pPr>
            <w:proofErr w:type="spellStart"/>
            <w:r w:rsidRPr="00240314">
              <w:rPr>
                <w:sz w:val="20"/>
                <w:szCs w:val="20"/>
                <w:lang w:val="en-CA"/>
              </w:rPr>
              <w:t>Giletta</w:t>
            </w:r>
            <w:proofErr w:type="spellEnd"/>
            <w:r w:rsidRPr="00240314">
              <w:rPr>
                <w:sz w:val="20"/>
                <w:szCs w:val="20"/>
                <w:lang w:val="en-CA"/>
              </w:rPr>
              <w:t>, et al. 2015</w:t>
            </w:r>
            <w:r w:rsidR="00AC0DC9">
              <w:rPr>
                <w:sz w:val="20"/>
                <w:szCs w:val="20"/>
                <w:lang w:val="en-CA"/>
              </w:rPr>
              <w:t xml:space="preserve"> </w:t>
            </w:r>
            <w:r w:rsidR="00AA1093" w:rsidRPr="00240314">
              <w:rPr>
                <w:sz w:val="20"/>
                <w:szCs w:val="20"/>
                <w:lang w:val="en-CA"/>
              </w:rPr>
              <w:t>US</w:t>
            </w:r>
            <w:r w:rsidR="00AC0DC9">
              <w:rPr>
                <w:sz w:val="20"/>
                <w:szCs w:val="20"/>
                <w:lang w:val="en-CA"/>
              </w:rPr>
              <w:t xml:space="preserve"> [53]</w:t>
            </w:r>
          </w:p>
        </w:tc>
        <w:tc>
          <w:tcPr>
            <w:tcW w:w="1383" w:type="dxa"/>
          </w:tcPr>
          <w:p w14:paraId="27D60115" w14:textId="2C217E80" w:rsidR="009F422A" w:rsidRPr="00240314" w:rsidRDefault="009F422A" w:rsidP="009F422A">
            <w:pPr>
              <w:ind w:hanging="2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  <w:lang w:val="en-CA"/>
              </w:rPr>
              <w:t>Suicidality</w:t>
            </w:r>
          </w:p>
        </w:tc>
        <w:tc>
          <w:tcPr>
            <w:tcW w:w="1388" w:type="dxa"/>
          </w:tcPr>
          <w:p w14:paraId="57F4562C" w14:textId="29E0C3CD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Cohort</w:t>
            </w:r>
          </w:p>
        </w:tc>
        <w:tc>
          <w:tcPr>
            <w:tcW w:w="1409" w:type="dxa"/>
          </w:tcPr>
          <w:p w14:paraId="3A99A79D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 = 138</w:t>
            </w:r>
          </w:p>
          <w:p w14:paraId="33C002CF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-12-16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683891B1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Inpt</w:t>
            </w:r>
            <w:proofErr w:type="spellEnd"/>
            <w:r w:rsidRPr="00240314">
              <w:rPr>
                <w:sz w:val="20"/>
                <w:szCs w:val="20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</w:rPr>
              <w:t>cmty</w:t>
            </w:r>
            <w:proofErr w:type="spellEnd"/>
          </w:p>
          <w:p w14:paraId="539AC421" w14:textId="388AF94C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AA1093" w:rsidRPr="00240314">
              <w:rPr>
                <w:sz w:val="20"/>
                <w:szCs w:val="20"/>
              </w:rPr>
              <w:t xml:space="preserve">MH </w:t>
            </w:r>
            <w:r w:rsidR="00DC143B" w:rsidRPr="00240314">
              <w:rPr>
                <w:sz w:val="20"/>
                <w:szCs w:val="20"/>
              </w:rPr>
              <w:t>concerns</w:t>
            </w:r>
          </w:p>
        </w:tc>
        <w:tc>
          <w:tcPr>
            <w:tcW w:w="1329" w:type="dxa"/>
          </w:tcPr>
          <w:p w14:paraId="73630046" w14:textId="1CC28E71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100%</w:t>
            </w:r>
          </w:p>
        </w:tc>
        <w:tc>
          <w:tcPr>
            <w:tcW w:w="1342" w:type="dxa"/>
          </w:tcPr>
          <w:p w14:paraId="380E78EA" w14:textId="6EDF54EC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67%</w:t>
            </w:r>
          </w:p>
        </w:tc>
        <w:tc>
          <w:tcPr>
            <w:tcW w:w="1405" w:type="dxa"/>
          </w:tcPr>
          <w:p w14:paraId="1E4169AC" w14:textId="64F07965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Clinician rating scale or interview</w:t>
            </w:r>
            <w:r w:rsidR="00AA1093" w:rsidRPr="00240314">
              <w:rPr>
                <w:sz w:val="20"/>
                <w:szCs w:val="20"/>
              </w:rPr>
              <w:t>, SITBI</w:t>
            </w:r>
          </w:p>
        </w:tc>
        <w:tc>
          <w:tcPr>
            <w:tcW w:w="1676" w:type="dxa"/>
          </w:tcPr>
          <w:p w14:paraId="41CB5E82" w14:textId="2C049E8A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-Reactivity</w:t>
            </w:r>
          </w:p>
          <w:p w14:paraId="31F56AF5" w14:textId="1F6F565F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962762" w:rsidRPr="00240314">
              <w:rPr>
                <w:sz w:val="20"/>
                <w:szCs w:val="20"/>
              </w:rPr>
              <w:t>T</w:t>
            </w:r>
            <w:r w:rsidR="00AA1093" w:rsidRPr="00240314">
              <w:rPr>
                <w:sz w:val="20"/>
                <w:szCs w:val="20"/>
              </w:rPr>
              <w:t xml:space="preserve">SST, </w:t>
            </w:r>
            <w:r w:rsidRPr="00240314">
              <w:rPr>
                <w:sz w:val="20"/>
                <w:szCs w:val="20"/>
              </w:rPr>
              <w:t>baseline</w:t>
            </w:r>
          </w:p>
          <w:p w14:paraId="23C72DD8" w14:textId="1EAA0673" w:rsidR="000F77BA" w:rsidRPr="00240314" w:rsidRDefault="000F77B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-Cortisol</w:t>
            </w:r>
          </w:p>
          <w:p w14:paraId="4E7FBBF5" w14:textId="77777777" w:rsidR="009F422A" w:rsidRPr="00240314" w:rsidRDefault="009F422A" w:rsidP="009F422A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14:paraId="54E409C4" w14:textId="792A4BEA" w:rsidR="00561DCA" w:rsidRPr="00240314" w:rsidRDefault="00AA1093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r w:rsidR="00917F83" w:rsidRPr="00240314">
              <w:rPr>
                <w:sz w:val="20"/>
                <w:szCs w:val="20"/>
                <w:lang w:val="en-CA"/>
              </w:rPr>
              <w:t>B</w:t>
            </w:r>
            <w:r w:rsidR="00561DCA" w:rsidRPr="00240314">
              <w:rPr>
                <w:sz w:val="20"/>
                <w:szCs w:val="20"/>
                <w:lang w:val="en-CA"/>
              </w:rPr>
              <w:t>aseline</w:t>
            </w:r>
          </w:p>
          <w:p w14:paraId="155A82FE" w14:textId="6ACB909E" w:rsidR="009F422A" w:rsidRPr="00240314" w:rsidRDefault="00AA1093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  <w:lang w:val="en-CA"/>
              </w:rPr>
              <w:t>hyperreactivity</w:t>
            </w:r>
            <w:r w:rsidR="00917F83" w:rsidRPr="00240314">
              <w:rPr>
                <w:sz w:val="20"/>
                <w:szCs w:val="20"/>
                <w:lang w:val="en-CA"/>
              </w:rPr>
              <w:t xml:space="preserve"> associated </w:t>
            </w:r>
            <w:proofErr w:type="gramStart"/>
            <w:r w:rsidR="00917F83" w:rsidRPr="00240314">
              <w:rPr>
                <w:sz w:val="20"/>
                <w:szCs w:val="20"/>
                <w:lang w:val="en-CA"/>
              </w:rPr>
              <w:t xml:space="preserve">with </w:t>
            </w:r>
            <w:r w:rsidRPr="00240314">
              <w:rPr>
                <w:sz w:val="20"/>
                <w:szCs w:val="20"/>
                <w:lang w:val="en-CA"/>
              </w:rPr>
              <w:t xml:space="preserve"> </w:t>
            </w:r>
            <w:r w:rsidR="00917F83" w:rsidRPr="00240314">
              <w:rPr>
                <w:sz w:val="20"/>
                <w:szCs w:val="20"/>
                <w:lang w:val="en-CA"/>
              </w:rPr>
              <w:t>ideation</w:t>
            </w:r>
            <w:proofErr w:type="gramEnd"/>
            <w:r w:rsidR="00917F83" w:rsidRPr="00240314">
              <w:rPr>
                <w:sz w:val="20"/>
                <w:szCs w:val="20"/>
                <w:lang w:val="en-CA"/>
              </w:rPr>
              <w:t xml:space="preserve">, </w:t>
            </w:r>
            <w:r w:rsidR="00561DCA" w:rsidRPr="00240314">
              <w:rPr>
                <w:sz w:val="20"/>
                <w:szCs w:val="20"/>
                <w:lang w:val="en-CA"/>
              </w:rPr>
              <w:t>3-mo persisten</w:t>
            </w:r>
            <w:r w:rsidR="00917F83" w:rsidRPr="00240314">
              <w:rPr>
                <w:sz w:val="20"/>
                <w:szCs w:val="20"/>
                <w:lang w:val="en-CA"/>
              </w:rPr>
              <w:t>ce</w:t>
            </w:r>
            <w:r w:rsidRPr="00240314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430" w:type="dxa"/>
          </w:tcPr>
          <w:p w14:paraId="4C600DB5" w14:textId="54F9CBBA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Fair</w:t>
            </w:r>
          </w:p>
        </w:tc>
      </w:tr>
      <w:tr w:rsidR="00917F83" w:rsidRPr="00240314" w14:paraId="38E4A8ED" w14:textId="77777777" w:rsidTr="0072093A">
        <w:trPr>
          <w:cantSplit/>
        </w:trPr>
        <w:tc>
          <w:tcPr>
            <w:tcW w:w="1501" w:type="dxa"/>
          </w:tcPr>
          <w:p w14:paraId="34235E46" w14:textId="43DF160F" w:rsidR="009F422A" w:rsidRPr="00240314" w:rsidRDefault="009F422A" w:rsidP="00AC0DC9">
            <w:pPr>
              <w:ind w:hanging="2"/>
              <w:rPr>
                <w:rFonts w:ascii="Arial" w:hAnsi="Arial" w:cs="Arial"/>
                <w:lang w:val="en-CA"/>
              </w:rPr>
            </w:pPr>
            <w:proofErr w:type="spellStart"/>
            <w:r w:rsidRPr="00240314">
              <w:rPr>
                <w:sz w:val="20"/>
                <w:szCs w:val="20"/>
              </w:rPr>
              <w:t>Eisenlohr-Moul</w:t>
            </w:r>
            <w:proofErr w:type="spellEnd"/>
            <w:r w:rsidRPr="00240314">
              <w:rPr>
                <w:sz w:val="20"/>
                <w:szCs w:val="20"/>
              </w:rPr>
              <w:t xml:space="preserve"> et al. 2018</w:t>
            </w:r>
            <w:r w:rsidR="00AC0DC9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US</w:t>
            </w:r>
            <w:r w:rsidR="00AC0DC9">
              <w:rPr>
                <w:sz w:val="20"/>
                <w:szCs w:val="20"/>
              </w:rPr>
              <w:t xml:space="preserve"> [54]</w:t>
            </w:r>
          </w:p>
        </w:tc>
        <w:tc>
          <w:tcPr>
            <w:tcW w:w="1383" w:type="dxa"/>
          </w:tcPr>
          <w:p w14:paraId="4BE474A7" w14:textId="18B4B77D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Suicidality</w:t>
            </w:r>
          </w:p>
        </w:tc>
        <w:tc>
          <w:tcPr>
            <w:tcW w:w="1388" w:type="dxa"/>
          </w:tcPr>
          <w:p w14:paraId="165C179E" w14:textId="3B62E947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Cohort</w:t>
            </w:r>
          </w:p>
        </w:tc>
        <w:tc>
          <w:tcPr>
            <w:tcW w:w="1409" w:type="dxa"/>
          </w:tcPr>
          <w:p w14:paraId="466FFBE0" w14:textId="79E2F1F6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-N = </w:t>
            </w:r>
            <w:r w:rsidR="00DC143B" w:rsidRPr="00240314">
              <w:rPr>
                <w:sz w:val="20"/>
                <w:szCs w:val="20"/>
              </w:rPr>
              <w:t>220</w:t>
            </w:r>
          </w:p>
          <w:p w14:paraId="511EA36E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-12-16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1F7091BF" w14:textId="5D508196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Inpt</w:t>
            </w:r>
            <w:proofErr w:type="spellEnd"/>
            <w:r w:rsidRPr="00240314">
              <w:rPr>
                <w:sz w:val="20"/>
                <w:szCs w:val="20"/>
              </w:rPr>
              <w:t xml:space="preserve">, </w:t>
            </w:r>
            <w:proofErr w:type="spellStart"/>
            <w:r w:rsidR="00DC143B" w:rsidRPr="00240314">
              <w:rPr>
                <w:sz w:val="20"/>
                <w:szCs w:val="20"/>
              </w:rPr>
              <w:t>outpt</w:t>
            </w:r>
            <w:proofErr w:type="spellEnd"/>
            <w:r w:rsidR="00DC143B" w:rsidRPr="00240314">
              <w:rPr>
                <w:sz w:val="20"/>
                <w:szCs w:val="20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</w:rPr>
              <w:t>cmty</w:t>
            </w:r>
            <w:proofErr w:type="spellEnd"/>
            <w:r w:rsidRPr="00240314">
              <w:rPr>
                <w:sz w:val="20"/>
                <w:szCs w:val="20"/>
              </w:rPr>
              <w:t xml:space="preserve"> </w:t>
            </w:r>
          </w:p>
          <w:p w14:paraId="6602BFEB" w14:textId="118BF535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311BE5" w:rsidRPr="00240314">
              <w:rPr>
                <w:sz w:val="20"/>
                <w:szCs w:val="20"/>
              </w:rPr>
              <w:t>MH concerns</w:t>
            </w:r>
          </w:p>
        </w:tc>
        <w:tc>
          <w:tcPr>
            <w:tcW w:w="1329" w:type="dxa"/>
          </w:tcPr>
          <w:p w14:paraId="12898B11" w14:textId="1940BF9E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100%</w:t>
            </w:r>
          </w:p>
        </w:tc>
        <w:tc>
          <w:tcPr>
            <w:tcW w:w="1342" w:type="dxa"/>
          </w:tcPr>
          <w:p w14:paraId="41A8C5D8" w14:textId="6403D0FC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64%</w:t>
            </w:r>
          </w:p>
        </w:tc>
        <w:tc>
          <w:tcPr>
            <w:tcW w:w="1405" w:type="dxa"/>
          </w:tcPr>
          <w:p w14:paraId="02BAD1EE" w14:textId="155B9549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Clinician rating scale or interview</w:t>
            </w:r>
            <w:r w:rsidR="00311BE5" w:rsidRPr="00240314">
              <w:rPr>
                <w:sz w:val="20"/>
                <w:szCs w:val="20"/>
              </w:rPr>
              <w:t>, SITBI</w:t>
            </w:r>
          </w:p>
        </w:tc>
        <w:tc>
          <w:tcPr>
            <w:tcW w:w="1676" w:type="dxa"/>
          </w:tcPr>
          <w:p w14:paraId="0AA81A9E" w14:textId="0D51358F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-Reactivity</w:t>
            </w:r>
          </w:p>
          <w:p w14:paraId="7B34AE95" w14:textId="7F806784" w:rsidR="000F77B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-TSST</w:t>
            </w:r>
            <w:r w:rsidR="00256B47" w:rsidRPr="00240314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baseline</w:t>
            </w:r>
          </w:p>
          <w:p w14:paraId="54143E7F" w14:textId="6A5803D3" w:rsidR="009F422A" w:rsidRPr="00240314" w:rsidRDefault="000F77B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-Cortisol</w:t>
            </w:r>
            <w:r w:rsidR="009F422A" w:rsidRPr="002403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</w:tcPr>
          <w:p w14:paraId="27AE8055" w14:textId="57EB6B4F" w:rsidR="009F422A" w:rsidRPr="00240314" w:rsidRDefault="009F422A" w:rsidP="00311BE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917F83" w:rsidRPr="00240314">
              <w:rPr>
                <w:sz w:val="20"/>
                <w:szCs w:val="20"/>
              </w:rPr>
              <w:t>B</w:t>
            </w:r>
            <w:r w:rsidR="00561DCA" w:rsidRPr="00240314">
              <w:rPr>
                <w:sz w:val="20"/>
                <w:szCs w:val="20"/>
              </w:rPr>
              <w:t xml:space="preserve">aseline </w:t>
            </w:r>
            <w:proofErr w:type="spellStart"/>
            <w:r w:rsidR="00311BE5" w:rsidRPr="00240314">
              <w:rPr>
                <w:sz w:val="20"/>
                <w:szCs w:val="20"/>
              </w:rPr>
              <w:t>hyporeactivity</w:t>
            </w:r>
            <w:proofErr w:type="spellEnd"/>
            <w:r w:rsidR="00917F83" w:rsidRPr="00240314">
              <w:rPr>
                <w:sz w:val="20"/>
                <w:szCs w:val="20"/>
              </w:rPr>
              <w:t xml:space="preserve"> associated with</w:t>
            </w:r>
            <w:r w:rsidR="00311BE5" w:rsidRPr="00240314">
              <w:rPr>
                <w:sz w:val="20"/>
                <w:szCs w:val="20"/>
              </w:rPr>
              <w:t xml:space="preserve"> </w:t>
            </w:r>
            <w:r w:rsidR="00917F83" w:rsidRPr="00240314">
              <w:rPr>
                <w:sz w:val="20"/>
                <w:szCs w:val="20"/>
              </w:rPr>
              <w:t xml:space="preserve">behaviors, </w:t>
            </w:r>
            <w:r w:rsidR="00561DCA" w:rsidRPr="00240314">
              <w:rPr>
                <w:sz w:val="20"/>
                <w:szCs w:val="20"/>
              </w:rPr>
              <w:t>18-mo</w:t>
            </w:r>
            <w:r w:rsidR="00917F83" w:rsidRPr="00240314">
              <w:rPr>
                <w:sz w:val="20"/>
                <w:szCs w:val="20"/>
              </w:rPr>
              <w:t xml:space="preserve"> </w:t>
            </w:r>
            <w:r w:rsidR="00311BE5" w:rsidRPr="00240314">
              <w:rPr>
                <w:sz w:val="20"/>
                <w:szCs w:val="20"/>
              </w:rPr>
              <w:t xml:space="preserve">persistence </w:t>
            </w:r>
          </w:p>
        </w:tc>
        <w:tc>
          <w:tcPr>
            <w:tcW w:w="1430" w:type="dxa"/>
          </w:tcPr>
          <w:p w14:paraId="6C7E0076" w14:textId="48CDE065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Fair</w:t>
            </w:r>
          </w:p>
        </w:tc>
      </w:tr>
      <w:tr w:rsidR="00917F83" w:rsidRPr="00240314" w14:paraId="4D0C1460" w14:textId="77777777" w:rsidTr="0072093A">
        <w:trPr>
          <w:cantSplit/>
        </w:trPr>
        <w:tc>
          <w:tcPr>
            <w:tcW w:w="1501" w:type="dxa"/>
          </w:tcPr>
          <w:p w14:paraId="13A2ADA7" w14:textId="190EE26D" w:rsidR="009F422A" w:rsidRPr="00240314" w:rsidRDefault="009F422A" w:rsidP="00AC0DC9">
            <w:pPr>
              <w:ind w:hanging="2"/>
              <w:rPr>
                <w:rFonts w:ascii="Arial" w:hAnsi="Arial" w:cs="Arial"/>
                <w:lang w:val="en-CA"/>
              </w:rPr>
            </w:pPr>
            <w:proofErr w:type="spellStart"/>
            <w:r w:rsidRPr="00240314">
              <w:rPr>
                <w:sz w:val="20"/>
                <w:szCs w:val="20"/>
                <w:lang w:val="en-CA"/>
              </w:rPr>
              <w:t>Reichl</w:t>
            </w:r>
            <w:proofErr w:type="spellEnd"/>
            <w:r w:rsidRPr="00240314">
              <w:rPr>
                <w:sz w:val="20"/>
                <w:szCs w:val="20"/>
                <w:lang w:val="en-CA"/>
              </w:rPr>
              <w:t xml:space="preserve"> et al, 2016</w:t>
            </w:r>
            <w:r w:rsidR="00AC0DC9">
              <w:rPr>
                <w:sz w:val="20"/>
                <w:szCs w:val="20"/>
                <w:lang w:val="en-CA"/>
              </w:rPr>
              <w:t xml:space="preserve"> </w:t>
            </w:r>
            <w:r w:rsidRPr="00240314">
              <w:rPr>
                <w:sz w:val="20"/>
                <w:szCs w:val="20"/>
                <w:lang w:val="en-CA"/>
              </w:rPr>
              <w:t>Germany</w:t>
            </w:r>
            <w:r w:rsidR="00AC0DC9">
              <w:rPr>
                <w:sz w:val="20"/>
                <w:szCs w:val="20"/>
                <w:lang w:val="en-CA"/>
              </w:rPr>
              <w:t xml:space="preserve"> [55]</w:t>
            </w:r>
          </w:p>
        </w:tc>
        <w:tc>
          <w:tcPr>
            <w:tcW w:w="1383" w:type="dxa"/>
          </w:tcPr>
          <w:p w14:paraId="62EC8B59" w14:textId="2ABE541D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NSSI</w:t>
            </w:r>
          </w:p>
        </w:tc>
        <w:tc>
          <w:tcPr>
            <w:tcW w:w="1388" w:type="dxa"/>
          </w:tcPr>
          <w:p w14:paraId="27AAD191" w14:textId="1D5590DD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4F141EF1" w14:textId="7D38AC41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 xml:space="preserve">- N = </w:t>
            </w:r>
            <w:r w:rsidR="00DC143B" w:rsidRPr="00240314">
              <w:rPr>
                <w:sz w:val="20"/>
                <w:szCs w:val="20"/>
                <w:lang w:val="en-CA"/>
              </w:rPr>
              <w:t>52</w:t>
            </w:r>
          </w:p>
          <w:p w14:paraId="51F3ECD3" w14:textId="042753BF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r w:rsidR="00DC143B" w:rsidRPr="00240314">
              <w:rPr>
                <w:sz w:val="20"/>
                <w:szCs w:val="20"/>
                <w:lang w:val="en-CA"/>
              </w:rPr>
              <w:t>14-18</w:t>
            </w:r>
            <w:r w:rsidRPr="00240314">
              <w:rPr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15D14A00" w14:textId="2EA1304C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proofErr w:type="spellStart"/>
            <w:proofErr w:type="gramStart"/>
            <w:r w:rsidR="00561DCA" w:rsidRPr="00240314">
              <w:rPr>
                <w:sz w:val="20"/>
                <w:szCs w:val="20"/>
                <w:lang w:val="en-CA"/>
              </w:rPr>
              <w:t>Inpt,o</w:t>
            </w:r>
            <w:r w:rsidR="00DC143B" w:rsidRPr="00240314">
              <w:rPr>
                <w:sz w:val="20"/>
                <w:szCs w:val="20"/>
                <w:lang w:val="en-CA"/>
              </w:rPr>
              <w:t>utpt</w:t>
            </w:r>
            <w:proofErr w:type="spellEnd"/>
            <w:proofErr w:type="gramEnd"/>
            <w:r w:rsidR="00DC143B" w:rsidRPr="00240314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="00DC143B" w:rsidRPr="00240314">
              <w:rPr>
                <w:sz w:val="20"/>
                <w:szCs w:val="20"/>
                <w:lang w:val="en-CA"/>
              </w:rPr>
              <w:t>c</w:t>
            </w:r>
            <w:r w:rsidRPr="00240314">
              <w:rPr>
                <w:sz w:val="20"/>
                <w:szCs w:val="20"/>
                <w:lang w:val="en-CA"/>
              </w:rPr>
              <w:t>mty</w:t>
            </w:r>
            <w:proofErr w:type="spellEnd"/>
          </w:p>
          <w:p w14:paraId="76B160B3" w14:textId="77777777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-None</w:t>
            </w:r>
          </w:p>
          <w:p w14:paraId="5F36614B" w14:textId="32179395" w:rsidR="00561DCA" w:rsidRPr="00240314" w:rsidRDefault="00561DCA" w:rsidP="009F422A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-Healthy controls</w:t>
            </w:r>
          </w:p>
        </w:tc>
        <w:tc>
          <w:tcPr>
            <w:tcW w:w="1329" w:type="dxa"/>
          </w:tcPr>
          <w:p w14:paraId="443F6E3C" w14:textId="2BCA806D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92%</w:t>
            </w:r>
          </w:p>
        </w:tc>
        <w:tc>
          <w:tcPr>
            <w:tcW w:w="1342" w:type="dxa"/>
          </w:tcPr>
          <w:p w14:paraId="5074D487" w14:textId="12AD9C42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405" w:type="dxa"/>
          </w:tcPr>
          <w:p w14:paraId="2D0A2BFD" w14:textId="2951558C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Clinician rating scale or interview</w:t>
            </w:r>
            <w:r w:rsidR="00561DCA" w:rsidRPr="00240314">
              <w:rPr>
                <w:sz w:val="20"/>
                <w:szCs w:val="20"/>
              </w:rPr>
              <w:t>, SITBI</w:t>
            </w:r>
          </w:p>
        </w:tc>
        <w:tc>
          <w:tcPr>
            <w:tcW w:w="1676" w:type="dxa"/>
          </w:tcPr>
          <w:p w14:paraId="08DF17CE" w14:textId="7C103879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-Circadian rhythm</w:t>
            </w:r>
          </w:p>
          <w:p w14:paraId="71A0F4E0" w14:textId="15536E2C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-3 days</w:t>
            </w:r>
            <w:r w:rsidR="000637A5" w:rsidRPr="00240314">
              <w:rPr>
                <w:sz w:val="20"/>
                <w:szCs w:val="20"/>
                <w:lang w:val="en-CA"/>
              </w:rPr>
              <w:t xml:space="preserve"> cortisol secretion, hair levels</w:t>
            </w:r>
            <w:r w:rsidRPr="00240314">
              <w:rPr>
                <w:sz w:val="20"/>
                <w:szCs w:val="20"/>
                <w:lang w:val="en-CA"/>
              </w:rPr>
              <w:t xml:space="preserve"> </w:t>
            </w:r>
          </w:p>
          <w:p w14:paraId="7A4666CB" w14:textId="6706F52E" w:rsidR="009F422A" w:rsidRPr="00240314" w:rsidRDefault="0044643E" w:rsidP="000637A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r w:rsidR="000637A5" w:rsidRPr="00240314">
              <w:rPr>
                <w:sz w:val="20"/>
                <w:szCs w:val="20"/>
                <w:lang w:val="en-CA"/>
              </w:rPr>
              <w:t>Cortisol</w:t>
            </w:r>
            <w:r w:rsidR="009F422A" w:rsidRPr="00240314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527" w:type="dxa"/>
          </w:tcPr>
          <w:p w14:paraId="7CDAB7B7" w14:textId="0B6C3BBD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r w:rsidR="00AA1093" w:rsidRPr="00240314">
              <w:rPr>
                <w:sz w:val="20"/>
                <w:szCs w:val="20"/>
                <w:lang w:val="en-CA"/>
              </w:rPr>
              <w:t>Associated</w:t>
            </w:r>
            <w:r w:rsidRPr="00240314">
              <w:rPr>
                <w:sz w:val="20"/>
                <w:szCs w:val="20"/>
                <w:lang w:val="en-CA"/>
              </w:rPr>
              <w:t xml:space="preserve"> higher </w:t>
            </w:r>
            <w:r w:rsidR="00917F83" w:rsidRPr="00240314">
              <w:rPr>
                <w:sz w:val="20"/>
                <w:szCs w:val="20"/>
                <w:lang w:val="en-CA"/>
              </w:rPr>
              <w:t>total secretion, higher CAR</w:t>
            </w:r>
          </w:p>
          <w:p w14:paraId="79E26A6F" w14:textId="1B77C5CF" w:rsidR="009F422A" w:rsidRPr="00240314" w:rsidRDefault="009F422A" w:rsidP="00917F83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-No</w:t>
            </w:r>
            <w:r w:rsidR="000637A5" w:rsidRPr="00240314">
              <w:rPr>
                <w:sz w:val="20"/>
                <w:szCs w:val="20"/>
                <w:lang w:val="en-CA"/>
              </w:rPr>
              <w:t>t</w:t>
            </w:r>
            <w:r w:rsidRPr="00240314">
              <w:rPr>
                <w:sz w:val="20"/>
                <w:szCs w:val="20"/>
                <w:lang w:val="en-CA"/>
              </w:rPr>
              <w:t xml:space="preserve"> </w:t>
            </w:r>
            <w:r w:rsidR="00AA1093" w:rsidRPr="00240314">
              <w:rPr>
                <w:sz w:val="20"/>
                <w:szCs w:val="20"/>
                <w:lang w:val="en-CA"/>
              </w:rPr>
              <w:t>associated</w:t>
            </w:r>
            <w:r w:rsidRPr="00240314">
              <w:rPr>
                <w:sz w:val="20"/>
                <w:szCs w:val="20"/>
                <w:lang w:val="en-CA"/>
              </w:rPr>
              <w:t xml:space="preserve"> hair </w:t>
            </w:r>
            <w:r w:rsidR="00917F83" w:rsidRPr="00240314">
              <w:rPr>
                <w:sz w:val="20"/>
                <w:szCs w:val="20"/>
                <w:lang w:val="en-CA"/>
              </w:rPr>
              <w:t>cortisol</w:t>
            </w:r>
          </w:p>
        </w:tc>
        <w:tc>
          <w:tcPr>
            <w:tcW w:w="1430" w:type="dxa"/>
          </w:tcPr>
          <w:p w14:paraId="7E1A2BB7" w14:textId="024B8FB0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Good</w:t>
            </w:r>
          </w:p>
        </w:tc>
      </w:tr>
      <w:tr w:rsidR="00917F83" w:rsidRPr="00240314" w14:paraId="2E44FECE" w14:textId="77777777" w:rsidTr="0072093A">
        <w:trPr>
          <w:cantSplit/>
        </w:trPr>
        <w:tc>
          <w:tcPr>
            <w:tcW w:w="1501" w:type="dxa"/>
          </w:tcPr>
          <w:p w14:paraId="63767B51" w14:textId="6CFC10B3" w:rsidR="009F422A" w:rsidRPr="00240314" w:rsidRDefault="009F422A" w:rsidP="00AC0DC9">
            <w:pPr>
              <w:ind w:hanging="2"/>
              <w:rPr>
                <w:rFonts w:ascii="Arial" w:hAnsi="Arial" w:cs="Arial"/>
                <w:lang w:val="en-CA"/>
              </w:rPr>
            </w:pPr>
            <w:proofErr w:type="spellStart"/>
            <w:r w:rsidRPr="00240314">
              <w:rPr>
                <w:sz w:val="20"/>
                <w:szCs w:val="20"/>
                <w:lang w:val="en-CA"/>
              </w:rPr>
              <w:lastRenderedPageBreak/>
              <w:t>Klimes</w:t>
            </w:r>
            <w:proofErr w:type="spellEnd"/>
            <w:r w:rsidRPr="00240314">
              <w:rPr>
                <w:sz w:val="20"/>
                <w:szCs w:val="20"/>
                <w:lang w:val="en-CA"/>
              </w:rPr>
              <w:t>-Dougan et al. 2019</w:t>
            </w:r>
            <w:r w:rsidR="00AC0DC9">
              <w:rPr>
                <w:sz w:val="20"/>
                <w:szCs w:val="20"/>
                <w:lang w:val="en-CA"/>
              </w:rPr>
              <w:t xml:space="preserve"> </w:t>
            </w:r>
            <w:r w:rsidRPr="00240314">
              <w:rPr>
                <w:sz w:val="20"/>
                <w:szCs w:val="20"/>
                <w:lang w:val="en-CA"/>
              </w:rPr>
              <w:t>US</w:t>
            </w:r>
            <w:r w:rsidR="00AC0DC9">
              <w:rPr>
                <w:sz w:val="20"/>
                <w:szCs w:val="20"/>
                <w:lang w:val="en-CA"/>
              </w:rPr>
              <w:t xml:space="preserve"> [56]</w:t>
            </w:r>
          </w:p>
        </w:tc>
        <w:tc>
          <w:tcPr>
            <w:tcW w:w="1383" w:type="dxa"/>
          </w:tcPr>
          <w:p w14:paraId="5365C777" w14:textId="3D59F120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NSSI</w:t>
            </w:r>
          </w:p>
        </w:tc>
        <w:tc>
          <w:tcPr>
            <w:tcW w:w="1388" w:type="dxa"/>
          </w:tcPr>
          <w:p w14:paraId="02A1EF6F" w14:textId="53F5764B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390B17FE" w14:textId="48DEA4AC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 xml:space="preserve">-N = </w:t>
            </w:r>
            <w:r w:rsidR="00DC143B" w:rsidRPr="00240314">
              <w:rPr>
                <w:sz w:val="20"/>
                <w:szCs w:val="20"/>
                <w:lang w:val="en-CA"/>
              </w:rPr>
              <w:t>162</w:t>
            </w:r>
          </w:p>
          <w:p w14:paraId="79A42C15" w14:textId="40DF87F8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r w:rsidR="00DC143B" w:rsidRPr="00240314">
              <w:rPr>
                <w:sz w:val="20"/>
                <w:szCs w:val="20"/>
                <w:lang w:val="en-CA"/>
              </w:rPr>
              <w:t>1</w:t>
            </w:r>
            <w:r w:rsidR="000637A5" w:rsidRPr="00240314">
              <w:rPr>
                <w:sz w:val="20"/>
                <w:szCs w:val="20"/>
                <w:lang w:val="en-CA"/>
              </w:rPr>
              <w:t>2</w:t>
            </w:r>
            <w:r w:rsidR="00DC143B" w:rsidRPr="00240314">
              <w:rPr>
                <w:sz w:val="20"/>
                <w:szCs w:val="20"/>
                <w:lang w:val="en-CA"/>
              </w:rPr>
              <w:t>-19</w:t>
            </w:r>
            <w:r w:rsidRPr="00240314">
              <w:rPr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2A3C2667" w14:textId="38EF6E2A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proofErr w:type="spellStart"/>
            <w:r w:rsidR="00DC143B" w:rsidRPr="00240314">
              <w:rPr>
                <w:sz w:val="20"/>
                <w:szCs w:val="20"/>
                <w:lang w:val="en-CA"/>
              </w:rPr>
              <w:t>Inpt</w:t>
            </w:r>
            <w:proofErr w:type="spellEnd"/>
            <w:r w:rsidR="00DC143B" w:rsidRPr="00240314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="00DC143B" w:rsidRPr="00240314">
              <w:rPr>
                <w:sz w:val="20"/>
                <w:szCs w:val="20"/>
                <w:lang w:val="en-CA"/>
              </w:rPr>
              <w:t>o</w:t>
            </w:r>
            <w:r w:rsidRPr="00240314">
              <w:rPr>
                <w:sz w:val="20"/>
                <w:szCs w:val="20"/>
                <w:lang w:val="en-CA"/>
              </w:rPr>
              <w:t>utpt</w:t>
            </w:r>
            <w:proofErr w:type="spellEnd"/>
            <w:r w:rsidRPr="00240314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cmty</w:t>
            </w:r>
            <w:proofErr w:type="spellEnd"/>
          </w:p>
          <w:p w14:paraId="16B2073E" w14:textId="77777777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r w:rsidR="00DC143B" w:rsidRPr="00240314">
              <w:rPr>
                <w:sz w:val="20"/>
                <w:szCs w:val="20"/>
                <w:lang w:val="en-CA"/>
              </w:rPr>
              <w:t>MDD</w:t>
            </w:r>
          </w:p>
          <w:p w14:paraId="196B2894" w14:textId="5A34393D" w:rsidR="000637A5" w:rsidRPr="00240314" w:rsidRDefault="000637A5" w:rsidP="009F422A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-Healthy controls</w:t>
            </w:r>
          </w:p>
        </w:tc>
        <w:tc>
          <w:tcPr>
            <w:tcW w:w="1329" w:type="dxa"/>
          </w:tcPr>
          <w:p w14:paraId="3F007289" w14:textId="11B79972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67%</w:t>
            </w:r>
          </w:p>
        </w:tc>
        <w:tc>
          <w:tcPr>
            <w:tcW w:w="1342" w:type="dxa"/>
          </w:tcPr>
          <w:p w14:paraId="0F36C82A" w14:textId="4B866921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72%</w:t>
            </w:r>
          </w:p>
        </w:tc>
        <w:tc>
          <w:tcPr>
            <w:tcW w:w="1405" w:type="dxa"/>
          </w:tcPr>
          <w:p w14:paraId="71A43916" w14:textId="77777777" w:rsidR="003615AF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Diagnostic interview</w:t>
            </w:r>
            <w:r w:rsidR="000637A5" w:rsidRPr="00240314">
              <w:rPr>
                <w:sz w:val="20"/>
                <w:szCs w:val="20"/>
                <w:lang w:val="en-CA"/>
              </w:rPr>
              <w:t xml:space="preserve">, </w:t>
            </w:r>
          </w:p>
          <w:p w14:paraId="43A9B74B" w14:textId="212DB5CD" w:rsidR="009F422A" w:rsidRPr="00240314" w:rsidRDefault="000637A5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K-SADS</w:t>
            </w:r>
          </w:p>
        </w:tc>
        <w:tc>
          <w:tcPr>
            <w:tcW w:w="1676" w:type="dxa"/>
          </w:tcPr>
          <w:p w14:paraId="7403A47C" w14:textId="77777777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-Reactivity</w:t>
            </w:r>
          </w:p>
          <w:p w14:paraId="3ABF4774" w14:textId="77777777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-TSST</w:t>
            </w:r>
          </w:p>
          <w:p w14:paraId="60E98F63" w14:textId="5B20DBC6" w:rsidR="0044643E" w:rsidRPr="00240314" w:rsidRDefault="0044643E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-Cortisol</w:t>
            </w:r>
          </w:p>
        </w:tc>
        <w:tc>
          <w:tcPr>
            <w:tcW w:w="1527" w:type="dxa"/>
          </w:tcPr>
          <w:p w14:paraId="498EC322" w14:textId="77646575" w:rsidR="000637A5" w:rsidRPr="00240314" w:rsidRDefault="009F422A" w:rsidP="000637A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r w:rsidR="000637A5" w:rsidRPr="00240314">
              <w:rPr>
                <w:sz w:val="20"/>
                <w:szCs w:val="20"/>
                <w:lang w:val="en-CA"/>
              </w:rPr>
              <w:t xml:space="preserve">Associated </w:t>
            </w:r>
            <w:r w:rsidR="00917F83" w:rsidRPr="00240314">
              <w:rPr>
                <w:sz w:val="20"/>
                <w:szCs w:val="20"/>
                <w:lang w:val="en-CA"/>
              </w:rPr>
              <w:t xml:space="preserve">with </w:t>
            </w:r>
            <w:proofErr w:type="spellStart"/>
            <w:r w:rsidR="000637A5" w:rsidRPr="00240314">
              <w:rPr>
                <w:sz w:val="20"/>
                <w:szCs w:val="20"/>
                <w:lang w:val="en-CA"/>
              </w:rPr>
              <w:t>hyporeactivity</w:t>
            </w:r>
            <w:proofErr w:type="spellEnd"/>
            <w:r w:rsidR="000637A5" w:rsidRPr="00240314">
              <w:rPr>
                <w:sz w:val="20"/>
                <w:szCs w:val="20"/>
                <w:lang w:val="en-CA"/>
              </w:rPr>
              <w:t xml:space="preserve"> </w:t>
            </w:r>
          </w:p>
          <w:p w14:paraId="7B2EAC51" w14:textId="4159BFDE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430" w:type="dxa"/>
          </w:tcPr>
          <w:p w14:paraId="48959A15" w14:textId="7E0BB725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Fair</w:t>
            </w:r>
          </w:p>
        </w:tc>
      </w:tr>
      <w:tr w:rsidR="00917F83" w:rsidRPr="00240314" w14:paraId="2C4A98F4" w14:textId="77777777" w:rsidTr="0072093A">
        <w:trPr>
          <w:cantSplit/>
        </w:trPr>
        <w:tc>
          <w:tcPr>
            <w:tcW w:w="1501" w:type="dxa"/>
          </w:tcPr>
          <w:p w14:paraId="488B7B09" w14:textId="27B571D3" w:rsidR="009F422A" w:rsidRPr="00240314" w:rsidRDefault="009F422A" w:rsidP="00373835">
            <w:pPr>
              <w:ind w:hanging="2"/>
              <w:rPr>
                <w:sz w:val="20"/>
                <w:szCs w:val="20"/>
                <w:lang w:val="en-CA"/>
              </w:rPr>
            </w:pPr>
            <w:proofErr w:type="spellStart"/>
            <w:r w:rsidRPr="00240314">
              <w:rPr>
                <w:sz w:val="20"/>
                <w:szCs w:val="20"/>
                <w:lang w:val="en-CA"/>
              </w:rPr>
              <w:t>Reichl</w:t>
            </w:r>
            <w:proofErr w:type="spellEnd"/>
            <w:r w:rsidRPr="00240314">
              <w:rPr>
                <w:sz w:val="20"/>
                <w:szCs w:val="20"/>
                <w:lang w:val="en-CA"/>
              </w:rPr>
              <w:t>, et al. 2019</w:t>
            </w:r>
            <w:r w:rsidR="00373835">
              <w:rPr>
                <w:sz w:val="20"/>
                <w:szCs w:val="20"/>
                <w:lang w:val="en-CA"/>
              </w:rPr>
              <w:t xml:space="preserve"> </w:t>
            </w:r>
            <w:r w:rsidRPr="00240314">
              <w:rPr>
                <w:sz w:val="20"/>
                <w:szCs w:val="20"/>
                <w:lang w:val="en-CA"/>
              </w:rPr>
              <w:t>Germany</w:t>
            </w:r>
            <w:r w:rsidR="00373835">
              <w:rPr>
                <w:sz w:val="20"/>
                <w:szCs w:val="20"/>
                <w:lang w:val="en-CA"/>
              </w:rPr>
              <w:t xml:space="preserve"> [57]</w:t>
            </w:r>
          </w:p>
        </w:tc>
        <w:tc>
          <w:tcPr>
            <w:tcW w:w="1383" w:type="dxa"/>
          </w:tcPr>
          <w:p w14:paraId="29FBE183" w14:textId="6F743DB4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</w:rPr>
              <w:t>NSSI</w:t>
            </w:r>
          </w:p>
        </w:tc>
        <w:tc>
          <w:tcPr>
            <w:tcW w:w="1388" w:type="dxa"/>
          </w:tcPr>
          <w:p w14:paraId="3F071EE1" w14:textId="32D30D05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57269C2B" w14:textId="77777777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-N = 64</w:t>
            </w:r>
          </w:p>
          <w:p w14:paraId="78430A5E" w14:textId="0AA603C5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 xml:space="preserve">-12-19 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33093CB2" w14:textId="77777777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Inpt</w:t>
            </w:r>
            <w:proofErr w:type="spellEnd"/>
            <w:r w:rsidRPr="00240314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outpt</w:t>
            </w:r>
            <w:proofErr w:type="spellEnd"/>
          </w:p>
          <w:p w14:paraId="040C6CD5" w14:textId="77777777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-Non</w:t>
            </w:r>
            <w:r w:rsidR="000637A5" w:rsidRPr="00240314">
              <w:rPr>
                <w:sz w:val="20"/>
                <w:szCs w:val="20"/>
                <w:lang w:val="en-CA"/>
              </w:rPr>
              <w:t>e</w:t>
            </w:r>
          </w:p>
          <w:p w14:paraId="0F3871BC" w14:textId="79DFD4CB" w:rsidR="000637A5" w:rsidRPr="00240314" w:rsidRDefault="000637A5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-Sibling</w:t>
            </w:r>
            <w:r w:rsidR="0084599A" w:rsidRPr="00240314">
              <w:rPr>
                <w:sz w:val="20"/>
                <w:szCs w:val="20"/>
                <w:lang w:val="en-CA"/>
              </w:rPr>
              <w:t xml:space="preserve"> controls</w:t>
            </w:r>
          </w:p>
        </w:tc>
        <w:tc>
          <w:tcPr>
            <w:tcW w:w="1329" w:type="dxa"/>
          </w:tcPr>
          <w:p w14:paraId="03700487" w14:textId="47D11EC1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86%</w:t>
            </w:r>
          </w:p>
        </w:tc>
        <w:tc>
          <w:tcPr>
            <w:tcW w:w="1342" w:type="dxa"/>
          </w:tcPr>
          <w:p w14:paraId="7B6A709A" w14:textId="56D2252A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405" w:type="dxa"/>
          </w:tcPr>
          <w:p w14:paraId="3D6EC1AD" w14:textId="6EF09289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color w:val="000000"/>
                <w:sz w:val="20"/>
                <w:szCs w:val="20"/>
              </w:rPr>
              <w:t>Clinician rating scale or interview</w:t>
            </w:r>
            <w:r w:rsidR="000637A5" w:rsidRPr="00240314">
              <w:rPr>
                <w:color w:val="000000"/>
                <w:sz w:val="20"/>
                <w:szCs w:val="20"/>
              </w:rPr>
              <w:t>, SITBI</w:t>
            </w:r>
          </w:p>
        </w:tc>
        <w:tc>
          <w:tcPr>
            <w:tcW w:w="1676" w:type="dxa"/>
          </w:tcPr>
          <w:p w14:paraId="32DA5554" w14:textId="7901A8FC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-Reactivity</w:t>
            </w:r>
            <w:r w:rsidR="000637A5" w:rsidRPr="00240314">
              <w:rPr>
                <w:sz w:val="20"/>
                <w:szCs w:val="20"/>
                <w:lang w:val="en-CA"/>
              </w:rPr>
              <w:t>, Circadian r</w:t>
            </w:r>
            <w:r w:rsidR="00761C4A" w:rsidRPr="00240314">
              <w:rPr>
                <w:sz w:val="20"/>
                <w:szCs w:val="20"/>
                <w:lang w:val="en-CA"/>
              </w:rPr>
              <w:t>h</w:t>
            </w:r>
            <w:r w:rsidR="000637A5" w:rsidRPr="00240314">
              <w:rPr>
                <w:sz w:val="20"/>
                <w:szCs w:val="20"/>
                <w:lang w:val="en-CA"/>
              </w:rPr>
              <w:t>ythm</w:t>
            </w:r>
          </w:p>
          <w:p w14:paraId="25CFB5A1" w14:textId="508553A1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-Response to adverse events recall</w:t>
            </w:r>
          </w:p>
          <w:p w14:paraId="25E63A5B" w14:textId="20536EAB" w:rsidR="0044643E" w:rsidRPr="00240314" w:rsidRDefault="0044643E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r w:rsidR="000637A5" w:rsidRPr="00240314">
              <w:rPr>
                <w:sz w:val="20"/>
                <w:szCs w:val="20"/>
                <w:lang w:val="en-CA"/>
              </w:rPr>
              <w:t>Hair levels</w:t>
            </w:r>
          </w:p>
          <w:p w14:paraId="5D08DBE5" w14:textId="4666DB98" w:rsidR="009F422A" w:rsidRPr="00240314" w:rsidRDefault="009F422A" w:rsidP="000637A5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r w:rsidR="000637A5" w:rsidRPr="00240314">
              <w:rPr>
                <w:sz w:val="20"/>
                <w:szCs w:val="20"/>
                <w:lang w:val="en-CA"/>
              </w:rPr>
              <w:t>Cortisol</w:t>
            </w:r>
          </w:p>
        </w:tc>
        <w:tc>
          <w:tcPr>
            <w:tcW w:w="1527" w:type="dxa"/>
          </w:tcPr>
          <w:p w14:paraId="4BC86105" w14:textId="77777777" w:rsidR="000637A5" w:rsidRPr="00240314" w:rsidRDefault="009F422A" w:rsidP="000637A5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r w:rsidR="000637A5" w:rsidRPr="00240314">
              <w:rPr>
                <w:sz w:val="20"/>
                <w:szCs w:val="20"/>
                <w:lang w:val="en-CA"/>
              </w:rPr>
              <w:t xml:space="preserve">Associated with larger pre-post decrease to recalling events </w:t>
            </w:r>
          </w:p>
          <w:p w14:paraId="37E8B60F" w14:textId="7CB52138" w:rsidR="009F422A" w:rsidRPr="00240314" w:rsidRDefault="009F422A" w:rsidP="000637A5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-Higher hair levels</w:t>
            </w:r>
          </w:p>
        </w:tc>
        <w:tc>
          <w:tcPr>
            <w:tcW w:w="1430" w:type="dxa"/>
          </w:tcPr>
          <w:p w14:paraId="759D3D6E" w14:textId="3AA205D5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Good</w:t>
            </w:r>
          </w:p>
        </w:tc>
      </w:tr>
      <w:tr w:rsidR="00917F83" w:rsidRPr="00240314" w14:paraId="45C52C2B" w14:textId="77777777" w:rsidTr="0072093A">
        <w:trPr>
          <w:cantSplit/>
        </w:trPr>
        <w:tc>
          <w:tcPr>
            <w:tcW w:w="1501" w:type="dxa"/>
          </w:tcPr>
          <w:p w14:paraId="227DF0C4" w14:textId="61CA43F3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proofErr w:type="spellStart"/>
            <w:r w:rsidRPr="00240314">
              <w:rPr>
                <w:sz w:val="20"/>
                <w:szCs w:val="20"/>
                <w:lang w:val="en-CA"/>
              </w:rPr>
              <w:t>Beauchaine</w:t>
            </w:r>
            <w:proofErr w:type="spellEnd"/>
          </w:p>
          <w:p w14:paraId="27F0033F" w14:textId="771C9757" w:rsidR="009F422A" w:rsidRPr="00240314" w:rsidRDefault="009F422A" w:rsidP="0037383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et al. 2015</w:t>
            </w:r>
            <w:r w:rsidR="00373835">
              <w:rPr>
                <w:sz w:val="20"/>
                <w:szCs w:val="20"/>
                <w:lang w:val="en-CA"/>
              </w:rPr>
              <w:t xml:space="preserve"> </w:t>
            </w:r>
            <w:r w:rsidRPr="00240314">
              <w:rPr>
                <w:sz w:val="20"/>
                <w:szCs w:val="20"/>
                <w:lang w:val="en-CA"/>
              </w:rPr>
              <w:t>US</w:t>
            </w:r>
            <w:r w:rsidR="00373835">
              <w:rPr>
                <w:sz w:val="20"/>
                <w:szCs w:val="20"/>
                <w:lang w:val="en-CA"/>
              </w:rPr>
              <w:t xml:space="preserve"> [58]</w:t>
            </w:r>
          </w:p>
        </w:tc>
        <w:tc>
          <w:tcPr>
            <w:tcW w:w="1383" w:type="dxa"/>
          </w:tcPr>
          <w:p w14:paraId="3DB95CA2" w14:textId="3BC12C00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Any self-harm</w:t>
            </w:r>
          </w:p>
        </w:tc>
        <w:tc>
          <w:tcPr>
            <w:tcW w:w="1388" w:type="dxa"/>
          </w:tcPr>
          <w:p w14:paraId="0B23770A" w14:textId="1DA7807D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340BCE73" w14:textId="0262988B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 xml:space="preserve">-N = </w:t>
            </w:r>
            <w:r w:rsidR="00DC143B" w:rsidRPr="00240314">
              <w:rPr>
                <w:sz w:val="20"/>
                <w:szCs w:val="20"/>
                <w:lang w:val="en-CA"/>
              </w:rPr>
              <w:t>57</w:t>
            </w:r>
          </w:p>
          <w:p w14:paraId="43FBD42A" w14:textId="6B0BC3EE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r w:rsidR="00DC143B" w:rsidRPr="00240314">
              <w:rPr>
                <w:sz w:val="20"/>
                <w:szCs w:val="20"/>
                <w:lang w:val="en-CA"/>
              </w:rPr>
              <w:t>13-17</w:t>
            </w:r>
            <w:r w:rsidRPr="00240314">
              <w:rPr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2F07268D" w14:textId="47039160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proofErr w:type="spellStart"/>
            <w:r w:rsidR="000637A5" w:rsidRPr="00240314">
              <w:rPr>
                <w:sz w:val="20"/>
                <w:szCs w:val="20"/>
                <w:lang w:val="en-CA"/>
              </w:rPr>
              <w:t>Inpt</w:t>
            </w:r>
            <w:proofErr w:type="spellEnd"/>
            <w:r w:rsidR="000637A5" w:rsidRPr="00240314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="000637A5" w:rsidRPr="00240314">
              <w:rPr>
                <w:sz w:val="20"/>
                <w:szCs w:val="20"/>
                <w:lang w:val="en-CA"/>
              </w:rPr>
              <w:t>outpt</w:t>
            </w:r>
            <w:proofErr w:type="spellEnd"/>
            <w:r w:rsidR="000637A5" w:rsidRPr="00240314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="000637A5" w:rsidRPr="00240314">
              <w:rPr>
                <w:sz w:val="20"/>
                <w:szCs w:val="20"/>
                <w:lang w:val="en-CA"/>
              </w:rPr>
              <w:t>cmty</w:t>
            </w:r>
            <w:proofErr w:type="spellEnd"/>
          </w:p>
          <w:p w14:paraId="22F50796" w14:textId="77777777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-MDD</w:t>
            </w:r>
          </w:p>
          <w:p w14:paraId="6A9A7958" w14:textId="23588A31" w:rsidR="000637A5" w:rsidRPr="00240314" w:rsidRDefault="000637A5" w:rsidP="009F422A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r w:rsidR="00A53522" w:rsidRPr="00240314">
              <w:rPr>
                <w:sz w:val="20"/>
                <w:szCs w:val="20"/>
                <w:lang w:val="en-CA"/>
              </w:rPr>
              <w:t>Psychiatric controls</w:t>
            </w:r>
          </w:p>
        </w:tc>
        <w:tc>
          <w:tcPr>
            <w:tcW w:w="1329" w:type="dxa"/>
          </w:tcPr>
          <w:p w14:paraId="432E2672" w14:textId="0D183639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100%</w:t>
            </w:r>
          </w:p>
        </w:tc>
        <w:tc>
          <w:tcPr>
            <w:tcW w:w="1342" w:type="dxa"/>
          </w:tcPr>
          <w:p w14:paraId="5C85B875" w14:textId="74E4EA31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405" w:type="dxa"/>
          </w:tcPr>
          <w:p w14:paraId="0B66C336" w14:textId="564F456D" w:rsidR="009F422A" w:rsidRPr="00240314" w:rsidRDefault="000637A5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9F422A" w:rsidRPr="00240314">
              <w:rPr>
                <w:sz w:val="20"/>
                <w:szCs w:val="20"/>
              </w:rPr>
              <w:t>Clinician rating scale or interview</w:t>
            </w:r>
            <w:r w:rsidRPr="00240314">
              <w:rPr>
                <w:sz w:val="20"/>
                <w:szCs w:val="20"/>
              </w:rPr>
              <w:t>, L-SASI</w:t>
            </w:r>
          </w:p>
          <w:p w14:paraId="3A273A98" w14:textId="3DE76FF6" w:rsidR="000637A5" w:rsidRPr="00240314" w:rsidRDefault="000637A5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-Self-report, SIQ</w:t>
            </w:r>
          </w:p>
          <w:p w14:paraId="11024091" w14:textId="19AC8B40" w:rsidR="000637A5" w:rsidRPr="00240314" w:rsidRDefault="000637A5" w:rsidP="009F422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676" w:type="dxa"/>
          </w:tcPr>
          <w:p w14:paraId="53947A67" w14:textId="5AC7A84B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-Circadian rhythm</w:t>
            </w:r>
          </w:p>
          <w:p w14:paraId="5A43DAA5" w14:textId="3890289A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 xml:space="preserve">-DST </w:t>
            </w:r>
          </w:p>
          <w:p w14:paraId="1E73A8E9" w14:textId="45D159AE" w:rsidR="0044643E" w:rsidRPr="00240314" w:rsidRDefault="0044643E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-Cortisol</w:t>
            </w:r>
          </w:p>
        </w:tc>
        <w:tc>
          <w:tcPr>
            <w:tcW w:w="1527" w:type="dxa"/>
          </w:tcPr>
          <w:p w14:paraId="4863A339" w14:textId="61953270" w:rsidR="00C9570C" w:rsidRPr="00240314" w:rsidRDefault="00A53522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 xml:space="preserve">-Ideation </w:t>
            </w:r>
            <w:r w:rsidR="00962762" w:rsidRPr="00240314">
              <w:rPr>
                <w:sz w:val="20"/>
                <w:szCs w:val="20"/>
                <w:lang w:val="en-CA"/>
              </w:rPr>
              <w:t>associated</w:t>
            </w:r>
            <w:r w:rsidRPr="00240314">
              <w:rPr>
                <w:sz w:val="20"/>
                <w:szCs w:val="20"/>
                <w:lang w:val="en-CA"/>
              </w:rPr>
              <w:t xml:space="preserve"> negatively with cortisol suppression, </w:t>
            </w:r>
          </w:p>
          <w:p w14:paraId="5623A8E4" w14:textId="4251313C" w:rsidR="009F422A" w:rsidRPr="00240314" w:rsidRDefault="00C9570C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r w:rsidR="00917F83" w:rsidRPr="00240314">
              <w:rPr>
                <w:sz w:val="20"/>
                <w:szCs w:val="20"/>
                <w:lang w:val="en-CA"/>
              </w:rPr>
              <w:t xml:space="preserve">L-SASI score not </w:t>
            </w:r>
            <w:r w:rsidRPr="00240314">
              <w:rPr>
                <w:sz w:val="20"/>
                <w:szCs w:val="20"/>
                <w:lang w:val="en-CA"/>
              </w:rPr>
              <w:t xml:space="preserve">associated </w:t>
            </w:r>
          </w:p>
        </w:tc>
        <w:tc>
          <w:tcPr>
            <w:tcW w:w="1430" w:type="dxa"/>
          </w:tcPr>
          <w:p w14:paraId="31132026" w14:textId="294D47E7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Good</w:t>
            </w:r>
          </w:p>
        </w:tc>
      </w:tr>
      <w:tr w:rsidR="00917F83" w:rsidRPr="00240314" w14:paraId="5055B76B" w14:textId="77777777" w:rsidTr="0072093A">
        <w:trPr>
          <w:cantSplit/>
        </w:trPr>
        <w:tc>
          <w:tcPr>
            <w:tcW w:w="1501" w:type="dxa"/>
          </w:tcPr>
          <w:p w14:paraId="14CC3EB7" w14:textId="3AD21D6B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proofErr w:type="spellStart"/>
            <w:r w:rsidRPr="00240314">
              <w:rPr>
                <w:sz w:val="20"/>
                <w:szCs w:val="20"/>
                <w:lang w:val="en-CA"/>
              </w:rPr>
              <w:t>Plener</w:t>
            </w:r>
            <w:proofErr w:type="spellEnd"/>
            <w:r w:rsidRPr="00240314">
              <w:rPr>
                <w:sz w:val="20"/>
                <w:szCs w:val="20"/>
                <w:lang w:val="en-CA"/>
              </w:rPr>
              <w:t xml:space="preserve"> et al. 2016</w:t>
            </w:r>
          </w:p>
          <w:p w14:paraId="383C49B5" w14:textId="164BC899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Germany</w:t>
            </w:r>
            <w:r w:rsidR="00373835">
              <w:rPr>
                <w:sz w:val="20"/>
                <w:szCs w:val="20"/>
                <w:lang w:val="en-CA"/>
              </w:rPr>
              <w:t xml:space="preserve"> [59]</w:t>
            </w:r>
          </w:p>
        </w:tc>
        <w:tc>
          <w:tcPr>
            <w:tcW w:w="1383" w:type="dxa"/>
          </w:tcPr>
          <w:p w14:paraId="7BE487A8" w14:textId="33B10538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Any self-harm</w:t>
            </w:r>
          </w:p>
        </w:tc>
        <w:tc>
          <w:tcPr>
            <w:tcW w:w="1388" w:type="dxa"/>
          </w:tcPr>
          <w:p w14:paraId="09352F3F" w14:textId="225EEFD0" w:rsidR="009F422A" w:rsidRPr="00240314" w:rsidRDefault="00256B47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Cohort</w:t>
            </w:r>
          </w:p>
        </w:tc>
        <w:tc>
          <w:tcPr>
            <w:tcW w:w="1409" w:type="dxa"/>
          </w:tcPr>
          <w:p w14:paraId="4D484F06" w14:textId="224AD017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 xml:space="preserve">-N = </w:t>
            </w:r>
            <w:r w:rsidR="00DC143B" w:rsidRPr="00240314">
              <w:rPr>
                <w:sz w:val="20"/>
                <w:szCs w:val="20"/>
                <w:lang w:val="en-CA"/>
              </w:rPr>
              <w:t>130</w:t>
            </w:r>
          </w:p>
          <w:p w14:paraId="6A0C878C" w14:textId="30C3BC4C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-1</w:t>
            </w:r>
            <w:r w:rsidR="00DC143B" w:rsidRPr="00240314">
              <w:rPr>
                <w:sz w:val="20"/>
                <w:szCs w:val="20"/>
                <w:lang w:val="en-CA"/>
              </w:rPr>
              <w:t>5</w:t>
            </w:r>
            <w:r w:rsidRPr="00240314">
              <w:rPr>
                <w:sz w:val="20"/>
                <w:szCs w:val="20"/>
                <w:lang w:val="en-CA"/>
              </w:rPr>
              <w:t xml:space="preserve">-19 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7DB8F50D" w14:textId="3547C25C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proofErr w:type="spellStart"/>
            <w:r w:rsidR="00DC143B" w:rsidRPr="00240314">
              <w:rPr>
                <w:sz w:val="20"/>
                <w:szCs w:val="20"/>
                <w:lang w:val="en-CA"/>
              </w:rPr>
              <w:t>Cmty</w:t>
            </w:r>
            <w:proofErr w:type="spellEnd"/>
          </w:p>
          <w:p w14:paraId="58623710" w14:textId="4C97EA4C" w:rsidR="00A53522" w:rsidRPr="00240314" w:rsidRDefault="009F422A" w:rsidP="00234E4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-None</w:t>
            </w:r>
          </w:p>
        </w:tc>
        <w:tc>
          <w:tcPr>
            <w:tcW w:w="1329" w:type="dxa"/>
          </w:tcPr>
          <w:p w14:paraId="4AE73CF9" w14:textId="33143A55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100%</w:t>
            </w:r>
          </w:p>
        </w:tc>
        <w:tc>
          <w:tcPr>
            <w:tcW w:w="1342" w:type="dxa"/>
          </w:tcPr>
          <w:p w14:paraId="241B0655" w14:textId="2A0E9BC2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405" w:type="dxa"/>
          </w:tcPr>
          <w:p w14:paraId="3BCEB79B" w14:textId="4DF4E8A0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Self-report</w:t>
            </w:r>
            <w:r w:rsidR="00A53522" w:rsidRPr="00240314">
              <w:rPr>
                <w:sz w:val="20"/>
                <w:szCs w:val="20"/>
                <w:lang w:val="en-CA"/>
              </w:rPr>
              <w:t>, YSR</w:t>
            </w:r>
            <w:r w:rsidR="00962762" w:rsidRPr="00240314">
              <w:rPr>
                <w:sz w:val="20"/>
                <w:szCs w:val="20"/>
                <w:lang w:val="en-CA"/>
              </w:rPr>
              <w:t xml:space="preserve">, </w:t>
            </w:r>
            <w:r w:rsidR="00A53522" w:rsidRPr="00240314">
              <w:rPr>
                <w:sz w:val="20"/>
                <w:szCs w:val="20"/>
                <w:lang w:val="en-CA"/>
              </w:rPr>
              <w:t>YASR</w:t>
            </w:r>
          </w:p>
        </w:tc>
        <w:tc>
          <w:tcPr>
            <w:tcW w:w="1676" w:type="dxa"/>
          </w:tcPr>
          <w:p w14:paraId="21994E43" w14:textId="30073E56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-Reactivity</w:t>
            </w:r>
          </w:p>
          <w:p w14:paraId="06D39A21" w14:textId="20EF2F4D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-TSST</w:t>
            </w:r>
          </w:p>
          <w:p w14:paraId="04668F27" w14:textId="76A242CD" w:rsidR="0044643E" w:rsidRPr="00240314" w:rsidRDefault="0044643E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-Cortisol</w:t>
            </w:r>
          </w:p>
        </w:tc>
        <w:tc>
          <w:tcPr>
            <w:tcW w:w="1527" w:type="dxa"/>
          </w:tcPr>
          <w:p w14:paraId="6D8E7679" w14:textId="4896F87F" w:rsidR="009F422A" w:rsidRPr="00240314" w:rsidRDefault="009F422A" w:rsidP="00A53522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r w:rsidR="00A53522" w:rsidRPr="00240314">
              <w:rPr>
                <w:sz w:val="20"/>
                <w:szCs w:val="20"/>
                <w:lang w:val="en-CA"/>
              </w:rPr>
              <w:t xml:space="preserve">Associated with </w:t>
            </w:r>
            <w:proofErr w:type="spellStart"/>
            <w:r w:rsidR="00A53522" w:rsidRPr="00240314">
              <w:rPr>
                <w:sz w:val="20"/>
                <w:szCs w:val="20"/>
                <w:lang w:val="en-CA"/>
              </w:rPr>
              <w:t>hyporeactivity</w:t>
            </w:r>
            <w:proofErr w:type="spellEnd"/>
          </w:p>
        </w:tc>
        <w:tc>
          <w:tcPr>
            <w:tcW w:w="1430" w:type="dxa"/>
          </w:tcPr>
          <w:p w14:paraId="0D63FFB7" w14:textId="4AE9277E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Good</w:t>
            </w:r>
          </w:p>
        </w:tc>
      </w:tr>
      <w:tr w:rsidR="009F422A" w:rsidRPr="00240314" w14:paraId="3FA3FF2D" w14:textId="77777777" w:rsidTr="0072093A">
        <w:trPr>
          <w:cantSplit/>
          <w:trHeight w:val="720"/>
        </w:trPr>
        <w:tc>
          <w:tcPr>
            <w:tcW w:w="14390" w:type="dxa"/>
            <w:gridSpan w:val="10"/>
          </w:tcPr>
          <w:p w14:paraId="352DF886" w14:textId="4F9F0839" w:rsidR="009F422A" w:rsidRPr="00240314" w:rsidRDefault="009F422A" w:rsidP="009F422A">
            <w:pPr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</w:pPr>
            <w:r w:rsidRPr="00240314"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  <w:t>Autonomic Nervous System (ANS)</w:t>
            </w:r>
          </w:p>
        </w:tc>
      </w:tr>
      <w:tr w:rsidR="00917F83" w:rsidRPr="00240314" w14:paraId="2E499BF7" w14:textId="77777777" w:rsidTr="0072093A">
        <w:trPr>
          <w:cantSplit/>
        </w:trPr>
        <w:tc>
          <w:tcPr>
            <w:tcW w:w="1501" w:type="dxa"/>
          </w:tcPr>
          <w:p w14:paraId="048ECB4E" w14:textId="3D5E2072" w:rsidR="009F422A" w:rsidRPr="00240314" w:rsidRDefault="00256B47" w:rsidP="009F422A">
            <w:pPr>
              <w:ind w:hanging="2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lastRenderedPageBreak/>
              <w:t>Yang et al., 2019 Hungary</w:t>
            </w:r>
            <w:r w:rsidR="00373835">
              <w:rPr>
                <w:sz w:val="20"/>
                <w:szCs w:val="20"/>
              </w:rPr>
              <w:t xml:space="preserve"> [60]</w:t>
            </w:r>
          </w:p>
        </w:tc>
        <w:tc>
          <w:tcPr>
            <w:tcW w:w="1383" w:type="dxa"/>
          </w:tcPr>
          <w:p w14:paraId="751A1C84" w14:textId="5C66093B" w:rsidR="009F422A" w:rsidRPr="00240314" w:rsidRDefault="00256B47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Suicidality</w:t>
            </w:r>
          </w:p>
        </w:tc>
        <w:tc>
          <w:tcPr>
            <w:tcW w:w="1388" w:type="dxa"/>
          </w:tcPr>
          <w:p w14:paraId="05C4E21A" w14:textId="0E54FB5B" w:rsidR="009F422A" w:rsidRPr="00240314" w:rsidRDefault="00256B47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Case-Control</w:t>
            </w:r>
            <w:r w:rsidR="003E6F21" w:rsidRPr="002403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</w:tcPr>
          <w:p w14:paraId="0C0F016A" w14:textId="77777777" w:rsidR="009F422A" w:rsidRPr="00240314" w:rsidRDefault="000F77B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-N = 399</w:t>
            </w:r>
          </w:p>
          <w:p w14:paraId="355F98D7" w14:textId="77777777" w:rsidR="000F77BA" w:rsidRPr="00240314" w:rsidRDefault="000F77B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 xml:space="preserve">-11-19 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0008CCE2" w14:textId="3683E2D6" w:rsidR="000F77BA" w:rsidRPr="00240314" w:rsidRDefault="000F77B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Outpt</w:t>
            </w:r>
            <w:proofErr w:type="spellEnd"/>
            <w:r w:rsidRPr="00240314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cmty</w:t>
            </w:r>
            <w:proofErr w:type="spellEnd"/>
          </w:p>
          <w:p w14:paraId="789E6B0C" w14:textId="77777777" w:rsidR="000F77BA" w:rsidRPr="00240314" w:rsidRDefault="000F77B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-MDD</w:t>
            </w:r>
          </w:p>
          <w:p w14:paraId="6D22B385" w14:textId="266B4FD9" w:rsidR="00C35E35" w:rsidRPr="00240314" w:rsidRDefault="00C35E35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r w:rsidR="00F76267" w:rsidRPr="00240314">
              <w:rPr>
                <w:sz w:val="20"/>
                <w:szCs w:val="20"/>
                <w:lang w:val="en-CA"/>
              </w:rPr>
              <w:t xml:space="preserve">Healthy controls, </w:t>
            </w:r>
            <w:proofErr w:type="gramStart"/>
            <w:r w:rsidR="00F76267" w:rsidRPr="00240314">
              <w:rPr>
                <w:sz w:val="20"/>
                <w:szCs w:val="20"/>
                <w:lang w:val="en-CA"/>
              </w:rPr>
              <w:t xml:space="preserve">Psychiatric </w:t>
            </w:r>
            <w:r w:rsidRPr="00240314">
              <w:rPr>
                <w:sz w:val="20"/>
                <w:szCs w:val="20"/>
                <w:lang w:val="en-CA"/>
              </w:rPr>
              <w:t xml:space="preserve"> controls</w:t>
            </w:r>
            <w:proofErr w:type="gramEnd"/>
          </w:p>
        </w:tc>
        <w:tc>
          <w:tcPr>
            <w:tcW w:w="1329" w:type="dxa"/>
          </w:tcPr>
          <w:p w14:paraId="674DD85F" w14:textId="1BE0CB4B" w:rsidR="009F422A" w:rsidRPr="00240314" w:rsidRDefault="000F77B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35%</w:t>
            </w:r>
          </w:p>
        </w:tc>
        <w:tc>
          <w:tcPr>
            <w:tcW w:w="1342" w:type="dxa"/>
          </w:tcPr>
          <w:p w14:paraId="30729372" w14:textId="0A530FD3" w:rsidR="009F422A" w:rsidRPr="00240314" w:rsidRDefault="000F77B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405" w:type="dxa"/>
          </w:tcPr>
          <w:p w14:paraId="368F5B93" w14:textId="3FDD88AF" w:rsidR="009F422A" w:rsidRPr="00240314" w:rsidRDefault="000F77B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Diagnostic interview</w:t>
            </w:r>
            <w:r w:rsidR="00104C9F" w:rsidRPr="00240314">
              <w:rPr>
                <w:sz w:val="20"/>
                <w:szCs w:val="20"/>
              </w:rPr>
              <w:t>, ISCA-D</w:t>
            </w:r>
          </w:p>
        </w:tc>
        <w:tc>
          <w:tcPr>
            <w:tcW w:w="1676" w:type="dxa"/>
          </w:tcPr>
          <w:p w14:paraId="01284CCF" w14:textId="77777777" w:rsidR="009F422A" w:rsidRPr="00240314" w:rsidRDefault="000F77B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-Reactivity</w:t>
            </w:r>
          </w:p>
          <w:p w14:paraId="715E66F0" w14:textId="7BFAAE80" w:rsidR="000F77BA" w:rsidRPr="00240314" w:rsidRDefault="000F77B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44643E" w:rsidRPr="00240314">
              <w:rPr>
                <w:sz w:val="20"/>
                <w:szCs w:val="20"/>
              </w:rPr>
              <w:t>Video challenge</w:t>
            </w:r>
            <w:r w:rsidRPr="00240314">
              <w:rPr>
                <w:sz w:val="20"/>
                <w:szCs w:val="20"/>
              </w:rPr>
              <w:t>, unsolvable puzzle</w:t>
            </w:r>
          </w:p>
          <w:p w14:paraId="34B8E41B" w14:textId="43571A78" w:rsidR="000F77BA" w:rsidRPr="00240314" w:rsidRDefault="000F77B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 </w:t>
            </w:r>
            <w:r w:rsidR="00324E50" w:rsidRPr="00240314">
              <w:rPr>
                <w:sz w:val="20"/>
                <w:szCs w:val="20"/>
              </w:rPr>
              <w:t>RSA, PEP</w:t>
            </w:r>
            <w:r w:rsidRPr="002403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</w:tcPr>
          <w:p w14:paraId="7CB7F1BE" w14:textId="3FDA974D" w:rsidR="00C35E35" w:rsidRPr="00240314" w:rsidRDefault="0044643E" w:rsidP="009F422A">
            <w:pPr>
              <w:ind w:right="-30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-No</w:t>
            </w:r>
            <w:r w:rsidR="00C35E35" w:rsidRPr="00240314">
              <w:rPr>
                <w:sz w:val="20"/>
                <w:szCs w:val="20"/>
              </w:rPr>
              <w:t>t</w:t>
            </w:r>
            <w:r w:rsidRPr="00240314">
              <w:rPr>
                <w:sz w:val="20"/>
                <w:szCs w:val="20"/>
              </w:rPr>
              <w:t xml:space="preserve"> </w:t>
            </w:r>
            <w:r w:rsidR="00AA1093" w:rsidRPr="00240314">
              <w:rPr>
                <w:sz w:val="20"/>
                <w:szCs w:val="20"/>
              </w:rPr>
              <w:t>associated</w:t>
            </w:r>
            <w:r w:rsidRPr="00240314">
              <w:rPr>
                <w:sz w:val="20"/>
                <w:szCs w:val="20"/>
              </w:rPr>
              <w:t xml:space="preserve"> </w:t>
            </w:r>
            <w:r w:rsidR="00C35E35" w:rsidRPr="00240314">
              <w:rPr>
                <w:sz w:val="20"/>
                <w:szCs w:val="20"/>
              </w:rPr>
              <w:t>response to sad video</w:t>
            </w:r>
          </w:p>
          <w:p w14:paraId="3413A126" w14:textId="3FEB29E8" w:rsidR="0044643E" w:rsidRPr="00240314" w:rsidRDefault="00C35E35" w:rsidP="00C35E35">
            <w:pPr>
              <w:ind w:right="-30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-Associated with less parasympathetic and greater sympathetic response to puzzle, but only </w:t>
            </w:r>
            <w:r w:rsidR="00E625FC" w:rsidRPr="00240314">
              <w:rPr>
                <w:sz w:val="20"/>
                <w:szCs w:val="20"/>
              </w:rPr>
              <w:t>vs.</w:t>
            </w:r>
            <w:r w:rsidRPr="00240314">
              <w:rPr>
                <w:sz w:val="20"/>
                <w:szCs w:val="20"/>
              </w:rPr>
              <w:t xml:space="preserve"> psychiatric controls, not healthy controls </w:t>
            </w:r>
          </w:p>
        </w:tc>
        <w:tc>
          <w:tcPr>
            <w:tcW w:w="1430" w:type="dxa"/>
          </w:tcPr>
          <w:p w14:paraId="7019F143" w14:textId="445F95F0" w:rsidR="009F422A" w:rsidRPr="00240314" w:rsidRDefault="00780BE5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Good</w:t>
            </w:r>
          </w:p>
        </w:tc>
      </w:tr>
      <w:tr w:rsidR="00917F83" w:rsidRPr="00240314" w14:paraId="365A45D9" w14:textId="77777777" w:rsidTr="0072093A">
        <w:trPr>
          <w:cantSplit/>
        </w:trPr>
        <w:tc>
          <w:tcPr>
            <w:tcW w:w="1501" w:type="dxa"/>
          </w:tcPr>
          <w:p w14:paraId="51026329" w14:textId="5FD385CB" w:rsidR="00256B47" w:rsidRPr="00240314" w:rsidRDefault="00256B47" w:rsidP="00256B47">
            <w:pPr>
              <w:ind w:hanging="2"/>
              <w:rPr>
                <w:sz w:val="20"/>
                <w:szCs w:val="20"/>
              </w:rPr>
            </w:pPr>
            <w:proofErr w:type="spellStart"/>
            <w:r w:rsidRPr="00240314">
              <w:rPr>
                <w:sz w:val="20"/>
                <w:szCs w:val="20"/>
              </w:rPr>
              <w:t>Giletta</w:t>
            </w:r>
            <w:proofErr w:type="spellEnd"/>
            <w:r w:rsidRPr="00240314">
              <w:rPr>
                <w:sz w:val="20"/>
                <w:szCs w:val="20"/>
              </w:rPr>
              <w:t xml:space="preserve"> et al., 2017 </w:t>
            </w:r>
            <w:r w:rsidR="00AA1093" w:rsidRPr="00240314">
              <w:rPr>
                <w:sz w:val="20"/>
                <w:szCs w:val="20"/>
              </w:rPr>
              <w:t>US</w:t>
            </w:r>
            <w:r w:rsidR="00373835">
              <w:rPr>
                <w:sz w:val="20"/>
                <w:szCs w:val="20"/>
              </w:rPr>
              <w:t xml:space="preserve"> [61]</w:t>
            </w:r>
          </w:p>
        </w:tc>
        <w:tc>
          <w:tcPr>
            <w:tcW w:w="1383" w:type="dxa"/>
          </w:tcPr>
          <w:p w14:paraId="63A2ED1D" w14:textId="67AD2CD3" w:rsidR="00256B47" w:rsidRPr="00240314" w:rsidRDefault="00256B47" w:rsidP="00256B47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388" w:type="dxa"/>
          </w:tcPr>
          <w:p w14:paraId="7C6F6DD6" w14:textId="2B36F8AB" w:rsidR="00256B47" w:rsidRPr="00240314" w:rsidRDefault="00256B47" w:rsidP="00256B47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Cohort</w:t>
            </w:r>
          </w:p>
        </w:tc>
        <w:tc>
          <w:tcPr>
            <w:tcW w:w="1409" w:type="dxa"/>
          </w:tcPr>
          <w:p w14:paraId="19E8E6CC" w14:textId="77777777" w:rsidR="00256B47" w:rsidRPr="00240314" w:rsidRDefault="00256B47" w:rsidP="00256B47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-N=132</w:t>
            </w:r>
          </w:p>
          <w:p w14:paraId="16EAF1B6" w14:textId="75E9209D" w:rsidR="00256B47" w:rsidRPr="00240314" w:rsidRDefault="00256B47" w:rsidP="00256B47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-12-1</w:t>
            </w:r>
            <w:r w:rsidR="00DC143B" w:rsidRPr="00240314">
              <w:rPr>
                <w:sz w:val="20"/>
                <w:szCs w:val="20"/>
                <w:lang w:val="en-CA"/>
              </w:rPr>
              <w:t>7</w:t>
            </w:r>
            <w:r w:rsidRPr="00240314">
              <w:rPr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4E477F2D" w14:textId="77777777" w:rsidR="00256B47" w:rsidRPr="00240314" w:rsidRDefault="00256B47" w:rsidP="00256B47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Inpt</w:t>
            </w:r>
            <w:proofErr w:type="spellEnd"/>
            <w:r w:rsidRPr="00240314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cmty</w:t>
            </w:r>
            <w:proofErr w:type="spellEnd"/>
          </w:p>
          <w:p w14:paraId="59D5B80E" w14:textId="78158925" w:rsidR="00256B47" w:rsidRPr="00240314" w:rsidRDefault="00256B47" w:rsidP="00256B47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r w:rsidR="00DC143B" w:rsidRPr="00240314">
              <w:rPr>
                <w:sz w:val="20"/>
                <w:szCs w:val="20"/>
                <w:lang w:val="en-CA"/>
              </w:rPr>
              <w:t>MH</w:t>
            </w:r>
            <w:r w:rsidRPr="00240314">
              <w:rPr>
                <w:sz w:val="20"/>
                <w:szCs w:val="20"/>
                <w:lang w:val="en-CA"/>
              </w:rPr>
              <w:t xml:space="preserve"> </w:t>
            </w:r>
            <w:r w:rsidR="00DC143B" w:rsidRPr="00240314">
              <w:rPr>
                <w:sz w:val="20"/>
                <w:szCs w:val="20"/>
                <w:lang w:val="en-CA"/>
              </w:rPr>
              <w:t>concerns</w:t>
            </w:r>
          </w:p>
        </w:tc>
        <w:tc>
          <w:tcPr>
            <w:tcW w:w="1329" w:type="dxa"/>
          </w:tcPr>
          <w:p w14:paraId="7702E11A" w14:textId="58887F0A" w:rsidR="00256B47" w:rsidRPr="00240314" w:rsidRDefault="00256B47" w:rsidP="00256B47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100%</w:t>
            </w:r>
          </w:p>
        </w:tc>
        <w:tc>
          <w:tcPr>
            <w:tcW w:w="1342" w:type="dxa"/>
          </w:tcPr>
          <w:p w14:paraId="4482917D" w14:textId="077E9880" w:rsidR="00256B47" w:rsidRPr="00240314" w:rsidRDefault="00256B47" w:rsidP="00256B47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68%</w:t>
            </w:r>
          </w:p>
        </w:tc>
        <w:tc>
          <w:tcPr>
            <w:tcW w:w="1405" w:type="dxa"/>
          </w:tcPr>
          <w:p w14:paraId="601449BE" w14:textId="489640F5" w:rsidR="00256B47" w:rsidRPr="00240314" w:rsidRDefault="00256B47" w:rsidP="00256B47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Clinician rating scale or interview</w:t>
            </w:r>
            <w:r w:rsidR="00104C9F" w:rsidRPr="00240314">
              <w:rPr>
                <w:sz w:val="20"/>
                <w:szCs w:val="20"/>
              </w:rPr>
              <w:t>, SITBI</w:t>
            </w:r>
          </w:p>
        </w:tc>
        <w:tc>
          <w:tcPr>
            <w:tcW w:w="1676" w:type="dxa"/>
          </w:tcPr>
          <w:p w14:paraId="702F4FFC" w14:textId="3467E15F" w:rsidR="00256B47" w:rsidRPr="00240314" w:rsidRDefault="00256B47" w:rsidP="00256B47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-Reactiv</w:t>
            </w:r>
            <w:r w:rsidR="00011F51" w:rsidRPr="00240314">
              <w:rPr>
                <w:sz w:val="20"/>
                <w:szCs w:val="20"/>
              </w:rPr>
              <w:t>ity</w:t>
            </w:r>
          </w:p>
          <w:p w14:paraId="238FBE95" w14:textId="21B41B1E" w:rsidR="0044643E" w:rsidRPr="00240314" w:rsidRDefault="00256B47" w:rsidP="00256B47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-TSST</w:t>
            </w:r>
          </w:p>
          <w:p w14:paraId="51AEDDDC" w14:textId="68D03F69" w:rsidR="000F77BA" w:rsidRPr="00240314" w:rsidRDefault="000F77BA" w:rsidP="000F77B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-RSA baseline</w:t>
            </w:r>
          </w:p>
          <w:p w14:paraId="2EA38194" w14:textId="77777777" w:rsidR="000F77BA" w:rsidRPr="00240314" w:rsidRDefault="000F77BA" w:rsidP="00256B47">
            <w:pPr>
              <w:rPr>
                <w:sz w:val="20"/>
                <w:szCs w:val="20"/>
              </w:rPr>
            </w:pPr>
          </w:p>
          <w:p w14:paraId="055DD5FE" w14:textId="77777777" w:rsidR="00256B47" w:rsidRPr="00240314" w:rsidRDefault="00256B47" w:rsidP="00256B47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14:paraId="7BE72E30" w14:textId="0BB6372A" w:rsidR="00256B47" w:rsidRPr="00240314" w:rsidRDefault="00256B47" w:rsidP="00256B47">
            <w:pPr>
              <w:ind w:right="-30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-Greater </w:t>
            </w:r>
            <w:r w:rsidR="00B4732F" w:rsidRPr="00240314">
              <w:rPr>
                <w:sz w:val="20"/>
                <w:szCs w:val="20"/>
              </w:rPr>
              <w:t xml:space="preserve">parasympathetic withdrawal TSST </w:t>
            </w:r>
            <w:r w:rsidRPr="00240314">
              <w:rPr>
                <w:sz w:val="20"/>
                <w:szCs w:val="20"/>
              </w:rPr>
              <w:t xml:space="preserve">associated </w:t>
            </w:r>
            <w:r w:rsidR="00011F51" w:rsidRPr="00240314">
              <w:rPr>
                <w:sz w:val="20"/>
                <w:szCs w:val="20"/>
              </w:rPr>
              <w:t xml:space="preserve">with </w:t>
            </w:r>
            <w:r w:rsidR="00B4732F" w:rsidRPr="00240314">
              <w:rPr>
                <w:sz w:val="20"/>
                <w:szCs w:val="20"/>
              </w:rPr>
              <w:t>more ideation over 9- mo</w:t>
            </w:r>
            <w:r w:rsidR="003239F5" w:rsidRPr="00240314">
              <w:rPr>
                <w:sz w:val="20"/>
                <w:szCs w:val="20"/>
              </w:rPr>
              <w:t>nth</w:t>
            </w:r>
            <w:r w:rsidR="00962762" w:rsidRPr="00240314">
              <w:rPr>
                <w:sz w:val="20"/>
                <w:szCs w:val="20"/>
              </w:rPr>
              <w:t xml:space="preserve"> </w:t>
            </w:r>
            <w:r w:rsidR="00B4732F" w:rsidRPr="00240314">
              <w:rPr>
                <w:sz w:val="20"/>
                <w:szCs w:val="20"/>
              </w:rPr>
              <w:t>period</w:t>
            </w:r>
          </w:p>
        </w:tc>
        <w:tc>
          <w:tcPr>
            <w:tcW w:w="1430" w:type="dxa"/>
          </w:tcPr>
          <w:p w14:paraId="6EE3DB20" w14:textId="700A0DC2" w:rsidR="00256B47" w:rsidRPr="00240314" w:rsidRDefault="00256B47" w:rsidP="00256B47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Good</w:t>
            </w:r>
          </w:p>
        </w:tc>
      </w:tr>
      <w:tr w:rsidR="00917F83" w:rsidRPr="00240314" w14:paraId="5A7FDECA" w14:textId="77777777" w:rsidTr="0072093A">
        <w:trPr>
          <w:cantSplit/>
        </w:trPr>
        <w:tc>
          <w:tcPr>
            <w:tcW w:w="1501" w:type="dxa"/>
          </w:tcPr>
          <w:p w14:paraId="3E2CD566" w14:textId="12309103" w:rsidR="009F422A" w:rsidRPr="00240314" w:rsidRDefault="009F422A" w:rsidP="009F422A">
            <w:pPr>
              <w:ind w:hanging="2"/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</w:rPr>
              <w:t>Koenig et al. 201</w:t>
            </w:r>
            <w:r w:rsidR="00D27D23" w:rsidRPr="00240314">
              <w:rPr>
                <w:sz w:val="20"/>
                <w:szCs w:val="20"/>
              </w:rPr>
              <w:t>7a</w:t>
            </w:r>
            <w:r w:rsidRPr="00240314">
              <w:rPr>
                <w:sz w:val="20"/>
                <w:szCs w:val="20"/>
              </w:rPr>
              <w:t xml:space="preserve"> Germany</w:t>
            </w:r>
            <w:r w:rsidR="00373835">
              <w:rPr>
                <w:sz w:val="20"/>
                <w:szCs w:val="20"/>
              </w:rPr>
              <w:t xml:space="preserve"> [62]</w:t>
            </w:r>
          </w:p>
          <w:p w14:paraId="036A5699" w14:textId="77777777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83" w:type="dxa"/>
          </w:tcPr>
          <w:p w14:paraId="2188CD14" w14:textId="0B5296EC" w:rsidR="009F422A" w:rsidRPr="00240314" w:rsidRDefault="00256B47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NSSI </w:t>
            </w:r>
          </w:p>
        </w:tc>
        <w:tc>
          <w:tcPr>
            <w:tcW w:w="1388" w:type="dxa"/>
          </w:tcPr>
          <w:p w14:paraId="18303329" w14:textId="2AFF3C2D" w:rsidR="009F422A" w:rsidRPr="00240314" w:rsidRDefault="00D27D23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138A1FE8" w14:textId="34514601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 xml:space="preserve">-N = </w:t>
            </w:r>
            <w:r w:rsidR="00D27D23" w:rsidRPr="00240314">
              <w:rPr>
                <w:sz w:val="20"/>
                <w:szCs w:val="20"/>
                <w:lang w:val="en-CA"/>
              </w:rPr>
              <w:t>60</w:t>
            </w:r>
          </w:p>
          <w:p w14:paraId="34F6CE8A" w14:textId="3AF4AB99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-1</w:t>
            </w:r>
            <w:r w:rsidR="00DC143B" w:rsidRPr="00240314">
              <w:rPr>
                <w:sz w:val="20"/>
                <w:szCs w:val="20"/>
                <w:lang w:val="en-CA"/>
              </w:rPr>
              <w:t>2</w:t>
            </w:r>
            <w:r w:rsidRPr="00240314">
              <w:rPr>
                <w:sz w:val="20"/>
                <w:szCs w:val="20"/>
                <w:lang w:val="en-CA"/>
              </w:rPr>
              <w:t xml:space="preserve">-17 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7B5E5401" w14:textId="4BE8DC83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Outpt</w:t>
            </w:r>
            <w:proofErr w:type="spellEnd"/>
            <w:r w:rsidR="00DC143B" w:rsidRPr="00240314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="00DC143B" w:rsidRPr="00240314">
              <w:rPr>
                <w:sz w:val="20"/>
                <w:szCs w:val="20"/>
                <w:lang w:val="en-CA"/>
              </w:rPr>
              <w:t>cmty</w:t>
            </w:r>
            <w:proofErr w:type="spellEnd"/>
          </w:p>
          <w:p w14:paraId="28FE4D13" w14:textId="1CB44B03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r w:rsidR="00DC143B" w:rsidRPr="00240314">
              <w:rPr>
                <w:sz w:val="20"/>
                <w:szCs w:val="20"/>
                <w:lang w:val="en-CA"/>
              </w:rPr>
              <w:t>None</w:t>
            </w:r>
          </w:p>
          <w:p w14:paraId="4BAE8290" w14:textId="14CD3A17" w:rsidR="00D27D23" w:rsidRPr="00240314" w:rsidRDefault="00D27D23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-Healthy controls</w:t>
            </w:r>
          </w:p>
          <w:p w14:paraId="0C277CE5" w14:textId="2CF75ED8" w:rsidR="00D27D23" w:rsidRPr="00240314" w:rsidRDefault="00D27D23" w:rsidP="009F422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29" w:type="dxa"/>
          </w:tcPr>
          <w:p w14:paraId="61EF1E3A" w14:textId="0D7F26FF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100%</w:t>
            </w:r>
          </w:p>
        </w:tc>
        <w:tc>
          <w:tcPr>
            <w:tcW w:w="1342" w:type="dxa"/>
          </w:tcPr>
          <w:p w14:paraId="2D678A63" w14:textId="6207CE70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405" w:type="dxa"/>
          </w:tcPr>
          <w:p w14:paraId="7834C058" w14:textId="6BA2975F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Clinician rating scale or interview</w:t>
            </w:r>
            <w:r w:rsidR="00D27D23" w:rsidRPr="00240314">
              <w:rPr>
                <w:sz w:val="20"/>
                <w:szCs w:val="20"/>
              </w:rPr>
              <w:t>, SITBI</w:t>
            </w:r>
          </w:p>
        </w:tc>
        <w:tc>
          <w:tcPr>
            <w:tcW w:w="1676" w:type="dxa"/>
          </w:tcPr>
          <w:p w14:paraId="4D6BC80F" w14:textId="2E83404A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962762" w:rsidRPr="00240314">
              <w:rPr>
                <w:sz w:val="20"/>
                <w:szCs w:val="20"/>
              </w:rPr>
              <w:t>R</w:t>
            </w:r>
            <w:r w:rsidRPr="00240314">
              <w:rPr>
                <w:sz w:val="20"/>
                <w:szCs w:val="20"/>
              </w:rPr>
              <w:t xml:space="preserve">esting state </w:t>
            </w:r>
          </w:p>
          <w:p w14:paraId="4798E2B5" w14:textId="4A04F798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-HR, HRV</w:t>
            </w:r>
          </w:p>
          <w:p w14:paraId="1AC3DBA5" w14:textId="77777777" w:rsidR="009F422A" w:rsidRPr="00240314" w:rsidRDefault="009F422A" w:rsidP="0044643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527" w:type="dxa"/>
          </w:tcPr>
          <w:p w14:paraId="66CDFD2A" w14:textId="7C46306B" w:rsidR="009F422A" w:rsidRPr="00240314" w:rsidRDefault="009F422A" w:rsidP="009F422A">
            <w:pPr>
              <w:ind w:right="-30"/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-No</w:t>
            </w:r>
            <w:r w:rsidR="00D27D23" w:rsidRPr="00240314">
              <w:rPr>
                <w:sz w:val="20"/>
                <w:szCs w:val="20"/>
              </w:rPr>
              <w:t xml:space="preserve">t associated with </w:t>
            </w:r>
            <w:r w:rsidRPr="00240314">
              <w:rPr>
                <w:sz w:val="20"/>
                <w:szCs w:val="20"/>
              </w:rPr>
              <w:t>HR</w:t>
            </w:r>
            <w:r w:rsidR="00D27D23" w:rsidRPr="00240314">
              <w:rPr>
                <w:sz w:val="20"/>
                <w:szCs w:val="20"/>
              </w:rPr>
              <w:t>,</w:t>
            </w:r>
            <w:r w:rsidRPr="00240314">
              <w:rPr>
                <w:sz w:val="20"/>
                <w:szCs w:val="20"/>
              </w:rPr>
              <w:t xml:space="preserve"> HRV </w:t>
            </w:r>
          </w:p>
        </w:tc>
        <w:tc>
          <w:tcPr>
            <w:tcW w:w="1430" w:type="dxa"/>
          </w:tcPr>
          <w:p w14:paraId="07762541" w14:textId="5A2285DE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Fair</w:t>
            </w:r>
          </w:p>
        </w:tc>
      </w:tr>
      <w:tr w:rsidR="00917F83" w:rsidRPr="00240314" w14:paraId="658AFED7" w14:textId="77777777" w:rsidTr="0072093A">
        <w:trPr>
          <w:cantSplit/>
        </w:trPr>
        <w:tc>
          <w:tcPr>
            <w:tcW w:w="1501" w:type="dxa"/>
          </w:tcPr>
          <w:p w14:paraId="530F7882" w14:textId="7713BA20" w:rsidR="009F422A" w:rsidRPr="00240314" w:rsidRDefault="009F422A" w:rsidP="00373835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</w:rPr>
              <w:t>Crowell et al. 2005</w:t>
            </w:r>
            <w:r w:rsidR="0037383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US</w:t>
            </w:r>
            <w:r w:rsidR="00373835">
              <w:rPr>
                <w:sz w:val="20"/>
                <w:szCs w:val="20"/>
              </w:rPr>
              <w:t xml:space="preserve"> [43]</w:t>
            </w:r>
          </w:p>
          <w:p w14:paraId="7692E3B7" w14:textId="77777777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83" w:type="dxa"/>
          </w:tcPr>
          <w:p w14:paraId="7C36D8BD" w14:textId="3B69DDA9" w:rsidR="009F422A" w:rsidRPr="00240314" w:rsidRDefault="00256B47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Any self-harm </w:t>
            </w:r>
          </w:p>
        </w:tc>
        <w:tc>
          <w:tcPr>
            <w:tcW w:w="1388" w:type="dxa"/>
          </w:tcPr>
          <w:p w14:paraId="5F25D533" w14:textId="5E1DE1BC" w:rsidR="009F422A" w:rsidRPr="00240314" w:rsidRDefault="00256B47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43420DA9" w14:textId="79375BA1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 xml:space="preserve">-N = </w:t>
            </w:r>
            <w:r w:rsidR="00DC143B" w:rsidRPr="00240314">
              <w:rPr>
                <w:sz w:val="20"/>
                <w:szCs w:val="20"/>
                <w:lang w:val="en-CA"/>
              </w:rPr>
              <w:t>46</w:t>
            </w:r>
          </w:p>
          <w:p w14:paraId="5812F12C" w14:textId="197FE01B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r w:rsidR="00DC143B" w:rsidRPr="00240314">
              <w:rPr>
                <w:sz w:val="20"/>
                <w:szCs w:val="20"/>
                <w:lang w:val="en-CA"/>
              </w:rPr>
              <w:t>14-18</w:t>
            </w:r>
            <w:r w:rsidRPr="00240314">
              <w:rPr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69BB0A96" w14:textId="7105F5C1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proofErr w:type="spellStart"/>
            <w:r w:rsidR="00DC143B" w:rsidRPr="00240314">
              <w:rPr>
                <w:sz w:val="20"/>
                <w:szCs w:val="20"/>
                <w:lang w:val="en-CA"/>
              </w:rPr>
              <w:t>Inpt</w:t>
            </w:r>
            <w:proofErr w:type="spellEnd"/>
            <w:r w:rsidR="00DC143B" w:rsidRPr="00240314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="00DC143B" w:rsidRPr="00240314">
              <w:rPr>
                <w:sz w:val="20"/>
                <w:szCs w:val="20"/>
                <w:lang w:val="en-CA"/>
              </w:rPr>
              <w:t>outpt</w:t>
            </w:r>
            <w:proofErr w:type="spellEnd"/>
            <w:r w:rsidR="00DC143B" w:rsidRPr="00240314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="00DC143B" w:rsidRPr="00240314">
              <w:rPr>
                <w:sz w:val="20"/>
                <w:szCs w:val="20"/>
                <w:lang w:val="en-CA"/>
              </w:rPr>
              <w:t>c</w:t>
            </w:r>
            <w:r w:rsidRPr="00240314">
              <w:rPr>
                <w:sz w:val="20"/>
                <w:szCs w:val="20"/>
                <w:lang w:val="en-CA"/>
              </w:rPr>
              <w:t>mty</w:t>
            </w:r>
            <w:proofErr w:type="spellEnd"/>
          </w:p>
          <w:p w14:paraId="128EA280" w14:textId="77777777" w:rsidR="009F422A" w:rsidRPr="00240314" w:rsidRDefault="009F422A" w:rsidP="009F422A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-None</w:t>
            </w:r>
          </w:p>
          <w:p w14:paraId="4971002F" w14:textId="0CD9061E" w:rsidR="00E625FC" w:rsidRPr="00240314" w:rsidRDefault="00E625FC" w:rsidP="009F422A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-Healthy controls</w:t>
            </w:r>
          </w:p>
        </w:tc>
        <w:tc>
          <w:tcPr>
            <w:tcW w:w="1329" w:type="dxa"/>
          </w:tcPr>
          <w:p w14:paraId="0F20F22E" w14:textId="47645860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100%</w:t>
            </w:r>
          </w:p>
        </w:tc>
        <w:tc>
          <w:tcPr>
            <w:tcW w:w="1342" w:type="dxa"/>
          </w:tcPr>
          <w:p w14:paraId="7DF77FC9" w14:textId="6F9F3D8E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74%</w:t>
            </w:r>
          </w:p>
        </w:tc>
        <w:tc>
          <w:tcPr>
            <w:tcW w:w="1405" w:type="dxa"/>
          </w:tcPr>
          <w:p w14:paraId="1AEE4140" w14:textId="3C3E06C3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Clinician rating scale or interview</w:t>
            </w:r>
            <w:r w:rsidR="00E625FC" w:rsidRPr="00240314">
              <w:rPr>
                <w:sz w:val="20"/>
                <w:szCs w:val="20"/>
              </w:rPr>
              <w:t>, LPC</w:t>
            </w:r>
          </w:p>
        </w:tc>
        <w:tc>
          <w:tcPr>
            <w:tcW w:w="1676" w:type="dxa"/>
          </w:tcPr>
          <w:p w14:paraId="3FBDDAA8" w14:textId="1DD55F21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E625FC" w:rsidRPr="00240314">
              <w:rPr>
                <w:sz w:val="20"/>
                <w:szCs w:val="20"/>
              </w:rPr>
              <w:t xml:space="preserve">Resting, </w:t>
            </w:r>
            <w:r w:rsidRPr="00240314">
              <w:rPr>
                <w:sz w:val="20"/>
                <w:szCs w:val="20"/>
              </w:rPr>
              <w:t xml:space="preserve">Reactivity </w:t>
            </w:r>
          </w:p>
          <w:p w14:paraId="5CF080A2" w14:textId="1DAF2B04" w:rsidR="000F77B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-Video challenge</w:t>
            </w:r>
          </w:p>
          <w:p w14:paraId="4149F836" w14:textId="6002FDD6" w:rsidR="009F422A" w:rsidRPr="00240314" w:rsidRDefault="000F77B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-RSA</w:t>
            </w:r>
            <w:r w:rsidR="00E625FC" w:rsidRPr="00240314">
              <w:rPr>
                <w:sz w:val="20"/>
                <w:szCs w:val="20"/>
              </w:rPr>
              <w:t>, PEP, EDR</w:t>
            </w:r>
            <w:r w:rsidR="009F422A" w:rsidRPr="002403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</w:tcPr>
          <w:p w14:paraId="48FAFD75" w14:textId="2BBC7B66" w:rsidR="009F422A" w:rsidRPr="00240314" w:rsidRDefault="009F422A" w:rsidP="009F422A">
            <w:pPr>
              <w:ind w:right="-30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E625FC" w:rsidRPr="00240314">
              <w:rPr>
                <w:sz w:val="20"/>
                <w:szCs w:val="20"/>
              </w:rPr>
              <w:t xml:space="preserve">Associated </w:t>
            </w:r>
            <w:r w:rsidRPr="00240314">
              <w:rPr>
                <w:sz w:val="20"/>
                <w:szCs w:val="20"/>
              </w:rPr>
              <w:t xml:space="preserve">lower baseline </w:t>
            </w:r>
          </w:p>
          <w:p w14:paraId="5546F81B" w14:textId="6A1CB06D" w:rsidR="009F422A" w:rsidRPr="00240314" w:rsidRDefault="00E625FC" w:rsidP="009F422A">
            <w:pPr>
              <w:ind w:right="-30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parasympathetic tone</w:t>
            </w:r>
          </w:p>
          <w:p w14:paraId="69A925FE" w14:textId="019A3D4A" w:rsidR="00E625FC" w:rsidRPr="00240314" w:rsidRDefault="00E625FC" w:rsidP="009F422A">
            <w:pPr>
              <w:ind w:right="-30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-Associated greater vagal reactivity</w:t>
            </w:r>
          </w:p>
          <w:p w14:paraId="1EA8F9C1" w14:textId="438FE101" w:rsidR="009F422A" w:rsidRPr="00240314" w:rsidRDefault="009F422A" w:rsidP="009F422A">
            <w:pPr>
              <w:ind w:right="-30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-No</w:t>
            </w:r>
            <w:r w:rsidR="00E625FC" w:rsidRPr="00240314">
              <w:rPr>
                <w:sz w:val="20"/>
                <w:szCs w:val="20"/>
              </w:rPr>
              <w:t xml:space="preserve">t associated </w:t>
            </w:r>
            <w:r w:rsidRPr="00240314">
              <w:rPr>
                <w:sz w:val="20"/>
                <w:szCs w:val="20"/>
              </w:rPr>
              <w:t xml:space="preserve">  </w:t>
            </w:r>
          </w:p>
          <w:p w14:paraId="4DC3FFCA" w14:textId="7199F407" w:rsidR="009F422A" w:rsidRPr="00240314" w:rsidRDefault="00E625FC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EDR </w:t>
            </w:r>
          </w:p>
        </w:tc>
        <w:tc>
          <w:tcPr>
            <w:tcW w:w="1430" w:type="dxa"/>
          </w:tcPr>
          <w:p w14:paraId="7338CFDB" w14:textId="21F5954D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Fair</w:t>
            </w:r>
          </w:p>
        </w:tc>
      </w:tr>
      <w:tr w:rsidR="00917F83" w:rsidRPr="00240314" w14:paraId="2A2344C0" w14:textId="77777777" w:rsidTr="0072093A">
        <w:trPr>
          <w:cantSplit/>
        </w:trPr>
        <w:tc>
          <w:tcPr>
            <w:tcW w:w="1501" w:type="dxa"/>
          </w:tcPr>
          <w:p w14:paraId="205F68BB" w14:textId="7953A2EF" w:rsidR="009F422A" w:rsidRPr="00240314" w:rsidRDefault="009F422A" w:rsidP="00373835">
            <w:pPr>
              <w:ind w:hanging="2"/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lastRenderedPageBreak/>
              <w:t>Crowell et al. 2012</w:t>
            </w:r>
            <w:r w:rsidR="0037383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US</w:t>
            </w:r>
            <w:r w:rsidR="00373835">
              <w:rPr>
                <w:sz w:val="20"/>
                <w:szCs w:val="20"/>
              </w:rPr>
              <w:t xml:space="preserve"> [63]</w:t>
            </w:r>
          </w:p>
        </w:tc>
        <w:tc>
          <w:tcPr>
            <w:tcW w:w="1383" w:type="dxa"/>
          </w:tcPr>
          <w:p w14:paraId="0741939F" w14:textId="1CE318C4" w:rsidR="009F422A" w:rsidRPr="00240314" w:rsidRDefault="00256B47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Any self-harm</w:t>
            </w:r>
          </w:p>
        </w:tc>
        <w:tc>
          <w:tcPr>
            <w:tcW w:w="1388" w:type="dxa"/>
          </w:tcPr>
          <w:p w14:paraId="79C8EB63" w14:textId="1C8B2F2B" w:rsidR="009F422A" w:rsidRPr="00240314" w:rsidRDefault="00256B47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Case-control</w:t>
            </w:r>
            <w:r w:rsidR="009F422A" w:rsidRPr="002403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</w:tcPr>
          <w:p w14:paraId="222DAC56" w14:textId="179A3C40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-N = </w:t>
            </w:r>
            <w:r w:rsidR="00DC143B" w:rsidRPr="00240314">
              <w:rPr>
                <w:sz w:val="20"/>
                <w:szCs w:val="20"/>
              </w:rPr>
              <w:t>75</w:t>
            </w:r>
          </w:p>
          <w:p w14:paraId="4D393602" w14:textId="7C691D56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DC143B" w:rsidRPr="00240314">
              <w:rPr>
                <w:sz w:val="20"/>
                <w:szCs w:val="20"/>
              </w:rPr>
              <w:t>13-17</w:t>
            </w:r>
            <w:r w:rsidRPr="00240314">
              <w:rPr>
                <w:sz w:val="20"/>
                <w:szCs w:val="20"/>
              </w:rPr>
              <w:t xml:space="preserve">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26D9D19B" w14:textId="07CEC693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Inpt</w:t>
            </w:r>
            <w:proofErr w:type="spellEnd"/>
            <w:r w:rsidRPr="00240314">
              <w:rPr>
                <w:sz w:val="20"/>
                <w:szCs w:val="20"/>
              </w:rPr>
              <w:t xml:space="preserve">, </w:t>
            </w:r>
            <w:proofErr w:type="spellStart"/>
            <w:r w:rsidR="00DC143B" w:rsidRPr="00240314">
              <w:rPr>
                <w:sz w:val="20"/>
                <w:szCs w:val="20"/>
              </w:rPr>
              <w:t>outpt</w:t>
            </w:r>
            <w:proofErr w:type="spellEnd"/>
          </w:p>
          <w:p w14:paraId="6B416A71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1F370A" w:rsidRPr="00240314">
              <w:rPr>
                <w:sz w:val="20"/>
                <w:szCs w:val="20"/>
              </w:rPr>
              <w:t>MDD</w:t>
            </w:r>
            <w:r w:rsidRPr="00240314">
              <w:rPr>
                <w:sz w:val="20"/>
                <w:szCs w:val="20"/>
              </w:rPr>
              <w:t xml:space="preserve"> </w:t>
            </w:r>
          </w:p>
          <w:p w14:paraId="2BFB30BF" w14:textId="307C4154" w:rsidR="00E625FC" w:rsidRPr="00240314" w:rsidRDefault="00E625FC" w:rsidP="009F422A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r w:rsidR="00F76267" w:rsidRPr="00240314">
              <w:rPr>
                <w:sz w:val="20"/>
                <w:szCs w:val="20"/>
                <w:lang w:val="en-CA"/>
              </w:rPr>
              <w:t>Healthy controls, P</w:t>
            </w:r>
            <w:r w:rsidRPr="00240314">
              <w:rPr>
                <w:sz w:val="20"/>
                <w:szCs w:val="20"/>
                <w:lang w:val="en-CA"/>
              </w:rPr>
              <w:t>sychiatric controls</w:t>
            </w:r>
          </w:p>
        </w:tc>
        <w:tc>
          <w:tcPr>
            <w:tcW w:w="1329" w:type="dxa"/>
          </w:tcPr>
          <w:p w14:paraId="5E89EBEC" w14:textId="0DF9E8B3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100%</w:t>
            </w:r>
          </w:p>
        </w:tc>
        <w:tc>
          <w:tcPr>
            <w:tcW w:w="1342" w:type="dxa"/>
          </w:tcPr>
          <w:p w14:paraId="6C2CA316" w14:textId="4760DDB7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70%</w:t>
            </w:r>
          </w:p>
        </w:tc>
        <w:tc>
          <w:tcPr>
            <w:tcW w:w="1405" w:type="dxa"/>
          </w:tcPr>
          <w:p w14:paraId="0779617B" w14:textId="3EE933FB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Clinician rating scale or interview</w:t>
            </w:r>
            <w:r w:rsidR="00E625FC" w:rsidRPr="00240314">
              <w:rPr>
                <w:sz w:val="20"/>
                <w:szCs w:val="20"/>
              </w:rPr>
              <w:t>, L-SASI</w:t>
            </w:r>
          </w:p>
        </w:tc>
        <w:tc>
          <w:tcPr>
            <w:tcW w:w="1676" w:type="dxa"/>
          </w:tcPr>
          <w:p w14:paraId="6260E4F6" w14:textId="6411EA81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-Resting state and reactivity</w:t>
            </w:r>
          </w:p>
          <w:p w14:paraId="6978703B" w14:textId="1E5E3D98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-Video challenge</w:t>
            </w:r>
          </w:p>
          <w:p w14:paraId="569D611B" w14:textId="5760D21E" w:rsidR="000F77BA" w:rsidRPr="00240314" w:rsidRDefault="000F77BA" w:rsidP="009F422A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-EDR</w:t>
            </w:r>
          </w:p>
        </w:tc>
        <w:tc>
          <w:tcPr>
            <w:tcW w:w="1527" w:type="dxa"/>
          </w:tcPr>
          <w:p w14:paraId="439D94EC" w14:textId="206DA4D2" w:rsidR="009F422A" w:rsidRPr="00240314" w:rsidRDefault="009F422A" w:rsidP="009F422A">
            <w:pPr>
              <w:ind w:right="-30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E625FC" w:rsidRPr="00240314">
              <w:rPr>
                <w:sz w:val="20"/>
                <w:szCs w:val="20"/>
              </w:rPr>
              <w:t xml:space="preserve">Associated </w:t>
            </w:r>
            <w:r w:rsidRPr="00240314">
              <w:rPr>
                <w:sz w:val="20"/>
                <w:szCs w:val="20"/>
              </w:rPr>
              <w:t xml:space="preserve">with lower </w:t>
            </w:r>
          </w:p>
          <w:p w14:paraId="0F66EC71" w14:textId="77777777" w:rsidR="009F422A" w:rsidRPr="00240314" w:rsidRDefault="009F422A" w:rsidP="009F422A">
            <w:pPr>
              <w:ind w:right="-30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EDR resting state</w:t>
            </w:r>
          </w:p>
          <w:p w14:paraId="6EA33634" w14:textId="2958D366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-No</w:t>
            </w:r>
            <w:r w:rsidR="00E625FC" w:rsidRPr="00240314">
              <w:rPr>
                <w:sz w:val="20"/>
                <w:szCs w:val="20"/>
              </w:rPr>
              <w:t xml:space="preserve">t associated with </w:t>
            </w:r>
            <w:r w:rsidRPr="00240314">
              <w:rPr>
                <w:sz w:val="20"/>
                <w:szCs w:val="20"/>
              </w:rPr>
              <w:t>reactivity</w:t>
            </w:r>
          </w:p>
        </w:tc>
        <w:tc>
          <w:tcPr>
            <w:tcW w:w="1430" w:type="dxa"/>
          </w:tcPr>
          <w:p w14:paraId="06634A3A" w14:textId="03890C62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Good</w:t>
            </w:r>
          </w:p>
        </w:tc>
      </w:tr>
      <w:tr w:rsidR="00917F83" w:rsidRPr="00240314" w14:paraId="279AE157" w14:textId="77777777" w:rsidTr="0072093A">
        <w:trPr>
          <w:cantSplit/>
        </w:trPr>
        <w:tc>
          <w:tcPr>
            <w:tcW w:w="1501" w:type="dxa"/>
          </w:tcPr>
          <w:p w14:paraId="26113DA3" w14:textId="77FEF291" w:rsidR="009F422A" w:rsidRPr="00240314" w:rsidRDefault="009F422A" w:rsidP="00373835">
            <w:pPr>
              <w:ind w:hanging="2"/>
              <w:rPr>
                <w:rFonts w:ascii="Arial" w:hAnsi="Arial" w:cs="Arial"/>
                <w:lang w:val="en-CA"/>
              </w:rPr>
            </w:pPr>
            <w:proofErr w:type="spellStart"/>
            <w:r w:rsidRPr="00240314">
              <w:rPr>
                <w:sz w:val="20"/>
                <w:szCs w:val="20"/>
              </w:rPr>
              <w:t>W</w:t>
            </w:r>
            <w:r w:rsidR="00373835">
              <w:rPr>
                <w:sz w:val="20"/>
                <w:szCs w:val="20"/>
              </w:rPr>
              <w:t>ie</w:t>
            </w:r>
            <w:r w:rsidRPr="00240314">
              <w:rPr>
                <w:sz w:val="20"/>
                <w:szCs w:val="20"/>
              </w:rPr>
              <w:t>lgus</w:t>
            </w:r>
            <w:proofErr w:type="spellEnd"/>
            <w:r w:rsidRPr="00240314">
              <w:rPr>
                <w:sz w:val="20"/>
                <w:szCs w:val="20"/>
              </w:rPr>
              <w:t xml:space="preserve"> et al. 2016</w:t>
            </w:r>
            <w:r w:rsidR="0037383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US</w:t>
            </w:r>
            <w:r w:rsidR="00373835">
              <w:rPr>
                <w:sz w:val="20"/>
                <w:szCs w:val="20"/>
              </w:rPr>
              <w:t xml:space="preserve"> [64]</w:t>
            </w:r>
          </w:p>
        </w:tc>
        <w:tc>
          <w:tcPr>
            <w:tcW w:w="1383" w:type="dxa"/>
          </w:tcPr>
          <w:p w14:paraId="7E765F6B" w14:textId="259A9F06" w:rsidR="009F422A" w:rsidRPr="00240314" w:rsidRDefault="00256B47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Any self-harm  </w:t>
            </w:r>
          </w:p>
        </w:tc>
        <w:tc>
          <w:tcPr>
            <w:tcW w:w="1388" w:type="dxa"/>
          </w:tcPr>
          <w:p w14:paraId="1E377778" w14:textId="37D37FB9" w:rsidR="009F422A" w:rsidRPr="00240314" w:rsidRDefault="00256B47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Cohort</w:t>
            </w:r>
          </w:p>
        </w:tc>
        <w:tc>
          <w:tcPr>
            <w:tcW w:w="1409" w:type="dxa"/>
          </w:tcPr>
          <w:p w14:paraId="3E30D74B" w14:textId="236489BC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-N = </w:t>
            </w:r>
            <w:r w:rsidR="001F370A" w:rsidRPr="00240314">
              <w:rPr>
                <w:sz w:val="20"/>
                <w:szCs w:val="20"/>
              </w:rPr>
              <w:t>108</w:t>
            </w:r>
          </w:p>
          <w:p w14:paraId="72C02CFD" w14:textId="442971FD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-11-1</w:t>
            </w:r>
            <w:r w:rsidR="001F370A" w:rsidRPr="00240314">
              <w:rPr>
                <w:sz w:val="20"/>
                <w:szCs w:val="20"/>
              </w:rPr>
              <w:t>4</w:t>
            </w:r>
            <w:r w:rsidRPr="00240314">
              <w:rPr>
                <w:sz w:val="20"/>
                <w:szCs w:val="20"/>
              </w:rPr>
              <w:t xml:space="preserve">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518AD075" w14:textId="0EC7BF1F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="001F370A" w:rsidRPr="00240314">
              <w:rPr>
                <w:sz w:val="20"/>
                <w:szCs w:val="20"/>
              </w:rPr>
              <w:t>C</w:t>
            </w:r>
            <w:r w:rsidRPr="00240314">
              <w:rPr>
                <w:sz w:val="20"/>
                <w:szCs w:val="20"/>
              </w:rPr>
              <w:t>mty</w:t>
            </w:r>
            <w:proofErr w:type="spellEnd"/>
          </w:p>
          <w:p w14:paraId="50EF0A23" w14:textId="3C284204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1F370A" w:rsidRPr="00240314">
              <w:rPr>
                <w:sz w:val="20"/>
                <w:szCs w:val="20"/>
              </w:rPr>
              <w:t>None</w:t>
            </w:r>
          </w:p>
        </w:tc>
        <w:tc>
          <w:tcPr>
            <w:tcW w:w="1329" w:type="dxa"/>
          </w:tcPr>
          <w:p w14:paraId="7D64CEDB" w14:textId="2AF1D7FC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54%</w:t>
            </w:r>
          </w:p>
        </w:tc>
        <w:tc>
          <w:tcPr>
            <w:tcW w:w="1342" w:type="dxa"/>
          </w:tcPr>
          <w:p w14:paraId="1F60A836" w14:textId="1AF7AB5A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71%</w:t>
            </w:r>
          </w:p>
        </w:tc>
        <w:tc>
          <w:tcPr>
            <w:tcW w:w="1405" w:type="dxa"/>
          </w:tcPr>
          <w:p w14:paraId="22BA2BA2" w14:textId="5B28985A" w:rsidR="00F40273" w:rsidRPr="00240314" w:rsidRDefault="00F40273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-Diagnostic interview, K-SADS</w:t>
            </w:r>
          </w:p>
          <w:p w14:paraId="5A21F4CF" w14:textId="3F699EDE" w:rsidR="009F422A" w:rsidRPr="00240314" w:rsidRDefault="00F40273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9F422A" w:rsidRPr="00240314">
              <w:rPr>
                <w:sz w:val="20"/>
                <w:szCs w:val="20"/>
              </w:rPr>
              <w:t>Self-report</w:t>
            </w:r>
            <w:r w:rsidR="00E625FC" w:rsidRPr="00240314">
              <w:rPr>
                <w:sz w:val="20"/>
                <w:szCs w:val="20"/>
              </w:rPr>
              <w:t xml:space="preserve">, YSR, </w:t>
            </w:r>
            <w:r w:rsidR="003E2D23" w:rsidRPr="00240314">
              <w:rPr>
                <w:sz w:val="20"/>
                <w:szCs w:val="20"/>
              </w:rPr>
              <w:t>CDI</w:t>
            </w:r>
            <w:r w:rsidRPr="00240314">
              <w:rPr>
                <w:sz w:val="20"/>
                <w:szCs w:val="20"/>
              </w:rPr>
              <w:t>, CBCL</w:t>
            </w:r>
          </w:p>
        </w:tc>
        <w:tc>
          <w:tcPr>
            <w:tcW w:w="1676" w:type="dxa"/>
          </w:tcPr>
          <w:p w14:paraId="727670A0" w14:textId="4FB2B1FE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3E2D23" w:rsidRPr="00240314">
              <w:rPr>
                <w:sz w:val="20"/>
                <w:szCs w:val="20"/>
              </w:rPr>
              <w:t xml:space="preserve">Resting, </w:t>
            </w:r>
            <w:r w:rsidRPr="00240314">
              <w:rPr>
                <w:sz w:val="20"/>
                <w:szCs w:val="20"/>
              </w:rPr>
              <w:t>Reactivity at baseline</w:t>
            </w:r>
            <w:r w:rsidR="003E2D23" w:rsidRPr="00240314">
              <w:rPr>
                <w:sz w:val="20"/>
                <w:szCs w:val="20"/>
              </w:rPr>
              <w:t xml:space="preserve"> </w:t>
            </w:r>
          </w:p>
          <w:p w14:paraId="46786B23" w14:textId="1563311F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-Cognitive challenge </w:t>
            </w:r>
          </w:p>
          <w:p w14:paraId="63B99731" w14:textId="44948A3D" w:rsidR="000F77BA" w:rsidRPr="00240314" w:rsidRDefault="000F77BA" w:rsidP="009F422A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-RSA</w:t>
            </w:r>
          </w:p>
        </w:tc>
        <w:tc>
          <w:tcPr>
            <w:tcW w:w="1527" w:type="dxa"/>
          </w:tcPr>
          <w:p w14:paraId="61EA2584" w14:textId="0539E6F3" w:rsidR="009F422A" w:rsidRPr="00240314" w:rsidRDefault="009F422A" w:rsidP="003E2D23">
            <w:pPr>
              <w:ind w:right="-30"/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3E2D23" w:rsidRPr="00240314">
              <w:rPr>
                <w:sz w:val="20"/>
                <w:szCs w:val="20"/>
              </w:rPr>
              <w:t>6-month self-harm not associated parasympathetic tone or reactivity, but slower recovery from stressor</w:t>
            </w:r>
          </w:p>
        </w:tc>
        <w:tc>
          <w:tcPr>
            <w:tcW w:w="1430" w:type="dxa"/>
          </w:tcPr>
          <w:p w14:paraId="6EAE1650" w14:textId="1099F251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Fair</w:t>
            </w:r>
          </w:p>
        </w:tc>
      </w:tr>
      <w:tr w:rsidR="00917F83" w:rsidRPr="00240314" w14:paraId="710161B7" w14:textId="77777777" w:rsidTr="0072093A">
        <w:trPr>
          <w:cantSplit/>
        </w:trPr>
        <w:tc>
          <w:tcPr>
            <w:tcW w:w="1501" w:type="dxa"/>
          </w:tcPr>
          <w:p w14:paraId="7BC39E31" w14:textId="4C15FCB8" w:rsidR="009F422A" w:rsidRPr="00240314" w:rsidRDefault="009F422A" w:rsidP="00373835">
            <w:pPr>
              <w:ind w:hanging="2"/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Aldrich et al. 2018</w:t>
            </w:r>
            <w:r w:rsidR="0037383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US</w:t>
            </w:r>
            <w:r w:rsidR="00373835">
              <w:rPr>
                <w:sz w:val="20"/>
                <w:szCs w:val="20"/>
              </w:rPr>
              <w:t xml:space="preserve"> [65]</w:t>
            </w:r>
          </w:p>
        </w:tc>
        <w:tc>
          <w:tcPr>
            <w:tcW w:w="1383" w:type="dxa"/>
          </w:tcPr>
          <w:p w14:paraId="1A98CAF8" w14:textId="7861E376" w:rsidR="009F422A" w:rsidRPr="00240314" w:rsidRDefault="00256B47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Any self-harm </w:t>
            </w:r>
          </w:p>
        </w:tc>
        <w:tc>
          <w:tcPr>
            <w:tcW w:w="1388" w:type="dxa"/>
          </w:tcPr>
          <w:p w14:paraId="72AF47A9" w14:textId="5E602133" w:rsidR="009F422A" w:rsidRPr="00240314" w:rsidRDefault="00256B47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Cohort</w:t>
            </w:r>
          </w:p>
        </w:tc>
        <w:tc>
          <w:tcPr>
            <w:tcW w:w="1409" w:type="dxa"/>
          </w:tcPr>
          <w:p w14:paraId="00EDEDCB" w14:textId="35C0B17F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-N = </w:t>
            </w:r>
            <w:r w:rsidR="001F370A" w:rsidRPr="00240314">
              <w:rPr>
                <w:sz w:val="20"/>
                <w:szCs w:val="20"/>
              </w:rPr>
              <w:t>121</w:t>
            </w:r>
          </w:p>
          <w:p w14:paraId="42C82291" w14:textId="59C66E51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1F370A" w:rsidRPr="00240314">
              <w:rPr>
                <w:sz w:val="20"/>
                <w:szCs w:val="20"/>
              </w:rPr>
              <w:t>10-14</w:t>
            </w:r>
            <w:r w:rsidRPr="00240314">
              <w:rPr>
                <w:sz w:val="20"/>
                <w:szCs w:val="20"/>
              </w:rPr>
              <w:t xml:space="preserve">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12E2F9C2" w14:textId="4CF8012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="001F370A" w:rsidRPr="00240314">
              <w:rPr>
                <w:sz w:val="20"/>
                <w:szCs w:val="20"/>
              </w:rPr>
              <w:t>Cmty</w:t>
            </w:r>
            <w:proofErr w:type="spellEnd"/>
          </w:p>
          <w:p w14:paraId="495D07BE" w14:textId="289447B1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-None </w:t>
            </w:r>
          </w:p>
        </w:tc>
        <w:tc>
          <w:tcPr>
            <w:tcW w:w="1329" w:type="dxa"/>
          </w:tcPr>
          <w:p w14:paraId="10FEECDA" w14:textId="5B8F1E53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55%</w:t>
            </w:r>
          </w:p>
        </w:tc>
        <w:tc>
          <w:tcPr>
            <w:tcW w:w="1342" w:type="dxa"/>
          </w:tcPr>
          <w:p w14:paraId="1ED11F18" w14:textId="1C8B4BDE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405" w:type="dxa"/>
          </w:tcPr>
          <w:p w14:paraId="67FA3F2E" w14:textId="77777777" w:rsidR="00F40273" w:rsidRPr="00240314" w:rsidRDefault="00F40273" w:rsidP="00F40273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-Diagnostic interview, K-SADS</w:t>
            </w:r>
          </w:p>
          <w:p w14:paraId="57A2A286" w14:textId="0656B93B" w:rsidR="009F422A" w:rsidRPr="00240314" w:rsidRDefault="00F40273" w:rsidP="00F40273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-Self-report, YSR, CDI, CBCL</w:t>
            </w:r>
          </w:p>
        </w:tc>
        <w:tc>
          <w:tcPr>
            <w:tcW w:w="1676" w:type="dxa"/>
          </w:tcPr>
          <w:p w14:paraId="045FA0A2" w14:textId="1A226237" w:rsidR="009F422A" w:rsidRPr="00240314" w:rsidRDefault="00F40273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9F422A" w:rsidRPr="00240314">
              <w:rPr>
                <w:sz w:val="20"/>
                <w:szCs w:val="20"/>
              </w:rPr>
              <w:t>Reactivity at baseline</w:t>
            </w:r>
          </w:p>
          <w:p w14:paraId="3042FA86" w14:textId="77777777" w:rsidR="000F77B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 Cognitive challenge</w:t>
            </w:r>
          </w:p>
          <w:p w14:paraId="1541E179" w14:textId="6F625D41" w:rsidR="009F422A" w:rsidRPr="00240314" w:rsidRDefault="000F77B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-EDR</w:t>
            </w:r>
            <w:r w:rsidR="009F422A" w:rsidRPr="002403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</w:tcPr>
          <w:p w14:paraId="5EBEA454" w14:textId="195DAADB" w:rsidR="00F40273" w:rsidRPr="00240314" w:rsidRDefault="009F422A" w:rsidP="00F40273">
            <w:pPr>
              <w:ind w:right="-30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F40273" w:rsidRPr="00240314">
              <w:rPr>
                <w:sz w:val="20"/>
                <w:szCs w:val="20"/>
              </w:rPr>
              <w:t>6-month self-harm not associated sympathetic reactivity</w:t>
            </w:r>
          </w:p>
          <w:p w14:paraId="1B739CED" w14:textId="22EF9AD1" w:rsidR="009F422A" w:rsidRPr="00240314" w:rsidRDefault="00F40273" w:rsidP="00822A5F">
            <w:pPr>
              <w:ind w:right="-30"/>
              <w:rPr>
                <w:rFonts w:ascii="Arial" w:hAnsi="Arial" w:cs="Arial"/>
                <w:lang w:val="en-CA"/>
              </w:rPr>
            </w:pPr>
            <w:r w:rsidRPr="00240314">
              <w:rPr>
                <w:lang w:val="en-CA"/>
              </w:rPr>
              <w:t>-</w:t>
            </w:r>
            <w:r w:rsidRPr="00240314">
              <w:rPr>
                <w:sz w:val="20"/>
                <w:szCs w:val="20"/>
              </w:rPr>
              <w:t>6-month self-harm associated with l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ower</w:t>
            </w:r>
            <w:proofErr w:type="spellEnd"/>
            <w:r w:rsidRPr="00240314">
              <w:rPr>
                <w:sz w:val="20"/>
                <w:szCs w:val="20"/>
                <w:lang w:val="en-CA"/>
              </w:rPr>
              <w:t xml:space="preserve"> reactivity </w:t>
            </w:r>
            <w:r w:rsidR="00822A5F" w:rsidRPr="00240314">
              <w:rPr>
                <w:sz w:val="20"/>
                <w:szCs w:val="20"/>
                <w:lang w:val="en-CA"/>
              </w:rPr>
              <w:t>in high impulsivity sub-group</w:t>
            </w:r>
            <w:r w:rsidRPr="00240314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430" w:type="dxa"/>
          </w:tcPr>
          <w:p w14:paraId="3D57EBE4" w14:textId="3D865182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Poor</w:t>
            </w:r>
          </w:p>
        </w:tc>
      </w:tr>
      <w:tr w:rsidR="009F422A" w:rsidRPr="00240314" w14:paraId="0C9F7357" w14:textId="77777777" w:rsidTr="0072093A">
        <w:trPr>
          <w:cantSplit/>
          <w:trHeight w:val="720"/>
        </w:trPr>
        <w:tc>
          <w:tcPr>
            <w:tcW w:w="14390" w:type="dxa"/>
            <w:gridSpan w:val="10"/>
          </w:tcPr>
          <w:p w14:paraId="1CBFFED2" w14:textId="0F510C05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rFonts w:ascii="Arial" w:hAnsi="Arial" w:cs="Arial"/>
                <w:i/>
                <w:iCs/>
                <w:sz w:val="20"/>
                <w:szCs w:val="20"/>
              </w:rPr>
              <w:t>HPA Axis and ANS</w:t>
            </w:r>
          </w:p>
        </w:tc>
      </w:tr>
      <w:tr w:rsidR="00917F83" w:rsidRPr="00240314" w14:paraId="545339F8" w14:textId="77777777" w:rsidTr="0072093A">
        <w:trPr>
          <w:cantSplit/>
        </w:trPr>
        <w:tc>
          <w:tcPr>
            <w:tcW w:w="1501" w:type="dxa"/>
          </w:tcPr>
          <w:p w14:paraId="5D0EAC27" w14:textId="3FE5A249" w:rsidR="009F422A" w:rsidRPr="00240314" w:rsidRDefault="009F422A" w:rsidP="00373835">
            <w:pPr>
              <w:ind w:left="-2"/>
              <w:rPr>
                <w:rFonts w:ascii="Arial" w:hAnsi="Arial" w:cs="Arial"/>
                <w:lang w:val="en-CA"/>
              </w:rPr>
            </w:pPr>
            <w:proofErr w:type="spellStart"/>
            <w:r w:rsidRPr="00240314">
              <w:rPr>
                <w:sz w:val="20"/>
                <w:szCs w:val="20"/>
              </w:rPr>
              <w:t>Kaess</w:t>
            </w:r>
            <w:proofErr w:type="spellEnd"/>
            <w:r w:rsidRPr="00240314">
              <w:rPr>
                <w:sz w:val="20"/>
                <w:szCs w:val="20"/>
              </w:rPr>
              <w:t xml:space="preserve"> et al. 2012</w:t>
            </w:r>
            <w:r w:rsidR="0037383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Germany</w:t>
            </w:r>
            <w:r w:rsidR="00373835">
              <w:rPr>
                <w:sz w:val="20"/>
                <w:szCs w:val="20"/>
              </w:rPr>
              <w:t xml:space="preserve"> [66]</w:t>
            </w:r>
          </w:p>
        </w:tc>
        <w:tc>
          <w:tcPr>
            <w:tcW w:w="1383" w:type="dxa"/>
          </w:tcPr>
          <w:p w14:paraId="16EF4BFB" w14:textId="0D28E205" w:rsidR="009F422A" w:rsidRPr="00240314" w:rsidRDefault="00256B47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NSSI </w:t>
            </w:r>
          </w:p>
        </w:tc>
        <w:tc>
          <w:tcPr>
            <w:tcW w:w="1388" w:type="dxa"/>
          </w:tcPr>
          <w:p w14:paraId="7542A0AA" w14:textId="43D7187B" w:rsidR="009F422A" w:rsidRPr="00240314" w:rsidRDefault="00256B47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Case-</w:t>
            </w:r>
            <w:r w:rsidR="00822A5F" w:rsidRPr="00240314">
              <w:rPr>
                <w:sz w:val="20"/>
                <w:szCs w:val="20"/>
              </w:rPr>
              <w:t>c</w:t>
            </w:r>
            <w:r w:rsidRPr="00240314">
              <w:rPr>
                <w:sz w:val="20"/>
                <w:szCs w:val="20"/>
              </w:rPr>
              <w:t>ontrol</w:t>
            </w:r>
          </w:p>
        </w:tc>
        <w:tc>
          <w:tcPr>
            <w:tcW w:w="1409" w:type="dxa"/>
          </w:tcPr>
          <w:p w14:paraId="45BBE729" w14:textId="2BABBDFE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-N = </w:t>
            </w:r>
            <w:r w:rsidR="001F370A" w:rsidRPr="00240314">
              <w:rPr>
                <w:sz w:val="20"/>
                <w:szCs w:val="20"/>
              </w:rPr>
              <w:t>28</w:t>
            </w:r>
          </w:p>
          <w:p w14:paraId="549FEBE8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-14-18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  <w:r w:rsidRPr="00240314">
              <w:rPr>
                <w:sz w:val="20"/>
                <w:szCs w:val="20"/>
              </w:rPr>
              <w:t xml:space="preserve"> </w:t>
            </w:r>
          </w:p>
          <w:p w14:paraId="1629FF39" w14:textId="6714D962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="001F370A" w:rsidRPr="00240314">
              <w:rPr>
                <w:sz w:val="20"/>
                <w:szCs w:val="20"/>
              </w:rPr>
              <w:t>Outpt</w:t>
            </w:r>
            <w:proofErr w:type="spellEnd"/>
            <w:r w:rsidRPr="00240314">
              <w:rPr>
                <w:sz w:val="20"/>
                <w:szCs w:val="20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</w:rPr>
              <w:t>cmty</w:t>
            </w:r>
            <w:proofErr w:type="spellEnd"/>
          </w:p>
          <w:p w14:paraId="6430DC50" w14:textId="7F62C7D6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-None</w:t>
            </w:r>
          </w:p>
          <w:p w14:paraId="0B995395" w14:textId="59CA9BBF" w:rsidR="00822A5F" w:rsidRPr="00240314" w:rsidRDefault="00822A5F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-Healthy controls</w:t>
            </w:r>
          </w:p>
          <w:p w14:paraId="181A9AB6" w14:textId="77777777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29" w:type="dxa"/>
          </w:tcPr>
          <w:p w14:paraId="4FAE02D2" w14:textId="4180C227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100%</w:t>
            </w:r>
          </w:p>
        </w:tc>
        <w:tc>
          <w:tcPr>
            <w:tcW w:w="1342" w:type="dxa"/>
          </w:tcPr>
          <w:p w14:paraId="61AF0FCC" w14:textId="03A52AE3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405" w:type="dxa"/>
          </w:tcPr>
          <w:p w14:paraId="13FDF953" w14:textId="1E6243B1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Self-report</w:t>
            </w:r>
            <w:r w:rsidR="00822A5F" w:rsidRPr="00240314">
              <w:rPr>
                <w:sz w:val="20"/>
                <w:szCs w:val="20"/>
              </w:rPr>
              <w:t>, FASM</w:t>
            </w:r>
          </w:p>
        </w:tc>
        <w:tc>
          <w:tcPr>
            <w:tcW w:w="1676" w:type="dxa"/>
          </w:tcPr>
          <w:p w14:paraId="0D5F6016" w14:textId="39705E56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-Reactivity HPA axis, ANS</w:t>
            </w:r>
          </w:p>
          <w:p w14:paraId="47F0B6A4" w14:textId="26DFEDB9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-TSST</w:t>
            </w:r>
          </w:p>
          <w:p w14:paraId="1152B46E" w14:textId="6E2CC99A" w:rsidR="000F77BA" w:rsidRPr="00240314" w:rsidRDefault="000F77BA" w:rsidP="009F422A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-Cortisol, HR</w:t>
            </w:r>
          </w:p>
        </w:tc>
        <w:tc>
          <w:tcPr>
            <w:tcW w:w="1527" w:type="dxa"/>
          </w:tcPr>
          <w:p w14:paraId="5CBB2B89" w14:textId="5C5EC7D6" w:rsidR="009F422A" w:rsidRPr="00240314" w:rsidRDefault="009F422A" w:rsidP="009F422A">
            <w:pPr>
              <w:ind w:right="-30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822A5F" w:rsidRPr="00240314">
              <w:rPr>
                <w:sz w:val="20"/>
                <w:szCs w:val="20"/>
              </w:rPr>
              <w:t xml:space="preserve">Associated </w:t>
            </w:r>
            <w:r w:rsidRPr="00240314">
              <w:rPr>
                <w:sz w:val="20"/>
                <w:szCs w:val="20"/>
              </w:rPr>
              <w:t>cortisol</w:t>
            </w:r>
            <w:r w:rsidR="00822A5F" w:rsidRPr="00240314">
              <w:rPr>
                <w:sz w:val="20"/>
                <w:szCs w:val="20"/>
              </w:rPr>
              <w:t xml:space="preserve"> </w:t>
            </w:r>
            <w:proofErr w:type="spellStart"/>
            <w:r w:rsidR="00822A5F" w:rsidRPr="00240314">
              <w:rPr>
                <w:sz w:val="20"/>
                <w:szCs w:val="20"/>
              </w:rPr>
              <w:t>hyporeactivity</w:t>
            </w:r>
            <w:proofErr w:type="spellEnd"/>
            <w:r w:rsidRPr="00240314">
              <w:rPr>
                <w:sz w:val="20"/>
                <w:szCs w:val="20"/>
              </w:rPr>
              <w:t xml:space="preserve"> </w:t>
            </w:r>
          </w:p>
          <w:p w14:paraId="2CE09A2F" w14:textId="39021E76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-No</w:t>
            </w:r>
            <w:r w:rsidR="00822A5F" w:rsidRPr="00240314">
              <w:rPr>
                <w:sz w:val="20"/>
                <w:szCs w:val="20"/>
              </w:rPr>
              <w:t xml:space="preserve">t associated with </w:t>
            </w:r>
            <w:r w:rsidRPr="00240314">
              <w:rPr>
                <w:sz w:val="20"/>
                <w:szCs w:val="20"/>
              </w:rPr>
              <w:t>HR</w:t>
            </w:r>
          </w:p>
        </w:tc>
        <w:tc>
          <w:tcPr>
            <w:tcW w:w="1430" w:type="dxa"/>
          </w:tcPr>
          <w:p w14:paraId="3F87B5B8" w14:textId="1967F477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Fair</w:t>
            </w:r>
          </w:p>
        </w:tc>
      </w:tr>
      <w:tr w:rsidR="00917F83" w:rsidRPr="00240314" w14:paraId="1FBD52FB" w14:textId="77777777" w:rsidTr="0072093A">
        <w:trPr>
          <w:cantSplit/>
        </w:trPr>
        <w:tc>
          <w:tcPr>
            <w:tcW w:w="1501" w:type="dxa"/>
          </w:tcPr>
          <w:p w14:paraId="17E3CF0A" w14:textId="32BA694F" w:rsidR="009F422A" w:rsidRPr="00240314" w:rsidRDefault="009F422A" w:rsidP="00373835">
            <w:pPr>
              <w:ind w:hanging="2"/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lastRenderedPageBreak/>
              <w:t>Koenig et al. 2017</w:t>
            </w:r>
            <w:r w:rsidR="00822A5F" w:rsidRPr="00240314">
              <w:rPr>
                <w:sz w:val="20"/>
                <w:szCs w:val="20"/>
              </w:rPr>
              <w:t>b</w:t>
            </w:r>
            <w:r w:rsidR="0037383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Germany</w:t>
            </w:r>
            <w:r w:rsidR="00373835">
              <w:rPr>
                <w:sz w:val="20"/>
                <w:szCs w:val="20"/>
              </w:rPr>
              <w:t xml:space="preserve"> [67]</w:t>
            </w:r>
          </w:p>
        </w:tc>
        <w:tc>
          <w:tcPr>
            <w:tcW w:w="1383" w:type="dxa"/>
          </w:tcPr>
          <w:p w14:paraId="198A7459" w14:textId="5116B238" w:rsidR="009F422A" w:rsidRPr="00240314" w:rsidRDefault="00256B47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NSSI </w:t>
            </w:r>
          </w:p>
        </w:tc>
        <w:tc>
          <w:tcPr>
            <w:tcW w:w="1388" w:type="dxa"/>
          </w:tcPr>
          <w:p w14:paraId="6F9E3945" w14:textId="139FF420" w:rsidR="009F422A" w:rsidRPr="00240314" w:rsidRDefault="00822A5F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</w:t>
            </w:r>
            <w:r w:rsidR="004217D9" w:rsidRPr="00240314">
              <w:rPr>
                <w:sz w:val="20"/>
                <w:szCs w:val="20"/>
              </w:rPr>
              <w:t>e</w:t>
            </w:r>
            <w:r w:rsidRPr="00240314">
              <w:rPr>
                <w:sz w:val="20"/>
                <w:szCs w:val="20"/>
              </w:rPr>
              <w:t>-control</w:t>
            </w:r>
          </w:p>
        </w:tc>
        <w:tc>
          <w:tcPr>
            <w:tcW w:w="1409" w:type="dxa"/>
          </w:tcPr>
          <w:p w14:paraId="59A0E455" w14:textId="0414BECC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-N = </w:t>
            </w:r>
            <w:r w:rsidR="001F370A" w:rsidRPr="00240314">
              <w:rPr>
                <w:sz w:val="20"/>
                <w:szCs w:val="20"/>
              </w:rPr>
              <w:t>60</w:t>
            </w:r>
          </w:p>
          <w:p w14:paraId="0C646E3E" w14:textId="2CAB6B09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-1</w:t>
            </w:r>
            <w:r w:rsidR="001F370A" w:rsidRPr="00240314">
              <w:rPr>
                <w:sz w:val="20"/>
                <w:szCs w:val="20"/>
              </w:rPr>
              <w:t>2</w:t>
            </w:r>
            <w:r w:rsidRPr="00240314">
              <w:rPr>
                <w:sz w:val="20"/>
                <w:szCs w:val="20"/>
              </w:rPr>
              <w:t xml:space="preserve">-17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03E60071" w14:textId="6C4659C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="001F370A" w:rsidRPr="00240314">
              <w:rPr>
                <w:sz w:val="20"/>
                <w:szCs w:val="20"/>
              </w:rPr>
              <w:t>O</w:t>
            </w:r>
            <w:r w:rsidRPr="00240314">
              <w:rPr>
                <w:sz w:val="20"/>
                <w:szCs w:val="20"/>
              </w:rPr>
              <w:t>utpt</w:t>
            </w:r>
            <w:proofErr w:type="spellEnd"/>
            <w:r w:rsidRPr="00240314">
              <w:rPr>
                <w:sz w:val="20"/>
                <w:szCs w:val="20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</w:rPr>
              <w:t>cmty</w:t>
            </w:r>
            <w:proofErr w:type="spellEnd"/>
          </w:p>
          <w:p w14:paraId="043801CF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1F370A" w:rsidRPr="00240314">
              <w:rPr>
                <w:sz w:val="20"/>
                <w:szCs w:val="20"/>
              </w:rPr>
              <w:t>None</w:t>
            </w:r>
          </w:p>
          <w:p w14:paraId="2407FC16" w14:textId="574A5458" w:rsidR="00822A5F" w:rsidRPr="00240314" w:rsidRDefault="00822A5F" w:rsidP="009F422A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-Healthy controls</w:t>
            </w:r>
          </w:p>
        </w:tc>
        <w:tc>
          <w:tcPr>
            <w:tcW w:w="1329" w:type="dxa"/>
          </w:tcPr>
          <w:p w14:paraId="615EA0BF" w14:textId="382DCABA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100%</w:t>
            </w:r>
          </w:p>
        </w:tc>
        <w:tc>
          <w:tcPr>
            <w:tcW w:w="1342" w:type="dxa"/>
          </w:tcPr>
          <w:p w14:paraId="0649A78A" w14:textId="4FC70142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405" w:type="dxa"/>
          </w:tcPr>
          <w:p w14:paraId="52AD1F0A" w14:textId="1D961158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Clinician rating scale or interview</w:t>
            </w:r>
            <w:r w:rsidR="00822A5F" w:rsidRPr="00240314">
              <w:rPr>
                <w:sz w:val="20"/>
                <w:szCs w:val="20"/>
              </w:rPr>
              <w:t>, SITBI</w:t>
            </w:r>
          </w:p>
        </w:tc>
        <w:tc>
          <w:tcPr>
            <w:tcW w:w="1676" w:type="dxa"/>
          </w:tcPr>
          <w:p w14:paraId="22BE3B7A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-Reactivity HPA axis, ANS</w:t>
            </w:r>
          </w:p>
          <w:p w14:paraId="595E87DD" w14:textId="49D4F98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822A5F" w:rsidRPr="00240314">
              <w:rPr>
                <w:sz w:val="20"/>
                <w:szCs w:val="20"/>
              </w:rPr>
              <w:t>CPT</w:t>
            </w:r>
          </w:p>
          <w:p w14:paraId="568CAE87" w14:textId="523664CB" w:rsidR="000F77BA" w:rsidRPr="00240314" w:rsidRDefault="000F77B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-Cortisol, HRV</w:t>
            </w:r>
            <w:r w:rsidR="00822A5F" w:rsidRPr="00240314">
              <w:rPr>
                <w:sz w:val="20"/>
                <w:szCs w:val="20"/>
              </w:rPr>
              <w:t>, BP, HR</w:t>
            </w:r>
          </w:p>
        </w:tc>
        <w:tc>
          <w:tcPr>
            <w:tcW w:w="1527" w:type="dxa"/>
          </w:tcPr>
          <w:p w14:paraId="4E4352A4" w14:textId="3B254215" w:rsidR="009F422A" w:rsidRPr="00240314" w:rsidRDefault="009F422A" w:rsidP="009F422A">
            <w:pPr>
              <w:ind w:right="-30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822A5F" w:rsidRPr="00240314">
              <w:rPr>
                <w:sz w:val="20"/>
                <w:szCs w:val="20"/>
              </w:rPr>
              <w:t xml:space="preserve">Associated </w:t>
            </w:r>
            <w:r w:rsidRPr="00240314">
              <w:rPr>
                <w:sz w:val="20"/>
                <w:szCs w:val="20"/>
              </w:rPr>
              <w:t xml:space="preserve">cortisol </w:t>
            </w:r>
          </w:p>
          <w:p w14:paraId="07C63B04" w14:textId="1B684F75" w:rsidR="009F422A" w:rsidRPr="00240314" w:rsidRDefault="00822A5F" w:rsidP="009F422A">
            <w:pPr>
              <w:ind w:right="-30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hyperreactivity</w:t>
            </w:r>
          </w:p>
          <w:p w14:paraId="02F3B39E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 No</w:t>
            </w:r>
            <w:r w:rsidR="00822A5F" w:rsidRPr="00240314">
              <w:rPr>
                <w:sz w:val="20"/>
                <w:szCs w:val="20"/>
              </w:rPr>
              <w:t xml:space="preserve">t associated with </w:t>
            </w:r>
            <w:r w:rsidRPr="00240314">
              <w:rPr>
                <w:sz w:val="20"/>
                <w:szCs w:val="20"/>
              </w:rPr>
              <w:t>HR</w:t>
            </w:r>
            <w:r w:rsidR="00822A5F" w:rsidRPr="00240314">
              <w:rPr>
                <w:sz w:val="20"/>
                <w:szCs w:val="20"/>
              </w:rPr>
              <w:t>V, BP, HR</w:t>
            </w:r>
            <w:r w:rsidRPr="00240314">
              <w:rPr>
                <w:sz w:val="20"/>
                <w:szCs w:val="20"/>
              </w:rPr>
              <w:t xml:space="preserve"> </w:t>
            </w:r>
            <w:r w:rsidR="00822A5F" w:rsidRPr="00240314">
              <w:rPr>
                <w:sz w:val="20"/>
                <w:szCs w:val="20"/>
              </w:rPr>
              <w:t>reactivity</w:t>
            </w:r>
          </w:p>
          <w:p w14:paraId="6E106075" w14:textId="7DE1E029" w:rsidR="00822A5F" w:rsidRPr="00240314" w:rsidRDefault="00822A5F" w:rsidP="009F422A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-Associated with less parasympathetic arousal pre-CPT and longer recovery</w:t>
            </w:r>
          </w:p>
        </w:tc>
        <w:tc>
          <w:tcPr>
            <w:tcW w:w="1430" w:type="dxa"/>
          </w:tcPr>
          <w:p w14:paraId="05516C88" w14:textId="6468E9A3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Fair</w:t>
            </w:r>
          </w:p>
        </w:tc>
      </w:tr>
      <w:tr w:rsidR="009F422A" w:rsidRPr="00240314" w14:paraId="2D7BF21C" w14:textId="77777777" w:rsidTr="0072093A">
        <w:trPr>
          <w:cantSplit/>
          <w:trHeight w:val="720"/>
        </w:trPr>
        <w:tc>
          <w:tcPr>
            <w:tcW w:w="14390" w:type="dxa"/>
            <w:gridSpan w:val="10"/>
          </w:tcPr>
          <w:p w14:paraId="23FC9F67" w14:textId="1FDA531A" w:rsidR="009F422A" w:rsidRPr="00240314" w:rsidRDefault="009F422A" w:rsidP="009F422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403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Serotonin System</w:t>
            </w:r>
          </w:p>
        </w:tc>
      </w:tr>
      <w:tr w:rsidR="00917F83" w:rsidRPr="00240314" w14:paraId="3A3ECF34" w14:textId="77777777" w:rsidTr="0072093A">
        <w:trPr>
          <w:cantSplit/>
        </w:trPr>
        <w:tc>
          <w:tcPr>
            <w:tcW w:w="1501" w:type="dxa"/>
          </w:tcPr>
          <w:p w14:paraId="3D253C27" w14:textId="591C11C1" w:rsidR="009F422A" w:rsidRPr="00240314" w:rsidRDefault="009F422A" w:rsidP="00373835">
            <w:pPr>
              <w:ind w:hanging="2"/>
              <w:rPr>
                <w:rFonts w:ascii="Arial" w:hAnsi="Arial" w:cs="Arial"/>
                <w:lang w:val="en-CA"/>
              </w:rPr>
            </w:pPr>
            <w:proofErr w:type="spellStart"/>
            <w:r w:rsidRPr="00240314">
              <w:rPr>
                <w:sz w:val="20"/>
                <w:szCs w:val="20"/>
              </w:rPr>
              <w:t>Modai</w:t>
            </w:r>
            <w:proofErr w:type="spellEnd"/>
            <w:r w:rsidRPr="00240314">
              <w:rPr>
                <w:sz w:val="20"/>
                <w:szCs w:val="20"/>
              </w:rPr>
              <w:t xml:space="preserve"> et al. 1989</w:t>
            </w:r>
            <w:r w:rsidR="0037383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Israel</w:t>
            </w:r>
            <w:r w:rsidR="00373835">
              <w:rPr>
                <w:sz w:val="20"/>
                <w:szCs w:val="20"/>
              </w:rPr>
              <w:t xml:space="preserve"> [68]</w:t>
            </w:r>
          </w:p>
        </w:tc>
        <w:tc>
          <w:tcPr>
            <w:tcW w:w="1383" w:type="dxa"/>
          </w:tcPr>
          <w:p w14:paraId="58817D42" w14:textId="6FE3D76E" w:rsidR="009F422A" w:rsidRPr="00240314" w:rsidRDefault="00780BE5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388" w:type="dxa"/>
          </w:tcPr>
          <w:p w14:paraId="7AAF25B0" w14:textId="25169F23" w:rsidR="009F422A" w:rsidRPr="00240314" w:rsidRDefault="00780BE5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13BD2A7F" w14:textId="5152921F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-N = </w:t>
            </w:r>
            <w:r w:rsidR="001F370A" w:rsidRPr="00240314">
              <w:rPr>
                <w:sz w:val="20"/>
                <w:szCs w:val="20"/>
              </w:rPr>
              <w:t>34</w:t>
            </w:r>
          </w:p>
          <w:p w14:paraId="5B13FD03" w14:textId="04EBFDBD" w:rsidR="009F422A" w:rsidRPr="00240314" w:rsidRDefault="009F422A" w:rsidP="009F422A">
            <w:pPr>
              <w:rPr>
                <w:sz w:val="20"/>
                <w:szCs w:val="20"/>
              </w:rPr>
            </w:pPr>
            <w:proofErr w:type="gramStart"/>
            <w:r w:rsidRPr="00240314">
              <w:rPr>
                <w:sz w:val="20"/>
                <w:szCs w:val="20"/>
              </w:rPr>
              <w:t>-</w:t>
            </w:r>
            <w:r w:rsidR="001F370A" w:rsidRPr="00240314">
              <w:rPr>
                <w:sz w:val="20"/>
                <w:szCs w:val="20"/>
              </w:rPr>
              <w:t>“</w:t>
            </w:r>
            <w:proofErr w:type="gramEnd"/>
            <w:r w:rsidR="001F370A" w:rsidRPr="00240314">
              <w:rPr>
                <w:sz w:val="20"/>
                <w:szCs w:val="20"/>
              </w:rPr>
              <w:t>adolescents”</w:t>
            </w:r>
            <w:r w:rsidRPr="00240314">
              <w:rPr>
                <w:sz w:val="20"/>
                <w:szCs w:val="20"/>
              </w:rPr>
              <w:t xml:space="preserve"> </w:t>
            </w:r>
          </w:p>
          <w:p w14:paraId="28DE42BE" w14:textId="6D621A22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="001F370A" w:rsidRPr="00240314">
              <w:rPr>
                <w:sz w:val="20"/>
                <w:szCs w:val="20"/>
              </w:rPr>
              <w:t>Inpt</w:t>
            </w:r>
            <w:proofErr w:type="spellEnd"/>
          </w:p>
          <w:p w14:paraId="411B4185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-None</w:t>
            </w:r>
          </w:p>
          <w:p w14:paraId="2C45D38A" w14:textId="4E568519" w:rsidR="002F1F26" w:rsidRPr="00240314" w:rsidRDefault="002F1F26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-Psychiatric controls</w:t>
            </w:r>
          </w:p>
        </w:tc>
        <w:tc>
          <w:tcPr>
            <w:tcW w:w="1329" w:type="dxa"/>
          </w:tcPr>
          <w:p w14:paraId="0DD11FB1" w14:textId="05B8560C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342" w:type="dxa"/>
          </w:tcPr>
          <w:p w14:paraId="2AB97283" w14:textId="0BC9CBED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405" w:type="dxa"/>
          </w:tcPr>
          <w:p w14:paraId="5B2BD2F3" w14:textId="77777777" w:rsidR="003615AF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Diagnostic interview</w:t>
            </w:r>
            <w:r w:rsidR="00A72536" w:rsidRPr="00240314">
              <w:rPr>
                <w:sz w:val="20"/>
                <w:szCs w:val="20"/>
              </w:rPr>
              <w:t xml:space="preserve">, </w:t>
            </w:r>
          </w:p>
          <w:p w14:paraId="276AE1AF" w14:textId="5F4E5550" w:rsidR="009F422A" w:rsidRPr="00240314" w:rsidRDefault="00A72536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K-SADS</w:t>
            </w:r>
          </w:p>
        </w:tc>
        <w:tc>
          <w:tcPr>
            <w:tcW w:w="1676" w:type="dxa"/>
          </w:tcPr>
          <w:p w14:paraId="54C15B57" w14:textId="58F63BA1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-Platelet </w:t>
            </w:r>
            <w:r w:rsidR="00A72536" w:rsidRPr="00240314">
              <w:rPr>
                <w:sz w:val="20"/>
                <w:szCs w:val="20"/>
              </w:rPr>
              <w:t>5-HT</w:t>
            </w:r>
            <w:r w:rsidRPr="00240314">
              <w:rPr>
                <w:sz w:val="20"/>
                <w:szCs w:val="20"/>
              </w:rPr>
              <w:t xml:space="preserve"> function</w:t>
            </w:r>
          </w:p>
          <w:p w14:paraId="4A60C519" w14:textId="795A8413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-Labelled 5-HT uptake</w:t>
            </w:r>
          </w:p>
        </w:tc>
        <w:tc>
          <w:tcPr>
            <w:tcW w:w="1527" w:type="dxa"/>
          </w:tcPr>
          <w:p w14:paraId="7D7637B4" w14:textId="748893D4" w:rsidR="009F422A" w:rsidRPr="00240314" w:rsidRDefault="00A72536" w:rsidP="009F422A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-Not associated with uptake</w:t>
            </w:r>
          </w:p>
        </w:tc>
        <w:tc>
          <w:tcPr>
            <w:tcW w:w="1430" w:type="dxa"/>
          </w:tcPr>
          <w:p w14:paraId="3B43FC9C" w14:textId="7716FE88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Good</w:t>
            </w:r>
          </w:p>
        </w:tc>
      </w:tr>
      <w:tr w:rsidR="00917F83" w:rsidRPr="00240314" w14:paraId="7462A5D3" w14:textId="77777777" w:rsidTr="0072093A">
        <w:trPr>
          <w:cantSplit/>
        </w:trPr>
        <w:tc>
          <w:tcPr>
            <w:tcW w:w="1501" w:type="dxa"/>
          </w:tcPr>
          <w:p w14:paraId="169FD243" w14:textId="7AA59271" w:rsidR="00780BE5" w:rsidRPr="00240314" w:rsidRDefault="00780BE5" w:rsidP="00373835">
            <w:pPr>
              <w:ind w:hanging="2"/>
              <w:rPr>
                <w:rFonts w:ascii="Arial" w:hAnsi="Arial" w:cs="Arial"/>
                <w:lang w:val="en-CA"/>
              </w:rPr>
            </w:pPr>
            <w:proofErr w:type="spellStart"/>
            <w:r w:rsidRPr="00240314">
              <w:rPr>
                <w:sz w:val="20"/>
                <w:szCs w:val="20"/>
              </w:rPr>
              <w:t>Ambrosini</w:t>
            </w:r>
            <w:proofErr w:type="spellEnd"/>
            <w:r w:rsidRPr="00240314">
              <w:rPr>
                <w:sz w:val="20"/>
                <w:szCs w:val="20"/>
              </w:rPr>
              <w:t xml:space="preserve"> et al. 1992</w:t>
            </w:r>
            <w:r w:rsidR="0037383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US</w:t>
            </w:r>
            <w:r w:rsidR="00373835">
              <w:rPr>
                <w:sz w:val="20"/>
                <w:szCs w:val="20"/>
              </w:rPr>
              <w:t xml:space="preserve"> [69]</w:t>
            </w:r>
          </w:p>
        </w:tc>
        <w:tc>
          <w:tcPr>
            <w:tcW w:w="1383" w:type="dxa"/>
          </w:tcPr>
          <w:p w14:paraId="0C521C0D" w14:textId="0C109BE1" w:rsidR="00780BE5" w:rsidRPr="00240314" w:rsidRDefault="00780BE5" w:rsidP="00780BE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388" w:type="dxa"/>
          </w:tcPr>
          <w:p w14:paraId="450ACBAE" w14:textId="416069BA" w:rsidR="00780BE5" w:rsidRPr="00240314" w:rsidRDefault="00780BE5" w:rsidP="00780BE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3CE7A5B5" w14:textId="65F256BB" w:rsidR="00780BE5" w:rsidRPr="00240314" w:rsidRDefault="00780BE5" w:rsidP="00780BE5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-N = </w:t>
            </w:r>
            <w:r w:rsidR="001F370A" w:rsidRPr="00240314">
              <w:rPr>
                <w:sz w:val="20"/>
                <w:szCs w:val="20"/>
              </w:rPr>
              <w:t>32</w:t>
            </w:r>
          </w:p>
          <w:p w14:paraId="1DCCDA1C" w14:textId="07594CB5" w:rsidR="00780BE5" w:rsidRPr="00240314" w:rsidRDefault="00780BE5" w:rsidP="00780BE5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2F1F26" w:rsidRPr="00240314">
              <w:rPr>
                <w:sz w:val="20"/>
                <w:szCs w:val="20"/>
              </w:rPr>
              <w:t>8</w:t>
            </w:r>
            <w:r w:rsidRPr="00240314">
              <w:rPr>
                <w:sz w:val="20"/>
                <w:szCs w:val="20"/>
              </w:rPr>
              <w:t>-1</w:t>
            </w:r>
            <w:r w:rsidR="001F370A" w:rsidRPr="00240314">
              <w:rPr>
                <w:sz w:val="20"/>
                <w:szCs w:val="20"/>
              </w:rPr>
              <w:t>7</w:t>
            </w:r>
            <w:r w:rsidRPr="00240314">
              <w:rPr>
                <w:sz w:val="20"/>
                <w:szCs w:val="20"/>
              </w:rPr>
              <w:t xml:space="preserve">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56D83757" w14:textId="7F54F730" w:rsidR="00780BE5" w:rsidRPr="00240314" w:rsidRDefault="00780BE5" w:rsidP="00780BE5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="001F370A" w:rsidRPr="00240314">
              <w:rPr>
                <w:sz w:val="20"/>
                <w:szCs w:val="20"/>
              </w:rPr>
              <w:t>Inpt</w:t>
            </w:r>
            <w:proofErr w:type="spellEnd"/>
            <w:r w:rsidR="001F370A" w:rsidRPr="00240314">
              <w:rPr>
                <w:sz w:val="20"/>
                <w:szCs w:val="20"/>
              </w:rPr>
              <w:t xml:space="preserve">, </w:t>
            </w:r>
            <w:proofErr w:type="spellStart"/>
            <w:r w:rsidR="001F370A" w:rsidRPr="00240314">
              <w:rPr>
                <w:sz w:val="20"/>
                <w:szCs w:val="20"/>
              </w:rPr>
              <w:t>outpt</w:t>
            </w:r>
            <w:proofErr w:type="spellEnd"/>
          </w:p>
          <w:p w14:paraId="7ACD2CF4" w14:textId="77777777" w:rsidR="00780BE5" w:rsidRPr="00240314" w:rsidRDefault="00780BE5" w:rsidP="00780BE5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1F370A" w:rsidRPr="00240314">
              <w:rPr>
                <w:sz w:val="20"/>
                <w:szCs w:val="20"/>
              </w:rPr>
              <w:t>MDD</w:t>
            </w:r>
          </w:p>
          <w:p w14:paraId="4A34AB73" w14:textId="7986A454" w:rsidR="002F1F26" w:rsidRPr="00240314" w:rsidRDefault="002F1F26" w:rsidP="00780BE5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-Psychiatric controls</w:t>
            </w:r>
          </w:p>
        </w:tc>
        <w:tc>
          <w:tcPr>
            <w:tcW w:w="1329" w:type="dxa"/>
          </w:tcPr>
          <w:p w14:paraId="61A2416D" w14:textId="2827A3F6" w:rsidR="00780BE5" w:rsidRPr="00240314" w:rsidRDefault="00780BE5" w:rsidP="00780BE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56%</w:t>
            </w:r>
          </w:p>
        </w:tc>
        <w:tc>
          <w:tcPr>
            <w:tcW w:w="1342" w:type="dxa"/>
          </w:tcPr>
          <w:p w14:paraId="28B4ECF5" w14:textId="13C9E79E" w:rsidR="00780BE5" w:rsidRPr="00240314" w:rsidRDefault="00780BE5" w:rsidP="00780BE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405" w:type="dxa"/>
          </w:tcPr>
          <w:p w14:paraId="6B91CEC6" w14:textId="77777777" w:rsidR="003615AF" w:rsidRPr="00240314" w:rsidRDefault="00780BE5" w:rsidP="00780BE5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Diagnostic interview</w:t>
            </w:r>
            <w:r w:rsidR="00F2296B" w:rsidRPr="00240314">
              <w:rPr>
                <w:sz w:val="20"/>
                <w:szCs w:val="20"/>
              </w:rPr>
              <w:t xml:space="preserve">, </w:t>
            </w:r>
          </w:p>
          <w:p w14:paraId="3FF33E3B" w14:textId="3B489BE7" w:rsidR="00780BE5" w:rsidRPr="00240314" w:rsidRDefault="00F2296B" w:rsidP="00780BE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K-SADS</w:t>
            </w:r>
          </w:p>
        </w:tc>
        <w:tc>
          <w:tcPr>
            <w:tcW w:w="1676" w:type="dxa"/>
          </w:tcPr>
          <w:p w14:paraId="4E944F1C" w14:textId="2CA88B56" w:rsidR="00780BE5" w:rsidRPr="00240314" w:rsidRDefault="00780BE5" w:rsidP="00780BE5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-Platelet 5-HT function</w:t>
            </w:r>
          </w:p>
          <w:p w14:paraId="71A7455B" w14:textId="15BA71B3" w:rsidR="00780BE5" w:rsidRPr="00240314" w:rsidRDefault="00780BE5" w:rsidP="001F370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b/>
                <w:sz w:val="20"/>
                <w:szCs w:val="20"/>
              </w:rPr>
              <w:t>-</w:t>
            </w:r>
            <w:r w:rsidR="002F1F26" w:rsidRPr="00240314">
              <w:rPr>
                <w:sz w:val="20"/>
                <w:szCs w:val="20"/>
              </w:rPr>
              <w:t>IMI binding sites</w:t>
            </w:r>
          </w:p>
        </w:tc>
        <w:tc>
          <w:tcPr>
            <w:tcW w:w="1527" w:type="dxa"/>
          </w:tcPr>
          <w:p w14:paraId="18DD1280" w14:textId="46545C73" w:rsidR="002F1F26" w:rsidRPr="00240314" w:rsidRDefault="00780BE5" w:rsidP="002F1F26">
            <w:pPr>
              <w:ind w:right="-30"/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2F1F26" w:rsidRPr="00240314">
              <w:rPr>
                <w:sz w:val="20"/>
                <w:szCs w:val="20"/>
              </w:rPr>
              <w:t xml:space="preserve">Associated with fewer sites in MDD + suicidality subjects </w:t>
            </w:r>
          </w:p>
          <w:p w14:paraId="391CB1CA" w14:textId="3C6B1139" w:rsidR="00780BE5" w:rsidRPr="00240314" w:rsidRDefault="00780BE5" w:rsidP="00780BE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430" w:type="dxa"/>
          </w:tcPr>
          <w:p w14:paraId="1CDD646F" w14:textId="5A7D4DD4" w:rsidR="00780BE5" w:rsidRPr="00240314" w:rsidRDefault="00780BE5" w:rsidP="00780BE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Poor</w:t>
            </w:r>
          </w:p>
        </w:tc>
      </w:tr>
      <w:tr w:rsidR="00917F83" w:rsidRPr="00240314" w14:paraId="22417BA4" w14:textId="77777777" w:rsidTr="0072093A">
        <w:trPr>
          <w:cantSplit/>
          <w:trHeight w:val="2736"/>
        </w:trPr>
        <w:tc>
          <w:tcPr>
            <w:tcW w:w="1501" w:type="dxa"/>
          </w:tcPr>
          <w:p w14:paraId="07809601" w14:textId="63BCBFB6" w:rsidR="00780BE5" w:rsidRPr="00240314" w:rsidRDefault="00780BE5" w:rsidP="00373835">
            <w:pPr>
              <w:ind w:hanging="2"/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Pfeffer et al. 1998</w:t>
            </w:r>
            <w:r w:rsidR="0037383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US</w:t>
            </w:r>
            <w:r w:rsidR="00373835">
              <w:rPr>
                <w:sz w:val="20"/>
                <w:szCs w:val="20"/>
              </w:rPr>
              <w:t xml:space="preserve"> [70]</w:t>
            </w:r>
          </w:p>
        </w:tc>
        <w:tc>
          <w:tcPr>
            <w:tcW w:w="1383" w:type="dxa"/>
          </w:tcPr>
          <w:p w14:paraId="6B074BB3" w14:textId="5E41AC0E" w:rsidR="00780BE5" w:rsidRPr="00240314" w:rsidRDefault="00780BE5" w:rsidP="00780BE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388" w:type="dxa"/>
          </w:tcPr>
          <w:p w14:paraId="11EFF9BB" w14:textId="7C3567D0" w:rsidR="00780BE5" w:rsidRPr="00240314" w:rsidRDefault="00780BE5" w:rsidP="00780BE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293E35A4" w14:textId="652C2695" w:rsidR="00780BE5" w:rsidRPr="00240314" w:rsidRDefault="00780BE5" w:rsidP="00780BE5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-N = </w:t>
            </w:r>
            <w:r w:rsidR="001F370A" w:rsidRPr="00240314">
              <w:rPr>
                <w:sz w:val="20"/>
                <w:szCs w:val="20"/>
              </w:rPr>
              <w:t>110</w:t>
            </w:r>
          </w:p>
          <w:p w14:paraId="529CA4C0" w14:textId="4F752267" w:rsidR="00780BE5" w:rsidRPr="00240314" w:rsidRDefault="00780BE5" w:rsidP="00780BE5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1F370A" w:rsidRPr="00240314">
              <w:rPr>
                <w:sz w:val="20"/>
                <w:szCs w:val="20"/>
              </w:rPr>
              <w:t>6-12</w:t>
            </w:r>
            <w:r w:rsidRPr="00240314">
              <w:rPr>
                <w:sz w:val="20"/>
                <w:szCs w:val="20"/>
              </w:rPr>
              <w:t xml:space="preserve">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5E694139" w14:textId="5D03CD53" w:rsidR="00780BE5" w:rsidRPr="00240314" w:rsidRDefault="00780BE5" w:rsidP="00780BE5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="001F370A" w:rsidRPr="00240314">
              <w:rPr>
                <w:sz w:val="20"/>
                <w:szCs w:val="20"/>
              </w:rPr>
              <w:t>Inpt</w:t>
            </w:r>
            <w:proofErr w:type="spellEnd"/>
            <w:r w:rsidRPr="00240314">
              <w:rPr>
                <w:sz w:val="20"/>
                <w:szCs w:val="20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</w:rPr>
              <w:t>cmty</w:t>
            </w:r>
            <w:proofErr w:type="spellEnd"/>
          </w:p>
          <w:p w14:paraId="104CDC97" w14:textId="77777777" w:rsidR="00780BE5" w:rsidRPr="00240314" w:rsidRDefault="00780BE5" w:rsidP="00780BE5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-None</w:t>
            </w:r>
          </w:p>
          <w:p w14:paraId="3E4C3D65" w14:textId="0AA6A16F" w:rsidR="002F1F26" w:rsidRPr="00240314" w:rsidRDefault="002F1F26" w:rsidP="00780BE5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-Healthy controls</w:t>
            </w:r>
          </w:p>
        </w:tc>
        <w:tc>
          <w:tcPr>
            <w:tcW w:w="1329" w:type="dxa"/>
          </w:tcPr>
          <w:p w14:paraId="0DDC29F4" w14:textId="783CD188" w:rsidR="00780BE5" w:rsidRPr="00240314" w:rsidRDefault="00780BE5" w:rsidP="00780BE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45%</w:t>
            </w:r>
          </w:p>
        </w:tc>
        <w:tc>
          <w:tcPr>
            <w:tcW w:w="1342" w:type="dxa"/>
          </w:tcPr>
          <w:p w14:paraId="52423C72" w14:textId="503F3A74" w:rsidR="00780BE5" w:rsidRPr="00240314" w:rsidRDefault="00780BE5" w:rsidP="00780BE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59%</w:t>
            </w:r>
          </w:p>
        </w:tc>
        <w:tc>
          <w:tcPr>
            <w:tcW w:w="1405" w:type="dxa"/>
          </w:tcPr>
          <w:p w14:paraId="5215D434" w14:textId="32CDC3A3" w:rsidR="00780BE5" w:rsidRPr="00240314" w:rsidRDefault="00780BE5" w:rsidP="00780BE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Clinician rating scale or interview</w:t>
            </w:r>
            <w:r w:rsidR="002F1F26" w:rsidRPr="00240314">
              <w:rPr>
                <w:sz w:val="20"/>
                <w:szCs w:val="20"/>
              </w:rPr>
              <w:t>, SABS</w:t>
            </w:r>
          </w:p>
        </w:tc>
        <w:tc>
          <w:tcPr>
            <w:tcW w:w="1676" w:type="dxa"/>
          </w:tcPr>
          <w:p w14:paraId="66FEEC82" w14:textId="2089BF05" w:rsidR="00780BE5" w:rsidRPr="00240314" w:rsidRDefault="00780BE5" w:rsidP="00780BE5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-Peripheral serotonin, tryptophan levels </w:t>
            </w:r>
          </w:p>
          <w:p w14:paraId="26FE15D7" w14:textId="77777777" w:rsidR="0035398D" w:rsidRPr="00240314" w:rsidRDefault="00780BE5" w:rsidP="00780BE5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-Whole blood 5-HT, whole blood tryptophan, </w:t>
            </w:r>
          </w:p>
          <w:p w14:paraId="2A7AB339" w14:textId="7C988FE0" w:rsidR="00780BE5" w:rsidRPr="00240314" w:rsidRDefault="0035398D" w:rsidP="00780BE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780BE5" w:rsidRPr="00240314">
              <w:rPr>
                <w:sz w:val="20"/>
                <w:szCs w:val="20"/>
              </w:rPr>
              <w:t>5-HT- amplified platelet aggregation</w:t>
            </w:r>
          </w:p>
        </w:tc>
        <w:tc>
          <w:tcPr>
            <w:tcW w:w="1527" w:type="dxa"/>
          </w:tcPr>
          <w:p w14:paraId="0A7332C1" w14:textId="0EC0DF5D" w:rsidR="002F1F26" w:rsidRPr="00240314" w:rsidRDefault="00780BE5" w:rsidP="00780BE5">
            <w:pPr>
              <w:ind w:right="-30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2F1F26" w:rsidRPr="00240314">
              <w:rPr>
                <w:sz w:val="20"/>
                <w:szCs w:val="20"/>
              </w:rPr>
              <w:t>Associated with lower tryptophan level in attempts</w:t>
            </w:r>
          </w:p>
          <w:p w14:paraId="403A4D80" w14:textId="432D8855" w:rsidR="00780BE5" w:rsidRPr="00240314" w:rsidRDefault="002F1F26" w:rsidP="0035398D">
            <w:pPr>
              <w:ind w:right="-30"/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-Not associated with whole blood 5-HT or platelet aggregation</w:t>
            </w:r>
          </w:p>
        </w:tc>
        <w:tc>
          <w:tcPr>
            <w:tcW w:w="1430" w:type="dxa"/>
          </w:tcPr>
          <w:p w14:paraId="17BBFF65" w14:textId="3894467B" w:rsidR="00780BE5" w:rsidRPr="00240314" w:rsidRDefault="00780BE5" w:rsidP="00780BE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Fair</w:t>
            </w:r>
          </w:p>
        </w:tc>
      </w:tr>
      <w:tr w:rsidR="00917F83" w:rsidRPr="00240314" w14:paraId="15450B56" w14:textId="77777777" w:rsidTr="0072093A">
        <w:trPr>
          <w:cantSplit/>
        </w:trPr>
        <w:tc>
          <w:tcPr>
            <w:tcW w:w="1501" w:type="dxa"/>
          </w:tcPr>
          <w:p w14:paraId="66671D99" w14:textId="099A777D" w:rsidR="00780BE5" w:rsidRPr="00240314" w:rsidRDefault="00780BE5" w:rsidP="00373835">
            <w:pPr>
              <w:ind w:hanging="2"/>
              <w:rPr>
                <w:sz w:val="20"/>
                <w:szCs w:val="20"/>
              </w:rPr>
            </w:pPr>
            <w:proofErr w:type="spellStart"/>
            <w:r w:rsidRPr="00240314">
              <w:rPr>
                <w:sz w:val="20"/>
                <w:szCs w:val="20"/>
              </w:rPr>
              <w:lastRenderedPageBreak/>
              <w:t>Tyano</w:t>
            </w:r>
            <w:proofErr w:type="spellEnd"/>
            <w:r w:rsidRPr="00240314">
              <w:rPr>
                <w:sz w:val="20"/>
                <w:szCs w:val="20"/>
              </w:rPr>
              <w:t xml:space="preserve"> et al. 2006</w:t>
            </w:r>
            <w:r w:rsidR="0037383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Israel</w:t>
            </w:r>
            <w:r w:rsidR="00373835">
              <w:rPr>
                <w:sz w:val="20"/>
                <w:szCs w:val="20"/>
              </w:rPr>
              <w:t xml:space="preserve"> [71]</w:t>
            </w:r>
          </w:p>
          <w:p w14:paraId="45311406" w14:textId="6037D253" w:rsidR="005034A8" w:rsidRPr="00240314" w:rsidRDefault="005034A8" w:rsidP="00780BE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83" w:type="dxa"/>
          </w:tcPr>
          <w:p w14:paraId="06DA1508" w14:textId="5548A6AC" w:rsidR="00780BE5" w:rsidRPr="00240314" w:rsidRDefault="00780BE5" w:rsidP="00780BE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388" w:type="dxa"/>
          </w:tcPr>
          <w:p w14:paraId="77658821" w14:textId="282BC44C" w:rsidR="00780BE5" w:rsidRPr="00240314" w:rsidRDefault="00780BE5" w:rsidP="00780BE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2B43636D" w14:textId="650A5DDB" w:rsidR="00780BE5" w:rsidRPr="00240314" w:rsidRDefault="00780BE5" w:rsidP="00780BE5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-N = </w:t>
            </w:r>
            <w:r w:rsidR="001F370A" w:rsidRPr="00240314">
              <w:rPr>
                <w:sz w:val="20"/>
                <w:szCs w:val="20"/>
              </w:rPr>
              <w:t>211</w:t>
            </w:r>
          </w:p>
          <w:p w14:paraId="534A0491" w14:textId="6CEE5DC6" w:rsidR="00780BE5" w:rsidRPr="00240314" w:rsidRDefault="00780BE5" w:rsidP="00780BE5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2F1F26" w:rsidRPr="00240314">
              <w:rPr>
                <w:sz w:val="20"/>
                <w:szCs w:val="20"/>
              </w:rPr>
              <w:t>13</w:t>
            </w:r>
            <w:r w:rsidR="001F370A" w:rsidRPr="00240314">
              <w:rPr>
                <w:sz w:val="20"/>
                <w:szCs w:val="20"/>
              </w:rPr>
              <w:t>-19</w:t>
            </w:r>
            <w:r w:rsidRPr="00240314">
              <w:rPr>
                <w:sz w:val="20"/>
                <w:szCs w:val="20"/>
              </w:rPr>
              <w:t xml:space="preserve">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599E22D0" w14:textId="1F3397F2" w:rsidR="00780BE5" w:rsidRPr="00240314" w:rsidRDefault="00780BE5" w:rsidP="00780BE5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="001F370A" w:rsidRPr="00240314">
              <w:rPr>
                <w:sz w:val="20"/>
                <w:szCs w:val="20"/>
              </w:rPr>
              <w:t>Inpt</w:t>
            </w:r>
            <w:proofErr w:type="spellEnd"/>
            <w:r w:rsidR="001F370A" w:rsidRPr="00240314">
              <w:rPr>
                <w:sz w:val="20"/>
                <w:szCs w:val="20"/>
              </w:rPr>
              <w:t xml:space="preserve">, </w:t>
            </w:r>
            <w:proofErr w:type="spellStart"/>
            <w:r w:rsidR="001F370A" w:rsidRPr="00240314">
              <w:rPr>
                <w:sz w:val="20"/>
                <w:szCs w:val="20"/>
              </w:rPr>
              <w:t>cmty</w:t>
            </w:r>
            <w:proofErr w:type="spellEnd"/>
            <w:r w:rsidRPr="00240314">
              <w:rPr>
                <w:sz w:val="20"/>
                <w:szCs w:val="20"/>
              </w:rPr>
              <w:t xml:space="preserve"> </w:t>
            </w:r>
          </w:p>
          <w:p w14:paraId="2FE55966" w14:textId="77777777" w:rsidR="00780BE5" w:rsidRPr="00240314" w:rsidRDefault="00780BE5" w:rsidP="00780BE5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-None</w:t>
            </w:r>
          </w:p>
          <w:p w14:paraId="0D244AFC" w14:textId="170D87D3" w:rsidR="002F1F26" w:rsidRPr="00240314" w:rsidRDefault="002F1F26" w:rsidP="00780BE5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-Healthy controls</w:t>
            </w:r>
          </w:p>
        </w:tc>
        <w:tc>
          <w:tcPr>
            <w:tcW w:w="1329" w:type="dxa"/>
          </w:tcPr>
          <w:p w14:paraId="445D55BA" w14:textId="0039E024" w:rsidR="00780BE5" w:rsidRPr="00240314" w:rsidRDefault="00780BE5" w:rsidP="00780BE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59%</w:t>
            </w:r>
          </w:p>
        </w:tc>
        <w:tc>
          <w:tcPr>
            <w:tcW w:w="1342" w:type="dxa"/>
          </w:tcPr>
          <w:p w14:paraId="4BAE928B" w14:textId="47587D59" w:rsidR="00780BE5" w:rsidRPr="00240314" w:rsidRDefault="00780BE5" w:rsidP="00780BE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405" w:type="dxa"/>
          </w:tcPr>
          <w:p w14:paraId="0338AD66" w14:textId="75D335B7" w:rsidR="00780BE5" w:rsidRPr="00240314" w:rsidRDefault="00780BE5" w:rsidP="00780BE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Clinician rating scale or interview</w:t>
            </w:r>
            <w:r w:rsidR="002F1F26" w:rsidRPr="00240314">
              <w:rPr>
                <w:sz w:val="20"/>
                <w:szCs w:val="20"/>
              </w:rPr>
              <w:t>, SPI</w:t>
            </w:r>
          </w:p>
        </w:tc>
        <w:tc>
          <w:tcPr>
            <w:tcW w:w="1676" w:type="dxa"/>
          </w:tcPr>
          <w:p w14:paraId="74D891C0" w14:textId="30E5A280" w:rsidR="00780BE5" w:rsidRPr="00240314" w:rsidRDefault="00780BE5" w:rsidP="00780BE5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-Peripheral serotonin levels</w:t>
            </w:r>
          </w:p>
          <w:p w14:paraId="335C7A85" w14:textId="7497D8E5" w:rsidR="00780BE5" w:rsidRPr="00240314" w:rsidRDefault="00780BE5" w:rsidP="00780BE5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-Plasma 5-HT </w:t>
            </w:r>
          </w:p>
          <w:p w14:paraId="3060DFCC" w14:textId="77777777" w:rsidR="00780BE5" w:rsidRPr="00240314" w:rsidRDefault="00780BE5" w:rsidP="00780BE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527" w:type="dxa"/>
          </w:tcPr>
          <w:p w14:paraId="3B057E91" w14:textId="69A5C2F7" w:rsidR="00195677" w:rsidRPr="00240314" w:rsidRDefault="00780BE5" w:rsidP="00780BE5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2F1F26" w:rsidRPr="00240314">
              <w:rPr>
                <w:sz w:val="20"/>
                <w:szCs w:val="20"/>
              </w:rPr>
              <w:t xml:space="preserve">Higher </w:t>
            </w:r>
            <w:r w:rsidR="00195677" w:rsidRPr="00240314">
              <w:rPr>
                <w:sz w:val="20"/>
                <w:szCs w:val="20"/>
              </w:rPr>
              <w:t>5-HT levels a</w:t>
            </w:r>
            <w:r w:rsidR="002F1F26" w:rsidRPr="00240314">
              <w:rPr>
                <w:sz w:val="20"/>
                <w:szCs w:val="20"/>
              </w:rPr>
              <w:t xml:space="preserve">ssociated with </w:t>
            </w:r>
            <w:r w:rsidR="00195677" w:rsidRPr="00240314">
              <w:rPr>
                <w:sz w:val="20"/>
                <w:szCs w:val="20"/>
              </w:rPr>
              <w:t>all patients vs. healthy controls</w:t>
            </w:r>
          </w:p>
          <w:p w14:paraId="0F76625E" w14:textId="2DAB7AD1" w:rsidR="00780BE5" w:rsidRPr="00240314" w:rsidRDefault="00195677" w:rsidP="00780BE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-Positive correlation 5-HT and SPI scores </w:t>
            </w:r>
            <w:r w:rsidR="0035398D" w:rsidRPr="00240314">
              <w:rPr>
                <w:sz w:val="20"/>
                <w:szCs w:val="20"/>
              </w:rPr>
              <w:t xml:space="preserve">in </w:t>
            </w:r>
            <w:r w:rsidRPr="00240314">
              <w:rPr>
                <w:sz w:val="20"/>
                <w:szCs w:val="20"/>
              </w:rPr>
              <w:t>suicidal inpatients</w:t>
            </w:r>
            <w:r w:rsidR="002F1F26" w:rsidRPr="002403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</w:tcPr>
          <w:p w14:paraId="4BA85EAE" w14:textId="741CB968" w:rsidR="00780BE5" w:rsidRPr="00240314" w:rsidRDefault="00780BE5" w:rsidP="00780BE5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Good</w:t>
            </w:r>
          </w:p>
        </w:tc>
      </w:tr>
      <w:tr w:rsidR="00917F83" w:rsidRPr="00240314" w14:paraId="7197236B" w14:textId="77777777" w:rsidTr="0072093A">
        <w:trPr>
          <w:cantSplit/>
        </w:trPr>
        <w:tc>
          <w:tcPr>
            <w:tcW w:w="1501" w:type="dxa"/>
          </w:tcPr>
          <w:p w14:paraId="0D01BF00" w14:textId="7ED518B5" w:rsidR="009F422A" w:rsidRPr="00240314" w:rsidRDefault="009F422A" w:rsidP="009F422A">
            <w:pPr>
              <w:ind w:hanging="2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Pine et al 1995</w:t>
            </w:r>
          </w:p>
          <w:p w14:paraId="14D098B8" w14:textId="1FA00342" w:rsidR="009F422A" w:rsidRPr="00240314" w:rsidRDefault="00AA1093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US</w:t>
            </w:r>
            <w:r w:rsidR="00373835">
              <w:rPr>
                <w:sz w:val="20"/>
                <w:szCs w:val="20"/>
              </w:rPr>
              <w:t xml:space="preserve"> [72]</w:t>
            </w:r>
          </w:p>
        </w:tc>
        <w:tc>
          <w:tcPr>
            <w:tcW w:w="1383" w:type="dxa"/>
          </w:tcPr>
          <w:p w14:paraId="20A5FC61" w14:textId="77777777" w:rsidR="00780BE5" w:rsidRPr="00240314" w:rsidRDefault="00780BE5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Suicidality</w:t>
            </w:r>
          </w:p>
          <w:p w14:paraId="217F8058" w14:textId="1ACFD036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88" w:type="dxa"/>
          </w:tcPr>
          <w:p w14:paraId="336B7DF8" w14:textId="16D213C5" w:rsidR="009F422A" w:rsidRPr="00240314" w:rsidRDefault="00780BE5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Cohort</w:t>
            </w:r>
          </w:p>
        </w:tc>
        <w:tc>
          <w:tcPr>
            <w:tcW w:w="1409" w:type="dxa"/>
          </w:tcPr>
          <w:p w14:paraId="53BC1F98" w14:textId="37577C2D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-N = </w:t>
            </w:r>
            <w:r w:rsidR="00195677" w:rsidRPr="00240314">
              <w:rPr>
                <w:sz w:val="20"/>
                <w:szCs w:val="20"/>
              </w:rPr>
              <w:t>121</w:t>
            </w:r>
          </w:p>
          <w:p w14:paraId="7314F6A3" w14:textId="151D76D0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1F370A" w:rsidRPr="00240314">
              <w:rPr>
                <w:sz w:val="20"/>
                <w:szCs w:val="20"/>
              </w:rPr>
              <w:t>10-18</w:t>
            </w:r>
            <w:r w:rsidRPr="00240314">
              <w:rPr>
                <w:sz w:val="20"/>
                <w:szCs w:val="20"/>
              </w:rPr>
              <w:t xml:space="preserve"> </w:t>
            </w:r>
          </w:p>
          <w:p w14:paraId="0646C50D" w14:textId="7DED24A3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Inpt</w:t>
            </w:r>
            <w:proofErr w:type="spellEnd"/>
            <w:r w:rsidR="001F370A" w:rsidRPr="00240314">
              <w:rPr>
                <w:sz w:val="20"/>
                <w:szCs w:val="20"/>
              </w:rPr>
              <w:t xml:space="preserve">, </w:t>
            </w:r>
            <w:proofErr w:type="spellStart"/>
            <w:r w:rsidR="001F370A" w:rsidRPr="00240314">
              <w:rPr>
                <w:sz w:val="20"/>
                <w:szCs w:val="20"/>
              </w:rPr>
              <w:t>outpt</w:t>
            </w:r>
            <w:proofErr w:type="spellEnd"/>
            <w:r w:rsidR="003E6F21" w:rsidRPr="00240314">
              <w:rPr>
                <w:sz w:val="20"/>
                <w:szCs w:val="20"/>
              </w:rPr>
              <w:t>, previous study</w:t>
            </w:r>
          </w:p>
          <w:p w14:paraId="412BE77D" w14:textId="7777777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-None</w:t>
            </w:r>
          </w:p>
          <w:p w14:paraId="3DCC704E" w14:textId="42DE52DC" w:rsidR="003E6F21" w:rsidRPr="00240314" w:rsidRDefault="003E6F21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lang w:val="en-CA"/>
              </w:rPr>
              <w:t>-</w:t>
            </w:r>
            <w:r w:rsidRPr="00240314">
              <w:rPr>
                <w:sz w:val="20"/>
                <w:szCs w:val="20"/>
                <w:lang w:val="en-CA"/>
              </w:rPr>
              <w:t xml:space="preserve">Psychiatric controls </w:t>
            </w:r>
          </w:p>
        </w:tc>
        <w:tc>
          <w:tcPr>
            <w:tcW w:w="1329" w:type="dxa"/>
          </w:tcPr>
          <w:p w14:paraId="66FD38AD" w14:textId="4611D9EC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66%</w:t>
            </w:r>
          </w:p>
        </w:tc>
        <w:tc>
          <w:tcPr>
            <w:tcW w:w="1342" w:type="dxa"/>
          </w:tcPr>
          <w:p w14:paraId="1B74249C" w14:textId="35E1FF3D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405" w:type="dxa"/>
          </w:tcPr>
          <w:p w14:paraId="51AD2D64" w14:textId="02898617" w:rsidR="009F422A" w:rsidRPr="00240314" w:rsidRDefault="00195677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Self-report, BSS</w:t>
            </w:r>
          </w:p>
        </w:tc>
        <w:tc>
          <w:tcPr>
            <w:tcW w:w="1676" w:type="dxa"/>
          </w:tcPr>
          <w:p w14:paraId="1B5052C2" w14:textId="0068C594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-Platelet 5-HT function</w:t>
            </w:r>
          </w:p>
          <w:p w14:paraId="73838E60" w14:textId="4E705FF5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-IMI binding</w:t>
            </w:r>
          </w:p>
          <w:p w14:paraId="7BB3426C" w14:textId="77777777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527" w:type="dxa"/>
          </w:tcPr>
          <w:p w14:paraId="18F9F808" w14:textId="62C80EA7" w:rsidR="009F422A" w:rsidRPr="00240314" w:rsidRDefault="009F422A" w:rsidP="009F422A">
            <w:pPr>
              <w:ind w:right="-30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-No</w:t>
            </w:r>
            <w:r w:rsidR="00195677" w:rsidRPr="00240314">
              <w:rPr>
                <w:sz w:val="20"/>
                <w:szCs w:val="20"/>
              </w:rPr>
              <w:t xml:space="preserve">t associated with number </w:t>
            </w:r>
            <w:r w:rsidRPr="00240314">
              <w:rPr>
                <w:sz w:val="20"/>
                <w:szCs w:val="20"/>
              </w:rPr>
              <w:t xml:space="preserve">binding </w:t>
            </w:r>
            <w:r w:rsidR="00195677" w:rsidRPr="00240314">
              <w:rPr>
                <w:sz w:val="20"/>
                <w:szCs w:val="20"/>
              </w:rPr>
              <w:t>sites</w:t>
            </w:r>
          </w:p>
          <w:p w14:paraId="2708150F" w14:textId="2E001733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195677" w:rsidRPr="00240314">
              <w:rPr>
                <w:sz w:val="20"/>
                <w:szCs w:val="20"/>
              </w:rPr>
              <w:t xml:space="preserve">Associated with seasonal variation in number of sites </w:t>
            </w:r>
          </w:p>
        </w:tc>
        <w:tc>
          <w:tcPr>
            <w:tcW w:w="1430" w:type="dxa"/>
          </w:tcPr>
          <w:p w14:paraId="7C1CA29C" w14:textId="3111F6FB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Fair</w:t>
            </w:r>
          </w:p>
        </w:tc>
      </w:tr>
      <w:tr w:rsidR="00917F83" w:rsidRPr="00240314" w14:paraId="4722C7E9" w14:textId="77777777" w:rsidTr="0072093A">
        <w:trPr>
          <w:cantSplit/>
        </w:trPr>
        <w:tc>
          <w:tcPr>
            <w:tcW w:w="1501" w:type="dxa"/>
          </w:tcPr>
          <w:p w14:paraId="4E36BDAD" w14:textId="411F1B38" w:rsidR="009F422A" w:rsidRPr="00240314" w:rsidRDefault="009F422A" w:rsidP="00373835">
            <w:pPr>
              <w:ind w:hanging="2"/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Clark et al. 2003</w:t>
            </w:r>
            <w:r w:rsidR="0037383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US</w:t>
            </w:r>
            <w:r w:rsidR="005034A8" w:rsidRPr="00240314">
              <w:rPr>
                <w:sz w:val="20"/>
                <w:szCs w:val="20"/>
              </w:rPr>
              <w:t xml:space="preserve"> </w:t>
            </w:r>
            <w:r w:rsidR="00373835">
              <w:rPr>
                <w:sz w:val="20"/>
                <w:szCs w:val="20"/>
              </w:rPr>
              <w:t>[73]</w:t>
            </w:r>
            <w:r w:rsidR="005034A8" w:rsidRPr="002403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</w:tcPr>
          <w:p w14:paraId="12E0AD97" w14:textId="3683321D" w:rsidR="009F422A" w:rsidRPr="00240314" w:rsidRDefault="00780BE5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Suicidality</w:t>
            </w:r>
          </w:p>
          <w:p w14:paraId="25176ECA" w14:textId="77777777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88" w:type="dxa"/>
          </w:tcPr>
          <w:p w14:paraId="0F02062A" w14:textId="6066B2FF" w:rsidR="009F422A" w:rsidRPr="00240314" w:rsidRDefault="00780BE5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Cohort</w:t>
            </w:r>
          </w:p>
        </w:tc>
        <w:tc>
          <w:tcPr>
            <w:tcW w:w="1409" w:type="dxa"/>
          </w:tcPr>
          <w:p w14:paraId="7E3F5CBE" w14:textId="3F272A37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-N = </w:t>
            </w:r>
            <w:r w:rsidR="001F370A" w:rsidRPr="00240314">
              <w:rPr>
                <w:sz w:val="20"/>
                <w:szCs w:val="20"/>
              </w:rPr>
              <w:t>60</w:t>
            </w:r>
          </w:p>
          <w:p w14:paraId="5FD5CF6C" w14:textId="332DA271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-1</w:t>
            </w:r>
            <w:r w:rsidR="00C91FA8" w:rsidRPr="00240314">
              <w:rPr>
                <w:sz w:val="20"/>
                <w:szCs w:val="20"/>
              </w:rPr>
              <w:t>4</w:t>
            </w:r>
            <w:r w:rsidRPr="00240314">
              <w:rPr>
                <w:sz w:val="20"/>
                <w:szCs w:val="20"/>
              </w:rPr>
              <w:t xml:space="preserve">-17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28833961" w14:textId="3F321E18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proofErr w:type="gramStart"/>
            <w:r w:rsidR="00C91FA8" w:rsidRPr="00240314">
              <w:rPr>
                <w:sz w:val="20"/>
                <w:szCs w:val="20"/>
              </w:rPr>
              <w:t>Inpt</w:t>
            </w:r>
            <w:proofErr w:type="spellEnd"/>
            <w:r w:rsidR="002158F5" w:rsidRPr="00240314">
              <w:rPr>
                <w:sz w:val="20"/>
                <w:szCs w:val="20"/>
              </w:rPr>
              <w:t xml:space="preserve"> </w:t>
            </w:r>
            <w:r w:rsidR="00C91FA8" w:rsidRPr="00240314">
              <w:rPr>
                <w:sz w:val="20"/>
                <w:szCs w:val="20"/>
              </w:rPr>
              <w:t>,</w:t>
            </w:r>
            <w:proofErr w:type="spellStart"/>
            <w:r w:rsidR="00C91FA8" w:rsidRPr="00240314">
              <w:rPr>
                <w:sz w:val="20"/>
                <w:szCs w:val="20"/>
              </w:rPr>
              <w:t>o</w:t>
            </w:r>
            <w:r w:rsidRPr="00240314">
              <w:rPr>
                <w:sz w:val="20"/>
                <w:szCs w:val="20"/>
              </w:rPr>
              <w:t>utpt</w:t>
            </w:r>
            <w:proofErr w:type="spellEnd"/>
            <w:proofErr w:type="gramEnd"/>
            <w:r w:rsidR="00C91FA8" w:rsidRPr="00240314">
              <w:rPr>
                <w:sz w:val="20"/>
                <w:szCs w:val="20"/>
              </w:rPr>
              <w:t xml:space="preserve">, </w:t>
            </w:r>
            <w:proofErr w:type="spellStart"/>
            <w:r w:rsidR="00C91FA8" w:rsidRPr="00240314">
              <w:rPr>
                <w:sz w:val="20"/>
                <w:szCs w:val="20"/>
              </w:rPr>
              <w:t>comty</w:t>
            </w:r>
            <w:proofErr w:type="spellEnd"/>
          </w:p>
          <w:p w14:paraId="54A6D8CF" w14:textId="21DCC71F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6E7CA3" w:rsidRPr="00240314">
              <w:rPr>
                <w:sz w:val="20"/>
                <w:szCs w:val="20"/>
              </w:rPr>
              <w:t>AUD</w:t>
            </w:r>
          </w:p>
          <w:p w14:paraId="5BB3375F" w14:textId="3DF2FA0E" w:rsidR="00195677" w:rsidRPr="00240314" w:rsidRDefault="00195677" w:rsidP="009F422A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-Healthy controls</w:t>
            </w:r>
          </w:p>
        </w:tc>
        <w:tc>
          <w:tcPr>
            <w:tcW w:w="1329" w:type="dxa"/>
          </w:tcPr>
          <w:p w14:paraId="0560279C" w14:textId="377EDABB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55%</w:t>
            </w:r>
          </w:p>
        </w:tc>
        <w:tc>
          <w:tcPr>
            <w:tcW w:w="1342" w:type="dxa"/>
          </w:tcPr>
          <w:p w14:paraId="54DC34F5" w14:textId="1899F8AD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85%</w:t>
            </w:r>
          </w:p>
        </w:tc>
        <w:tc>
          <w:tcPr>
            <w:tcW w:w="1405" w:type="dxa"/>
          </w:tcPr>
          <w:p w14:paraId="3631BCC6" w14:textId="4EB4E572" w:rsidR="00195677" w:rsidRPr="00240314" w:rsidRDefault="00962762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9F422A" w:rsidRPr="00240314">
              <w:rPr>
                <w:sz w:val="20"/>
                <w:szCs w:val="20"/>
              </w:rPr>
              <w:t xml:space="preserve">Diagnostic interview, </w:t>
            </w:r>
            <w:r w:rsidR="00195677" w:rsidRPr="00240314">
              <w:rPr>
                <w:sz w:val="20"/>
                <w:szCs w:val="20"/>
              </w:rPr>
              <w:t>K-SADS</w:t>
            </w:r>
          </w:p>
          <w:p w14:paraId="1EE87811" w14:textId="70E9CCDC" w:rsidR="009F422A" w:rsidRPr="00240314" w:rsidRDefault="00962762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9F422A" w:rsidRPr="00240314">
              <w:rPr>
                <w:sz w:val="20"/>
                <w:szCs w:val="20"/>
              </w:rPr>
              <w:t>Self-report</w:t>
            </w:r>
            <w:r w:rsidRPr="00240314">
              <w:rPr>
                <w:sz w:val="20"/>
                <w:szCs w:val="20"/>
              </w:rPr>
              <w:t>,</w:t>
            </w:r>
            <w:r w:rsidR="009F422A" w:rsidRPr="00240314">
              <w:rPr>
                <w:sz w:val="20"/>
                <w:szCs w:val="20"/>
              </w:rPr>
              <w:t xml:space="preserve"> </w:t>
            </w:r>
            <w:r w:rsidR="00195677" w:rsidRPr="00240314">
              <w:rPr>
                <w:sz w:val="20"/>
                <w:szCs w:val="20"/>
              </w:rPr>
              <w:t>BSS</w:t>
            </w:r>
          </w:p>
        </w:tc>
        <w:tc>
          <w:tcPr>
            <w:tcW w:w="1676" w:type="dxa"/>
          </w:tcPr>
          <w:p w14:paraId="38811DF7" w14:textId="2FE719CD" w:rsidR="009F422A" w:rsidRPr="00240314" w:rsidRDefault="009F422A" w:rsidP="009F422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-Peripheral tryptophan levels</w:t>
            </w:r>
            <w:r w:rsidR="00195677" w:rsidRPr="00240314">
              <w:rPr>
                <w:sz w:val="20"/>
                <w:szCs w:val="20"/>
              </w:rPr>
              <w:t xml:space="preserve"> predicting </w:t>
            </w:r>
            <w:r w:rsidR="00420B34" w:rsidRPr="00240314">
              <w:rPr>
                <w:sz w:val="20"/>
                <w:szCs w:val="20"/>
              </w:rPr>
              <w:t>suicidality</w:t>
            </w:r>
          </w:p>
          <w:p w14:paraId="5752EE94" w14:textId="4FD58DFC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-Serum </w:t>
            </w:r>
            <w:r w:rsidR="00195677" w:rsidRPr="00240314">
              <w:rPr>
                <w:sz w:val="20"/>
                <w:szCs w:val="20"/>
              </w:rPr>
              <w:t xml:space="preserve">levels and </w:t>
            </w:r>
            <w:r w:rsidRPr="00240314">
              <w:rPr>
                <w:sz w:val="20"/>
                <w:szCs w:val="20"/>
              </w:rPr>
              <w:t>ratio tryptophan to other amino acids</w:t>
            </w:r>
          </w:p>
        </w:tc>
        <w:tc>
          <w:tcPr>
            <w:tcW w:w="1527" w:type="dxa"/>
          </w:tcPr>
          <w:p w14:paraId="3289A6BC" w14:textId="219EDC15" w:rsidR="009F422A" w:rsidRPr="00240314" w:rsidRDefault="009F422A" w:rsidP="009F422A">
            <w:pPr>
              <w:ind w:right="-30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35398D" w:rsidRPr="00240314">
              <w:rPr>
                <w:sz w:val="20"/>
                <w:szCs w:val="20"/>
              </w:rPr>
              <w:t xml:space="preserve"> Serum levels or ratio n</w:t>
            </w:r>
            <w:r w:rsidRPr="00240314">
              <w:rPr>
                <w:sz w:val="20"/>
                <w:szCs w:val="20"/>
              </w:rPr>
              <w:t>o</w:t>
            </w:r>
            <w:r w:rsidR="00195677" w:rsidRPr="00240314">
              <w:rPr>
                <w:sz w:val="20"/>
                <w:szCs w:val="20"/>
              </w:rPr>
              <w:t xml:space="preserve">t associated </w:t>
            </w:r>
            <w:r w:rsidR="00420B34" w:rsidRPr="00240314">
              <w:rPr>
                <w:sz w:val="20"/>
                <w:szCs w:val="20"/>
              </w:rPr>
              <w:t>at</w:t>
            </w:r>
            <w:r w:rsidR="00195677" w:rsidRPr="00240314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 xml:space="preserve">baseline </w:t>
            </w:r>
          </w:p>
          <w:p w14:paraId="23978BC5" w14:textId="1DEA1A91" w:rsidR="009F422A" w:rsidRPr="00240314" w:rsidRDefault="009F422A" w:rsidP="0035398D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420B34" w:rsidRPr="00240314">
              <w:rPr>
                <w:sz w:val="20"/>
                <w:szCs w:val="20"/>
              </w:rPr>
              <w:t xml:space="preserve">Low baseline ratio predicted </w:t>
            </w:r>
            <w:r w:rsidR="00195677" w:rsidRPr="00240314">
              <w:rPr>
                <w:sz w:val="20"/>
                <w:szCs w:val="20"/>
              </w:rPr>
              <w:t xml:space="preserve">5-yr suicidality </w:t>
            </w:r>
            <w:r w:rsidR="00420B34" w:rsidRPr="00240314">
              <w:rPr>
                <w:sz w:val="20"/>
                <w:szCs w:val="20"/>
              </w:rPr>
              <w:t>in AUD</w:t>
            </w:r>
            <w:r w:rsidR="0035398D" w:rsidRPr="00240314">
              <w:rPr>
                <w:sz w:val="20"/>
                <w:szCs w:val="20"/>
              </w:rPr>
              <w:t>/MDD</w:t>
            </w:r>
            <w:r w:rsidR="00420B34" w:rsidRPr="002403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</w:tcPr>
          <w:p w14:paraId="07D9BC8B" w14:textId="350630D7" w:rsidR="009F422A" w:rsidRPr="00240314" w:rsidRDefault="009F422A" w:rsidP="009F422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Fair</w:t>
            </w:r>
          </w:p>
        </w:tc>
      </w:tr>
      <w:tr w:rsidR="00917F83" w:rsidRPr="00240314" w14:paraId="61C8FD42" w14:textId="77777777" w:rsidTr="0072093A">
        <w:trPr>
          <w:cantSplit/>
        </w:trPr>
        <w:tc>
          <w:tcPr>
            <w:tcW w:w="1501" w:type="dxa"/>
          </w:tcPr>
          <w:p w14:paraId="1C5BFDF4" w14:textId="3D3599B2" w:rsidR="00420B34" w:rsidRPr="00240314" w:rsidRDefault="00420B34" w:rsidP="00373835">
            <w:pPr>
              <w:ind w:hanging="2"/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Crowell et al. 2005</w:t>
            </w:r>
            <w:r w:rsidR="0037383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US</w:t>
            </w:r>
            <w:r w:rsidR="00373835">
              <w:rPr>
                <w:sz w:val="20"/>
                <w:szCs w:val="20"/>
              </w:rPr>
              <w:t xml:space="preserve"> [43]</w:t>
            </w:r>
          </w:p>
        </w:tc>
        <w:tc>
          <w:tcPr>
            <w:tcW w:w="1383" w:type="dxa"/>
          </w:tcPr>
          <w:p w14:paraId="102A37FC" w14:textId="41A0E70A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Any self-harm </w:t>
            </w:r>
          </w:p>
        </w:tc>
        <w:tc>
          <w:tcPr>
            <w:tcW w:w="1388" w:type="dxa"/>
          </w:tcPr>
          <w:p w14:paraId="3EB276D2" w14:textId="3963B844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7983DDA9" w14:textId="77777777" w:rsidR="00420B34" w:rsidRPr="00240314" w:rsidRDefault="00420B34" w:rsidP="00420B34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-N = 46</w:t>
            </w:r>
          </w:p>
          <w:p w14:paraId="52DB952E" w14:textId="77777777" w:rsidR="00420B34" w:rsidRPr="00240314" w:rsidRDefault="00420B34" w:rsidP="00420B34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 xml:space="preserve">-14-18 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4CF6D80F" w14:textId="77777777" w:rsidR="00420B34" w:rsidRPr="00240314" w:rsidRDefault="00420B34" w:rsidP="00420B34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Inpt</w:t>
            </w:r>
            <w:proofErr w:type="spellEnd"/>
            <w:r w:rsidRPr="00240314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outpt</w:t>
            </w:r>
            <w:proofErr w:type="spellEnd"/>
            <w:r w:rsidRPr="00240314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cmty</w:t>
            </w:r>
            <w:proofErr w:type="spellEnd"/>
          </w:p>
          <w:p w14:paraId="34CB82D4" w14:textId="77777777" w:rsidR="00420B34" w:rsidRPr="00240314" w:rsidRDefault="00420B34" w:rsidP="00420B34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-None</w:t>
            </w:r>
          </w:p>
          <w:p w14:paraId="5F851993" w14:textId="7E66CE83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-Healthy controls</w:t>
            </w:r>
          </w:p>
        </w:tc>
        <w:tc>
          <w:tcPr>
            <w:tcW w:w="1329" w:type="dxa"/>
          </w:tcPr>
          <w:p w14:paraId="1032FA97" w14:textId="525687DB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100%</w:t>
            </w:r>
          </w:p>
        </w:tc>
        <w:tc>
          <w:tcPr>
            <w:tcW w:w="1342" w:type="dxa"/>
          </w:tcPr>
          <w:p w14:paraId="0EC432B3" w14:textId="5CA6C0A9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74%</w:t>
            </w:r>
          </w:p>
        </w:tc>
        <w:tc>
          <w:tcPr>
            <w:tcW w:w="1405" w:type="dxa"/>
          </w:tcPr>
          <w:p w14:paraId="17D9A737" w14:textId="60F853E5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Clinician rating scale or interview, LPC</w:t>
            </w:r>
          </w:p>
        </w:tc>
        <w:tc>
          <w:tcPr>
            <w:tcW w:w="1676" w:type="dxa"/>
          </w:tcPr>
          <w:p w14:paraId="412BBBFB" w14:textId="481E25C1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-Peripheral 5-HT</w:t>
            </w:r>
          </w:p>
          <w:p w14:paraId="13F0A693" w14:textId="479B269E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-Whole blood 5-HT </w:t>
            </w:r>
          </w:p>
        </w:tc>
        <w:tc>
          <w:tcPr>
            <w:tcW w:w="1527" w:type="dxa"/>
          </w:tcPr>
          <w:p w14:paraId="2FB3879E" w14:textId="3C8A455D" w:rsidR="00420B34" w:rsidRPr="00240314" w:rsidRDefault="00420B34" w:rsidP="00420B34">
            <w:pPr>
              <w:ind w:right="-30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-Associated with lower whole blood 5-HT</w:t>
            </w:r>
          </w:p>
          <w:p w14:paraId="123314B8" w14:textId="77777777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430" w:type="dxa"/>
          </w:tcPr>
          <w:p w14:paraId="4CAE9CFA" w14:textId="15668D72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Fair</w:t>
            </w:r>
          </w:p>
        </w:tc>
      </w:tr>
      <w:tr w:rsidR="00917F83" w:rsidRPr="00240314" w14:paraId="7F48C31C" w14:textId="77777777" w:rsidTr="0072093A">
        <w:trPr>
          <w:cantSplit/>
        </w:trPr>
        <w:tc>
          <w:tcPr>
            <w:tcW w:w="1501" w:type="dxa"/>
          </w:tcPr>
          <w:p w14:paraId="76A8B007" w14:textId="52B6748F" w:rsidR="00420B34" w:rsidRPr="00240314" w:rsidRDefault="00420B34" w:rsidP="00373835">
            <w:pPr>
              <w:ind w:hanging="2"/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Crowell et al. 2008</w:t>
            </w:r>
            <w:r w:rsidR="0037383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US</w:t>
            </w:r>
            <w:r w:rsidR="00373835">
              <w:rPr>
                <w:sz w:val="20"/>
                <w:szCs w:val="20"/>
              </w:rPr>
              <w:t xml:space="preserve"> [74]</w:t>
            </w:r>
          </w:p>
        </w:tc>
        <w:tc>
          <w:tcPr>
            <w:tcW w:w="1383" w:type="dxa"/>
          </w:tcPr>
          <w:p w14:paraId="407601B1" w14:textId="2BCA4110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Any self-harm </w:t>
            </w:r>
          </w:p>
        </w:tc>
        <w:tc>
          <w:tcPr>
            <w:tcW w:w="1388" w:type="dxa"/>
          </w:tcPr>
          <w:p w14:paraId="0A2BB49A" w14:textId="65BCC55F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Case-control</w:t>
            </w:r>
            <w:r w:rsidRPr="00240314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1409" w:type="dxa"/>
          </w:tcPr>
          <w:p w14:paraId="499B698A" w14:textId="04B0CEC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 = 41</w:t>
            </w:r>
          </w:p>
          <w:p w14:paraId="020702C3" w14:textId="77777777" w:rsidR="00420B34" w:rsidRPr="00240314" w:rsidRDefault="00420B34" w:rsidP="00420B34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 xml:space="preserve">-14-18 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6201AFFB" w14:textId="77777777" w:rsidR="00420B34" w:rsidRPr="00240314" w:rsidRDefault="00420B34" w:rsidP="00420B34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Inpt</w:t>
            </w:r>
            <w:proofErr w:type="spellEnd"/>
            <w:r w:rsidRPr="00240314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outpt</w:t>
            </w:r>
            <w:proofErr w:type="spellEnd"/>
            <w:r w:rsidRPr="00240314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  <w:lang w:val="en-CA"/>
              </w:rPr>
              <w:t>cmty</w:t>
            </w:r>
            <w:proofErr w:type="spellEnd"/>
          </w:p>
          <w:p w14:paraId="75C9126A" w14:textId="77777777" w:rsidR="00420B34" w:rsidRPr="00240314" w:rsidRDefault="00420B34" w:rsidP="00420B34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-None</w:t>
            </w:r>
          </w:p>
          <w:p w14:paraId="49BC2E7E" w14:textId="3DD4625F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-Healthy controls</w:t>
            </w:r>
          </w:p>
        </w:tc>
        <w:tc>
          <w:tcPr>
            <w:tcW w:w="1329" w:type="dxa"/>
          </w:tcPr>
          <w:p w14:paraId="53507A9A" w14:textId="2314AD68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91%</w:t>
            </w:r>
          </w:p>
        </w:tc>
        <w:tc>
          <w:tcPr>
            <w:tcW w:w="1342" w:type="dxa"/>
          </w:tcPr>
          <w:p w14:paraId="517C5630" w14:textId="6B4D2F5E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78%</w:t>
            </w:r>
          </w:p>
        </w:tc>
        <w:tc>
          <w:tcPr>
            <w:tcW w:w="1405" w:type="dxa"/>
          </w:tcPr>
          <w:p w14:paraId="2A034D06" w14:textId="7F474C44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Clinician rating scale or interview, L-SASI</w:t>
            </w:r>
          </w:p>
        </w:tc>
        <w:tc>
          <w:tcPr>
            <w:tcW w:w="1676" w:type="dxa"/>
          </w:tcPr>
          <w:p w14:paraId="430F8FA3" w14:textId="26255C82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-Peripheral 5-HT</w:t>
            </w:r>
          </w:p>
          <w:p w14:paraId="5BAEB3FF" w14:textId="025AAA4B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-Whole blood 5-HT </w:t>
            </w:r>
          </w:p>
        </w:tc>
        <w:tc>
          <w:tcPr>
            <w:tcW w:w="1527" w:type="dxa"/>
          </w:tcPr>
          <w:p w14:paraId="64FD30EF" w14:textId="08D2BBAB" w:rsidR="00420B34" w:rsidRPr="00240314" w:rsidRDefault="00420B34" w:rsidP="00420B34">
            <w:pPr>
              <w:ind w:right="-30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-Associated with lower whole blood 5-HT</w:t>
            </w:r>
          </w:p>
          <w:p w14:paraId="583C2F27" w14:textId="77777777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430" w:type="dxa"/>
          </w:tcPr>
          <w:p w14:paraId="17E9CC21" w14:textId="604B3317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Good</w:t>
            </w:r>
          </w:p>
        </w:tc>
      </w:tr>
      <w:tr w:rsidR="00420B34" w:rsidRPr="00240314" w14:paraId="3B9932B6" w14:textId="77777777" w:rsidTr="0072093A">
        <w:trPr>
          <w:cantSplit/>
          <w:trHeight w:val="720"/>
        </w:trPr>
        <w:tc>
          <w:tcPr>
            <w:tcW w:w="14390" w:type="dxa"/>
            <w:gridSpan w:val="10"/>
          </w:tcPr>
          <w:p w14:paraId="1EE7BF0E" w14:textId="1D99C415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Sleep</w:t>
            </w:r>
          </w:p>
        </w:tc>
      </w:tr>
      <w:tr w:rsidR="00917F83" w:rsidRPr="00240314" w14:paraId="6C86AE97" w14:textId="77777777" w:rsidTr="0072093A">
        <w:trPr>
          <w:cantSplit/>
        </w:trPr>
        <w:tc>
          <w:tcPr>
            <w:tcW w:w="1501" w:type="dxa"/>
          </w:tcPr>
          <w:p w14:paraId="7B90B7D5" w14:textId="276A61DB" w:rsidR="00420B34" w:rsidRPr="00240314" w:rsidRDefault="00420B34" w:rsidP="00420B34">
            <w:pPr>
              <w:ind w:hanging="2"/>
            </w:pPr>
            <w:r w:rsidRPr="00240314">
              <w:rPr>
                <w:color w:val="000000"/>
                <w:sz w:val="20"/>
                <w:szCs w:val="20"/>
              </w:rPr>
              <w:t xml:space="preserve">Dahl et al, 1990 </w:t>
            </w:r>
          </w:p>
          <w:p w14:paraId="7C47A0AF" w14:textId="7DB74494" w:rsidR="00420B34" w:rsidRPr="00240314" w:rsidRDefault="00420B34" w:rsidP="00420B34">
            <w:pPr>
              <w:rPr>
                <w:color w:val="000000"/>
                <w:sz w:val="20"/>
                <w:szCs w:val="20"/>
              </w:rPr>
            </w:pPr>
            <w:r w:rsidRPr="00240314">
              <w:rPr>
                <w:color w:val="000000"/>
                <w:sz w:val="20"/>
                <w:szCs w:val="20"/>
              </w:rPr>
              <w:t>US</w:t>
            </w:r>
            <w:r w:rsidR="00373835">
              <w:rPr>
                <w:color w:val="000000"/>
                <w:sz w:val="20"/>
                <w:szCs w:val="20"/>
              </w:rPr>
              <w:t xml:space="preserve"> [75]</w:t>
            </w:r>
          </w:p>
          <w:p w14:paraId="2572010F" w14:textId="1ED2C956" w:rsidR="005034A8" w:rsidRPr="00240314" w:rsidRDefault="005034A8" w:rsidP="00420B3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83" w:type="dxa"/>
          </w:tcPr>
          <w:p w14:paraId="219F67E7" w14:textId="63C618D1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388" w:type="dxa"/>
          </w:tcPr>
          <w:p w14:paraId="7B61DF62" w14:textId="42A6161F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310D9056" w14:textId="2D0A83D6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 = 5</w:t>
            </w:r>
            <w:r w:rsidR="005034A8" w:rsidRPr="00240314">
              <w:rPr>
                <w:sz w:val="20"/>
                <w:szCs w:val="20"/>
              </w:rPr>
              <w:t>9</w:t>
            </w:r>
          </w:p>
          <w:p w14:paraId="7067116D" w14:textId="32E87785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5034A8" w:rsidRPr="00240314">
              <w:rPr>
                <w:sz w:val="20"/>
                <w:szCs w:val="20"/>
              </w:rPr>
              <w:t>12-17</w:t>
            </w:r>
            <w:r w:rsidRPr="00240314">
              <w:rPr>
                <w:sz w:val="20"/>
                <w:szCs w:val="20"/>
              </w:rPr>
              <w:t xml:space="preserve">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3D1468CD" w14:textId="2C6FA0FB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Outpt</w:t>
            </w:r>
            <w:proofErr w:type="spellEnd"/>
            <w:r w:rsidRPr="00240314">
              <w:rPr>
                <w:sz w:val="20"/>
                <w:szCs w:val="20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</w:rPr>
              <w:t>cmty</w:t>
            </w:r>
            <w:proofErr w:type="spellEnd"/>
          </w:p>
          <w:p w14:paraId="00433758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-MDD</w:t>
            </w:r>
          </w:p>
          <w:p w14:paraId="74C3A3F7" w14:textId="2EAC6085" w:rsidR="005034A8" w:rsidRPr="00240314" w:rsidRDefault="005034A8" w:rsidP="00420B3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-Healthy controls</w:t>
            </w:r>
          </w:p>
        </w:tc>
        <w:tc>
          <w:tcPr>
            <w:tcW w:w="1329" w:type="dxa"/>
          </w:tcPr>
          <w:p w14:paraId="10763431" w14:textId="0E0210C6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58%</w:t>
            </w:r>
          </w:p>
        </w:tc>
        <w:tc>
          <w:tcPr>
            <w:tcW w:w="1342" w:type="dxa"/>
          </w:tcPr>
          <w:p w14:paraId="21BD0036" w14:textId="004A3B40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91%</w:t>
            </w:r>
          </w:p>
        </w:tc>
        <w:tc>
          <w:tcPr>
            <w:tcW w:w="1405" w:type="dxa"/>
          </w:tcPr>
          <w:p w14:paraId="647C7C7F" w14:textId="77777777" w:rsidR="003B0AC1" w:rsidRPr="00240314" w:rsidRDefault="00420B34" w:rsidP="00420B34">
            <w:pPr>
              <w:rPr>
                <w:color w:val="000000"/>
                <w:sz w:val="20"/>
                <w:szCs w:val="20"/>
              </w:rPr>
            </w:pPr>
            <w:r w:rsidRPr="00240314">
              <w:rPr>
                <w:color w:val="000000"/>
                <w:sz w:val="20"/>
                <w:szCs w:val="20"/>
              </w:rPr>
              <w:t>Diagnostic interview</w:t>
            </w:r>
            <w:r w:rsidR="005034A8" w:rsidRPr="00240314">
              <w:rPr>
                <w:color w:val="000000"/>
                <w:sz w:val="20"/>
                <w:szCs w:val="20"/>
              </w:rPr>
              <w:t xml:space="preserve">, </w:t>
            </w:r>
          </w:p>
          <w:p w14:paraId="6ABDEB3C" w14:textId="3AB247E2" w:rsidR="00420B34" w:rsidRPr="00240314" w:rsidRDefault="005034A8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color w:val="000000"/>
                <w:sz w:val="20"/>
                <w:szCs w:val="20"/>
              </w:rPr>
              <w:t>K-SADS</w:t>
            </w:r>
          </w:p>
        </w:tc>
        <w:tc>
          <w:tcPr>
            <w:tcW w:w="1676" w:type="dxa"/>
          </w:tcPr>
          <w:p w14:paraId="4B20E842" w14:textId="28550722" w:rsidR="00420B34" w:rsidRPr="00240314" w:rsidRDefault="00420B34" w:rsidP="00420B34">
            <w:pPr>
              <w:ind w:hanging="1"/>
            </w:pPr>
            <w:r w:rsidRPr="00240314">
              <w:rPr>
                <w:color w:val="000000"/>
                <w:sz w:val="20"/>
                <w:szCs w:val="20"/>
              </w:rPr>
              <w:t>-Sleep characteristics</w:t>
            </w:r>
          </w:p>
          <w:p w14:paraId="12F651EA" w14:textId="3DB4D58E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5034A8" w:rsidRPr="00240314">
              <w:rPr>
                <w:sz w:val="20"/>
                <w:szCs w:val="20"/>
              </w:rPr>
              <w:t xml:space="preserve">PSG </w:t>
            </w:r>
            <w:r w:rsidRPr="00240314">
              <w:rPr>
                <w:sz w:val="20"/>
                <w:szCs w:val="20"/>
              </w:rPr>
              <w:t>X 3 nights</w:t>
            </w:r>
          </w:p>
        </w:tc>
        <w:tc>
          <w:tcPr>
            <w:tcW w:w="1527" w:type="dxa"/>
          </w:tcPr>
          <w:p w14:paraId="0EB12DD1" w14:textId="6B43A229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5034A8" w:rsidRPr="00240314">
              <w:rPr>
                <w:sz w:val="20"/>
                <w:szCs w:val="20"/>
              </w:rPr>
              <w:t xml:space="preserve">Associated with </w:t>
            </w:r>
            <w:r w:rsidRPr="00240314">
              <w:rPr>
                <w:sz w:val="20"/>
                <w:szCs w:val="20"/>
              </w:rPr>
              <w:t>longer sleep latency</w:t>
            </w:r>
          </w:p>
        </w:tc>
        <w:tc>
          <w:tcPr>
            <w:tcW w:w="1430" w:type="dxa"/>
          </w:tcPr>
          <w:p w14:paraId="3E375A0E" w14:textId="2176EE83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Fair</w:t>
            </w:r>
          </w:p>
        </w:tc>
      </w:tr>
      <w:tr w:rsidR="00917F83" w:rsidRPr="00240314" w14:paraId="53CC4E60" w14:textId="77777777" w:rsidTr="0072093A">
        <w:trPr>
          <w:cantSplit/>
        </w:trPr>
        <w:tc>
          <w:tcPr>
            <w:tcW w:w="1501" w:type="dxa"/>
          </w:tcPr>
          <w:p w14:paraId="287A12C9" w14:textId="695C2199" w:rsidR="00420B34" w:rsidRPr="00240314" w:rsidRDefault="00420B34" w:rsidP="00373835">
            <w:pPr>
              <w:ind w:hanging="2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Dahl et al. 1991b</w:t>
            </w:r>
            <w:r w:rsidR="0037383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US</w:t>
            </w:r>
            <w:r w:rsidR="00373835">
              <w:rPr>
                <w:sz w:val="20"/>
                <w:szCs w:val="20"/>
              </w:rPr>
              <w:t xml:space="preserve"> [76]</w:t>
            </w:r>
          </w:p>
          <w:p w14:paraId="05E4B917" w14:textId="27D93D9F" w:rsidR="005034A8" w:rsidRPr="00240314" w:rsidRDefault="005034A8" w:rsidP="00420B3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83" w:type="dxa"/>
          </w:tcPr>
          <w:p w14:paraId="329D5FED" w14:textId="45BF07B2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388" w:type="dxa"/>
          </w:tcPr>
          <w:p w14:paraId="5A75E641" w14:textId="59901EA8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53C45895" w14:textId="108E4C99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 = 54</w:t>
            </w:r>
          </w:p>
          <w:p w14:paraId="332040B2" w14:textId="7BB2DFF3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-6-11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775EBE42" w14:textId="24488182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Inpt</w:t>
            </w:r>
            <w:proofErr w:type="spellEnd"/>
            <w:r w:rsidRPr="00240314">
              <w:rPr>
                <w:sz w:val="20"/>
                <w:szCs w:val="20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</w:rPr>
              <w:t>outpt</w:t>
            </w:r>
            <w:proofErr w:type="spellEnd"/>
            <w:r w:rsidRPr="00240314">
              <w:rPr>
                <w:sz w:val="20"/>
                <w:szCs w:val="20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</w:rPr>
              <w:t>cmty</w:t>
            </w:r>
            <w:proofErr w:type="spellEnd"/>
          </w:p>
          <w:p w14:paraId="1FE1A592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-MDD</w:t>
            </w:r>
          </w:p>
          <w:p w14:paraId="780F3FAD" w14:textId="5711C0A8" w:rsidR="0035398D" w:rsidRPr="00240314" w:rsidRDefault="0035398D" w:rsidP="00420B3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-Healthy controls</w:t>
            </w:r>
          </w:p>
        </w:tc>
        <w:tc>
          <w:tcPr>
            <w:tcW w:w="1329" w:type="dxa"/>
          </w:tcPr>
          <w:p w14:paraId="7C0AB78C" w14:textId="0D8B8CF7" w:rsidR="00420B34" w:rsidRPr="00240314" w:rsidRDefault="00420B34" w:rsidP="00420B3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33%</w:t>
            </w:r>
          </w:p>
        </w:tc>
        <w:tc>
          <w:tcPr>
            <w:tcW w:w="1342" w:type="dxa"/>
          </w:tcPr>
          <w:p w14:paraId="42305EAF" w14:textId="3DABA065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81%</w:t>
            </w:r>
          </w:p>
        </w:tc>
        <w:tc>
          <w:tcPr>
            <w:tcW w:w="1405" w:type="dxa"/>
          </w:tcPr>
          <w:p w14:paraId="036AB681" w14:textId="77777777" w:rsidR="003B0AC1" w:rsidRPr="00240314" w:rsidRDefault="00420B34" w:rsidP="00420B34">
            <w:pPr>
              <w:rPr>
                <w:color w:val="000000"/>
                <w:sz w:val="20"/>
                <w:szCs w:val="20"/>
              </w:rPr>
            </w:pPr>
            <w:r w:rsidRPr="00240314">
              <w:rPr>
                <w:color w:val="000000"/>
                <w:sz w:val="20"/>
                <w:szCs w:val="20"/>
              </w:rPr>
              <w:t>Diagnostic interview</w:t>
            </w:r>
            <w:r w:rsidR="005034A8" w:rsidRPr="00240314">
              <w:rPr>
                <w:color w:val="000000"/>
                <w:sz w:val="20"/>
                <w:szCs w:val="20"/>
              </w:rPr>
              <w:t xml:space="preserve">, </w:t>
            </w:r>
          </w:p>
          <w:p w14:paraId="54AD3DE8" w14:textId="16C0F459" w:rsidR="00420B34" w:rsidRPr="00240314" w:rsidRDefault="005034A8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color w:val="000000"/>
                <w:sz w:val="20"/>
                <w:szCs w:val="20"/>
              </w:rPr>
              <w:t>K-SADS</w:t>
            </w:r>
          </w:p>
        </w:tc>
        <w:tc>
          <w:tcPr>
            <w:tcW w:w="1676" w:type="dxa"/>
          </w:tcPr>
          <w:p w14:paraId="1B2D0F3F" w14:textId="15A2B5BA" w:rsidR="00420B34" w:rsidRPr="00240314" w:rsidRDefault="00420B34" w:rsidP="00420B34">
            <w:pPr>
              <w:ind w:hanging="1"/>
            </w:pPr>
            <w:r w:rsidRPr="00240314">
              <w:rPr>
                <w:color w:val="000000"/>
                <w:sz w:val="20"/>
                <w:szCs w:val="20"/>
              </w:rPr>
              <w:t>-Sleep characteristics</w:t>
            </w:r>
          </w:p>
          <w:p w14:paraId="152CE16C" w14:textId="1E2263A2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-PSG X 2 nights</w:t>
            </w:r>
          </w:p>
        </w:tc>
        <w:tc>
          <w:tcPr>
            <w:tcW w:w="1527" w:type="dxa"/>
          </w:tcPr>
          <w:p w14:paraId="75D0B48A" w14:textId="3909F13C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5034A8" w:rsidRPr="00240314">
              <w:rPr>
                <w:sz w:val="20"/>
                <w:szCs w:val="20"/>
              </w:rPr>
              <w:t xml:space="preserve">Not associated </w:t>
            </w:r>
            <w:r w:rsidRPr="00240314">
              <w:rPr>
                <w:sz w:val="20"/>
                <w:szCs w:val="20"/>
              </w:rPr>
              <w:t>any sleep characteristic</w:t>
            </w:r>
          </w:p>
        </w:tc>
        <w:tc>
          <w:tcPr>
            <w:tcW w:w="1430" w:type="dxa"/>
          </w:tcPr>
          <w:p w14:paraId="62AAF6D6" w14:textId="2CE8927F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Good</w:t>
            </w:r>
          </w:p>
        </w:tc>
      </w:tr>
      <w:tr w:rsidR="00917F83" w:rsidRPr="00240314" w14:paraId="3FDC8931" w14:textId="77777777" w:rsidTr="0072093A">
        <w:trPr>
          <w:cantSplit/>
        </w:trPr>
        <w:tc>
          <w:tcPr>
            <w:tcW w:w="1501" w:type="dxa"/>
          </w:tcPr>
          <w:p w14:paraId="7AC6560F" w14:textId="18B1E306" w:rsidR="00420B34" w:rsidRPr="00240314" w:rsidRDefault="00420B34" w:rsidP="00373835">
            <w:pPr>
              <w:ind w:hanging="2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Emslie et al. 1994</w:t>
            </w:r>
            <w:r w:rsidR="0037383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US</w:t>
            </w:r>
            <w:r w:rsidR="00373835">
              <w:rPr>
                <w:sz w:val="20"/>
                <w:szCs w:val="20"/>
              </w:rPr>
              <w:t xml:space="preserve"> [77]</w:t>
            </w:r>
          </w:p>
          <w:p w14:paraId="5FE7A286" w14:textId="541DD6AD" w:rsidR="005034A8" w:rsidRPr="00240314" w:rsidRDefault="005034A8" w:rsidP="00420B3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83" w:type="dxa"/>
          </w:tcPr>
          <w:p w14:paraId="5452CCDD" w14:textId="387D69AF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388" w:type="dxa"/>
          </w:tcPr>
          <w:p w14:paraId="078A207E" w14:textId="0A656B7B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7BD94277" w14:textId="0AD83861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 = 48</w:t>
            </w:r>
          </w:p>
          <w:p w14:paraId="58D7D6D9" w14:textId="0EA1ACD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-13-17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  <w:r w:rsidRPr="00240314">
              <w:rPr>
                <w:sz w:val="20"/>
                <w:szCs w:val="20"/>
              </w:rPr>
              <w:t xml:space="preserve"> </w:t>
            </w:r>
          </w:p>
          <w:p w14:paraId="6B5A3A57" w14:textId="4DC7D060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Inpt</w:t>
            </w:r>
            <w:proofErr w:type="spellEnd"/>
            <w:r w:rsidRPr="00240314">
              <w:rPr>
                <w:sz w:val="20"/>
                <w:szCs w:val="20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</w:rPr>
              <w:t>cmty</w:t>
            </w:r>
            <w:proofErr w:type="spellEnd"/>
          </w:p>
          <w:p w14:paraId="596D4678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-MDD</w:t>
            </w:r>
          </w:p>
          <w:p w14:paraId="590D2BF5" w14:textId="3A7A800F" w:rsidR="005034A8" w:rsidRPr="00240314" w:rsidRDefault="005034A8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lang w:val="en-CA"/>
              </w:rPr>
              <w:t>-</w:t>
            </w:r>
            <w:r w:rsidRPr="00240314">
              <w:rPr>
                <w:sz w:val="20"/>
                <w:szCs w:val="20"/>
                <w:lang w:val="en-CA"/>
              </w:rPr>
              <w:t>Healthy controls</w:t>
            </w:r>
          </w:p>
        </w:tc>
        <w:tc>
          <w:tcPr>
            <w:tcW w:w="1329" w:type="dxa"/>
          </w:tcPr>
          <w:p w14:paraId="695C39F5" w14:textId="7BFFD8C5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68%</w:t>
            </w:r>
          </w:p>
        </w:tc>
        <w:tc>
          <w:tcPr>
            <w:tcW w:w="1342" w:type="dxa"/>
          </w:tcPr>
          <w:p w14:paraId="122851AF" w14:textId="212BFB13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87%</w:t>
            </w:r>
          </w:p>
        </w:tc>
        <w:tc>
          <w:tcPr>
            <w:tcW w:w="1405" w:type="dxa"/>
          </w:tcPr>
          <w:p w14:paraId="2FD26CB5" w14:textId="78CD4537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Diagnostic interview,</w:t>
            </w:r>
            <w:r w:rsidR="005034A8" w:rsidRPr="00240314">
              <w:rPr>
                <w:sz w:val="20"/>
                <w:szCs w:val="20"/>
              </w:rPr>
              <w:t xml:space="preserve"> DICA</w:t>
            </w:r>
            <w:r w:rsidRPr="002403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6" w:type="dxa"/>
          </w:tcPr>
          <w:p w14:paraId="08D0395C" w14:textId="60FF6F8D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-Sleep characteristics</w:t>
            </w:r>
          </w:p>
          <w:p w14:paraId="36A13631" w14:textId="42676A03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-PSG X 3 nights</w:t>
            </w:r>
          </w:p>
        </w:tc>
        <w:tc>
          <w:tcPr>
            <w:tcW w:w="1527" w:type="dxa"/>
          </w:tcPr>
          <w:p w14:paraId="61A8D8DB" w14:textId="72AF20CF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074D45" w:rsidRPr="00240314">
              <w:rPr>
                <w:sz w:val="20"/>
                <w:szCs w:val="20"/>
              </w:rPr>
              <w:t xml:space="preserve">Not associated </w:t>
            </w:r>
            <w:r w:rsidRPr="00240314">
              <w:rPr>
                <w:sz w:val="20"/>
                <w:szCs w:val="20"/>
              </w:rPr>
              <w:t>with any sleep characteristic</w:t>
            </w:r>
          </w:p>
        </w:tc>
        <w:tc>
          <w:tcPr>
            <w:tcW w:w="1430" w:type="dxa"/>
          </w:tcPr>
          <w:p w14:paraId="25942858" w14:textId="3A97FF1F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Fair</w:t>
            </w:r>
          </w:p>
        </w:tc>
      </w:tr>
      <w:tr w:rsidR="00917F83" w:rsidRPr="00240314" w14:paraId="747722DC" w14:textId="77777777" w:rsidTr="0072093A">
        <w:trPr>
          <w:cantSplit/>
        </w:trPr>
        <w:tc>
          <w:tcPr>
            <w:tcW w:w="1501" w:type="dxa"/>
          </w:tcPr>
          <w:p w14:paraId="0A87F2BF" w14:textId="2461AB6F" w:rsidR="00420B34" w:rsidRPr="00240314" w:rsidRDefault="00420B34" w:rsidP="00373835">
            <w:pPr>
              <w:ind w:hanging="2"/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McCracken et al. 1997</w:t>
            </w:r>
            <w:r w:rsidR="0037383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US</w:t>
            </w:r>
            <w:r w:rsidR="00373835">
              <w:rPr>
                <w:sz w:val="20"/>
                <w:szCs w:val="20"/>
              </w:rPr>
              <w:t xml:space="preserve"> [78]</w:t>
            </w:r>
          </w:p>
        </w:tc>
        <w:tc>
          <w:tcPr>
            <w:tcW w:w="1383" w:type="dxa"/>
          </w:tcPr>
          <w:p w14:paraId="1C7849FA" w14:textId="72F75499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388" w:type="dxa"/>
          </w:tcPr>
          <w:p w14:paraId="4DBAC553" w14:textId="54C08798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7F7C19C1" w14:textId="71DDE7AE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 = 33</w:t>
            </w:r>
          </w:p>
          <w:p w14:paraId="56F4F64D" w14:textId="57846A16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-12-18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0E99C51D" w14:textId="5CE9FF30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Outpt</w:t>
            </w:r>
            <w:proofErr w:type="spellEnd"/>
            <w:r w:rsidRPr="00240314">
              <w:rPr>
                <w:sz w:val="20"/>
                <w:szCs w:val="20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</w:rPr>
              <w:t>cmty</w:t>
            </w:r>
            <w:proofErr w:type="spellEnd"/>
          </w:p>
          <w:p w14:paraId="373D8615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-MDD</w:t>
            </w:r>
          </w:p>
          <w:p w14:paraId="1130E243" w14:textId="6F3AE3BB" w:rsidR="00074D45" w:rsidRPr="00240314" w:rsidRDefault="00074D45" w:rsidP="00420B3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-Healthy controls</w:t>
            </w:r>
          </w:p>
        </w:tc>
        <w:tc>
          <w:tcPr>
            <w:tcW w:w="1329" w:type="dxa"/>
          </w:tcPr>
          <w:p w14:paraId="1B64E767" w14:textId="6EEE7C5F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58%</w:t>
            </w:r>
          </w:p>
        </w:tc>
        <w:tc>
          <w:tcPr>
            <w:tcW w:w="1342" w:type="dxa"/>
          </w:tcPr>
          <w:p w14:paraId="090E23B4" w14:textId="4E264D95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405" w:type="dxa"/>
          </w:tcPr>
          <w:p w14:paraId="7E7C563A" w14:textId="327832D2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Clinician rating scale or interview</w:t>
            </w:r>
            <w:r w:rsidR="00074D45" w:rsidRPr="00240314">
              <w:rPr>
                <w:sz w:val="20"/>
                <w:szCs w:val="20"/>
              </w:rPr>
              <w:t>, HDRS</w:t>
            </w:r>
          </w:p>
        </w:tc>
        <w:tc>
          <w:tcPr>
            <w:tcW w:w="1676" w:type="dxa"/>
          </w:tcPr>
          <w:p w14:paraId="5EE3CE1B" w14:textId="77777777" w:rsidR="00074D45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-Sleep characteristics</w:t>
            </w:r>
            <w:r w:rsidR="00074D45" w:rsidRPr="00240314">
              <w:rPr>
                <w:sz w:val="20"/>
                <w:szCs w:val="20"/>
              </w:rPr>
              <w:t xml:space="preserve"> </w:t>
            </w:r>
          </w:p>
          <w:p w14:paraId="48FCA273" w14:textId="6EB46EC1" w:rsidR="00420B34" w:rsidRPr="00240314" w:rsidRDefault="00074D45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-Sleep in response to </w:t>
            </w:r>
            <w:r w:rsidR="00420B34" w:rsidRPr="00240314">
              <w:rPr>
                <w:sz w:val="20"/>
                <w:szCs w:val="20"/>
              </w:rPr>
              <w:t>scopolamine challenge</w:t>
            </w:r>
          </w:p>
          <w:p w14:paraId="0304E4DD" w14:textId="781AF0A7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-PSG X 4 nights</w:t>
            </w:r>
          </w:p>
        </w:tc>
        <w:tc>
          <w:tcPr>
            <w:tcW w:w="1527" w:type="dxa"/>
          </w:tcPr>
          <w:p w14:paraId="1E0DFC16" w14:textId="7FE4B186" w:rsidR="00420B34" w:rsidRPr="00240314" w:rsidRDefault="00420B34" w:rsidP="00420B34">
            <w:pPr>
              <w:ind w:right="-30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074D45" w:rsidRPr="00240314">
              <w:rPr>
                <w:sz w:val="20"/>
                <w:szCs w:val="20"/>
              </w:rPr>
              <w:t xml:space="preserve">Associated </w:t>
            </w:r>
            <w:r w:rsidRPr="00240314">
              <w:rPr>
                <w:sz w:val="20"/>
                <w:szCs w:val="20"/>
              </w:rPr>
              <w:t xml:space="preserve">with longer sleep duration, shorter </w:t>
            </w:r>
            <w:r w:rsidR="00074D45" w:rsidRPr="00240314">
              <w:rPr>
                <w:sz w:val="20"/>
                <w:szCs w:val="20"/>
              </w:rPr>
              <w:t xml:space="preserve">percentage of </w:t>
            </w:r>
            <w:r w:rsidRPr="00240314">
              <w:rPr>
                <w:sz w:val="20"/>
                <w:szCs w:val="20"/>
              </w:rPr>
              <w:t xml:space="preserve">Stage 3 </w:t>
            </w:r>
            <w:r w:rsidR="00074D45" w:rsidRPr="00240314">
              <w:rPr>
                <w:sz w:val="20"/>
                <w:szCs w:val="20"/>
              </w:rPr>
              <w:t>sleep</w:t>
            </w:r>
            <w:r w:rsidRPr="00240314">
              <w:rPr>
                <w:sz w:val="20"/>
                <w:szCs w:val="20"/>
              </w:rPr>
              <w:t xml:space="preserve">, shorter </w:t>
            </w:r>
            <w:r w:rsidR="00074D45" w:rsidRPr="00240314">
              <w:rPr>
                <w:sz w:val="20"/>
                <w:szCs w:val="20"/>
              </w:rPr>
              <w:t xml:space="preserve">total </w:t>
            </w:r>
            <w:r w:rsidRPr="00240314">
              <w:rPr>
                <w:sz w:val="20"/>
                <w:szCs w:val="20"/>
              </w:rPr>
              <w:t xml:space="preserve">delta sleep </w:t>
            </w:r>
          </w:p>
          <w:p w14:paraId="6DCC9413" w14:textId="609C147F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C9570C" w:rsidRPr="00240314">
              <w:rPr>
                <w:sz w:val="20"/>
                <w:szCs w:val="20"/>
              </w:rPr>
              <w:t>C</w:t>
            </w:r>
            <w:r w:rsidR="00074D45" w:rsidRPr="00240314">
              <w:rPr>
                <w:sz w:val="20"/>
                <w:szCs w:val="20"/>
              </w:rPr>
              <w:t>holinergic challenge</w:t>
            </w:r>
            <w:r w:rsidR="00C9570C" w:rsidRPr="00240314">
              <w:rPr>
                <w:sz w:val="20"/>
                <w:szCs w:val="20"/>
              </w:rPr>
              <w:t xml:space="preserve"> </w:t>
            </w:r>
            <w:r w:rsidR="00074D45" w:rsidRPr="00240314">
              <w:rPr>
                <w:sz w:val="20"/>
                <w:szCs w:val="20"/>
              </w:rPr>
              <w:t xml:space="preserve">associated </w:t>
            </w:r>
            <w:proofErr w:type="gramStart"/>
            <w:r w:rsidR="00074D45" w:rsidRPr="00240314">
              <w:rPr>
                <w:sz w:val="20"/>
                <w:szCs w:val="20"/>
              </w:rPr>
              <w:t xml:space="preserve">with </w:t>
            </w:r>
            <w:r w:rsidRPr="00240314">
              <w:rPr>
                <w:sz w:val="20"/>
                <w:szCs w:val="20"/>
              </w:rPr>
              <w:t xml:space="preserve"> more</w:t>
            </w:r>
            <w:proofErr w:type="gramEnd"/>
            <w:r w:rsidRPr="00240314">
              <w:rPr>
                <w:sz w:val="20"/>
                <w:szCs w:val="20"/>
              </w:rPr>
              <w:t xml:space="preserve"> </w:t>
            </w:r>
            <w:r w:rsidR="003B0AC1" w:rsidRPr="00240314">
              <w:rPr>
                <w:sz w:val="20"/>
                <w:szCs w:val="20"/>
              </w:rPr>
              <w:t>REM</w:t>
            </w:r>
            <w:r w:rsidRPr="00240314">
              <w:rPr>
                <w:sz w:val="20"/>
                <w:szCs w:val="20"/>
              </w:rPr>
              <w:t xml:space="preserve"> transitions </w:t>
            </w:r>
          </w:p>
        </w:tc>
        <w:tc>
          <w:tcPr>
            <w:tcW w:w="1430" w:type="dxa"/>
          </w:tcPr>
          <w:p w14:paraId="5C599A09" w14:textId="43FC9C28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Fair</w:t>
            </w:r>
          </w:p>
        </w:tc>
      </w:tr>
      <w:tr w:rsidR="00917F83" w:rsidRPr="00240314" w14:paraId="4DA37CE1" w14:textId="77777777" w:rsidTr="0072093A">
        <w:trPr>
          <w:cantSplit/>
        </w:trPr>
        <w:tc>
          <w:tcPr>
            <w:tcW w:w="1501" w:type="dxa"/>
          </w:tcPr>
          <w:p w14:paraId="1070FB4A" w14:textId="77777777" w:rsidR="00420B34" w:rsidRDefault="00420B34" w:rsidP="00373835">
            <w:pPr>
              <w:ind w:hanging="2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lastRenderedPageBreak/>
              <w:t>Boafo et al. 2018</w:t>
            </w:r>
            <w:r w:rsidR="0037383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Canada</w:t>
            </w:r>
            <w:r w:rsidR="00373835">
              <w:rPr>
                <w:sz w:val="20"/>
                <w:szCs w:val="20"/>
              </w:rPr>
              <w:t xml:space="preserve"> [79]</w:t>
            </w:r>
          </w:p>
          <w:p w14:paraId="198138BA" w14:textId="56297B6D" w:rsidR="00373835" w:rsidRPr="00240314" w:rsidRDefault="00373835" w:rsidP="00373835">
            <w:pPr>
              <w:ind w:hanging="2"/>
              <w:rPr>
                <w:rFonts w:ascii="Arial" w:hAnsi="Arial" w:cs="Arial"/>
                <w:lang w:val="en-CA"/>
              </w:rPr>
            </w:pPr>
          </w:p>
        </w:tc>
        <w:tc>
          <w:tcPr>
            <w:tcW w:w="1383" w:type="dxa"/>
          </w:tcPr>
          <w:p w14:paraId="0D69F324" w14:textId="791EB8DE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388" w:type="dxa"/>
          </w:tcPr>
          <w:p w14:paraId="34A16F11" w14:textId="672A7307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4B5D776D" w14:textId="6EDF30EB" w:rsidR="00420B34" w:rsidRPr="00240314" w:rsidRDefault="00420B34" w:rsidP="00420B34">
            <w:pPr>
              <w:ind w:hanging="1"/>
              <w:rPr>
                <w:color w:val="FF0000"/>
                <w:sz w:val="20"/>
                <w:szCs w:val="20"/>
              </w:rPr>
            </w:pPr>
            <w:r w:rsidRPr="00240314">
              <w:rPr>
                <w:color w:val="000000"/>
                <w:sz w:val="20"/>
                <w:szCs w:val="20"/>
              </w:rPr>
              <w:t>-N = 34</w:t>
            </w:r>
          </w:p>
          <w:p w14:paraId="5BBB65F1" w14:textId="60EB7A99" w:rsidR="00420B34" w:rsidRPr="00240314" w:rsidRDefault="00420B34" w:rsidP="00420B34">
            <w:pPr>
              <w:ind w:hanging="1"/>
              <w:rPr>
                <w:color w:val="000000"/>
                <w:sz w:val="20"/>
                <w:szCs w:val="20"/>
              </w:rPr>
            </w:pPr>
            <w:r w:rsidRPr="00240314">
              <w:rPr>
                <w:color w:val="000000"/>
                <w:sz w:val="20"/>
                <w:szCs w:val="20"/>
              </w:rPr>
              <w:t xml:space="preserve">-12-17 </w:t>
            </w:r>
            <w:proofErr w:type="spellStart"/>
            <w:r w:rsidRPr="00240314">
              <w:rPr>
                <w:color w:val="000000"/>
                <w:sz w:val="20"/>
                <w:szCs w:val="20"/>
              </w:rPr>
              <w:t>yrs</w:t>
            </w:r>
            <w:proofErr w:type="spellEnd"/>
          </w:p>
          <w:p w14:paraId="3F42A41F" w14:textId="6AAEB272" w:rsidR="00420B34" w:rsidRPr="00240314" w:rsidRDefault="00420B34" w:rsidP="00420B34">
            <w:pPr>
              <w:ind w:hanging="1"/>
              <w:rPr>
                <w:color w:val="000000"/>
                <w:sz w:val="20"/>
                <w:szCs w:val="20"/>
              </w:rPr>
            </w:pPr>
            <w:r w:rsidRPr="00240314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240314">
              <w:rPr>
                <w:color w:val="000000"/>
                <w:sz w:val="20"/>
                <w:szCs w:val="20"/>
              </w:rPr>
              <w:t>Inpt</w:t>
            </w:r>
            <w:proofErr w:type="spellEnd"/>
            <w:r w:rsidRPr="00240314">
              <w:rPr>
                <w:color w:val="000000"/>
                <w:sz w:val="20"/>
                <w:szCs w:val="20"/>
              </w:rPr>
              <w:t xml:space="preserve">, </w:t>
            </w:r>
            <w:r w:rsidR="00074D45" w:rsidRPr="00240314">
              <w:rPr>
                <w:color w:val="000000"/>
                <w:sz w:val="20"/>
                <w:szCs w:val="20"/>
              </w:rPr>
              <w:t>research database</w:t>
            </w:r>
          </w:p>
          <w:p w14:paraId="6EDF80F2" w14:textId="77777777" w:rsidR="00420B34" w:rsidRPr="00240314" w:rsidRDefault="00420B34" w:rsidP="00420B34">
            <w:pPr>
              <w:rPr>
                <w:color w:val="000000"/>
                <w:sz w:val="20"/>
                <w:szCs w:val="20"/>
              </w:rPr>
            </w:pPr>
            <w:r w:rsidRPr="00240314">
              <w:rPr>
                <w:color w:val="000000"/>
                <w:sz w:val="20"/>
                <w:szCs w:val="20"/>
              </w:rPr>
              <w:t>-MDD</w:t>
            </w:r>
          </w:p>
          <w:p w14:paraId="302EA17D" w14:textId="4594F5E8" w:rsidR="00074D45" w:rsidRPr="00240314" w:rsidRDefault="00074D45" w:rsidP="00420B3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color w:val="000000"/>
                <w:sz w:val="20"/>
                <w:szCs w:val="20"/>
                <w:lang w:val="en-CA"/>
              </w:rPr>
              <w:t xml:space="preserve">-Healthy controls </w:t>
            </w:r>
          </w:p>
        </w:tc>
        <w:tc>
          <w:tcPr>
            <w:tcW w:w="1329" w:type="dxa"/>
          </w:tcPr>
          <w:p w14:paraId="07F608BD" w14:textId="406B039F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82%</w:t>
            </w:r>
          </w:p>
        </w:tc>
        <w:tc>
          <w:tcPr>
            <w:tcW w:w="1342" w:type="dxa"/>
          </w:tcPr>
          <w:p w14:paraId="04B9E35A" w14:textId="6476C9FE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405" w:type="dxa"/>
          </w:tcPr>
          <w:p w14:paraId="6A539902" w14:textId="2E8EBB4B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color w:val="000000"/>
                <w:sz w:val="20"/>
                <w:szCs w:val="20"/>
              </w:rPr>
              <w:t>Self-report instrument</w:t>
            </w:r>
            <w:r w:rsidR="00074D45" w:rsidRPr="00240314">
              <w:rPr>
                <w:color w:val="000000"/>
                <w:sz w:val="20"/>
                <w:szCs w:val="20"/>
              </w:rPr>
              <w:t>, SBQ-R</w:t>
            </w:r>
          </w:p>
        </w:tc>
        <w:tc>
          <w:tcPr>
            <w:tcW w:w="1676" w:type="dxa"/>
          </w:tcPr>
          <w:p w14:paraId="1AEE63EB" w14:textId="6DD03C20" w:rsidR="00420B34" w:rsidRPr="00240314" w:rsidRDefault="00420B34" w:rsidP="00420B34">
            <w:pPr>
              <w:ind w:hanging="1"/>
            </w:pPr>
            <w:r w:rsidRPr="00240314">
              <w:rPr>
                <w:color w:val="000000"/>
                <w:sz w:val="20"/>
                <w:szCs w:val="20"/>
              </w:rPr>
              <w:t>-Sleep characteristics</w:t>
            </w:r>
          </w:p>
          <w:p w14:paraId="2421CD1A" w14:textId="689F786E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-PSG X 2 nights</w:t>
            </w:r>
          </w:p>
        </w:tc>
        <w:tc>
          <w:tcPr>
            <w:tcW w:w="1527" w:type="dxa"/>
          </w:tcPr>
          <w:p w14:paraId="3FC61D16" w14:textId="696A3B3F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074D45" w:rsidRPr="00240314">
              <w:rPr>
                <w:sz w:val="20"/>
                <w:szCs w:val="20"/>
              </w:rPr>
              <w:t xml:space="preserve">Associated </w:t>
            </w:r>
            <w:r w:rsidRPr="00240314">
              <w:rPr>
                <w:sz w:val="20"/>
                <w:szCs w:val="20"/>
              </w:rPr>
              <w:t>with longer sleep and REM latency, higher percentage of NREM1, higher REM density</w:t>
            </w:r>
          </w:p>
        </w:tc>
        <w:tc>
          <w:tcPr>
            <w:tcW w:w="1430" w:type="dxa"/>
          </w:tcPr>
          <w:p w14:paraId="2E56A923" w14:textId="2F1FE0D7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Good</w:t>
            </w:r>
          </w:p>
        </w:tc>
      </w:tr>
      <w:tr w:rsidR="00917F83" w:rsidRPr="00240314" w14:paraId="3F868705" w14:textId="77777777" w:rsidTr="0072093A">
        <w:trPr>
          <w:cantSplit/>
        </w:trPr>
        <w:tc>
          <w:tcPr>
            <w:tcW w:w="1501" w:type="dxa"/>
          </w:tcPr>
          <w:p w14:paraId="13FAA36D" w14:textId="126CEBF0" w:rsidR="00420B34" w:rsidRPr="00240314" w:rsidRDefault="00420B34" w:rsidP="00373835">
            <w:pPr>
              <w:ind w:hanging="2"/>
              <w:rPr>
                <w:rFonts w:ascii="Arial" w:hAnsi="Arial" w:cs="Arial"/>
                <w:lang w:val="en-CA"/>
              </w:rPr>
            </w:pPr>
            <w:proofErr w:type="spellStart"/>
            <w:r w:rsidRPr="00240314">
              <w:rPr>
                <w:sz w:val="20"/>
                <w:szCs w:val="20"/>
              </w:rPr>
              <w:t>Singareddy</w:t>
            </w:r>
            <w:proofErr w:type="spellEnd"/>
            <w:r w:rsidRPr="00240314">
              <w:rPr>
                <w:sz w:val="20"/>
                <w:szCs w:val="20"/>
              </w:rPr>
              <w:t xml:space="preserve"> et al. 2013</w:t>
            </w:r>
            <w:r w:rsidR="0037383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US</w:t>
            </w:r>
            <w:r w:rsidR="00373835">
              <w:rPr>
                <w:sz w:val="20"/>
                <w:szCs w:val="20"/>
              </w:rPr>
              <w:t xml:space="preserve"> [80]</w:t>
            </w:r>
          </w:p>
        </w:tc>
        <w:tc>
          <w:tcPr>
            <w:tcW w:w="1383" w:type="dxa"/>
          </w:tcPr>
          <w:p w14:paraId="115C3E5A" w14:textId="77195E95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388" w:type="dxa"/>
          </w:tcPr>
          <w:p w14:paraId="1AD0CD8D" w14:textId="5D833A00" w:rsidR="00420B34" w:rsidRPr="00240314" w:rsidRDefault="003E6F21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Cohort</w:t>
            </w:r>
          </w:p>
        </w:tc>
        <w:tc>
          <w:tcPr>
            <w:tcW w:w="1409" w:type="dxa"/>
          </w:tcPr>
          <w:p w14:paraId="25D92472" w14:textId="6FBAFA48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 = 693</w:t>
            </w:r>
          </w:p>
          <w:p w14:paraId="1657EA74" w14:textId="45DEB3C0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-5-12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45CA3118" w14:textId="6854A1A6" w:rsidR="00420B34" w:rsidRPr="00240314" w:rsidRDefault="00420B34" w:rsidP="00420B34">
            <w:pPr>
              <w:rPr>
                <w:color w:val="000000"/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color w:val="000000"/>
                <w:sz w:val="20"/>
                <w:szCs w:val="20"/>
              </w:rPr>
              <w:t>Cmty</w:t>
            </w:r>
            <w:proofErr w:type="spellEnd"/>
          </w:p>
          <w:p w14:paraId="576A5F4E" w14:textId="2D50CF28" w:rsidR="003E6F21" w:rsidRPr="00240314" w:rsidRDefault="00420B34" w:rsidP="003E6F21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color w:val="000000"/>
                <w:sz w:val="20"/>
                <w:szCs w:val="20"/>
              </w:rPr>
              <w:t>-None</w:t>
            </w:r>
          </w:p>
        </w:tc>
        <w:tc>
          <w:tcPr>
            <w:tcW w:w="1329" w:type="dxa"/>
          </w:tcPr>
          <w:p w14:paraId="26D71F4F" w14:textId="7F5760C0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53%</w:t>
            </w:r>
          </w:p>
        </w:tc>
        <w:tc>
          <w:tcPr>
            <w:tcW w:w="1342" w:type="dxa"/>
          </w:tcPr>
          <w:p w14:paraId="25D8E9B9" w14:textId="5627A6B3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405" w:type="dxa"/>
          </w:tcPr>
          <w:p w14:paraId="0D8B37C0" w14:textId="3E561BD0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Self-report instrument</w:t>
            </w:r>
            <w:r w:rsidR="00074D45" w:rsidRPr="00240314">
              <w:rPr>
                <w:sz w:val="20"/>
                <w:szCs w:val="20"/>
              </w:rPr>
              <w:t>. PBS</w:t>
            </w:r>
          </w:p>
        </w:tc>
        <w:tc>
          <w:tcPr>
            <w:tcW w:w="1676" w:type="dxa"/>
          </w:tcPr>
          <w:p w14:paraId="244A003B" w14:textId="0875DFCB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-Sleep characteristics</w:t>
            </w:r>
          </w:p>
          <w:p w14:paraId="30E6768D" w14:textId="2D17316F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-PSG X 1 night</w:t>
            </w:r>
          </w:p>
        </w:tc>
        <w:tc>
          <w:tcPr>
            <w:tcW w:w="1527" w:type="dxa"/>
          </w:tcPr>
          <w:p w14:paraId="145EC2BC" w14:textId="1BFE0318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074D45" w:rsidRPr="00240314">
              <w:rPr>
                <w:sz w:val="20"/>
                <w:szCs w:val="20"/>
              </w:rPr>
              <w:t>Associat</w:t>
            </w:r>
            <w:r w:rsidR="00C9570C" w:rsidRPr="00240314">
              <w:rPr>
                <w:sz w:val="20"/>
                <w:szCs w:val="20"/>
              </w:rPr>
              <w:t>ed</w:t>
            </w:r>
            <w:r w:rsidR="00074D45" w:rsidRPr="00240314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with higher percentage REM sleep</w:t>
            </w:r>
          </w:p>
        </w:tc>
        <w:tc>
          <w:tcPr>
            <w:tcW w:w="1430" w:type="dxa"/>
          </w:tcPr>
          <w:p w14:paraId="12617307" w14:textId="58673C54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Good</w:t>
            </w:r>
          </w:p>
        </w:tc>
      </w:tr>
      <w:tr w:rsidR="00420B34" w:rsidRPr="00240314" w14:paraId="6317917B" w14:textId="77777777" w:rsidTr="0072093A">
        <w:trPr>
          <w:cantSplit/>
          <w:trHeight w:val="720"/>
        </w:trPr>
        <w:tc>
          <w:tcPr>
            <w:tcW w:w="14390" w:type="dxa"/>
            <w:gridSpan w:val="10"/>
          </w:tcPr>
          <w:p w14:paraId="76A640F9" w14:textId="28BC0791" w:rsidR="00420B34" w:rsidRPr="00240314" w:rsidRDefault="0035398D" w:rsidP="00420B34">
            <w:pPr>
              <w:rPr>
                <w:sz w:val="20"/>
                <w:szCs w:val="20"/>
              </w:rPr>
            </w:pPr>
            <w:r w:rsidRPr="002403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Neuromodulators</w:t>
            </w:r>
          </w:p>
        </w:tc>
      </w:tr>
      <w:tr w:rsidR="00917F83" w:rsidRPr="00240314" w14:paraId="2F3A3CB5" w14:textId="77777777" w:rsidTr="0072093A">
        <w:trPr>
          <w:cantSplit/>
        </w:trPr>
        <w:tc>
          <w:tcPr>
            <w:tcW w:w="1501" w:type="dxa"/>
          </w:tcPr>
          <w:p w14:paraId="54620628" w14:textId="602883BC" w:rsidR="00420B34" w:rsidRPr="00240314" w:rsidRDefault="00420B34" w:rsidP="00373835">
            <w:pPr>
              <w:ind w:hanging="2"/>
              <w:rPr>
                <w:sz w:val="20"/>
                <w:szCs w:val="20"/>
              </w:rPr>
            </w:pPr>
            <w:proofErr w:type="spellStart"/>
            <w:r w:rsidRPr="00240314">
              <w:rPr>
                <w:sz w:val="20"/>
                <w:szCs w:val="20"/>
              </w:rPr>
              <w:t>Bilgiç</w:t>
            </w:r>
            <w:proofErr w:type="spellEnd"/>
            <w:r w:rsidRPr="00240314">
              <w:rPr>
                <w:sz w:val="20"/>
                <w:szCs w:val="20"/>
              </w:rPr>
              <w:t xml:space="preserve"> et al. 2020</w:t>
            </w:r>
            <w:r w:rsidR="0037383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Turkey</w:t>
            </w:r>
            <w:r w:rsidR="00373835">
              <w:rPr>
                <w:sz w:val="20"/>
                <w:szCs w:val="20"/>
              </w:rPr>
              <w:t xml:space="preserve"> [81]</w:t>
            </w:r>
          </w:p>
        </w:tc>
        <w:tc>
          <w:tcPr>
            <w:tcW w:w="1383" w:type="dxa"/>
          </w:tcPr>
          <w:p w14:paraId="4F930FD0" w14:textId="3875B7A3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388" w:type="dxa"/>
          </w:tcPr>
          <w:p w14:paraId="57D26BE3" w14:textId="45D0DA14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1540F54E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 = 110</w:t>
            </w:r>
          </w:p>
          <w:p w14:paraId="780F5EBD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-11-19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00B27BB7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Outpt</w:t>
            </w:r>
            <w:proofErr w:type="spellEnd"/>
            <w:r w:rsidRPr="00240314">
              <w:rPr>
                <w:sz w:val="20"/>
                <w:szCs w:val="20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</w:rPr>
              <w:t>cmty</w:t>
            </w:r>
            <w:proofErr w:type="spellEnd"/>
          </w:p>
          <w:p w14:paraId="74E743F5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-MDD</w:t>
            </w:r>
          </w:p>
          <w:p w14:paraId="3E81CEB0" w14:textId="3BC380E8" w:rsidR="002A0B4E" w:rsidRPr="00240314" w:rsidRDefault="002A0B4E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-Healthy controls</w:t>
            </w:r>
          </w:p>
        </w:tc>
        <w:tc>
          <w:tcPr>
            <w:tcW w:w="1329" w:type="dxa"/>
          </w:tcPr>
          <w:p w14:paraId="14E30D02" w14:textId="018A331D" w:rsidR="00420B34" w:rsidRPr="00240314" w:rsidRDefault="00420B34" w:rsidP="00420B34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76%</w:t>
            </w:r>
          </w:p>
        </w:tc>
        <w:tc>
          <w:tcPr>
            <w:tcW w:w="1342" w:type="dxa"/>
          </w:tcPr>
          <w:p w14:paraId="6576BBBF" w14:textId="2DD79CFA" w:rsidR="00420B34" w:rsidRPr="00240314" w:rsidRDefault="00420B34" w:rsidP="00420B34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405" w:type="dxa"/>
          </w:tcPr>
          <w:p w14:paraId="170D8D2B" w14:textId="4AFEAFC2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Clinician rating scale or interview</w:t>
            </w:r>
            <w:r w:rsidR="002A0B4E" w:rsidRPr="00240314">
              <w:rPr>
                <w:sz w:val="20"/>
                <w:szCs w:val="20"/>
              </w:rPr>
              <w:t>, CSSRS</w:t>
            </w:r>
          </w:p>
        </w:tc>
        <w:tc>
          <w:tcPr>
            <w:tcW w:w="1676" w:type="dxa"/>
          </w:tcPr>
          <w:p w14:paraId="04724031" w14:textId="7AC9776C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Neurotrophin</w:t>
            </w:r>
            <w:proofErr w:type="spellEnd"/>
            <w:r w:rsidRPr="00240314">
              <w:rPr>
                <w:sz w:val="20"/>
                <w:szCs w:val="20"/>
              </w:rPr>
              <w:t xml:space="preserve"> levels</w:t>
            </w:r>
          </w:p>
          <w:p w14:paraId="7DED6AFB" w14:textId="1DF763EC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-Fasting serum BDNF, GDNF, NGF, NTF3</w:t>
            </w:r>
          </w:p>
        </w:tc>
        <w:tc>
          <w:tcPr>
            <w:tcW w:w="1527" w:type="dxa"/>
          </w:tcPr>
          <w:p w14:paraId="182E2083" w14:textId="507B1566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2A0B4E" w:rsidRPr="00240314">
              <w:rPr>
                <w:sz w:val="20"/>
                <w:szCs w:val="20"/>
              </w:rPr>
              <w:t xml:space="preserve">Not associated </w:t>
            </w:r>
            <w:r w:rsidRPr="00240314">
              <w:rPr>
                <w:sz w:val="20"/>
                <w:szCs w:val="20"/>
              </w:rPr>
              <w:t xml:space="preserve">with any </w:t>
            </w:r>
            <w:proofErr w:type="spellStart"/>
            <w:r w:rsidRPr="00240314">
              <w:rPr>
                <w:sz w:val="20"/>
                <w:szCs w:val="20"/>
              </w:rPr>
              <w:t>neurotrophin</w:t>
            </w:r>
            <w:proofErr w:type="spellEnd"/>
            <w:r w:rsidRPr="00240314">
              <w:rPr>
                <w:sz w:val="20"/>
                <w:szCs w:val="20"/>
              </w:rPr>
              <w:t xml:space="preserve"> level</w:t>
            </w:r>
          </w:p>
        </w:tc>
        <w:tc>
          <w:tcPr>
            <w:tcW w:w="1430" w:type="dxa"/>
          </w:tcPr>
          <w:p w14:paraId="3CA208D9" w14:textId="6D2EE784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Good</w:t>
            </w:r>
          </w:p>
        </w:tc>
      </w:tr>
      <w:tr w:rsidR="00917F83" w:rsidRPr="00240314" w14:paraId="7F8918C5" w14:textId="77777777" w:rsidTr="0072093A">
        <w:trPr>
          <w:cantSplit/>
        </w:trPr>
        <w:tc>
          <w:tcPr>
            <w:tcW w:w="1501" w:type="dxa"/>
          </w:tcPr>
          <w:p w14:paraId="6EC8492A" w14:textId="06CFA870" w:rsidR="00420B34" w:rsidRPr="00240314" w:rsidRDefault="00420B34" w:rsidP="00420B34">
            <w:pPr>
              <w:ind w:hanging="2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Falcone et al. 2010</w:t>
            </w:r>
            <w:r w:rsidR="0037383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US</w:t>
            </w:r>
            <w:r w:rsidR="00373835">
              <w:rPr>
                <w:sz w:val="20"/>
                <w:szCs w:val="20"/>
              </w:rPr>
              <w:t xml:space="preserve"> [44]</w:t>
            </w:r>
          </w:p>
          <w:p w14:paraId="5F697EE9" w14:textId="77777777" w:rsidR="00420B34" w:rsidRPr="00240314" w:rsidRDefault="00420B34" w:rsidP="00420B34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14:paraId="6D368F20" w14:textId="7D8E6DF3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388" w:type="dxa"/>
          </w:tcPr>
          <w:p w14:paraId="611DC0B3" w14:textId="5DE7F0C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72D5F88C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 = 84</w:t>
            </w:r>
          </w:p>
          <w:p w14:paraId="15AD0D12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-12-18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2ADB28E8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Inpt</w:t>
            </w:r>
            <w:proofErr w:type="spellEnd"/>
            <w:r w:rsidRPr="00240314">
              <w:rPr>
                <w:sz w:val="20"/>
                <w:szCs w:val="20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</w:rPr>
              <w:t>cmty</w:t>
            </w:r>
            <w:proofErr w:type="spellEnd"/>
          </w:p>
          <w:p w14:paraId="728FDE2A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-Psychosis, mood disorders</w:t>
            </w:r>
          </w:p>
          <w:p w14:paraId="4D767974" w14:textId="4B6AA123" w:rsidR="002A0B4E" w:rsidRPr="00240314" w:rsidRDefault="002A0B4E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-Healthy controls, Psychiatric controls</w:t>
            </w:r>
          </w:p>
        </w:tc>
        <w:tc>
          <w:tcPr>
            <w:tcW w:w="1329" w:type="dxa"/>
          </w:tcPr>
          <w:p w14:paraId="551E3C98" w14:textId="56107495" w:rsidR="00420B34" w:rsidRPr="00240314" w:rsidRDefault="00420B34" w:rsidP="00420B34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45%</w:t>
            </w:r>
          </w:p>
        </w:tc>
        <w:tc>
          <w:tcPr>
            <w:tcW w:w="1342" w:type="dxa"/>
          </w:tcPr>
          <w:p w14:paraId="04076AD0" w14:textId="50555171" w:rsidR="00420B34" w:rsidRPr="00240314" w:rsidRDefault="00420B34" w:rsidP="00420B34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61%</w:t>
            </w:r>
          </w:p>
        </w:tc>
        <w:tc>
          <w:tcPr>
            <w:tcW w:w="1405" w:type="dxa"/>
          </w:tcPr>
          <w:p w14:paraId="2B996E01" w14:textId="5F93FDE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Clinician rating scale or interview</w:t>
            </w:r>
            <w:r w:rsidR="002A0B4E" w:rsidRPr="00240314">
              <w:rPr>
                <w:sz w:val="20"/>
                <w:szCs w:val="20"/>
              </w:rPr>
              <w:t>, BPRS-C</w:t>
            </w:r>
          </w:p>
        </w:tc>
        <w:tc>
          <w:tcPr>
            <w:tcW w:w="1676" w:type="dxa"/>
          </w:tcPr>
          <w:p w14:paraId="62711B5B" w14:textId="36C1079D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-Peripheral S100B protein levels</w:t>
            </w:r>
          </w:p>
          <w:p w14:paraId="381DD7EF" w14:textId="264DD253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-Serum</w:t>
            </w:r>
            <w:r w:rsidR="002A0B4E" w:rsidRPr="00240314">
              <w:rPr>
                <w:sz w:val="20"/>
                <w:szCs w:val="20"/>
              </w:rPr>
              <w:t xml:space="preserve"> levels</w:t>
            </w:r>
            <w:r w:rsidRPr="002403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</w:tcPr>
          <w:p w14:paraId="6BF1AECF" w14:textId="223CA42B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gramStart"/>
            <w:r w:rsidR="002A0B4E" w:rsidRPr="00240314">
              <w:rPr>
                <w:sz w:val="20"/>
                <w:szCs w:val="20"/>
              </w:rPr>
              <w:t xml:space="preserve">Associated </w:t>
            </w:r>
            <w:r w:rsidRPr="00240314">
              <w:rPr>
                <w:sz w:val="20"/>
                <w:szCs w:val="20"/>
              </w:rPr>
              <w:t xml:space="preserve"> with</w:t>
            </w:r>
            <w:proofErr w:type="gramEnd"/>
            <w:r w:rsidRPr="00240314">
              <w:rPr>
                <w:sz w:val="20"/>
                <w:szCs w:val="20"/>
              </w:rPr>
              <w:t xml:space="preserve"> higher S100B level</w:t>
            </w:r>
            <w:r w:rsidR="002A0B4E" w:rsidRPr="00240314">
              <w:rPr>
                <w:sz w:val="20"/>
                <w:szCs w:val="20"/>
              </w:rPr>
              <w:t>s</w:t>
            </w:r>
          </w:p>
        </w:tc>
        <w:tc>
          <w:tcPr>
            <w:tcW w:w="1430" w:type="dxa"/>
          </w:tcPr>
          <w:p w14:paraId="31CC23E0" w14:textId="74DBF708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Good</w:t>
            </w:r>
          </w:p>
        </w:tc>
      </w:tr>
      <w:tr w:rsidR="00917F83" w:rsidRPr="00240314" w14:paraId="79406924" w14:textId="77777777" w:rsidTr="0072093A">
        <w:trPr>
          <w:cantSplit/>
        </w:trPr>
        <w:tc>
          <w:tcPr>
            <w:tcW w:w="1501" w:type="dxa"/>
          </w:tcPr>
          <w:p w14:paraId="08E3E454" w14:textId="60665711" w:rsidR="00420B34" w:rsidRPr="00240314" w:rsidRDefault="00420B34" w:rsidP="00373835">
            <w:pPr>
              <w:ind w:hanging="2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Falcone et al. 2015</w:t>
            </w:r>
            <w:r w:rsidR="0037383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US</w:t>
            </w:r>
            <w:r w:rsidR="00373835">
              <w:rPr>
                <w:sz w:val="20"/>
                <w:szCs w:val="20"/>
              </w:rPr>
              <w:t xml:space="preserve"> [82]</w:t>
            </w:r>
          </w:p>
        </w:tc>
        <w:tc>
          <w:tcPr>
            <w:tcW w:w="1383" w:type="dxa"/>
          </w:tcPr>
          <w:p w14:paraId="29BB1CA5" w14:textId="57B06726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388" w:type="dxa"/>
          </w:tcPr>
          <w:p w14:paraId="0A46AD47" w14:textId="23B61F96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436DFC1A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 = 115</w:t>
            </w:r>
          </w:p>
          <w:p w14:paraId="6D6D3A59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-7-18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12645E6C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Inpt</w:t>
            </w:r>
            <w:proofErr w:type="spellEnd"/>
            <w:r w:rsidRPr="00240314">
              <w:rPr>
                <w:sz w:val="20"/>
                <w:szCs w:val="20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</w:rPr>
              <w:t>cmty</w:t>
            </w:r>
            <w:proofErr w:type="spellEnd"/>
          </w:p>
          <w:p w14:paraId="2FAF76E0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 Psychosis, mood disorders</w:t>
            </w:r>
          </w:p>
          <w:p w14:paraId="54722D45" w14:textId="29E2FCB9" w:rsidR="002A0B4E" w:rsidRPr="00240314" w:rsidRDefault="002A0B4E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-Healthy controls, Psychiatric controls</w:t>
            </w:r>
          </w:p>
        </w:tc>
        <w:tc>
          <w:tcPr>
            <w:tcW w:w="1329" w:type="dxa"/>
          </w:tcPr>
          <w:p w14:paraId="3B3F9DE9" w14:textId="6BECEE33" w:rsidR="00420B34" w:rsidRPr="00240314" w:rsidRDefault="00420B34" w:rsidP="00420B34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47%</w:t>
            </w:r>
          </w:p>
        </w:tc>
        <w:tc>
          <w:tcPr>
            <w:tcW w:w="1342" w:type="dxa"/>
          </w:tcPr>
          <w:p w14:paraId="1299D86D" w14:textId="7B7B02E6" w:rsidR="00420B34" w:rsidRPr="00240314" w:rsidRDefault="00420B34" w:rsidP="00420B34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60%</w:t>
            </w:r>
          </w:p>
        </w:tc>
        <w:tc>
          <w:tcPr>
            <w:tcW w:w="1405" w:type="dxa"/>
          </w:tcPr>
          <w:p w14:paraId="33108CD7" w14:textId="25245E2C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Clinician rating scale or interview</w:t>
            </w:r>
            <w:r w:rsidR="002A0B4E" w:rsidRPr="00240314">
              <w:rPr>
                <w:sz w:val="20"/>
                <w:szCs w:val="20"/>
              </w:rPr>
              <w:t>, BPRS-C</w:t>
            </w:r>
          </w:p>
        </w:tc>
        <w:tc>
          <w:tcPr>
            <w:tcW w:w="1676" w:type="dxa"/>
          </w:tcPr>
          <w:p w14:paraId="4948EF6A" w14:textId="128A8E26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-Peripheral S100B protein levels</w:t>
            </w:r>
          </w:p>
          <w:p w14:paraId="1CF7D346" w14:textId="687C1308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-Serum </w:t>
            </w:r>
          </w:p>
        </w:tc>
        <w:tc>
          <w:tcPr>
            <w:tcW w:w="1527" w:type="dxa"/>
          </w:tcPr>
          <w:p w14:paraId="6A70DCA0" w14:textId="0B72DD5E" w:rsidR="00420B34" w:rsidRPr="00240314" w:rsidRDefault="002A0B4E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gramStart"/>
            <w:r w:rsidRPr="00240314">
              <w:rPr>
                <w:sz w:val="20"/>
                <w:szCs w:val="20"/>
              </w:rPr>
              <w:t>Associated  with</w:t>
            </w:r>
            <w:proofErr w:type="gramEnd"/>
            <w:r w:rsidRPr="00240314">
              <w:rPr>
                <w:sz w:val="20"/>
                <w:szCs w:val="20"/>
              </w:rPr>
              <w:t xml:space="preserve"> higher S100B levels</w:t>
            </w:r>
          </w:p>
        </w:tc>
        <w:tc>
          <w:tcPr>
            <w:tcW w:w="1430" w:type="dxa"/>
          </w:tcPr>
          <w:p w14:paraId="06CCC8CF" w14:textId="56F51373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Good</w:t>
            </w:r>
          </w:p>
        </w:tc>
      </w:tr>
      <w:tr w:rsidR="00917F83" w:rsidRPr="00240314" w14:paraId="0DE2E265" w14:textId="77777777" w:rsidTr="0072093A">
        <w:trPr>
          <w:cantSplit/>
        </w:trPr>
        <w:tc>
          <w:tcPr>
            <w:tcW w:w="1501" w:type="dxa"/>
          </w:tcPr>
          <w:p w14:paraId="487B5789" w14:textId="28314851" w:rsidR="00420B34" w:rsidRPr="00240314" w:rsidRDefault="00420B34" w:rsidP="005A0B65">
            <w:pPr>
              <w:ind w:hanging="2"/>
              <w:rPr>
                <w:sz w:val="20"/>
                <w:szCs w:val="20"/>
              </w:rPr>
            </w:pPr>
            <w:proofErr w:type="spellStart"/>
            <w:r w:rsidRPr="00240314">
              <w:rPr>
                <w:sz w:val="20"/>
                <w:szCs w:val="20"/>
              </w:rPr>
              <w:lastRenderedPageBreak/>
              <w:t>Kavurma</w:t>
            </w:r>
            <w:proofErr w:type="spellEnd"/>
            <w:r w:rsidRPr="00240314">
              <w:rPr>
                <w:sz w:val="20"/>
                <w:szCs w:val="20"/>
              </w:rPr>
              <w:t xml:space="preserve"> et al. 2017</w:t>
            </w:r>
            <w:r w:rsidR="005A0B6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Turkey</w:t>
            </w:r>
            <w:r w:rsidR="005A0B65">
              <w:rPr>
                <w:sz w:val="20"/>
                <w:szCs w:val="20"/>
              </w:rPr>
              <w:t xml:space="preserve"> [83]</w:t>
            </w:r>
          </w:p>
        </w:tc>
        <w:tc>
          <w:tcPr>
            <w:tcW w:w="1383" w:type="dxa"/>
          </w:tcPr>
          <w:p w14:paraId="3EDA065A" w14:textId="280264BE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Any self-harm</w:t>
            </w:r>
          </w:p>
        </w:tc>
        <w:tc>
          <w:tcPr>
            <w:tcW w:w="1388" w:type="dxa"/>
          </w:tcPr>
          <w:p w14:paraId="4D326D88" w14:textId="606B38E6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18A688C1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 = 105</w:t>
            </w:r>
          </w:p>
          <w:p w14:paraId="47D91E84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-12-18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6F7495F3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Outpt</w:t>
            </w:r>
            <w:proofErr w:type="spellEnd"/>
            <w:r w:rsidRPr="00240314">
              <w:rPr>
                <w:sz w:val="20"/>
                <w:szCs w:val="20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</w:rPr>
              <w:t>cmty</w:t>
            </w:r>
            <w:proofErr w:type="spellEnd"/>
          </w:p>
          <w:p w14:paraId="5663BCEF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-None</w:t>
            </w:r>
          </w:p>
          <w:p w14:paraId="22A0D526" w14:textId="5EB9CF81" w:rsidR="002A0B4E" w:rsidRPr="00240314" w:rsidRDefault="002A0B4E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-Healthy controls</w:t>
            </w:r>
          </w:p>
        </w:tc>
        <w:tc>
          <w:tcPr>
            <w:tcW w:w="1329" w:type="dxa"/>
          </w:tcPr>
          <w:p w14:paraId="0F1DC503" w14:textId="120537AD" w:rsidR="00420B34" w:rsidRPr="00240314" w:rsidRDefault="00420B34" w:rsidP="00420B34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73%</w:t>
            </w:r>
          </w:p>
        </w:tc>
        <w:tc>
          <w:tcPr>
            <w:tcW w:w="1342" w:type="dxa"/>
          </w:tcPr>
          <w:p w14:paraId="041BAC08" w14:textId="6D3590C2" w:rsidR="00420B34" w:rsidRPr="00240314" w:rsidRDefault="00420B34" w:rsidP="00420B34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405" w:type="dxa"/>
          </w:tcPr>
          <w:p w14:paraId="34684361" w14:textId="77777777" w:rsidR="003B0AC1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Diagnostic interview, </w:t>
            </w:r>
          </w:p>
          <w:p w14:paraId="2EEA1043" w14:textId="5ECB32C9" w:rsidR="002A0B4E" w:rsidRPr="00240314" w:rsidRDefault="002A0B4E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K-SADS</w:t>
            </w:r>
          </w:p>
          <w:p w14:paraId="34A35B44" w14:textId="1336BE0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Self-report instrument</w:t>
            </w:r>
            <w:r w:rsidR="002A0B4E" w:rsidRPr="00240314">
              <w:rPr>
                <w:sz w:val="20"/>
                <w:szCs w:val="20"/>
              </w:rPr>
              <w:t>, ISAS</w:t>
            </w:r>
          </w:p>
        </w:tc>
        <w:tc>
          <w:tcPr>
            <w:tcW w:w="1676" w:type="dxa"/>
          </w:tcPr>
          <w:p w14:paraId="6DBC7588" w14:textId="7AF301D4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-BDNF levels</w:t>
            </w:r>
          </w:p>
          <w:p w14:paraId="79F1078E" w14:textId="579A1FBF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-Fasting serum </w:t>
            </w:r>
          </w:p>
        </w:tc>
        <w:tc>
          <w:tcPr>
            <w:tcW w:w="1527" w:type="dxa"/>
          </w:tcPr>
          <w:p w14:paraId="2EBBDA35" w14:textId="1CF0CE16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2A0B4E" w:rsidRPr="00240314">
              <w:rPr>
                <w:sz w:val="20"/>
                <w:szCs w:val="20"/>
              </w:rPr>
              <w:t>Not associated with BDNF levels in NSSI or suicidality (analyzed separately)</w:t>
            </w:r>
          </w:p>
        </w:tc>
        <w:tc>
          <w:tcPr>
            <w:tcW w:w="1430" w:type="dxa"/>
          </w:tcPr>
          <w:p w14:paraId="77AEF466" w14:textId="1E712B51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Good</w:t>
            </w:r>
          </w:p>
        </w:tc>
      </w:tr>
      <w:tr w:rsidR="00420B34" w:rsidRPr="00240314" w14:paraId="27548847" w14:textId="77777777" w:rsidTr="0072093A">
        <w:trPr>
          <w:cantSplit/>
          <w:trHeight w:val="720"/>
        </w:trPr>
        <w:tc>
          <w:tcPr>
            <w:tcW w:w="14390" w:type="dxa"/>
            <w:gridSpan w:val="10"/>
          </w:tcPr>
          <w:p w14:paraId="54CBBE68" w14:textId="26566DC8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Immune System</w:t>
            </w:r>
          </w:p>
        </w:tc>
      </w:tr>
      <w:tr w:rsidR="00917F83" w:rsidRPr="00240314" w14:paraId="264C1A23" w14:textId="77777777" w:rsidTr="0072093A">
        <w:trPr>
          <w:cantSplit/>
        </w:trPr>
        <w:tc>
          <w:tcPr>
            <w:tcW w:w="1501" w:type="dxa"/>
          </w:tcPr>
          <w:p w14:paraId="26F69C7D" w14:textId="57A6F790" w:rsidR="00420B34" w:rsidRPr="00240314" w:rsidRDefault="00420B34" w:rsidP="005A0B65">
            <w:pPr>
              <w:ind w:hanging="2"/>
              <w:rPr>
                <w:rFonts w:ascii="Arial" w:hAnsi="Arial" w:cs="Arial"/>
                <w:lang w:val="en-CA"/>
              </w:rPr>
            </w:pPr>
            <w:proofErr w:type="spellStart"/>
            <w:r w:rsidRPr="00240314">
              <w:rPr>
                <w:sz w:val="20"/>
                <w:szCs w:val="20"/>
              </w:rPr>
              <w:t>Gabbay</w:t>
            </w:r>
            <w:proofErr w:type="spellEnd"/>
            <w:r w:rsidRPr="00240314">
              <w:rPr>
                <w:sz w:val="20"/>
                <w:szCs w:val="20"/>
              </w:rPr>
              <w:t xml:space="preserve"> et al. 2009 US</w:t>
            </w:r>
            <w:r w:rsidR="005A0B65">
              <w:rPr>
                <w:sz w:val="20"/>
                <w:szCs w:val="20"/>
              </w:rPr>
              <w:t xml:space="preserve"> [84]</w:t>
            </w:r>
          </w:p>
        </w:tc>
        <w:tc>
          <w:tcPr>
            <w:tcW w:w="1383" w:type="dxa"/>
          </w:tcPr>
          <w:p w14:paraId="5DDE40CC" w14:textId="5E0B3920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388" w:type="dxa"/>
          </w:tcPr>
          <w:p w14:paraId="3268C6B3" w14:textId="3931B324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03977B0F" w14:textId="4954DAA6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 = 45</w:t>
            </w:r>
          </w:p>
          <w:p w14:paraId="6558975C" w14:textId="23B8FC3D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-12-19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12B38502" w14:textId="16BCBB73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Inpt</w:t>
            </w:r>
            <w:proofErr w:type="spellEnd"/>
            <w:r w:rsidRPr="00240314">
              <w:rPr>
                <w:sz w:val="20"/>
                <w:szCs w:val="20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</w:rPr>
              <w:t>outpt</w:t>
            </w:r>
            <w:proofErr w:type="spellEnd"/>
            <w:r w:rsidRPr="00240314">
              <w:rPr>
                <w:sz w:val="20"/>
                <w:szCs w:val="20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</w:rPr>
              <w:t>cmty</w:t>
            </w:r>
            <w:proofErr w:type="spellEnd"/>
          </w:p>
          <w:p w14:paraId="71F8D650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-MDD</w:t>
            </w:r>
          </w:p>
          <w:p w14:paraId="789B8CC7" w14:textId="5C792C82" w:rsidR="00E44E9C" w:rsidRPr="00240314" w:rsidRDefault="00E44E9C" w:rsidP="00420B3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 xml:space="preserve">-Healthy controls, Psychiatric controls </w:t>
            </w:r>
          </w:p>
        </w:tc>
        <w:tc>
          <w:tcPr>
            <w:tcW w:w="1329" w:type="dxa"/>
          </w:tcPr>
          <w:p w14:paraId="0274A0A3" w14:textId="50B860A3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60%</w:t>
            </w:r>
          </w:p>
        </w:tc>
        <w:tc>
          <w:tcPr>
            <w:tcW w:w="1342" w:type="dxa"/>
          </w:tcPr>
          <w:p w14:paraId="4F4347E2" w14:textId="4C603D28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405" w:type="dxa"/>
          </w:tcPr>
          <w:p w14:paraId="63298B8F" w14:textId="1697B1B6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Self-report instrument</w:t>
            </w:r>
            <w:r w:rsidR="00E44E9C" w:rsidRPr="00240314">
              <w:rPr>
                <w:sz w:val="20"/>
                <w:szCs w:val="20"/>
              </w:rPr>
              <w:t xml:space="preserve">, </w:t>
            </w:r>
            <w:r w:rsidR="007A5D0E" w:rsidRPr="00240314">
              <w:rPr>
                <w:sz w:val="20"/>
                <w:szCs w:val="20"/>
              </w:rPr>
              <w:t>BSS</w:t>
            </w:r>
          </w:p>
        </w:tc>
        <w:tc>
          <w:tcPr>
            <w:tcW w:w="1676" w:type="dxa"/>
          </w:tcPr>
          <w:p w14:paraId="46BE929D" w14:textId="4EC0B46F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-Cytokine levels</w:t>
            </w:r>
          </w:p>
          <w:p w14:paraId="4BDBD15A" w14:textId="20BDAE0E" w:rsidR="00420B34" w:rsidRPr="00240314" w:rsidRDefault="00420B34" w:rsidP="007B06BB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-Fasting plasma</w:t>
            </w:r>
            <w:r w:rsidR="00A70E78" w:rsidRPr="00240314">
              <w:rPr>
                <w:sz w:val="20"/>
                <w:szCs w:val="20"/>
              </w:rPr>
              <w:t xml:space="preserve"> </w:t>
            </w:r>
            <w:r w:rsidR="007B06BB" w:rsidRPr="00240314">
              <w:rPr>
                <w:sz w:val="20"/>
                <w:szCs w:val="20"/>
                <w:lang w:val="en-CA"/>
              </w:rPr>
              <w:t>IFN-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CA"/>
                </w:rPr>
                <m:t>γ</m:t>
              </m:r>
            </m:oMath>
            <w:r w:rsidR="00A70E78" w:rsidRPr="00240314">
              <w:rPr>
                <w:sz w:val="20"/>
                <w:szCs w:val="20"/>
              </w:rPr>
              <w:t>, TNFα, IL-6, IL-1β, and IL-4</w:t>
            </w:r>
            <w:r w:rsidR="00A70E78" w:rsidRPr="00240314">
              <w:t xml:space="preserve"> </w:t>
            </w:r>
            <w:r w:rsidR="00C9570C" w:rsidRPr="00240314">
              <w:rPr>
                <w:sz w:val="20"/>
                <w:szCs w:val="20"/>
              </w:rPr>
              <w:t>levels</w:t>
            </w:r>
          </w:p>
        </w:tc>
        <w:tc>
          <w:tcPr>
            <w:tcW w:w="1527" w:type="dxa"/>
          </w:tcPr>
          <w:p w14:paraId="24EA5770" w14:textId="77777777" w:rsidR="007B06BB" w:rsidRPr="00240314" w:rsidRDefault="00420B34" w:rsidP="007B06BB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E44E9C" w:rsidRPr="00240314">
              <w:rPr>
                <w:sz w:val="20"/>
                <w:szCs w:val="20"/>
              </w:rPr>
              <w:t>Associated with decreased TNFα</w:t>
            </w:r>
            <w:r w:rsidR="00A70E78" w:rsidRPr="00240314">
              <w:rPr>
                <w:sz w:val="20"/>
                <w:szCs w:val="20"/>
              </w:rPr>
              <w:t xml:space="preserve">, increased </w:t>
            </w:r>
            <w:r w:rsidR="007B06BB" w:rsidRPr="00240314">
              <w:rPr>
                <w:sz w:val="20"/>
                <w:szCs w:val="20"/>
                <w:lang w:val="en-CA"/>
              </w:rPr>
              <w:t>IFN-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CA"/>
                </w:rPr>
                <m:t>γ</m:t>
              </m:r>
            </m:oMath>
          </w:p>
          <w:p w14:paraId="3F6BB794" w14:textId="4D292A45" w:rsidR="00E44E9C" w:rsidRPr="00240314" w:rsidRDefault="00E44E9C" w:rsidP="00E44E9C"/>
          <w:p w14:paraId="4AFB52D2" w14:textId="1237797D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430" w:type="dxa"/>
          </w:tcPr>
          <w:p w14:paraId="26A51610" w14:textId="36697E5E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Good</w:t>
            </w:r>
          </w:p>
        </w:tc>
      </w:tr>
      <w:tr w:rsidR="00917F83" w:rsidRPr="00240314" w14:paraId="6317A11A" w14:textId="77777777" w:rsidTr="0072093A">
        <w:trPr>
          <w:cantSplit/>
        </w:trPr>
        <w:tc>
          <w:tcPr>
            <w:tcW w:w="1501" w:type="dxa"/>
          </w:tcPr>
          <w:p w14:paraId="0821A62E" w14:textId="221F3567" w:rsidR="00420B34" w:rsidRPr="00240314" w:rsidRDefault="00420B34" w:rsidP="00420B34">
            <w:pPr>
              <w:ind w:hanging="2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Falcone et al. 2010</w:t>
            </w:r>
          </w:p>
          <w:p w14:paraId="0DF0F7E0" w14:textId="2C981AEF" w:rsidR="00420B34" w:rsidRPr="005A0B65" w:rsidRDefault="00420B34" w:rsidP="00420B34">
            <w:pPr>
              <w:ind w:hanging="2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US </w:t>
            </w:r>
            <w:r w:rsidRPr="00240314">
              <w:rPr>
                <w:i/>
                <w:iCs/>
                <w:sz w:val="20"/>
                <w:szCs w:val="20"/>
              </w:rPr>
              <w:t>(supplement</w:t>
            </w:r>
            <w:r w:rsidR="00DC0551" w:rsidRPr="00240314">
              <w:rPr>
                <w:i/>
                <w:iCs/>
                <w:sz w:val="20"/>
                <w:szCs w:val="20"/>
              </w:rPr>
              <w:t xml:space="preserve"> data</w:t>
            </w:r>
            <w:r w:rsidRPr="00240314">
              <w:rPr>
                <w:i/>
                <w:iCs/>
                <w:sz w:val="20"/>
                <w:szCs w:val="20"/>
              </w:rPr>
              <w:t>)</w:t>
            </w:r>
            <w:r w:rsidR="005A0B65">
              <w:rPr>
                <w:sz w:val="20"/>
                <w:szCs w:val="20"/>
              </w:rPr>
              <w:t xml:space="preserve"> [44]</w:t>
            </w:r>
          </w:p>
          <w:p w14:paraId="50937EA4" w14:textId="77777777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83" w:type="dxa"/>
          </w:tcPr>
          <w:p w14:paraId="456E2FD2" w14:textId="7B368C4A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388" w:type="dxa"/>
          </w:tcPr>
          <w:p w14:paraId="2F2D67C0" w14:textId="7D70247A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2E9BB425" w14:textId="77777777" w:rsidR="002330AA" w:rsidRPr="00240314" w:rsidRDefault="002330AA" w:rsidP="002330A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 = 84</w:t>
            </w:r>
          </w:p>
          <w:p w14:paraId="265AC516" w14:textId="77777777" w:rsidR="002330AA" w:rsidRPr="00240314" w:rsidRDefault="002330AA" w:rsidP="002330A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-12-18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0347A813" w14:textId="77777777" w:rsidR="002330AA" w:rsidRPr="00240314" w:rsidRDefault="002330AA" w:rsidP="002330A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Inpt</w:t>
            </w:r>
            <w:proofErr w:type="spellEnd"/>
            <w:r w:rsidRPr="00240314">
              <w:rPr>
                <w:sz w:val="20"/>
                <w:szCs w:val="20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</w:rPr>
              <w:t>cmty</w:t>
            </w:r>
            <w:proofErr w:type="spellEnd"/>
          </w:p>
          <w:p w14:paraId="6F079487" w14:textId="77777777" w:rsidR="002330AA" w:rsidRPr="00240314" w:rsidRDefault="002330AA" w:rsidP="002330AA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-Psychosis, mood disorders</w:t>
            </w:r>
          </w:p>
          <w:p w14:paraId="7BF21021" w14:textId="10D9DEA8" w:rsidR="00420B34" w:rsidRPr="00240314" w:rsidRDefault="002330AA" w:rsidP="002330AA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-Healthy controls, Psychiatric controls</w:t>
            </w:r>
          </w:p>
        </w:tc>
        <w:tc>
          <w:tcPr>
            <w:tcW w:w="1329" w:type="dxa"/>
          </w:tcPr>
          <w:p w14:paraId="1061CAF6" w14:textId="5A1C70D7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45%</w:t>
            </w:r>
          </w:p>
        </w:tc>
        <w:tc>
          <w:tcPr>
            <w:tcW w:w="1342" w:type="dxa"/>
          </w:tcPr>
          <w:p w14:paraId="12B3F458" w14:textId="1021DB0D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61%</w:t>
            </w:r>
          </w:p>
        </w:tc>
        <w:tc>
          <w:tcPr>
            <w:tcW w:w="1405" w:type="dxa"/>
          </w:tcPr>
          <w:p w14:paraId="1CB1978E" w14:textId="3BE29312" w:rsidR="00420B34" w:rsidRPr="00240314" w:rsidRDefault="002330AA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Clinician rating scale or interview, BPRS-C </w:t>
            </w:r>
          </w:p>
        </w:tc>
        <w:tc>
          <w:tcPr>
            <w:tcW w:w="1676" w:type="dxa"/>
          </w:tcPr>
          <w:p w14:paraId="2BAA878D" w14:textId="27CB0A35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-Cytokine levels</w:t>
            </w:r>
          </w:p>
          <w:p w14:paraId="7CF47673" w14:textId="335352CB" w:rsidR="00A70E78" w:rsidRPr="00240314" w:rsidRDefault="00420B34" w:rsidP="00A70E78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-Serum </w:t>
            </w:r>
            <w:r w:rsidR="002330AA" w:rsidRPr="00240314">
              <w:rPr>
                <w:sz w:val="20"/>
                <w:szCs w:val="20"/>
              </w:rPr>
              <w:t xml:space="preserve">IL-1α, IL-1ß, IL-2, IL-4, IL-6, IL-8, IL-10, </w:t>
            </w:r>
            <w:r w:rsidR="007B06BB" w:rsidRPr="00240314">
              <w:rPr>
                <w:sz w:val="20"/>
                <w:szCs w:val="20"/>
                <w:lang w:val="en-CA"/>
              </w:rPr>
              <w:t>IFN-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CA"/>
                </w:rPr>
                <m:t>γ</m:t>
              </m:r>
            </m:oMath>
            <w:r w:rsidR="007B06BB" w:rsidRPr="00240314">
              <w:rPr>
                <w:sz w:val="20"/>
                <w:szCs w:val="20"/>
                <w:lang w:val="en-CA"/>
              </w:rPr>
              <w:t>,</w:t>
            </w:r>
            <w:r w:rsidR="002330AA" w:rsidRPr="00240314">
              <w:rPr>
                <w:sz w:val="20"/>
                <w:szCs w:val="20"/>
              </w:rPr>
              <w:t>TNFα</w:t>
            </w:r>
          </w:p>
          <w:p w14:paraId="640FF647" w14:textId="4971278B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527" w:type="dxa"/>
          </w:tcPr>
          <w:p w14:paraId="5367FDE0" w14:textId="2AEDA3D5" w:rsidR="00420B34" w:rsidRPr="00240314" w:rsidRDefault="002330AA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-High suicidality score associated with increased </w:t>
            </w:r>
            <w:r w:rsidR="00420B34" w:rsidRPr="00240314">
              <w:rPr>
                <w:sz w:val="20"/>
                <w:szCs w:val="20"/>
              </w:rPr>
              <w:t>IL-ß</w:t>
            </w:r>
            <w:r w:rsidRPr="00240314">
              <w:rPr>
                <w:sz w:val="20"/>
                <w:szCs w:val="20"/>
              </w:rPr>
              <w:t xml:space="preserve">, IL-8 </w:t>
            </w:r>
          </w:p>
        </w:tc>
        <w:tc>
          <w:tcPr>
            <w:tcW w:w="1430" w:type="dxa"/>
          </w:tcPr>
          <w:p w14:paraId="57834C6C" w14:textId="2D83991A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Fair</w:t>
            </w:r>
          </w:p>
        </w:tc>
      </w:tr>
      <w:tr w:rsidR="00917F83" w:rsidRPr="00240314" w14:paraId="040A357E" w14:textId="77777777" w:rsidTr="0072093A">
        <w:trPr>
          <w:cantSplit/>
        </w:trPr>
        <w:tc>
          <w:tcPr>
            <w:tcW w:w="1501" w:type="dxa"/>
          </w:tcPr>
          <w:p w14:paraId="1C8C426E" w14:textId="00C279BC" w:rsidR="00420B34" w:rsidRPr="00240314" w:rsidRDefault="00420B34" w:rsidP="005A0B65">
            <w:pPr>
              <w:ind w:hanging="2"/>
              <w:rPr>
                <w:rFonts w:ascii="Arial" w:hAnsi="Arial" w:cs="Arial"/>
                <w:lang w:val="en-CA"/>
              </w:rPr>
            </w:pPr>
            <w:proofErr w:type="spellStart"/>
            <w:r w:rsidRPr="00240314">
              <w:rPr>
                <w:sz w:val="20"/>
                <w:szCs w:val="20"/>
              </w:rPr>
              <w:t>Amitai</w:t>
            </w:r>
            <w:proofErr w:type="spellEnd"/>
            <w:r w:rsidRPr="00240314">
              <w:rPr>
                <w:sz w:val="20"/>
                <w:szCs w:val="20"/>
              </w:rPr>
              <w:t xml:space="preserve"> et al. 2019 Israel</w:t>
            </w:r>
            <w:r w:rsidR="005A0B65">
              <w:rPr>
                <w:sz w:val="20"/>
                <w:szCs w:val="20"/>
              </w:rPr>
              <w:t xml:space="preserve"> [85]</w:t>
            </w:r>
          </w:p>
        </w:tc>
        <w:tc>
          <w:tcPr>
            <w:tcW w:w="1383" w:type="dxa"/>
          </w:tcPr>
          <w:p w14:paraId="4BDD4396" w14:textId="0FF98DD1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388" w:type="dxa"/>
          </w:tcPr>
          <w:p w14:paraId="0276B23B" w14:textId="48B441A3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Non-Controlled Pre-Post Intervention</w:t>
            </w:r>
          </w:p>
        </w:tc>
        <w:tc>
          <w:tcPr>
            <w:tcW w:w="1409" w:type="dxa"/>
          </w:tcPr>
          <w:p w14:paraId="20CA5D2B" w14:textId="4C3CF856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 = 95</w:t>
            </w:r>
          </w:p>
          <w:p w14:paraId="0E65027B" w14:textId="603C8B94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-11-16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541CE394" w14:textId="0EDF51A2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Outpt</w:t>
            </w:r>
            <w:proofErr w:type="spellEnd"/>
          </w:p>
          <w:p w14:paraId="1EA021A8" w14:textId="196E700E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-MDD or anxiety disorders</w:t>
            </w:r>
          </w:p>
        </w:tc>
        <w:tc>
          <w:tcPr>
            <w:tcW w:w="1329" w:type="dxa"/>
          </w:tcPr>
          <w:p w14:paraId="0037E18F" w14:textId="63D9A13D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62%</w:t>
            </w:r>
          </w:p>
        </w:tc>
        <w:tc>
          <w:tcPr>
            <w:tcW w:w="1342" w:type="dxa"/>
          </w:tcPr>
          <w:p w14:paraId="7AD4E5EA" w14:textId="2F0B947A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405" w:type="dxa"/>
          </w:tcPr>
          <w:p w14:paraId="03E73927" w14:textId="1E9C10C9" w:rsidR="002330AA" w:rsidRPr="00240314" w:rsidRDefault="00C9570C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420B34" w:rsidRPr="00240314">
              <w:rPr>
                <w:sz w:val="20"/>
                <w:szCs w:val="20"/>
              </w:rPr>
              <w:t xml:space="preserve">Self-report instruments, </w:t>
            </w:r>
            <w:r w:rsidR="002330AA" w:rsidRPr="00240314">
              <w:rPr>
                <w:sz w:val="20"/>
                <w:szCs w:val="20"/>
              </w:rPr>
              <w:t>SIQ</w:t>
            </w:r>
          </w:p>
          <w:p w14:paraId="54854056" w14:textId="643CBD18" w:rsidR="00420B34" w:rsidRPr="00240314" w:rsidRDefault="00C9570C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420B34" w:rsidRPr="00240314">
              <w:rPr>
                <w:sz w:val="20"/>
                <w:szCs w:val="20"/>
              </w:rPr>
              <w:t>Clinician rating scale or interview</w:t>
            </w:r>
            <w:r w:rsidR="002330AA" w:rsidRPr="00240314">
              <w:rPr>
                <w:sz w:val="20"/>
                <w:szCs w:val="20"/>
              </w:rPr>
              <w:t>, CSSRS, CDRS</w:t>
            </w:r>
          </w:p>
        </w:tc>
        <w:tc>
          <w:tcPr>
            <w:tcW w:w="1676" w:type="dxa"/>
          </w:tcPr>
          <w:p w14:paraId="7A2BC2B2" w14:textId="092F25E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-Cytokine levels in response FLX</w:t>
            </w:r>
          </w:p>
          <w:p w14:paraId="204AF8AF" w14:textId="70CDBCC5" w:rsidR="002330AA" w:rsidRPr="00240314" w:rsidRDefault="00420B34" w:rsidP="00A70E78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-Plasma levels </w:t>
            </w:r>
            <w:r w:rsidR="00A70E78" w:rsidRPr="00240314">
              <w:rPr>
                <w:sz w:val="20"/>
                <w:szCs w:val="20"/>
              </w:rPr>
              <w:t>TNFα,</w:t>
            </w:r>
            <w:r w:rsidR="002330AA" w:rsidRPr="00240314">
              <w:rPr>
                <w:sz w:val="20"/>
                <w:szCs w:val="20"/>
              </w:rPr>
              <w:t xml:space="preserve"> </w:t>
            </w:r>
            <w:r w:rsidR="00A70E78" w:rsidRPr="00240314">
              <w:rPr>
                <w:sz w:val="20"/>
                <w:szCs w:val="20"/>
              </w:rPr>
              <w:t>IL-6</w:t>
            </w:r>
            <w:r w:rsidR="002330AA" w:rsidRPr="00240314">
              <w:rPr>
                <w:sz w:val="20"/>
                <w:szCs w:val="20"/>
              </w:rPr>
              <w:t xml:space="preserve">, </w:t>
            </w:r>
          </w:p>
          <w:p w14:paraId="170214E9" w14:textId="7294A41C" w:rsidR="00420B34" w:rsidRPr="00240314" w:rsidRDefault="00A70E78" w:rsidP="00A70E78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IL-1β pre-post </w:t>
            </w:r>
            <w:r w:rsidR="00420B34" w:rsidRPr="00240314">
              <w:rPr>
                <w:sz w:val="20"/>
                <w:szCs w:val="20"/>
              </w:rPr>
              <w:t xml:space="preserve">FLX </w:t>
            </w:r>
            <w:r w:rsidR="00C9570C" w:rsidRPr="00240314">
              <w:rPr>
                <w:sz w:val="20"/>
                <w:szCs w:val="20"/>
              </w:rPr>
              <w:t>treatment</w:t>
            </w:r>
          </w:p>
        </w:tc>
        <w:tc>
          <w:tcPr>
            <w:tcW w:w="1527" w:type="dxa"/>
          </w:tcPr>
          <w:p w14:paraId="45E8F72D" w14:textId="37AF8D07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A70E78" w:rsidRPr="00240314">
              <w:rPr>
                <w:sz w:val="20"/>
                <w:szCs w:val="20"/>
              </w:rPr>
              <w:t xml:space="preserve">Post-FLX suicidality associated with </w:t>
            </w:r>
            <w:r w:rsidRPr="00240314">
              <w:rPr>
                <w:sz w:val="20"/>
                <w:szCs w:val="20"/>
              </w:rPr>
              <w:t xml:space="preserve">greater increase </w:t>
            </w:r>
            <w:r w:rsidR="00A70E78" w:rsidRPr="00240314">
              <w:rPr>
                <w:sz w:val="20"/>
                <w:szCs w:val="20"/>
              </w:rPr>
              <w:t>IL-6</w:t>
            </w:r>
            <w:r w:rsidRPr="002403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</w:tcPr>
          <w:p w14:paraId="155F4C99" w14:textId="1B21B046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Fair</w:t>
            </w:r>
          </w:p>
        </w:tc>
      </w:tr>
      <w:tr w:rsidR="00420B34" w:rsidRPr="00240314" w14:paraId="15E9CA23" w14:textId="77777777" w:rsidTr="0072093A">
        <w:trPr>
          <w:cantSplit/>
          <w:trHeight w:val="720"/>
        </w:trPr>
        <w:tc>
          <w:tcPr>
            <w:tcW w:w="14390" w:type="dxa"/>
            <w:gridSpan w:val="10"/>
          </w:tcPr>
          <w:p w14:paraId="20E896B1" w14:textId="5DA5614D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Lipid Levels</w:t>
            </w:r>
          </w:p>
        </w:tc>
      </w:tr>
      <w:tr w:rsidR="00917F83" w:rsidRPr="00240314" w14:paraId="23EE6F97" w14:textId="77777777" w:rsidTr="0072093A">
        <w:trPr>
          <w:cantSplit/>
        </w:trPr>
        <w:tc>
          <w:tcPr>
            <w:tcW w:w="1501" w:type="dxa"/>
          </w:tcPr>
          <w:p w14:paraId="76CB1658" w14:textId="4C3F7F8B" w:rsidR="00420B34" w:rsidRPr="00240314" w:rsidRDefault="00420B34" w:rsidP="005A0B65">
            <w:pPr>
              <w:ind w:hanging="2"/>
              <w:rPr>
                <w:sz w:val="20"/>
                <w:szCs w:val="20"/>
              </w:rPr>
            </w:pPr>
            <w:proofErr w:type="spellStart"/>
            <w:r w:rsidRPr="00240314">
              <w:rPr>
                <w:sz w:val="20"/>
                <w:szCs w:val="20"/>
              </w:rPr>
              <w:lastRenderedPageBreak/>
              <w:t>Glueck</w:t>
            </w:r>
            <w:proofErr w:type="spellEnd"/>
            <w:r w:rsidRPr="00240314">
              <w:rPr>
                <w:sz w:val="20"/>
                <w:szCs w:val="20"/>
              </w:rPr>
              <w:t xml:space="preserve"> et al. 1994</w:t>
            </w:r>
            <w:r w:rsidR="005A0B6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US</w:t>
            </w:r>
            <w:r w:rsidR="005A0B65">
              <w:rPr>
                <w:sz w:val="20"/>
                <w:szCs w:val="20"/>
              </w:rPr>
              <w:t xml:space="preserve"> [86]</w:t>
            </w:r>
          </w:p>
        </w:tc>
        <w:tc>
          <w:tcPr>
            <w:tcW w:w="1383" w:type="dxa"/>
          </w:tcPr>
          <w:p w14:paraId="68251A76" w14:textId="06ACAD66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388" w:type="dxa"/>
          </w:tcPr>
          <w:p w14:paraId="727521AB" w14:textId="65CD3BCD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37D6018B" w14:textId="40034596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 = 1268</w:t>
            </w:r>
          </w:p>
          <w:p w14:paraId="2805F861" w14:textId="5D7BD8F4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-5-18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081674A3" w14:textId="488935F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Inpt</w:t>
            </w:r>
            <w:proofErr w:type="spellEnd"/>
            <w:r w:rsidRPr="00240314">
              <w:rPr>
                <w:sz w:val="20"/>
                <w:szCs w:val="20"/>
              </w:rPr>
              <w:t>,</w:t>
            </w:r>
            <w:r w:rsidR="007D74A4" w:rsidRPr="00240314">
              <w:rPr>
                <w:sz w:val="20"/>
                <w:szCs w:val="20"/>
              </w:rPr>
              <w:t xml:space="preserve"> previous research studies</w:t>
            </w:r>
          </w:p>
          <w:p w14:paraId="2C7F6902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-None</w:t>
            </w:r>
          </w:p>
          <w:p w14:paraId="1299802E" w14:textId="6019FFB5" w:rsidR="007D74A4" w:rsidRPr="00240314" w:rsidRDefault="007D74A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-Healthy controls</w:t>
            </w:r>
          </w:p>
        </w:tc>
        <w:tc>
          <w:tcPr>
            <w:tcW w:w="1329" w:type="dxa"/>
          </w:tcPr>
          <w:p w14:paraId="25D71D49" w14:textId="749D60FA" w:rsidR="00420B34" w:rsidRPr="00240314" w:rsidRDefault="00420B34" w:rsidP="00420B34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37%</w:t>
            </w:r>
          </w:p>
        </w:tc>
        <w:tc>
          <w:tcPr>
            <w:tcW w:w="1342" w:type="dxa"/>
          </w:tcPr>
          <w:p w14:paraId="488B3251" w14:textId="549E518D" w:rsidR="00420B34" w:rsidRPr="00240314" w:rsidRDefault="00420B34" w:rsidP="00420B34">
            <w:pPr>
              <w:rPr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44%</w:t>
            </w:r>
          </w:p>
        </w:tc>
        <w:tc>
          <w:tcPr>
            <w:tcW w:w="1405" w:type="dxa"/>
          </w:tcPr>
          <w:p w14:paraId="1F161B21" w14:textId="404DEEA8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Clinical records</w:t>
            </w:r>
          </w:p>
        </w:tc>
        <w:tc>
          <w:tcPr>
            <w:tcW w:w="1676" w:type="dxa"/>
          </w:tcPr>
          <w:p w14:paraId="45D1DC4F" w14:textId="4B68B1FE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-Plasma lipid levels</w:t>
            </w:r>
          </w:p>
          <w:p w14:paraId="2E1B8254" w14:textId="0A8145CD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-Fasting cholesterol and triglyceride </w:t>
            </w:r>
          </w:p>
        </w:tc>
        <w:tc>
          <w:tcPr>
            <w:tcW w:w="1527" w:type="dxa"/>
          </w:tcPr>
          <w:p w14:paraId="0117FB12" w14:textId="0D0C6241" w:rsidR="00420B34" w:rsidRPr="00240314" w:rsidRDefault="00420B34" w:rsidP="00420B34">
            <w:pPr>
              <w:ind w:right="-30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7D74A4" w:rsidRPr="00240314">
              <w:rPr>
                <w:sz w:val="20"/>
                <w:szCs w:val="20"/>
              </w:rPr>
              <w:t>Associated with lower cholesterol</w:t>
            </w:r>
          </w:p>
          <w:p w14:paraId="706392F9" w14:textId="14CA5CA2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r w:rsidR="007D74A4" w:rsidRPr="00240314">
              <w:rPr>
                <w:sz w:val="20"/>
                <w:szCs w:val="20"/>
              </w:rPr>
              <w:t xml:space="preserve">Not associated with </w:t>
            </w:r>
            <w:r w:rsidR="005B36FD" w:rsidRPr="00240314">
              <w:rPr>
                <w:sz w:val="20"/>
                <w:szCs w:val="20"/>
              </w:rPr>
              <w:t>triglyceride</w:t>
            </w:r>
          </w:p>
        </w:tc>
        <w:tc>
          <w:tcPr>
            <w:tcW w:w="1430" w:type="dxa"/>
          </w:tcPr>
          <w:p w14:paraId="370A5F15" w14:textId="0BFE2260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Good</w:t>
            </w:r>
          </w:p>
        </w:tc>
      </w:tr>
      <w:tr w:rsidR="00917F83" w:rsidRPr="00240314" w14:paraId="2D26097C" w14:textId="77777777" w:rsidTr="0072093A">
        <w:trPr>
          <w:cantSplit/>
        </w:trPr>
        <w:tc>
          <w:tcPr>
            <w:tcW w:w="1501" w:type="dxa"/>
          </w:tcPr>
          <w:p w14:paraId="16B2E730" w14:textId="4F7A1A35" w:rsidR="00420B34" w:rsidRPr="00240314" w:rsidRDefault="00420B34" w:rsidP="005A0B65">
            <w:pPr>
              <w:ind w:hanging="2"/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Plana et al. 2010</w:t>
            </w:r>
            <w:r w:rsidR="005A0B6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Spain</w:t>
            </w:r>
            <w:r w:rsidR="005A0B65">
              <w:rPr>
                <w:sz w:val="20"/>
                <w:szCs w:val="20"/>
              </w:rPr>
              <w:t xml:space="preserve"> [87]</w:t>
            </w:r>
          </w:p>
        </w:tc>
        <w:tc>
          <w:tcPr>
            <w:tcW w:w="1383" w:type="dxa"/>
          </w:tcPr>
          <w:p w14:paraId="685BC9B1" w14:textId="5FF58AD7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388" w:type="dxa"/>
          </w:tcPr>
          <w:p w14:paraId="2455806A" w14:textId="403D3706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513938FD" w14:textId="1FC93E2D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 = 120</w:t>
            </w:r>
          </w:p>
          <w:p w14:paraId="1B4C34ED" w14:textId="1FAFCC03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-8-18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70093AE6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Inpt</w:t>
            </w:r>
            <w:proofErr w:type="spellEnd"/>
          </w:p>
          <w:p w14:paraId="11029428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-None</w:t>
            </w:r>
          </w:p>
          <w:p w14:paraId="7F2C38AC" w14:textId="438C4919" w:rsidR="00164381" w:rsidRPr="00240314" w:rsidRDefault="00164381" w:rsidP="00420B3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-Psychiatric controls</w:t>
            </w:r>
          </w:p>
        </w:tc>
        <w:tc>
          <w:tcPr>
            <w:tcW w:w="1329" w:type="dxa"/>
          </w:tcPr>
          <w:p w14:paraId="5E871A57" w14:textId="07C10A7C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67%</w:t>
            </w:r>
          </w:p>
        </w:tc>
        <w:tc>
          <w:tcPr>
            <w:tcW w:w="1342" w:type="dxa"/>
          </w:tcPr>
          <w:p w14:paraId="000A5F30" w14:textId="13BBE26F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405" w:type="dxa"/>
          </w:tcPr>
          <w:p w14:paraId="28F27746" w14:textId="1653F9EA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Clinical records</w:t>
            </w:r>
          </w:p>
        </w:tc>
        <w:tc>
          <w:tcPr>
            <w:tcW w:w="1676" w:type="dxa"/>
          </w:tcPr>
          <w:p w14:paraId="22C9F1E5" w14:textId="18854E3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-Plasma lipid levels</w:t>
            </w:r>
          </w:p>
          <w:p w14:paraId="78D6932B" w14:textId="4D165EE9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-Fasting cholesterol</w:t>
            </w:r>
          </w:p>
        </w:tc>
        <w:tc>
          <w:tcPr>
            <w:tcW w:w="1527" w:type="dxa"/>
          </w:tcPr>
          <w:p w14:paraId="5AD8BED2" w14:textId="7568FFE9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5B36FD" w:rsidRPr="00240314">
              <w:rPr>
                <w:sz w:val="20"/>
                <w:szCs w:val="20"/>
              </w:rPr>
              <w:t xml:space="preserve">Associated with lower cholesterol </w:t>
            </w:r>
          </w:p>
        </w:tc>
        <w:tc>
          <w:tcPr>
            <w:tcW w:w="1430" w:type="dxa"/>
          </w:tcPr>
          <w:p w14:paraId="481D7533" w14:textId="047E412B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Good</w:t>
            </w:r>
          </w:p>
        </w:tc>
      </w:tr>
      <w:tr w:rsidR="00420B34" w:rsidRPr="00240314" w14:paraId="63A0C16D" w14:textId="77777777" w:rsidTr="0072093A">
        <w:trPr>
          <w:cantSplit/>
          <w:trHeight w:val="720"/>
        </w:trPr>
        <w:tc>
          <w:tcPr>
            <w:tcW w:w="14390" w:type="dxa"/>
            <w:gridSpan w:val="10"/>
          </w:tcPr>
          <w:p w14:paraId="0AB52D8A" w14:textId="129BC26A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Pituitary Hormones</w:t>
            </w:r>
          </w:p>
        </w:tc>
      </w:tr>
      <w:tr w:rsidR="00917F83" w:rsidRPr="00240314" w14:paraId="278DC5B5" w14:textId="77777777" w:rsidTr="0072093A">
        <w:trPr>
          <w:cantSplit/>
        </w:trPr>
        <w:tc>
          <w:tcPr>
            <w:tcW w:w="1501" w:type="dxa"/>
          </w:tcPr>
          <w:p w14:paraId="495530B7" w14:textId="24A73E84" w:rsidR="00420B34" w:rsidRPr="00240314" w:rsidRDefault="00420B34" w:rsidP="005A0B65">
            <w:pPr>
              <w:ind w:hanging="2"/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Ryan et al. 1988</w:t>
            </w:r>
            <w:r w:rsidR="005A0B6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US</w:t>
            </w:r>
            <w:r w:rsidR="005A0B65">
              <w:rPr>
                <w:sz w:val="20"/>
                <w:szCs w:val="20"/>
              </w:rPr>
              <w:t xml:space="preserve"> [88]</w:t>
            </w:r>
          </w:p>
        </w:tc>
        <w:tc>
          <w:tcPr>
            <w:tcW w:w="1383" w:type="dxa"/>
          </w:tcPr>
          <w:p w14:paraId="643AC9E0" w14:textId="53AA29F3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388" w:type="dxa"/>
          </w:tcPr>
          <w:p w14:paraId="3E5F77B5" w14:textId="364F9A27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302CE96C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 = 43</w:t>
            </w:r>
          </w:p>
          <w:p w14:paraId="46038F5A" w14:textId="43ED93A9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-1</w:t>
            </w:r>
            <w:r w:rsidR="00651490" w:rsidRPr="00240314">
              <w:rPr>
                <w:sz w:val="20"/>
                <w:szCs w:val="20"/>
              </w:rPr>
              <w:t>2</w:t>
            </w:r>
            <w:r w:rsidRPr="00240314">
              <w:rPr>
                <w:sz w:val="20"/>
                <w:szCs w:val="20"/>
              </w:rPr>
              <w:t xml:space="preserve">-17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119F559A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Inpt</w:t>
            </w:r>
            <w:proofErr w:type="spellEnd"/>
            <w:r w:rsidRPr="00240314">
              <w:rPr>
                <w:sz w:val="20"/>
                <w:szCs w:val="20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</w:rPr>
              <w:t>outpt</w:t>
            </w:r>
            <w:proofErr w:type="spellEnd"/>
            <w:r w:rsidRPr="00240314">
              <w:rPr>
                <w:sz w:val="20"/>
                <w:szCs w:val="20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</w:rPr>
              <w:t>cmty</w:t>
            </w:r>
            <w:proofErr w:type="spellEnd"/>
          </w:p>
          <w:p w14:paraId="7C5FEC33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-MDD</w:t>
            </w:r>
          </w:p>
          <w:p w14:paraId="6F8032B8" w14:textId="24EDC01D" w:rsidR="00651490" w:rsidRPr="00240314" w:rsidRDefault="00651490" w:rsidP="00420B3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-Healthy controls</w:t>
            </w:r>
          </w:p>
        </w:tc>
        <w:tc>
          <w:tcPr>
            <w:tcW w:w="1329" w:type="dxa"/>
          </w:tcPr>
          <w:p w14:paraId="2426A020" w14:textId="29AF06D7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42%</w:t>
            </w:r>
          </w:p>
        </w:tc>
        <w:tc>
          <w:tcPr>
            <w:tcW w:w="1342" w:type="dxa"/>
          </w:tcPr>
          <w:p w14:paraId="78D9B906" w14:textId="3AA623EC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65%</w:t>
            </w:r>
          </w:p>
        </w:tc>
        <w:tc>
          <w:tcPr>
            <w:tcW w:w="1405" w:type="dxa"/>
          </w:tcPr>
          <w:p w14:paraId="3EB92FBB" w14:textId="77777777" w:rsidR="00EE2345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Diagnostic interview</w:t>
            </w:r>
            <w:r w:rsidR="00651490" w:rsidRPr="00240314">
              <w:rPr>
                <w:sz w:val="20"/>
                <w:szCs w:val="20"/>
              </w:rPr>
              <w:t xml:space="preserve">, </w:t>
            </w:r>
          </w:p>
          <w:p w14:paraId="539C0D5F" w14:textId="3CC723E7" w:rsidR="00420B34" w:rsidRPr="00240314" w:rsidRDefault="00651490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K-SADS</w:t>
            </w:r>
          </w:p>
        </w:tc>
        <w:tc>
          <w:tcPr>
            <w:tcW w:w="1676" w:type="dxa"/>
          </w:tcPr>
          <w:p w14:paraId="7441B8C5" w14:textId="6E43DCB2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-GH reactivity</w:t>
            </w:r>
          </w:p>
          <w:p w14:paraId="24B9C876" w14:textId="3C768084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</w:t>
            </w:r>
            <w:r w:rsidR="00651490" w:rsidRPr="00240314">
              <w:rPr>
                <w:sz w:val="20"/>
                <w:szCs w:val="20"/>
              </w:rPr>
              <w:t>DMI challenge</w:t>
            </w:r>
          </w:p>
        </w:tc>
        <w:tc>
          <w:tcPr>
            <w:tcW w:w="1527" w:type="dxa"/>
          </w:tcPr>
          <w:p w14:paraId="064C0D45" w14:textId="0E008666" w:rsidR="00420B34" w:rsidRPr="00240314" w:rsidRDefault="00651490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-Associated with </w:t>
            </w:r>
            <w:r w:rsidR="00420B34" w:rsidRPr="00240314">
              <w:rPr>
                <w:sz w:val="20"/>
                <w:szCs w:val="20"/>
              </w:rPr>
              <w:t>lower post-DMI levels</w:t>
            </w:r>
          </w:p>
        </w:tc>
        <w:tc>
          <w:tcPr>
            <w:tcW w:w="1430" w:type="dxa"/>
          </w:tcPr>
          <w:p w14:paraId="2EA5BE99" w14:textId="6356E0C6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Poor</w:t>
            </w:r>
          </w:p>
        </w:tc>
      </w:tr>
      <w:tr w:rsidR="00917F83" w:rsidRPr="00240314" w14:paraId="60545048" w14:textId="77777777" w:rsidTr="0072093A">
        <w:trPr>
          <w:cantSplit/>
        </w:trPr>
        <w:tc>
          <w:tcPr>
            <w:tcW w:w="1501" w:type="dxa"/>
          </w:tcPr>
          <w:p w14:paraId="04E6673B" w14:textId="3CD150C7" w:rsidR="00420B34" w:rsidRPr="00240314" w:rsidRDefault="00420B34" w:rsidP="005A0B65">
            <w:pPr>
              <w:ind w:hanging="2"/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Dahl et al.1992b</w:t>
            </w:r>
            <w:r w:rsidR="005A0B65">
              <w:rPr>
                <w:sz w:val="20"/>
                <w:szCs w:val="20"/>
              </w:rPr>
              <w:t xml:space="preserve"> </w:t>
            </w:r>
            <w:r w:rsidRPr="00240314">
              <w:rPr>
                <w:sz w:val="20"/>
                <w:szCs w:val="20"/>
              </w:rPr>
              <w:t>US</w:t>
            </w:r>
            <w:r w:rsidR="005A0B65">
              <w:rPr>
                <w:sz w:val="20"/>
                <w:szCs w:val="20"/>
              </w:rPr>
              <w:t xml:space="preserve"> [89]</w:t>
            </w:r>
          </w:p>
        </w:tc>
        <w:tc>
          <w:tcPr>
            <w:tcW w:w="1383" w:type="dxa"/>
          </w:tcPr>
          <w:p w14:paraId="1612F7EF" w14:textId="07B1E42D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388" w:type="dxa"/>
          </w:tcPr>
          <w:p w14:paraId="70BE59D2" w14:textId="50FF75F1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Case-Control</w:t>
            </w:r>
          </w:p>
        </w:tc>
        <w:tc>
          <w:tcPr>
            <w:tcW w:w="1409" w:type="dxa"/>
          </w:tcPr>
          <w:p w14:paraId="605BB31B" w14:textId="55B9E41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-N = 8</w:t>
            </w:r>
            <w:r w:rsidR="00B50AA9" w:rsidRPr="00240314">
              <w:rPr>
                <w:sz w:val="20"/>
                <w:szCs w:val="20"/>
              </w:rPr>
              <w:t>8</w:t>
            </w:r>
          </w:p>
          <w:p w14:paraId="38F2F484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-12-18 </w:t>
            </w:r>
            <w:proofErr w:type="spellStart"/>
            <w:r w:rsidRPr="00240314">
              <w:rPr>
                <w:sz w:val="20"/>
                <w:szCs w:val="20"/>
              </w:rPr>
              <w:t>yrs</w:t>
            </w:r>
            <w:proofErr w:type="spellEnd"/>
          </w:p>
          <w:p w14:paraId="5B9B4065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</w:t>
            </w:r>
            <w:proofErr w:type="spellStart"/>
            <w:r w:rsidRPr="00240314">
              <w:rPr>
                <w:sz w:val="20"/>
                <w:szCs w:val="20"/>
              </w:rPr>
              <w:t>Inpt</w:t>
            </w:r>
            <w:proofErr w:type="spellEnd"/>
            <w:r w:rsidRPr="00240314">
              <w:rPr>
                <w:sz w:val="20"/>
                <w:szCs w:val="20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</w:rPr>
              <w:t>outpt</w:t>
            </w:r>
            <w:proofErr w:type="spellEnd"/>
            <w:r w:rsidRPr="00240314">
              <w:rPr>
                <w:sz w:val="20"/>
                <w:szCs w:val="20"/>
              </w:rPr>
              <w:t xml:space="preserve">, </w:t>
            </w:r>
            <w:proofErr w:type="spellStart"/>
            <w:r w:rsidRPr="00240314">
              <w:rPr>
                <w:sz w:val="20"/>
                <w:szCs w:val="20"/>
              </w:rPr>
              <w:t>cmty</w:t>
            </w:r>
            <w:proofErr w:type="spellEnd"/>
          </w:p>
          <w:p w14:paraId="41EA78CB" w14:textId="77777777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-MDD</w:t>
            </w:r>
          </w:p>
          <w:p w14:paraId="5188D0DD" w14:textId="751C743F" w:rsidR="00651490" w:rsidRPr="00240314" w:rsidRDefault="00651490" w:rsidP="00420B34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-Healthy controls</w:t>
            </w:r>
          </w:p>
        </w:tc>
        <w:tc>
          <w:tcPr>
            <w:tcW w:w="1329" w:type="dxa"/>
          </w:tcPr>
          <w:p w14:paraId="08C186A1" w14:textId="6AEC7021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46%</w:t>
            </w:r>
          </w:p>
        </w:tc>
        <w:tc>
          <w:tcPr>
            <w:tcW w:w="1342" w:type="dxa"/>
          </w:tcPr>
          <w:p w14:paraId="035687E3" w14:textId="0B96A20B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  <w:lang w:val="en-CA"/>
              </w:rPr>
              <w:t>57%</w:t>
            </w:r>
          </w:p>
        </w:tc>
        <w:tc>
          <w:tcPr>
            <w:tcW w:w="1405" w:type="dxa"/>
          </w:tcPr>
          <w:p w14:paraId="1310DDC7" w14:textId="77777777" w:rsidR="00EE2345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Diagnostic interview</w:t>
            </w:r>
            <w:r w:rsidR="00651490" w:rsidRPr="00240314">
              <w:rPr>
                <w:sz w:val="20"/>
                <w:szCs w:val="20"/>
              </w:rPr>
              <w:t xml:space="preserve">, </w:t>
            </w:r>
          </w:p>
          <w:p w14:paraId="29A7C830" w14:textId="6168F877" w:rsidR="00420B34" w:rsidRPr="00240314" w:rsidRDefault="00651490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K-SADS</w:t>
            </w:r>
          </w:p>
        </w:tc>
        <w:tc>
          <w:tcPr>
            <w:tcW w:w="1676" w:type="dxa"/>
          </w:tcPr>
          <w:p w14:paraId="3FDD1E70" w14:textId="292D1881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-GH 24-hour rhythm </w:t>
            </w:r>
          </w:p>
          <w:p w14:paraId="20E5780B" w14:textId="4211CA74" w:rsidR="00420B34" w:rsidRPr="00240314" w:rsidRDefault="00420B34" w:rsidP="00420B34">
            <w:pPr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>-Serum GH X 24 hours</w:t>
            </w:r>
          </w:p>
          <w:p w14:paraId="24B7A02C" w14:textId="77777777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527" w:type="dxa"/>
          </w:tcPr>
          <w:p w14:paraId="1E3B112B" w14:textId="2F221475" w:rsidR="00420B34" w:rsidRPr="00240314" w:rsidRDefault="00651490" w:rsidP="00420B34">
            <w:pPr>
              <w:ind w:right="-30"/>
              <w:rPr>
                <w:sz w:val="20"/>
                <w:szCs w:val="20"/>
              </w:rPr>
            </w:pPr>
            <w:r w:rsidRPr="00240314">
              <w:rPr>
                <w:sz w:val="20"/>
                <w:szCs w:val="20"/>
              </w:rPr>
              <w:t xml:space="preserve">-Associated </w:t>
            </w:r>
            <w:r w:rsidR="00420B34" w:rsidRPr="00240314">
              <w:rPr>
                <w:sz w:val="20"/>
                <w:szCs w:val="20"/>
              </w:rPr>
              <w:t>lower GH secretion first 4 hours sleep</w:t>
            </w:r>
          </w:p>
          <w:p w14:paraId="33887D72" w14:textId="4481F816" w:rsidR="00420B34" w:rsidRPr="00240314" w:rsidRDefault="00651490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-Associated with</w:t>
            </w:r>
            <w:r w:rsidR="00420B34" w:rsidRPr="00240314">
              <w:rPr>
                <w:sz w:val="20"/>
                <w:szCs w:val="20"/>
              </w:rPr>
              <w:t xml:space="preserve"> lower total GH secretion during sleep</w:t>
            </w:r>
          </w:p>
        </w:tc>
        <w:tc>
          <w:tcPr>
            <w:tcW w:w="1430" w:type="dxa"/>
          </w:tcPr>
          <w:p w14:paraId="16414081" w14:textId="530271A1" w:rsidR="00420B34" w:rsidRPr="00240314" w:rsidRDefault="00420B34" w:rsidP="00420B34">
            <w:pPr>
              <w:rPr>
                <w:rFonts w:ascii="Arial" w:hAnsi="Arial" w:cs="Arial"/>
                <w:lang w:val="en-CA"/>
              </w:rPr>
            </w:pPr>
            <w:r w:rsidRPr="00240314">
              <w:rPr>
                <w:sz w:val="20"/>
                <w:szCs w:val="20"/>
              </w:rPr>
              <w:t>Fair</w:t>
            </w:r>
          </w:p>
        </w:tc>
      </w:tr>
    </w:tbl>
    <w:p w14:paraId="630896FE" w14:textId="009ED824" w:rsidR="00CE0DA1" w:rsidRPr="00AC0DC9" w:rsidRDefault="00CE0DA1" w:rsidP="00CE0DA1">
      <w:pPr>
        <w:rPr>
          <w:rFonts w:ascii="Arial" w:hAnsi="Arial" w:cs="Arial"/>
          <w:color w:val="000000"/>
          <w:sz w:val="20"/>
          <w:szCs w:val="20"/>
        </w:rPr>
      </w:pPr>
      <w:r w:rsidRPr="00AC0DC9">
        <w:rPr>
          <w:rFonts w:ascii="Arial" w:hAnsi="Arial" w:cs="Arial"/>
          <w:color w:val="000000"/>
          <w:sz w:val="20"/>
          <w:szCs w:val="20"/>
        </w:rPr>
        <w:t xml:space="preserve">5-HT - 5-hydroxytryptamine (serotonin), ANS - Autonomic Nervous System, AUD - Alcohol Use Disorder, BDNF - Brain-Derived </w:t>
      </w:r>
      <w:proofErr w:type="spellStart"/>
      <w:r w:rsidRPr="00AC0DC9">
        <w:rPr>
          <w:rFonts w:ascii="Arial" w:hAnsi="Arial" w:cs="Arial"/>
          <w:color w:val="000000"/>
          <w:sz w:val="20"/>
          <w:szCs w:val="20"/>
        </w:rPr>
        <w:t>Neurotrophin</w:t>
      </w:r>
      <w:proofErr w:type="spellEnd"/>
      <w:r w:rsidRPr="00AC0DC9">
        <w:rPr>
          <w:rFonts w:ascii="Arial" w:hAnsi="Arial" w:cs="Arial"/>
          <w:color w:val="000000"/>
          <w:sz w:val="20"/>
          <w:szCs w:val="20"/>
        </w:rPr>
        <w:t xml:space="preserve"> Factor, BP - Blood Pressure, BPRS-C - Brief Psychiatric Rating Scale-Children, BSS - Beck Scale for Suicide Ideation, </w:t>
      </w:r>
      <w:r w:rsidRPr="00AC0DC9">
        <w:rPr>
          <w:rFonts w:ascii="Arial" w:hAnsi="Arial" w:cs="Arial"/>
          <w:sz w:val="20"/>
          <w:szCs w:val="20"/>
        </w:rPr>
        <w:t xml:space="preserve">CAR - </w:t>
      </w:r>
      <w:r w:rsidRPr="00AC0DC9">
        <w:rPr>
          <w:rFonts w:ascii="Arial" w:hAnsi="Arial" w:cs="Arial"/>
          <w:color w:val="000000"/>
          <w:sz w:val="20"/>
          <w:szCs w:val="20"/>
        </w:rPr>
        <w:t xml:space="preserve">Cortisol Awakening Response, CBCL - Child Behavior Checklist, CDI - Child Depression Inventory, CDRS - Child Depression Rating Scale, </w:t>
      </w:r>
      <w:proofErr w:type="spellStart"/>
      <w:r w:rsidRPr="00AC0DC9">
        <w:rPr>
          <w:rFonts w:ascii="Arial" w:hAnsi="Arial" w:cs="Arial"/>
          <w:color w:val="000000"/>
          <w:sz w:val="20"/>
          <w:szCs w:val="20"/>
        </w:rPr>
        <w:t>Cmty</w:t>
      </w:r>
      <w:proofErr w:type="spellEnd"/>
      <w:r w:rsidRPr="00AC0DC9">
        <w:rPr>
          <w:rFonts w:ascii="Arial" w:hAnsi="Arial" w:cs="Arial"/>
          <w:color w:val="000000"/>
          <w:sz w:val="20"/>
          <w:szCs w:val="20"/>
        </w:rPr>
        <w:t xml:space="preserve"> – Community, CPT - Cold Pressor Test, CSSRS -Columbia Suicide Severity Rating Scale, DICA - Diagnostic Interview for Children and Adolescents, </w:t>
      </w:r>
      <w:r w:rsidRPr="00AC0DC9">
        <w:rPr>
          <w:rFonts w:ascii="Arial" w:hAnsi="Arial" w:cs="Arial"/>
          <w:sz w:val="20"/>
          <w:szCs w:val="20"/>
        </w:rPr>
        <w:t xml:space="preserve">DISC - </w:t>
      </w:r>
      <w:r w:rsidRPr="00AC0DC9">
        <w:rPr>
          <w:rFonts w:ascii="Arial" w:hAnsi="Arial" w:cs="Arial"/>
          <w:color w:val="000000"/>
          <w:sz w:val="20"/>
          <w:szCs w:val="20"/>
        </w:rPr>
        <w:t xml:space="preserve">Diagnostic Interview Schedule for Children, DMI - Desipramine, </w:t>
      </w:r>
      <w:r w:rsidRPr="00AC0DC9">
        <w:rPr>
          <w:rFonts w:ascii="Arial" w:hAnsi="Arial" w:cs="Arial"/>
          <w:sz w:val="20"/>
          <w:szCs w:val="20"/>
        </w:rPr>
        <w:t>DST -</w:t>
      </w:r>
      <w:r w:rsidRPr="00AC0DC9">
        <w:rPr>
          <w:rFonts w:ascii="Arial" w:hAnsi="Arial" w:cs="Arial"/>
          <w:color w:val="000000"/>
          <w:sz w:val="20"/>
          <w:szCs w:val="20"/>
        </w:rPr>
        <w:t xml:space="preserve">Dexamethasone Suppression Test, EDR - Electrodermal response, FASM - Functional Assessment of Self-Mutilation, FLX – Fluoxetine, GDNF - Glial-Derived </w:t>
      </w:r>
      <w:proofErr w:type="spellStart"/>
      <w:r w:rsidRPr="00AC0DC9">
        <w:rPr>
          <w:rFonts w:ascii="Arial" w:hAnsi="Arial" w:cs="Arial"/>
          <w:color w:val="000000"/>
          <w:sz w:val="20"/>
          <w:szCs w:val="20"/>
        </w:rPr>
        <w:t>Neurotrophin</w:t>
      </w:r>
      <w:proofErr w:type="spellEnd"/>
      <w:r w:rsidRPr="00AC0DC9">
        <w:rPr>
          <w:rFonts w:ascii="Arial" w:hAnsi="Arial" w:cs="Arial"/>
          <w:color w:val="000000"/>
          <w:sz w:val="20"/>
          <w:szCs w:val="20"/>
        </w:rPr>
        <w:t xml:space="preserve"> Factor, GH - Growth Hormone, HDRS - Hamilton Depression Rating Scale, HPA - Hypothalamic Pituitary Adrenal, HR - Heart Rate, HRV - Heart Rate Variability, IFN</w:t>
      </w:r>
      <w:r w:rsidRPr="00AC0DC9">
        <w:rPr>
          <w:rFonts w:ascii="Arial" w:hAnsi="Arial" w:cs="Arial"/>
          <w:sz w:val="20"/>
          <w:szCs w:val="20"/>
          <w:lang w:val="en-CA"/>
        </w:rPr>
        <w:t>-</w:t>
      </w:r>
      <m:oMath>
        <m:r>
          <w:rPr>
            <w:rFonts w:ascii="Cambria Math" w:hAnsi="Cambria Math" w:cs="Arial"/>
            <w:color w:val="000000"/>
            <w:sz w:val="20"/>
            <w:szCs w:val="20"/>
          </w:rPr>
          <m:t>γ</m:t>
        </m:r>
      </m:oMath>
      <w:r w:rsidRPr="00AC0DC9">
        <w:rPr>
          <w:rFonts w:ascii="Arial" w:hAnsi="Arial" w:cs="Arial"/>
          <w:color w:val="000000"/>
          <w:sz w:val="20"/>
          <w:szCs w:val="20"/>
        </w:rPr>
        <w:t xml:space="preserve"> - Interferon-Gamma, IL-10 - Interleukin 10, IL-1α - Interleukin 1-Alpha, IL-1β - Interleukin 1-Beta, IL-2 - Interleukin 2, IL-4 -</w:t>
      </w:r>
      <w:r w:rsidRPr="00AC0DC9">
        <w:rPr>
          <w:rFonts w:ascii="Arial" w:hAnsi="Arial" w:cs="Arial"/>
          <w:sz w:val="20"/>
          <w:szCs w:val="20"/>
        </w:rPr>
        <w:t xml:space="preserve"> </w:t>
      </w:r>
      <w:r w:rsidRPr="00AC0DC9">
        <w:rPr>
          <w:rFonts w:ascii="Arial" w:hAnsi="Arial" w:cs="Arial"/>
          <w:color w:val="000000"/>
          <w:sz w:val="20"/>
          <w:szCs w:val="20"/>
        </w:rPr>
        <w:t>interleukin 4, IL-6</w:t>
      </w:r>
      <w:r w:rsidRPr="00AC0DC9">
        <w:rPr>
          <w:rFonts w:ascii="Arial" w:hAnsi="Arial" w:cs="Arial"/>
          <w:sz w:val="20"/>
          <w:szCs w:val="20"/>
        </w:rPr>
        <w:t xml:space="preserve"> - </w:t>
      </w:r>
      <w:r w:rsidRPr="00AC0DC9">
        <w:rPr>
          <w:rFonts w:ascii="Arial" w:hAnsi="Arial" w:cs="Arial"/>
          <w:color w:val="000000"/>
          <w:sz w:val="20"/>
          <w:szCs w:val="20"/>
        </w:rPr>
        <w:t>Interleukin 6, IL-8 - Interleukin 8, IM</w:t>
      </w:r>
      <w:r w:rsidR="001215B2" w:rsidRPr="00AC0DC9">
        <w:rPr>
          <w:rFonts w:ascii="Arial" w:hAnsi="Arial" w:cs="Arial"/>
          <w:color w:val="000000"/>
          <w:sz w:val="20"/>
          <w:szCs w:val="20"/>
        </w:rPr>
        <w:t>I</w:t>
      </w:r>
      <w:r w:rsidRPr="00AC0DC9">
        <w:rPr>
          <w:rFonts w:ascii="Arial" w:hAnsi="Arial" w:cs="Arial"/>
          <w:color w:val="000000"/>
          <w:sz w:val="20"/>
          <w:szCs w:val="20"/>
        </w:rPr>
        <w:t xml:space="preserve"> – Imipramine, </w:t>
      </w:r>
      <w:proofErr w:type="spellStart"/>
      <w:r w:rsidRPr="00AC0DC9">
        <w:rPr>
          <w:rFonts w:ascii="Arial" w:hAnsi="Arial" w:cs="Arial"/>
          <w:color w:val="000000"/>
          <w:sz w:val="20"/>
          <w:szCs w:val="20"/>
        </w:rPr>
        <w:t>Inpt</w:t>
      </w:r>
      <w:proofErr w:type="spellEnd"/>
      <w:r w:rsidRPr="00AC0DC9">
        <w:rPr>
          <w:rFonts w:ascii="Arial" w:hAnsi="Arial" w:cs="Arial"/>
          <w:color w:val="000000"/>
          <w:sz w:val="20"/>
          <w:szCs w:val="20"/>
        </w:rPr>
        <w:t xml:space="preserve"> -Inpatients, ISAS - Inventory of Statements about Self-Injury, ISCA-D - Interview Schedule for Children </w:t>
      </w:r>
      <w:r w:rsidRPr="00AC0DC9">
        <w:rPr>
          <w:rFonts w:ascii="Arial" w:hAnsi="Arial" w:cs="Arial"/>
          <w:color w:val="000000"/>
          <w:sz w:val="20"/>
          <w:szCs w:val="20"/>
        </w:rPr>
        <w:lastRenderedPageBreak/>
        <w:t xml:space="preserve">and Adolescents-Diagnostic version, K-SADS -  Kiddie-Schedule for Affective Disorders and Schizophrenia, LPC - Lifetime Parasuicide Count, </w:t>
      </w:r>
      <w:r w:rsidRPr="00AC0DC9">
        <w:rPr>
          <w:rFonts w:ascii="Arial" w:hAnsi="Arial" w:cs="Arial"/>
          <w:sz w:val="20"/>
          <w:szCs w:val="20"/>
        </w:rPr>
        <w:t xml:space="preserve">L-SASI - </w:t>
      </w:r>
      <w:r w:rsidRPr="00AC0DC9">
        <w:rPr>
          <w:rFonts w:ascii="Arial" w:hAnsi="Arial" w:cs="Arial"/>
          <w:color w:val="000000"/>
          <w:sz w:val="20"/>
          <w:szCs w:val="20"/>
        </w:rPr>
        <w:t xml:space="preserve">Lifetime Suicide Attempt Self-Injury Interview, </w:t>
      </w:r>
      <w:proofErr w:type="spellStart"/>
      <w:r w:rsidRPr="00AC0DC9">
        <w:rPr>
          <w:rFonts w:ascii="Arial" w:hAnsi="Arial" w:cs="Arial"/>
          <w:sz w:val="20"/>
          <w:szCs w:val="20"/>
        </w:rPr>
        <w:t>mCPP</w:t>
      </w:r>
      <w:proofErr w:type="spellEnd"/>
      <w:r w:rsidRPr="00AC0DC9">
        <w:rPr>
          <w:rFonts w:ascii="Arial" w:hAnsi="Arial" w:cs="Arial"/>
          <w:sz w:val="20"/>
          <w:szCs w:val="20"/>
        </w:rPr>
        <w:t xml:space="preserve"> - </w:t>
      </w:r>
      <w:r w:rsidRPr="00AC0DC9">
        <w:rPr>
          <w:rFonts w:ascii="Arial" w:hAnsi="Arial" w:cs="Arial"/>
          <w:color w:val="000000"/>
          <w:sz w:val="20"/>
          <w:szCs w:val="20"/>
        </w:rPr>
        <w:t>m-</w:t>
      </w:r>
      <w:proofErr w:type="spellStart"/>
      <w:r w:rsidRPr="00AC0DC9">
        <w:rPr>
          <w:rFonts w:ascii="Arial" w:hAnsi="Arial" w:cs="Arial"/>
          <w:color w:val="000000"/>
          <w:sz w:val="20"/>
          <w:szCs w:val="20"/>
        </w:rPr>
        <w:t>Chlorophenylpiperazine</w:t>
      </w:r>
      <w:proofErr w:type="spellEnd"/>
      <w:r w:rsidRPr="00AC0DC9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C0DC9">
        <w:rPr>
          <w:rFonts w:ascii="Arial" w:hAnsi="Arial" w:cs="Arial"/>
          <w:sz w:val="20"/>
          <w:szCs w:val="20"/>
        </w:rPr>
        <w:t xml:space="preserve">MDD - </w:t>
      </w:r>
      <w:r w:rsidRPr="00AC0DC9">
        <w:rPr>
          <w:rFonts w:ascii="Arial" w:hAnsi="Arial" w:cs="Arial"/>
          <w:color w:val="000000"/>
          <w:sz w:val="20"/>
          <w:szCs w:val="20"/>
        </w:rPr>
        <w:t xml:space="preserve">Major Depressive Disorder, MH - Mental Health, NGF - Nerve Growth Factor, NREM1 </w:t>
      </w:r>
      <w:r w:rsidR="001215B2" w:rsidRPr="00AC0DC9">
        <w:rPr>
          <w:rFonts w:ascii="Arial" w:hAnsi="Arial" w:cs="Arial"/>
          <w:color w:val="000000"/>
          <w:sz w:val="20"/>
          <w:szCs w:val="20"/>
        </w:rPr>
        <w:t>–</w:t>
      </w:r>
      <w:r w:rsidRPr="00AC0DC9">
        <w:rPr>
          <w:rFonts w:ascii="Arial" w:hAnsi="Arial" w:cs="Arial"/>
          <w:color w:val="000000"/>
          <w:sz w:val="20"/>
          <w:szCs w:val="20"/>
        </w:rPr>
        <w:t xml:space="preserve"> Non-REM</w:t>
      </w:r>
      <w:r w:rsidR="001215B2" w:rsidRPr="00AC0DC9">
        <w:rPr>
          <w:rFonts w:ascii="Arial" w:hAnsi="Arial" w:cs="Arial"/>
          <w:color w:val="000000"/>
          <w:sz w:val="20"/>
          <w:szCs w:val="20"/>
        </w:rPr>
        <w:t>, Stage 1</w:t>
      </w:r>
      <w:r w:rsidRPr="00AC0DC9">
        <w:rPr>
          <w:rFonts w:ascii="Arial" w:hAnsi="Arial" w:cs="Arial"/>
          <w:color w:val="000000"/>
          <w:sz w:val="20"/>
          <w:szCs w:val="20"/>
        </w:rPr>
        <w:t xml:space="preserve">, NSSI </w:t>
      </w:r>
      <w:r w:rsidR="001215B2" w:rsidRPr="00AC0DC9">
        <w:rPr>
          <w:rFonts w:ascii="Arial" w:hAnsi="Arial" w:cs="Arial"/>
          <w:color w:val="000000"/>
          <w:sz w:val="20"/>
          <w:szCs w:val="20"/>
        </w:rPr>
        <w:t>-</w:t>
      </w:r>
      <w:r w:rsidRPr="00AC0DC9">
        <w:rPr>
          <w:rFonts w:ascii="Arial" w:hAnsi="Arial" w:cs="Arial"/>
          <w:color w:val="000000"/>
          <w:sz w:val="20"/>
          <w:szCs w:val="20"/>
        </w:rPr>
        <w:t xml:space="preserve"> Non Suicidal Self-Injury, NTF3 - Neurotrophin-3 Factor, </w:t>
      </w:r>
      <w:proofErr w:type="spellStart"/>
      <w:r w:rsidRPr="00AC0DC9">
        <w:rPr>
          <w:rFonts w:ascii="Arial" w:hAnsi="Arial" w:cs="Arial"/>
          <w:color w:val="000000"/>
          <w:sz w:val="20"/>
          <w:szCs w:val="20"/>
        </w:rPr>
        <w:t>Outpt</w:t>
      </w:r>
      <w:proofErr w:type="spellEnd"/>
      <w:r w:rsidRPr="00AC0DC9">
        <w:rPr>
          <w:rFonts w:ascii="Arial" w:hAnsi="Arial" w:cs="Arial"/>
          <w:color w:val="000000"/>
          <w:sz w:val="20"/>
          <w:szCs w:val="20"/>
        </w:rPr>
        <w:t xml:space="preserve"> - Outpatients, PBS - Pediatric Behavior Scale, </w:t>
      </w:r>
      <w:r w:rsidRPr="00AC0DC9">
        <w:rPr>
          <w:rFonts w:ascii="Arial" w:hAnsi="Arial" w:cs="Arial"/>
          <w:sz w:val="20"/>
          <w:szCs w:val="20"/>
        </w:rPr>
        <w:t xml:space="preserve">PDS - </w:t>
      </w:r>
      <w:r w:rsidRPr="00AC0DC9">
        <w:rPr>
          <w:rFonts w:ascii="Arial" w:hAnsi="Arial" w:cs="Arial"/>
          <w:color w:val="000000"/>
          <w:sz w:val="20"/>
          <w:szCs w:val="20"/>
        </w:rPr>
        <w:t xml:space="preserve">Preschool Depression Scale, PEP - Cardiac Pre-Ejection Period, PSG – polysomnography, REM - Rapid Eye Movement, RSA - Respiratory Sinus Arrhythmia, S100B - S100 - calcium-binding protein B, SABS - Suicidal and Assaultive Behavior Scales, </w:t>
      </w:r>
      <w:r w:rsidRPr="00AC0DC9">
        <w:rPr>
          <w:rFonts w:ascii="Arial" w:hAnsi="Arial" w:cs="Arial"/>
          <w:sz w:val="20"/>
          <w:szCs w:val="20"/>
        </w:rPr>
        <w:t xml:space="preserve">SADS - </w:t>
      </w:r>
      <w:r w:rsidRPr="00AC0DC9">
        <w:rPr>
          <w:rFonts w:ascii="Arial" w:hAnsi="Arial" w:cs="Arial"/>
          <w:color w:val="000000"/>
          <w:sz w:val="20"/>
          <w:szCs w:val="20"/>
        </w:rPr>
        <w:t xml:space="preserve">Schedule for Affective Disorders and Schizophrenia, SBQ-R - Suicide Behaviors Questionnaire-Revised, </w:t>
      </w:r>
      <w:r w:rsidRPr="00AC0DC9">
        <w:rPr>
          <w:rFonts w:ascii="Arial" w:hAnsi="Arial" w:cs="Arial"/>
          <w:sz w:val="20"/>
          <w:szCs w:val="20"/>
        </w:rPr>
        <w:t xml:space="preserve">SIQ - </w:t>
      </w:r>
      <w:r w:rsidRPr="00AC0DC9">
        <w:rPr>
          <w:rFonts w:ascii="Arial" w:hAnsi="Arial" w:cs="Arial"/>
          <w:color w:val="000000"/>
          <w:sz w:val="20"/>
          <w:szCs w:val="20"/>
        </w:rPr>
        <w:t xml:space="preserve">Suicidal Ideation Questionnaire, </w:t>
      </w:r>
      <w:r w:rsidRPr="00AC0DC9">
        <w:rPr>
          <w:rFonts w:ascii="Arial" w:hAnsi="Arial" w:cs="Arial"/>
          <w:sz w:val="20"/>
          <w:szCs w:val="20"/>
        </w:rPr>
        <w:t xml:space="preserve">SITBI - </w:t>
      </w:r>
      <w:r w:rsidRPr="00AC0DC9">
        <w:rPr>
          <w:rFonts w:ascii="Arial" w:hAnsi="Arial" w:cs="Arial"/>
          <w:color w:val="000000"/>
          <w:sz w:val="20"/>
          <w:szCs w:val="20"/>
        </w:rPr>
        <w:t xml:space="preserve">Self-Injurious Thoughts and Behaviors Interview, SPI - Suicide Potential Inventory, </w:t>
      </w:r>
      <w:r w:rsidRPr="00AC0DC9">
        <w:rPr>
          <w:rFonts w:ascii="Arial" w:hAnsi="Arial" w:cs="Arial"/>
          <w:sz w:val="20"/>
          <w:szCs w:val="20"/>
        </w:rPr>
        <w:t xml:space="preserve">SSBS - </w:t>
      </w:r>
      <w:r w:rsidRPr="00AC0DC9">
        <w:rPr>
          <w:rFonts w:ascii="Arial" w:hAnsi="Arial" w:cs="Arial"/>
          <w:color w:val="000000"/>
          <w:sz w:val="20"/>
          <w:szCs w:val="20"/>
        </w:rPr>
        <w:t xml:space="preserve">Spectrum of Suicidal Behaviors Scale, TNFα - </w:t>
      </w:r>
      <w:proofErr w:type="spellStart"/>
      <w:r w:rsidRPr="00AC0DC9">
        <w:rPr>
          <w:rFonts w:ascii="Arial" w:hAnsi="Arial" w:cs="Arial"/>
          <w:color w:val="000000"/>
          <w:sz w:val="20"/>
          <w:szCs w:val="20"/>
        </w:rPr>
        <w:t>Tumour</w:t>
      </w:r>
      <w:proofErr w:type="spellEnd"/>
      <w:r w:rsidRPr="00AC0DC9">
        <w:rPr>
          <w:rFonts w:ascii="Arial" w:hAnsi="Arial" w:cs="Arial"/>
          <w:color w:val="000000"/>
          <w:sz w:val="20"/>
          <w:szCs w:val="20"/>
        </w:rPr>
        <w:t xml:space="preserve"> Necrosing Factor-Alpha, TSST - Trier Social Stress Test, </w:t>
      </w:r>
      <w:r w:rsidRPr="00AC0DC9">
        <w:rPr>
          <w:rFonts w:ascii="Arial" w:hAnsi="Arial" w:cs="Arial"/>
          <w:sz w:val="20"/>
          <w:szCs w:val="20"/>
        </w:rPr>
        <w:t xml:space="preserve">YASR - </w:t>
      </w:r>
      <w:r w:rsidRPr="00AC0DC9">
        <w:rPr>
          <w:rFonts w:ascii="Arial" w:hAnsi="Arial" w:cs="Arial"/>
          <w:color w:val="000000"/>
          <w:sz w:val="20"/>
          <w:szCs w:val="20"/>
        </w:rPr>
        <w:t xml:space="preserve">Young Adult Self-Report, </w:t>
      </w:r>
      <w:proofErr w:type="spellStart"/>
      <w:r w:rsidRPr="00AC0DC9">
        <w:rPr>
          <w:rFonts w:ascii="Arial" w:hAnsi="Arial" w:cs="Arial"/>
          <w:color w:val="000000"/>
          <w:sz w:val="20"/>
          <w:szCs w:val="20"/>
        </w:rPr>
        <w:t>Yrs</w:t>
      </w:r>
      <w:proofErr w:type="spellEnd"/>
      <w:r w:rsidRPr="00AC0DC9">
        <w:rPr>
          <w:rFonts w:ascii="Arial" w:hAnsi="Arial" w:cs="Arial"/>
          <w:color w:val="000000"/>
          <w:sz w:val="20"/>
          <w:szCs w:val="20"/>
        </w:rPr>
        <w:t xml:space="preserve"> - years, </w:t>
      </w:r>
      <w:r w:rsidRPr="00AC0DC9">
        <w:rPr>
          <w:rFonts w:ascii="Arial" w:hAnsi="Arial" w:cs="Arial"/>
          <w:sz w:val="20"/>
          <w:szCs w:val="20"/>
        </w:rPr>
        <w:t xml:space="preserve">YSR - </w:t>
      </w:r>
      <w:r w:rsidRPr="00AC0DC9">
        <w:rPr>
          <w:rFonts w:ascii="Arial" w:hAnsi="Arial" w:cs="Arial"/>
          <w:color w:val="000000"/>
          <w:sz w:val="20"/>
          <w:szCs w:val="20"/>
        </w:rPr>
        <w:t>Youth Self-Report</w:t>
      </w:r>
    </w:p>
    <w:p w14:paraId="179CD698" w14:textId="08765DB7" w:rsidR="00BA0CBA" w:rsidRPr="00BA0CBA" w:rsidRDefault="00BA0CBA">
      <w:pPr>
        <w:rPr>
          <w:rFonts w:ascii="Arial" w:hAnsi="Arial" w:cs="Arial"/>
          <w:lang w:val="en-CA"/>
        </w:rPr>
      </w:pPr>
    </w:p>
    <w:sectPr w:rsidR="00BA0CBA" w:rsidRPr="00BA0CBA" w:rsidSect="00BA0CBA">
      <w:footerReference w:type="even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45E0" w14:textId="77777777" w:rsidR="003631B4" w:rsidRDefault="003631B4" w:rsidP="00706171">
      <w:r>
        <w:separator/>
      </w:r>
    </w:p>
  </w:endnote>
  <w:endnote w:type="continuationSeparator" w:id="0">
    <w:p w14:paraId="0C9A1FBD" w14:textId="77777777" w:rsidR="003631B4" w:rsidRDefault="003631B4" w:rsidP="0070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331740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43D2C0" w14:textId="73158658" w:rsidR="00442F00" w:rsidRDefault="00442F00" w:rsidP="00442F0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D33FD0" w14:textId="77777777" w:rsidR="00442F00" w:rsidRDefault="00442F00" w:rsidP="007061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1103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82B6C5" w14:textId="0335E7AB" w:rsidR="00442F00" w:rsidRDefault="00442F00" w:rsidP="00442F0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E0DA1">
          <w:rPr>
            <w:rStyle w:val="PageNumber"/>
            <w:noProof/>
          </w:rPr>
          <w:t>12</w:t>
        </w:r>
        <w:r>
          <w:rPr>
            <w:rStyle w:val="PageNumber"/>
          </w:rPr>
          <w:fldChar w:fldCharType="end"/>
        </w:r>
      </w:p>
    </w:sdtContent>
  </w:sdt>
  <w:p w14:paraId="5A6F7FB2" w14:textId="77777777" w:rsidR="00442F00" w:rsidRDefault="00442F00" w:rsidP="007061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F0B4" w14:textId="77777777" w:rsidR="003631B4" w:rsidRDefault="003631B4" w:rsidP="00706171">
      <w:r>
        <w:separator/>
      </w:r>
    </w:p>
  </w:footnote>
  <w:footnote w:type="continuationSeparator" w:id="0">
    <w:p w14:paraId="4EEEEBBA" w14:textId="77777777" w:rsidR="003631B4" w:rsidRDefault="003631B4" w:rsidP="00706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BA"/>
    <w:rsid w:val="0000680F"/>
    <w:rsid w:val="00011F51"/>
    <w:rsid w:val="00036580"/>
    <w:rsid w:val="000637A5"/>
    <w:rsid w:val="000640CE"/>
    <w:rsid w:val="000708A2"/>
    <w:rsid w:val="00074D45"/>
    <w:rsid w:val="00074DC9"/>
    <w:rsid w:val="00075A92"/>
    <w:rsid w:val="00080A04"/>
    <w:rsid w:val="000C51A2"/>
    <w:rsid w:val="000E0A08"/>
    <w:rsid w:val="000F77BA"/>
    <w:rsid w:val="00104C9F"/>
    <w:rsid w:val="001215B2"/>
    <w:rsid w:val="001577BB"/>
    <w:rsid w:val="00164381"/>
    <w:rsid w:val="00186817"/>
    <w:rsid w:val="00195677"/>
    <w:rsid w:val="001F370A"/>
    <w:rsid w:val="002158F5"/>
    <w:rsid w:val="002330AA"/>
    <w:rsid w:val="00234E44"/>
    <w:rsid w:val="00240314"/>
    <w:rsid w:val="00256B47"/>
    <w:rsid w:val="00273263"/>
    <w:rsid w:val="002758A4"/>
    <w:rsid w:val="002A0B4E"/>
    <w:rsid w:val="002B5EE3"/>
    <w:rsid w:val="002F1F26"/>
    <w:rsid w:val="002F2F5E"/>
    <w:rsid w:val="00310DEA"/>
    <w:rsid w:val="00311BE5"/>
    <w:rsid w:val="003158FC"/>
    <w:rsid w:val="003239F5"/>
    <w:rsid w:val="00324E50"/>
    <w:rsid w:val="00333F57"/>
    <w:rsid w:val="003401D4"/>
    <w:rsid w:val="0035398D"/>
    <w:rsid w:val="003615AF"/>
    <w:rsid w:val="003631B4"/>
    <w:rsid w:val="00372676"/>
    <w:rsid w:val="00373835"/>
    <w:rsid w:val="003B0AC1"/>
    <w:rsid w:val="003B2D7E"/>
    <w:rsid w:val="003E2D23"/>
    <w:rsid w:val="003E6F21"/>
    <w:rsid w:val="00415280"/>
    <w:rsid w:val="00420B34"/>
    <w:rsid w:val="004217D9"/>
    <w:rsid w:val="004314EE"/>
    <w:rsid w:val="00442F00"/>
    <w:rsid w:val="0044643E"/>
    <w:rsid w:val="004504B5"/>
    <w:rsid w:val="00462A45"/>
    <w:rsid w:val="00463A8B"/>
    <w:rsid w:val="004C3278"/>
    <w:rsid w:val="005034A8"/>
    <w:rsid w:val="00511C60"/>
    <w:rsid w:val="00554096"/>
    <w:rsid w:val="00561DCA"/>
    <w:rsid w:val="00595B7E"/>
    <w:rsid w:val="005A0B65"/>
    <w:rsid w:val="005B36FD"/>
    <w:rsid w:val="005F1EBB"/>
    <w:rsid w:val="005F39AD"/>
    <w:rsid w:val="00612121"/>
    <w:rsid w:val="00651490"/>
    <w:rsid w:val="00653379"/>
    <w:rsid w:val="006E7CA3"/>
    <w:rsid w:val="006F52D4"/>
    <w:rsid w:val="00706171"/>
    <w:rsid w:val="0072093A"/>
    <w:rsid w:val="00731D3E"/>
    <w:rsid w:val="00761C4A"/>
    <w:rsid w:val="00780BE5"/>
    <w:rsid w:val="00791152"/>
    <w:rsid w:val="007A5D0E"/>
    <w:rsid w:val="007B06BB"/>
    <w:rsid w:val="007D74A4"/>
    <w:rsid w:val="008165E4"/>
    <w:rsid w:val="00822A5F"/>
    <w:rsid w:val="00837D4D"/>
    <w:rsid w:val="0084599A"/>
    <w:rsid w:val="008D7F3A"/>
    <w:rsid w:val="008F52B0"/>
    <w:rsid w:val="00917F83"/>
    <w:rsid w:val="00962762"/>
    <w:rsid w:val="00962EF5"/>
    <w:rsid w:val="00970C38"/>
    <w:rsid w:val="00995E8D"/>
    <w:rsid w:val="009A4FBB"/>
    <w:rsid w:val="009F422A"/>
    <w:rsid w:val="00A51F57"/>
    <w:rsid w:val="00A53522"/>
    <w:rsid w:val="00A70E78"/>
    <w:rsid w:val="00A72536"/>
    <w:rsid w:val="00AA1093"/>
    <w:rsid w:val="00AC0DC9"/>
    <w:rsid w:val="00B4732F"/>
    <w:rsid w:val="00B50AA9"/>
    <w:rsid w:val="00B742DC"/>
    <w:rsid w:val="00BA0CBA"/>
    <w:rsid w:val="00BB5EFC"/>
    <w:rsid w:val="00BC23AD"/>
    <w:rsid w:val="00C10005"/>
    <w:rsid w:val="00C218C8"/>
    <w:rsid w:val="00C35E35"/>
    <w:rsid w:val="00C91FA8"/>
    <w:rsid w:val="00C94849"/>
    <w:rsid w:val="00C9570C"/>
    <w:rsid w:val="00CE0DA1"/>
    <w:rsid w:val="00D27D23"/>
    <w:rsid w:val="00D3343D"/>
    <w:rsid w:val="00D75950"/>
    <w:rsid w:val="00DC0551"/>
    <w:rsid w:val="00DC143B"/>
    <w:rsid w:val="00DC58FC"/>
    <w:rsid w:val="00E2103C"/>
    <w:rsid w:val="00E44E9C"/>
    <w:rsid w:val="00E625FC"/>
    <w:rsid w:val="00E66A7E"/>
    <w:rsid w:val="00E847D1"/>
    <w:rsid w:val="00E97896"/>
    <w:rsid w:val="00EB23D6"/>
    <w:rsid w:val="00ED46EE"/>
    <w:rsid w:val="00EE2345"/>
    <w:rsid w:val="00EF6E2F"/>
    <w:rsid w:val="00F2296B"/>
    <w:rsid w:val="00F30F23"/>
    <w:rsid w:val="00F40273"/>
    <w:rsid w:val="00F44225"/>
    <w:rsid w:val="00F76267"/>
    <w:rsid w:val="00F8108A"/>
    <w:rsid w:val="00FB502E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78AE6"/>
  <w15:chartTrackingRefBased/>
  <w15:docId w15:val="{7C92A98F-A0E2-9748-A42F-E13721D2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DE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0617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06171"/>
  </w:style>
  <w:style w:type="character" w:styleId="PageNumber">
    <w:name w:val="page number"/>
    <w:basedOn w:val="DefaultParagraphFont"/>
    <w:uiPriority w:val="99"/>
    <w:semiHidden/>
    <w:unhideWhenUsed/>
    <w:rsid w:val="00706171"/>
  </w:style>
  <w:style w:type="character" w:styleId="PlaceholderText">
    <w:name w:val="Placeholder Text"/>
    <w:basedOn w:val="DefaultParagraphFont"/>
    <w:uiPriority w:val="99"/>
    <w:semiHidden/>
    <w:rsid w:val="00E44E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Pajer</dc:creator>
  <cp:keywords/>
  <dc:description/>
  <cp:lastModifiedBy>Kathleen Pajer</cp:lastModifiedBy>
  <cp:revision>3</cp:revision>
  <cp:lastPrinted>2021-09-21T08:42:00Z</cp:lastPrinted>
  <dcterms:created xsi:type="dcterms:W3CDTF">2021-10-04T14:00:00Z</dcterms:created>
  <dcterms:modified xsi:type="dcterms:W3CDTF">2021-10-04T14:27:00Z</dcterms:modified>
</cp:coreProperties>
</file>