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A4537" w14:textId="77777777" w:rsidR="008D154D" w:rsidRPr="00263FAE" w:rsidRDefault="008D154D" w:rsidP="008D154D">
      <w:pPr>
        <w:spacing w:line="480" w:lineRule="auto"/>
        <w:rPr>
          <w:rFonts w:cs="Times New Roman"/>
          <w:sz w:val="22"/>
          <w:lang w:val="en-US"/>
        </w:rPr>
      </w:pPr>
      <w:r w:rsidRPr="00263FAE">
        <w:rPr>
          <w:rFonts w:cs="Times New Roman"/>
          <w:b/>
          <w:bCs/>
          <w:sz w:val="22"/>
          <w:lang w:val="en-US"/>
        </w:rPr>
        <w:t>Table 1</w:t>
      </w:r>
      <w:r w:rsidRPr="00263FAE">
        <w:rPr>
          <w:rFonts w:cs="Times New Roman"/>
          <w:sz w:val="22"/>
          <w:lang w:val="en-US"/>
        </w:rPr>
        <w:t xml:space="preserve"> Intra-group and inter-group comparisons of balance, speed, and strength performance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2"/>
        <w:gridCol w:w="1339"/>
        <w:gridCol w:w="16"/>
        <w:gridCol w:w="1356"/>
        <w:gridCol w:w="1121"/>
        <w:gridCol w:w="845"/>
        <w:gridCol w:w="1139"/>
        <w:gridCol w:w="1258"/>
      </w:tblGrid>
      <w:tr w:rsidR="008D154D" w:rsidRPr="00263FAE" w14:paraId="35E36997" w14:textId="77777777" w:rsidTr="005D7D49">
        <w:trPr>
          <w:trHeight w:val="20"/>
        </w:trPr>
        <w:tc>
          <w:tcPr>
            <w:tcW w:w="108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BDE0C7E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b/>
                <w:bCs/>
                <w:sz w:val="18"/>
                <w:szCs w:val="18"/>
                <w:lang w:val="en-US"/>
              </w:rPr>
              <w:t>Group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09242D9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b/>
                <w:bCs/>
                <w:sz w:val="18"/>
                <w:szCs w:val="18"/>
                <w:lang w:val="en-US"/>
              </w:rPr>
              <w:t>Pre Test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61B4916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b/>
                <w:bCs/>
                <w:sz w:val="18"/>
                <w:szCs w:val="18"/>
                <w:lang w:val="en-US"/>
              </w:rPr>
              <w:t>Post Test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FAB0E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b/>
                <w:bCs/>
                <w:sz w:val="18"/>
                <w:szCs w:val="18"/>
                <w:lang w:val="en-US"/>
              </w:rPr>
              <w:t>Change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E21EAB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b/>
                <w:bCs/>
                <w:sz w:val="18"/>
                <w:szCs w:val="18"/>
                <w:lang w:val="en-US"/>
              </w:rPr>
              <w:t>DF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BF2CDC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b/>
                <w:bCs/>
                <w:sz w:val="18"/>
                <w:szCs w:val="18"/>
                <w:lang w:val="en-US"/>
              </w:rPr>
              <w:t>F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28CA3E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b/>
                <w:bCs/>
                <w:sz w:val="18"/>
                <w:szCs w:val="18"/>
                <w:lang w:val="en-US"/>
              </w:rPr>
              <w:t>p</w:t>
            </w:r>
          </w:p>
        </w:tc>
      </w:tr>
      <w:tr w:rsidR="008D154D" w:rsidRPr="00263FAE" w14:paraId="7029B757" w14:textId="77777777" w:rsidTr="005D7D49">
        <w:trPr>
          <w:trHeight w:val="20"/>
        </w:trPr>
        <w:tc>
          <w:tcPr>
            <w:tcW w:w="108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56A11E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6FDEE1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b/>
                <w:bCs/>
                <w:sz w:val="18"/>
                <w:szCs w:val="18"/>
                <w:lang w:val="en-US"/>
              </w:rPr>
              <w:t>X ± SD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C635A1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b/>
                <w:bCs/>
                <w:sz w:val="18"/>
                <w:szCs w:val="18"/>
                <w:lang w:val="en-US"/>
              </w:rPr>
              <w:t>X ± SD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043DCC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b/>
                <w:bCs/>
                <w:sz w:val="18"/>
                <w:szCs w:val="18"/>
                <w:lang w:val="en-US"/>
              </w:rPr>
              <w:t>X ± SD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C3B2EC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B3CC4C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B13ACD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D154D" w:rsidRPr="00263FAE" w14:paraId="36658FDC" w14:textId="77777777" w:rsidTr="005D7D49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B81F7" w14:textId="77777777" w:rsidR="008D154D" w:rsidRPr="00263FAE" w:rsidRDefault="008D154D" w:rsidP="005D7D49">
            <w:pPr>
              <w:spacing w:line="48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Two-Legged Balance</w:t>
            </w:r>
          </w:p>
        </w:tc>
      </w:tr>
      <w:tr w:rsidR="008D154D" w:rsidRPr="00263FAE" w14:paraId="239B1CC3" w14:textId="77777777" w:rsidTr="005D7D49">
        <w:trPr>
          <w:trHeight w:val="20"/>
        </w:trPr>
        <w:tc>
          <w:tcPr>
            <w:tcW w:w="108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CCE6D" w14:textId="77777777" w:rsidR="008D154D" w:rsidRPr="00263FAE" w:rsidRDefault="008D154D" w:rsidP="005D7D49">
            <w:pPr>
              <w:spacing w:line="480" w:lineRule="auto"/>
              <w:ind w:firstLine="212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VR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80DD5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3.51 ± 0.59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75CF4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2.93 ± 0.64</w:t>
            </w: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5B571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-0.58 ± 0.30</w:t>
            </w:r>
          </w:p>
        </w:tc>
        <w:tc>
          <w:tcPr>
            <w:tcW w:w="468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E5764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2-36</w:t>
            </w:r>
          </w:p>
        </w:tc>
        <w:tc>
          <w:tcPr>
            <w:tcW w:w="63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B58AA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5.458</w:t>
            </w:r>
          </w:p>
        </w:tc>
        <w:tc>
          <w:tcPr>
            <w:tcW w:w="697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56615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b/>
                <w:bCs/>
                <w:sz w:val="18"/>
                <w:szCs w:val="18"/>
                <w:lang w:val="en-US"/>
              </w:rPr>
              <w:t>0.036*</w:t>
            </w:r>
          </w:p>
          <w:p w14:paraId="0F7A2094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14:paraId="5B408549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1&gt;3</w:t>
            </w:r>
          </w:p>
          <w:p w14:paraId="55463236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14:paraId="010122A7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η2=0.284</w:t>
            </w:r>
          </w:p>
        </w:tc>
      </w:tr>
      <w:tr w:rsidR="008D154D" w:rsidRPr="00263FAE" w14:paraId="41BD7BAC" w14:textId="77777777" w:rsidTr="005D7D49">
        <w:trPr>
          <w:trHeight w:val="20"/>
        </w:trPr>
        <w:tc>
          <w:tcPr>
            <w:tcW w:w="108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B323F" w14:textId="77777777" w:rsidR="008D154D" w:rsidRPr="00263FAE" w:rsidRDefault="008D154D" w:rsidP="005D7D49">
            <w:pPr>
              <w:spacing w:line="480" w:lineRule="auto"/>
              <w:ind w:firstLine="212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0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34BDB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b/>
                <w:bCs/>
                <w:sz w:val="18"/>
                <w:szCs w:val="18"/>
                <w:lang w:val="en-US"/>
              </w:rPr>
              <w:t>p= 0.001**</w:t>
            </w:r>
          </w:p>
        </w:tc>
        <w:tc>
          <w:tcPr>
            <w:tcW w:w="6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1CBCB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3E18E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0ECA1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284CC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D154D" w:rsidRPr="00263FAE" w14:paraId="1B19F430" w14:textId="77777777" w:rsidTr="005D7D49">
        <w:trPr>
          <w:trHeight w:val="20"/>
        </w:trPr>
        <w:tc>
          <w:tcPr>
            <w:tcW w:w="108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E4F1A" w14:textId="77777777" w:rsidR="008D154D" w:rsidRPr="00263FAE" w:rsidRDefault="008D154D" w:rsidP="005D7D49">
            <w:pPr>
              <w:spacing w:line="480" w:lineRule="auto"/>
              <w:ind w:firstLine="212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Traditional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D5535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3.65 ± 0.66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ADE5F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3.28 ± 0.79</w:t>
            </w: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1AFC3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-0.37 ± 0.60</w:t>
            </w:r>
          </w:p>
        </w:tc>
        <w:tc>
          <w:tcPr>
            <w:tcW w:w="4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0B018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063E8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5974C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D154D" w:rsidRPr="00263FAE" w14:paraId="5B7CBD0E" w14:textId="77777777" w:rsidTr="005D7D49">
        <w:trPr>
          <w:trHeight w:val="20"/>
        </w:trPr>
        <w:tc>
          <w:tcPr>
            <w:tcW w:w="108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9840B" w14:textId="77777777" w:rsidR="008D154D" w:rsidRPr="00263FAE" w:rsidRDefault="008D154D" w:rsidP="005D7D49">
            <w:pPr>
              <w:spacing w:line="480" w:lineRule="auto"/>
              <w:ind w:firstLine="212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0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B7316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p= 0.076</w:t>
            </w:r>
          </w:p>
        </w:tc>
        <w:tc>
          <w:tcPr>
            <w:tcW w:w="6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AEBB6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15AFE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C8CC1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090B8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D154D" w:rsidRPr="00263FAE" w14:paraId="689EFD5C" w14:textId="77777777" w:rsidTr="005D7D49">
        <w:trPr>
          <w:trHeight w:val="20"/>
        </w:trPr>
        <w:tc>
          <w:tcPr>
            <w:tcW w:w="108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DB699" w14:textId="77777777" w:rsidR="008D154D" w:rsidRPr="00263FAE" w:rsidRDefault="008D154D" w:rsidP="005D7D49">
            <w:pPr>
              <w:spacing w:line="480" w:lineRule="auto"/>
              <w:ind w:firstLine="212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Control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2F6BB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3.68 ± 0.61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03408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3.61 ± 0.77</w:t>
            </w: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8F769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-0.08 ± 0.62</w:t>
            </w:r>
          </w:p>
        </w:tc>
        <w:tc>
          <w:tcPr>
            <w:tcW w:w="4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8758C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2662E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6E940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D154D" w:rsidRPr="00263FAE" w14:paraId="7F192DAA" w14:textId="77777777" w:rsidTr="005D7D49">
        <w:trPr>
          <w:trHeight w:val="20"/>
        </w:trPr>
        <w:tc>
          <w:tcPr>
            <w:tcW w:w="108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AACB5" w14:textId="77777777" w:rsidR="008D154D" w:rsidRPr="00263FAE" w:rsidRDefault="008D154D" w:rsidP="005D7D49">
            <w:pPr>
              <w:spacing w:line="480" w:lineRule="auto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0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06004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p= 0.723</w:t>
            </w:r>
          </w:p>
        </w:tc>
        <w:tc>
          <w:tcPr>
            <w:tcW w:w="6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03F23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2F8B4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C0D2D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22D85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D154D" w:rsidRPr="00263FAE" w14:paraId="22D13119" w14:textId="77777777" w:rsidTr="005D7D49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9D79C" w14:textId="77777777" w:rsidR="008D154D" w:rsidRPr="00263FAE" w:rsidRDefault="008D154D" w:rsidP="005D7D49">
            <w:pPr>
              <w:spacing w:line="48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Dominant Leg Balance</w:t>
            </w:r>
          </w:p>
        </w:tc>
      </w:tr>
      <w:tr w:rsidR="008D154D" w:rsidRPr="00263FAE" w14:paraId="3C998C29" w14:textId="77777777" w:rsidTr="005D7D49">
        <w:trPr>
          <w:trHeight w:val="20"/>
        </w:trPr>
        <w:tc>
          <w:tcPr>
            <w:tcW w:w="108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5531D" w14:textId="77777777" w:rsidR="008D154D" w:rsidRPr="00263FAE" w:rsidRDefault="008D154D" w:rsidP="005D7D49">
            <w:pPr>
              <w:spacing w:line="480" w:lineRule="auto"/>
              <w:ind w:firstLine="212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VR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260DE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3.33 ± 0.45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AFC9D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2.68 ± 0.37</w:t>
            </w: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9F650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-0.65 ± 0.31</w:t>
            </w:r>
          </w:p>
        </w:tc>
        <w:tc>
          <w:tcPr>
            <w:tcW w:w="468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B4ED4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2-36</w:t>
            </w:r>
          </w:p>
        </w:tc>
        <w:tc>
          <w:tcPr>
            <w:tcW w:w="63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BE6EB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5.648</w:t>
            </w:r>
          </w:p>
        </w:tc>
        <w:tc>
          <w:tcPr>
            <w:tcW w:w="69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69F48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b/>
                <w:bCs/>
                <w:sz w:val="18"/>
                <w:szCs w:val="18"/>
                <w:lang w:val="en-US"/>
              </w:rPr>
              <w:t>0.009**</w:t>
            </w:r>
            <w:r w:rsidRPr="00263FAE">
              <w:rPr>
                <w:rFonts w:cs="Times New Roman"/>
                <w:sz w:val="18"/>
                <w:szCs w:val="18"/>
                <w:lang w:val="en-US"/>
              </w:rPr>
              <w:br/>
            </w:r>
            <w:r w:rsidRPr="00263FAE">
              <w:rPr>
                <w:rFonts w:cs="Times New Roman"/>
                <w:sz w:val="18"/>
                <w:szCs w:val="18"/>
                <w:lang w:val="en-US"/>
              </w:rPr>
              <w:br/>
              <w:t>1&gt;2, 1&gt;3</w:t>
            </w:r>
            <w:r w:rsidRPr="00263FAE">
              <w:rPr>
                <w:rFonts w:cs="Times New Roman"/>
                <w:sz w:val="18"/>
                <w:szCs w:val="18"/>
                <w:lang w:val="en-US"/>
              </w:rPr>
              <w:br/>
            </w:r>
            <w:r w:rsidRPr="00263FAE">
              <w:rPr>
                <w:rFonts w:cs="Times New Roman"/>
                <w:sz w:val="18"/>
                <w:szCs w:val="18"/>
                <w:lang w:val="en-US"/>
              </w:rPr>
              <w:br/>
              <w:t>η2=0.295</w:t>
            </w:r>
          </w:p>
        </w:tc>
      </w:tr>
      <w:tr w:rsidR="008D154D" w:rsidRPr="00263FAE" w14:paraId="6944FB35" w14:textId="77777777" w:rsidTr="005D7D49">
        <w:trPr>
          <w:trHeight w:val="20"/>
        </w:trPr>
        <w:tc>
          <w:tcPr>
            <w:tcW w:w="108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2D63C" w14:textId="77777777" w:rsidR="008D154D" w:rsidRPr="00263FAE" w:rsidRDefault="008D154D" w:rsidP="005D7D49">
            <w:pPr>
              <w:spacing w:line="480" w:lineRule="auto"/>
              <w:ind w:firstLine="212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0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1B7BB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b/>
                <w:bCs/>
                <w:sz w:val="18"/>
                <w:szCs w:val="18"/>
                <w:lang w:val="en-US"/>
              </w:rPr>
              <w:t>p= 0.000**</w:t>
            </w:r>
          </w:p>
        </w:tc>
        <w:tc>
          <w:tcPr>
            <w:tcW w:w="6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2450C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F951A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80C0B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2D6BE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D154D" w:rsidRPr="00263FAE" w14:paraId="07AA6BEB" w14:textId="77777777" w:rsidTr="005D7D49">
        <w:trPr>
          <w:trHeight w:val="20"/>
        </w:trPr>
        <w:tc>
          <w:tcPr>
            <w:tcW w:w="108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60556" w14:textId="77777777" w:rsidR="008D154D" w:rsidRPr="00263FAE" w:rsidRDefault="008D154D" w:rsidP="005D7D49">
            <w:pPr>
              <w:spacing w:line="480" w:lineRule="auto"/>
              <w:ind w:firstLine="212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Traditional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768FD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3.35 ± 0.34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3AD51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3.20 ± 0.51</w:t>
            </w: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CDC7C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-0.15 ± 0.38</w:t>
            </w:r>
          </w:p>
        </w:tc>
        <w:tc>
          <w:tcPr>
            <w:tcW w:w="4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355A4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95130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C8BC2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D154D" w:rsidRPr="00263FAE" w14:paraId="7A4CCB53" w14:textId="77777777" w:rsidTr="005D7D49">
        <w:trPr>
          <w:trHeight w:val="20"/>
        </w:trPr>
        <w:tc>
          <w:tcPr>
            <w:tcW w:w="108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AD310" w14:textId="77777777" w:rsidR="008D154D" w:rsidRPr="00263FAE" w:rsidRDefault="008D154D" w:rsidP="005D7D49">
            <w:pPr>
              <w:spacing w:line="480" w:lineRule="auto"/>
              <w:ind w:firstLine="212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0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FEB99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p= 0.282</w:t>
            </w:r>
          </w:p>
        </w:tc>
        <w:tc>
          <w:tcPr>
            <w:tcW w:w="6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E1DCD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A3DC7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0E251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73444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D154D" w:rsidRPr="00263FAE" w14:paraId="12DD6FC6" w14:textId="77777777" w:rsidTr="005D7D49">
        <w:trPr>
          <w:trHeight w:val="20"/>
        </w:trPr>
        <w:tc>
          <w:tcPr>
            <w:tcW w:w="108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118F3" w14:textId="77777777" w:rsidR="008D154D" w:rsidRPr="00263FAE" w:rsidRDefault="008D154D" w:rsidP="005D7D49">
            <w:pPr>
              <w:spacing w:line="480" w:lineRule="auto"/>
              <w:ind w:firstLine="212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Control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70E66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3.35 ± 0.37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03D16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3.23 ± 0.53</w:t>
            </w: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4739F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-0.12 ± 0.46</w:t>
            </w:r>
          </w:p>
        </w:tc>
        <w:tc>
          <w:tcPr>
            <w:tcW w:w="4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4738E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1CB6D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60151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D154D" w:rsidRPr="00263FAE" w14:paraId="3E1341B2" w14:textId="77777777" w:rsidTr="005D7D49">
        <w:trPr>
          <w:trHeight w:val="20"/>
        </w:trPr>
        <w:tc>
          <w:tcPr>
            <w:tcW w:w="108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5AF42" w14:textId="77777777" w:rsidR="008D154D" w:rsidRPr="00263FAE" w:rsidRDefault="008D154D" w:rsidP="005D7D49">
            <w:pPr>
              <w:spacing w:line="480" w:lineRule="auto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0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156E2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p= 0.521</w:t>
            </w:r>
          </w:p>
        </w:tc>
        <w:tc>
          <w:tcPr>
            <w:tcW w:w="6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F091F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DCF1D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F7842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544F4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D154D" w:rsidRPr="00263FAE" w14:paraId="4A6692EE" w14:textId="77777777" w:rsidTr="005D7D49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C29A7" w14:textId="77777777" w:rsidR="008D154D" w:rsidRPr="00263FAE" w:rsidRDefault="008D154D" w:rsidP="005D7D49">
            <w:pPr>
              <w:spacing w:line="48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Non-Dominant Leg Balance</w:t>
            </w:r>
          </w:p>
        </w:tc>
      </w:tr>
      <w:tr w:rsidR="008D154D" w:rsidRPr="00263FAE" w14:paraId="1A92C1A6" w14:textId="77777777" w:rsidTr="005D7D49">
        <w:trPr>
          <w:trHeight w:val="20"/>
        </w:trPr>
        <w:tc>
          <w:tcPr>
            <w:tcW w:w="108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F9531" w14:textId="77777777" w:rsidR="008D154D" w:rsidRPr="00263FAE" w:rsidRDefault="008D154D" w:rsidP="005D7D49">
            <w:pPr>
              <w:spacing w:line="480" w:lineRule="auto"/>
              <w:ind w:firstLine="212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VR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B65BF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3.33 ± 0.56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B2E46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2.76 ± 0.66</w:t>
            </w: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AFDC2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-0.57 ± 0.47</w:t>
            </w:r>
          </w:p>
        </w:tc>
        <w:tc>
          <w:tcPr>
            <w:tcW w:w="468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245DC83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2-36</w:t>
            </w:r>
          </w:p>
        </w:tc>
        <w:tc>
          <w:tcPr>
            <w:tcW w:w="63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D2949AF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2.114</w:t>
            </w:r>
          </w:p>
        </w:tc>
        <w:tc>
          <w:tcPr>
            <w:tcW w:w="697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3FC8BF9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0.163</w:t>
            </w:r>
          </w:p>
        </w:tc>
      </w:tr>
      <w:tr w:rsidR="008D154D" w:rsidRPr="00263FAE" w14:paraId="671D0CCC" w14:textId="77777777" w:rsidTr="005D7D49">
        <w:trPr>
          <w:trHeight w:val="20"/>
        </w:trPr>
        <w:tc>
          <w:tcPr>
            <w:tcW w:w="108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BD041" w14:textId="77777777" w:rsidR="008D154D" w:rsidRPr="00263FAE" w:rsidRDefault="008D154D" w:rsidP="005D7D49">
            <w:pPr>
              <w:spacing w:line="480" w:lineRule="auto"/>
              <w:ind w:firstLine="212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0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10403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b/>
                <w:bCs/>
                <w:sz w:val="18"/>
                <w:szCs w:val="18"/>
                <w:lang w:val="en-US"/>
              </w:rPr>
              <w:t>p= 0.005**</w:t>
            </w:r>
          </w:p>
        </w:tc>
        <w:tc>
          <w:tcPr>
            <w:tcW w:w="6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3BBFC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6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DF84AB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F170F4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8742DE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D154D" w:rsidRPr="00263FAE" w14:paraId="23E7A2E9" w14:textId="77777777" w:rsidTr="005D7D49">
        <w:trPr>
          <w:trHeight w:val="20"/>
        </w:trPr>
        <w:tc>
          <w:tcPr>
            <w:tcW w:w="108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0D941" w14:textId="77777777" w:rsidR="008D154D" w:rsidRPr="00263FAE" w:rsidRDefault="008D154D" w:rsidP="005D7D49">
            <w:pPr>
              <w:spacing w:line="480" w:lineRule="auto"/>
              <w:ind w:firstLine="212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Traditional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B8913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3.53 ± 0.68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67E6A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3.48 ± 0.59</w:t>
            </w: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C5A31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-0.05 ± 0.58</w:t>
            </w:r>
          </w:p>
        </w:tc>
        <w:tc>
          <w:tcPr>
            <w:tcW w:w="46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ECA752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DBE45C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D4705E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D154D" w:rsidRPr="00263FAE" w14:paraId="3932B829" w14:textId="77777777" w:rsidTr="005D7D49">
        <w:trPr>
          <w:trHeight w:val="20"/>
        </w:trPr>
        <w:tc>
          <w:tcPr>
            <w:tcW w:w="108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1998B" w14:textId="77777777" w:rsidR="008D154D" w:rsidRPr="00263FAE" w:rsidRDefault="008D154D" w:rsidP="005D7D49">
            <w:pPr>
              <w:spacing w:line="480" w:lineRule="auto"/>
              <w:ind w:firstLine="212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0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C1542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p= 0.487</w:t>
            </w:r>
          </w:p>
        </w:tc>
        <w:tc>
          <w:tcPr>
            <w:tcW w:w="6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83B73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6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6D86A3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D30F94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097DFA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D154D" w:rsidRPr="00263FAE" w14:paraId="4F172BC1" w14:textId="77777777" w:rsidTr="005D7D49">
        <w:trPr>
          <w:trHeight w:val="20"/>
        </w:trPr>
        <w:tc>
          <w:tcPr>
            <w:tcW w:w="108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9CFDCA7" w14:textId="77777777" w:rsidR="008D154D" w:rsidRPr="00263FAE" w:rsidRDefault="008D154D" w:rsidP="005D7D49">
            <w:pPr>
              <w:spacing w:line="480" w:lineRule="auto"/>
              <w:ind w:firstLine="212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Control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0D1C0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3.73 ± 0.57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B9FD8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3.52 ± 0.61</w:t>
            </w: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8800D4B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-0.21 ± 0.68</w:t>
            </w:r>
          </w:p>
        </w:tc>
        <w:tc>
          <w:tcPr>
            <w:tcW w:w="46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8AB856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CE76A8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AB0CCF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D154D" w:rsidRPr="00263FAE" w14:paraId="50924EEA" w14:textId="77777777" w:rsidTr="005D7D49">
        <w:trPr>
          <w:trHeight w:val="20"/>
        </w:trPr>
        <w:tc>
          <w:tcPr>
            <w:tcW w:w="10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F65AB0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0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01E807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p= 0.354</w:t>
            </w: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2F496F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6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20E897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87A45A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B8CCB6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D154D" w:rsidRPr="00263FAE" w14:paraId="0F4B2794" w14:textId="77777777" w:rsidTr="005D7D49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A36F6" w14:textId="77777777" w:rsidR="008D154D" w:rsidRPr="00263FAE" w:rsidRDefault="008D154D" w:rsidP="005D7D49">
            <w:pPr>
              <w:spacing w:line="48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Sprint (sec)</w:t>
            </w:r>
          </w:p>
        </w:tc>
      </w:tr>
      <w:tr w:rsidR="008D154D" w:rsidRPr="00263FAE" w14:paraId="5DBBCFD5" w14:textId="77777777" w:rsidTr="005D7D49">
        <w:trPr>
          <w:trHeight w:val="20"/>
        </w:trPr>
        <w:tc>
          <w:tcPr>
            <w:tcW w:w="108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A12AF" w14:textId="77777777" w:rsidR="008D154D" w:rsidRPr="00263FAE" w:rsidRDefault="008D154D" w:rsidP="005D7D49">
            <w:pPr>
              <w:spacing w:line="480" w:lineRule="auto"/>
              <w:ind w:firstLine="212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VR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BAD13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4.16 ± 0.18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B8226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4.05 ± 0.16</w:t>
            </w: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CDA3F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-0.11 ± 0.06</w:t>
            </w:r>
          </w:p>
        </w:tc>
        <w:tc>
          <w:tcPr>
            <w:tcW w:w="468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C6D990C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2-36</w:t>
            </w:r>
          </w:p>
        </w:tc>
        <w:tc>
          <w:tcPr>
            <w:tcW w:w="63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3954C5C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6.582</w:t>
            </w:r>
          </w:p>
        </w:tc>
        <w:tc>
          <w:tcPr>
            <w:tcW w:w="697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19F2795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b/>
                <w:bCs/>
                <w:sz w:val="18"/>
                <w:szCs w:val="18"/>
                <w:lang w:val="en-US"/>
              </w:rPr>
              <w:t>0.003**</w:t>
            </w:r>
          </w:p>
          <w:p w14:paraId="31BE67E1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14:paraId="70A3FA07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1&gt;3, 2&gt;3</w:t>
            </w:r>
            <w:r w:rsidRPr="00263FAE">
              <w:rPr>
                <w:rFonts w:cs="Times New Roman"/>
                <w:sz w:val="18"/>
                <w:szCs w:val="18"/>
                <w:lang w:val="en-US"/>
              </w:rPr>
              <w:br/>
            </w:r>
            <w:r w:rsidRPr="00263FAE">
              <w:rPr>
                <w:rFonts w:cs="Times New Roman"/>
                <w:sz w:val="18"/>
                <w:szCs w:val="18"/>
                <w:lang w:val="en-US"/>
              </w:rPr>
              <w:br/>
              <w:t>η2=0.276</w:t>
            </w:r>
          </w:p>
        </w:tc>
      </w:tr>
      <w:tr w:rsidR="008D154D" w:rsidRPr="00263FAE" w14:paraId="2166F861" w14:textId="77777777" w:rsidTr="005D7D49">
        <w:trPr>
          <w:trHeight w:val="20"/>
        </w:trPr>
        <w:tc>
          <w:tcPr>
            <w:tcW w:w="108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110CC" w14:textId="77777777" w:rsidR="008D154D" w:rsidRPr="00263FAE" w:rsidRDefault="008D154D" w:rsidP="005D7D49">
            <w:pPr>
              <w:spacing w:line="480" w:lineRule="auto"/>
              <w:ind w:firstLine="212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0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E2399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b/>
                <w:bCs/>
                <w:sz w:val="18"/>
                <w:szCs w:val="18"/>
                <w:lang w:val="en-US"/>
              </w:rPr>
              <w:t>p= 0.000**</w:t>
            </w:r>
          </w:p>
        </w:tc>
        <w:tc>
          <w:tcPr>
            <w:tcW w:w="6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874FA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6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AC9734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316D73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409A29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D154D" w:rsidRPr="00263FAE" w14:paraId="7892AA50" w14:textId="77777777" w:rsidTr="005D7D49">
        <w:trPr>
          <w:trHeight w:val="20"/>
        </w:trPr>
        <w:tc>
          <w:tcPr>
            <w:tcW w:w="108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360C8" w14:textId="77777777" w:rsidR="008D154D" w:rsidRPr="00263FAE" w:rsidRDefault="008D154D" w:rsidP="005D7D49">
            <w:pPr>
              <w:spacing w:line="480" w:lineRule="auto"/>
              <w:ind w:firstLine="212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Traditional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48D55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4.21 ± 0.18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EC3F4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4.10 ± 0.15</w:t>
            </w: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04BD3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-0.11 ± 0.07</w:t>
            </w:r>
          </w:p>
        </w:tc>
        <w:tc>
          <w:tcPr>
            <w:tcW w:w="46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F98B96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6CBA3A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3140E0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D154D" w:rsidRPr="00263FAE" w14:paraId="7DF73D0E" w14:textId="77777777" w:rsidTr="005D7D49">
        <w:trPr>
          <w:trHeight w:val="20"/>
        </w:trPr>
        <w:tc>
          <w:tcPr>
            <w:tcW w:w="108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CB035" w14:textId="77777777" w:rsidR="008D154D" w:rsidRPr="00263FAE" w:rsidRDefault="008D154D" w:rsidP="005D7D49">
            <w:pPr>
              <w:spacing w:line="480" w:lineRule="auto"/>
              <w:ind w:firstLine="212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0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09F84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b/>
                <w:bCs/>
                <w:sz w:val="18"/>
                <w:szCs w:val="18"/>
                <w:lang w:val="en-US"/>
              </w:rPr>
              <w:t>p= 0.002**</w:t>
            </w:r>
          </w:p>
        </w:tc>
        <w:tc>
          <w:tcPr>
            <w:tcW w:w="6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488FB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6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57F31A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161832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AAF149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D154D" w:rsidRPr="00263FAE" w14:paraId="6F000266" w14:textId="77777777" w:rsidTr="005D7D49">
        <w:trPr>
          <w:trHeight w:val="20"/>
        </w:trPr>
        <w:tc>
          <w:tcPr>
            <w:tcW w:w="108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0EE437E" w14:textId="77777777" w:rsidR="008D154D" w:rsidRPr="00263FAE" w:rsidRDefault="008D154D" w:rsidP="005D7D49">
            <w:pPr>
              <w:spacing w:line="480" w:lineRule="auto"/>
              <w:ind w:firstLine="212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Control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FE090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4.44 ± 0.24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6B919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4.39 ± 0.30</w:t>
            </w: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CA7C42F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-0.05 ± 0.06</w:t>
            </w:r>
          </w:p>
        </w:tc>
        <w:tc>
          <w:tcPr>
            <w:tcW w:w="46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1DF939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EEB162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17E6D9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D154D" w:rsidRPr="00263FAE" w14:paraId="5F5A6695" w14:textId="77777777" w:rsidTr="005D7D49">
        <w:trPr>
          <w:trHeight w:val="20"/>
        </w:trPr>
        <w:tc>
          <w:tcPr>
            <w:tcW w:w="10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68EEA6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0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985036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p= 0.248</w:t>
            </w: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4A15D6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6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349400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1E9500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46E209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D154D" w:rsidRPr="00263FAE" w14:paraId="681166AE" w14:textId="77777777" w:rsidTr="005D7D49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E50E0" w14:textId="77777777" w:rsidR="008D154D" w:rsidRPr="00263FAE" w:rsidRDefault="008D154D" w:rsidP="005D7D49">
            <w:pPr>
              <w:spacing w:line="48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Dominant Leg Knee Extension Strength (kg)</w:t>
            </w:r>
          </w:p>
        </w:tc>
      </w:tr>
      <w:tr w:rsidR="008D154D" w:rsidRPr="00263FAE" w14:paraId="5BB7CFAF" w14:textId="77777777" w:rsidTr="005D7D49">
        <w:trPr>
          <w:trHeight w:val="20"/>
        </w:trPr>
        <w:tc>
          <w:tcPr>
            <w:tcW w:w="108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D2216" w14:textId="77777777" w:rsidR="008D154D" w:rsidRPr="00263FAE" w:rsidRDefault="008D154D" w:rsidP="005D7D49">
            <w:pPr>
              <w:spacing w:line="480" w:lineRule="auto"/>
              <w:ind w:firstLine="212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VR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19003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29.44 ± 9.14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EC432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44.82 ± 9.39</w:t>
            </w: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96471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15.38 ± 6.14</w:t>
            </w:r>
          </w:p>
        </w:tc>
        <w:tc>
          <w:tcPr>
            <w:tcW w:w="468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33F1852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2-36</w:t>
            </w:r>
          </w:p>
        </w:tc>
        <w:tc>
          <w:tcPr>
            <w:tcW w:w="63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4D064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14.234</w:t>
            </w:r>
          </w:p>
        </w:tc>
        <w:tc>
          <w:tcPr>
            <w:tcW w:w="69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B548F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b/>
                <w:bCs/>
                <w:sz w:val="18"/>
                <w:szCs w:val="18"/>
                <w:lang w:val="en-US"/>
              </w:rPr>
              <w:t>0.000**</w:t>
            </w:r>
            <w:r w:rsidRPr="00263FAE">
              <w:rPr>
                <w:rFonts w:cs="Times New Roman"/>
                <w:sz w:val="18"/>
                <w:szCs w:val="18"/>
                <w:lang w:val="en-US"/>
              </w:rPr>
              <w:br/>
            </w:r>
            <w:r w:rsidRPr="00263FAE">
              <w:rPr>
                <w:rFonts w:cs="Times New Roman"/>
                <w:sz w:val="18"/>
                <w:szCs w:val="18"/>
                <w:lang w:val="en-US"/>
              </w:rPr>
              <w:br/>
              <w:t>1&gt;2, 1&gt;3, 2&gt;3</w:t>
            </w:r>
            <w:r w:rsidRPr="00263FAE">
              <w:rPr>
                <w:rFonts w:cs="Times New Roman"/>
                <w:sz w:val="18"/>
                <w:szCs w:val="18"/>
                <w:lang w:val="en-US"/>
              </w:rPr>
              <w:br/>
            </w:r>
            <w:r w:rsidRPr="00263FAE">
              <w:rPr>
                <w:rFonts w:cs="Times New Roman"/>
                <w:sz w:val="18"/>
                <w:szCs w:val="18"/>
                <w:lang w:val="en-US"/>
              </w:rPr>
              <w:br/>
              <w:t>η2=0.487</w:t>
            </w:r>
          </w:p>
        </w:tc>
      </w:tr>
      <w:tr w:rsidR="008D154D" w:rsidRPr="00263FAE" w14:paraId="16165AFB" w14:textId="77777777" w:rsidTr="005D7D49">
        <w:trPr>
          <w:trHeight w:val="20"/>
        </w:trPr>
        <w:tc>
          <w:tcPr>
            <w:tcW w:w="108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74F55" w14:textId="77777777" w:rsidR="008D154D" w:rsidRPr="00263FAE" w:rsidRDefault="008D154D" w:rsidP="005D7D49">
            <w:pPr>
              <w:spacing w:line="480" w:lineRule="auto"/>
              <w:ind w:firstLine="212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0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B32CA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b/>
                <w:bCs/>
                <w:sz w:val="18"/>
                <w:szCs w:val="18"/>
                <w:lang w:val="en-US"/>
              </w:rPr>
              <w:t>p= 0.000**</w:t>
            </w:r>
          </w:p>
        </w:tc>
        <w:tc>
          <w:tcPr>
            <w:tcW w:w="6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85117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6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4BB3CD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D8E26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31701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D154D" w:rsidRPr="00263FAE" w14:paraId="5B085F91" w14:textId="77777777" w:rsidTr="005D7D49">
        <w:trPr>
          <w:trHeight w:val="20"/>
        </w:trPr>
        <w:tc>
          <w:tcPr>
            <w:tcW w:w="108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D0BF3" w14:textId="77777777" w:rsidR="008D154D" w:rsidRPr="00263FAE" w:rsidRDefault="008D154D" w:rsidP="005D7D49">
            <w:pPr>
              <w:spacing w:line="480" w:lineRule="auto"/>
              <w:ind w:firstLine="212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Traditional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04F07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34.11 ± 6.68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4B328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39.24 ± 9.31</w:t>
            </w: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9E9DB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5.31 ± 9.04</w:t>
            </w:r>
          </w:p>
        </w:tc>
        <w:tc>
          <w:tcPr>
            <w:tcW w:w="46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BD7F13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0FA4E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F6CA9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D154D" w:rsidRPr="00263FAE" w14:paraId="5134303F" w14:textId="77777777" w:rsidTr="005D7D49">
        <w:trPr>
          <w:trHeight w:val="20"/>
        </w:trPr>
        <w:tc>
          <w:tcPr>
            <w:tcW w:w="108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72526" w14:textId="77777777" w:rsidR="008D154D" w:rsidRPr="00263FAE" w:rsidRDefault="008D154D" w:rsidP="005D7D49">
            <w:pPr>
              <w:spacing w:line="480" w:lineRule="auto"/>
              <w:ind w:firstLine="212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0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91D17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p= 0.082</w:t>
            </w:r>
          </w:p>
        </w:tc>
        <w:tc>
          <w:tcPr>
            <w:tcW w:w="6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DBF9E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6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FCD614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DBAA0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D3B2E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D154D" w:rsidRPr="00263FAE" w14:paraId="5C5FB2D2" w14:textId="77777777" w:rsidTr="005D7D49">
        <w:trPr>
          <w:trHeight w:val="20"/>
        </w:trPr>
        <w:tc>
          <w:tcPr>
            <w:tcW w:w="108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BC73D" w14:textId="77777777" w:rsidR="008D154D" w:rsidRPr="00263FAE" w:rsidRDefault="008D154D" w:rsidP="005D7D49">
            <w:pPr>
              <w:spacing w:line="480" w:lineRule="auto"/>
              <w:ind w:firstLine="212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Control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74DA5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37.81 ± 7.10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A8EA7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36.05 ± 6.11</w:t>
            </w: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F8319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-1.76 ± 6.23</w:t>
            </w:r>
          </w:p>
        </w:tc>
        <w:tc>
          <w:tcPr>
            <w:tcW w:w="46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55152C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A1093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ABE35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D154D" w:rsidRPr="00263FAE" w14:paraId="6E95D770" w14:textId="77777777" w:rsidTr="005D7D49">
        <w:trPr>
          <w:trHeight w:val="20"/>
        </w:trPr>
        <w:tc>
          <w:tcPr>
            <w:tcW w:w="108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C0BA3" w14:textId="77777777" w:rsidR="008D154D" w:rsidRPr="00263FAE" w:rsidRDefault="008D154D" w:rsidP="005D7D49">
            <w:pPr>
              <w:spacing w:line="480" w:lineRule="auto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0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754E5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p= 0.160</w:t>
            </w:r>
          </w:p>
        </w:tc>
        <w:tc>
          <w:tcPr>
            <w:tcW w:w="6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07F27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6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DACA38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C9206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AB531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D154D" w:rsidRPr="00263FAE" w14:paraId="3C36FD67" w14:textId="77777777" w:rsidTr="005D7D49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6DE33" w14:textId="77777777" w:rsidR="008D154D" w:rsidRPr="00263FAE" w:rsidRDefault="008D154D" w:rsidP="005D7D49">
            <w:pPr>
              <w:spacing w:line="48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Non-Dominant Leg Knee Extension Strength (kg)</w:t>
            </w:r>
          </w:p>
        </w:tc>
      </w:tr>
      <w:tr w:rsidR="008D154D" w:rsidRPr="00263FAE" w14:paraId="5D632CAB" w14:textId="77777777" w:rsidTr="005D7D49">
        <w:trPr>
          <w:trHeight w:val="20"/>
        </w:trPr>
        <w:tc>
          <w:tcPr>
            <w:tcW w:w="108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43F12" w14:textId="77777777" w:rsidR="008D154D" w:rsidRPr="00263FAE" w:rsidRDefault="008D154D" w:rsidP="005D7D49">
            <w:pPr>
              <w:spacing w:line="480" w:lineRule="auto"/>
              <w:ind w:firstLine="212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VR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46989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29.72 ± 7.41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177FF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39.06 ± 4.88</w:t>
            </w: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55991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9.34 ± 7.18</w:t>
            </w:r>
          </w:p>
        </w:tc>
        <w:tc>
          <w:tcPr>
            <w:tcW w:w="468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149C0AE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2-36</w:t>
            </w:r>
          </w:p>
        </w:tc>
        <w:tc>
          <w:tcPr>
            <w:tcW w:w="63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571A51C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2.607</w:t>
            </w:r>
          </w:p>
        </w:tc>
        <w:tc>
          <w:tcPr>
            <w:tcW w:w="697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3D7EB1B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0.092</w:t>
            </w:r>
          </w:p>
        </w:tc>
      </w:tr>
      <w:tr w:rsidR="008D154D" w:rsidRPr="00263FAE" w14:paraId="28F52B65" w14:textId="77777777" w:rsidTr="005D7D49">
        <w:trPr>
          <w:trHeight w:val="20"/>
        </w:trPr>
        <w:tc>
          <w:tcPr>
            <w:tcW w:w="108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58F5C" w14:textId="77777777" w:rsidR="008D154D" w:rsidRPr="00263FAE" w:rsidRDefault="008D154D" w:rsidP="005D7D49">
            <w:pPr>
              <w:spacing w:line="480" w:lineRule="auto"/>
              <w:ind w:firstLine="212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0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9A433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b/>
                <w:bCs/>
                <w:sz w:val="18"/>
                <w:szCs w:val="18"/>
                <w:lang w:val="en-US"/>
              </w:rPr>
              <w:t>p= 0.003**</w:t>
            </w:r>
          </w:p>
        </w:tc>
        <w:tc>
          <w:tcPr>
            <w:tcW w:w="6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D01F4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6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B0EE24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ACC8B4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9C4AFB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D154D" w:rsidRPr="00263FAE" w14:paraId="6B8C2651" w14:textId="77777777" w:rsidTr="005D7D49">
        <w:trPr>
          <w:trHeight w:val="20"/>
        </w:trPr>
        <w:tc>
          <w:tcPr>
            <w:tcW w:w="108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E7B9C" w14:textId="77777777" w:rsidR="008D154D" w:rsidRPr="00263FAE" w:rsidRDefault="008D154D" w:rsidP="005D7D49">
            <w:pPr>
              <w:spacing w:line="480" w:lineRule="auto"/>
              <w:ind w:firstLine="212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Traditional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8F92C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32.52 ± 7.73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BDD3C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37.78 ± 10.82</w:t>
            </w: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30EE1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5.26 ± 11.82</w:t>
            </w:r>
          </w:p>
        </w:tc>
        <w:tc>
          <w:tcPr>
            <w:tcW w:w="46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AE9D89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DE7BC4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3EF6BA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D154D" w:rsidRPr="00263FAE" w14:paraId="18AA5633" w14:textId="77777777" w:rsidTr="005D7D49">
        <w:trPr>
          <w:trHeight w:val="20"/>
        </w:trPr>
        <w:tc>
          <w:tcPr>
            <w:tcW w:w="108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6EF14" w14:textId="77777777" w:rsidR="008D154D" w:rsidRPr="00263FAE" w:rsidRDefault="008D154D" w:rsidP="005D7D49">
            <w:pPr>
              <w:spacing w:line="480" w:lineRule="auto"/>
              <w:ind w:firstLine="212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0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EC3A1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p= 0.193</w:t>
            </w:r>
          </w:p>
        </w:tc>
        <w:tc>
          <w:tcPr>
            <w:tcW w:w="6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3F0F3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6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0F5EB0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B0598F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6891B2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D154D" w:rsidRPr="00263FAE" w14:paraId="398BB689" w14:textId="77777777" w:rsidTr="005D7D49">
        <w:trPr>
          <w:trHeight w:val="20"/>
        </w:trPr>
        <w:tc>
          <w:tcPr>
            <w:tcW w:w="108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9B991CE" w14:textId="77777777" w:rsidR="008D154D" w:rsidRPr="00263FAE" w:rsidRDefault="008D154D" w:rsidP="005D7D49">
            <w:pPr>
              <w:spacing w:line="480" w:lineRule="auto"/>
              <w:ind w:firstLine="212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Control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B7D47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37.04 ± 5.89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1E6C9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37.86 ± 6.15</w:t>
            </w: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A1F6645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0.82 ± 4.21</w:t>
            </w:r>
          </w:p>
        </w:tc>
        <w:tc>
          <w:tcPr>
            <w:tcW w:w="46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A30FD9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A3ED2C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CE75D9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D154D" w:rsidRPr="00263FAE" w14:paraId="25D1C3BC" w14:textId="77777777" w:rsidTr="005D7D49">
        <w:trPr>
          <w:trHeight w:val="20"/>
        </w:trPr>
        <w:tc>
          <w:tcPr>
            <w:tcW w:w="10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E68228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0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1C10F3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63FAE">
              <w:rPr>
                <w:rFonts w:cs="Times New Roman"/>
                <w:sz w:val="18"/>
                <w:szCs w:val="18"/>
                <w:lang w:val="en-US"/>
              </w:rPr>
              <w:t>p= 0.553</w:t>
            </w: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C2FAA5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6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16408B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B6DB9A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138B3F" w14:textId="77777777" w:rsidR="008D154D" w:rsidRPr="00263FAE" w:rsidRDefault="008D154D" w:rsidP="005D7D49">
            <w:pPr>
              <w:spacing w:line="48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</w:tbl>
    <w:p w14:paraId="7B4EC096" w14:textId="77777777" w:rsidR="008D154D" w:rsidRPr="00263FAE" w:rsidRDefault="008D154D" w:rsidP="008D154D">
      <w:pPr>
        <w:spacing w:line="480" w:lineRule="auto"/>
        <w:jc w:val="both"/>
        <w:rPr>
          <w:rFonts w:cs="Times New Roman"/>
          <w:sz w:val="18"/>
          <w:szCs w:val="16"/>
          <w:lang w:val="en-US"/>
        </w:rPr>
      </w:pPr>
      <w:r w:rsidRPr="00263FAE">
        <w:rPr>
          <w:i/>
          <w:iCs/>
          <w:sz w:val="18"/>
          <w:szCs w:val="18"/>
          <w:lang w:val="en-US"/>
        </w:rPr>
        <w:t>Significance level (bold)</w:t>
      </w:r>
      <w:r w:rsidRPr="00263FAE">
        <w:rPr>
          <w:sz w:val="18"/>
          <w:szCs w:val="18"/>
          <w:lang w:val="en-US"/>
        </w:rPr>
        <w:t xml:space="preserve"> **p&lt;0.01, *p&lt;0.05, </w:t>
      </w:r>
      <w:r w:rsidRPr="00263FAE">
        <w:rPr>
          <w:rFonts w:cs="Times New Roman"/>
          <w:b/>
          <w:bCs/>
          <w:i/>
          <w:iCs/>
          <w:sz w:val="18"/>
          <w:szCs w:val="16"/>
          <w:lang w:val="en-US"/>
        </w:rPr>
        <w:t>VR</w:t>
      </w:r>
      <w:r w:rsidRPr="00263FAE">
        <w:rPr>
          <w:rFonts w:cs="Times New Roman"/>
          <w:sz w:val="18"/>
          <w:szCs w:val="16"/>
          <w:lang w:val="en-US"/>
        </w:rPr>
        <w:t xml:space="preserve"> Virtual reality, </w:t>
      </w:r>
      <w:r w:rsidRPr="00263FAE">
        <w:rPr>
          <w:rFonts w:cs="Times New Roman"/>
          <w:b/>
          <w:bCs/>
          <w:i/>
          <w:iCs/>
          <w:sz w:val="18"/>
          <w:szCs w:val="16"/>
          <w:lang w:val="en-US"/>
        </w:rPr>
        <w:t>X</w:t>
      </w:r>
      <w:r w:rsidRPr="00263FAE">
        <w:rPr>
          <w:rFonts w:cs="Times New Roman"/>
          <w:sz w:val="18"/>
          <w:szCs w:val="16"/>
          <w:lang w:val="en-US"/>
        </w:rPr>
        <w:t xml:space="preserve"> Mean, </w:t>
      </w:r>
      <w:r w:rsidRPr="00263FAE">
        <w:rPr>
          <w:rFonts w:cs="Times New Roman"/>
          <w:b/>
          <w:bCs/>
          <w:i/>
          <w:iCs/>
          <w:sz w:val="18"/>
          <w:szCs w:val="16"/>
          <w:lang w:val="en-US"/>
        </w:rPr>
        <w:t>SD</w:t>
      </w:r>
      <w:r w:rsidRPr="00263FAE">
        <w:rPr>
          <w:rFonts w:cs="Times New Roman"/>
          <w:sz w:val="18"/>
          <w:szCs w:val="16"/>
          <w:lang w:val="en-US"/>
        </w:rPr>
        <w:t xml:space="preserve"> Standard deviation, </w:t>
      </w:r>
      <w:r w:rsidRPr="00263FAE">
        <w:rPr>
          <w:rFonts w:cs="Times New Roman"/>
          <w:b/>
          <w:bCs/>
          <w:i/>
          <w:iCs/>
          <w:sz w:val="18"/>
          <w:szCs w:val="18"/>
          <w:lang w:val="en-US"/>
        </w:rPr>
        <w:t>±</w:t>
      </w:r>
      <w:r w:rsidRPr="00263FAE">
        <w:rPr>
          <w:rFonts w:cs="Times New Roman"/>
          <w:b/>
          <w:bCs/>
          <w:sz w:val="18"/>
          <w:szCs w:val="18"/>
          <w:lang w:val="en-US"/>
        </w:rPr>
        <w:t xml:space="preserve"> </w:t>
      </w:r>
      <w:r w:rsidRPr="00263FAE">
        <w:rPr>
          <w:rFonts w:cs="Times New Roman"/>
          <w:sz w:val="18"/>
          <w:szCs w:val="18"/>
          <w:lang w:val="en-US"/>
        </w:rPr>
        <w:t>Plus-minus</w:t>
      </w:r>
      <w:r w:rsidRPr="00263FAE">
        <w:rPr>
          <w:rFonts w:cs="Times New Roman"/>
          <w:b/>
          <w:bCs/>
          <w:sz w:val="18"/>
          <w:szCs w:val="18"/>
          <w:lang w:val="en-US"/>
        </w:rPr>
        <w:t xml:space="preserve"> </w:t>
      </w:r>
      <w:r w:rsidRPr="00263FAE">
        <w:rPr>
          <w:rFonts w:cs="Times New Roman"/>
          <w:b/>
          <w:bCs/>
          <w:i/>
          <w:iCs/>
          <w:sz w:val="18"/>
          <w:szCs w:val="16"/>
          <w:lang w:val="en-US"/>
        </w:rPr>
        <w:t>DF</w:t>
      </w:r>
      <w:r w:rsidRPr="00263FAE">
        <w:rPr>
          <w:rFonts w:cs="Times New Roman"/>
          <w:sz w:val="18"/>
          <w:szCs w:val="16"/>
          <w:lang w:val="en-US"/>
        </w:rPr>
        <w:t xml:space="preserve"> Degrees of freedom, </w:t>
      </w:r>
      <w:r w:rsidRPr="00263FAE">
        <w:rPr>
          <w:rFonts w:cs="Times New Roman"/>
          <w:b/>
          <w:bCs/>
          <w:i/>
          <w:iCs/>
          <w:sz w:val="18"/>
          <w:szCs w:val="16"/>
          <w:lang w:val="en-US"/>
        </w:rPr>
        <w:t xml:space="preserve">SEC </w:t>
      </w:r>
      <w:r w:rsidRPr="00263FAE">
        <w:rPr>
          <w:rFonts w:cs="Times New Roman"/>
          <w:sz w:val="18"/>
          <w:szCs w:val="16"/>
          <w:lang w:val="en-US"/>
        </w:rPr>
        <w:t xml:space="preserve">Second, </w:t>
      </w:r>
      <w:r w:rsidRPr="00263FAE">
        <w:rPr>
          <w:rFonts w:cs="Times New Roman"/>
          <w:b/>
          <w:bCs/>
          <w:i/>
          <w:iCs/>
          <w:sz w:val="18"/>
          <w:szCs w:val="16"/>
          <w:lang w:val="en-US"/>
        </w:rPr>
        <w:t xml:space="preserve">KG </w:t>
      </w:r>
      <w:r w:rsidRPr="00263FAE">
        <w:rPr>
          <w:rFonts w:cs="Times New Roman"/>
          <w:sz w:val="18"/>
          <w:szCs w:val="16"/>
          <w:lang w:val="en-US"/>
        </w:rPr>
        <w:t xml:space="preserve">Kilogram, </w:t>
      </w:r>
      <w:r w:rsidRPr="00263FAE">
        <w:rPr>
          <w:rFonts w:cs="Times New Roman"/>
          <w:b/>
          <w:bCs/>
          <w:i/>
          <w:iCs/>
          <w:sz w:val="18"/>
          <w:szCs w:val="16"/>
          <w:lang w:val="en-US"/>
        </w:rPr>
        <w:t>1</w:t>
      </w:r>
      <w:r w:rsidRPr="00263FAE">
        <w:rPr>
          <w:rFonts w:cs="Times New Roman"/>
          <w:sz w:val="18"/>
          <w:szCs w:val="16"/>
          <w:lang w:val="en-US"/>
        </w:rPr>
        <w:t xml:space="preserve"> Virtual reality, </w:t>
      </w:r>
      <w:r w:rsidRPr="00263FAE">
        <w:rPr>
          <w:rFonts w:cs="Times New Roman"/>
          <w:b/>
          <w:bCs/>
          <w:i/>
          <w:iCs/>
          <w:sz w:val="18"/>
          <w:szCs w:val="16"/>
          <w:lang w:val="en-US"/>
        </w:rPr>
        <w:t>2</w:t>
      </w:r>
      <w:r w:rsidRPr="00263FAE">
        <w:rPr>
          <w:rFonts w:cs="Times New Roman"/>
          <w:sz w:val="18"/>
          <w:szCs w:val="16"/>
          <w:lang w:val="en-US"/>
        </w:rPr>
        <w:t xml:space="preserve"> Traditional, </w:t>
      </w:r>
      <w:r w:rsidRPr="00263FAE">
        <w:rPr>
          <w:rFonts w:cs="Times New Roman"/>
          <w:b/>
          <w:bCs/>
          <w:i/>
          <w:iCs/>
          <w:sz w:val="18"/>
          <w:szCs w:val="16"/>
          <w:lang w:val="en-US"/>
        </w:rPr>
        <w:t>3</w:t>
      </w:r>
      <w:r w:rsidRPr="00263FAE">
        <w:rPr>
          <w:rFonts w:cs="Times New Roman"/>
          <w:sz w:val="18"/>
          <w:szCs w:val="16"/>
          <w:lang w:val="en-US"/>
        </w:rPr>
        <w:t xml:space="preserve"> Control</w:t>
      </w:r>
    </w:p>
    <w:p w14:paraId="173F2AAA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4D"/>
    <w:rsid w:val="000C4033"/>
    <w:rsid w:val="00173ED8"/>
    <w:rsid w:val="004B42CB"/>
    <w:rsid w:val="005F2B46"/>
    <w:rsid w:val="006E1731"/>
    <w:rsid w:val="00866D74"/>
    <w:rsid w:val="00882A73"/>
    <w:rsid w:val="008D154D"/>
    <w:rsid w:val="008F284B"/>
    <w:rsid w:val="0095305D"/>
    <w:rsid w:val="00B260B7"/>
    <w:rsid w:val="00B85331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FF374"/>
  <w15:chartTrackingRefBased/>
  <w15:docId w15:val="{689EF445-41EA-4547-A83B-AAD99C8B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54D"/>
    <w:pPr>
      <w:spacing w:after="0" w:line="259" w:lineRule="auto"/>
    </w:pPr>
    <w:rPr>
      <w:rFonts w:ascii="Times New Roman" w:eastAsiaTheme="minorEastAsia" w:hAnsi="Times New Roman"/>
      <w:szCs w:val="22"/>
      <w:lang w:val="tr-TR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5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5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54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N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54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val="en-IN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54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:lang w:val="en-IN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54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en-IN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54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en-IN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54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en-IN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54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5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5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8D1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54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N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D1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54D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szCs w:val="24"/>
      <w:lang w:val="en-IN" w:eastAsia="en-US"/>
    </w:rPr>
  </w:style>
  <w:style w:type="character" w:customStyle="1" w:styleId="QuoteChar">
    <w:name w:val="Quote Char"/>
    <w:basedOn w:val="DefaultParagraphFont"/>
    <w:link w:val="Quote"/>
    <w:uiPriority w:val="29"/>
    <w:rsid w:val="008D1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54D"/>
    <w:pPr>
      <w:spacing w:after="160" w:line="278" w:lineRule="auto"/>
      <w:ind w:left="720"/>
      <w:contextualSpacing/>
    </w:pPr>
    <w:rPr>
      <w:rFonts w:asciiTheme="minorHAnsi" w:eastAsiaTheme="minorHAnsi" w:hAnsiTheme="minorHAnsi"/>
      <w:szCs w:val="24"/>
      <w:lang w:val="en-IN" w:eastAsia="en-US"/>
    </w:rPr>
  </w:style>
  <w:style w:type="character" w:styleId="IntenseEmphasis">
    <w:name w:val="Intense Emphasis"/>
    <w:basedOn w:val="DefaultParagraphFont"/>
    <w:uiPriority w:val="21"/>
    <w:qFormat/>
    <w:rsid w:val="008D15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szCs w:val="24"/>
      <w:lang w:val="en-IN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5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5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2026-05-22T22:06:00Z</dcterms:created>
  <dcterms:modified xsi:type="dcterms:W3CDTF">2026-05-22T22:06:00Z</dcterms:modified>
</cp:coreProperties>
</file>