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76277" w14:textId="203C6A30" w:rsidR="005D2E8E" w:rsidRPr="00A23CAE" w:rsidRDefault="005D2E8E" w:rsidP="005D2E8E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A23CA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>1</w:t>
      </w:r>
      <w:r w:rsidRPr="00A23CA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>.</w:t>
      </w:r>
      <w:r w:rsidRPr="00A23CAE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 Farm herd characteristics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1559"/>
        <w:gridCol w:w="2693"/>
        <w:gridCol w:w="2835"/>
      </w:tblGrid>
      <w:tr w:rsidR="005D2E8E" w:rsidRPr="00F93C75" w14:paraId="57C6BABF" w14:textId="77777777" w:rsidTr="00F96242">
        <w:trPr>
          <w:trHeight w:val="270"/>
        </w:trPr>
        <w:tc>
          <w:tcPr>
            <w:tcW w:w="1408" w:type="dxa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C94E04" w14:textId="77777777" w:rsidR="005D2E8E" w:rsidRPr="00A23CAE" w:rsidRDefault="005D2E8E" w:rsidP="00F9624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  <w:t>Breed</w:t>
            </w:r>
          </w:p>
        </w:tc>
        <w:tc>
          <w:tcPr>
            <w:tcW w:w="1559" w:type="dxa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C2C0AE" w14:textId="77777777" w:rsidR="005D2E8E" w:rsidRPr="00A23CAE" w:rsidRDefault="005D2E8E" w:rsidP="00F9624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  <w:t>Gender</w:t>
            </w:r>
          </w:p>
        </w:tc>
        <w:tc>
          <w:tcPr>
            <w:tcW w:w="2693" w:type="dxa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6682CB" w14:textId="77777777" w:rsidR="005D2E8E" w:rsidRPr="00A23CAE" w:rsidRDefault="005D2E8E" w:rsidP="00F9624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Age </w:t>
            </w:r>
          </w:p>
        </w:tc>
        <w:tc>
          <w:tcPr>
            <w:tcW w:w="2835" w:type="dxa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B46656" w14:textId="77777777" w:rsidR="005D2E8E" w:rsidRPr="00A23CAE" w:rsidRDefault="005D2E8E" w:rsidP="00F9624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Median (Range) </w:t>
            </w:r>
          </w:p>
        </w:tc>
      </w:tr>
      <w:tr w:rsidR="005D2E8E" w:rsidRPr="00F93C75" w14:paraId="34CD5B92" w14:textId="77777777" w:rsidTr="00F96242">
        <w:trPr>
          <w:trHeight w:val="270"/>
        </w:trPr>
        <w:tc>
          <w:tcPr>
            <w:tcW w:w="1408" w:type="dxa"/>
            <w:vMerge w:val="restart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F7127E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Indigenous</w:t>
            </w:r>
          </w:p>
          <w:p w14:paraId="0A8D5533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559" w:type="dxa"/>
            <w:vMerge w:val="restart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0A4EE1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Male</w:t>
            </w:r>
          </w:p>
        </w:tc>
        <w:tc>
          <w:tcPr>
            <w:tcW w:w="2693" w:type="dxa"/>
            <w:tcBorders>
              <w:top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810747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&lt; 6 months</w:t>
            </w:r>
          </w:p>
        </w:tc>
        <w:tc>
          <w:tcPr>
            <w:tcW w:w="2835" w:type="dxa"/>
            <w:tcBorders>
              <w:top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00D3E2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3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0 - 80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)</w:t>
            </w:r>
          </w:p>
        </w:tc>
      </w:tr>
      <w:tr w:rsidR="005D2E8E" w:rsidRPr="00F93C75" w14:paraId="100A1355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453EBB0B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129A6805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95452F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6 months – 2 years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8BECD9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4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112)</w:t>
            </w:r>
          </w:p>
        </w:tc>
      </w:tr>
      <w:tr w:rsidR="005D2E8E" w:rsidRPr="00F93C75" w14:paraId="2658A32C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6D9456D4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</w:tcBorders>
            <w:vAlign w:val="center"/>
            <w:hideMark/>
          </w:tcPr>
          <w:p w14:paraId="6ED3F0A2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C36D2A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&gt;2 years 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3FB6E8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4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106)</w:t>
            </w:r>
          </w:p>
        </w:tc>
      </w:tr>
      <w:tr w:rsidR="005D2E8E" w:rsidRPr="00F93C75" w14:paraId="47BA0DE1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31788E00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 w:val="restart"/>
            <w:tcBorders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EC669F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Female</w:t>
            </w:r>
          </w:p>
          <w:p w14:paraId="2029CCB0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9E3734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&lt; 6 months 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B8B9BC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5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200)</w:t>
            </w:r>
          </w:p>
        </w:tc>
      </w:tr>
      <w:tr w:rsidR="005D2E8E" w:rsidRPr="00F93C75" w14:paraId="4BB68CEB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47B34D80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44B0FC65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CF80D0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6 months – 2 years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8D8866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9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250)</w:t>
            </w:r>
          </w:p>
        </w:tc>
      </w:tr>
      <w:tr w:rsidR="005D2E8E" w:rsidRPr="00F93C75" w14:paraId="32C9C5A2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3548E15F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47FAD6B9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Borders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0C4F8B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&gt;2 years</w:t>
            </w:r>
          </w:p>
        </w:tc>
        <w:tc>
          <w:tcPr>
            <w:tcW w:w="2835" w:type="dxa"/>
            <w:tcBorders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548D9E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15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701)</w:t>
            </w:r>
          </w:p>
        </w:tc>
      </w:tr>
      <w:tr w:rsidR="005D2E8E" w:rsidRPr="00F93C75" w14:paraId="11FB030B" w14:textId="77777777" w:rsidTr="00F96242">
        <w:trPr>
          <w:trHeight w:val="270"/>
        </w:trPr>
        <w:tc>
          <w:tcPr>
            <w:tcW w:w="1408" w:type="dxa"/>
            <w:vMerge w:val="restart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AFAC86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Crossbred</w:t>
            </w:r>
          </w:p>
        </w:tc>
        <w:tc>
          <w:tcPr>
            <w:tcW w:w="1559" w:type="dxa"/>
            <w:vMerge w:val="restart"/>
            <w:tcBorders>
              <w:top w:val="single" w:sz="8" w:space="0" w:color="222222"/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7A4DE5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Male </w:t>
            </w:r>
          </w:p>
        </w:tc>
        <w:tc>
          <w:tcPr>
            <w:tcW w:w="2693" w:type="dxa"/>
            <w:tcBorders>
              <w:top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0B3365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&lt; 6 months</w:t>
            </w:r>
          </w:p>
        </w:tc>
        <w:tc>
          <w:tcPr>
            <w:tcW w:w="2835" w:type="dxa"/>
            <w:tcBorders>
              <w:top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BF7511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0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120)</w:t>
            </w:r>
          </w:p>
        </w:tc>
      </w:tr>
      <w:tr w:rsidR="005D2E8E" w:rsidRPr="00F93C75" w14:paraId="19095A17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65B065D4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3B3F75FE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9E7468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6 months – 2 years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E4792C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0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8)</w:t>
            </w:r>
          </w:p>
        </w:tc>
      </w:tr>
      <w:tr w:rsidR="005D2E8E" w:rsidRPr="00F93C75" w14:paraId="5514AC40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16D1D450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</w:tcBorders>
            <w:vAlign w:val="center"/>
            <w:hideMark/>
          </w:tcPr>
          <w:p w14:paraId="0ACABE22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ECD341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&gt;2 years 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71213A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0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12)</w:t>
            </w:r>
          </w:p>
        </w:tc>
      </w:tr>
      <w:tr w:rsidR="005D2E8E" w:rsidRPr="00F93C75" w14:paraId="6847A555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1520E899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 w:val="restart"/>
            <w:tcBorders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87E4CA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Female</w:t>
            </w: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60DD7E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&lt; 6 months 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1E08E2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0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12)</w:t>
            </w:r>
          </w:p>
        </w:tc>
      </w:tr>
      <w:tr w:rsidR="005D2E8E" w:rsidRPr="00F93C75" w14:paraId="44B0D462" w14:textId="77777777" w:rsidTr="00F96242">
        <w:trPr>
          <w:trHeight w:val="270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1F9EA8EA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24C2D63A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A131E8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6 months – 2 years</w:t>
            </w:r>
          </w:p>
        </w:tc>
        <w:tc>
          <w:tcPr>
            <w:tcW w:w="2835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046C06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0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17)</w:t>
            </w:r>
          </w:p>
        </w:tc>
      </w:tr>
      <w:tr w:rsidR="005D2E8E" w:rsidRPr="00F93C75" w14:paraId="4584A5A3" w14:textId="77777777" w:rsidTr="00F96242">
        <w:trPr>
          <w:trHeight w:val="128"/>
        </w:trPr>
        <w:tc>
          <w:tcPr>
            <w:tcW w:w="1408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4ED081E7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vMerge/>
            <w:tcBorders>
              <w:top w:val="single" w:sz="8" w:space="0" w:color="222222"/>
              <w:bottom w:val="single" w:sz="8" w:space="0" w:color="222222"/>
            </w:tcBorders>
            <w:vAlign w:val="center"/>
            <w:hideMark/>
          </w:tcPr>
          <w:p w14:paraId="30145B80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693" w:type="dxa"/>
            <w:tcBorders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071C83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&gt;2 years</w:t>
            </w:r>
          </w:p>
        </w:tc>
        <w:tc>
          <w:tcPr>
            <w:tcW w:w="2835" w:type="dxa"/>
            <w:tcBorders>
              <w:bottom w:val="single" w:sz="8" w:space="0" w:color="222222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DD8D5A" w14:textId="77777777" w:rsidR="005D2E8E" w:rsidRPr="00F93C75" w:rsidRDefault="005D2E8E" w:rsidP="00F962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0 (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0 - </w:t>
            </w:r>
            <w:r w:rsidRPr="00F93C7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17)</w:t>
            </w:r>
          </w:p>
        </w:tc>
      </w:tr>
    </w:tbl>
    <w:p w14:paraId="2A7E02BD" w14:textId="77777777" w:rsidR="004F48B2" w:rsidRDefault="004F48B2"/>
    <w:sectPr w:rsidR="004F48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E8E"/>
    <w:rsid w:val="00000395"/>
    <w:rsid w:val="00002A9F"/>
    <w:rsid w:val="00004E32"/>
    <w:rsid w:val="00032DE3"/>
    <w:rsid w:val="00040EA9"/>
    <w:rsid w:val="00071644"/>
    <w:rsid w:val="000A4A04"/>
    <w:rsid w:val="000C0AEE"/>
    <w:rsid w:val="000C216B"/>
    <w:rsid w:val="00100DBE"/>
    <w:rsid w:val="00113291"/>
    <w:rsid w:val="00115473"/>
    <w:rsid w:val="001160E1"/>
    <w:rsid w:val="00156D00"/>
    <w:rsid w:val="00166158"/>
    <w:rsid w:val="00194372"/>
    <w:rsid w:val="001E3AC5"/>
    <w:rsid w:val="001F16CB"/>
    <w:rsid w:val="00205F68"/>
    <w:rsid w:val="0023017D"/>
    <w:rsid w:val="00236D8D"/>
    <w:rsid w:val="002528C8"/>
    <w:rsid w:val="002C5A92"/>
    <w:rsid w:val="002D6196"/>
    <w:rsid w:val="002D753B"/>
    <w:rsid w:val="00364E0D"/>
    <w:rsid w:val="00406F78"/>
    <w:rsid w:val="00445D0F"/>
    <w:rsid w:val="004722BC"/>
    <w:rsid w:val="0049493F"/>
    <w:rsid w:val="004C79DB"/>
    <w:rsid w:val="004E3199"/>
    <w:rsid w:val="004F48B2"/>
    <w:rsid w:val="0055662F"/>
    <w:rsid w:val="005B0AC2"/>
    <w:rsid w:val="005D17BF"/>
    <w:rsid w:val="005D2E8E"/>
    <w:rsid w:val="006164FC"/>
    <w:rsid w:val="00640188"/>
    <w:rsid w:val="00654A43"/>
    <w:rsid w:val="00693F3A"/>
    <w:rsid w:val="006B47C4"/>
    <w:rsid w:val="006D6400"/>
    <w:rsid w:val="006D66FB"/>
    <w:rsid w:val="00712ACA"/>
    <w:rsid w:val="0076258D"/>
    <w:rsid w:val="00791522"/>
    <w:rsid w:val="007B088A"/>
    <w:rsid w:val="007B1352"/>
    <w:rsid w:val="00810740"/>
    <w:rsid w:val="00821B96"/>
    <w:rsid w:val="008656E7"/>
    <w:rsid w:val="008768C1"/>
    <w:rsid w:val="008C34B7"/>
    <w:rsid w:val="008C3FE4"/>
    <w:rsid w:val="00914D87"/>
    <w:rsid w:val="00950CC1"/>
    <w:rsid w:val="009747C3"/>
    <w:rsid w:val="009A234F"/>
    <w:rsid w:val="009B741C"/>
    <w:rsid w:val="009C7C17"/>
    <w:rsid w:val="00A430C9"/>
    <w:rsid w:val="00A5647B"/>
    <w:rsid w:val="00A775C3"/>
    <w:rsid w:val="00A83E2C"/>
    <w:rsid w:val="00A91D81"/>
    <w:rsid w:val="00A957BB"/>
    <w:rsid w:val="00AD5835"/>
    <w:rsid w:val="00AE0D33"/>
    <w:rsid w:val="00B21BE6"/>
    <w:rsid w:val="00B468F4"/>
    <w:rsid w:val="00B46A7A"/>
    <w:rsid w:val="00B66C89"/>
    <w:rsid w:val="00B901DA"/>
    <w:rsid w:val="00B96D38"/>
    <w:rsid w:val="00BB5715"/>
    <w:rsid w:val="00BC1D22"/>
    <w:rsid w:val="00BE156C"/>
    <w:rsid w:val="00BE4D4B"/>
    <w:rsid w:val="00BF10D3"/>
    <w:rsid w:val="00C05F8A"/>
    <w:rsid w:val="00C50FFE"/>
    <w:rsid w:val="00C55795"/>
    <w:rsid w:val="00C80327"/>
    <w:rsid w:val="00CE2B71"/>
    <w:rsid w:val="00CE4D7F"/>
    <w:rsid w:val="00CF2276"/>
    <w:rsid w:val="00D06CB5"/>
    <w:rsid w:val="00D2576E"/>
    <w:rsid w:val="00D27B5A"/>
    <w:rsid w:val="00D41419"/>
    <w:rsid w:val="00D52105"/>
    <w:rsid w:val="00D6395D"/>
    <w:rsid w:val="00D67570"/>
    <w:rsid w:val="00E34AED"/>
    <w:rsid w:val="00E5638D"/>
    <w:rsid w:val="00E84CBC"/>
    <w:rsid w:val="00E9324A"/>
    <w:rsid w:val="00ED0A91"/>
    <w:rsid w:val="00EE2F7E"/>
    <w:rsid w:val="00F15193"/>
    <w:rsid w:val="00F24860"/>
    <w:rsid w:val="00F53F7D"/>
    <w:rsid w:val="00F5725C"/>
    <w:rsid w:val="00F64917"/>
    <w:rsid w:val="00F7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F011BC"/>
  <w15:chartTrackingRefBased/>
  <w15:docId w15:val="{B8EC3215-2308-BC44-BDE6-B2A64950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E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D2E8E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Ajao, Jadesola Juliana</dc:creator>
  <cp:keywords/>
  <dc:description/>
  <cp:lastModifiedBy>Ajao, Jadesola Juliana</cp:lastModifiedBy>
  <cp:revision>1</cp:revision>
  <dcterms:created xsi:type="dcterms:W3CDTF">2026-01-23T12:50:00Z</dcterms:created>
  <dcterms:modified xsi:type="dcterms:W3CDTF">2026-01-23T12:50:00Z</dcterms:modified>
</cp:coreProperties>
</file>