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21735">
      <w:pPr>
        <w:keepNext w:val="0"/>
        <w:keepLines w:val="0"/>
        <w:widowControl/>
        <w:suppressLineNumbers w:val="0"/>
        <w:jc w:val="both"/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Survey on the Understanding of Intraoperative Endotracheal Tube Dislodgement (Otolaryngologists)</w:t>
      </w:r>
      <w:bookmarkStart w:id="0" w:name="_GoBack"/>
      <w:bookmarkEnd w:id="0"/>
    </w:p>
    <w:p w14:paraId="7EDF4574">
      <w:pPr>
        <w:keepNext w:val="0"/>
        <w:keepLines w:val="0"/>
        <w:widowControl/>
        <w:suppressLineNumbers w:val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Would you be willing to participate in this survey? </w:t>
      </w:r>
    </w:p>
    <w:p w14:paraId="4374AB09">
      <w:pPr>
        <w:keepNext w:val="0"/>
        <w:keepLines w:val="0"/>
        <w:widowControl/>
        <w:numPr>
          <w:ilvl w:val="0"/>
          <w:numId w:val="1"/>
        </w:numPr>
        <w:suppressLineNumbers w:val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Yes; B. No </w:t>
      </w:r>
    </w:p>
    <w:p w14:paraId="585717C9">
      <w:pPr>
        <w:keepNext w:val="0"/>
        <w:keepLines w:val="0"/>
        <w:widowControl/>
        <w:numPr>
          <w:ilvl w:val="0"/>
          <w:numId w:val="2"/>
        </w:numPr>
        <w:suppressLineNumbers w:val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Basic Information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 </w:t>
      </w:r>
    </w:p>
    <w:p w14:paraId="793A34F4">
      <w:pPr>
        <w:keepNext w:val="0"/>
        <w:keepLines w:val="0"/>
        <w:widowControl/>
        <w:numPr>
          <w:ilvl w:val="0"/>
          <w:numId w:val="3"/>
        </w:numPr>
        <w:suppressLineNumbers w:val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Age: ____ years old </w:t>
      </w:r>
    </w:p>
    <w:p w14:paraId="63EA66F9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Gender: A. Male; B. Female </w:t>
      </w:r>
    </w:p>
    <w:p w14:paraId="120EA616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Educational background: </w:t>
      </w:r>
    </w:p>
    <w:p w14:paraId="0C7F0960">
      <w:pPr>
        <w:keepNext w:val="0"/>
        <w:keepLines w:val="0"/>
        <w:widowControl/>
        <w:numPr>
          <w:ilvl w:val="0"/>
          <w:numId w:val="4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College degree or below; B. Bachelor's degree; C. Master's degree; D. Doctoral degree </w:t>
      </w:r>
    </w:p>
    <w:p w14:paraId="0E8D98B3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Years of working as an otolaryngologist: ____ years .</w:t>
      </w:r>
    </w:p>
    <w:p w14:paraId="44D5BF24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Professional title: </w:t>
      </w:r>
    </w:p>
    <w:p w14:paraId="1D497776">
      <w:pPr>
        <w:keepNext w:val="0"/>
        <w:keepLines w:val="0"/>
        <w:widowControl/>
        <w:numPr>
          <w:ilvl w:val="0"/>
          <w:numId w:val="5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Senior title: Professor/Chief Physician; B. Associate senior title: Associate Professor/Associate Chief Physician; C. Intermediate title: Lecturer/Attending Physician; D. Junior title: Resident Physician </w:t>
      </w:r>
    </w:p>
    <w:p w14:paraId="75FF1E06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Type of medical institution: </w:t>
      </w:r>
    </w:p>
    <w:p w14:paraId="68A18EF2">
      <w:pPr>
        <w:keepNext w:val="0"/>
        <w:keepLines w:val="0"/>
        <w:widowControl/>
        <w:numPr>
          <w:ilvl w:val="0"/>
          <w:numId w:val="6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General hospital; B. Specialized hospital </w:t>
      </w:r>
    </w:p>
    <w:p w14:paraId="24220AD1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Is the medical institution a teaching hospital? </w:t>
      </w:r>
    </w:p>
    <w:p w14:paraId="11E4D5A0">
      <w:pPr>
        <w:keepNext w:val="0"/>
        <w:keepLines w:val="0"/>
        <w:widowControl/>
        <w:numPr>
          <w:ilvl w:val="0"/>
          <w:numId w:val="7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Yes; B. No </w:t>
      </w:r>
    </w:p>
    <w:p w14:paraId="33466455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Grade of the medical institution: </w:t>
      </w:r>
    </w:p>
    <w:p w14:paraId="4C0B219C">
      <w:pPr>
        <w:keepNext w:val="0"/>
        <w:keepLines w:val="0"/>
        <w:widowControl/>
        <w:numPr>
          <w:ilvl w:val="0"/>
          <w:numId w:val="8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Grade III Class A; B. Non-Grade III Class A </w:t>
      </w:r>
    </w:p>
    <w:p w14:paraId="70E95A82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both"/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Management of Intraoperative Endotracheal Tube Dislodgement </w:t>
      </w:r>
    </w:p>
    <w:p w14:paraId="40D78DF5">
      <w:pPr>
        <w:keepNext w:val="0"/>
        <w:keepLines w:val="0"/>
        <w:widowControl/>
        <w:numPr>
          <w:ilvl w:val="0"/>
          <w:numId w:val="9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How much do you know about intraoperative endotracheal tube dislodgement? </w:t>
      </w:r>
    </w:p>
    <w:p w14:paraId="4A3EDB16">
      <w:pPr>
        <w:keepNext w:val="0"/>
        <w:keepLines w:val="0"/>
        <w:widowControl/>
        <w:numPr>
          <w:ilvl w:val="0"/>
          <w:numId w:val="10"/>
        </w:numPr>
        <w:suppressLineNumbers w:val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Never heard of it; B. Heard of it but not well understood; C. Have a basic understanding; D. Have a clear understanding E. Have a thorough understanding </w:t>
      </w:r>
    </w:p>
    <w:p w14:paraId="3A62EB77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How many cases of endotracheal tube dislodgement have you encountered in your work? </w:t>
      </w:r>
    </w:p>
    <w:p w14:paraId="5012ED9E">
      <w:pPr>
        <w:keepNext w:val="0"/>
        <w:keepLines w:val="0"/>
        <w:widowControl/>
        <w:numPr>
          <w:ilvl w:val="0"/>
          <w:numId w:val="11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0 case; B. 1-5 cases; C. 6-10 cases; D. &gt; 10 cases </w:t>
      </w:r>
    </w:p>
    <w:p w14:paraId="31C59806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Has your department performed the following otolaryngological surgeries? (Multiple choices) </w:t>
      </w:r>
    </w:p>
    <w:p w14:paraId="24253D05">
      <w:pPr>
        <w:keepNext w:val="0"/>
        <w:keepLines w:val="0"/>
        <w:widowControl/>
        <w:numPr>
          <w:ilvl w:val="0"/>
          <w:numId w:val="12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Laryngopharyngeal surgery with a laryngoscope; B. Pharyngeal surgery with a mouth gag; C. Transoral tonsillectomy/adenoidectomy; D. None </w:t>
      </w:r>
    </w:p>
    <w:p w14:paraId="3E97C5A4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Which type of laryngopharyngeal surgery is prone to endotracheal tube dislodgement in your opinion? </w:t>
      </w:r>
    </w:p>
    <w:p w14:paraId="11B2DAC8">
      <w:pPr>
        <w:keepNext w:val="0"/>
        <w:keepLines w:val="0"/>
        <w:widowControl/>
        <w:numPr>
          <w:ilvl w:val="0"/>
          <w:numId w:val="13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Laryngopharyngeal surgery with a laryngoscope; B. Pharyngeal surgery with a mouth gag; C. Transoral tonsillectomy/adenoidectomy </w:t>
      </w:r>
    </w:p>
    <w:p w14:paraId="0AB92626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Do you require the anesthesiologist to monitor the endotracheal tube throughout the placement of the laryngoscope or mouth gag? </w:t>
      </w:r>
    </w:p>
    <w:p w14:paraId="5BB1008A">
      <w:pPr>
        <w:keepNext w:val="0"/>
        <w:keepLines w:val="0"/>
        <w:widowControl/>
        <w:numPr>
          <w:ilvl w:val="0"/>
          <w:numId w:val="14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Yes; B. No </w:t>
      </w:r>
    </w:p>
    <w:p w14:paraId="7B87D126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Do you require the anesthesiologist to monitor the endotracheal tube throughout the removal of the laryngoscope or mouth gag? </w:t>
      </w:r>
    </w:p>
    <w:p w14:paraId="7AD29AF9">
      <w:pPr>
        <w:keepNext w:val="0"/>
        <w:keepLines w:val="0"/>
        <w:widowControl/>
        <w:numPr>
          <w:ilvl w:val="0"/>
          <w:numId w:val="15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Yes; B. No </w:t>
      </w:r>
    </w:p>
    <w:p w14:paraId="4BA6D296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What do you think is the correct method for fixing an endotracheal tube? </w:t>
      </w:r>
    </w:p>
    <w:p w14:paraId="5B9A0709">
      <w:pPr>
        <w:keepNext w:val="0"/>
        <w:keepLines w:val="0"/>
        <w:widowControl/>
        <w:numPr>
          <w:ilvl w:val="0"/>
          <w:numId w:val="16"/>
        </w:numPr>
        <w:suppressLineNumbers w:val="0"/>
        <w:jc w:val="both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Adhesive tape fixation, facilitating intraoperative manipulation;B. Suture fixation, reducing endotracheal tube movement; C. Not sure </w:t>
      </w:r>
    </w:p>
    <w:p w14:paraId="32AF929F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In your opinion, which group is the most susceptible to endotracheal tube dislodgement during laryngopharyngeal surgery? </w:t>
      </w:r>
    </w:p>
    <w:p w14:paraId="2CC56F0F">
      <w:pPr>
        <w:keepNext w:val="0"/>
        <w:keepLines w:val="0"/>
        <w:widowControl/>
        <w:numPr>
          <w:ilvl w:val="0"/>
          <w:numId w:val="17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Infants (0-3 years old); B. Preschool children (4-7 years old) ; C. School-age children and adolescents (8-13 years old); D. Adolescents (14-18 years old) ; E. Adults (≥18 years old) </w:t>
      </w:r>
    </w:p>
    <w:p w14:paraId="265F8F36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What methods do you usually adopt to prevent endotracheal tube dislodgement during the placement or removal of the laryngoscope or mouth gag? (Multiple choices) </w:t>
      </w:r>
    </w:p>
    <w:p w14:paraId="4D4E9648">
      <w:pPr>
        <w:keepNext w:val="0"/>
        <w:keepLines w:val="0"/>
        <w:widowControl/>
        <w:numPr>
          <w:ilvl w:val="0"/>
          <w:numId w:val="18"/>
        </w:numPr>
        <w:suppressLineNumbers w:val="0"/>
        <w:ind w:leftChars="0"/>
        <w:jc w:val="both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Custom oral fixator; B. Manual fixation by oneself; C. Assistant-assisted fixation; D. Others </w:t>
      </w:r>
    </w:p>
    <w:p w14:paraId="5102CB37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Do you think endotracheal tube dislodgement is more likely to occur during placement, removal of the laryngoscope/mouth gag, or intraoperative operation? </w:t>
      </w:r>
    </w:p>
    <w:p w14:paraId="5E1A7272">
      <w:pPr>
        <w:keepNext w:val="0"/>
        <w:keepLines w:val="0"/>
        <w:widowControl/>
        <w:numPr>
          <w:ilvl w:val="0"/>
          <w:numId w:val="19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Prone to occur during placement ____________________ (State specific reasons) ;</w:t>
      </w:r>
    </w:p>
    <w:p w14:paraId="3AD79034">
      <w:pPr>
        <w:keepNext w:val="0"/>
        <w:keepLines w:val="0"/>
        <w:widowControl/>
        <w:numPr>
          <w:ilvl w:val="0"/>
          <w:numId w:val="1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Prone to occur during removal ________________________ (State specific reasons) </w:t>
      </w:r>
    </w:p>
    <w:p w14:paraId="245CB25A">
      <w:pPr>
        <w:keepNext w:val="0"/>
        <w:keepLines w:val="0"/>
        <w:widowControl/>
        <w:numPr>
          <w:ilvl w:val="0"/>
          <w:numId w:val="1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Prone to occur during intraoperative operation ___________ (State specific reasons) </w:t>
      </w:r>
    </w:p>
    <w:p w14:paraId="40355B1D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How soon can you detect endotracheal tube dislodgement if it occurs intraoperatively? Immediately Within 3 minutes Within 3-5 minutes More than 5 minutes Unable to detect 12. By what means do you detect endotracheal tube dislodgement? </w:t>
      </w:r>
    </w:p>
    <w:p w14:paraId="59C2B725">
      <w:pPr>
        <w:keepNext w:val="0"/>
        <w:keepLines w:val="0"/>
        <w:widowControl/>
        <w:numPr>
          <w:ilvl w:val="0"/>
          <w:numId w:val="20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Informed by anesthesiologist ; B. Detected by self-examination; C. Prompted by monitor; D. Others </w:t>
      </w:r>
    </w:p>
    <w:p w14:paraId="12F3F32D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What do you think is the most common cause of intraoperative endotracheal tube dislodgement? </w:t>
      </w:r>
    </w:p>
    <w:p w14:paraId="6F02B3EA">
      <w:pPr>
        <w:keepNext w:val="0"/>
        <w:keepLines w:val="0"/>
        <w:widowControl/>
        <w:numPr>
          <w:ilvl w:val="0"/>
          <w:numId w:val="21"/>
        </w:numPr>
        <w:suppressLineNumbers w:val="0"/>
        <w:ind w:leftChars="0"/>
        <w:jc w:val="both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Mismatch between endotracheal tube size and the patient; B. Insufficient cuff pressure of the endotracheal tube; C. Improper operation by the surgeon; D. Improper fixation method of the endotracheal tube; E. Prolonged operation time; F. Others: _________________ (State specific reasons) </w:t>
      </w:r>
    </w:p>
    <w:p w14:paraId="3484D121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Do you think endotracheal tube dislodgement requires emergency treatment? </w:t>
      </w:r>
    </w:p>
    <w:p w14:paraId="11906BC7">
      <w:pPr>
        <w:keepNext w:val="0"/>
        <w:keepLines w:val="0"/>
        <w:widowControl/>
        <w:numPr>
          <w:ilvl w:val="0"/>
          <w:numId w:val="22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Yes; B. No </w:t>
      </w:r>
    </w:p>
    <w:p w14:paraId="6DF6762E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What emergency measures will you take if a patient under your care experiences endotracheal tube dislodgement? </w:t>
      </w:r>
    </w:p>
    <w:p w14:paraId="45108D49">
      <w:pPr>
        <w:keepNext w:val="0"/>
        <w:keepLines w:val="0"/>
        <w:widowControl/>
        <w:numPr>
          <w:ilvl w:val="0"/>
          <w:numId w:val="23"/>
        </w:numPr>
        <w:suppressLineNumbers w:val="0"/>
        <w:ind w:leftChars="0"/>
        <w:jc w:val="both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Reintubate directly; B. Ask the anesthesiologist to perform reintubation </w:t>
      </w:r>
    </w:p>
    <w:p w14:paraId="496109ED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Have you encountered patients with endotracheal tube dislodgement who developed complications such as anoxic asphyxia, need for ICU admission, or even death? (Multiple choices allowed) </w:t>
      </w:r>
    </w:p>
    <w:p w14:paraId="6C311BF8">
      <w:pPr>
        <w:keepNext w:val="0"/>
        <w:keepLines w:val="0"/>
        <w:widowControl/>
        <w:numPr>
          <w:ilvl w:val="0"/>
          <w:numId w:val="24"/>
        </w:numPr>
        <w:suppressLineNumbers w:val="0"/>
        <w:ind w:leftChars="0"/>
        <w:jc w:val="both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No, resolved smoothly intraoperatively without complications; B. Complications occurred, type of complications ______, ____ cases ; C. Further treatment in ICU, ____ cases D. Death, ____ cases </w:t>
      </w:r>
    </w:p>
    <w:p w14:paraId="4421782E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Have you encountered medical dispute cases caused by complications or death of patients due to endotracheal tube dislodgement? </w:t>
      </w:r>
    </w:p>
    <w:p w14:paraId="50678357">
      <w:pPr>
        <w:keepNext w:val="0"/>
        <w:keepLines w:val="0"/>
        <w:widowControl/>
        <w:numPr>
          <w:ilvl w:val="0"/>
          <w:numId w:val="25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Yes, ____ cases, type of complications _______; B. Yes, ____ cases, death; C. No </w:t>
      </w:r>
    </w:p>
    <w:p w14:paraId="41C30640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both"/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Training Needs </w:t>
      </w:r>
    </w:p>
    <w:p w14:paraId="3235F8E8">
      <w:pPr>
        <w:keepNext w:val="0"/>
        <w:keepLines w:val="0"/>
        <w:widowControl/>
        <w:numPr>
          <w:ilvl w:val="0"/>
          <w:numId w:val="26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How do you view the necessity of acquiring knowledge about intraoperative endotracheal tube dislodgement? </w:t>
      </w:r>
    </w:p>
    <w:p w14:paraId="7757F855">
      <w:pPr>
        <w:keepNext w:val="0"/>
        <w:keepLines w:val="0"/>
        <w:widowControl/>
        <w:numPr>
          <w:ilvl w:val="0"/>
          <w:numId w:val="27"/>
        </w:numPr>
        <w:suppressLineNumbers w:val="0"/>
        <w:jc w:val="both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Unnecessary; B. Slightly necessary; C. Quite necessary; D. Extremely necessary </w:t>
      </w:r>
    </w:p>
    <w:p w14:paraId="259C1FA6">
      <w:pPr>
        <w:keepNext w:val="0"/>
        <w:keepLines w:val="0"/>
        <w:widowControl/>
        <w:numPr>
          <w:ilvl w:val="0"/>
          <w:numId w:val="26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Would you attend training/meetings/seminars on intraoperative endotracheal tube dislodgement if available? </w:t>
      </w:r>
    </w:p>
    <w:p w14:paraId="4474E9A8">
      <w:pPr>
        <w:keepNext w:val="0"/>
        <w:keepLines w:val="0"/>
        <w:widowControl/>
        <w:numPr>
          <w:ilvl w:val="0"/>
          <w:numId w:val="28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Yes (No need to answer the next question); B. No </w:t>
      </w:r>
    </w:p>
    <w:p w14:paraId="6A0DDCB8">
      <w:pPr>
        <w:keepNext w:val="0"/>
        <w:keepLines w:val="0"/>
        <w:widowControl/>
        <w:numPr>
          <w:ilvl w:val="0"/>
          <w:numId w:val="26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What is the reason for your unwillingness to attend the relevant training/meetings/seminars? </w:t>
      </w:r>
    </w:p>
    <w:p w14:paraId="3C60D499">
      <w:pPr>
        <w:keepNext w:val="0"/>
        <w:keepLines w:val="0"/>
        <w:widowControl/>
        <w:numPr>
          <w:numId w:val="0"/>
        </w:numPr>
        <w:suppressLineNumbers w:val="0"/>
        <w:ind w:leftChars="0"/>
        <w:jc w:val="both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A. Busy with work, no time to participate; B. No serious adverse events occur in such patients; C. Very few cases of intraoperative endotracheal tube dislodgement in clinical practice; D. Not interested in this field E. Management of intraoperative endotracheal tube dislodgement is the responsibility of anesthesiologists, irrelevant to otolaryngologists ; F. Others: _______________ </w:t>
      </w:r>
    </w:p>
    <w:p w14:paraId="1D300099">
      <w:pPr>
        <w:widowControl/>
        <w:spacing w:after="0" w:line="360" w:lineRule="auto"/>
        <w:jc w:val="both"/>
        <w:rPr>
          <w:rFonts w:hint="default" w:ascii="Times New Roman Regular" w:hAnsi="Times New Roman Regular" w:eastAsia="宋体" w:cs="Times New Roman Regular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anziPen TC Regular">
    <w:panose1 w:val="03000300000000000000"/>
    <w:charset w:val="86"/>
    <w:family w:val="auto"/>
    <w:pitch w:val="default"/>
    <w:sig w:usb0="A00002FF" w:usb1="7ACF7CFB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CD0F1"/>
    <w:multiLevelType w:val="singleLevel"/>
    <w:tmpl w:val="A6FCD0F1"/>
    <w:lvl w:ilvl="0" w:tentative="0">
      <w:start w:val="1"/>
      <w:numFmt w:val="upperLetter"/>
      <w:suff w:val="space"/>
      <w:lvlText w:val="%1."/>
      <w:lvlJc w:val="left"/>
      <w:rPr>
        <w:rFonts w:hint="default"/>
        <w:sz w:val="32"/>
        <w:szCs w:val="32"/>
      </w:rPr>
    </w:lvl>
  </w:abstractNum>
  <w:abstractNum w:abstractNumId="1">
    <w:nsid w:val="B6F70FA0"/>
    <w:multiLevelType w:val="singleLevel"/>
    <w:tmpl w:val="B6F70FA0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B7FDEC96"/>
    <w:multiLevelType w:val="singleLevel"/>
    <w:tmpl w:val="B7FDEC96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BB76FF2F"/>
    <w:multiLevelType w:val="singleLevel"/>
    <w:tmpl w:val="BB76FF2F"/>
    <w:lvl w:ilvl="0" w:tentative="0">
      <w:start w:val="1"/>
      <w:numFmt w:val="upperLetter"/>
      <w:suff w:val="space"/>
      <w:lvlText w:val="%1."/>
      <w:lvlJc w:val="left"/>
      <w:rPr>
        <w:rFonts w:hint="default"/>
        <w:sz w:val="32"/>
        <w:szCs w:val="32"/>
      </w:rPr>
    </w:lvl>
  </w:abstractNum>
  <w:abstractNum w:abstractNumId="4">
    <w:nsid w:val="BBEED814"/>
    <w:multiLevelType w:val="singleLevel"/>
    <w:tmpl w:val="BBEED814"/>
    <w:lvl w:ilvl="0" w:tentative="0">
      <w:start w:val="1"/>
      <w:numFmt w:val="upperRoman"/>
      <w:suff w:val="space"/>
      <w:lvlText w:val="%1."/>
      <w:lvlJc w:val="left"/>
      <w:rPr>
        <w:rFonts w:hint="default" w:ascii="Times New Roman Bold" w:hAnsi="Times New Roman Bold" w:cs="Times New Roman Bold"/>
        <w:b/>
        <w:bCs/>
      </w:rPr>
    </w:lvl>
  </w:abstractNum>
  <w:abstractNum w:abstractNumId="5">
    <w:nsid w:val="BEEA7CDD"/>
    <w:multiLevelType w:val="singleLevel"/>
    <w:tmpl w:val="BEEA7CDD"/>
    <w:lvl w:ilvl="0" w:tentative="0">
      <w:start w:val="1"/>
      <w:numFmt w:val="upperLetter"/>
      <w:suff w:val="space"/>
      <w:lvlText w:val="%1."/>
      <w:lvlJc w:val="left"/>
    </w:lvl>
  </w:abstractNum>
  <w:abstractNum w:abstractNumId="6">
    <w:nsid w:val="DDBF965B"/>
    <w:multiLevelType w:val="singleLevel"/>
    <w:tmpl w:val="DDBF965B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DFFD819C"/>
    <w:multiLevelType w:val="singleLevel"/>
    <w:tmpl w:val="DFFD819C"/>
    <w:lvl w:ilvl="0" w:tentative="0">
      <w:start w:val="1"/>
      <w:numFmt w:val="upperLetter"/>
      <w:suff w:val="space"/>
      <w:lvlText w:val="%1."/>
      <w:lvlJc w:val="left"/>
      <w:rPr>
        <w:rFonts w:hint="default"/>
        <w:sz w:val="32"/>
        <w:szCs w:val="32"/>
      </w:rPr>
    </w:lvl>
  </w:abstractNum>
  <w:abstractNum w:abstractNumId="8">
    <w:nsid w:val="E9F369D1"/>
    <w:multiLevelType w:val="singleLevel"/>
    <w:tmpl w:val="E9F369D1"/>
    <w:lvl w:ilvl="0" w:tentative="0">
      <w:start w:val="1"/>
      <w:numFmt w:val="upperLetter"/>
      <w:suff w:val="space"/>
      <w:lvlText w:val="%1."/>
      <w:lvlJc w:val="left"/>
    </w:lvl>
  </w:abstractNum>
  <w:abstractNum w:abstractNumId="9">
    <w:nsid w:val="F4161E37"/>
    <w:multiLevelType w:val="singleLevel"/>
    <w:tmpl w:val="F4161E37"/>
    <w:lvl w:ilvl="0" w:tentative="0">
      <w:start w:val="1"/>
      <w:numFmt w:val="upperLetter"/>
      <w:suff w:val="space"/>
      <w:lvlText w:val="%1."/>
      <w:lvlJc w:val="left"/>
    </w:lvl>
  </w:abstractNum>
  <w:abstractNum w:abstractNumId="10">
    <w:nsid w:val="F45DF24B"/>
    <w:multiLevelType w:val="singleLevel"/>
    <w:tmpl w:val="F45DF24B"/>
    <w:lvl w:ilvl="0" w:tentative="0">
      <w:start w:val="1"/>
      <w:numFmt w:val="upperLetter"/>
      <w:suff w:val="space"/>
      <w:lvlText w:val="%1."/>
      <w:lvlJc w:val="left"/>
    </w:lvl>
  </w:abstractNum>
  <w:abstractNum w:abstractNumId="11">
    <w:nsid w:val="F4CE9066"/>
    <w:multiLevelType w:val="singleLevel"/>
    <w:tmpl w:val="F4CE9066"/>
    <w:lvl w:ilvl="0" w:tentative="0">
      <w:start w:val="1"/>
      <w:numFmt w:val="upperLetter"/>
      <w:suff w:val="space"/>
      <w:lvlText w:val="%1."/>
      <w:lvlJc w:val="left"/>
    </w:lvl>
  </w:abstractNum>
  <w:abstractNum w:abstractNumId="12">
    <w:nsid w:val="F5EA8B4D"/>
    <w:multiLevelType w:val="singleLevel"/>
    <w:tmpl w:val="F5EA8B4D"/>
    <w:lvl w:ilvl="0" w:tentative="0">
      <w:start w:val="1"/>
      <w:numFmt w:val="upperLetter"/>
      <w:suff w:val="space"/>
      <w:lvlText w:val="%1."/>
      <w:lvlJc w:val="left"/>
    </w:lvl>
  </w:abstractNum>
  <w:abstractNum w:abstractNumId="13">
    <w:nsid w:val="F5F7A89E"/>
    <w:multiLevelType w:val="singleLevel"/>
    <w:tmpl w:val="F5F7A89E"/>
    <w:lvl w:ilvl="0" w:tentative="0">
      <w:start w:val="1"/>
      <w:numFmt w:val="upperLetter"/>
      <w:suff w:val="space"/>
      <w:lvlText w:val="%1."/>
      <w:lvlJc w:val="left"/>
    </w:lvl>
  </w:abstractNum>
  <w:abstractNum w:abstractNumId="14">
    <w:nsid w:val="F5FE41C4"/>
    <w:multiLevelType w:val="singleLevel"/>
    <w:tmpl w:val="F5FE41C4"/>
    <w:lvl w:ilvl="0" w:tentative="0">
      <w:start w:val="1"/>
      <w:numFmt w:val="upperLetter"/>
      <w:suff w:val="space"/>
      <w:lvlText w:val="%1."/>
      <w:lvlJc w:val="left"/>
    </w:lvl>
  </w:abstractNum>
  <w:abstractNum w:abstractNumId="15">
    <w:nsid w:val="F6FEAA08"/>
    <w:multiLevelType w:val="singleLevel"/>
    <w:tmpl w:val="F6FEAA08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F75E1368"/>
    <w:multiLevelType w:val="singleLevel"/>
    <w:tmpl w:val="F75E1368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F97082AC"/>
    <w:multiLevelType w:val="singleLevel"/>
    <w:tmpl w:val="F97082AC"/>
    <w:lvl w:ilvl="0" w:tentative="0">
      <w:start w:val="1"/>
      <w:numFmt w:val="upperLetter"/>
      <w:suff w:val="space"/>
      <w:lvlText w:val="%1."/>
      <w:lvlJc w:val="left"/>
    </w:lvl>
  </w:abstractNum>
  <w:abstractNum w:abstractNumId="18">
    <w:nsid w:val="FBEF2F99"/>
    <w:multiLevelType w:val="singleLevel"/>
    <w:tmpl w:val="FBEF2F99"/>
    <w:lvl w:ilvl="0" w:tentative="0">
      <w:start w:val="1"/>
      <w:numFmt w:val="upperLetter"/>
      <w:suff w:val="space"/>
      <w:lvlText w:val="%1."/>
      <w:lvlJc w:val="left"/>
    </w:lvl>
  </w:abstractNum>
  <w:abstractNum w:abstractNumId="19">
    <w:nsid w:val="FF767E87"/>
    <w:multiLevelType w:val="singleLevel"/>
    <w:tmpl w:val="FF767E87"/>
    <w:lvl w:ilvl="0" w:tentative="0">
      <w:start w:val="1"/>
      <w:numFmt w:val="upperLetter"/>
      <w:suff w:val="space"/>
      <w:lvlText w:val="%1."/>
      <w:lvlJc w:val="left"/>
      <w:rPr>
        <w:rFonts w:hint="default"/>
        <w:sz w:val="32"/>
        <w:szCs w:val="32"/>
      </w:rPr>
    </w:lvl>
  </w:abstractNum>
  <w:abstractNum w:abstractNumId="20">
    <w:nsid w:val="FFEFC23E"/>
    <w:multiLevelType w:val="singleLevel"/>
    <w:tmpl w:val="FFEFC23E"/>
    <w:lvl w:ilvl="0" w:tentative="0">
      <w:start w:val="1"/>
      <w:numFmt w:val="upperLetter"/>
      <w:suff w:val="space"/>
      <w:lvlText w:val="%1."/>
      <w:lvlJc w:val="left"/>
    </w:lvl>
  </w:abstractNum>
  <w:abstractNum w:abstractNumId="21">
    <w:nsid w:val="FFFE8CAB"/>
    <w:multiLevelType w:val="singleLevel"/>
    <w:tmpl w:val="FFFE8CAB"/>
    <w:lvl w:ilvl="0" w:tentative="0">
      <w:start w:val="1"/>
      <w:numFmt w:val="upperLetter"/>
      <w:suff w:val="space"/>
      <w:lvlText w:val="%1."/>
      <w:lvlJc w:val="left"/>
    </w:lvl>
  </w:abstractNum>
  <w:abstractNum w:abstractNumId="22">
    <w:nsid w:val="2FDD65D6"/>
    <w:multiLevelType w:val="singleLevel"/>
    <w:tmpl w:val="2FDD65D6"/>
    <w:lvl w:ilvl="0" w:tentative="0">
      <w:start w:val="1"/>
      <w:numFmt w:val="upperLetter"/>
      <w:suff w:val="space"/>
      <w:lvlText w:val="%1."/>
      <w:lvlJc w:val="left"/>
    </w:lvl>
  </w:abstractNum>
  <w:abstractNum w:abstractNumId="23">
    <w:nsid w:val="3BFB8D4A"/>
    <w:multiLevelType w:val="singleLevel"/>
    <w:tmpl w:val="3BFB8D4A"/>
    <w:lvl w:ilvl="0" w:tentative="0">
      <w:start w:val="1"/>
      <w:numFmt w:val="upperLetter"/>
      <w:suff w:val="space"/>
      <w:lvlText w:val="%1."/>
      <w:lvlJc w:val="left"/>
    </w:lvl>
  </w:abstractNum>
  <w:abstractNum w:abstractNumId="24">
    <w:nsid w:val="5FFCD5FE"/>
    <w:multiLevelType w:val="singleLevel"/>
    <w:tmpl w:val="5FFCD5FE"/>
    <w:lvl w:ilvl="0" w:tentative="0">
      <w:start w:val="1"/>
      <w:numFmt w:val="upperLetter"/>
      <w:suff w:val="space"/>
      <w:lvlText w:val="%1."/>
      <w:lvlJc w:val="left"/>
      <w:rPr>
        <w:rFonts w:hint="default"/>
        <w:sz w:val="32"/>
        <w:szCs w:val="32"/>
      </w:rPr>
    </w:lvl>
  </w:abstractNum>
  <w:abstractNum w:abstractNumId="25">
    <w:nsid w:val="717AE6AC"/>
    <w:multiLevelType w:val="singleLevel"/>
    <w:tmpl w:val="717AE6AC"/>
    <w:lvl w:ilvl="0" w:tentative="0">
      <w:start w:val="1"/>
      <w:numFmt w:val="upperLetter"/>
      <w:suff w:val="space"/>
      <w:lvlText w:val="%1."/>
      <w:lvlJc w:val="left"/>
      <w:rPr>
        <w:rFonts w:hint="default"/>
        <w:sz w:val="32"/>
        <w:szCs w:val="32"/>
      </w:rPr>
    </w:lvl>
  </w:abstractNum>
  <w:abstractNum w:abstractNumId="26">
    <w:nsid w:val="779C92F0"/>
    <w:multiLevelType w:val="singleLevel"/>
    <w:tmpl w:val="779C92F0"/>
    <w:lvl w:ilvl="0" w:tentative="0">
      <w:start w:val="1"/>
      <w:numFmt w:val="upperLetter"/>
      <w:suff w:val="space"/>
      <w:lvlText w:val="%1."/>
      <w:lvlJc w:val="left"/>
    </w:lvl>
  </w:abstractNum>
  <w:abstractNum w:abstractNumId="27">
    <w:nsid w:val="77B7DC97"/>
    <w:multiLevelType w:val="singleLevel"/>
    <w:tmpl w:val="77B7DC97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13"/>
  </w:num>
  <w:num w:numId="6">
    <w:abstractNumId w:val="2"/>
  </w:num>
  <w:num w:numId="7">
    <w:abstractNumId w:val="23"/>
  </w:num>
  <w:num w:numId="8">
    <w:abstractNumId w:val="26"/>
  </w:num>
  <w:num w:numId="9">
    <w:abstractNumId w:val="15"/>
  </w:num>
  <w:num w:numId="10">
    <w:abstractNumId w:val="10"/>
  </w:num>
  <w:num w:numId="11">
    <w:abstractNumId w:val="8"/>
  </w:num>
  <w:num w:numId="12">
    <w:abstractNumId w:val="14"/>
  </w:num>
  <w:num w:numId="13">
    <w:abstractNumId w:val="27"/>
  </w:num>
  <w:num w:numId="14">
    <w:abstractNumId w:val="18"/>
  </w:num>
  <w:num w:numId="15">
    <w:abstractNumId w:val="20"/>
  </w:num>
  <w:num w:numId="16">
    <w:abstractNumId w:val="3"/>
  </w:num>
  <w:num w:numId="17">
    <w:abstractNumId w:val="22"/>
  </w:num>
  <w:num w:numId="18">
    <w:abstractNumId w:val="19"/>
  </w:num>
  <w:num w:numId="19">
    <w:abstractNumId w:val="17"/>
  </w:num>
  <w:num w:numId="20">
    <w:abstractNumId w:val="21"/>
  </w:num>
  <w:num w:numId="21">
    <w:abstractNumId w:val="0"/>
  </w:num>
  <w:num w:numId="22">
    <w:abstractNumId w:val="5"/>
  </w:num>
  <w:num w:numId="23">
    <w:abstractNumId w:val="24"/>
  </w:num>
  <w:num w:numId="24">
    <w:abstractNumId w:val="25"/>
  </w:num>
  <w:num w:numId="25">
    <w:abstractNumId w:val="12"/>
  </w:num>
  <w:num w:numId="26">
    <w:abstractNumId w:val="16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BE"/>
    <w:rsid w:val="00452BDA"/>
    <w:rsid w:val="0051560B"/>
    <w:rsid w:val="005E739B"/>
    <w:rsid w:val="007175BE"/>
    <w:rsid w:val="00AC481B"/>
    <w:rsid w:val="00C06133"/>
    <w:rsid w:val="00C47A51"/>
    <w:rsid w:val="00CA7D12"/>
    <w:rsid w:val="00D322AD"/>
    <w:rsid w:val="00D915A6"/>
    <w:rsid w:val="00E34308"/>
    <w:rsid w:val="00F84B3E"/>
    <w:rsid w:val="00F866A9"/>
    <w:rsid w:val="09DB08D8"/>
    <w:rsid w:val="144722DB"/>
    <w:rsid w:val="1B0310EB"/>
    <w:rsid w:val="1B4662D8"/>
    <w:rsid w:val="1FCA1C75"/>
    <w:rsid w:val="205C7E6F"/>
    <w:rsid w:val="2A1F318F"/>
    <w:rsid w:val="314D678D"/>
    <w:rsid w:val="3E6F4D7B"/>
    <w:rsid w:val="42860734"/>
    <w:rsid w:val="49756E50"/>
    <w:rsid w:val="6612673F"/>
    <w:rsid w:val="73434402"/>
    <w:rsid w:val="7E2F6DA9"/>
    <w:rsid w:val="7FFF4594"/>
    <w:rsid w:val="8E9136A5"/>
    <w:rsid w:val="EFE6C7E5"/>
    <w:rsid w:val="F6E7C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明显强调1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321</Words>
  <Characters>1834</Characters>
  <Lines>15</Lines>
  <Paragraphs>4</Paragraphs>
  <TotalTime>15</TotalTime>
  <ScaleCrop>false</ScaleCrop>
  <LinksUpToDate>false</LinksUpToDate>
  <CharactersWithSpaces>2151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2026-02-28T14:33:00Z</dcterms:created>
  <dc:creator>飝 李</dc:creator>
  <cp:lastModifiedBy>Flyer Li</cp:lastModifiedBy>
  <dcterms:modified xsi:type="dcterms:W3CDTF">2026-02-28T15:12:29Z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eyJoZGlkIjoiMGEyYWE5ZDkyNDZjNjQyNzA0MGUyZGJmMTFlNzk0Y2IiLCJ1c2VySWQiOiI3ODM5MTAzOTEifQ==</vt:lpwstr>
  </property>
  <property fmtid="{D5CDD505-2E9C-101B-9397-08002B2CF9AE}" pid="3" name="KSOProductBuildVer">
    <vt:lpwstr>2052-12.1.22553.22553</vt:lpwstr>
  </property>
  <property fmtid="{D5CDD505-2E9C-101B-9397-08002B2CF9AE}" pid="4" name="ICV">
    <vt:lpwstr>5DA3DB478C2549AF9A316ED43AB9F4A0_13</vt:lpwstr>
  </property>
</Properties>
</file>