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5EEC" w14:textId="2D414DE9" w:rsidR="00DC750A" w:rsidRPr="000835B3" w:rsidRDefault="00187278" w:rsidP="00DC750A">
      <w:pPr>
        <w:rPr>
          <w:rFonts w:ascii="Arial" w:hAnsi="Arial" w:cs="Arial"/>
          <w:sz w:val="18"/>
          <w:szCs w:val="18"/>
          <w:lang w:val="en-GB"/>
        </w:rPr>
      </w:pPr>
      <w:r w:rsidRPr="000835B3">
        <w:rPr>
          <w:rFonts w:ascii="Arial" w:hAnsi="Arial" w:cs="Arial"/>
          <w:b/>
          <w:bCs/>
          <w:sz w:val="18"/>
          <w:szCs w:val="18"/>
          <w:lang w:val="en-GB"/>
        </w:rPr>
        <w:t>Extended Data</w:t>
      </w:r>
      <w:r w:rsidR="00392F48" w:rsidRPr="000835B3">
        <w:rPr>
          <w:rFonts w:ascii="Arial" w:hAnsi="Arial" w:cs="Arial"/>
          <w:b/>
          <w:bCs/>
          <w:sz w:val="18"/>
          <w:szCs w:val="18"/>
          <w:lang w:val="en-GB"/>
        </w:rPr>
        <w:t xml:space="preserve"> Table </w:t>
      </w:r>
      <w:r w:rsidR="00167223" w:rsidRPr="000835B3">
        <w:rPr>
          <w:rFonts w:ascii="Arial" w:hAnsi="Arial" w:cs="Arial"/>
          <w:b/>
          <w:bCs/>
          <w:sz w:val="18"/>
          <w:szCs w:val="18"/>
          <w:lang w:val="en-GB"/>
        </w:rPr>
        <w:t>6</w:t>
      </w:r>
      <w:r w:rsidR="00DC750A" w:rsidRPr="000835B3">
        <w:rPr>
          <w:rFonts w:ascii="Arial" w:hAnsi="Arial" w:cs="Arial"/>
          <w:b/>
          <w:bCs/>
          <w:sz w:val="18"/>
          <w:szCs w:val="18"/>
          <w:lang w:val="en-GB"/>
        </w:rPr>
        <w:t xml:space="preserve"> | </w:t>
      </w:r>
      <w:r w:rsidR="00DC750A" w:rsidRPr="000835B3">
        <w:rPr>
          <w:rFonts w:ascii="Arial" w:hAnsi="Arial" w:cs="Arial"/>
          <w:sz w:val="18"/>
          <w:szCs w:val="18"/>
          <w:lang w:val="en-GB"/>
        </w:rPr>
        <w:t>Characteristics of human donors used for faecal microbiota transfer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46"/>
        <w:gridCol w:w="596"/>
        <w:gridCol w:w="839"/>
        <w:gridCol w:w="947"/>
        <w:gridCol w:w="1417"/>
        <w:gridCol w:w="992"/>
        <w:gridCol w:w="993"/>
        <w:gridCol w:w="1417"/>
        <w:gridCol w:w="1473"/>
      </w:tblGrid>
      <w:tr w:rsidR="00777BE7" w:rsidRPr="000835B3" w14:paraId="70E7D35E" w14:textId="19E8CF84" w:rsidTr="00596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shd w:val="clear" w:color="auto" w:fill="F2F2F2" w:themeFill="background1" w:themeFillShade="F2"/>
          </w:tcPr>
          <w:p w14:paraId="146C59FB" w14:textId="680CC583" w:rsidR="00777BE7" w:rsidRPr="000835B3" w:rsidRDefault="000835B3" w:rsidP="00734EA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Donor identifier</w:t>
            </w:r>
          </w:p>
        </w:tc>
        <w:tc>
          <w:tcPr>
            <w:tcW w:w="596" w:type="dxa"/>
            <w:shd w:val="clear" w:color="auto" w:fill="F2F2F2" w:themeFill="background1" w:themeFillShade="F2"/>
          </w:tcPr>
          <w:p w14:paraId="1BC4A849" w14:textId="77777777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Sex</w:t>
            </w:r>
          </w:p>
        </w:tc>
        <w:tc>
          <w:tcPr>
            <w:tcW w:w="839" w:type="dxa"/>
            <w:shd w:val="clear" w:color="auto" w:fill="F2F2F2" w:themeFill="background1" w:themeFillShade="F2"/>
          </w:tcPr>
          <w:p w14:paraId="6278B18A" w14:textId="77777777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Age (years)</w:t>
            </w:r>
          </w:p>
        </w:tc>
        <w:tc>
          <w:tcPr>
            <w:tcW w:w="947" w:type="dxa"/>
            <w:shd w:val="clear" w:color="auto" w:fill="F2F2F2" w:themeFill="background1" w:themeFillShade="F2"/>
          </w:tcPr>
          <w:p w14:paraId="4B3FDDBD" w14:textId="77777777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LC severity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C2A76FF" w14:textId="77777777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Neurological symptoms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423FE96" w14:textId="45EB961B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Serum</w:t>
            </w:r>
          </w:p>
          <w:p w14:paraId="63EA942F" w14:textId="77777777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Zonulin</w:t>
            </w:r>
          </w:p>
          <w:p w14:paraId="3943CB28" w14:textId="77777777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(ng/mL)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8D58F93" w14:textId="416C9AA2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Plasma BAFF</w:t>
            </w:r>
          </w:p>
          <w:p w14:paraId="33F1F6A2" w14:textId="77777777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spellStart"/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pg</w:t>
            </w:r>
            <w:proofErr w:type="spellEnd"/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/mL)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F84D5" w14:textId="79EA6C43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Human stool SARS-CoV-2 spike (</w:t>
            </w:r>
            <w:proofErr w:type="spellStart"/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fg</w:t>
            </w:r>
            <w:proofErr w:type="spellEnd"/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/mL)</w:t>
            </w:r>
          </w:p>
        </w:tc>
        <w:tc>
          <w:tcPr>
            <w:tcW w:w="1473" w:type="dxa"/>
            <w:shd w:val="clear" w:color="auto" w:fill="F2F2F2" w:themeFill="background1" w:themeFillShade="F2"/>
          </w:tcPr>
          <w:p w14:paraId="136DA9C9" w14:textId="1E7815EF" w:rsidR="00777BE7" w:rsidRPr="000835B3" w:rsidRDefault="00777B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Human stool BAFF (ng/mL)</w:t>
            </w:r>
          </w:p>
        </w:tc>
      </w:tr>
      <w:tr w:rsidR="00777BE7" w:rsidRPr="000835B3" w14:paraId="6A5A73DC" w14:textId="71174BA6" w:rsidTr="0092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08A49DE2" w14:textId="1462F919" w:rsidR="00777BE7" w:rsidRPr="000835B3" w:rsidRDefault="000835B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LC7</w:t>
            </w:r>
          </w:p>
        </w:tc>
        <w:tc>
          <w:tcPr>
            <w:tcW w:w="596" w:type="dxa"/>
          </w:tcPr>
          <w:p w14:paraId="2E49ADC3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</w:p>
        </w:tc>
        <w:tc>
          <w:tcPr>
            <w:tcW w:w="839" w:type="dxa"/>
          </w:tcPr>
          <w:p w14:paraId="5B9BD054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44</w:t>
            </w:r>
          </w:p>
        </w:tc>
        <w:tc>
          <w:tcPr>
            <w:tcW w:w="947" w:type="dxa"/>
          </w:tcPr>
          <w:p w14:paraId="03941317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</w:p>
        </w:tc>
        <w:tc>
          <w:tcPr>
            <w:tcW w:w="1417" w:type="dxa"/>
          </w:tcPr>
          <w:p w14:paraId="62AD1466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992" w:type="dxa"/>
          </w:tcPr>
          <w:p w14:paraId="24F46BFE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241</w:t>
            </w:r>
          </w:p>
        </w:tc>
        <w:tc>
          <w:tcPr>
            <w:tcW w:w="993" w:type="dxa"/>
          </w:tcPr>
          <w:p w14:paraId="4FDFA812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1364</w:t>
            </w:r>
          </w:p>
        </w:tc>
        <w:tc>
          <w:tcPr>
            <w:tcW w:w="1417" w:type="dxa"/>
          </w:tcPr>
          <w:p w14:paraId="523F883D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473" w:type="dxa"/>
          </w:tcPr>
          <w:p w14:paraId="25BE1206" w14:textId="7FEE26CC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777BE7" w:rsidRPr="000835B3" w14:paraId="14ABC680" w14:textId="07C62741" w:rsidTr="0092487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2B1BA7C0" w14:textId="23FE0C00" w:rsidR="00777BE7" w:rsidRPr="000835B3" w:rsidRDefault="000835B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LC6</w:t>
            </w:r>
          </w:p>
        </w:tc>
        <w:tc>
          <w:tcPr>
            <w:tcW w:w="596" w:type="dxa"/>
          </w:tcPr>
          <w:p w14:paraId="5EFF28A5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</w:p>
        </w:tc>
        <w:tc>
          <w:tcPr>
            <w:tcW w:w="839" w:type="dxa"/>
          </w:tcPr>
          <w:p w14:paraId="7DC72F1C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45</w:t>
            </w:r>
          </w:p>
        </w:tc>
        <w:tc>
          <w:tcPr>
            <w:tcW w:w="947" w:type="dxa"/>
          </w:tcPr>
          <w:p w14:paraId="5D6737F6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</w:p>
        </w:tc>
        <w:tc>
          <w:tcPr>
            <w:tcW w:w="1417" w:type="dxa"/>
          </w:tcPr>
          <w:p w14:paraId="5BDABCB2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992" w:type="dxa"/>
          </w:tcPr>
          <w:p w14:paraId="7185DAD1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203</w:t>
            </w:r>
          </w:p>
        </w:tc>
        <w:tc>
          <w:tcPr>
            <w:tcW w:w="993" w:type="dxa"/>
          </w:tcPr>
          <w:p w14:paraId="3728822E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1409</w:t>
            </w:r>
          </w:p>
        </w:tc>
        <w:tc>
          <w:tcPr>
            <w:tcW w:w="1417" w:type="dxa"/>
          </w:tcPr>
          <w:p w14:paraId="2816FB19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473" w:type="dxa"/>
          </w:tcPr>
          <w:p w14:paraId="57DCAF7F" w14:textId="3AFCD29B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2.29</w:t>
            </w:r>
          </w:p>
        </w:tc>
      </w:tr>
      <w:tr w:rsidR="00777BE7" w:rsidRPr="000835B3" w14:paraId="77ED28C8" w14:textId="48456E88" w:rsidTr="0092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1CEADCDE" w14:textId="4E4253FE" w:rsidR="00777BE7" w:rsidRPr="000835B3" w:rsidRDefault="000835B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LC2</w:t>
            </w:r>
          </w:p>
        </w:tc>
        <w:tc>
          <w:tcPr>
            <w:tcW w:w="596" w:type="dxa"/>
          </w:tcPr>
          <w:p w14:paraId="7927E53F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</w:p>
        </w:tc>
        <w:tc>
          <w:tcPr>
            <w:tcW w:w="839" w:type="dxa"/>
          </w:tcPr>
          <w:p w14:paraId="0A928F5C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38</w:t>
            </w:r>
          </w:p>
        </w:tc>
        <w:tc>
          <w:tcPr>
            <w:tcW w:w="947" w:type="dxa"/>
          </w:tcPr>
          <w:p w14:paraId="33927E6F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</w:p>
        </w:tc>
        <w:tc>
          <w:tcPr>
            <w:tcW w:w="1417" w:type="dxa"/>
          </w:tcPr>
          <w:p w14:paraId="16094324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992" w:type="dxa"/>
          </w:tcPr>
          <w:p w14:paraId="7C61753F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304</w:t>
            </w:r>
          </w:p>
        </w:tc>
        <w:tc>
          <w:tcPr>
            <w:tcW w:w="993" w:type="dxa"/>
          </w:tcPr>
          <w:p w14:paraId="41DBE26E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1394</w:t>
            </w:r>
          </w:p>
        </w:tc>
        <w:tc>
          <w:tcPr>
            <w:tcW w:w="1417" w:type="dxa"/>
          </w:tcPr>
          <w:p w14:paraId="2B8A690F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812</w:t>
            </w:r>
          </w:p>
        </w:tc>
        <w:tc>
          <w:tcPr>
            <w:tcW w:w="1473" w:type="dxa"/>
          </w:tcPr>
          <w:p w14:paraId="2AAE379E" w14:textId="252BA451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</w:tr>
      <w:tr w:rsidR="00777BE7" w:rsidRPr="000835B3" w14:paraId="10451F4B" w14:textId="78986490" w:rsidTr="0092487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604273AB" w14:textId="1E4BF76D" w:rsidR="00777BE7" w:rsidRPr="000835B3" w:rsidRDefault="000835B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LC4</w:t>
            </w:r>
          </w:p>
        </w:tc>
        <w:tc>
          <w:tcPr>
            <w:tcW w:w="596" w:type="dxa"/>
          </w:tcPr>
          <w:p w14:paraId="705C606D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</w:p>
        </w:tc>
        <w:tc>
          <w:tcPr>
            <w:tcW w:w="839" w:type="dxa"/>
          </w:tcPr>
          <w:p w14:paraId="22EC38B9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60</w:t>
            </w:r>
          </w:p>
        </w:tc>
        <w:tc>
          <w:tcPr>
            <w:tcW w:w="947" w:type="dxa"/>
          </w:tcPr>
          <w:p w14:paraId="5B48E619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</w:p>
        </w:tc>
        <w:tc>
          <w:tcPr>
            <w:tcW w:w="1417" w:type="dxa"/>
          </w:tcPr>
          <w:p w14:paraId="16B04592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992" w:type="dxa"/>
          </w:tcPr>
          <w:p w14:paraId="0369A884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49</w:t>
            </w:r>
          </w:p>
        </w:tc>
        <w:tc>
          <w:tcPr>
            <w:tcW w:w="993" w:type="dxa"/>
          </w:tcPr>
          <w:p w14:paraId="07728575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1379</w:t>
            </w:r>
          </w:p>
        </w:tc>
        <w:tc>
          <w:tcPr>
            <w:tcW w:w="1417" w:type="dxa"/>
          </w:tcPr>
          <w:p w14:paraId="4F768124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473" w:type="dxa"/>
          </w:tcPr>
          <w:p w14:paraId="0956E30C" w14:textId="4E832E0B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35.93</w:t>
            </w:r>
          </w:p>
        </w:tc>
      </w:tr>
      <w:tr w:rsidR="00777BE7" w:rsidRPr="000835B3" w14:paraId="34D2B2B9" w14:textId="65510B10" w:rsidTr="0092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46CE3239" w14:textId="0F3A94D3" w:rsidR="00777BE7" w:rsidRPr="000835B3" w:rsidRDefault="000835B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LC3</w:t>
            </w:r>
          </w:p>
        </w:tc>
        <w:tc>
          <w:tcPr>
            <w:tcW w:w="596" w:type="dxa"/>
          </w:tcPr>
          <w:p w14:paraId="6F699476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</w:p>
        </w:tc>
        <w:tc>
          <w:tcPr>
            <w:tcW w:w="839" w:type="dxa"/>
          </w:tcPr>
          <w:p w14:paraId="40717851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59</w:t>
            </w:r>
          </w:p>
        </w:tc>
        <w:tc>
          <w:tcPr>
            <w:tcW w:w="947" w:type="dxa"/>
          </w:tcPr>
          <w:p w14:paraId="5C21823B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Mild</w:t>
            </w:r>
          </w:p>
        </w:tc>
        <w:tc>
          <w:tcPr>
            <w:tcW w:w="1417" w:type="dxa"/>
          </w:tcPr>
          <w:p w14:paraId="0C8E043A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992" w:type="dxa"/>
          </w:tcPr>
          <w:p w14:paraId="3F44E309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24</w:t>
            </w:r>
          </w:p>
        </w:tc>
        <w:tc>
          <w:tcPr>
            <w:tcW w:w="993" w:type="dxa"/>
          </w:tcPr>
          <w:p w14:paraId="50C6B26D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584</w:t>
            </w:r>
          </w:p>
        </w:tc>
        <w:tc>
          <w:tcPr>
            <w:tcW w:w="1417" w:type="dxa"/>
          </w:tcPr>
          <w:p w14:paraId="71B7D77C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473" w:type="dxa"/>
          </w:tcPr>
          <w:p w14:paraId="71225E7E" w14:textId="286F3CFB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12.07</w:t>
            </w:r>
          </w:p>
        </w:tc>
      </w:tr>
      <w:tr w:rsidR="00777BE7" w:rsidRPr="000835B3" w14:paraId="33BC9F7C" w14:textId="4E900760" w:rsidTr="0092487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121F34A8" w14:textId="60F4D94E" w:rsidR="00777BE7" w:rsidRPr="000835B3" w:rsidRDefault="000835B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LC5</w:t>
            </w:r>
          </w:p>
        </w:tc>
        <w:tc>
          <w:tcPr>
            <w:tcW w:w="596" w:type="dxa"/>
          </w:tcPr>
          <w:p w14:paraId="5233D584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</w:p>
        </w:tc>
        <w:tc>
          <w:tcPr>
            <w:tcW w:w="839" w:type="dxa"/>
          </w:tcPr>
          <w:p w14:paraId="2993038B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34</w:t>
            </w:r>
          </w:p>
        </w:tc>
        <w:tc>
          <w:tcPr>
            <w:tcW w:w="947" w:type="dxa"/>
          </w:tcPr>
          <w:p w14:paraId="07FBB621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Mild</w:t>
            </w:r>
          </w:p>
        </w:tc>
        <w:tc>
          <w:tcPr>
            <w:tcW w:w="1417" w:type="dxa"/>
          </w:tcPr>
          <w:p w14:paraId="5E86C02A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992" w:type="dxa"/>
          </w:tcPr>
          <w:p w14:paraId="72870397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21</w:t>
            </w:r>
          </w:p>
        </w:tc>
        <w:tc>
          <w:tcPr>
            <w:tcW w:w="993" w:type="dxa"/>
          </w:tcPr>
          <w:p w14:paraId="40A1AD1E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254</w:t>
            </w:r>
          </w:p>
        </w:tc>
        <w:tc>
          <w:tcPr>
            <w:tcW w:w="1417" w:type="dxa"/>
          </w:tcPr>
          <w:p w14:paraId="157B3C15" w14:textId="77777777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Not available</w:t>
            </w:r>
          </w:p>
        </w:tc>
        <w:tc>
          <w:tcPr>
            <w:tcW w:w="1473" w:type="dxa"/>
          </w:tcPr>
          <w:p w14:paraId="0677D49B" w14:textId="2178B0CA" w:rsidR="00777BE7" w:rsidRPr="000835B3" w:rsidRDefault="00777BE7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Not available</w:t>
            </w:r>
          </w:p>
        </w:tc>
      </w:tr>
      <w:tr w:rsidR="00777BE7" w:rsidRPr="000835B3" w14:paraId="61471334" w14:textId="3E23F2E9" w:rsidTr="0092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663F382E" w14:textId="5DB4EA3D" w:rsidR="00777BE7" w:rsidRPr="000835B3" w:rsidRDefault="000835B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LC8</w:t>
            </w:r>
          </w:p>
        </w:tc>
        <w:tc>
          <w:tcPr>
            <w:tcW w:w="596" w:type="dxa"/>
          </w:tcPr>
          <w:p w14:paraId="225B1847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</w:p>
        </w:tc>
        <w:tc>
          <w:tcPr>
            <w:tcW w:w="839" w:type="dxa"/>
          </w:tcPr>
          <w:p w14:paraId="1BBF0DEC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49</w:t>
            </w:r>
          </w:p>
        </w:tc>
        <w:tc>
          <w:tcPr>
            <w:tcW w:w="947" w:type="dxa"/>
          </w:tcPr>
          <w:p w14:paraId="0B85DE12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Mild</w:t>
            </w:r>
          </w:p>
        </w:tc>
        <w:tc>
          <w:tcPr>
            <w:tcW w:w="1417" w:type="dxa"/>
          </w:tcPr>
          <w:p w14:paraId="29A50905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992" w:type="dxa"/>
          </w:tcPr>
          <w:p w14:paraId="3B57CC4C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13</w:t>
            </w:r>
          </w:p>
        </w:tc>
        <w:tc>
          <w:tcPr>
            <w:tcW w:w="993" w:type="dxa"/>
          </w:tcPr>
          <w:p w14:paraId="32456464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588</w:t>
            </w:r>
          </w:p>
        </w:tc>
        <w:tc>
          <w:tcPr>
            <w:tcW w:w="1417" w:type="dxa"/>
          </w:tcPr>
          <w:p w14:paraId="2B290F92" w14:textId="77777777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473" w:type="dxa"/>
          </w:tcPr>
          <w:p w14:paraId="042A9BC1" w14:textId="198A3311" w:rsidR="00777BE7" w:rsidRPr="000835B3" w:rsidRDefault="00777BE7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35B3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</w:tr>
    </w:tbl>
    <w:p w14:paraId="7EB89072" w14:textId="072F5BDB" w:rsidR="00DC750A" w:rsidRPr="000835B3" w:rsidRDefault="000835B3" w:rsidP="00DC750A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Long COVID (</w:t>
      </w:r>
      <w:r w:rsidR="00DC750A" w:rsidRPr="000835B3">
        <w:rPr>
          <w:rFonts w:ascii="Arial" w:hAnsi="Arial" w:cs="Arial"/>
          <w:sz w:val="16"/>
          <w:szCs w:val="16"/>
          <w:lang w:val="en-GB"/>
        </w:rPr>
        <w:t>LC</w:t>
      </w:r>
      <w:r>
        <w:rPr>
          <w:rFonts w:ascii="Arial" w:hAnsi="Arial" w:cs="Arial"/>
          <w:sz w:val="16"/>
          <w:szCs w:val="16"/>
          <w:lang w:val="en-GB"/>
        </w:rPr>
        <w:t>)</w:t>
      </w:r>
      <w:r w:rsidR="00DC750A" w:rsidRPr="000835B3">
        <w:rPr>
          <w:rFonts w:ascii="Arial" w:hAnsi="Arial" w:cs="Arial"/>
          <w:sz w:val="16"/>
          <w:szCs w:val="16"/>
          <w:lang w:val="en-GB"/>
        </w:rPr>
        <w:t xml:space="preserve"> severity was defined based on neurological symptoms burden and biomarker profiles. </w:t>
      </w:r>
      <w:r>
        <w:rPr>
          <w:rFonts w:ascii="Arial" w:hAnsi="Arial" w:cs="Arial"/>
          <w:sz w:val="16"/>
          <w:szCs w:val="16"/>
          <w:lang w:val="en-GB"/>
        </w:rPr>
        <w:t>BAFF, B-cell activating factor.</w:t>
      </w:r>
    </w:p>
    <w:p w14:paraId="226088B1" w14:textId="77777777" w:rsidR="00DC750A" w:rsidRPr="00187278" w:rsidRDefault="00DC750A" w:rsidP="00DC750A">
      <w:pPr>
        <w:spacing w:line="240" w:lineRule="auto"/>
        <w:contextualSpacing/>
        <w:jc w:val="both"/>
        <w:rPr>
          <w:rFonts w:ascii="Arial" w:eastAsia="Times New Roman" w:hAnsi="Arial" w:cs="Arial"/>
          <w:lang w:val="en-GB"/>
        </w:rPr>
      </w:pPr>
    </w:p>
    <w:p w14:paraId="53BE720F" w14:textId="77777777" w:rsidR="00DC750A" w:rsidRPr="00187278" w:rsidRDefault="00DC750A">
      <w:pPr>
        <w:rPr>
          <w:rFonts w:ascii="Arial" w:hAnsi="Arial" w:cs="Arial"/>
          <w:b/>
          <w:bCs/>
        </w:rPr>
      </w:pPr>
    </w:p>
    <w:sectPr w:rsidR="00DC750A" w:rsidRPr="00187278" w:rsidSect="00DC750A">
      <w:footerReference w:type="even" r:id="rId6"/>
      <w:footerReference w:type="default" r:id="rId7"/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D496" w14:textId="77777777" w:rsidR="009975E1" w:rsidRDefault="009975E1" w:rsidP="00392F48">
      <w:pPr>
        <w:spacing w:after="0" w:line="240" w:lineRule="auto"/>
      </w:pPr>
      <w:r>
        <w:separator/>
      </w:r>
    </w:p>
  </w:endnote>
  <w:endnote w:type="continuationSeparator" w:id="0">
    <w:p w14:paraId="6C7F7C17" w14:textId="77777777" w:rsidR="009975E1" w:rsidRDefault="009975E1" w:rsidP="0039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7601852"/>
      <w:docPartObj>
        <w:docPartGallery w:val="Page Numbers (Bottom of Page)"/>
        <w:docPartUnique/>
      </w:docPartObj>
    </w:sdtPr>
    <w:sdtContent>
      <w:p w14:paraId="1B92A86B" w14:textId="7F078053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57A645" w14:textId="77777777" w:rsidR="00392F48" w:rsidRDefault="00392F48" w:rsidP="00392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9662001"/>
      <w:docPartObj>
        <w:docPartGallery w:val="Page Numbers (Bottom of Page)"/>
        <w:docPartUnique/>
      </w:docPartObj>
    </w:sdtPr>
    <w:sdtContent>
      <w:p w14:paraId="3E497C02" w14:textId="07ACC631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081CAAE" w14:textId="77777777" w:rsidR="00392F48" w:rsidRDefault="00392F48" w:rsidP="00392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77A3" w14:textId="77777777" w:rsidR="009975E1" w:rsidRDefault="009975E1" w:rsidP="00392F48">
      <w:pPr>
        <w:spacing w:after="0" w:line="240" w:lineRule="auto"/>
      </w:pPr>
      <w:r>
        <w:separator/>
      </w:r>
    </w:p>
  </w:footnote>
  <w:footnote w:type="continuationSeparator" w:id="0">
    <w:p w14:paraId="19218E67" w14:textId="77777777" w:rsidR="009975E1" w:rsidRDefault="009975E1" w:rsidP="0039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A"/>
    <w:rsid w:val="000058A6"/>
    <w:rsid w:val="00014077"/>
    <w:rsid w:val="00016234"/>
    <w:rsid w:val="00020ED0"/>
    <w:rsid w:val="000330C3"/>
    <w:rsid w:val="00037EC5"/>
    <w:rsid w:val="00040107"/>
    <w:rsid w:val="00081ABC"/>
    <w:rsid w:val="00082F32"/>
    <w:rsid w:val="000835B3"/>
    <w:rsid w:val="00093192"/>
    <w:rsid w:val="000C4BD8"/>
    <w:rsid w:val="000C6F75"/>
    <w:rsid w:val="000E49D5"/>
    <w:rsid w:val="00113DE4"/>
    <w:rsid w:val="001221DF"/>
    <w:rsid w:val="00167223"/>
    <w:rsid w:val="00172AE8"/>
    <w:rsid w:val="00172D69"/>
    <w:rsid w:val="00187278"/>
    <w:rsid w:val="001C5C97"/>
    <w:rsid w:val="001E43D8"/>
    <w:rsid w:val="001E4450"/>
    <w:rsid w:val="001E68FA"/>
    <w:rsid w:val="001F060D"/>
    <w:rsid w:val="00207832"/>
    <w:rsid w:val="0022542A"/>
    <w:rsid w:val="0023453B"/>
    <w:rsid w:val="00253B72"/>
    <w:rsid w:val="002A653B"/>
    <w:rsid w:val="002A7C89"/>
    <w:rsid w:val="002C4AED"/>
    <w:rsid w:val="002D160A"/>
    <w:rsid w:val="002D6980"/>
    <w:rsid w:val="002D72B9"/>
    <w:rsid w:val="002E79AB"/>
    <w:rsid w:val="003241A7"/>
    <w:rsid w:val="003646E0"/>
    <w:rsid w:val="0037455C"/>
    <w:rsid w:val="00380C5C"/>
    <w:rsid w:val="0038372D"/>
    <w:rsid w:val="003916C5"/>
    <w:rsid w:val="00391F8B"/>
    <w:rsid w:val="00392F48"/>
    <w:rsid w:val="003A40B1"/>
    <w:rsid w:val="003A4137"/>
    <w:rsid w:val="003F32DE"/>
    <w:rsid w:val="00413ABB"/>
    <w:rsid w:val="004558BB"/>
    <w:rsid w:val="004A504E"/>
    <w:rsid w:val="004B174D"/>
    <w:rsid w:val="004C37EC"/>
    <w:rsid w:val="004D35AC"/>
    <w:rsid w:val="004E6DC7"/>
    <w:rsid w:val="005312AB"/>
    <w:rsid w:val="005535FD"/>
    <w:rsid w:val="00556465"/>
    <w:rsid w:val="0059626F"/>
    <w:rsid w:val="005A06D4"/>
    <w:rsid w:val="005A5F8C"/>
    <w:rsid w:val="005D0E96"/>
    <w:rsid w:val="005D55B8"/>
    <w:rsid w:val="005F5E4F"/>
    <w:rsid w:val="005F7F1C"/>
    <w:rsid w:val="0065367A"/>
    <w:rsid w:val="00675EFA"/>
    <w:rsid w:val="0068182C"/>
    <w:rsid w:val="00682AC7"/>
    <w:rsid w:val="006B34D2"/>
    <w:rsid w:val="006B6DF9"/>
    <w:rsid w:val="00751E32"/>
    <w:rsid w:val="00757C2F"/>
    <w:rsid w:val="00777BE7"/>
    <w:rsid w:val="007A3E8D"/>
    <w:rsid w:val="007D2534"/>
    <w:rsid w:val="007F2EEB"/>
    <w:rsid w:val="00834408"/>
    <w:rsid w:val="00870096"/>
    <w:rsid w:val="00872455"/>
    <w:rsid w:val="00880A4E"/>
    <w:rsid w:val="00884FE8"/>
    <w:rsid w:val="00894A3A"/>
    <w:rsid w:val="008B1DEB"/>
    <w:rsid w:val="008B2EA7"/>
    <w:rsid w:val="008E5F8A"/>
    <w:rsid w:val="008E7DEC"/>
    <w:rsid w:val="00901C85"/>
    <w:rsid w:val="00914AC0"/>
    <w:rsid w:val="00922BBB"/>
    <w:rsid w:val="0092487A"/>
    <w:rsid w:val="00943A93"/>
    <w:rsid w:val="009478E9"/>
    <w:rsid w:val="00957D35"/>
    <w:rsid w:val="00961944"/>
    <w:rsid w:val="00970AF6"/>
    <w:rsid w:val="009975E1"/>
    <w:rsid w:val="00A14176"/>
    <w:rsid w:val="00A30A25"/>
    <w:rsid w:val="00A36ED0"/>
    <w:rsid w:val="00A4275D"/>
    <w:rsid w:val="00A605F5"/>
    <w:rsid w:val="00AB17CD"/>
    <w:rsid w:val="00AD18D1"/>
    <w:rsid w:val="00AD6079"/>
    <w:rsid w:val="00B2525A"/>
    <w:rsid w:val="00B301AD"/>
    <w:rsid w:val="00B3638C"/>
    <w:rsid w:val="00B46058"/>
    <w:rsid w:val="00B519CE"/>
    <w:rsid w:val="00B70993"/>
    <w:rsid w:val="00B83573"/>
    <w:rsid w:val="00B85C61"/>
    <w:rsid w:val="00BA351B"/>
    <w:rsid w:val="00BD06D3"/>
    <w:rsid w:val="00BF74D0"/>
    <w:rsid w:val="00C2225D"/>
    <w:rsid w:val="00C31E63"/>
    <w:rsid w:val="00C3398F"/>
    <w:rsid w:val="00C6360C"/>
    <w:rsid w:val="00C657B9"/>
    <w:rsid w:val="00C926BF"/>
    <w:rsid w:val="00C96028"/>
    <w:rsid w:val="00CE5B86"/>
    <w:rsid w:val="00CE6D80"/>
    <w:rsid w:val="00D43A04"/>
    <w:rsid w:val="00D560FF"/>
    <w:rsid w:val="00D61462"/>
    <w:rsid w:val="00D942B8"/>
    <w:rsid w:val="00DA3C16"/>
    <w:rsid w:val="00DB050B"/>
    <w:rsid w:val="00DB1A41"/>
    <w:rsid w:val="00DC3EFE"/>
    <w:rsid w:val="00DC7158"/>
    <w:rsid w:val="00DC750A"/>
    <w:rsid w:val="00E21202"/>
    <w:rsid w:val="00E84923"/>
    <w:rsid w:val="00EA16B7"/>
    <w:rsid w:val="00EA6D25"/>
    <w:rsid w:val="00EC10CB"/>
    <w:rsid w:val="00EC4F93"/>
    <w:rsid w:val="00F1318B"/>
    <w:rsid w:val="00F16B80"/>
    <w:rsid w:val="00F17DD0"/>
    <w:rsid w:val="00F87C45"/>
    <w:rsid w:val="00FA4416"/>
    <w:rsid w:val="00FA475B"/>
    <w:rsid w:val="00FA6ADF"/>
    <w:rsid w:val="00FB1071"/>
    <w:rsid w:val="00FE595A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EAE9"/>
  <w15:chartTrackingRefBased/>
  <w15:docId w15:val="{1B103096-3A29-6E41-AC77-C0414A5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50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C75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7A3E8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48"/>
  </w:style>
  <w:style w:type="character" w:styleId="PageNumber">
    <w:name w:val="page number"/>
    <w:basedOn w:val="DefaultParagraphFont"/>
    <w:uiPriority w:val="99"/>
    <w:semiHidden/>
    <w:unhideWhenUsed/>
    <w:rsid w:val="0039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533</Characters>
  <Application>Microsoft Office Word</Application>
  <DocSecurity>0</DocSecurity>
  <Lines>88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 Emilia</dc:creator>
  <cp:keywords/>
  <dc:description/>
  <cp:lastModifiedBy>FALCONE Emilia</cp:lastModifiedBy>
  <cp:revision>6</cp:revision>
  <dcterms:created xsi:type="dcterms:W3CDTF">2026-02-13T00:23:00Z</dcterms:created>
  <dcterms:modified xsi:type="dcterms:W3CDTF">2026-02-14T01:38:00Z</dcterms:modified>
</cp:coreProperties>
</file>