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C9464" w14:textId="77777777" w:rsidR="00856D5F" w:rsidRDefault="00856D5F" w:rsidP="00856D5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u w:val="single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u w:val="single"/>
        </w:rPr>
        <w:t>Supplementary Information</w:t>
      </w:r>
    </w:p>
    <w:p w14:paraId="2B558257" w14:textId="77777777" w:rsidR="00856D5F" w:rsidRDefault="00856D5F" w:rsidP="00856D5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</w:p>
    <w:p w14:paraId="0A761E6C" w14:textId="77777777" w:rsidR="00856D5F" w:rsidRDefault="00856D5F" w:rsidP="00856D5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</w:p>
    <w:p w14:paraId="7079CE67" w14:textId="77777777" w:rsidR="00856D5F" w:rsidRDefault="00856D5F" w:rsidP="00856D5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u w:val="single"/>
        </w:rPr>
      </w:pPr>
    </w:p>
    <w:p w14:paraId="1952F19D" w14:textId="350E6508" w:rsidR="00856D5F" w:rsidRDefault="00856D5F" w:rsidP="00856D5F">
      <w:pPr>
        <w:spacing w:after="60" w:line="276" w:lineRule="auto"/>
        <w:jc w:val="center"/>
        <w:rPr>
          <w:rFonts w:ascii="Times New Roman" w:eastAsia="Times New Roman" w:hAnsi="Times New Roman" w:cs="Times New Roman"/>
          <w:b/>
          <w:sz w:val="36"/>
          <w:szCs w:val="32"/>
        </w:rPr>
      </w:pPr>
      <w:r w:rsidRPr="00856D5F">
        <w:rPr>
          <w:rFonts w:ascii="Times New Roman" w:eastAsia="Times New Roman" w:hAnsi="Times New Roman" w:cs="Times New Roman"/>
          <w:b/>
          <w:sz w:val="36"/>
          <w:szCs w:val="32"/>
        </w:rPr>
        <w:t>Multimodal Representation Learning for Blind Acoustic Classification</w:t>
      </w:r>
    </w:p>
    <w:p w14:paraId="22DAFC7F" w14:textId="77777777" w:rsidR="00856D5F" w:rsidRDefault="00856D5F" w:rsidP="00856D5F">
      <w:pPr>
        <w:spacing w:after="60" w:line="276" w:lineRule="auto"/>
        <w:jc w:val="center"/>
        <w:rPr>
          <w:rFonts w:ascii="Times New Roman" w:eastAsia="Times New Roman" w:hAnsi="Times New Roman" w:cs="Times New Roman"/>
          <w:vertAlign w:val="superscript"/>
        </w:rPr>
      </w:pPr>
    </w:p>
    <w:p w14:paraId="2C692259" w14:textId="77777777" w:rsidR="00856D5F" w:rsidRPr="00856D5F" w:rsidRDefault="00856D5F" w:rsidP="00856D5F">
      <w:pPr>
        <w:pStyle w:val="author"/>
        <w:rPr>
          <w:sz w:val="24"/>
          <w:szCs w:val="24"/>
        </w:rPr>
      </w:pPr>
      <w:r w:rsidRPr="00856D5F">
        <w:rPr>
          <w:sz w:val="24"/>
          <w:szCs w:val="24"/>
        </w:rPr>
        <w:t>Xiao Tan</w:t>
      </w:r>
      <w:r w:rsidRPr="00856D5F">
        <w:rPr>
          <w:sz w:val="24"/>
          <w:szCs w:val="24"/>
          <w:vertAlign w:val="superscript"/>
        </w:rPr>
        <w:t>1</w:t>
      </w:r>
      <w:r w:rsidRPr="00856D5F">
        <w:rPr>
          <w:rStyle w:val="ORCID"/>
          <w:sz w:val="24"/>
          <w:szCs w:val="24"/>
        </w:rPr>
        <w:t>[0000-0003-0191-9185]</w:t>
      </w:r>
      <w:r w:rsidRPr="00856D5F">
        <w:rPr>
          <w:sz w:val="24"/>
          <w:szCs w:val="24"/>
        </w:rPr>
        <w:t xml:space="preserve"> and Prof. Siu Ming Yiu</w:t>
      </w:r>
      <w:r w:rsidRPr="00856D5F">
        <w:rPr>
          <w:sz w:val="24"/>
          <w:szCs w:val="24"/>
          <w:vertAlign w:val="superscript"/>
        </w:rPr>
        <w:t>2</w:t>
      </w:r>
      <w:r w:rsidRPr="00856D5F">
        <w:rPr>
          <w:rStyle w:val="ORCID"/>
          <w:sz w:val="24"/>
          <w:szCs w:val="24"/>
        </w:rPr>
        <w:t>[0000-0002-3975-8500]*</w:t>
      </w:r>
    </w:p>
    <w:p w14:paraId="58576D79" w14:textId="77777777" w:rsidR="00856D5F" w:rsidRPr="00856D5F" w:rsidRDefault="00856D5F" w:rsidP="00856D5F">
      <w:pPr>
        <w:pStyle w:val="address"/>
        <w:rPr>
          <w:sz w:val="24"/>
          <w:szCs w:val="24"/>
        </w:rPr>
      </w:pPr>
      <w:r w:rsidRPr="00856D5F">
        <w:rPr>
          <w:sz w:val="24"/>
          <w:szCs w:val="24"/>
        </w:rPr>
        <w:t>Dept of Computer Science, University of Hong Kong</w:t>
      </w:r>
    </w:p>
    <w:p w14:paraId="2D0F9D31" w14:textId="77777777" w:rsidR="00856D5F" w:rsidRPr="00856D5F" w:rsidRDefault="00856D5F" w:rsidP="00856D5F">
      <w:pPr>
        <w:pStyle w:val="address"/>
        <w:rPr>
          <w:sz w:val="24"/>
          <w:szCs w:val="24"/>
          <w:lang w:val="nl-NL"/>
        </w:rPr>
      </w:pPr>
      <w:r w:rsidRPr="00856D5F">
        <w:rPr>
          <w:sz w:val="24"/>
          <w:szCs w:val="24"/>
          <w:lang w:val="nl-NL"/>
        </w:rPr>
        <w:t>Hong Kong SAR, China</w:t>
      </w:r>
    </w:p>
    <w:p w14:paraId="4B0E194C" w14:textId="77777777" w:rsidR="00856D5F" w:rsidRPr="00856D5F" w:rsidRDefault="00856D5F" w:rsidP="00856D5F">
      <w:pPr>
        <w:pStyle w:val="address"/>
        <w:rPr>
          <w:rStyle w:val="e-mail"/>
          <w:sz w:val="24"/>
          <w:szCs w:val="24"/>
          <w:lang w:val="nl-NL"/>
        </w:rPr>
      </w:pPr>
      <w:r w:rsidRPr="00856D5F">
        <w:rPr>
          <w:sz w:val="24"/>
          <w:szCs w:val="24"/>
          <w:lang w:val="nl-NL"/>
        </w:rPr>
        <w:br/>
      </w:r>
      <w:r w:rsidRPr="00856D5F">
        <w:rPr>
          <w:sz w:val="24"/>
          <w:szCs w:val="24"/>
          <w:vertAlign w:val="superscript"/>
          <w:lang w:val="nl-NL"/>
        </w:rPr>
        <w:t>1</w:t>
      </w:r>
      <w:r w:rsidRPr="00856D5F">
        <w:rPr>
          <w:rStyle w:val="e-mail"/>
          <w:sz w:val="24"/>
          <w:szCs w:val="24"/>
          <w:lang w:val="nl-NL"/>
        </w:rPr>
        <w:t>xtan@cs.hku.hk,</w:t>
      </w:r>
      <w:r w:rsidRPr="00856D5F">
        <w:rPr>
          <w:sz w:val="24"/>
          <w:szCs w:val="24"/>
          <w:vertAlign w:val="superscript"/>
          <w:lang w:val="nl-NL"/>
        </w:rPr>
        <w:t xml:space="preserve"> </w:t>
      </w:r>
      <w:hyperlink r:id="rId8" w:history="1">
        <w:r w:rsidRPr="00856D5F">
          <w:rPr>
            <w:rStyle w:val="Hyperlink"/>
            <w:sz w:val="24"/>
            <w:szCs w:val="24"/>
            <w:vertAlign w:val="superscript"/>
            <w:lang w:val="nl-NL"/>
          </w:rPr>
          <w:t>2</w:t>
        </w:r>
        <w:r w:rsidRPr="00856D5F">
          <w:rPr>
            <w:rStyle w:val="Hyperlink"/>
            <w:rFonts w:ascii="Courier" w:hAnsi="Courier"/>
            <w:noProof/>
            <w:sz w:val="24"/>
            <w:szCs w:val="24"/>
            <w:lang w:val="nl-NL"/>
          </w:rPr>
          <w:t>smyiu@cs.hku.hk</w:t>
        </w:r>
      </w:hyperlink>
    </w:p>
    <w:p w14:paraId="76ED50CC" w14:textId="77777777" w:rsidR="00856D5F" w:rsidRPr="00856D5F" w:rsidRDefault="00856D5F" w:rsidP="00856D5F">
      <w:pPr>
        <w:pStyle w:val="address"/>
        <w:rPr>
          <w:rStyle w:val="Hyperlink"/>
          <w:rFonts w:ascii="Courier" w:hAnsi="Courier"/>
          <w:noProof/>
          <w:sz w:val="24"/>
          <w:szCs w:val="24"/>
          <w:lang w:val="en-HK"/>
        </w:rPr>
      </w:pPr>
      <w:r w:rsidRPr="00856D5F">
        <w:rPr>
          <w:rStyle w:val="Hyperlink"/>
          <w:rFonts w:ascii="Courier" w:hAnsi="Courier"/>
          <w:noProof/>
          <w:sz w:val="24"/>
          <w:szCs w:val="24"/>
          <w:lang w:val="en-HK"/>
        </w:rPr>
        <w:t>Corresponding author: Prof. SM Yiu and Xiao TAN</w:t>
      </w:r>
    </w:p>
    <w:p w14:paraId="36440A72" w14:textId="77777777" w:rsidR="00856D5F" w:rsidRPr="00383E85" w:rsidRDefault="00856D5F" w:rsidP="00856D5F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856D5F" w:rsidRPr="00383E85" w:rsidSect="00FE3172">
          <w:pgSz w:w="12240" w:h="15840" w:code="1"/>
          <w:pgMar w:top="1440" w:right="1440" w:bottom="1440" w:left="1440" w:header="720" w:footer="720" w:gutter="0"/>
          <w:pgNumType w:start="1"/>
          <w:cols w:space="720"/>
        </w:sectPr>
      </w:pPr>
    </w:p>
    <w:p w14:paraId="6B51888F" w14:textId="77777777" w:rsidR="00856D5F" w:rsidRPr="00F921F7" w:rsidRDefault="00856D5F" w:rsidP="00856D5F">
      <w:pPr>
        <w:pStyle w:val="Heading1"/>
        <w:spacing w:before="160" w:after="24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</w:pPr>
      <w:r w:rsidRPr="00F921F7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</w:rPr>
        <w:lastRenderedPageBreak/>
        <w:t>Supplementary figures and tables referenced in the main text.</w:t>
      </w:r>
    </w:p>
    <w:p w14:paraId="575717C3" w14:textId="49018658" w:rsidR="00856D5F" w:rsidRDefault="00856D5F" w:rsidP="00856D5F">
      <w:pPr>
        <w:pStyle w:val="tablecaption"/>
        <w:jc w:val="both"/>
        <w:rPr>
          <w:sz w:val="26"/>
          <w:szCs w:val="26"/>
        </w:rPr>
      </w:pPr>
      <w:r w:rsidRPr="006D5AE7">
        <w:rPr>
          <w:b/>
          <w:sz w:val="26"/>
          <w:szCs w:val="26"/>
        </w:rPr>
        <w:t xml:space="preserve">Table </w:t>
      </w:r>
      <w:r w:rsidR="00302067">
        <w:rPr>
          <w:b/>
          <w:sz w:val="26"/>
          <w:szCs w:val="26"/>
        </w:rPr>
        <w:t>S</w:t>
      </w:r>
      <w:r w:rsidRPr="006D5AE7">
        <w:rPr>
          <w:b/>
          <w:sz w:val="26"/>
          <w:szCs w:val="26"/>
        </w:rPr>
        <w:fldChar w:fldCharType="begin"/>
      </w:r>
      <w:r w:rsidRPr="006D5AE7">
        <w:rPr>
          <w:b/>
          <w:sz w:val="26"/>
          <w:szCs w:val="26"/>
        </w:rPr>
        <w:instrText xml:space="preserve"> SEQ "Table" \* MERGEFORMAT </w:instrText>
      </w:r>
      <w:r w:rsidRPr="006D5AE7">
        <w:rPr>
          <w:b/>
          <w:sz w:val="26"/>
          <w:szCs w:val="26"/>
        </w:rPr>
        <w:fldChar w:fldCharType="separate"/>
      </w:r>
      <w:r w:rsidR="00D34515">
        <w:rPr>
          <w:b/>
          <w:noProof/>
          <w:sz w:val="26"/>
          <w:szCs w:val="26"/>
        </w:rPr>
        <w:t>1</w:t>
      </w:r>
      <w:r w:rsidRPr="006D5AE7">
        <w:rPr>
          <w:b/>
          <w:sz w:val="26"/>
          <w:szCs w:val="26"/>
        </w:rPr>
        <w:fldChar w:fldCharType="end"/>
      </w:r>
      <w:r w:rsidRPr="006D5AE7">
        <w:rPr>
          <w:b/>
          <w:sz w:val="26"/>
          <w:szCs w:val="26"/>
        </w:rPr>
        <w:t>.</w:t>
      </w:r>
      <w:r w:rsidRPr="006D5AE7">
        <w:rPr>
          <w:sz w:val="26"/>
          <w:szCs w:val="26"/>
        </w:rPr>
        <w:t xml:space="preserve"> Performance summary when predicting low and high EBRs</w:t>
      </w:r>
    </w:p>
    <w:p w14:paraId="238250BB" w14:textId="77777777" w:rsidR="006D5AE7" w:rsidRPr="006D5AE7" w:rsidRDefault="006D5AE7" w:rsidP="006D5AE7">
      <w:pPr>
        <w:rPr>
          <w:lang w:eastAsia="en-US"/>
        </w:rPr>
      </w:pPr>
    </w:p>
    <w:tbl>
      <w:tblPr>
        <w:tblStyle w:val="PlainTable5"/>
        <w:tblW w:w="0" w:type="auto"/>
        <w:tblLook w:val="0660" w:firstRow="1" w:lastRow="1" w:firstColumn="0" w:lastColumn="0" w:noHBand="1" w:noVBand="1"/>
      </w:tblPr>
      <w:tblGrid>
        <w:gridCol w:w="1511"/>
        <w:gridCol w:w="2136"/>
        <w:gridCol w:w="1792"/>
        <w:gridCol w:w="756"/>
        <w:gridCol w:w="2917"/>
        <w:gridCol w:w="1342"/>
      </w:tblGrid>
      <w:tr w:rsidR="00856D5F" w:rsidRPr="006D5AE7" w14:paraId="3910D801" w14:textId="77777777" w:rsidTr="004A14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0"/>
        </w:trPr>
        <w:tc>
          <w:tcPr>
            <w:tcW w:w="0" w:type="auto"/>
            <w:noWrap/>
          </w:tcPr>
          <w:p w14:paraId="433789B4" w14:textId="77777777" w:rsidR="00856D5F" w:rsidRPr="006D5AE7" w:rsidRDefault="00856D5F" w:rsidP="002A5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Audio Ref No</w:t>
            </w:r>
          </w:p>
        </w:tc>
        <w:tc>
          <w:tcPr>
            <w:tcW w:w="0" w:type="auto"/>
          </w:tcPr>
          <w:p w14:paraId="44AA8D84" w14:textId="77777777" w:rsidR="00856D5F" w:rsidRPr="006D5AE7" w:rsidRDefault="00856D5F" w:rsidP="002A5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Actual Acoustic Event</w:t>
            </w:r>
          </w:p>
        </w:tc>
        <w:tc>
          <w:tcPr>
            <w:tcW w:w="0" w:type="auto"/>
          </w:tcPr>
          <w:p w14:paraId="5E03D399" w14:textId="77777777" w:rsidR="00856D5F" w:rsidRPr="006D5AE7" w:rsidRDefault="00856D5F" w:rsidP="002A5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Acoustic Scene</w:t>
            </w:r>
          </w:p>
        </w:tc>
        <w:tc>
          <w:tcPr>
            <w:tcW w:w="0" w:type="auto"/>
          </w:tcPr>
          <w:p w14:paraId="53D97BD5" w14:textId="77777777" w:rsidR="00856D5F" w:rsidRPr="006D5AE7" w:rsidRDefault="00856D5F" w:rsidP="002A5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EBR</w:t>
            </w:r>
          </w:p>
        </w:tc>
        <w:tc>
          <w:tcPr>
            <w:tcW w:w="0" w:type="auto"/>
          </w:tcPr>
          <w:p w14:paraId="59707FC1" w14:textId="77777777" w:rsidR="00856D5F" w:rsidRPr="006D5AE7" w:rsidRDefault="00856D5F" w:rsidP="002A5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Captions</w:t>
            </w:r>
          </w:p>
        </w:tc>
        <w:tc>
          <w:tcPr>
            <w:tcW w:w="0" w:type="auto"/>
          </w:tcPr>
          <w:p w14:paraId="4BE20619" w14:textId="77777777" w:rsidR="00856D5F" w:rsidRPr="006D5AE7" w:rsidRDefault="00856D5F" w:rsidP="002A5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Prediction</w:t>
            </w:r>
          </w:p>
        </w:tc>
      </w:tr>
      <w:tr w:rsidR="00856D5F" w:rsidRPr="006D5AE7" w14:paraId="51A9553B" w14:textId="77777777" w:rsidTr="006D5AE7">
        <w:trPr>
          <w:trHeight w:val="536"/>
        </w:trPr>
        <w:tc>
          <w:tcPr>
            <w:tcW w:w="0" w:type="auto"/>
            <w:noWrap/>
          </w:tcPr>
          <w:p w14:paraId="563B7FEB" w14:textId="77777777" w:rsidR="00856D5F" w:rsidRPr="006D5AE7" w:rsidRDefault="00856D5F" w:rsidP="004A1424">
            <w:pPr>
              <w:rPr>
                <w:sz w:val="24"/>
                <w:szCs w:val="24"/>
              </w:rPr>
            </w:pPr>
            <w:r w:rsidRPr="006D5AE7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43A7473E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Baby cry</w:t>
            </w:r>
          </w:p>
        </w:tc>
        <w:tc>
          <w:tcPr>
            <w:tcW w:w="0" w:type="auto"/>
          </w:tcPr>
          <w:p w14:paraId="0364EC72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City center</w:t>
            </w:r>
          </w:p>
        </w:tc>
        <w:tc>
          <w:tcPr>
            <w:tcW w:w="0" w:type="auto"/>
          </w:tcPr>
          <w:p w14:paraId="51CF7980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6.0</w:t>
            </w:r>
          </w:p>
        </w:tc>
        <w:tc>
          <w:tcPr>
            <w:tcW w:w="0" w:type="auto"/>
          </w:tcPr>
          <w:p w14:paraId="1F750429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Baby cry in City Center</w:t>
            </w:r>
          </w:p>
        </w:tc>
        <w:tc>
          <w:tcPr>
            <w:tcW w:w="0" w:type="auto"/>
          </w:tcPr>
          <w:p w14:paraId="672D5882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Baby cry</w:t>
            </w:r>
          </w:p>
        </w:tc>
      </w:tr>
      <w:tr w:rsidR="00856D5F" w:rsidRPr="006D5AE7" w14:paraId="02CB3F4B" w14:textId="77777777" w:rsidTr="006D5AE7">
        <w:trPr>
          <w:trHeight w:val="536"/>
        </w:trPr>
        <w:tc>
          <w:tcPr>
            <w:tcW w:w="0" w:type="auto"/>
            <w:noWrap/>
          </w:tcPr>
          <w:p w14:paraId="6837A8C0" w14:textId="77777777" w:rsidR="00856D5F" w:rsidRPr="006D5AE7" w:rsidRDefault="00856D5F" w:rsidP="004A1424">
            <w:pPr>
              <w:rPr>
                <w:sz w:val="24"/>
                <w:szCs w:val="24"/>
              </w:rPr>
            </w:pPr>
            <w:r w:rsidRPr="006D5AE7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A51B24E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Baby cry</w:t>
            </w:r>
          </w:p>
        </w:tc>
        <w:tc>
          <w:tcPr>
            <w:tcW w:w="0" w:type="auto"/>
          </w:tcPr>
          <w:p w14:paraId="6B322B08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Café / Restaurant</w:t>
            </w:r>
          </w:p>
        </w:tc>
        <w:tc>
          <w:tcPr>
            <w:tcW w:w="0" w:type="auto"/>
          </w:tcPr>
          <w:p w14:paraId="7EA9C3CB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-6.0</w:t>
            </w:r>
          </w:p>
        </w:tc>
        <w:tc>
          <w:tcPr>
            <w:tcW w:w="0" w:type="auto"/>
          </w:tcPr>
          <w:p w14:paraId="51C9468B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Baby cry in a café or restaurant</w:t>
            </w:r>
          </w:p>
        </w:tc>
        <w:tc>
          <w:tcPr>
            <w:tcW w:w="0" w:type="auto"/>
          </w:tcPr>
          <w:p w14:paraId="31A42FD1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Baby cry</w:t>
            </w:r>
          </w:p>
        </w:tc>
      </w:tr>
      <w:tr w:rsidR="00856D5F" w:rsidRPr="006D5AE7" w14:paraId="134AD03B" w14:textId="77777777" w:rsidTr="006D5AE7">
        <w:trPr>
          <w:trHeight w:val="370"/>
        </w:trPr>
        <w:tc>
          <w:tcPr>
            <w:tcW w:w="0" w:type="auto"/>
            <w:noWrap/>
          </w:tcPr>
          <w:p w14:paraId="4A47D5F8" w14:textId="77777777" w:rsidR="00856D5F" w:rsidRPr="006D5AE7" w:rsidRDefault="00856D5F" w:rsidP="004A1424">
            <w:pPr>
              <w:rPr>
                <w:sz w:val="24"/>
                <w:szCs w:val="24"/>
              </w:rPr>
            </w:pPr>
            <w:r w:rsidRPr="006D5AE7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40E86E00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Glass-break</w:t>
            </w:r>
          </w:p>
        </w:tc>
        <w:tc>
          <w:tcPr>
            <w:tcW w:w="0" w:type="auto"/>
          </w:tcPr>
          <w:p w14:paraId="2FD0DDDA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Beach</w:t>
            </w:r>
          </w:p>
        </w:tc>
        <w:tc>
          <w:tcPr>
            <w:tcW w:w="0" w:type="auto"/>
          </w:tcPr>
          <w:p w14:paraId="7ADBC497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6.0</w:t>
            </w:r>
          </w:p>
        </w:tc>
        <w:tc>
          <w:tcPr>
            <w:tcW w:w="0" w:type="auto"/>
          </w:tcPr>
          <w:p w14:paraId="5C11D13C" w14:textId="11FC9652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Glass</w:t>
            </w:r>
            <w:r w:rsidR="00376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5AE7">
              <w:rPr>
                <w:rFonts w:ascii="Times New Roman" w:hAnsi="Times New Roman"/>
                <w:sz w:val="24"/>
                <w:szCs w:val="24"/>
              </w:rPr>
              <w:t>break on beach</w:t>
            </w:r>
          </w:p>
        </w:tc>
        <w:tc>
          <w:tcPr>
            <w:tcW w:w="0" w:type="auto"/>
          </w:tcPr>
          <w:p w14:paraId="3294D8B8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Glass-break</w:t>
            </w:r>
          </w:p>
        </w:tc>
      </w:tr>
      <w:tr w:rsidR="00856D5F" w:rsidRPr="006D5AE7" w14:paraId="5E6F88C1" w14:textId="77777777" w:rsidTr="009207B8">
        <w:trPr>
          <w:trHeight w:val="370"/>
        </w:trPr>
        <w:tc>
          <w:tcPr>
            <w:tcW w:w="0" w:type="auto"/>
            <w:noWrap/>
          </w:tcPr>
          <w:p w14:paraId="3823228E" w14:textId="77777777" w:rsidR="00856D5F" w:rsidRPr="006D5AE7" w:rsidRDefault="00856D5F" w:rsidP="004A1424">
            <w:pPr>
              <w:rPr>
                <w:sz w:val="24"/>
                <w:szCs w:val="24"/>
              </w:rPr>
            </w:pPr>
            <w:r w:rsidRPr="006D5AE7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36F16120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Glass-break</w:t>
            </w:r>
          </w:p>
        </w:tc>
        <w:tc>
          <w:tcPr>
            <w:tcW w:w="0" w:type="auto"/>
          </w:tcPr>
          <w:p w14:paraId="6527E3A9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Train</w:t>
            </w:r>
          </w:p>
        </w:tc>
        <w:tc>
          <w:tcPr>
            <w:tcW w:w="0" w:type="auto"/>
          </w:tcPr>
          <w:p w14:paraId="4655BED5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-6.0</w:t>
            </w:r>
          </w:p>
        </w:tc>
        <w:tc>
          <w:tcPr>
            <w:tcW w:w="0" w:type="auto"/>
          </w:tcPr>
          <w:p w14:paraId="6286D58E" w14:textId="2B6CE106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Glass</w:t>
            </w:r>
            <w:r w:rsidR="00376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5AE7">
              <w:rPr>
                <w:rFonts w:ascii="Times New Roman" w:hAnsi="Times New Roman"/>
                <w:sz w:val="24"/>
                <w:szCs w:val="24"/>
              </w:rPr>
              <w:t>break in train</w:t>
            </w:r>
          </w:p>
        </w:tc>
        <w:tc>
          <w:tcPr>
            <w:tcW w:w="0" w:type="auto"/>
          </w:tcPr>
          <w:p w14:paraId="69BBA32B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Glass-break</w:t>
            </w:r>
          </w:p>
        </w:tc>
      </w:tr>
      <w:tr w:rsidR="00856D5F" w:rsidRPr="006D5AE7" w14:paraId="4B1DDFFF" w14:textId="77777777" w:rsidTr="006D5AE7">
        <w:trPr>
          <w:trHeight w:val="370"/>
        </w:trPr>
        <w:tc>
          <w:tcPr>
            <w:tcW w:w="0" w:type="auto"/>
            <w:noWrap/>
          </w:tcPr>
          <w:p w14:paraId="77DE2FAC" w14:textId="77777777" w:rsidR="00856D5F" w:rsidRPr="006D5AE7" w:rsidRDefault="00856D5F" w:rsidP="004A1424">
            <w:pPr>
              <w:rPr>
                <w:sz w:val="24"/>
                <w:szCs w:val="24"/>
              </w:rPr>
            </w:pPr>
            <w:r w:rsidRPr="006D5AE7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21D7D857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Gunshot</w:t>
            </w:r>
          </w:p>
        </w:tc>
        <w:tc>
          <w:tcPr>
            <w:tcW w:w="0" w:type="auto"/>
          </w:tcPr>
          <w:p w14:paraId="70934902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Residential area</w:t>
            </w:r>
          </w:p>
        </w:tc>
        <w:tc>
          <w:tcPr>
            <w:tcW w:w="0" w:type="auto"/>
          </w:tcPr>
          <w:p w14:paraId="5D64D5E6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6.0</w:t>
            </w:r>
          </w:p>
        </w:tc>
        <w:tc>
          <w:tcPr>
            <w:tcW w:w="0" w:type="auto"/>
          </w:tcPr>
          <w:p w14:paraId="006EC248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Gunshot in residential area</w:t>
            </w:r>
          </w:p>
        </w:tc>
        <w:tc>
          <w:tcPr>
            <w:tcW w:w="0" w:type="auto"/>
          </w:tcPr>
          <w:p w14:paraId="342002F2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Gunshot</w:t>
            </w:r>
          </w:p>
        </w:tc>
      </w:tr>
      <w:tr w:rsidR="00856D5F" w:rsidRPr="006D5AE7" w14:paraId="6F3E233C" w14:textId="77777777" w:rsidTr="009207B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70"/>
        </w:trPr>
        <w:tc>
          <w:tcPr>
            <w:tcW w:w="0" w:type="auto"/>
            <w:tcBorders>
              <w:top w:val="none" w:sz="0" w:space="0" w:color="auto"/>
            </w:tcBorders>
            <w:noWrap/>
          </w:tcPr>
          <w:p w14:paraId="5427160F" w14:textId="77777777" w:rsidR="00856D5F" w:rsidRPr="006D5AE7" w:rsidRDefault="00856D5F" w:rsidP="004A1424">
            <w:p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one" w:sz="0" w:space="0" w:color="auto"/>
            </w:tcBorders>
          </w:tcPr>
          <w:p w14:paraId="7A862C7D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Gunshot</w:t>
            </w:r>
          </w:p>
        </w:tc>
        <w:tc>
          <w:tcPr>
            <w:tcW w:w="0" w:type="auto"/>
            <w:tcBorders>
              <w:top w:val="none" w:sz="0" w:space="0" w:color="auto"/>
            </w:tcBorders>
          </w:tcPr>
          <w:p w14:paraId="0865BEF6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Beach</w:t>
            </w:r>
          </w:p>
        </w:tc>
        <w:tc>
          <w:tcPr>
            <w:tcW w:w="0" w:type="auto"/>
            <w:tcBorders>
              <w:top w:val="none" w:sz="0" w:space="0" w:color="auto"/>
            </w:tcBorders>
          </w:tcPr>
          <w:p w14:paraId="425B871C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-6.0</w:t>
            </w:r>
          </w:p>
        </w:tc>
        <w:tc>
          <w:tcPr>
            <w:tcW w:w="0" w:type="auto"/>
            <w:tcBorders>
              <w:top w:val="none" w:sz="0" w:space="0" w:color="auto"/>
            </w:tcBorders>
          </w:tcPr>
          <w:p w14:paraId="4C5B094C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Gunshot on beach</w:t>
            </w:r>
          </w:p>
        </w:tc>
        <w:tc>
          <w:tcPr>
            <w:tcW w:w="0" w:type="auto"/>
            <w:tcBorders>
              <w:top w:val="none" w:sz="0" w:space="0" w:color="auto"/>
            </w:tcBorders>
          </w:tcPr>
          <w:p w14:paraId="5B80976D" w14:textId="77777777" w:rsidR="00856D5F" w:rsidRPr="006D5AE7" w:rsidRDefault="00856D5F" w:rsidP="004A1424">
            <w:pPr>
              <w:pStyle w:val="DecimalAligned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Gunshot</w:t>
            </w:r>
          </w:p>
        </w:tc>
      </w:tr>
    </w:tbl>
    <w:p w14:paraId="3DDAB18E" w14:textId="77777777" w:rsidR="00856D5F" w:rsidRPr="006D5AE7" w:rsidRDefault="00856D5F" w:rsidP="00856D5F">
      <w:pPr>
        <w:rPr>
          <w:sz w:val="26"/>
          <w:szCs w:val="26"/>
        </w:rPr>
      </w:pPr>
    </w:p>
    <w:p w14:paraId="1D618874" w14:textId="3D0612A6" w:rsidR="00856D5F" w:rsidRDefault="00856D5F" w:rsidP="00856D5F">
      <w:pPr>
        <w:pStyle w:val="tablecaption"/>
        <w:jc w:val="both"/>
        <w:rPr>
          <w:sz w:val="26"/>
          <w:szCs w:val="26"/>
        </w:rPr>
      </w:pPr>
      <w:r w:rsidRPr="004326CA">
        <w:rPr>
          <w:b/>
          <w:sz w:val="26"/>
          <w:szCs w:val="26"/>
        </w:rPr>
        <w:t xml:space="preserve">Table </w:t>
      </w:r>
      <w:r w:rsidR="00302067" w:rsidRPr="004326CA">
        <w:rPr>
          <w:b/>
          <w:sz w:val="26"/>
          <w:szCs w:val="26"/>
        </w:rPr>
        <w:t>S</w:t>
      </w:r>
      <w:r w:rsidRPr="004326CA">
        <w:rPr>
          <w:b/>
          <w:sz w:val="26"/>
          <w:szCs w:val="26"/>
        </w:rPr>
        <w:fldChar w:fldCharType="begin"/>
      </w:r>
      <w:r w:rsidRPr="004326CA">
        <w:rPr>
          <w:b/>
          <w:sz w:val="26"/>
          <w:szCs w:val="26"/>
        </w:rPr>
        <w:instrText xml:space="preserve"> SEQ "Table" \* MERGEFORMAT </w:instrText>
      </w:r>
      <w:r w:rsidRPr="004326CA">
        <w:rPr>
          <w:b/>
          <w:sz w:val="26"/>
          <w:szCs w:val="26"/>
        </w:rPr>
        <w:fldChar w:fldCharType="separate"/>
      </w:r>
      <w:r w:rsidR="00D34515">
        <w:rPr>
          <w:b/>
          <w:noProof/>
          <w:sz w:val="26"/>
          <w:szCs w:val="26"/>
        </w:rPr>
        <w:t>2</w:t>
      </w:r>
      <w:r w:rsidRPr="004326CA">
        <w:rPr>
          <w:b/>
          <w:sz w:val="26"/>
          <w:szCs w:val="26"/>
        </w:rPr>
        <w:fldChar w:fldCharType="end"/>
      </w:r>
      <w:r w:rsidRPr="004326CA">
        <w:rPr>
          <w:b/>
          <w:sz w:val="26"/>
          <w:szCs w:val="26"/>
        </w:rPr>
        <w:t>.</w:t>
      </w:r>
      <w:r w:rsidRPr="004326CA">
        <w:rPr>
          <w:sz w:val="26"/>
          <w:szCs w:val="26"/>
        </w:rPr>
        <w:t xml:space="preserve"> Performance metrics of proposed TMRL for AEC task with SNR=-3.0103dB and -10dB</w:t>
      </w:r>
    </w:p>
    <w:p w14:paraId="0AFB978E" w14:textId="77777777" w:rsidR="006D5AE7" w:rsidRPr="006D5AE7" w:rsidRDefault="006D5AE7" w:rsidP="006D5AE7">
      <w:pPr>
        <w:rPr>
          <w:lang w:eastAsia="en-US"/>
        </w:rPr>
      </w:pP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1773"/>
        <w:gridCol w:w="2059"/>
        <w:gridCol w:w="932"/>
        <w:gridCol w:w="1303"/>
        <w:gridCol w:w="2340"/>
        <w:gridCol w:w="1154"/>
        <w:gridCol w:w="893"/>
      </w:tblGrid>
      <w:tr w:rsidR="00856D5F" w:rsidRPr="006D5AE7" w14:paraId="2A7A24AB" w14:textId="77777777" w:rsidTr="006D5A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pct"/>
            <w:vMerge w:val="restart"/>
            <w:noWrap/>
            <w:hideMark/>
          </w:tcPr>
          <w:p w14:paraId="41BC8B41" w14:textId="77777777" w:rsidR="00856D5F" w:rsidRPr="006D5AE7" w:rsidRDefault="00856D5F" w:rsidP="004A142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Event Class</w:t>
            </w:r>
          </w:p>
        </w:tc>
        <w:tc>
          <w:tcPr>
            <w:tcW w:w="2054" w:type="pct"/>
            <w:gridSpan w:val="3"/>
            <w:noWrap/>
          </w:tcPr>
          <w:p w14:paraId="79371088" w14:textId="77777777" w:rsidR="00856D5F" w:rsidRPr="006D5AE7" w:rsidRDefault="00856D5F" w:rsidP="004A1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SNR=-3.0103dB</w:t>
            </w:r>
          </w:p>
        </w:tc>
        <w:tc>
          <w:tcPr>
            <w:tcW w:w="2098" w:type="pct"/>
            <w:gridSpan w:val="3"/>
          </w:tcPr>
          <w:p w14:paraId="50821C07" w14:textId="77777777" w:rsidR="00856D5F" w:rsidRPr="006D5AE7" w:rsidRDefault="00856D5F" w:rsidP="004A14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SNR=-10dB</w:t>
            </w:r>
          </w:p>
        </w:tc>
      </w:tr>
      <w:tr w:rsidR="00856D5F" w:rsidRPr="006D5AE7" w14:paraId="33F55D54" w14:textId="77777777" w:rsidTr="006D5A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pct"/>
            <w:vMerge/>
            <w:noWrap/>
          </w:tcPr>
          <w:p w14:paraId="2ADD6BB8" w14:textId="77777777" w:rsidR="00856D5F" w:rsidRPr="006D5AE7" w:rsidRDefault="00856D5F" w:rsidP="004A142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985" w:type="pct"/>
            <w:noWrap/>
          </w:tcPr>
          <w:p w14:paraId="597070E0" w14:textId="51A83859" w:rsidR="006D5AE7" w:rsidRPr="00F82D28" w:rsidRDefault="00856D5F" w:rsidP="00F82D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F-</w:t>
            </w:r>
            <w:r w:rsidR="00BD7145"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score</w:t>
            </w:r>
            <w:r w:rsidR="00BD7145" w:rsidRPr="006D5A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(%)</w:t>
            </w:r>
          </w:p>
          <w:p w14:paraId="6C6E98FD" w14:textId="12E2CF6E" w:rsidR="00856D5F" w:rsidRPr="006D5AE7" w:rsidRDefault="00856D5F" w:rsidP="004A1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 w:rsidR="001F33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with </w:t>
            </w:r>
            <w:r w:rsidRPr="006D5A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95% CI)</w:t>
            </w:r>
          </w:p>
        </w:tc>
        <w:tc>
          <w:tcPr>
            <w:tcW w:w="446" w:type="pct"/>
          </w:tcPr>
          <w:p w14:paraId="69F004BD" w14:textId="77777777" w:rsidR="00856D5F" w:rsidRPr="006D5AE7" w:rsidRDefault="00856D5F" w:rsidP="006D5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MSE</w:t>
            </w:r>
          </w:p>
        </w:tc>
        <w:tc>
          <w:tcPr>
            <w:tcW w:w="623" w:type="pct"/>
          </w:tcPr>
          <w:p w14:paraId="37F2B6FA" w14:textId="77777777" w:rsidR="00856D5F" w:rsidRPr="006D5AE7" w:rsidRDefault="00856D5F" w:rsidP="006D5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AUC</w:t>
            </w:r>
          </w:p>
        </w:tc>
        <w:tc>
          <w:tcPr>
            <w:tcW w:w="1119" w:type="pct"/>
          </w:tcPr>
          <w:p w14:paraId="379D1C68" w14:textId="3D8687DF" w:rsidR="006D5AE7" w:rsidRPr="00F82D28" w:rsidRDefault="00856D5F" w:rsidP="00F82D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F-</w:t>
            </w:r>
            <w:r w:rsidR="00BD7145"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score</w:t>
            </w:r>
            <w:r w:rsidR="00BD7145" w:rsidRPr="006D5A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(%)</w:t>
            </w:r>
          </w:p>
          <w:p w14:paraId="5DD72892" w14:textId="2A28EA3D" w:rsidR="00856D5F" w:rsidRPr="006D5AE7" w:rsidRDefault="00856D5F" w:rsidP="006D5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 w:rsidR="001F333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 xml:space="preserve">with </w:t>
            </w:r>
            <w:r w:rsidRPr="006D5A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95% CI)</w:t>
            </w:r>
          </w:p>
        </w:tc>
        <w:tc>
          <w:tcPr>
            <w:tcW w:w="552" w:type="pct"/>
          </w:tcPr>
          <w:p w14:paraId="223C5B02" w14:textId="77777777" w:rsidR="00856D5F" w:rsidRPr="006D5AE7" w:rsidRDefault="00856D5F" w:rsidP="006D5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MSE</w:t>
            </w:r>
          </w:p>
        </w:tc>
        <w:tc>
          <w:tcPr>
            <w:tcW w:w="427" w:type="pct"/>
          </w:tcPr>
          <w:p w14:paraId="007C19C5" w14:textId="77777777" w:rsidR="00856D5F" w:rsidRPr="006D5AE7" w:rsidRDefault="00856D5F" w:rsidP="006D5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AUC</w:t>
            </w:r>
          </w:p>
        </w:tc>
      </w:tr>
      <w:tr w:rsidR="00856D5F" w:rsidRPr="006D5AE7" w14:paraId="460A664E" w14:textId="77777777" w:rsidTr="006D5A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pct"/>
            <w:noWrap/>
            <w:hideMark/>
          </w:tcPr>
          <w:p w14:paraId="670A3349" w14:textId="77777777" w:rsidR="00856D5F" w:rsidRPr="006D5AE7" w:rsidRDefault="00856D5F" w:rsidP="004A142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Baby cry</w:t>
            </w:r>
          </w:p>
        </w:tc>
        <w:tc>
          <w:tcPr>
            <w:tcW w:w="985" w:type="pct"/>
            <w:noWrap/>
          </w:tcPr>
          <w:p w14:paraId="0D5E5FB6" w14:textId="618507C2" w:rsidR="00856D5F" w:rsidRPr="006D5AE7" w:rsidRDefault="00856D5F" w:rsidP="004A1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98</w:t>
            </w:r>
            <w:r w:rsidR="00DE6B74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.18</w:t>
            </w:r>
          </w:p>
          <w:p w14:paraId="788A7F5D" w14:textId="008B31E5" w:rsidR="00856D5F" w:rsidRPr="006D5AE7" w:rsidRDefault="00856D5F" w:rsidP="004A1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(9</w:t>
            </w:r>
            <w:r w:rsidR="00495B2B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eastAsia="zh-CN"/>
              </w:rPr>
              <w:t>7</w:t>
            </w:r>
            <w:r w:rsidR="00DE6B74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  <w:r w:rsidR="00495B2B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eastAsia="zh-CN"/>
              </w:rPr>
              <w:t>00</w:t>
            </w: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-</w:t>
            </w:r>
            <w:r w:rsidR="00495B2B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eastAsia="zh-CN"/>
              </w:rPr>
              <w:t>99.36</w:t>
            </w: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446" w:type="pct"/>
            <w:noWrap/>
          </w:tcPr>
          <w:p w14:paraId="7445001A" w14:textId="6BA87793" w:rsidR="00856D5F" w:rsidRPr="006D5AE7" w:rsidRDefault="00856D5F" w:rsidP="006D5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0.02</w:t>
            </w:r>
          </w:p>
        </w:tc>
        <w:tc>
          <w:tcPr>
            <w:tcW w:w="623" w:type="pct"/>
            <w:noWrap/>
          </w:tcPr>
          <w:p w14:paraId="1621E640" w14:textId="57B220F4" w:rsidR="00856D5F" w:rsidRPr="006D5AE7" w:rsidRDefault="00856D5F" w:rsidP="006D5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0.97</w:t>
            </w:r>
          </w:p>
        </w:tc>
        <w:tc>
          <w:tcPr>
            <w:tcW w:w="1119" w:type="pct"/>
            <w:noWrap/>
          </w:tcPr>
          <w:p w14:paraId="2D8AE205" w14:textId="20A9CF06" w:rsidR="00856D5F" w:rsidRPr="006D5AE7" w:rsidRDefault="00856D5F" w:rsidP="006D5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95</w:t>
            </w:r>
            <w:r w:rsidR="00BD71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.00</w:t>
            </w:r>
          </w:p>
          <w:p w14:paraId="440D9935" w14:textId="5F96BFCB" w:rsidR="00856D5F" w:rsidRPr="006D5AE7" w:rsidRDefault="00856D5F" w:rsidP="006D5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(9</w:t>
            </w:r>
            <w:r w:rsidR="000F1642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en-HK" w:eastAsia="zh-CN"/>
              </w:rPr>
              <w:t>3</w:t>
            </w:r>
            <w:r w:rsidR="00B82515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.</w:t>
            </w:r>
            <w:r w:rsidR="000F1642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en-HK" w:eastAsia="zh-CN"/>
              </w:rPr>
              <w:t>07</w:t>
            </w: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-9</w:t>
            </w:r>
            <w:r w:rsidR="000F1642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en-HK" w:eastAsia="zh-CN"/>
              </w:rPr>
              <w:t>6</w:t>
            </w:r>
            <w:r w:rsidR="00BD7145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.</w:t>
            </w:r>
            <w:r w:rsidR="000F1642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en-HK" w:eastAsia="zh-CN"/>
              </w:rPr>
              <w:t>92</w:t>
            </w: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)</w:t>
            </w:r>
          </w:p>
        </w:tc>
        <w:tc>
          <w:tcPr>
            <w:tcW w:w="552" w:type="pct"/>
            <w:noWrap/>
          </w:tcPr>
          <w:p w14:paraId="58BB535B" w14:textId="59089C29" w:rsidR="00856D5F" w:rsidRPr="006D5AE7" w:rsidRDefault="00856D5F" w:rsidP="006D5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0.04</w:t>
            </w:r>
          </w:p>
        </w:tc>
        <w:tc>
          <w:tcPr>
            <w:tcW w:w="427" w:type="pct"/>
            <w:noWrap/>
          </w:tcPr>
          <w:p w14:paraId="2579A061" w14:textId="77777777" w:rsidR="00856D5F" w:rsidRPr="006D5AE7" w:rsidRDefault="00856D5F" w:rsidP="006D5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0.93</w:t>
            </w:r>
          </w:p>
        </w:tc>
      </w:tr>
      <w:tr w:rsidR="00856D5F" w:rsidRPr="006D5AE7" w14:paraId="2181B4C2" w14:textId="77777777" w:rsidTr="006D5A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pct"/>
            <w:noWrap/>
            <w:hideMark/>
          </w:tcPr>
          <w:p w14:paraId="1803999A" w14:textId="77777777" w:rsidR="00856D5F" w:rsidRPr="006D5AE7" w:rsidRDefault="00856D5F" w:rsidP="004A142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Glass break</w:t>
            </w:r>
          </w:p>
        </w:tc>
        <w:tc>
          <w:tcPr>
            <w:tcW w:w="985" w:type="pct"/>
            <w:noWrap/>
          </w:tcPr>
          <w:p w14:paraId="5D286590" w14:textId="2F1105A3" w:rsidR="00856D5F" w:rsidRPr="006D5AE7" w:rsidRDefault="00856D5F" w:rsidP="004A1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90</w:t>
            </w:r>
            <w:r w:rsidR="00DE6B74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.47</w:t>
            </w:r>
          </w:p>
          <w:p w14:paraId="71CD1D20" w14:textId="4F4B8C76" w:rsidR="00856D5F" w:rsidRPr="006D5AE7" w:rsidRDefault="00856D5F" w:rsidP="004A14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(</w:t>
            </w:r>
            <w:r w:rsidR="00DE6B74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86.</w:t>
            </w:r>
            <w:r w:rsidR="00495B2B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en-HK" w:eastAsia="zh-CN"/>
              </w:rPr>
              <w:t>76</w:t>
            </w: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-92</w:t>
            </w:r>
            <w:r w:rsidR="00DE6B74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.</w:t>
            </w:r>
            <w:r w:rsidR="00495B2B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en-HK" w:eastAsia="zh-CN"/>
              </w:rPr>
              <w:t>19</w:t>
            </w: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)</w:t>
            </w:r>
          </w:p>
        </w:tc>
        <w:tc>
          <w:tcPr>
            <w:tcW w:w="446" w:type="pct"/>
            <w:noWrap/>
          </w:tcPr>
          <w:p w14:paraId="64E35054" w14:textId="67A71E2F" w:rsidR="00856D5F" w:rsidRPr="006D5AE7" w:rsidRDefault="00856D5F" w:rsidP="006D5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0.10</w:t>
            </w:r>
          </w:p>
        </w:tc>
        <w:tc>
          <w:tcPr>
            <w:tcW w:w="623" w:type="pct"/>
            <w:noWrap/>
          </w:tcPr>
          <w:p w14:paraId="7F8DA285" w14:textId="113DE059" w:rsidR="00856D5F" w:rsidRPr="006D5AE7" w:rsidRDefault="00856D5F" w:rsidP="006D5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0.90</w:t>
            </w:r>
          </w:p>
        </w:tc>
        <w:tc>
          <w:tcPr>
            <w:tcW w:w="1119" w:type="pct"/>
            <w:noWrap/>
          </w:tcPr>
          <w:p w14:paraId="77A0B9C1" w14:textId="633CF738" w:rsidR="00856D5F" w:rsidRPr="006D5AE7" w:rsidRDefault="0079579B" w:rsidP="006D5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96.67</w:t>
            </w:r>
            <w:r w:rsidR="004B44A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*</w:t>
            </w:r>
          </w:p>
          <w:p w14:paraId="6C03219D" w14:textId="68B8A869" w:rsidR="00856D5F" w:rsidRPr="006D5AE7" w:rsidRDefault="00856D5F" w:rsidP="006D5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(</w:t>
            </w:r>
            <w:r w:rsidR="0079579B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9</w:t>
            </w:r>
            <w:r w:rsidR="000F1642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en-HK" w:eastAsia="zh-CN"/>
              </w:rPr>
              <w:t>5</w:t>
            </w:r>
            <w:r w:rsidR="0079579B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.</w:t>
            </w:r>
            <w:r w:rsidR="000F1642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en-HK" w:eastAsia="zh-CN"/>
              </w:rPr>
              <w:t>08</w:t>
            </w: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-</w:t>
            </w:r>
            <w:r w:rsidR="0079579B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98.</w:t>
            </w:r>
            <w:r w:rsidR="000F1642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en-HK" w:eastAsia="zh-CN"/>
              </w:rPr>
              <w:t>25</w:t>
            </w: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)</w:t>
            </w:r>
          </w:p>
        </w:tc>
        <w:tc>
          <w:tcPr>
            <w:tcW w:w="552" w:type="pct"/>
            <w:noWrap/>
          </w:tcPr>
          <w:p w14:paraId="4F2D71A8" w14:textId="57B52815" w:rsidR="00856D5F" w:rsidRPr="006D5AE7" w:rsidRDefault="00856D5F" w:rsidP="006D5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0.0</w:t>
            </w:r>
            <w:r w:rsidR="00DE6B74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427" w:type="pct"/>
            <w:noWrap/>
          </w:tcPr>
          <w:p w14:paraId="1D6E09FB" w14:textId="43D4B508" w:rsidR="00856D5F" w:rsidRPr="006D5AE7" w:rsidRDefault="00856D5F" w:rsidP="006D5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0.9</w:t>
            </w:r>
            <w:r w:rsidR="00DE6B74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6</w:t>
            </w:r>
          </w:p>
        </w:tc>
      </w:tr>
      <w:tr w:rsidR="00856D5F" w:rsidRPr="006D5AE7" w14:paraId="536E61B3" w14:textId="77777777" w:rsidTr="006D5A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8" w:type="pct"/>
            <w:noWrap/>
            <w:hideMark/>
          </w:tcPr>
          <w:p w14:paraId="08003066" w14:textId="77777777" w:rsidR="00856D5F" w:rsidRPr="006D5AE7" w:rsidRDefault="00856D5F" w:rsidP="004A142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Gunshot</w:t>
            </w:r>
          </w:p>
        </w:tc>
        <w:tc>
          <w:tcPr>
            <w:tcW w:w="985" w:type="pct"/>
            <w:noWrap/>
          </w:tcPr>
          <w:p w14:paraId="0A4D7C32" w14:textId="0D1FE206" w:rsidR="00856D5F" w:rsidRPr="006D5AE7" w:rsidRDefault="00856D5F" w:rsidP="004A1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88</w:t>
            </w:r>
            <w:r w:rsidR="00DE6B74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.00</w:t>
            </w:r>
          </w:p>
          <w:p w14:paraId="59A2340C" w14:textId="3DFD178D" w:rsidR="00856D5F" w:rsidRPr="006D5AE7" w:rsidRDefault="00856D5F" w:rsidP="004A14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(84</w:t>
            </w:r>
            <w:r w:rsidR="00DE6B74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.</w:t>
            </w:r>
            <w:r w:rsidR="00495B2B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en-HK" w:eastAsia="zh-CN"/>
              </w:rPr>
              <w:t>57</w:t>
            </w: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-90</w:t>
            </w:r>
            <w:r w:rsidR="00DE6B74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.</w:t>
            </w:r>
            <w:r w:rsidR="00495B2B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en-HK" w:eastAsia="zh-CN"/>
              </w:rPr>
              <w:t>42</w:t>
            </w: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)</w:t>
            </w:r>
          </w:p>
        </w:tc>
        <w:tc>
          <w:tcPr>
            <w:tcW w:w="446" w:type="pct"/>
            <w:noWrap/>
          </w:tcPr>
          <w:p w14:paraId="3EB39ECE" w14:textId="0DD45FB2" w:rsidR="00856D5F" w:rsidRPr="006D5AE7" w:rsidRDefault="00856D5F" w:rsidP="006D5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0.12</w:t>
            </w:r>
          </w:p>
        </w:tc>
        <w:tc>
          <w:tcPr>
            <w:tcW w:w="623" w:type="pct"/>
            <w:noWrap/>
          </w:tcPr>
          <w:p w14:paraId="0BE014A3" w14:textId="2767ED55" w:rsidR="00856D5F" w:rsidRPr="006D5AE7" w:rsidRDefault="00856D5F" w:rsidP="006D5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0.87</w:t>
            </w:r>
          </w:p>
        </w:tc>
        <w:tc>
          <w:tcPr>
            <w:tcW w:w="1119" w:type="pct"/>
            <w:noWrap/>
          </w:tcPr>
          <w:p w14:paraId="2E8475DA" w14:textId="2E4EE358" w:rsidR="00856D5F" w:rsidRPr="006D5AE7" w:rsidRDefault="00856D5F" w:rsidP="006D5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85</w:t>
            </w:r>
            <w:r w:rsidR="00BD7145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.00</w:t>
            </w:r>
          </w:p>
          <w:p w14:paraId="2AA9EE5C" w14:textId="469720AB" w:rsidR="00856D5F" w:rsidRPr="006D5AE7" w:rsidRDefault="00856D5F" w:rsidP="006D5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(8</w:t>
            </w:r>
            <w:r w:rsidR="000F1642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en-HK" w:eastAsia="zh-CN"/>
              </w:rPr>
              <w:t>1</w:t>
            </w:r>
            <w:r w:rsidR="00BD7145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.</w:t>
            </w:r>
            <w:r w:rsidR="000F1642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en-HK" w:eastAsia="zh-CN"/>
              </w:rPr>
              <w:t>84</w:t>
            </w: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-8</w:t>
            </w:r>
            <w:r w:rsidR="000F1642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en-HK" w:eastAsia="zh-CN"/>
              </w:rPr>
              <w:t>8</w:t>
            </w:r>
            <w:r w:rsidR="00BD7145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.</w:t>
            </w:r>
            <w:r w:rsidR="000F1642"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val="en-HK" w:eastAsia="zh-CN"/>
              </w:rPr>
              <w:t>16</w:t>
            </w: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  <w:t>)</w:t>
            </w:r>
          </w:p>
        </w:tc>
        <w:tc>
          <w:tcPr>
            <w:tcW w:w="552" w:type="pct"/>
            <w:noWrap/>
          </w:tcPr>
          <w:p w14:paraId="542A01CF" w14:textId="6BDF66E1" w:rsidR="00856D5F" w:rsidRPr="006D5AE7" w:rsidRDefault="00856D5F" w:rsidP="006D5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0.14</w:t>
            </w:r>
          </w:p>
        </w:tc>
        <w:tc>
          <w:tcPr>
            <w:tcW w:w="427" w:type="pct"/>
            <w:noWrap/>
          </w:tcPr>
          <w:p w14:paraId="6A94397D" w14:textId="77777777" w:rsidR="00856D5F" w:rsidRPr="006D5AE7" w:rsidRDefault="00856D5F" w:rsidP="006D5A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HK" w:eastAsia="zh-CN"/>
              </w:rPr>
            </w:pPr>
            <w:r w:rsidRPr="006D5AE7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0.86</w:t>
            </w:r>
          </w:p>
        </w:tc>
      </w:tr>
    </w:tbl>
    <w:p w14:paraId="4CA70271" w14:textId="77777777" w:rsidR="00856D5F" w:rsidRDefault="00856D5F" w:rsidP="00856D5F">
      <w:pPr>
        <w:pStyle w:val="p1a"/>
        <w:rPr>
          <w:bCs/>
        </w:rPr>
      </w:pPr>
      <w:r w:rsidRPr="0055460B">
        <w:rPr>
          <w:bCs/>
        </w:rPr>
        <w:tab/>
      </w:r>
    </w:p>
    <w:p w14:paraId="5C64BE51" w14:textId="40820A2B" w:rsidR="00856D5F" w:rsidRDefault="004B44A7" w:rsidP="004B44A7">
      <w:r>
        <w:t>*</w:t>
      </w:r>
      <w:r w:rsidRPr="004B44A7">
        <w:t xml:space="preserve"> The observed increase in the F-score for </w:t>
      </w:r>
      <w:r w:rsidRPr="009A2CA9">
        <w:rPr>
          <w:i/>
          <w:iCs/>
        </w:rPr>
        <w:t>glass break</w:t>
      </w:r>
      <w:r w:rsidRPr="004B44A7">
        <w:t>, from 90.47% at −3.0103 dB to 96.67% at −10 dB, may be associated with the added white noise partially masking other environmental sounds that could otherwise be misclassified as the glass break event.</w:t>
      </w:r>
      <w:r w:rsidR="008B7F89">
        <w:t xml:space="preserve"> The result is not </w:t>
      </w:r>
      <w:r w:rsidR="009A2CA9">
        <w:t>definitive</w:t>
      </w:r>
      <w:r w:rsidR="008B7F89">
        <w:t>.</w:t>
      </w:r>
    </w:p>
    <w:p w14:paraId="4A4E0BF1" w14:textId="77777777" w:rsidR="006D5AE7" w:rsidRDefault="006D5AE7" w:rsidP="00856D5F"/>
    <w:p w14:paraId="69517EE1" w14:textId="77777777" w:rsidR="006D5AE7" w:rsidRDefault="006D5AE7" w:rsidP="00856D5F"/>
    <w:p w14:paraId="45726DF3" w14:textId="77777777" w:rsidR="006D5AE7" w:rsidRPr="000F782D" w:rsidRDefault="006D5AE7" w:rsidP="00856D5F"/>
    <w:p w14:paraId="6B9DE9B6" w14:textId="6254A96D" w:rsidR="00856D5F" w:rsidRDefault="00856D5F" w:rsidP="00856D5F">
      <w:pPr>
        <w:pStyle w:val="tablecaption"/>
        <w:jc w:val="both"/>
        <w:rPr>
          <w:b/>
          <w:sz w:val="26"/>
          <w:szCs w:val="26"/>
        </w:rPr>
      </w:pPr>
      <w:r w:rsidRPr="006D5AE7">
        <w:rPr>
          <w:b/>
          <w:sz w:val="26"/>
          <w:szCs w:val="26"/>
        </w:rPr>
        <w:t xml:space="preserve">Table </w:t>
      </w:r>
      <w:r w:rsidR="00302067">
        <w:rPr>
          <w:b/>
          <w:sz w:val="26"/>
          <w:szCs w:val="26"/>
        </w:rPr>
        <w:t>S</w:t>
      </w:r>
      <w:r w:rsidRPr="006D5AE7">
        <w:rPr>
          <w:b/>
          <w:sz w:val="26"/>
          <w:szCs w:val="26"/>
        </w:rPr>
        <w:fldChar w:fldCharType="begin"/>
      </w:r>
      <w:r w:rsidRPr="006D5AE7">
        <w:rPr>
          <w:b/>
          <w:sz w:val="26"/>
          <w:szCs w:val="26"/>
        </w:rPr>
        <w:instrText xml:space="preserve"> SEQ "Table" \* MERGEFORMAT </w:instrText>
      </w:r>
      <w:r w:rsidRPr="006D5AE7">
        <w:rPr>
          <w:b/>
          <w:sz w:val="26"/>
          <w:szCs w:val="26"/>
        </w:rPr>
        <w:fldChar w:fldCharType="separate"/>
      </w:r>
      <w:r w:rsidR="00D34515">
        <w:rPr>
          <w:b/>
          <w:noProof/>
          <w:sz w:val="26"/>
          <w:szCs w:val="26"/>
        </w:rPr>
        <w:t>3</w:t>
      </w:r>
      <w:r w:rsidRPr="006D5AE7">
        <w:rPr>
          <w:b/>
          <w:sz w:val="26"/>
          <w:szCs w:val="26"/>
        </w:rPr>
        <w:fldChar w:fldCharType="end"/>
      </w:r>
      <w:r w:rsidRPr="006D5AE7">
        <w:rPr>
          <w:b/>
          <w:sz w:val="26"/>
          <w:szCs w:val="26"/>
        </w:rPr>
        <w:t>.</w:t>
      </w:r>
      <w:r w:rsidRPr="006D5AE7">
        <w:rPr>
          <w:sz w:val="26"/>
          <w:szCs w:val="26"/>
        </w:rPr>
        <w:t xml:space="preserve"> Class-wise performance </w:t>
      </w:r>
      <w:r w:rsidR="002A5C74">
        <w:rPr>
          <w:sz w:val="26"/>
          <w:szCs w:val="26"/>
        </w:rPr>
        <w:t xml:space="preserve">of </w:t>
      </w:r>
      <w:r w:rsidR="00B75C0B" w:rsidRPr="00B75C0B">
        <w:rPr>
          <w:b/>
          <w:bCs/>
          <w:sz w:val="26"/>
          <w:szCs w:val="26"/>
        </w:rPr>
        <w:t>t</w:t>
      </w:r>
      <w:r w:rsidR="002A5C74" w:rsidRPr="00B75C0B">
        <w:rPr>
          <w:b/>
          <w:bCs/>
          <w:sz w:val="26"/>
          <w:szCs w:val="26"/>
        </w:rPr>
        <w:t>op-5</w:t>
      </w:r>
      <w:r w:rsidR="002A5C74">
        <w:rPr>
          <w:sz w:val="26"/>
          <w:szCs w:val="26"/>
        </w:rPr>
        <w:t xml:space="preserve"> </w:t>
      </w:r>
      <w:r w:rsidR="006D5AE7">
        <w:rPr>
          <w:sz w:val="26"/>
          <w:szCs w:val="26"/>
        </w:rPr>
        <w:t xml:space="preserve">accuracy </w:t>
      </w:r>
      <w:r w:rsidRPr="006D5AE7">
        <w:rPr>
          <w:sz w:val="26"/>
          <w:szCs w:val="26"/>
        </w:rPr>
        <w:t>comparison: Proposed TMRL for ASC Task with SNR=-3.0103dB and SNR= -10dB</w:t>
      </w:r>
      <w:r w:rsidR="006D5AE7">
        <w:rPr>
          <w:b/>
          <w:sz w:val="26"/>
          <w:szCs w:val="26"/>
        </w:rPr>
        <w:t xml:space="preserve"> </w:t>
      </w:r>
    </w:p>
    <w:p w14:paraId="08CAB432" w14:textId="77777777" w:rsidR="006D5AE7" w:rsidRPr="006D5AE7" w:rsidRDefault="006D5AE7" w:rsidP="006D5AE7">
      <w:pPr>
        <w:rPr>
          <w:lang w:eastAsia="en-US"/>
        </w:rPr>
      </w:pPr>
    </w:p>
    <w:tbl>
      <w:tblPr>
        <w:tblStyle w:val="PlainTable5"/>
        <w:tblW w:w="5000" w:type="pct"/>
        <w:tblLook w:val="0660" w:firstRow="1" w:lastRow="1" w:firstColumn="0" w:lastColumn="0" w:noHBand="1" w:noVBand="1"/>
      </w:tblPr>
      <w:tblGrid>
        <w:gridCol w:w="2950"/>
        <w:gridCol w:w="3753"/>
        <w:gridCol w:w="3751"/>
      </w:tblGrid>
      <w:tr w:rsidR="002A5C74" w:rsidRPr="006D5AE7" w14:paraId="2B96633F" w14:textId="6942DD25" w:rsidTr="002A5C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1"/>
        </w:trPr>
        <w:tc>
          <w:tcPr>
            <w:tcW w:w="1411" w:type="pct"/>
            <w:vMerge w:val="restart"/>
            <w:tcBorders>
              <w:bottom w:val="single" w:sz="8" w:space="0" w:color="auto"/>
            </w:tcBorders>
            <w:noWrap/>
            <w:vAlign w:val="center"/>
          </w:tcPr>
          <w:p w14:paraId="241BCB07" w14:textId="77777777" w:rsidR="002A5C74" w:rsidRPr="006D5AE7" w:rsidRDefault="002A5C74" w:rsidP="008D2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Environments</w:t>
            </w:r>
          </w:p>
        </w:tc>
        <w:tc>
          <w:tcPr>
            <w:tcW w:w="1795" w:type="pct"/>
          </w:tcPr>
          <w:p w14:paraId="59489233" w14:textId="77777777" w:rsidR="002A5C74" w:rsidRPr="006D5AE7" w:rsidRDefault="002A5C74" w:rsidP="008D2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TMRL</w:t>
            </w:r>
          </w:p>
          <w:p w14:paraId="501D9361" w14:textId="77777777" w:rsidR="002A5C74" w:rsidRPr="006D5AE7" w:rsidRDefault="002A5C74" w:rsidP="008D2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(SNR = -3.0103dB)</w:t>
            </w:r>
          </w:p>
        </w:tc>
        <w:tc>
          <w:tcPr>
            <w:tcW w:w="1795" w:type="pct"/>
          </w:tcPr>
          <w:p w14:paraId="19ABDCD0" w14:textId="77777777" w:rsidR="002A5C74" w:rsidRPr="006D5AE7" w:rsidRDefault="002A5C74" w:rsidP="008D2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TMRL</w:t>
            </w:r>
          </w:p>
          <w:p w14:paraId="7142D29A" w14:textId="77777777" w:rsidR="002A5C74" w:rsidRPr="006D5AE7" w:rsidRDefault="002A5C74" w:rsidP="008D2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(SNR = -10dB)</w:t>
            </w:r>
          </w:p>
        </w:tc>
      </w:tr>
      <w:tr w:rsidR="002A5C74" w:rsidRPr="006D5AE7" w14:paraId="63BDFB04" w14:textId="5CE63533" w:rsidTr="002A5C74">
        <w:tc>
          <w:tcPr>
            <w:tcW w:w="1411" w:type="pct"/>
            <w:vMerge/>
            <w:tcBorders>
              <w:top w:val="single" w:sz="4" w:space="0" w:color="7F7F7F" w:themeColor="text1" w:themeTint="80"/>
              <w:bottom w:val="single" w:sz="8" w:space="0" w:color="auto"/>
            </w:tcBorders>
            <w:noWrap/>
          </w:tcPr>
          <w:p w14:paraId="436A20C2" w14:textId="77777777" w:rsidR="002A5C74" w:rsidRPr="006D5AE7" w:rsidRDefault="002A5C74" w:rsidP="008D2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pct"/>
            <w:tcBorders>
              <w:bottom w:val="single" w:sz="8" w:space="0" w:color="auto"/>
            </w:tcBorders>
          </w:tcPr>
          <w:p w14:paraId="59778725" w14:textId="44F5BFB2" w:rsidR="002A5C74" w:rsidRPr="004326CA" w:rsidRDefault="002A5C74" w:rsidP="001D6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D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top-5</w:t>
            </w:r>
            <w:r w:rsidRPr="004326CA">
              <w:rPr>
                <w:rFonts w:ascii="Times New Roman" w:hAnsi="Times New Roman" w:cs="Times New Roman"/>
                <w:sz w:val="24"/>
                <w:szCs w:val="24"/>
              </w:rPr>
              <w:t xml:space="preserve"> Accuracy (%)</w:t>
            </w:r>
          </w:p>
        </w:tc>
        <w:tc>
          <w:tcPr>
            <w:tcW w:w="1795" w:type="pct"/>
            <w:tcBorders>
              <w:bottom w:val="single" w:sz="8" w:space="0" w:color="auto"/>
            </w:tcBorders>
          </w:tcPr>
          <w:p w14:paraId="59887A05" w14:textId="7FA0554F" w:rsidR="002A5C74" w:rsidRPr="004326CA" w:rsidRDefault="004326CA" w:rsidP="001D6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D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top-5</w:t>
            </w:r>
            <w:r w:rsidR="002A5C74" w:rsidRPr="004326CA">
              <w:rPr>
                <w:rFonts w:ascii="Times New Roman" w:hAnsi="Times New Roman" w:cs="Times New Roman"/>
                <w:sz w:val="24"/>
                <w:szCs w:val="24"/>
              </w:rPr>
              <w:t xml:space="preserve"> Accuracy (%)</w:t>
            </w:r>
          </w:p>
        </w:tc>
      </w:tr>
      <w:tr w:rsidR="002A5C74" w:rsidRPr="006D5AE7" w14:paraId="4FFEC17F" w14:textId="24FD0F8D" w:rsidTr="002A5C74">
        <w:tc>
          <w:tcPr>
            <w:tcW w:w="1411" w:type="pct"/>
            <w:tcBorders>
              <w:top w:val="single" w:sz="8" w:space="0" w:color="auto"/>
            </w:tcBorders>
            <w:noWrap/>
          </w:tcPr>
          <w:p w14:paraId="0A53A332" w14:textId="77777777" w:rsidR="002A5C74" w:rsidRPr="006D5AE7" w:rsidRDefault="002A5C74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Beach</w:t>
            </w:r>
          </w:p>
        </w:tc>
        <w:tc>
          <w:tcPr>
            <w:tcW w:w="1795" w:type="pct"/>
            <w:tcBorders>
              <w:top w:val="single" w:sz="8" w:space="0" w:color="auto"/>
            </w:tcBorders>
          </w:tcPr>
          <w:p w14:paraId="45A8675E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  <w:tc>
          <w:tcPr>
            <w:tcW w:w="1795" w:type="pct"/>
            <w:tcBorders>
              <w:top w:val="single" w:sz="8" w:space="0" w:color="auto"/>
            </w:tcBorders>
          </w:tcPr>
          <w:p w14:paraId="68924F72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</w:tr>
      <w:tr w:rsidR="002A5C74" w:rsidRPr="006D5AE7" w14:paraId="2F237D61" w14:textId="7C099DAA" w:rsidTr="002A5C74">
        <w:tc>
          <w:tcPr>
            <w:tcW w:w="1411" w:type="pct"/>
            <w:noWrap/>
          </w:tcPr>
          <w:p w14:paraId="7B52135A" w14:textId="77777777" w:rsidR="002A5C74" w:rsidRPr="006D5AE7" w:rsidRDefault="002A5C74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Bus</w:t>
            </w:r>
          </w:p>
        </w:tc>
        <w:tc>
          <w:tcPr>
            <w:tcW w:w="1795" w:type="pct"/>
          </w:tcPr>
          <w:p w14:paraId="16BD6B52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  <w:tc>
          <w:tcPr>
            <w:tcW w:w="1795" w:type="pct"/>
          </w:tcPr>
          <w:p w14:paraId="7BCAD392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</w:tr>
      <w:tr w:rsidR="002A5C74" w:rsidRPr="006D5AE7" w14:paraId="246BDF09" w14:textId="62D5F839" w:rsidTr="002A5C74">
        <w:tc>
          <w:tcPr>
            <w:tcW w:w="1411" w:type="pct"/>
            <w:noWrap/>
          </w:tcPr>
          <w:p w14:paraId="7F8DB718" w14:textId="77777777" w:rsidR="002A5C74" w:rsidRPr="006D5AE7" w:rsidRDefault="002A5C74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Café/Restaurant</w:t>
            </w:r>
          </w:p>
        </w:tc>
        <w:tc>
          <w:tcPr>
            <w:tcW w:w="1795" w:type="pct"/>
          </w:tcPr>
          <w:p w14:paraId="7AB61125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  <w:tc>
          <w:tcPr>
            <w:tcW w:w="1795" w:type="pct"/>
          </w:tcPr>
          <w:p w14:paraId="35BCBB58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</w:tr>
      <w:tr w:rsidR="002A5C74" w:rsidRPr="006D5AE7" w14:paraId="4ED451C2" w14:textId="644A40C3" w:rsidTr="002A5C74">
        <w:tc>
          <w:tcPr>
            <w:tcW w:w="1411" w:type="pct"/>
            <w:noWrap/>
          </w:tcPr>
          <w:p w14:paraId="59581B5C" w14:textId="77777777" w:rsidR="002A5C74" w:rsidRPr="006D5AE7" w:rsidRDefault="002A5C74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Car</w:t>
            </w:r>
          </w:p>
        </w:tc>
        <w:tc>
          <w:tcPr>
            <w:tcW w:w="1795" w:type="pct"/>
          </w:tcPr>
          <w:p w14:paraId="241E7004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  <w:tc>
          <w:tcPr>
            <w:tcW w:w="1795" w:type="pct"/>
          </w:tcPr>
          <w:p w14:paraId="3EBC09E4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</w:tr>
      <w:tr w:rsidR="002A5C74" w:rsidRPr="006D5AE7" w14:paraId="44031C28" w14:textId="4A5D5E4C" w:rsidTr="002A5C74">
        <w:tc>
          <w:tcPr>
            <w:tcW w:w="1411" w:type="pct"/>
            <w:noWrap/>
          </w:tcPr>
          <w:p w14:paraId="425168D3" w14:textId="77777777" w:rsidR="002A5C74" w:rsidRPr="006D5AE7" w:rsidRDefault="002A5C74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City center</w:t>
            </w:r>
          </w:p>
        </w:tc>
        <w:tc>
          <w:tcPr>
            <w:tcW w:w="1795" w:type="pct"/>
          </w:tcPr>
          <w:p w14:paraId="482F4F54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  <w:tc>
          <w:tcPr>
            <w:tcW w:w="1795" w:type="pct"/>
          </w:tcPr>
          <w:p w14:paraId="5A0319D6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80.00</w:t>
            </w:r>
          </w:p>
        </w:tc>
      </w:tr>
      <w:tr w:rsidR="002A5C74" w:rsidRPr="006D5AE7" w14:paraId="38595322" w14:textId="2B331043" w:rsidTr="002A5C74">
        <w:tc>
          <w:tcPr>
            <w:tcW w:w="1411" w:type="pct"/>
            <w:noWrap/>
          </w:tcPr>
          <w:p w14:paraId="465BF635" w14:textId="77777777" w:rsidR="002A5C74" w:rsidRPr="006D5AE7" w:rsidRDefault="002A5C74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Forest path</w:t>
            </w:r>
          </w:p>
        </w:tc>
        <w:tc>
          <w:tcPr>
            <w:tcW w:w="1795" w:type="pct"/>
          </w:tcPr>
          <w:p w14:paraId="51013AA0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1795" w:type="pct"/>
          </w:tcPr>
          <w:p w14:paraId="3732F121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</w:tr>
      <w:tr w:rsidR="002A5C74" w:rsidRPr="006D5AE7" w14:paraId="00C32FBD" w14:textId="53381C77" w:rsidTr="002A5C74">
        <w:tc>
          <w:tcPr>
            <w:tcW w:w="1411" w:type="pct"/>
            <w:noWrap/>
          </w:tcPr>
          <w:p w14:paraId="55D71884" w14:textId="77777777" w:rsidR="002A5C74" w:rsidRPr="006D5AE7" w:rsidRDefault="002A5C74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Grocery store</w:t>
            </w:r>
          </w:p>
        </w:tc>
        <w:tc>
          <w:tcPr>
            <w:tcW w:w="1795" w:type="pct"/>
          </w:tcPr>
          <w:p w14:paraId="37D45FA3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33.33</w:t>
            </w:r>
          </w:p>
        </w:tc>
        <w:tc>
          <w:tcPr>
            <w:tcW w:w="1795" w:type="pct"/>
          </w:tcPr>
          <w:p w14:paraId="6965C854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</w:tr>
      <w:tr w:rsidR="002A5C74" w:rsidRPr="006D5AE7" w14:paraId="15061555" w14:textId="09612BC4" w:rsidTr="002A5C74">
        <w:tc>
          <w:tcPr>
            <w:tcW w:w="1411" w:type="pct"/>
            <w:noWrap/>
          </w:tcPr>
          <w:p w14:paraId="5B0B0461" w14:textId="77777777" w:rsidR="002A5C74" w:rsidRPr="006D5AE7" w:rsidRDefault="002A5C74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Home</w:t>
            </w:r>
          </w:p>
        </w:tc>
        <w:tc>
          <w:tcPr>
            <w:tcW w:w="1795" w:type="pct"/>
          </w:tcPr>
          <w:p w14:paraId="50B3E936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  <w:tc>
          <w:tcPr>
            <w:tcW w:w="1795" w:type="pct"/>
          </w:tcPr>
          <w:p w14:paraId="2106981B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</w:tr>
      <w:tr w:rsidR="002A5C74" w:rsidRPr="006D5AE7" w14:paraId="7842EB42" w14:textId="01894245" w:rsidTr="002A5C74">
        <w:tc>
          <w:tcPr>
            <w:tcW w:w="1411" w:type="pct"/>
            <w:noWrap/>
          </w:tcPr>
          <w:p w14:paraId="256D2955" w14:textId="77777777" w:rsidR="002A5C74" w:rsidRPr="006D5AE7" w:rsidRDefault="002A5C74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Library</w:t>
            </w:r>
          </w:p>
        </w:tc>
        <w:tc>
          <w:tcPr>
            <w:tcW w:w="1795" w:type="pct"/>
          </w:tcPr>
          <w:p w14:paraId="67D77858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  <w:tc>
          <w:tcPr>
            <w:tcW w:w="1795" w:type="pct"/>
          </w:tcPr>
          <w:p w14:paraId="5030B956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</w:tr>
      <w:tr w:rsidR="002A5C74" w:rsidRPr="006D5AE7" w14:paraId="169C4029" w14:textId="3E469FCE" w:rsidTr="002A5C74">
        <w:tc>
          <w:tcPr>
            <w:tcW w:w="1411" w:type="pct"/>
            <w:noWrap/>
          </w:tcPr>
          <w:p w14:paraId="3A484D12" w14:textId="77777777" w:rsidR="002A5C74" w:rsidRPr="006D5AE7" w:rsidRDefault="002A5C74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Metro station</w:t>
            </w:r>
          </w:p>
        </w:tc>
        <w:tc>
          <w:tcPr>
            <w:tcW w:w="1795" w:type="pct"/>
          </w:tcPr>
          <w:p w14:paraId="02C17C64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  <w:tc>
          <w:tcPr>
            <w:tcW w:w="1795" w:type="pct"/>
          </w:tcPr>
          <w:p w14:paraId="53CDBB6E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42.86</w:t>
            </w:r>
          </w:p>
        </w:tc>
      </w:tr>
      <w:tr w:rsidR="002A5C74" w:rsidRPr="006D5AE7" w14:paraId="0746FA70" w14:textId="793F8DB3" w:rsidTr="002A5C74">
        <w:tc>
          <w:tcPr>
            <w:tcW w:w="1411" w:type="pct"/>
            <w:noWrap/>
          </w:tcPr>
          <w:p w14:paraId="03561D2B" w14:textId="77777777" w:rsidR="002A5C74" w:rsidRPr="006D5AE7" w:rsidRDefault="002A5C74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Office</w:t>
            </w:r>
          </w:p>
        </w:tc>
        <w:tc>
          <w:tcPr>
            <w:tcW w:w="1795" w:type="pct"/>
          </w:tcPr>
          <w:p w14:paraId="19A9BDE9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  <w:tc>
          <w:tcPr>
            <w:tcW w:w="1795" w:type="pct"/>
          </w:tcPr>
          <w:p w14:paraId="1FE74B78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</w:tr>
      <w:tr w:rsidR="002A5C74" w:rsidRPr="006D5AE7" w14:paraId="5BF0B95A" w14:textId="3664FE2A" w:rsidTr="002A5C74">
        <w:tc>
          <w:tcPr>
            <w:tcW w:w="1411" w:type="pct"/>
            <w:noWrap/>
          </w:tcPr>
          <w:p w14:paraId="490244DF" w14:textId="77777777" w:rsidR="002A5C74" w:rsidRPr="006D5AE7" w:rsidRDefault="002A5C74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Park</w:t>
            </w:r>
          </w:p>
        </w:tc>
        <w:tc>
          <w:tcPr>
            <w:tcW w:w="1795" w:type="pct"/>
          </w:tcPr>
          <w:p w14:paraId="771902F7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  <w:tc>
          <w:tcPr>
            <w:tcW w:w="1795" w:type="pct"/>
          </w:tcPr>
          <w:p w14:paraId="1593A369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80.00</w:t>
            </w:r>
          </w:p>
        </w:tc>
      </w:tr>
      <w:tr w:rsidR="002A5C74" w:rsidRPr="006D5AE7" w14:paraId="0748A1C2" w14:textId="10727CA7" w:rsidTr="002A5C74">
        <w:tc>
          <w:tcPr>
            <w:tcW w:w="1411" w:type="pct"/>
            <w:noWrap/>
          </w:tcPr>
          <w:p w14:paraId="3D03931A" w14:textId="77777777" w:rsidR="002A5C74" w:rsidRPr="006D5AE7" w:rsidRDefault="002A5C74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Residential area</w:t>
            </w:r>
          </w:p>
        </w:tc>
        <w:tc>
          <w:tcPr>
            <w:tcW w:w="1795" w:type="pct"/>
          </w:tcPr>
          <w:p w14:paraId="4D2F2B61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  <w:tc>
          <w:tcPr>
            <w:tcW w:w="1795" w:type="pct"/>
          </w:tcPr>
          <w:p w14:paraId="25A00766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60.00</w:t>
            </w:r>
          </w:p>
        </w:tc>
      </w:tr>
      <w:tr w:rsidR="002A5C74" w:rsidRPr="006D5AE7" w14:paraId="45F91FE1" w14:textId="3C1DA0A8" w:rsidTr="002A5C74">
        <w:tc>
          <w:tcPr>
            <w:tcW w:w="1411" w:type="pct"/>
            <w:noWrap/>
          </w:tcPr>
          <w:p w14:paraId="087250D1" w14:textId="77777777" w:rsidR="002A5C74" w:rsidRPr="006D5AE7" w:rsidRDefault="002A5C74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Train</w:t>
            </w:r>
          </w:p>
        </w:tc>
        <w:tc>
          <w:tcPr>
            <w:tcW w:w="1795" w:type="pct"/>
          </w:tcPr>
          <w:p w14:paraId="24932464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  <w:tc>
          <w:tcPr>
            <w:tcW w:w="1795" w:type="pct"/>
          </w:tcPr>
          <w:p w14:paraId="3BE7C83A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64.29</w:t>
            </w:r>
          </w:p>
        </w:tc>
      </w:tr>
      <w:tr w:rsidR="002A5C74" w:rsidRPr="006D5AE7" w14:paraId="1A4CF9AA" w14:textId="7E834E95" w:rsidTr="002A5C74">
        <w:trPr>
          <w:trHeight w:val="297"/>
        </w:trPr>
        <w:tc>
          <w:tcPr>
            <w:tcW w:w="1411" w:type="pct"/>
            <w:noWrap/>
          </w:tcPr>
          <w:p w14:paraId="0148C72B" w14:textId="77777777" w:rsidR="002A5C74" w:rsidRPr="006D5AE7" w:rsidRDefault="002A5C74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AE7">
              <w:rPr>
                <w:rFonts w:ascii="Times New Roman" w:hAnsi="Times New Roman" w:cs="Times New Roman"/>
                <w:sz w:val="24"/>
                <w:szCs w:val="24"/>
              </w:rPr>
              <w:t>Tram</w:t>
            </w:r>
          </w:p>
        </w:tc>
        <w:tc>
          <w:tcPr>
            <w:tcW w:w="1795" w:type="pct"/>
          </w:tcPr>
          <w:p w14:paraId="600D7A96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66.67</w:t>
            </w:r>
          </w:p>
        </w:tc>
        <w:tc>
          <w:tcPr>
            <w:tcW w:w="1795" w:type="pct"/>
          </w:tcPr>
          <w:p w14:paraId="0024AEA7" w14:textId="77777777" w:rsidR="002A5C74" w:rsidRPr="006D5AE7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5AE7">
              <w:rPr>
                <w:rFonts w:ascii="Times New Roman" w:hAnsi="Times New Roman"/>
                <w:sz w:val="24"/>
                <w:szCs w:val="24"/>
              </w:rPr>
              <w:t>100.00</w:t>
            </w:r>
          </w:p>
        </w:tc>
      </w:tr>
      <w:tr w:rsidR="002A5C74" w:rsidRPr="006D5AE7" w14:paraId="7FEBE851" w14:textId="64EBB5AF" w:rsidTr="002A5C7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411" w:type="pct"/>
            <w:noWrap/>
          </w:tcPr>
          <w:p w14:paraId="7E9D1AF0" w14:textId="77777777" w:rsidR="002A5C74" w:rsidRDefault="002A5C74" w:rsidP="002A5C74">
            <w:p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E76E94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  <w:p w14:paraId="7AA39D29" w14:textId="77777777" w:rsidR="001D6448" w:rsidRDefault="001D6448" w:rsidP="002A5C74">
            <w:p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16129CB1" w14:textId="4D2BB94F" w:rsidR="001D6448" w:rsidRPr="00E76E94" w:rsidRDefault="001D6448" w:rsidP="002A5C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26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(</w:t>
            </w:r>
            <w:r w:rsidR="001F333D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with </w:t>
            </w:r>
            <w:r w:rsidRPr="004326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95% CI)</w:t>
            </w:r>
          </w:p>
        </w:tc>
        <w:tc>
          <w:tcPr>
            <w:tcW w:w="1795" w:type="pct"/>
          </w:tcPr>
          <w:p w14:paraId="19119FD8" w14:textId="07475B68" w:rsidR="002A5C74" w:rsidRPr="00392137" w:rsidRDefault="002A5C74" w:rsidP="002A5C74">
            <w:pPr>
              <w:pStyle w:val="DecimalAligned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392137">
              <w:rPr>
                <w:rFonts w:ascii="Times New Roman" w:hAnsi="Times New Roman"/>
                <w:sz w:val="24"/>
                <w:szCs w:val="24"/>
              </w:rPr>
              <w:t>91.</w:t>
            </w:r>
            <w:r w:rsidR="00E40717" w:rsidRPr="00392137">
              <w:rPr>
                <w:rFonts w:ascii="Times New Roman" w:hAnsi="Times New Roman"/>
                <w:sz w:val="24"/>
                <w:szCs w:val="24"/>
              </w:rPr>
              <w:t>67</w:t>
            </w:r>
          </w:p>
          <w:p w14:paraId="63120168" w14:textId="41501B5F" w:rsidR="002A5C74" w:rsidRPr="00E76E94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137">
              <w:rPr>
                <w:rFonts w:ascii="Times New Roman" w:hAnsi="Times New Roman"/>
                <w:sz w:val="24"/>
                <w:szCs w:val="24"/>
              </w:rPr>
              <w:t>(</w:t>
            </w:r>
            <w:r w:rsidR="00392137" w:rsidRPr="00392137">
              <w:rPr>
                <w:rFonts w:ascii="Times New Roman" w:hAnsi="Times New Roman"/>
                <w:sz w:val="24"/>
                <w:szCs w:val="24"/>
              </w:rPr>
              <w:t>90</w:t>
            </w:r>
            <w:r w:rsidR="00E76E94" w:rsidRPr="00392137">
              <w:rPr>
                <w:rFonts w:ascii="Times New Roman" w:hAnsi="Times New Roman"/>
                <w:sz w:val="24"/>
                <w:szCs w:val="24"/>
              </w:rPr>
              <w:t>.</w:t>
            </w:r>
            <w:r w:rsidR="00EC557F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6</w:t>
            </w:r>
            <w:r w:rsidR="00392137" w:rsidRPr="00392137">
              <w:rPr>
                <w:rFonts w:ascii="Times New Roman" w:hAnsi="Times New Roman"/>
                <w:sz w:val="24"/>
                <w:szCs w:val="24"/>
              </w:rPr>
              <w:t>7</w:t>
            </w:r>
            <w:r w:rsidRPr="00392137">
              <w:rPr>
                <w:rFonts w:ascii="Times New Roman" w:hAnsi="Times New Roman"/>
                <w:sz w:val="24"/>
                <w:szCs w:val="24"/>
              </w:rPr>
              <w:t>-</w:t>
            </w:r>
            <w:r w:rsidR="00E76E94" w:rsidRPr="00392137">
              <w:rPr>
                <w:rFonts w:ascii="Times New Roman" w:hAnsi="Times New Roman"/>
                <w:sz w:val="24"/>
                <w:szCs w:val="24"/>
              </w:rPr>
              <w:t>9</w:t>
            </w:r>
            <w:r w:rsidR="00EC557F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2</w:t>
            </w:r>
            <w:r w:rsidR="00E76E94" w:rsidRPr="00392137">
              <w:rPr>
                <w:rFonts w:ascii="Times New Roman" w:hAnsi="Times New Roman"/>
                <w:sz w:val="24"/>
                <w:szCs w:val="24"/>
              </w:rPr>
              <w:t>.</w:t>
            </w:r>
            <w:r w:rsidR="00EC557F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67</w:t>
            </w:r>
            <w:r w:rsidRPr="0039213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95" w:type="pct"/>
          </w:tcPr>
          <w:p w14:paraId="4987A41D" w14:textId="77777777" w:rsidR="002A5C74" w:rsidRPr="00E76E94" w:rsidRDefault="002A5C74" w:rsidP="002A5C74">
            <w:pPr>
              <w:pStyle w:val="DecimalAligned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E76E94">
              <w:rPr>
                <w:rFonts w:ascii="Times New Roman" w:hAnsi="Times New Roman"/>
                <w:sz w:val="24"/>
                <w:szCs w:val="24"/>
              </w:rPr>
              <w:t>88.89</w:t>
            </w:r>
          </w:p>
          <w:p w14:paraId="44CCCD47" w14:textId="611593B4" w:rsidR="002A5C74" w:rsidRPr="00E76E94" w:rsidRDefault="002A5C74" w:rsidP="002A5C74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E94">
              <w:rPr>
                <w:rFonts w:ascii="Times New Roman" w:hAnsi="Times New Roman"/>
                <w:sz w:val="24"/>
                <w:szCs w:val="24"/>
              </w:rPr>
              <w:t>(</w:t>
            </w:r>
            <w:r w:rsidR="00B75C0B" w:rsidRPr="00E76E94">
              <w:rPr>
                <w:rFonts w:ascii="Times New Roman" w:hAnsi="Times New Roman"/>
                <w:sz w:val="24"/>
                <w:szCs w:val="24"/>
              </w:rPr>
              <w:t>8</w:t>
            </w:r>
            <w:r w:rsidR="00EC557F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7</w:t>
            </w:r>
            <w:r w:rsidR="00B75C0B" w:rsidRPr="00E76E94">
              <w:rPr>
                <w:rFonts w:ascii="Times New Roman" w:hAnsi="Times New Roman"/>
                <w:sz w:val="24"/>
                <w:szCs w:val="24"/>
              </w:rPr>
              <w:t>.</w:t>
            </w:r>
            <w:r w:rsidR="00EC557F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60</w:t>
            </w:r>
            <w:r w:rsidRPr="00E76E94">
              <w:rPr>
                <w:rFonts w:ascii="Times New Roman" w:hAnsi="Times New Roman"/>
                <w:sz w:val="24"/>
                <w:szCs w:val="24"/>
              </w:rPr>
              <w:t>-</w:t>
            </w:r>
            <w:r w:rsidR="00FA4876">
              <w:rPr>
                <w:rFonts w:ascii="Times New Roman" w:hAnsi="Times New Roman"/>
                <w:sz w:val="24"/>
                <w:szCs w:val="24"/>
              </w:rPr>
              <w:t>90</w:t>
            </w:r>
            <w:r w:rsidR="00B75C0B" w:rsidRPr="00E76E94">
              <w:rPr>
                <w:rFonts w:ascii="Times New Roman" w:hAnsi="Times New Roman"/>
                <w:sz w:val="24"/>
                <w:szCs w:val="24"/>
              </w:rPr>
              <w:t>.</w:t>
            </w:r>
            <w:r w:rsidR="00EC557F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17</w:t>
            </w:r>
            <w:r w:rsidRPr="00E76E9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1A0689F9" w14:textId="77777777" w:rsidR="00856D5F" w:rsidRDefault="00856D5F">
      <w:pPr>
        <w:rPr>
          <w:lang w:val="en-HK"/>
        </w:rPr>
      </w:pPr>
    </w:p>
    <w:p w14:paraId="1CF89719" w14:textId="77777777" w:rsidR="00856D5F" w:rsidRDefault="00856D5F" w:rsidP="00856D5F"/>
    <w:p w14:paraId="41528A21" w14:textId="77777777" w:rsidR="00324AE4" w:rsidRDefault="00324AE4" w:rsidP="00856D5F"/>
    <w:p w14:paraId="427326D6" w14:textId="77777777" w:rsidR="00324AE4" w:rsidRDefault="00324AE4" w:rsidP="00856D5F"/>
    <w:p w14:paraId="07C94BC3" w14:textId="16FD9235" w:rsidR="00856D5F" w:rsidRDefault="00856D5F" w:rsidP="00324AE4">
      <w:pPr>
        <w:pStyle w:val="tablecaption"/>
        <w:jc w:val="both"/>
        <w:rPr>
          <w:bCs/>
          <w:sz w:val="26"/>
          <w:szCs w:val="26"/>
        </w:rPr>
      </w:pPr>
      <w:r w:rsidRPr="00324AE4">
        <w:rPr>
          <w:b/>
          <w:sz w:val="26"/>
          <w:szCs w:val="26"/>
        </w:rPr>
        <w:t xml:space="preserve">Table </w:t>
      </w:r>
      <w:r w:rsidR="00324AE4">
        <w:rPr>
          <w:b/>
          <w:sz w:val="26"/>
          <w:szCs w:val="26"/>
        </w:rPr>
        <w:t>S</w:t>
      </w:r>
      <w:r w:rsidRPr="00324AE4">
        <w:rPr>
          <w:b/>
          <w:sz w:val="26"/>
          <w:szCs w:val="26"/>
        </w:rPr>
        <w:fldChar w:fldCharType="begin"/>
      </w:r>
      <w:r w:rsidRPr="00324AE4">
        <w:rPr>
          <w:b/>
          <w:sz w:val="26"/>
          <w:szCs w:val="26"/>
        </w:rPr>
        <w:instrText xml:space="preserve"> SEQ "Table" \* MERGEFORMAT </w:instrText>
      </w:r>
      <w:r w:rsidRPr="00324AE4">
        <w:rPr>
          <w:b/>
          <w:sz w:val="26"/>
          <w:szCs w:val="26"/>
        </w:rPr>
        <w:fldChar w:fldCharType="separate"/>
      </w:r>
      <w:r w:rsidR="00D34515">
        <w:rPr>
          <w:b/>
          <w:noProof/>
          <w:sz w:val="26"/>
          <w:szCs w:val="26"/>
        </w:rPr>
        <w:t>4</w:t>
      </w:r>
      <w:r w:rsidRPr="00324AE4">
        <w:rPr>
          <w:b/>
          <w:sz w:val="26"/>
          <w:szCs w:val="26"/>
        </w:rPr>
        <w:fldChar w:fldCharType="end"/>
      </w:r>
      <w:r w:rsidRPr="00324AE4">
        <w:rPr>
          <w:b/>
          <w:sz w:val="26"/>
          <w:szCs w:val="26"/>
        </w:rPr>
        <w:t xml:space="preserve">. </w:t>
      </w:r>
      <w:r w:rsidRPr="00324AE4">
        <w:rPr>
          <w:bCs/>
          <w:sz w:val="26"/>
          <w:szCs w:val="26"/>
        </w:rPr>
        <w:t>Class-wise performance of TMRL on DESED 201</w:t>
      </w:r>
      <w:r w:rsidR="00977A46">
        <w:rPr>
          <w:bCs/>
          <w:sz w:val="26"/>
          <w:szCs w:val="26"/>
        </w:rPr>
        <w:t>9</w:t>
      </w:r>
      <w:r w:rsidRPr="00324AE4">
        <w:rPr>
          <w:bCs/>
          <w:sz w:val="26"/>
          <w:szCs w:val="26"/>
        </w:rPr>
        <w:t xml:space="preserve"> for A</w:t>
      </w:r>
      <w:r w:rsidR="00324AE4">
        <w:rPr>
          <w:bCs/>
          <w:sz w:val="26"/>
          <w:szCs w:val="26"/>
        </w:rPr>
        <w:t>E</w:t>
      </w:r>
      <w:r w:rsidRPr="00324AE4">
        <w:rPr>
          <w:bCs/>
          <w:sz w:val="26"/>
          <w:szCs w:val="26"/>
        </w:rPr>
        <w:t>C Task</w:t>
      </w:r>
    </w:p>
    <w:p w14:paraId="03F5FF16" w14:textId="77777777" w:rsidR="004326CA" w:rsidRPr="004326CA" w:rsidRDefault="004326CA" w:rsidP="004326CA">
      <w:pPr>
        <w:rPr>
          <w:lang w:eastAsia="en-US"/>
        </w:rPr>
      </w:pPr>
    </w:p>
    <w:tbl>
      <w:tblPr>
        <w:tblStyle w:val="PlainTable5"/>
        <w:tblW w:w="5000" w:type="pct"/>
        <w:jc w:val="center"/>
        <w:tblLook w:val="0660" w:firstRow="1" w:lastRow="1" w:firstColumn="0" w:lastColumn="0" w:noHBand="1" w:noVBand="1"/>
      </w:tblPr>
      <w:tblGrid>
        <w:gridCol w:w="6682"/>
        <w:gridCol w:w="3772"/>
      </w:tblGrid>
      <w:tr w:rsidR="00856D5F" w:rsidRPr="00324AE4" w14:paraId="3C2CF897" w14:textId="77777777" w:rsidTr="004326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8"/>
          <w:jc w:val="center"/>
        </w:trPr>
        <w:tc>
          <w:tcPr>
            <w:tcW w:w="3196" w:type="pct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506C3BB9" w14:textId="77777777" w:rsidR="00856D5F" w:rsidRPr="00324AE4" w:rsidRDefault="00856D5F" w:rsidP="004A1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AE4">
              <w:rPr>
                <w:rFonts w:ascii="Times New Roman" w:hAnsi="Times New Roman" w:cs="Times New Roman"/>
                <w:sz w:val="24"/>
                <w:szCs w:val="24"/>
              </w:rPr>
              <w:t>Event Class</w:t>
            </w:r>
          </w:p>
        </w:tc>
        <w:tc>
          <w:tcPr>
            <w:tcW w:w="1804" w:type="pct"/>
            <w:vMerge w:val="restart"/>
            <w:tcBorders>
              <w:top w:val="single" w:sz="8" w:space="0" w:color="auto"/>
            </w:tcBorders>
            <w:vAlign w:val="center"/>
          </w:tcPr>
          <w:p w14:paraId="1368F288" w14:textId="77777777" w:rsidR="00856D5F" w:rsidRPr="00324AE4" w:rsidRDefault="00856D5F" w:rsidP="004A14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6CA">
              <w:rPr>
                <w:rFonts w:ascii="Times New Roman" w:hAnsi="Times New Roman" w:cs="Times New Roman"/>
                <w:sz w:val="24"/>
                <w:szCs w:val="24"/>
              </w:rPr>
              <w:t>TMRL</w:t>
            </w:r>
          </w:p>
        </w:tc>
      </w:tr>
      <w:tr w:rsidR="00856D5F" w:rsidRPr="00324AE4" w14:paraId="416A74FB" w14:textId="77777777" w:rsidTr="004326CA">
        <w:trPr>
          <w:trHeight w:val="298"/>
          <w:jc w:val="center"/>
        </w:trPr>
        <w:tc>
          <w:tcPr>
            <w:tcW w:w="3196" w:type="pct"/>
            <w:vMerge/>
            <w:shd w:val="clear" w:color="auto" w:fill="FFFFFF" w:themeFill="background1"/>
            <w:noWrap/>
            <w:vAlign w:val="center"/>
          </w:tcPr>
          <w:p w14:paraId="244980A4" w14:textId="77777777" w:rsidR="00856D5F" w:rsidRPr="00324AE4" w:rsidRDefault="00856D5F" w:rsidP="004A1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pct"/>
            <w:vMerge/>
            <w:tcBorders>
              <w:bottom w:val="single" w:sz="4" w:space="0" w:color="7F7F7F" w:themeColor="text1" w:themeTint="80"/>
            </w:tcBorders>
            <w:shd w:val="clear" w:color="auto" w:fill="FFFFFF" w:themeFill="background1"/>
          </w:tcPr>
          <w:p w14:paraId="32D8C781" w14:textId="77777777" w:rsidR="00856D5F" w:rsidRPr="00324AE4" w:rsidRDefault="00856D5F" w:rsidP="004A1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D5F" w:rsidRPr="00324AE4" w14:paraId="3BEA7F58" w14:textId="77777777" w:rsidTr="00324AE4">
        <w:trPr>
          <w:trHeight w:val="159"/>
          <w:jc w:val="center"/>
        </w:trPr>
        <w:tc>
          <w:tcPr>
            <w:tcW w:w="3196" w:type="pct"/>
            <w:vMerge/>
            <w:tcBorders>
              <w:bottom w:val="single" w:sz="8" w:space="0" w:color="auto"/>
            </w:tcBorders>
            <w:noWrap/>
          </w:tcPr>
          <w:p w14:paraId="2C16A836" w14:textId="77777777" w:rsidR="00856D5F" w:rsidRPr="00324AE4" w:rsidRDefault="00856D5F" w:rsidP="004A1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pct"/>
            <w:tcBorders>
              <w:bottom w:val="single" w:sz="8" w:space="0" w:color="auto"/>
            </w:tcBorders>
          </w:tcPr>
          <w:p w14:paraId="7C3FF016" w14:textId="2C221F95" w:rsidR="00CC7B66" w:rsidRPr="001D6448" w:rsidRDefault="00856D5F" w:rsidP="001D64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CA">
              <w:rPr>
                <w:rFonts w:ascii="Times New Roman" w:hAnsi="Times New Roman" w:cs="Times New Roman"/>
                <w:sz w:val="24"/>
                <w:szCs w:val="24"/>
              </w:rPr>
              <w:t>F-score (%)</w:t>
            </w:r>
          </w:p>
        </w:tc>
      </w:tr>
      <w:tr w:rsidR="00E60836" w:rsidRPr="00324AE4" w14:paraId="60CA4AFB" w14:textId="77777777" w:rsidTr="00324AE4">
        <w:trPr>
          <w:trHeight w:val="536"/>
          <w:jc w:val="center"/>
        </w:trPr>
        <w:tc>
          <w:tcPr>
            <w:tcW w:w="3196" w:type="pct"/>
            <w:tcBorders>
              <w:top w:val="single" w:sz="8" w:space="0" w:color="auto"/>
            </w:tcBorders>
            <w:noWrap/>
          </w:tcPr>
          <w:p w14:paraId="2E24167B" w14:textId="0309D276" w:rsidR="00E60836" w:rsidRPr="00324AE4" w:rsidRDefault="00E60836" w:rsidP="00E60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AE4">
              <w:rPr>
                <w:rFonts w:ascii="Times New Roman" w:hAnsi="Times New Roman" w:cs="Times New Roman"/>
                <w:sz w:val="24"/>
                <w:szCs w:val="24"/>
              </w:rPr>
              <w:t>Alarm bell ringing</w:t>
            </w:r>
          </w:p>
        </w:tc>
        <w:tc>
          <w:tcPr>
            <w:tcW w:w="1804" w:type="pct"/>
            <w:tcBorders>
              <w:top w:val="single" w:sz="8" w:space="0" w:color="auto"/>
            </w:tcBorders>
          </w:tcPr>
          <w:p w14:paraId="397F3969" w14:textId="09C74FE8" w:rsidR="00E60836" w:rsidRPr="00324AE4" w:rsidRDefault="00E60836" w:rsidP="00E60836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70</w:t>
            </w:r>
            <w:r w:rsidR="00324AE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E60836" w:rsidRPr="00324AE4" w14:paraId="62699285" w14:textId="77777777" w:rsidTr="00324AE4">
        <w:trPr>
          <w:trHeight w:val="536"/>
          <w:jc w:val="center"/>
        </w:trPr>
        <w:tc>
          <w:tcPr>
            <w:tcW w:w="3196" w:type="pct"/>
            <w:noWrap/>
          </w:tcPr>
          <w:p w14:paraId="4BAB7738" w14:textId="486F7DA5" w:rsidR="00E60836" w:rsidRPr="00324AE4" w:rsidRDefault="00E60836" w:rsidP="00E60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AE4">
              <w:rPr>
                <w:rFonts w:ascii="Times New Roman" w:hAnsi="Times New Roman" w:cs="Times New Roman"/>
                <w:sz w:val="24"/>
                <w:szCs w:val="24"/>
              </w:rPr>
              <w:t>Blender</w:t>
            </w:r>
          </w:p>
        </w:tc>
        <w:tc>
          <w:tcPr>
            <w:tcW w:w="1804" w:type="pct"/>
          </w:tcPr>
          <w:p w14:paraId="0C0978BD" w14:textId="7E65D64F" w:rsidR="00E60836" w:rsidRPr="00324AE4" w:rsidRDefault="00E60836" w:rsidP="00E60836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90.91</w:t>
            </w:r>
          </w:p>
        </w:tc>
      </w:tr>
      <w:tr w:rsidR="00E60836" w:rsidRPr="00324AE4" w14:paraId="416D1ADB" w14:textId="77777777" w:rsidTr="00324AE4">
        <w:trPr>
          <w:trHeight w:val="536"/>
          <w:jc w:val="center"/>
        </w:trPr>
        <w:tc>
          <w:tcPr>
            <w:tcW w:w="3196" w:type="pct"/>
            <w:noWrap/>
          </w:tcPr>
          <w:p w14:paraId="0726EA70" w14:textId="7B16D19D" w:rsidR="00E60836" w:rsidRPr="00324AE4" w:rsidRDefault="00E60836" w:rsidP="00E60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AE4">
              <w:rPr>
                <w:rFonts w:ascii="Times New Roman" w:hAnsi="Times New Roman" w:cs="Times New Roman"/>
                <w:sz w:val="24"/>
                <w:szCs w:val="24"/>
              </w:rPr>
              <w:t>Cat</w:t>
            </w:r>
          </w:p>
        </w:tc>
        <w:tc>
          <w:tcPr>
            <w:tcW w:w="1804" w:type="pct"/>
          </w:tcPr>
          <w:p w14:paraId="7AFC704C" w14:textId="23DB8638" w:rsidR="00E60836" w:rsidRPr="00324AE4" w:rsidRDefault="00E60836" w:rsidP="00E60836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93.33</w:t>
            </w:r>
          </w:p>
        </w:tc>
      </w:tr>
      <w:tr w:rsidR="00E60836" w:rsidRPr="00324AE4" w14:paraId="0D84FB9E" w14:textId="77777777" w:rsidTr="00324AE4">
        <w:trPr>
          <w:trHeight w:val="536"/>
          <w:jc w:val="center"/>
        </w:trPr>
        <w:tc>
          <w:tcPr>
            <w:tcW w:w="3196" w:type="pct"/>
            <w:noWrap/>
          </w:tcPr>
          <w:p w14:paraId="11AC1828" w14:textId="4DA230AB" w:rsidR="00E60836" w:rsidRPr="00324AE4" w:rsidRDefault="00E60836" w:rsidP="00E60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AE4">
              <w:rPr>
                <w:rFonts w:ascii="Times New Roman" w:hAnsi="Times New Roman" w:cs="Times New Roman"/>
                <w:sz w:val="24"/>
                <w:szCs w:val="24"/>
              </w:rPr>
              <w:t>Dishes</w:t>
            </w:r>
          </w:p>
        </w:tc>
        <w:tc>
          <w:tcPr>
            <w:tcW w:w="1804" w:type="pct"/>
          </w:tcPr>
          <w:p w14:paraId="12276CC8" w14:textId="37B8CD03" w:rsidR="00E60836" w:rsidRPr="00324AE4" w:rsidRDefault="00E60836" w:rsidP="00E60836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77.27</w:t>
            </w:r>
          </w:p>
        </w:tc>
      </w:tr>
      <w:tr w:rsidR="00E60836" w:rsidRPr="00324AE4" w14:paraId="34A7C8FC" w14:textId="77777777" w:rsidTr="00324AE4">
        <w:trPr>
          <w:trHeight w:val="536"/>
          <w:jc w:val="center"/>
        </w:trPr>
        <w:tc>
          <w:tcPr>
            <w:tcW w:w="3196" w:type="pct"/>
            <w:noWrap/>
          </w:tcPr>
          <w:p w14:paraId="41B59066" w14:textId="30596EFF" w:rsidR="00E60836" w:rsidRPr="00324AE4" w:rsidRDefault="00E60836" w:rsidP="00E60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AE4">
              <w:rPr>
                <w:rFonts w:ascii="Times New Roman" w:hAnsi="Times New Roman" w:cs="Times New Roman"/>
                <w:sz w:val="24"/>
                <w:szCs w:val="24"/>
              </w:rPr>
              <w:t>Dog</w:t>
            </w:r>
          </w:p>
        </w:tc>
        <w:tc>
          <w:tcPr>
            <w:tcW w:w="1804" w:type="pct"/>
          </w:tcPr>
          <w:p w14:paraId="6D717524" w14:textId="479DCE8C" w:rsidR="00E60836" w:rsidRPr="00324AE4" w:rsidRDefault="00E60836" w:rsidP="00E60836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93.33</w:t>
            </w:r>
          </w:p>
        </w:tc>
      </w:tr>
      <w:tr w:rsidR="00E60836" w:rsidRPr="00324AE4" w14:paraId="2D267BBA" w14:textId="77777777" w:rsidTr="00324AE4">
        <w:trPr>
          <w:trHeight w:val="536"/>
          <w:jc w:val="center"/>
        </w:trPr>
        <w:tc>
          <w:tcPr>
            <w:tcW w:w="3196" w:type="pct"/>
            <w:noWrap/>
          </w:tcPr>
          <w:p w14:paraId="23D63C66" w14:textId="3B2FC76B" w:rsidR="00E60836" w:rsidRPr="00324AE4" w:rsidRDefault="00E60836" w:rsidP="00E60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AE4">
              <w:rPr>
                <w:rFonts w:ascii="Times New Roman" w:hAnsi="Times New Roman" w:cs="Times New Roman"/>
                <w:sz w:val="24"/>
                <w:szCs w:val="24"/>
              </w:rPr>
              <w:t>Electric shaver / toothbrush</w:t>
            </w:r>
          </w:p>
        </w:tc>
        <w:tc>
          <w:tcPr>
            <w:tcW w:w="1804" w:type="pct"/>
          </w:tcPr>
          <w:p w14:paraId="6CD7C827" w14:textId="0C099E44" w:rsidR="00E60836" w:rsidRPr="00324AE4" w:rsidRDefault="00E60836" w:rsidP="00E60836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77.78</w:t>
            </w:r>
          </w:p>
        </w:tc>
      </w:tr>
      <w:tr w:rsidR="00E60836" w:rsidRPr="00324AE4" w14:paraId="304FF2C7" w14:textId="77777777" w:rsidTr="00324AE4">
        <w:trPr>
          <w:trHeight w:val="536"/>
          <w:jc w:val="center"/>
        </w:trPr>
        <w:tc>
          <w:tcPr>
            <w:tcW w:w="3196" w:type="pct"/>
            <w:noWrap/>
          </w:tcPr>
          <w:p w14:paraId="38655647" w14:textId="702D46F7" w:rsidR="00E60836" w:rsidRPr="00324AE4" w:rsidRDefault="00E60836" w:rsidP="00E60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AE4">
              <w:rPr>
                <w:rFonts w:ascii="Times New Roman" w:hAnsi="Times New Roman" w:cs="Times New Roman"/>
                <w:sz w:val="24"/>
                <w:szCs w:val="24"/>
              </w:rPr>
              <w:t>Frying</w:t>
            </w:r>
          </w:p>
        </w:tc>
        <w:tc>
          <w:tcPr>
            <w:tcW w:w="1804" w:type="pct"/>
          </w:tcPr>
          <w:p w14:paraId="22ABB51E" w14:textId="442991B3" w:rsidR="00E60836" w:rsidRPr="00324AE4" w:rsidRDefault="00E60836" w:rsidP="00E60836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90</w:t>
            </w:r>
            <w:r w:rsidR="00324AE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E60836" w:rsidRPr="00324AE4" w14:paraId="3B9D7ADB" w14:textId="77777777" w:rsidTr="00324AE4">
        <w:trPr>
          <w:trHeight w:val="536"/>
          <w:jc w:val="center"/>
        </w:trPr>
        <w:tc>
          <w:tcPr>
            <w:tcW w:w="3196" w:type="pct"/>
            <w:noWrap/>
          </w:tcPr>
          <w:p w14:paraId="06217C96" w14:textId="22EAF0DE" w:rsidR="00E60836" w:rsidRPr="00324AE4" w:rsidRDefault="00E60836" w:rsidP="00E60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AE4">
              <w:rPr>
                <w:rFonts w:ascii="Times New Roman" w:hAnsi="Times New Roman" w:cs="Times New Roman"/>
                <w:sz w:val="24"/>
                <w:szCs w:val="24"/>
              </w:rPr>
              <w:t>Running water</w:t>
            </w:r>
          </w:p>
        </w:tc>
        <w:tc>
          <w:tcPr>
            <w:tcW w:w="1804" w:type="pct"/>
          </w:tcPr>
          <w:p w14:paraId="4DB5341F" w14:textId="57C6ACC3" w:rsidR="00E60836" w:rsidRPr="00324AE4" w:rsidRDefault="00E60836" w:rsidP="00E60836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87.5</w:t>
            </w:r>
          </w:p>
        </w:tc>
      </w:tr>
      <w:tr w:rsidR="00E60836" w:rsidRPr="00324AE4" w14:paraId="7199CB62" w14:textId="77777777" w:rsidTr="00324AE4">
        <w:trPr>
          <w:trHeight w:val="536"/>
          <w:jc w:val="center"/>
        </w:trPr>
        <w:tc>
          <w:tcPr>
            <w:tcW w:w="3196" w:type="pct"/>
            <w:noWrap/>
          </w:tcPr>
          <w:p w14:paraId="237EE51F" w14:textId="3CA27522" w:rsidR="00E60836" w:rsidRPr="00324AE4" w:rsidRDefault="00E60836" w:rsidP="00E60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AE4">
              <w:rPr>
                <w:rFonts w:ascii="Times New Roman" w:hAnsi="Times New Roman" w:cs="Times New Roman"/>
                <w:sz w:val="24"/>
                <w:szCs w:val="24"/>
              </w:rPr>
              <w:t>Speech</w:t>
            </w:r>
          </w:p>
        </w:tc>
        <w:tc>
          <w:tcPr>
            <w:tcW w:w="1804" w:type="pct"/>
          </w:tcPr>
          <w:p w14:paraId="5628ADA1" w14:textId="43A24B25" w:rsidR="00E60836" w:rsidRPr="00324AE4" w:rsidRDefault="00E60836" w:rsidP="00E60836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100</w:t>
            </w:r>
            <w:r w:rsidR="00324AE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E60836" w:rsidRPr="00324AE4" w14:paraId="7BEAC6BF" w14:textId="77777777" w:rsidTr="00324AE4">
        <w:trPr>
          <w:trHeight w:val="370"/>
          <w:jc w:val="center"/>
        </w:trPr>
        <w:tc>
          <w:tcPr>
            <w:tcW w:w="3196" w:type="pct"/>
            <w:tcBorders>
              <w:bottom w:val="single" w:sz="4" w:space="0" w:color="auto"/>
            </w:tcBorders>
            <w:noWrap/>
          </w:tcPr>
          <w:p w14:paraId="341C5CE6" w14:textId="6EED2D92" w:rsidR="00E60836" w:rsidRPr="00324AE4" w:rsidRDefault="00E60836" w:rsidP="00E60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AE4">
              <w:rPr>
                <w:rFonts w:ascii="Times New Roman" w:hAnsi="Times New Roman" w:cs="Times New Roman"/>
                <w:sz w:val="24"/>
                <w:szCs w:val="24"/>
              </w:rPr>
              <w:t>Vacuum cleaner</w:t>
            </w:r>
          </w:p>
        </w:tc>
        <w:tc>
          <w:tcPr>
            <w:tcW w:w="1804" w:type="pct"/>
            <w:tcBorders>
              <w:bottom w:val="single" w:sz="4" w:space="0" w:color="auto"/>
            </w:tcBorders>
          </w:tcPr>
          <w:p w14:paraId="3F24A56B" w14:textId="68093C2A" w:rsidR="00E60836" w:rsidRPr="00324AE4" w:rsidRDefault="00E60836" w:rsidP="00E60836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71.43</w:t>
            </w:r>
          </w:p>
        </w:tc>
      </w:tr>
      <w:tr w:rsidR="00E60836" w:rsidRPr="00324AE4" w14:paraId="039C3B07" w14:textId="77777777" w:rsidTr="00324AE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22"/>
          <w:jc w:val="center"/>
        </w:trPr>
        <w:tc>
          <w:tcPr>
            <w:tcW w:w="3196" w:type="pct"/>
            <w:tcBorders>
              <w:top w:val="single" w:sz="4" w:space="0" w:color="auto"/>
            </w:tcBorders>
            <w:noWrap/>
          </w:tcPr>
          <w:p w14:paraId="3E12DF80" w14:textId="77777777" w:rsidR="00E60836" w:rsidRDefault="00E60836" w:rsidP="00E60836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324AE4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  <w:p w14:paraId="41CB8C83" w14:textId="77777777" w:rsidR="001D6448" w:rsidRDefault="001D6448" w:rsidP="00E60836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78D77529" w14:textId="5283419A" w:rsidR="001D6448" w:rsidRPr="00324AE4" w:rsidRDefault="001D6448" w:rsidP="00E60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(</w:t>
            </w:r>
            <w:r w:rsidR="001F333D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with </w:t>
            </w:r>
            <w:r w:rsidRPr="004326CA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>95% CI)</w:t>
            </w:r>
          </w:p>
        </w:tc>
        <w:tc>
          <w:tcPr>
            <w:tcW w:w="1804" w:type="pct"/>
            <w:tcBorders>
              <w:top w:val="single" w:sz="4" w:space="0" w:color="auto"/>
            </w:tcBorders>
          </w:tcPr>
          <w:p w14:paraId="4FBE42C1" w14:textId="77777777" w:rsidR="00E60836" w:rsidRPr="00324AE4" w:rsidRDefault="00E60836" w:rsidP="00E60836">
            <w:pPr>
              <w:pStyle w:val="DecimalAligned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  <w:lang w:eastAsia="zh-CN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90.17</w:t>
            </w:r>
          </w:p>
          <w:p w14:paraId="7CB695C2" w14:textId="2BFD8382" w:rsidR="00E60836" w:rsidRPr="00324AE4" w:rsidRDefault="00E60836" w:rsidP="00E60836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ED9">
              <w:rPr>
                <w:rFonts w:ascii="Times New Roman" w:hAnsi="Times New Roman"/>
                <w:sz w:val="24"/>
                <w:szCs w:val="24"/>
              </w:rPr>
              <w:t>(8</w:t>
            </w:r>
            <w:r w:rsidR="00B64D5F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8</w:t>
            </w:r>
            <w:r w:rsidRPr="006F1ED9">
              <w:rPr>
                <w:rFonts w:ascii="Times New Roman" w:hAnsi="Times New Roman"/>
                <w:sz w:val="24"/>
                <w:szCs w:val="24"/>
              </w:rPr>
              <w:t>.</w:t>
            </w:r>
            <w:r w:rsidR="009A2CA9">
              <w:rPr>
                <w:rFonts w:ascii="Times New Roman" w:hAnsi="Times New Roman"/>
                <w:sz w:val="24"/>
                <w:szCs w:val="24"/>
                <w:lang w:eastAsia="zh-CN"/>
              </w:rPr>
              <w:t>60</w:t>
            </w:r>
            <w:r w:rsidRPr="006F1ED9">
              <w:rPr>
                <w:rFonts w:ascii="Times New Roman" w:hAnsi="Times New Roman"/>
                <w:sz w:val="24"/>
                <w:szCs w:val="24"/>
              </w:rPr>
              <w:t xml:space="preserve"> – 91.</w:t>
            </w:r>
            <w:r w:rsidR="009A2CA9">
              <w:rPr>
                <w:rFonts w:ascii="Times New Roman" w:hAnsi="Times New Roman"/>
                <w:sz w:val="24"/>
                <w:szCs w:val="24"/>
                <w:lang w:eastAsia="zh-CN"/>
              </w:rPr>
              <w:t>74</w:t>
            </w:r>
            <w:r w:rsidRPr="006F1ED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1B911F49" w14:textId="77777777" w:rsidR="00856D5F" w:rsidRDefault="00856D5F" w:rsidP="00856D5F"/>
    <w:p w14:paraId="6950F115" w14:textId="77777777" w:rsidR="00324AE4" w:rsidRDefault="00324AE4" w:rsidP="00856D5F"/>
    <w:p w14:paraId="12313E89" w14:textId="77777777" w:rsidR="00324AE4" w:rsidRDefault="00324AE4" w:rsidP="00856D5F"/>
    <w:p w14:paraId="4AC4BAC6" w14:textId="77777777" w:rsidR="00324AE4" w:rsidRDefault="00324AE4" w:rsidP="00856D5F"/>
    <w:p w14:paraId="0136D156" w14:textId="77777777" w:rsidR="00324AE4" w:rsidRDefault="00324AE4" w:rsidP="00856D5F"/>
    <w:p w14:paraId="1C6DABBE" w14:textId="77777777" w:rsidR="00324AE4" w:rsidRDefault="00324AE4" w:rsidP="00856D5F"/>
    <w:p w14:paraId="75040314" w14:textId="77777777" w:rsidR="00324AE4" w:rsidRDefault="00324AE4" w:rsidP="00856D5F"/>
    <w:p w14:paraId="7A434044" w14:textId="77777777" w:rsidR="001F333D" w:rsidRDefault="001F333D" w:rsidP="00856D5F"/>
    <w:p w14:paraId="5FF29046" w14:textId="77777777" w:rsidR="00324AE4" w:rsidRDefault="00324AE4" w:rsidP="00856D5F"/>
    <w:p w14:paraId="138F0288" w14:textId="314114D9" w:rsidR="00856D5F" w:rsidRDefault="00856D5F" w:rsidP="00324AE4">
      <w:pPr>
        <w:pStyle w:val="tablecaption"/>
        <w:jc w:val="both"/>
      </w:pPr>
      <w:r w:rsidRPr="00324AE4">
        <w:rPr>
          <w:b/>
          <w:sz w:val="26"/>
          <w:szCs w:val="26"/>
        </w:rPr>
        <w:lastRenderedPageBreak/>
        <w:t xml:space="preserve">Table </w:t>
      </w:r>
      <w:r w:rsidR="00324AE4" w:rsidRPr="00324AE4">
        <w:rPr>
          <w:b/>
          <w:sz w:val="26"/>
          <w:szCs w:val="26"/>
        </w:rPr>
        <w:t>S</w:t>
      </w:r>
      <w:r w:rsidRPr="00324AE4">
        <w:rPr>
          <w:b/>
          <w:sz w:val="26"/>
          <w:szCs w:val="26"/>
        </w:rPr>
        <w:fldChar w:fldCharType="begin"/>
      </w:r>
      <w:r w:rsidRPr="00324AE4">
        <w:rPr>
          <w:b/>
          <w:sz w:val="26"/>
          <w:szCs w:val="26"/>
        </w:rPr>
        <w:instrText xml:space="preserve"> SEQ "Table" \* MERGEFORMAT </w:instrText>
      </w:r>
      <w:r w:rsidRPr="00324AE4">
        <w:rPr>
          <w:b/>
          <w:sz w:val="26"/>
          <w:szCs w:val="26"/>
        </w:rPr>
        <w:fldChar w:fldCharType="separate"/>
      </w:r>
      <w:r w:rsidR="00D34515">
        <w:rPr>
          <w:b/>
          <w:noProof/>
          <w:sz w:val="26"/>
          <w:szCs w:val="26"/>
        </w:rPr>
        <w:t>5</w:t>
      </w:r>
      <w:r w:rsidRPr="00324AE4">
        <w:rPr>
          <w:b/>
          <w:sz w:val="26"/>
          <w:szCs w:val="26"/>
        </w:rPr>
        <w:fldChar w:fldCharType="end"/>
      </w:r>
      <w:r w:rsidRPr="00324AE4">
        <w:rPr>
          <w:b/>
          <w:sz w:val="26"/>
          <w:szCs w:val="26"/>
        </w:rPr>
        <w:t xml:space="preserve">. </w:t>
      </w:r>
      <w:r w:rsidRPr="00324AE4">
        <w:rPr>
          <w:bCs/>
          <w:sz w:val="26"/>
          <w:szCs w:val="26"/>
        </w:rPr>
        <w:t>Class-wise performance of TMRL on TAU Urban Acoustic Scene Mobile 20</w:t>
      </w:r>
      <w:r w:rsidR="00977A46">
        <w:rPr>
          <w:bCs/>
          <w:sz w:val="26"/>
          <w:szCs w:val="26"/>
        </w:rPr>
        <w:t>20</w:t>
      </w:r>
      <w:r w:rsidRPr="00324AE4">
        <w:rPr>
          <w:bCs/>
          <w:sz w:val="26"/>
          <w:szCs w:val="26"/>
        </w:rPr>
        <w:t xml:space="preserve"> for ASC Task</w:t>
      </w:r>
      <w:r w:rsidR="00507D6E">
        <w:rPr>
          <w:bCs/>
          <w:sz w:val="26"/>
          <w:szCs w:val="26"/>
        </w:rPr>
        <w:t xml:space="preserve"> on top-1 level</w:t>
      </w:r>
      <w:r w:rsidR="008D28F5">
        <w:rPr>
          <w:bCs/>
          <w:sz w:val="26"/>
          <w:szCs w:val="26"/>
        </w:rPr>
        <w:t xml:space="preserve"> </w:t>
      </w:r>
      <w:r w:rsidRPr="00324AE4">
        <w:rPr>
          <w:bCs/>
        </w:rPr>
        <w:tab/>
      </w:r>
    </w:p>
    <w:p w14:paraId="7060CCA2" w14:textId="77777777" w:rsidR="00856D5F" w:rsidRDefault="00856D5F" w:rsidP="00856D5F">
      <w:pPr>
        <w:rPr>
          <w:spacing w:val="2"/>
          <w:szCs w:val="18"/>
          <w:shd w:val="clear" w:color="auto" w:fill="FFFFFF"/>
        </w:rPr>
      </w:pPr>
    </w:p>
    <w:tbl>
      <w:tblPr>
        <w:tblStyle w:val="PlainTable5"/>
        <w:tblW w:w="5000" w:type="pct"/>
        <w:jc w:val="center"/>
        <w:tblLook w:val="0660" w:firstRow="1" w:lastRow="1" w:firstColumn="0" w:lastColumn="0" w:noHBand="1" w:noVBand="1"/>
      </w:tblPr>
      <w:tblGrid>
        <w:gridCol w:w="6555"/>
        <w:gridCol w:w="3899"/>
      </w:tblGrid>
      <w:tr w:rsidR="00856D5F" w:rsidRPr="00324AE4" w14:paraId="0900E624" w14:textId="77777777" w:rsidTr="004326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8"/>
          <w:jc w:val="center"/>
        </w:trPr>
        <w:tc>
          <w:tcPr>
            <w:tcW w:w="3135" w:type="pct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4C9749A7" w14:textId="77777777" w:rsidR="00856D5F" w:rsidRPr="00324AE4" w:rsidRDefault="00856D5F" w:rsidP="004A1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AE4">
              <w:rPr>
                <w:rFonts w:ascii="Times New Roman" w:hAnsi="Times New Roman" w:cs="Times New Roman"/>
                <w:sz w:val="24"/>
                <w:szCs w:val="24"/>
              </w:rPr>
              <w:t>Event Class</w:t>
            </w:r>
          </w:p>
        </w:tc>
        <w:tc>
          <w:tcPr>
            <w:tcW w:w="1865" w:type="pct"/>
            <w:vMerge w:val="restart"/>
            <w:tcBorders>
              <w:top w:val="single" w:sz="8" w:space="0" w:color="auto"/>
            </w:tcBorders>
            <w:vAlign w:val="center"/>
          </w:tcPr>
          <w:p w14:paraId="63066FEE" w14:textId="77777777" w:rsidR="00856D5F" w:rsidRPr="004326CA" w:rsidRDefault="00856D5F" w:rsidP="004A1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6CA">
              <w:rPr>
                <w:rFonts w:ascii="Times New Roman" w:hAnsi="Times New Roman" w:cs="Times New Roman"/>
                <w:sz w:val="24"/>
                <w:szCs w:val="24"/>
              </w:rPr>
              <w:t>TMRL</w:t>
            </w:r>
          </w:p>
        </w:tc>
      </w:tr>
      <w:tr w:rsidR="00856D5F" w:rsidRPr="00324AE4" w14:paraId="48E2A041" w14:textId="77777777" w:rsidTr="004A1424">
        <w:trPr>
          <w:trHeight w:val="298"/>
          <w:jc w:val="center"/>
        </w:trPr>
        <w:tc>
          <w:tcPr>
            <w:tcW w:w="3135" w:type="pct"/>
            <w:vMerge/>
            <w:shd w:val="clear" w:color="auto" w:fill="FFFFFF" w:themeFill="background1"/>
            <w:noWrap/>
            <w:vAlign w:val="center"/>
          </w:tcPr>
          <w:p w14:paraId="02899D0B" w14:textId="77777777" w:rsidR="00856D5F" w:rsidRPr="00324AE4" w:rsidRDefault="00856D5F" w:rsidP="004A1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pct"/>
            <w:vMerge/>
            <w:tcBorders>
              <w:bottom w:val="single" w:sz="4" w:space="0" w:color="7F7F7F" w:themeColor="text1" w:themeTint="80"/>
            </w:tcBorders>
            <w:shd w:val="clear" w:color="auto" w:fill="FFFFFF" w:themeFill="background1"/>
          </w:tcPr>
          <w:p w14:paraId="745A57AE" w14:textId="77777777" w:rsidR="00856D5F" w:rsidRPr="004326CA" w:rsidRDefault="00856D5F" w:rsidP="004A1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D5F" w:rsidRPr="00324AE4" w14:paraId="519BA3AC" w14:textId="77777777" w:rsidTr="004A1424">
        <w:trPr>
          <w:trHeight w:val="159"/>
          <w:jc w:val="center"/>
        </w:trPr>
        <w:tc>
          <w:tcPr>
            <w:tcW w:w="3135" w:type="pct"/>
            <w:vMerge/>
            <w:tcBorders>
              <w:bottom w:val="single" w:sz="8" w:space="0" w:color="auto"/>
            </w:tcBorders>
            <w:noWrap/>
          </w:tcPr>
          <w:p w14:paraId="392AB9B3" w14:textId="77777777" w:rsidR="00856D5F" w:rsidRPr="00324AE4" w:rsidRDefault="00856D5F" w:rsidP="004A1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pct"/>
            <w:tcBorders>
              <w:bottom w:val="single" w:sz="8" w:space="0" w:color="auto"/>
            </w:tcBorders>
          </w:tcPr>
          <w:p w14:paraId="1BE82B54" w14:textId="08BF46AD" w:rsidR="00856D5F" w:rsidRPr="004326CA" w:rsidRDefault="002A5C74" w:rsidP="004A1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D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top-1</w:t>
            </w:r>
            <w:r w:rsidRPr="004326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D5F" w:rsidRPr="004326CA">
              <w:rPr>
                <w:rFonts w:ascii="Times New Roman" w:hAnsi="Times New Roman" w:cs="Times New Roman"/>
                <w:sz w:val="24"/>
                <w:szCs w:val="24"/>
              </w:rPr>
              <w:t>F-score (%)</w:t>
            </w:r>
          </w:p>
          <w:p w14:paraId="3722EAEF" w14:textId="4A53143C" w:rsidR="00CC7B66" w:rsidRPr="004326CA" w:rsidRDefault="00CC7B66" w:rsidP="004A14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857" w:rsidRPr="00324AE4" w14:paraId="4974D297" w14:textId="77777777" w:rsidTr="004A1424">
        <w:trPr>
          <w:trHeight w:val="536"/>
          <w:jc w:val="center"/>
        </w:trPr>
        <w:tc>
          <w:tcPr>
            <w:tcW w:w="3135" w:type="pct"/>
            <w:tcBorders>
              <w:top w:val="single" w:sz="8" w:space="0" w:color="auto"/>
            </w:tcBorders>
            <w:noWrap/>
            <w:vAlign w:val="bottom"/>
          </w:tcPr>
          <w:p w14:paraId="5AE2D6F3" w14:textId="77777777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 xml:space="preserve">Airport </w:t>
            </w:r>
          </w:p>
        </w:tc>
        <w:tc>
          <w:tcPr>
            <w:tcW w:w="1865" w:type="pct"/>
            <w:tcBorders>
              <w:top w:val="single" w:sz="8" w:space="0" w:color="auto"/>
            </w:tcBorders>
          </w:tcPr>
          <w:p w14:paraId="4B5CFD78" w14:textId="1E4A469B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75</w:t>
            </w:r>
            <w:r w:rsidR="00324AE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D83857" w:rsidRPr="00324AE4" w14:paraId="1AE8F251" w14:textId="77777777" w:rsidTr="004A1424">
        <w:trPr>
          <w:trHeight w:val="536"/>
          <w:jc w:val="center"/>
        </w:trPr>
        <w:tc>
          <w:tcPr>
            <w:tcW w:w="3135" w:type="pct"/>
            <w:noWrap/>
            <w:vAlign w:val="bottom"/>
          </w:tcPr>
          <w:p w14:paraId="21BFB736" w14:textId="77777777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 xml:space="preserve">Indoor shopping mall </w:t>
            </w:r>
          </w:p>
        </w:tc>
        <w:tc>
          <w:tcPr>
            <w:tcW w:w="1865" w:type="pct"/>
          </w:tcPr>
          <w:p w14:paraId="52E4499D" w14:textId="2B7E26A9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80</w:t>
            </w:r>
            <w:r w:rsidR="00324AE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D83857" w:rsidRPr="00324AE4" w14:paraId="6B6CBAB5" w14:textId="77777777" w:rsidTr="004A1424">
        <w:trPr>
          <w:trHeight w:val="536"/>
          <w:jc w:val="center"/>
        </w:trPr>
        <w:tc>
          <w:tcPr>
            <w:tcW w:w="3135" w:type="pct"/>
            <w:noWrap/>
            <w:vAlign w:val="bottom"/>
          </w:tcPr>
          <w:p w14:paraId="75A4BE93" w14:textId="77777777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 xml:space="preserve">Metro station </w:t>
            </w:r>
          </w:p>
        </w:tc>
        <w:tc>
          <w:tcPr>
            <w:tcW w:w="1865" w:type="pct"/>
          </w:tcPr>
          <w:p w14:paraId="4C301399" w14:textId="13F4C1C9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85.71</w:t>
            </w:r>
          </w:p>
        </w:tc>
      </w:tr>
      <w:tr w:rsidR="00D83857" w:rsidRPr="00324AE4" w14:paraId="477E24B4" w14:textId="77777777" w:rsidTr="004A1424">
        <w:trPr>
          <w:trHeight w:val="536"/>
          <w:jc w:val="center"/>
        </w:trPr>
        <w:tc>
          <w:tcPr>
            <w:tcW w:w="3135" w:type="pct"/>
            <w:noWrap/>
            <w:vAlign w:val="bottom"/>
          </w:tcPr>
          <w:p w14:paraId="4543A1B2" w14:textId="77777777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 xml:space="preserve">Pedestrian street </w:t>
            </w:r>
          </w:p>
        </w:tc>
        <w:tc>
          <w:tcPr>
            <w:tcW w:w="1865" w:type="pct"/>
          </w:tcPr>
          <w:p w14:paraId="4E9F11E4" w14:textId="2FBAE65B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71.43</w:t>
            </w:r>
          </w:p>
        </w:tc>
      </w:tr>
      <w:tr w:rsidR="00D83857" w:rsidRPr="00324AE4" w14:paraId="0BD098DD" w14:textId="77777777" w:rsidTr="004A1424">
        <w:trPr>
          <w:trHeight w:val="536"/>
          <w:jc w:val="center"/>
        </w:trPr>
        <w:tc>
          <w:tcPr>
            <w:tcW w:w="3135" w:type="pct"/>
            <w:noWrap/>
            <w:vAlign w:val="bottom"/>
          </w:tcPr>
          <w:p w14:paraId="4D52F52A" w14:textId="77777777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 xml:space="preserve">Public square </w:t>
            </w:r>
          </w:p>
        </w:tc>
        <w:tc>
          <w:tcPr>
            <w:tcW w:w="1865" w:type="pct"/>
          </w:tcPr>
          <w:p w14:paraId="02943C0E" w14:textId="3023FC96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57.14</w:t>
            </w:r>
          </w:p>
        </w:tc>
      </w:tr>
      <w:tr w:rsidR="00D83857" w:rsidRPr="00324AE4" w14:paraId="17C41383" w14:textId="77777777" w:rsidTr="004A1424">
        <w:trPr>
          <w:trHeight w:val="536"/>
          <w:jc w:val="center"/>
        </w:trPr>
        <w:tc>
          <w:tcPr>
            <w:tcW w:w="3135" w:type="pct"/>
            <w:noWrap/>
            <w:vAlign w:val="bottom"/>
          </w:tcPr>
          <w:p w14:paraId="5C851D78" w14:textId="77777777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 xml:space="preserve">Street with medium level of traffic </w:t>
            </w:r>
          </w:p>
        </w:tc>
        <w:tc>
          <w:tcPr>
            <w:tcW w:w="1865" w:type="pct"/>
          </w:tcPr>
          <w:p w14:paraId="79C8647D" w14:textId="6F9DE3ED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93.33</w:t>
            </w:r>
          </w:p>
        </w:tc>
      </w:tr>
      <w:tr w:rsidR="00D83857" w:rsidRPr="00324AE4" w14:paraId="4D61E61A" w14:textId="77777777" w:rsidTr="004A1424">
        <w:trPr>
          <w:trHeight w:val="536"/>
          <w:jc w:val="center"/>
        </w:trPr>
        <w:tc>
          <w:tcPr>
            <w:tcW w:w="3135" w:type="pct"/>
            <w:noWrap/>
            <w:vAlign w:val="bottom"/>
          </w:tcPr>
          <w:p w14:paraId="582D450E" w14:textId="77777777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 xml:space="preserve">Travelling by a tram </w:t>
            </w:r>
          </w:p>
        </w:tc>
        <w:tc>
          <w:tcPr>
            <w:tcW w:w="1865" w:type="pct"/>
          </w:tcPr>
          <w:p w14:paraId="5BBF1A54" w14:textId="173DE859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77.78</w:t>
            </w:r>
          </w:p>
        </w:tc>
      </w:tr>
      <w:tr w:rsidR="00D83857" w:rsidRPr="00324AE4" w14:paraId="4BD66984" w14:textId="77777777" w:rsidTr="004A1424">
        <w:trPr>
          <w:trHeight w:val="536"/>
          <w:jc w:val="center"/>
        </w:trPr>
        <w:tc>
          <w:tcPr>
            <w:tcW w:w="3135" w:type="pct"/>
            <w:noWrap/>
            <w:vAlign w:val="bottom"/>
          </w:tcPr>
          <w:p w14:paraId="3FC54844" w14:textId="77777777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 xml:space="preserve">Travelling by a bus </w:t>
            </w:r>
          </w:p>
        </w:tc>
        <w:tc>
          <w:tcPr>
            <w:tcW w:w="1865" w:type="pct"/>
          </w:tcPr>
          <w:p w14:paraId="0E7223DC" w14:textId="3D074B84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93.33</w:t>
            </w:r>
          </w:p>
        </w:tc>
      </w:tr>
      <w:tr w:rsidR="00D83857" w:rsidRPr="00324AE4" w14:paraId="69A09ADA" w14:textId="77777777" w:rsidTr="00D4322E">
        <w:trPr>
          <w:trHeight w:val="536"/>
          <w:jc w:val="center"/>
        </w:trPr>
        <w:tc>
          <w:tcPr>
            <w:tcW w:w="3135" w:type="pct"/>
            <w:noWrap/>
            <w:vAlign w:val="bottom"/>
          </w:tcPr>
          <w:p w14:paraId="7B9AC870" w14:textId="77777777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 xml:space="preserve">Travelling by an underground metro </w:t>
            </w:r>
          </w:p>
        </w:tc>
        <w:tc>
          <w:tcPr>
            <w:tcW w:w="1865" w:type="pct"/>
          </w:tcPr>
          <w:p w14:paraId="7C086892" w14:textId="5BE8CEBC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91.30</w:t>
            </w:r>
          </w:p>
        </w:tc>
      </w:tr>
      <w:tr w:rsidR="00D83857" w:rsidRPr="00324AE4" w14:paraId="45AD3CC5" w14:textId="77777777" w:rsidTr="00D4322E">
        <w:trPr>
          <w:trHeight w:val="370"/>
          <w:jc w:val="center"/>
        </w:trPr>
        <w:tc>
          <w:tcPr>
            <w:tcW w:w="3135" w:type="pct"/>
            <w:tcBorders>
              <w:bottom w:val="single" w:sz="4" w:space="0" w:color="auto"/>
            </w:tcBorders>
            <w:noWrap/>
            <w:vAlign w:val="bottom"/>
          </w:tcPr>
          <w:p w14:paraId="51619A1A" w14:textId="77777777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 xml:space="preserve">Urban Park </w:t>
            </w:r>
          </w:p>
        </w:tc>
        <w:tc>
          <w:tcPr>
            <w:tcW w:w="1865" w:type="pct"/>
            <w:tcBorders>
              <w:bottom w:val="single" w:sz="4" w:space="0" w:color="auto"/>
            </w:tcBorders>
          </w:tcPr>
          <w:p w14:paraId="2861A96B" w14:textId="219DF3E5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50</w:t>
            </w:r>
            <w:r w:rsidR="00324AE4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</w:tr>
      <w:tr w:rsidR="00D83857" w:rsidRPr="00324AE4" w14:paraId="5412148D" w14:textId="77777777" w:rsidTr="00D4322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22"/>
          <w:jc w:val="center"/>
        </w:trPr>
        <w:tc>
          <w:tcPr>
            <w:tcW w:w="3135" w:type="pct"/>
            <w:tcBorders>
              <w:top w:val="single" w:sz="4" w:space="0" w:color="auto"/>
            </w:tcBorders>
            <w:noWrap/>
          </w:tcPr>
          <w:p w14:paraId="1E559EFB" w14:textId="77777777" w:rsidR="001F333D" w:rsidRDefault="00D83857" w:rsidP="001F333D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Total</w:t>
            </w:r>
          </w:p>
          <w:p w14:paraId="220135AC" w14:textId="3F967725" w:rsidR="001F333D" w:rsidRPr="001F333D" w:rsidRDefault="001F333D" w:rsidP="001F333D">
            <w:pPr>
              <w:pStyle w:val="DecimalAligned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4326CA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 xml:space="preserve">with </w:t>
            </w:r>
            <w:r w:rsidRPr="004326CA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95% CI)</w:t>
            </w:r>
          </w:p>
        </w:tc>
        <w:tc>
          <w:tcPr>
            <w:tcW w:w="1865" w:type="pct"/>
            <w:tcBorders>
              <w:top w:val="single" w:sz="4" w:space="0" w:color="auto"/>
            </w:tcBorders>
          </w:tcPr>
          <w:p w14:paraId="71A80B92" w14:textId="77777777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324AE4">
              <w:rPr>
                <w:rFonts w:ascii="Times New Roman" w:hAnsi="Times New Roman"/>
                <w:sz w:val="24"/>
                <w:szCs w:val="24"/>
              </w:rPr>
              <w:t>83.33</w:t>
            </w:r>
          </w:p>
          <w:p w14:paraId="2374D4BD" w14:textId="3D862DE2" w:rsidR="00D83857" w:rsidRPr="00324AE4" w:rsidRDefault="00D83857" w:rsidP="00D83857">
            <w:pPr>
              <w:pStyle w:val="DecimalAligne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1ED9">
              <w:rPr>
                <w:rFonts w:ascii="Times New Roman" w:hAnsi="Times New Roman"/>
                <w:sz w:val="24"/>
                <w:szCs w:val="24"/>
              </w:rPr>
              <w:t>(82.</w:t>
            </w:r>
            <w:r w:rsidR="00D34515">
              <w:rPr>
                <w:rFonts w:ascii="Times New Roman" w:hAnsi="Times New Roman"/>
                <w:sz w:val="24"/>
                <w:szCs w:val="24"/>
              </w:rPr>
              <w:t>27</w:t>
            </w:r>
            <w:r w:rsidRPr="006F1ED9">
              <w:rPr>
                <w:rFonts w:ascii="Times New Roman" w:hAnsi="Times New Roman"/>
                <w:sz w:val="24"/>
                <w:szCs w:val="24"/>
              </w:rPr>
              <w:t>-84.</w:t>
            </w:r>
            <w:r w:rsidR="00D34515">
              <w:rPr>
                <w:rFonts w:ascii="Times New Roman" w:hAnsi="Times New Roman"/>
                <w:sz w:val="24"/>
                <w:szCs w:val="24"/>
              </w:rPr>
              <w:t>40</w:t>
            </w:r>
            <w:r w:rsidRPr="006F1ED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48BFFEB8" w14:textId="77777777" w:rsidR="00324AE4" w:rsidRDefault="00324AE4" w:rsidP="008C32B9">
      <w:pPr>
        <w:pStyle w:val="figurecaption"/>
        <w:jc w:val="left"/>
        <w:rPr>
          <w:b/>
          <w:sz w:val="26"/>
          <w:szCs w:val="26"/>
        </w:rPr>
      </w:pPr>
    </w:p>
    <w:p w14:paraId="5A6D1ADD" w14:textId="77777777" w:rsidR="00324AE4" w:rsidRDefault="00324AE4" w:rsidP="008C32B9">
      <w:pPr>
        <w:pStyle w:val="figurecaption"/>
        <w:jc w:val="left"/>
        <w:rPr>
          <w:b/>
          <w:sz w:val="26"/>
          <w:szCs w:val="26"/>
        </w:rPr>
      </w:pPr>
    </w:p>
    <w:p w14:paraId="3FDD5A62" w14:textId="77777777" w:rsidR="00324AE4" w:rsidRDefault="00324AE4" w:rsidP="008C32B9">
      <w:pPr>
        <w:pStyle w:val="figurecaption"/>
        <w:jc w:val="left"/>
        <w:rPr>
          <w:b/>
          <w:sz w:val="26"/>
          <w:szCs w:val="26"/>
        </w:rPr>
      </w:pPr>
    </w:p>
    <w:p w14:paraId="402835EE" w14:textId="77777777" w:rsidR="00324AE4" w:rsidRDefault="00324AE4" w:rsidP="008C32B9">
      <w:pPr>
        <w:pStyle w:val="figurecaption"/>
        <w:jc w:val="left"/>
        <w:rPr>
          <w:b/>
          <w:sz w:val="26"/>
          <w:szCs w:val="26"/>
        </w:rPr>
      </w:pPr>
    </w:p>
    <w:p w14:paraId="2BD58991" w14:textId="77777777" w:rsidR="00FE3172" w:rsidRDefault="00FE3172" w:rsidP="00FE3172">
      <w:pPr>
        <w:rPr>
          <w:lang w:eastAsia="en-US"/>
        </w:rPr>
      </w:pPr>
    </w:p>
    <w:p w14:paraId="5E0ECA4D" w14:textId="77777777" w:rsidR="00FE3172" w:rsidRPr="00FE3172" w:rsidRDefault="00FE3172" w:rsidP="00FE3172">
      <w:pPr>
        <w:rPr>
          <w:lang w:eastAsia="en-US"/>
        </w:rPr>
      </w:pPr>
    </w:p>
    <w:p w14:paraId="49D7A313" w14:textId="77777777" w:rsidR="00324AE4" w:rsidRDefault="00324AE4" w:rsidP="008C32B9">
      <w:pPr>
        <w:pStyle w:val="figurecaption"/>
        <w:jc w:val="left"/>
        <w:rPr>
          <w:b/>
          <w:sz w:val="26"/>
          <w:szCs w:val="26"/>
        </w:rPr>
      </w:pPr>
    </w:p>
    <w:p w14:paraId="0F286D1D" w14:textId="77777777" w:rsidR="00324AE4" w:rsidRDefault="00324AE4" w:rsidP="008C32B9">
      <w:pPr>
        <w:pStyle w:val="figurecaption"/>
        <w:jc w:val="left"/>
        <w:rPr>
          <w:b/>
          <w:sz w:val="26"/>
          <w:szCs w:val="26"/>
        </w:rPr>
      </w:pPr>
    </w:p>
    <w:p w14:paraId="75749F2C" w14:textId="5A7831E5" w:rsidR="008C32B9" w:rsidRDefault="008C32B9" w:rsidP="008C32B9">
      <w:pPr>
        <w:pStyle w:val="figurecaption"/>
        <w:jc w:val="left"/>
        <w:rPr>
          <w:sz w:val="26"/>
          <w:szCs w:val="26"/>
        </w:rPr>
      </w:pPr>
      <w:r w:rsidRPr="008C32B9">
        <w:rPr>
          <w:b/>
          <w:sz w:val="26"/>
          <w:szCs w:val="26"/>
        </w:rPr>
        <w:lastRenderedPageBreak/>
        <w:t>Fig. S</w:t>
      </w:r>
      <w:r w:rsidRPr="008C32B9">
        <w:rPr>
          <w:b/>
          <w:sz w:val="26"/>
          <w:szCs w:val="26"/>
        </w:rPr>
        <w:fldChar w:fldCharType="begin"/>
      </w:r>
      <w:r w:rsidRPr="008C32B9">
        <w:rPr>
          <w:b/>
          <w:sz w:val="26"/>
          <w:szCs w:val="26"/>
        </w:rPr>
        <w:instrText xml:space="preserve"> SEQ "Figure" \* MERGEFORMAT </w:instrText>
      </w:r>
      <w:r w:rsidRPr="008C32B9">
        <w:rPr>
          <w:b/>
          <w:sz w:val="26"/>
          <w:szCs w:val="26"/>
        </w:rPr>
        <w:fldChar w:fldCharType="separate"/>
      </w:r>
      <w:r w:rsidR="00D34515">
        <w:rPr>
          <w:b/>
          <w:noProof/>
          <w:sz w:val="26"/>
          <w:szCs w:val="26"/>
        </w:rPr>
        <w:t>1</w:t>
      </w:r>
      <w:r w:rsidRPr="008C32B9">
        <w:rPr>
          <w:b/>
          <w:sz w:val="26"/>
          <w:szCs w:val="26"/>
        </w:rPr>
        <w:fldChar w:fldCharType="end"/>
      </w:r>
      <w:r w:rsidRPr="008C32B9">
        <w:rPr>
          <w:b/>
          <w:sz w:val="26"/>
          <w:szCs w:val="26"/>
        </w:rPr>
        <w:t>.</w:t>
      </w:r>
      <w:r w:rsidRPr="008C32B9">
        <w:rPr>
          <w:sz w:val="26"/>
          <w:szCs w:val="26"/>
        </w:rPr>
        <w:t xml:space="preserve"> </w:t>
      </w:r>
    </w:p>
    <w:p w14:paraId="255D1E7E" w14:textId="77777777" w:rsidR="007F6917" w:rsidRDefault="00324AE4" w:rsidP="007F691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Theme="minorEastAsia" w:hAnsi="Times New Roman" w:cs="Times New Roman"/>
          <w:b/>
          <w:sz w:val="26"/>
          <w:szCs w:val="26"/>
          <w:lang w:eastAsia="en-US"/>
        </w:rPr>
        <w:t>a)</w:t>
      </w:r>
    </w:p>
    <w:p w14:paraId="7A32DCFF" w14:textId="58AAA3DC" w:rsidR="00856D5F" w:rsidRPr="00E34877" w:rsidRDefault="007F737A" w:rsidP="007F6917">
      <w:pPr>
        <w:shd w:val="clear" w:color="auto" w:fill="FFFFFF"/>
        <w:spacing w:before="100" w:beforeAutospacing="1" w:after="100" w:afterAutospacing="1" w:line="240" w:lineRule="auto"/>
      </w:pPr>
      <w:r>
        <w:rPr>
          <w:noProof/>
          <w:lang w:val="en-HK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674D04" wp14:editId="49756C82">
                <wp:simplePos x="0" y="0"/>
                <wp:positionH relativeFrom="margin">
                  <wp:posOffset>3881852</wp:posOffset>
                </wp:positionH>
                <wp:positionV relativeFrom="paragraph">
                  <wp:posOffset>6790</wp:posOffset>
                </wp:positionV>
                <wp:extent cx="2192215" cy="1798320"/>
                <wp:effectExtent l="0" t="0" r="17780" b="11430"/>
                <wp:wrapNone/>
                <wp:docPr id="1948067659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2215" cy="1798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E270EE" w14:textId="6566301D" w:rsidR="007F737A" w:rsidRDefault="003A28A9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1C50B6C2" wp14:editId="4262963A">
                                  <wp:extent cx="2320679" cy="1740877"/>
                                  <wp:effectExtent l="0" t="0" r="3810" b="0"/>
                                  <wp:docPr id="1822572156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22572156" name="Picture 1822572156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29916" cy="17478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A5BB9BE" w14:textId="77777777" w:rsidR="007F737A" w:rsidRPr="007F737A" w:rsidRDefault="007F737A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674D04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305.65pt;margin-top:.55pt;width:172.6pt;height:141.6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" fillcolor="white [3201]" strokeweight=".5pt">
                <v:textbox>
                  <w:txbxContent>
                    <w:p w14:paraId="33E270EE" w14:textId="6566301D" w:rsidR="007F737A" w:rsidRDefault="003A28A9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1C50B6C2" wp14:editId="4262963A">
                            <wp:extent cx="2320679" cy="1740877"/>
                            <wp:effectExtent l="0" t="0" r="3810" b="0"/>
                            <wp:docPr id="1822572156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22572156" name="Picture 1822572156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29916" cy="17478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A5BB9BE" w14:textId="77777777" w:rsidR="007F737A" w:rsidRPr="007F737A" w:rsidRDefault="007F737A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F2C30E" wp14:editId="4A9A086C">
                <wp:simplePos x="0" y="0"/>
                <wp:positionH relativeFrom="column">
                  <wp:posOffset>235976</wp:posOffset>
                </wp:positionH>
                <wp:positionV relativeFrom="paragraph">
                  <wp:posOffset>6790</wp:posOffset>
                </wp:positionV>
                <wp:extent cx="3645877" cy="1798320"/>
                <wp:effectExtent l="0" t="0" r="12065" b="11430"/>
                <wp:wrapNone/>
                <wp:docPr id="39604235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5877" cy="1798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7E701D" w14:textId="0FCA7DB6" w:rsidR="007F737A" w:rsidRDefault="007F737A" w:rsidP="007F737A">
                            <w:pPr>
                              <w:spacing w:line="240" w:lineRule="auto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szCs w:val="12"/>
                                <w14:ligatures w14:val="standardContextual"/>
                              </w:rPr>
                              <w:drawing>
                                <wp:inline distT="0" distB="0" distL="0" distR="0" wp14:anchorId="66456E81" wp14:editId="40AFC55E">
                                  <wp:extent cx="3693420" cy="1723292"/>
                                  <wp:effectExtent l="0" t="0" r="2540" b="0"/>
                                  <wp:docPr id="476075449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1303862" name="Picture 611303862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14001" cy="1732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D73FB1" w14:textId="77777777" w:rsidR="007F737A" w:rsidRPr="007F737A" w:rsidRDefault="007F737A" w:rsidP="007F737A">
                            <w:pPr>
                              <w:spacing w:line="240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2C30E" id="Text Box 18" o:spid="_x0000_s1027" type="#_x0000_t202" style="position:absolute;margin-left:18.6pt;margin-top:.55pt;width:287.1pt;height:14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" fillcolor="white [3201]" strokeweight=".5pt">
                <v:textbox>
                  <w:txbxContent>
                    <w:p w14:paraId="6E7E701D" w14:textId="0FCA7DB6" w:rsidR="007F737A" w:rsidRDefault="007F737A" w:rsidP="007F737A">
                      <w:pPr>
                        <w:spacing w:line="240" w:lineRule="auto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noProof/>
                          <w:sz w:val="12"/>
                          <w:szCs w:val="12"/>
                          <w14:ligatures w14:val="standardContextual"/>
                        </w:rPr>
                        <w:drawing>
                          <wp:inline distT="0" distB="0" distL="0" distR="0" wp14:anchorId="66456E81" wp14:editId="40AFC55E">
                            <wp:extent cx="3693420" cy="1723292"/>
                            <wp:effectExtent l="0" t="0" r="2540" b="0"/>
                            <wp:docPr id="476075449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11303862" name="Picture 611303862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714001" cy="1732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D73FB1" w14:textId="77777777" w:rsidR="007F737A" w:rsidRPr="007F737A" w:rsidRDefault="007F737A" w:rsidP="007F737A">
                      <w:pPr>
                        <w:spacing w:line="240" w:lineRule="auto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C552038" w14:textId="67268A9A" w:rsidR="00856D5F" w:rsidRPr="00E34877" w:rsidRDefault="00856D5F" w:rsidP="00856D5F"/>
    <w:p w14:paraId="38C1C84E" w14:textId="33F580DC" w:rsidR="00856D5F" w:rsidRPr="00E34877" w:rsidRDefault="00856D5F" w:rsidP="00856D5F"/>
    <w:p w14:paraId="7D2E2881" w14:textId="39F6E59E" w:rsidR="00856D5F" w:rsidRPr="00E34877" w:rsidRDefault="00856D5F" w:rsidP="00856D5F"/>
    <w:p w14:paraId="6ED4EAB3" w14:textId="09FE1CA3" w:rsidR="00856D5F" w:rsidRPr="00E34877" w:rsidRDefault="00856D5F" w:rsidP="00856D5F"/>
    <w:p w14:paraId="793CCF62" w14:textId="7531CB42" w:rsidR="00856D5F" w:rsidRDefault="00856D5F" w:rsidP="00856D5F"/>
    <w:p w14:paraId="0685EAE0" w14:textId="77777777" w:rsidR="00324AE4" w:rsidRDefault="00324AE4" w:rsidP="00856D5F"/>
    <w:p w14:paraId="339E16B4" w14:textId="08699617" w:rsidR="00324AE4" w:rsidRPr="008C32B9" w:rsidRDefault="00324AE4" w:rsidP="00324AE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Cs/>
          <w:sz w:val="26"/>
          <w:szCs w:val="26"/>
          <w:lang w:eastAsia="en-US"/>
        </w:rPr>
      </w:pPr>
      <w:r>
        <w:rPr>
          <w:rFonts w:ascii="Times New Roman" w:eastAsiaTheme="minorEastAsia" w:hAnsi="Times New Roman" w:cs="Times New Roman"/>
          <w:b/>
          <w:sz w:val="26"/>
          <w:szCs w:val="26"/>
          <w:lang w:eastAsia="en-US"/>
        </w:rPr>
        <w:t>b)</w:t>
      </w:r>
    </w:p>
    <w:p w14:paraId="149823AD" w14:textId="55AFA76D" w:rsidR="00856D5F" w:rsidRPr="00E34877" w:rsidRDefault="003A28A9" w:rsidP="00856D5F">
      <w:r>
        <w:rPr>
          <w:noProof/>
          <w:lang w:val="en-HK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C6FBEDB" wp14:editId="23AD1B84">
                <wp:simplePos x="0" y="0"/>
                <wp:positionH relativeFrom="margin">
                  <wp:posOffset>3882390</wp:posOffset>
                </wp:positionH>
                <wp:positionV relativeFrom="paragraph">
                  <wp:posOffset>43180</wp:posOffset>
                </wp:positionV>
                <wp:extent cx="2192215" cy="1798320"/>
                <wp:effectExtent l="0" t="0" r="17780" b="11430"/>
                <wp:wrapNone/>
                <wp:docPr id="767105088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2215" cy="1798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E115D9" w14:textId="29532F50" w:rsidR="003A28A9" w:rsidRDefault="003A28A9" w:rsidP="003A28A9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774AE0E8" wp14:editId="6CA732E7">
                                  <wp:extent cx="2343078" cy="1757680"/>
                                  <wp:effectExtent l="0" t="0" r="635" b="0"/>
                                  <wp:docPr id="913779977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13779977" name="Picture 913779977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47250" cy="1760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100FC8" w14:textId="77777777" w:rsidR="003A28A9" w:rsidRPr="007F737A" w:rsidRDefault="003A28A9" w:rsidP="003A28A9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FBEDB" id="_x0000_s1028" type="#_x0000_t202" style="position:absolute;margin-left:305.7pt;margin-top:3.4pt;width:172.6pt;height:141.6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" fillcolor="white [3201]" strokeweight=".5pt">
                <v:textbox>
                  <w:txbxContent>
                    <w:p w14:paraId="7EE115D9" w14:textId="29532F50" w:rsidR="003A28A9" w:rsidRDefault="003A28A9" w:rsidP="003A28A9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774AE0E8" wp14:editId="6CA732E7">
                            <wp:extent cx="2343078" cy="1757680"/>
                            <wp:effectExtent l="0" t="0" r="635" b="0"/>
                            <wp:docPr id="913779977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13779977" name="Picture 913779977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47250" cy="1760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100FC8" w14:textId="77777777" w:rsidR="003A28A9" w:rsidRPr="007F737A" w:rsidRDefault="003A28A9" w:rsidP="003A28A9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F737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0237456" wp14:editId="75B04F4E">
                <wp:simplePos x="0" y="0"/>
                <wp:positionH relativeFrom="column">
                  <wp:posOffset>234804</wp:posOffset>
                </wp:positionH>
                <wp:positionV relativeFrom="paragraph">
                  <wp:posOffset>46257</wp:posOffset>
                </wp:positionV>
                <wp:extent cx="3645877" cy="1798320"/>
                <wp:effectExtent l="0" t="0" r="12065" b="11430"/>
                <wp:wrapNone/>
                <wp:docPr id="1447730979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5877" cy="1798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BB8AB1" w14:textId="3A4224B8" w:rsidR="007F737A" w:rsidRDefault="007F737A" w:rsidP="007F737A">
                            <w:pPr>
                              <w:spacing w:line="240" w:lineRule="auto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szCs w:val="12"/>
                                <w14:ligatures w14:val="standardContextual"/>
                              </w:rPr>
                              <w:drawing>
                                <wp:inline distT="0" distB="0" distL="0" distR="0" wp14:anchorId="168779B8" wp14:editId="3F04661F">
                                  <wp:extent cx="3592280" cy="1676400"/>
                                  <wp:effectExtent l="0" t="0" r="8255" b="0"/>
                                  <wp:docPr id="1279035087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79035087" name="Picture 1279035087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30771" cy="16943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C49207" w14:textId="77777777" w:rsidR="007F737A" w:rsidRPr="007F737A" w:rsidRDefault="007F737A" w:rsidP="007F737A">
                            <w:pPr>
                              <w:spacing w:line="240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37456" id="_x0000_s1029" type="#_x0000_t202" style="position:absolute;margin-left:18.5pt;margin-top:3.65pt;width:287.1pt;height:141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" fillcolor="white [3201]" strokeweight=".5pt">
                <v:textbox>
                  <w:txbxContent>
                    <w:p w14:paraId="6FBB8AB1" w14:textId="3A4224B8" w:rsidR="007F737A" w:rsidRDefault="007F737A" w:rsidP="007F737A">
                      <w:pPr>
                        <w:spacing w:line="240" w:lineRule="auto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noProof/>
                          <w:sz w:val="12"/>
                          <w:szCs w:val="12"/>
                          <w14:ligatures w14:val="standardContextual"/>
                        </w:rPr>
                        <w:drawing>
                          <wp:inline distT="0" distB="0" distL="0" distR="0" wp14:anchorId="168779B8" wp14:editId="3F04661F">
                            <wp:extent cx="3592280" cy="1676400"/>
                            <wp:effectExtent l="0" t="0" r="8255" b="0"/>
                            <wp:docPr id="1279035087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79035087" name="Picture 1279035087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30771" cy="169436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C49207" w14:textId="77777777" w:rsidR="007F737A" w:rsidRPr="007F737A" w:rsidRDefault="007F737A" w:rsidP="007F737A">
                      <w:pPr>
                        <w:spacing w:line="240" w:lineRule="auto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9D57B3" w14:textId="6ED2F512" w:rsidR="00856D5F" w:rsidRPr="00E34877" w:rsidRDefault="00856D5F" w:rsidP="00856D5F"/>
    <w:p w14:paraId="4E3A3C2D" w14:textId="06912F89" w:rsidR="00856D5F" w:rsidRPr="00E34877" w:rsidRDefault="00856D5F" w:rsidP="00856D5F"/>
    <w:p w14:paraId="2B23757F" w14:textId="5B838761" w:rsidR="00856D5F" w:rsidRPr="00E34877" w:rsidRDefault="00856D5F" w:rsidP="00856D5F"/>
    <w:p w14:paraId="0A5F593D" w14:textId="5C70A6EB" w:rsidR="00856D5F" w:rsidRPr="00E34877" w:rsidRDefault="00856D5F" w:rsidP="00856D5F"/>
    <w:p w14:paraId="06EF334F" w14:textId="1D1F9F77" w:rsidR="00856D5F" w:rsidRPr="00E34877" w:rsidRDefault="00856D5F" w:rsidP="00856D5F"/>
    <w:p w14:paraId="39205D6A" w14:textId="77777777" w:rsidR="00324AE4" w:rsidRDefault="00324AE4" w:rsidP="00324AE4">
      <w:pPr>
        <w:pStyle w:val="figurecaption"/>
        <w:jc w:val="left"/>
        <w:rPr>
          <w:sz w:val="26"/>
          <w:szCs w:val="26"/>
        </w:rPr>
      </w:pPr>
    </w:p>
    <w:p w14:paraId="69D44BAD" w14:textId="12B9497F" w:rsidR="00324AE4" w:rsidRDefault="00324AE4" w:rsidP="00324AE4">
      <w:pPr>
        <w:pStyle w:val="figurecaption"/>
        <w:jc w:val="left"/>
        <w:rPr>
          <w:sz w:val="24"/>
          <w:szCs w:val="24"/>
        </w:rPr>
      </w:pPr>
      <w:r w:rsidRPr="00324AE4">
        <w:rPr>
          <w:b/>
          <w:sz w:val="24"/>
          <w:szCs w:val="24"/>
        </w:rPr>
        <w:t>Fig. S</w:t>
      </w:r>
      <w:r w:rsidR="009207B8">
        <w:rPr>
          <w:b/>
          <w:sz w:val="24"/>
          <w:szCs w:val="24"/>
        </w:rPr>
        <w:t>1</w:t>
      </w:r>
      <w:r w:rsidRPr="00324AE4">
        <w:rPr>
          <w:b/>
          <w:sz w:val="24"/>
          <w:szCs w:val="24"/>
        </w:rPr>
        <w:t>.</w:t>
      </w:r>
      <w:r w:rsidRPr="00324AE4">
        <w:rPr>
          <w:sz w:val="24"/>
          <w:szCs w:val="24"/>
        </w:rPr>
        <w:t xml:space="preserve"> Accuracy and distribution of AEC predictions. We show two illustrative examples: </w:t>
      </w:r>
      <w:r>
        <w:rPr>
          <w:sz w:val="24"/>
          <w:szCs w:val="24"/>
        </w:rPr>
        <w:t xml:space="preserve">a) </w:t>
      </w:r>
      <w:r w:rsidRPr="00324AE4">
        <w:rPr>
          <w:sz w:val="24"/>
          <w:szCs w:val="24"/>
        </w:rPr>
        <w:t>Baby cry and b) Glass break.</w:t>
      </w:r>
    </w:p>
    <w:p w14:paraId="0EF7A39D" w14:textId="77777777" w:rsidR="0011674B" w:rsidRDefault="0011674B" w:rsidP="0011674B">
      <w:pPr>
        <w:rPr>
          <w:lang w:eastAsia="en-US"/>
        </w:rPr>
      </w:pPr>
    </w:p>
    <w:p w14:paraId="092FBA51" w14:textId="77777777" w:rsidR="0011674B" w:rsidRDefault="0011674B" w:rsidP="0011674B">
      <w:pPr>
        <w:rPr>
          <w:lang w:eastAsia="en-US"/>
        </w:rPr>
      </w:pPr>
    </w:p>
    <w:p w14:paraId="5C09347C" w14:textId="77777777" w:rsidR="0011674B" w:rsidRDefault="0011674B" w:rsidP="0011674B">
      <w:pPr>
        <w:rPr>
          <w:lang w:eastAsia="en-US"/>
        </w:rPr>
      </w:pPr>
    </w:p>
    <w:p w14:paraId="7CE744FA" w14:textId="77777777" w:rsidR="0011674B" w:rsidRDefault="0011674B" w:rsidP="0011674B">
      <w:pPr>
        <w:rPr>
          <w:lang w:eastAsia="en-US"/>
        </w:rPr>
      </w:pPr>
    </w:p>
    <w:p w14:paraId="018DFCB2" w14:textId="77777777" w:rsidR="0011674B" w:rsidRDefault="0011674B" w:rsidP="0011674B">
      <w:pPr>
        <w:rPr>
          <w:lang w:eastAsia="en-US"/>
        </w:rPr>
      </w:pPr>
    </w:p>
    <w:p w14:paraId="5D7DB166" w14:textId="77777777" w:rsidR="0011674B" w:rsidRDefault="0011674B" w:rsidP="0011674B">
      <w:pPr>
        <w:rPr>
          <w:lang w:eastAsia="en-US"/>
        </w:rPr>
      </w:pPr>
    </w:p>
    <w:p w14:paraId="681A8475" w14:textId="77777777" w:rsidR="0011674B" w:rsidRDefault="0011674B" w:rsidP="0011674B">
      <w:pPr>
        <w:rPr>
          <w:lang w:eastAsia="en-US"/>
        </w:rPr>
      </w:pPr>
    </w:p>
    <w:p w14:paraId="49700088" w14:textId="77777777" w:rsidR="0011674B" w:rsidRPr="0011674B" w:rsidRDefault="0011674B" w:rsidP="0011674B">
      <w:pPr>
        <w:rPr>
          <w:lang w:eastAsia="en-US"/>
        </w:rPr>
      </w:pPr>
    </w:p>
    <w:p w14:paraId="62D84A7F" w14:textId="5390695D" w:rsidR="00324AE4" w:rsidRPr="00324AE4" w:rsidRDefault="00324AE4" w:rsidP="00324AE4">
      <w:pPr>
        <w:pStyle w:val="figurecaption"/>
        <w:jc w:val="left"/>
        <w:rPr>
          <w:b/>
          <w:sz w:val="26"/>
          <w:szCs w:val="26"/>
        </w:rPr>
      </w:pPr>
      <w:r w:rsidRPr="008C32B9">
        <w:rPr>
          <w:b/>
          <w:sz w:val="26"/>
          <w:szCs w:val="26"/>
        </w:rPr>
        <w:lastRenderedPageBreak/>
        <w:t>Fig. S</w:t>
      </w:r>
      <w:r w:rsidRPr="008C32B9">
        <w:rPr>
          <w:b/>
          <w:sz w:val="26"/>
          <w:szCs w:val="26"/>
        </w:rPr>
        <w:fldChar w:fldCharType="begin"/>
      </w:r>
      <w:r w:rsidRPr="008C32B9">
        <w:rPr>
          <w:b/>
          <w:sz w:val="26"/>
          <w:szCs w:val="26"/>
        </w:rPr>
        <w:instrText xml:space="preserve"> SEQ "Figure" \* MERGEFORMAT </w:instrText>
      </w:r>
      <w:r w:rsidRPr="008C32B9">
        <w:rPr>
          <w:b/>
          <w:sz w:val="26"/>
          <w:szCs w:val="26"/>
        </w:rPr>
        <w:fldChar w:fldCharType="separate"/>
      </w:r>
      <w:r w:rsidR="00D34515">
        <w:rPr>
          <w:b/>
          <w:noProof/>
          <w:sz w:val="26"/>
          <w:szCs w:val="26"/>
        </w:rPr>
        <w:t>2</w:t>
      </w:r>
      <w:r w:rsidRPr="008C32B9">
        <w:rPr>
          <w:b/>
          <w:sz w:val="26"/>
          <w:szCs w:val="26"/>
        </w:rPr>
        <w:fldChar w:fldCharType="end"/>
      </w:r>
      <w:r w:rsidRPr="008C32B9">
        <w:rPr>
          <w:b/>
          <w:sz w:val="26"/>
          <w:szCs w:val="26"/>
        </w:rPr>
        <w:t>.</w:t>
      </w:r>
    </w:p>
    <w:p w14:paraId="14CE54AE" w14:textId="74F0BF84" w:rsidR="00856D5F" w:rsidRPr="00E34877" w:rsidRDefault="003A28A9" w:rsidP="003A28A9">
      <w:pPr>
        <w:pStyle w:val="figurecaption"/>
        <w:jc w:val="left"/>
      </w:pPr>
      <w:r>
        <w:rPr>
          <w:b/>
          <w:noProof/>
          <w:sz w:val="26"/>
          <w:szCs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B1EA365" wp14:editId="4FEEEC4C">
                <wp:simplePos x="0" y="0"/>
                <wp:positionH relativeFrom="column">
                  <wp:posOffset>4180840</wp:posOffset>
                </wp:positionH>
                <wp:positionV relativeFrom="paragraph">
                  <wp:posOffset>48260</wp:posOffset>
                </wp:positionV>
                <wp:extent cx="1986475" cy="1584960"/>
                <wp:effectExtent l="0" t="0" r="13970" b="15240"/>
                <wp:wrapNone/>
                <wp:docPr id="947552778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6475" cy="158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D99656" w14:textId="5CE013D6" w:rsidR="003A28A9" w:rsidRPr="008C32B9" w:rsidRDefault="003A28A9" w:rsidP="003A28A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16"/>
                                <w:szCs w:val="16"/>
                                <w14:ligatures w14:val="standardContextual"/>
                              </w:rPr>
                              <w:drawing>
                                <wp:inline distT="0" distB="0" distL="0" distR="0" wp14:anchorId="1B65CF11" wp14:editId="5A18BAA7">
                                  <wp:extent cx="1950718" cy="1463040"/>
                                  <wp:effectExtent l="0" t="0" r="0" b="3810"/>
                                  <wp:docPr id="49254716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254716" name="Picture 49254716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66633" cy="14749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EA365" id="Text Box 22" o:spid="_x0000_s1030" type="#_x0000_t202" style="position:absolute;margin-left:329.2pt;margin-top:3.8pt;width:156.4pt;height:124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" fillcolor="white [3201]" strokeweight=".5pt">
                <v:textbox>
                  <w:txbxContent>
                    <w:p w14:paraId="67D99656" w14:textId="5CE013D6" w:rsidR="003A28A9" w:rsidRPr="008C32B9" w:rsidRDefault="003A28A9" w:rsidP="003A28A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6"/>
                          <w:szCs w:val="16"/>
                          <w14:ligatures w14:val="standardContextual"/>
                        </w:rPr>
                        <w:drawing>
                          <wp:inline distT="0" distB="0" distL="0" distR="0" wp14:anchorId="1B65CF11" wp14:editId="5A18BAA7">
                            <wp:extent cx="1950718" cy="1463040"/>
                            <wp:effectExtent l="0" t="0" r="0" b="3810"/>
                            <wp:docPr id="49254716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254716" name="Picture 49254716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66633" cy="14749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6"/>
          <w:szCs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1B7F7DA" wp14:editId="303578BF">
                <wp:simplePos x="0" y="0"/>
                <wp:positionH relativeFrom="margin">
                  <wp:posOffset>2197735</wp:posOffset>
                </wp:positionH>
                <wp:positionV relativeFrom="paragraph">
                  <wp:posOffset>46355</wp:posOffset>
                </wp:positionV>
                <wp:extent cx="1986475" cy="1584960"/>
                <wp:effectExtent l="0" t="0" r="13970" b="15240"/>
                <wp:wrapNone/>
                <wp:docPr id="733711127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6475" cy="158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9507F6" w14:textId="330F79B4" w:rsidR="003A28A9" w:rsidRPr="008C32B9" w:rsidRDefault="003A28A9" w:rsidP="003A28A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16"/>
                                <w:szCs w:val="16"/>
                                <w14:ligatures w14:val="standardContextual"/>
                              </w:rPr>
                              <w:drawing>
                                <wp:inline distT="0" distB="0" distL="0" distR="0" wp14:anchorId="73BCB1F9" wp14:editId="1E2934BF">
                                  <wp:extent cx="1945640" cy="1459230"/>
                                  <wp:effectExtent l="0" t="0" r="0" b="7620"/>
                                  <wp:docPr id="1530326092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30326092" name="Picture 1530326092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50782" cy="14630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7F7DA" id="_x0000_s1031" type="#_x0000_t202" style="position:absolute;margin-left:173.05pt;margin-top:3.65pt;width:156.4pt;height:124.8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" fillcolor="white [3201]" strokeweight=".5pt">
                <v:textbox>
                  <w:txbxContent>
                    <w:p w14:paraId="549507F6" w14:textId="330F79B4" w:rsidR="003A28A9" w:rsidRPr="008C32B9" w:rsidRDefault="003A28A9" w:rsidP="003A28A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6"/>
                          <w:szCs w:val="16"/>
                          <w14:ligatures w14:val="standardContextual"/>
                        </w:rPr>
                        <w:drawing>
                          <wp:inline distT="0" distB="0" distL="0" distR="0" wp14:anchorId="73BCB1F9" wp14:editId="1E2934BF">
                            <wp:extent cx="1945640" cy="1459230"/>
                            <wp:effectExtent l="0" t="0" r="0" b="7620"/>
                            <wp:docPr id="1530326092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30326092" name="Picture 1530326092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50782" cy="14630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5C9E">
        <w:rPr>
          <w:b/>
          <w:noProof/>
          <w:sz w:val="26"/>
          <w:szCs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2D07B27" wp14:editId="6519E7C1">
                <wp:simplePos x="0" y="0"/>
                <wp:positionH relativeFrom="column">
                  <wp:posOffset>212530</wp:posOffset>
                </wp:positionH>
                <wp:positionV relativeFrom="paragraph">
                  <wp:posOffset>43522</wp:posOffset>
                </wp:positionV>
                <wp:extent cx="1986475" cy="1584960"/>
                <wp:effectExtent l="0" t="0" r="13970" b="15240"/>
                <wp:wrapNone/>
                <wp:docPr id="115583258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6475" cy="158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EA949B" w14:textId="128FCE17" w:rsidR="008C32B9" w:rsidRPr="008C32B9" w:rsidRDefault="003A28A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16"/>
                                <w:szCs w:val="16"/>
                                <w14:ligatures w14:val="standardContextual"/>
                              </w:rPr>
                              <w:drawing>
                                <wp:inline distT="0" distB="0" distL="0" distR="0" wp14:anchorId="31E204E6" wp14:editId="7A82345C">
                                  <wp:extent cx="1914769" cy="1436077"/>
                                  <wp:effectExtent l="0" t="0" r="0" b="0"/>
                                  <wp:docPr id="2133942412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33942412" name="Picture 2133942412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44656" cy="14584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07B27" id="_x0000_s1032" type="#_x0000_t202" style="position:absolute;margin-left:16.75pt;margin-top:3.45pt;width:156.4pt;height:124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" fillcolor="white [3201]" strokeweight=".5pt">
                <v:textbox>
                  <w:txbxContent>
                    <w:p w14:paraId="12EA949B" w14:textId="128FCE17" w:rsidR="008C32B9" w:rsidRPr="008C32B9" w:rsidRDefault="003A28A9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6"/>
                          <w:szCs w:val="16"/>
                          <w14:ligatures w14:val="standardContextual"/>
                        </w:rPr>
                        <w:drawing>
                          <wp:inline distT="0" distB="0" distL="0" distR="0" wp14:anchorId="31E204E6" wp14:editId="7A82345C">
                            <wp:extent cx="1914769" cy="1436077"/>
                            <wp:effectExtent l="0" t="0" r="0" b="0"/>
                            <wp:docPr id="2133942412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33942412" name="Picture 2133942412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44656" cy="14584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                                                     </w:t>
      </w:r>
    </w:p>
    <w:p w14:paraId="4A93546D" w14:textId="017F1D3F" w:rsidR="00856D5F" w:rsidRPr="00E34877" w:rsidRDefault="00856D5F" w:rsidP="00856D5F"/>
    <w:p w14:paraId="111AC2CD" w14:textId="7A4F5CB3" w:rsidR="00856D5F" w:rsidRPr="00E34877" w:rsidRDefault="00856D5F" w:rsidP="00856D5F">
      <w:pPr>
        <w:rPr>
          <w:b/>
        </w:rPr>
      </w:pPr>
    </w:p>
    <w:p w14:paraId="4AAFE6D9" w14:textId="77777777" w:rsidR="00856D5F" w:rsidRPr="00E34877" w:rsidRDefault="00856D5F" w:rsidP="00856D5F">
      <w:pPr>
        <w:rPr>
          <w:b/>
        </w:rPr>
      </w:pPr>
    </w:p>
    <w:p w14:paraId="5937EB65" w14:textId="77777777" w:rsidR="00856D5F" w:rsidRPr="00E34877" w:rsidRDefault="00856D5F" w:rsidP="00856D5F">
      <w:pPr>
        <w:rPr>
          <w:b/>
        </w:rPr>
      </w:pPr>
    </w:p>
    <w:p w14:paraId="514E765B" w14:textId="77777777" w:rsidR="00856D5F" w:rsidRPr="00E34877" w:rsidRDefault="00856D5F" w:rsidP="00856D5F">
      <w:pPr>
        <w:rPr>
          <w:b/>
        </w:rPr>
      </w:pPr>
    </w:p>
    <w:p w14:paraId="2DE3DC9A" w14:textId="1169238D" w:rsidR="00324AE4" w:rsidRDefault="00324AE4" w:rsidP="00324AE4">
      <w:pPr>
        <w:pStyle w:val="figurecaption"/>
        <w:jc w:val="left"/>
        <w:rPr>
          <w:sz w:val="24"/>
          <w:szCs w:val="24"/>
        </w:rPr>
      </w:pPr>
      <w:r w:rsidRPr="00977A46">
        <w:rPr>
          <w:b/>
          <w:sz w:val="24"/>
          <w:szCs w:val="24"/>
        </w:rPr>
        <w:t>Fig. S</w:t>
      </w:r>
      <w:r w:rsidR="009207B8">
        <w:rPr>
          <w:b/>
          <w:sz w:val="24"/>
          <w:szCs w:val="24"/>
        </w:rPr>
        <w:t>2</w:t>
      </w:r>
      <w:r w:rsidRPr="00977A46">
        <w:rPr>
          <w:b/>
          <w:sz w:val="24"/>
          <w:szCs w:val="24"/>
        </w:rPr>
        <w:t>.</w:t>
      </w:r>
      <w:r w:rsidRPr="00977A46">
        <w:rPr>
          <w:sz w:val="24"/>
          <w:szCs w:val="24"/>
        </w:rPr>
        <w:t xml:space="preserve"> </w:t>
      </w:r>
      <w:r w:rsidR="00977A46" w:rsidRPr="00977A46">
        <w:rPr>
          <w:sz w:val="24"/>
          <w:szCs w:val="24"/>
        </w:rPr>
        <w:t>PR-AUC comparisons of AEC predictions on three noise-free samples—baby cry, glass break, and gunshot (left to right).</w:t>
      </w:r>
    </w:p>
    <w:p w14:paraId="3B5C8E45" w14:textId="77777777" w:rsidR="0011674B" w:rsidRDefault="0011674B" w:rsidP="0011674B">
      <w:pPr>
        <w:rPr>
          <w:lang w:eastAsia="en-US"/>
        </w:rPr>
      </w:pPr>
    </w:p>
    <w:p w14:paraId="454C0ED1" w14:textId="77777777" w:rsidR="0011674B" w:rsidRDefault="0011674B" w:rsidP="0011674B">
      <w:pPr>
        <w:rPr>
          <w:lang w:eastAsia="en-US"/>
        </w:rPr>
      </w:pPr>
    </w:p>
    <w:p w14:paraId="09B60D1A" w14:textId="77777777" w:rsidR="0011674B" w:rsidRDefault="0011674B" w:rsidP="0011674B">
      <w:pPr>
        <w:rPr>
          <w:lang w:eastAsia="en-US"/>
        </w:rPr>
      </w:pPr>
    </w:p>
    <w:p w14:paraId="234A85A6" w14:textId="77777777" w:rsidR="0011674B" w:rsidRDefault="0011674B" w:rsidP="0011674B">
      <w:pPr>
        <w:rPr>
          <w:lang w:eastAsia="en-US"/>
        </w:rPr>
      </w:pPr>
    </w:p>
    <w:p w14:paraId="00CF58E7" w14:textId="77777777" w:rsidR="0011674B" w:rsidRDefault="0011674B" w:rsidP="0011674B">
      <w:pPr>
        <w:rPr>
          <w:lang w:eastAsia="en-US"/>
        </w:rPr>
      </w:pPr>
    </w:p>
    <w:p w14:paraId="5D141C06" w14:textId="77777777" w:rsidR="0011674B" w:rsidRDefault="0011674B" w:rsidP="0011674B">
      <w:pPr>
        <w:rPr>
          <w:lang w:eastAsia="en-US"/>
        </w:rPr>
      </w:pPr>
    </w:p>
    <w:p w14:paraId="4B73D86B" w14:textId="77777777" w:rsidR="0011674B" w:rsidRDefault="0011674B" w:rsidP="0011674B">
      <w:pPr>
        <w:rPr>
          <w:lang w:eastAsia="en-US"/>
        </w:rPr>
      </w:pPr>
    </w:p>
    <w:p w14:paraId="29AD54A7" w14:textId="77777777" w:rsidR="0011674B" w:rsidRDefault="0011674B" w:rsidP="0011674B">
      <w:pPr>
        <w:rPr>
          <w:lang w:eastAsia="en-US"/>
        </w:rPr>
      </w:pPr>
    </w:p>
    <w:p w14:paraId="734EE01F" w14:textId="77777777" w:rsidR="0011674B" w:rsidRDefault="0011674B" w:rsidP="0011674B">
      <w:pPr>
        <w:rPr>
          <w:lang w:eastAsia="en-US"/>
        </w:rPr>
      </w:pPr>
    </w:p>
    <w:p w14:paraId="6F8DA36E" w14:textId="77777777" w:rsidR="0011674B" w:rsidRDefault="0011674B" w:rsidP="0011674B">
      <w:pPr>
        <w:rPr>
          <w:lang w:eastAsia="en-US"/>
        </w:rPr>
      </w:pPr>
    </w:p>
    <w:p w14:paraId="158174D7" w14:textId="77777777" w:rsidR="0011674B" w:rsidRDefault="0011674B" w:rsidP="0011674B">
      <w:pPr>
        <w:rPr>
          <w:lang w:eastAsia="en-US"/>
        </w:rPr>
      </w:pPr>
    </w:p>
    <w:p w14:paraId="25C142C3" w14:textId="77777777" w:rsidR="0011674B" w:rsidRDefault="0011674B" w:rsidP="0011674B">
      <w:pPr>
        <w:rPr>
          <w:lang w:eastAsia="en-US"/>
        </w:rPr>
      </w:pPr>
    </w:p>
    <w:p w14:paraId="4450D1E6" w14:textId="77777777" w:rsidR="0011674B" w:rsidRDefault="0011674B" w:rsidP="0011674B">
      <w:pPr>
        <w:rPr>
          <w:lang w:eastAsia="en-US"/>
        </w:rPr>
      </w:pPr>
    </w:p>
    <w:p w14:paraId="3C5BC527" w14:textId="77777777" w:rsidR="0011674B" w:rsidRDefault="0011674B" w:rsidP="0011674B">
      <w:pPr>
        <w:rPr>
          <w:lang w:eastAsia="en-US"/>
        </w:rPr>
      </w:pPr>
    </w:p>
    <w:p w14:paraId="57D668FB" w14:textId="77777777" w:rsidR="0011674B" w:rsidRDefault="0011674B" w:rsidP="0011674B">
      <w:pPr>
        <w:rPr>
          <w:lang w:eastAsia="en-US"/>
        </w:rPr>
      </w:pPr>
    </w:p>
    <w:p w14:paraId="580F2E1B" w14:textId="77777777" w:rsidR="0011674B" w:rsidRDefault="0011674B" w:rsidP="0011674B">
      <w:pPr>
        <w:rPr>
          <w:lang w:eastAsia="en-US"/>
        </w:rPr>
      </w:pPr>
    </w:p>
    <w:p w14:paraId="1C1F8CE1" w14:textId="77777777" w:rsidR="0011674B" w:rsidRDefault="0011674B" w:rsidP="0011674B">
      <w:pPr>
        <w:rPr>
          <w:lang w:eastAsia="en-US"/>
        </w:rPr>
      </w:pPr>
    </w:p>
    <w:p w14:paraId="31372330" w14:textId="77777777" w:rsidR="0011674B" w:rsidRDefault="0011674B" w:rsidP="0011674B">
      <w:pPr>
        <w:rPr>
          <w:lang w:eastAsia="en-US"/>
        </w:rPr>
      </w:pPr>
    </w:p>
    <w:p w14:paraId="6195F5CB" w14:textId="77777777" w:rsidR="0011674B" w:rsidRPr="0011674B" w:rsidRDefault="0011674B" w:rsidP="0011674B">
      <w:pPr>
        <w:rPr>
          <w:lang w:eastAsia="en-US"/>
        </w:rPr>
      </w:pPr>
    </w:p>
    <w:p w14:paraId="3345E1C2" w14:textId="0132640E" w:rsidR="00856D5F" w:rsidRDefault="008C32B9" w:rsidP="00856D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6"/>
          <w:szCs w:val="26"/>
          <w:lang w:eastAsia="en-US"/>
        </w:rPr>
      </w:pPr>
      <w:r w:rsidRPr="008C32B9">
        <w:rPr>
          <w:rFonts w:ascii="Times New Roman" w:eastAsiaTheme="minorEastAsia" w:hAnsi="Times New Roman" w:cs="Times New Roman"/>
          <w:b/>
          <w:sz w:val="26"/>
          <w:szCs w:val="26"/>
          <w:lang w:eastAsia="en-US"/>
        </w:rPr>
        <w:lastRenderedPageBreak/>
        <w:t>Fig. S</w:t>
      </w:r>
      <w:r w:rsidRPr="008C32B9">
        <w:rPr>
          <w:rFonts w:ascii="Times New Roman" w:eastAsiaTheme="minorEastAsia" w:hAnsi="Times New Roman" w:cs="Times New Roman"/>
          <w:b/>
          <w:sz w:val="26"/>
          <w:szCs w:val="26"/>
          <w:lang w:eastAsia="en-US"/>
        </w:rPr>
        <w:fldChar w:fldCharType="begin"/>
      </w:r>
      <w:r w:rsidRPr="008C32B9">
        <w:rPr>
          <w:rFonts w:ascii="Times New Roman" w:eastAsiaTheme="minorEastAsia" w:hAnsi="Times New Roman" w:cs="Times New Roman"/>
          <w:b/>
          <w:sz w:val="26"/>
          <w:szCs w:val="26"/>
          <w:lang w:eastAsia="en-US"/>
        </w:rPr>
        <w:instrText xml:space="preserve"> SEQ "Figure" \* MERGEFORMAT </w:instrText>
      </w:r>
      <w:r w:rsidRPr="008C32B9">
        <w:rPr>
          <w:rFonts w:ascii="Times New Roman" w:eastAsiaTheme="minorEastAsia" w:hAnsi="Times New Roman" w:cs="Times New Roman"/>
          <w:b/>
          <w:sz w:val="26"/>
          <w:szCs w:val="26"/>
          <w:lang w:eastAsia="en-US"/>
        </w:rPr>
        <w:fldChar w:fldCharType="separate"/>
      </w:r>
      <w:r w:rsidR="00D34515">
        <w:rPr>
          <w:rFonts w:ascii="Times New Roman" w:eastAsiaTheme="minorEastAsia" w:hAnsi="Times New Roman" w:cs="Times New Roman"/>
          <w:b/>
          <w:noProof/>
          <w:sz w:val="26"/>
          <w:szCs w:val="26"/>
          <w:lang w:eastAsia="en-US"/>
        </w:rPr>
        <w:t>3</w:t>
      </w:r>
      <w:r w:rsidRPr="008C32B9">
        <w:rPr>
          <w:rFonts w:ascii="Times New Roman" w:eastAsiaTheme="minorEastAsia" w:hAnsi="Times New Roman" w:cs="Times New Roman"/>
          <w:b/>
          <w:sz w:val="26"/>
          <w:szCs w:val="26"/>
          <w:lang w:eastAsia="en-US"/>
        </w:rPr>
        <w:fldChar w:fldCharType="end"/>
      </w:r>
    </w:p>
    <w:p w14:paraId="461909A4" w14:textId="0AF1C0E7" w:rsidR="008C32B9" w:rsidRPr="008C32B9" w:rsidRDefault="00FE3172" w:rsidP="00856D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Cs/>
          <w:sz w:val="26"/>
          <w:szCs w:val="26"/>
          <w:lang w:eastAsia="en-US"/>
        </w:rPr>
      </w:pPr>
      <w:r>
        <w:rPr>
          <w:rFonts w:ascii="Times New Roman" w:eastAsiaTheme="minorEastAsia" w:hAnsi="Times New Roman" w:cs="Times New Roman"/>
          <w:b/>
          <w:noProof/>
          <w:sz w:val="26"/>
          <w:szCs w:val="2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2CC785C" wp14:editId="169445EE">
                <wp:simplePos x="0" y="0"/>
                <wp:positionH relativeFrom="column">
                  <wp:posOffset>3160883</wp:posOffset>
                </wp:positionH>
                <wp:positionV relativeFrom="paragraph">
                  <wp:posOffset>236073</wp:posOffset>
                </wp:positionV>
                <wp:extent cx="2626556" cy="1884680"/>
                <wp:effectExtent l="0" t="0" r="21590" b="20320"/>
                <wp:wrapNone/>
                <wp:docPr id="1150261259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6556" cy="1884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80B33F" w14:textId="00F525B8" w:rsidR="00C53F5B" w:rsidRPr="006E7D52" w:rsidRDefault="007B4A97" w:rsidP="00C53F5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7B4A94F" wp14:editId="25CB4B9E">
                                  <wp:extent cx="2449830" cy="1802130"/>
                                  <wp:effectExtent l="0" t="0" r="7620" b="7620"/>
                                  <wp:docPr id="166198478" name="Picture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58576771" name="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49830" cy="18021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C785C" id="Text Box 31" o:spid="_x0000_s1033" type="#_x0000_t202" style="position:absolute;margin-left:248.9pt;margin-top:18.6pt;width:206.8pt;height:148.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" fillcolor="white [3201]" strokeweight=".5pt">
                <v:textbox>
                  <w:txbxContent>
                    <w:p w14:paraId="0580B33F" w14:textId="00F525B8" w:rsidR="00C53F5B" w:rsidRPr="006E7D52" w:rsidRDefault="007B4A97" w:rsidP="00C53F5B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7B4A94F" wp14:editId="25CB4B9E">
                            <wp:extent cx="2449830" cy="1802130"/>
                            <wp:effectExtent l="0" t="0" r="7620" b="7620"/>
                            <wp:docPr id="166198478" name="Picture 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58576771" name="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49830" cy="18021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Theme="minorEastAsia" w:hAnsi="Times New Roman" w:cs="Times New Roman"/>
          <w:b/>
          <w:noProof/>
          <w:sz w:val="26"/>
          <w:szCs w:val="2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B9960C" wp14:editId="64734830">
                <wp:simplePos x="0" y="0"/>
                <wp:positionH relativeFrom="column">
                  <wp:posOffset>519430</wp:posOffset>
                </wp:positionH>
                <wp:positionV relativeFrom="paragraph">
                  <wp:posOffset>235438</wp:posOffset>
                </wp:positionV>
                <wp:extent cx="2644140" cy="1884680"/>
                <wp:effectExtent l="0" t="0" r="22860" b="20320"/>
                <wp:wrapNone/>
                <wp:docPr id="345787243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4140" cy="1884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23E55B" w14:textId="3AB62BE8" w:rsidR="006E7D52" w:rsidRPr="006E7D52" w:rsidRDefault="00C53F5B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szCs w:val="12"/>
                                <w14:ligatures w14:val="standardContextual"/>
                              </w:rPr>
                              <w:drawing>
                                <wp:inline distT="0" distB="0" distL="0" distR="0" wp14:anchorId="79BF468F" wp14:editId="10B13CEB">
                                  <wp:extent cx="2383155" cy="1786890"/>
                                  <wp:effectExtent l="0" t="0" r="0" b="3810"/>
                                  <wp:docPr id="160290602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6528642" name="Picture 296528642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3155" cy="17868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B9960C" id="_x0000_s1034" type="#_x0000_t202" style="position:absolute;margin-left:40.9pt;margin-top:18.55pt;width:208.2pt;height:148.4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" fillcolor="white [3201]" strokeweight=".5pt">
                <v:textbox>
                  <w:txbxContent>
                    <w:p w14:paraId="7123E55B" w14:textId="3AB62BE8" w:rsidR="006E7D52" w:rsidRPr="006E7D52" w:rsidRDefault="00C53F5B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noProof/>
                          <w:sz w:val="12"/>
                          <w:szCs w:val="12"/>
                          <w14:ligatures w14:val="standardContextual"/>
                        </w:rPr>
                        <w:drawing>
                          <wp:inline distT="0" distB="0" distL="0" distR="0" wp14:anchorId="79BF468F" wp14:editId="10B13CEB">
                            <wp:extent cx="2383155" cy="1786890"/>
                            <wp:effectExtent l="0" t="0" r="0" b="3810"/>
                            <wp:docPr id="160290602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6528642" name="Picture 296528642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83155" cy="17868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C32B9">
        <w:rPr>
          <w:rFonts w:ascii="Times New Roman" w:eastAsiaTheme="minorEastAsia" w:hAnsi="Times New Roman" w:cs="Times New Roman"/>
          <w:b/>
          <w:sz w:val="26"/>
          <w:szCs w:val="26"/>
          <w:lang w:eastAsia="en-US"/>
        </w:rPr>
        <w:t>a)</w:t>
      </w:r>
    </w:p>
    <w:p w14:paraId="1AF28EDE" w14:textId="0F6D2411" w:rsidR="00856D5F" w:rsidRDefault="00856D5F" w:rsidP="00856D5F"/>
    <w:p w14:paraId="665FA7BF" w14:textId="77777777" w:rsidR="00856D5F" w:rsidRDefault="00856D5F" w:rsidP="00856D5F"/>
    <w:p w14:paraId="7EB34710" w14:textId="77777777" w:rsidR="00856D5F" w:rsidRDefault="00856D5F" w:rsidP="00856D5F"/>
    <w:p w14:paraId="3EBA3A9B" w14:textId="77777777" w:rsidR="00856D5F" w:rsidRDefault="00856D5F" w:rsidP="00856D5F"/>
    <w:p w14:paraId="096727A6" w14:textId="77777777" w:rsidR="00856D5F" w:rsidRDefault="00856D5F" w:rsidP="00856D5F"/>
    <w:p w14:paraId="5568CEE4" w14:textId="77777777" w:rsidR="00856D5F" w:rsidRDefault="00856D5F" w:rsidP="00856D5F"/>
    <w:p w14:paraId="30D5D486" w14:textId="77777777" w:rsidR="00856D5F" w:rsidRDefault="00856D5F" w:rsidP="00856D5F"/>
    <w:p w14:paraId="3EB3D545" w14:textId="551AFD94" w:rsidR="008C32B9" w:rsidRDefault="00FE3172" w:rsidP="008C32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Theme="minorEastAsia" w:hAnsi="Times New Roman" w:cs="Times New Roman"/>
          <w:b/>
          <w:noProof/>
          <w:sz w:val="26"/>
          <w:szCs w:val="2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C81E361" wp14:editId="6C8A7159">
                <wp:simplePos x="0" y="0"/>
                <wp:positionH relativeFrom="column">
                  <wp:posOffset>3142164</wp:posOffset>
                </wp:positionH>
                <wp:positionV relativeFrom="paragraph">
                  <wp:posOffset>428584</wp:posOffset>
                </wp:positionV>
                <wp:extent cx="2625213" cy="1884680"/>
                <wp:effectExtent l="0" t="0" r="22860" b="20320"/>
                <wp:wrapNone/>
                <wp:docPr id="1141777117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5213" cy="1884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2101E9" w14:textId="4F21CD1E" w:rsidR="008C4527" w:rsidRPr="008C4527" w:rsidRDefault="008C4527" w:rsidP="008C4527">
                            <w:pPr>
                              <w:rPr>
                                <w:sz w:val="12"/>
                                <w:szCs w:val="12"/>
                                <w:lang w:val="en-HK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C6DA21" wp14:editId="07AF08A8">
                                  <wp:extent cx="2419350" cy="1798320"/>
                                  <wp:effectExtent l="0" t="0" r="0" b="0"/>
                                  <wp:docPr id="1216537325" name="Picture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4006030" name="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19350" cy="17983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02C217D" w14:textId="22E1C3F8" w:rsidR="008C4527" w:rsidRPr="006E7D52" w:rsidRDefault="008C4527" w:rsidP="008C4527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81E361" id="_x0000_s1035" type="#_x0000_t202" style="position:absolute;margin-left:247.4pt;margin-top:33.75pt;width:206.7pt;height:148.4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" fillcolor="white [3201]" strokeweight=".5pt">
                <v:textbox>
                  <w:txbxContent>
                    <w:p w14:paraId="7D2101E9" w14:textId="4F21CD1E" w:rsidR="008C4527" w:rsidRPr="008C4527" w:rsidRDefault="008C4527" w:rsidP="008C4527">
                      <w:pPr>
                        <w:rPr>
                          <w:sz w:val="12"/>
                          <w:szCs w:val="12"/>
                          <w:lang w:val="en-HK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EC6DA21" wp14:editId="07AF08A8">
                            <wp:extent cx="2419350" cy="1798320"/>
                            <wp:effectExtent l="0" t="0" r="0" b="0"/>
                            <wp:docPr id="1216537325" name="Picture 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4006030" name="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19350" cy="17983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02C217D" w14:textId="22E1C3F8" w:rsidR="008C4527" w:rsidRPr="006E7D52" w:rsidRDefault="008C4527" w:rsidP="008C4527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Theme="minorEastAsia" w:hAnsi="Times New Roman" w:cs="Times New Roman"/>
          <w:b/>
          <w:noProof/>
          <w:sz w:val="26"/>
          <w:szCs w:val="2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16FC83B" wp14:editId="58A329D9">
                <wp:simplePos x="0" y="0"/>
                <wp:positionH relativeFrom="column">
                  <wp:posOffset>503555</wp:posOffset>
                </wp:positionH>
                <wp:positionV relativeFrom="paragraph">
                  <wp:posOffset>426085</wp:posOffset>
                </wp:positionV>
                <wp:extent cx="2644140" cy="1884680"/>
                <wp:effectExtent l="0" t="0" r="22860" b="20320"/>
                <wp:wrapNone/>
                <wp:docPr id="115621254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4140" cy="1884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CA1609" w14:textId="6F6EC387" w:rsidR="008C4527" w:rsidRPr="006E7D52" w:rsidRDefault="008C4527" w:rsidP="008C4527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szCs w:val="12"/>
                                <w14:ligatures w14:val="standardContextual"/>
                              </w:rPr>
                              <w:drawing>
                                <wp:inline distT="0" distB="0" distL="0" distR="0" wp14:anchorId="07500091" wp14:editId="66E7F0BE">
                                  <wp:extent cx="2392680" cy="1794510"/>
                                  <wp:effectExtent l="0" t="0" r="7620" b="0"/>
                                  <wp:docPr id="788884126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8884126" name="Picture 788884126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99127" cy="1799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6FC83B" id="_x0000_s1036" type="#_x0000_t202" style="position:absolute;margin-left:39.65pt;margin-top:33.55pt;width:208.2pt;height:148.4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" fillcolor="white [3201]" strokeweight=".5pt">
                <v:textbox>
                  <w:txbxContent>
                    <w:p w14:paraId="66CA1609" w14:textId="6F6EC387" w:rsidR="008C4527" w:rsidRPr="006E7D52" w:rsidRDefault="008C4527" w:rsidP="008C4527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noProof/>
                          <w:sz w:val="12"/>
                          <w:szCs w:val="12"/>
                          <w14:ligatures w14:val="standardContextual"/>
                        </w:rPr>
                        <w:drawing>
                          <wp:inline distT="0" distB="0" distL="0" distR="0" wp14:anchorId="07500091" wp14:editId="66E7F0BE">
                            <wp:extent cx="2392680" cy="1794510"/>
                            <wp:effectExtent l="0" t="0" r="7620" b="0"/>
                            <wp:docPr id="788884126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8884126" name="Picture 788884126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99127" cy="1799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C32B9">
        <w:rPr>
          <w:rFonts w:ascii="Times New Roman" w:eastAsiaTheme="minorEastAsia" w:hAnsi="Times New Roman" w:cs="Times New Roman"/>
          <w:b/>
          <w:sz w:val="26"/>
          <w:szCs w:val="26"/>
          <w:lang w:eastAsia="en-US"/>
        </w:rPr>
        <w:t>b)</w:t>
      </w:r>
    </w:p>
    <w:p w14:paraId="606A80E2" w14:textId="79168CF1" w:rsidR="008C4527" w:rsidRPr="008C32B9" w:rsidRDefault="008C4527" w:rsidP="008C32B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Cs/>
          <w:sz w:val="26"/>
          <w:szCs w:val="26"/>
          <w:lang w:eastAsia="en-US"/>
        </w:rPr>
      </w:pPr>
    </w:p>
    <w:p w14:paraId="07707ED1" w14:textId="344FE0C4" w:rsidR="00856D5F" w:rsidRDefault="00856D5F" w:rsidP="00856D5F"/>
    <w:p w14:paraId="01BDD66C" w14:textId="77777777" w:rsidR="00856D5F" w:rsidRDefault="00856D5F" w:rsidP="00856D5F"/>
    <w:p w14:paraId="6AD78D14" w14:textId="77777777" w:rsidR="00856D5F" w:rsidRDefault="00856D5F" w:rsidP="00856D5F"/>
    <w:p w14:paraId="6A4C19AC" w14:textId="77777777" w:rsidR="00856D5F" w:rsidRDefault="00856D5F" w:rsidP="00856D5F"/>
    <w:p w14:paraId="0481D180" w14:textId="77777777" w:rsidR="00856D5F" w:rsidRDefault="00856D5F" w:rsidP="00856D5F"/>
    <w:p w14:paraId="034ED234" w14:textId="77777777" w:rsidR="00856D5F" w:rsidRDefault="00856D5F" w:rsidP="00856D5F"/>
    <w:p w14:paraId="4DE1D769" w14:textId="6828EA90" w:rsidR="00856D5F" w:rsidRDefault="00FE3172" w:rsidP="008C452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Cs/>
          <w:sz w:val="26"/>
          <w:szCs w:val="26"/>
          <w:lang w:eastAsia="en-US"/>
        </w:rPr>
      </w:pPr>
      <w:r>
        <w:rPr>
          <w:rFonts w:ascii="Times New Roman" w:eastAsiaTheme="minorEastAsia" w:hAnsi="Times New Roman" w:cs="Times New Roman"/>
          <w:b/>
          <w:noProof/>
          <w:sz w:val="26"/>
          <w:szCs w:val="2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CF15491" wp14:editId="39B68332">
                <wp:simplePos x="0" y="0"/>
                <wp:positionH relativeFrom="column">
                  <wp:posOffset>3137535</wp:posOffset>
                </wp:positionH>
                <wp:positionV relativeFrom="paragraph">
                  <wp:posOffset>392430</wp:posOffset>
                </wp:positionV>
                <wp:extent cx="2639695" cy="1884680"/>
                <wp:effectExtent l="0" t="0" r="27305" b="20320"/>
                <wp:wrapNone/>
                <wp:docPr id="1867738957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9695" cy="1884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8992CF" w14:textId="592B0376" w:rsidR="008C4527" w:rsidRPr="006E7D52" w:rsidRDefault="008C4527" w:rsidP="008C4527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230AEB1" wp14:editId="322246E1">
                                  <wp:extent cx="2491740" cy="1809750"/>
                                  <wp:effectExtent l="0" t="0" r="3810" b="0"/>
                                  <wp:docPr id="1375828837" name="Picture 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9685459" name=""/>
                                          <pic:cNvPicPr/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99689" cy="18155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F15491" id="_x0000_s1037" type="#_x0000_t202" style="position:absolute;margin-left:247.05pt;margin-top:30.9pt;width:207.85pt;height:148.4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" fillcolor="white [3201]" strokeweight=".5pt">
                <v:textbox>
                  <w:txbxContent>
                    <w:p w14:paraId="0E8992CF" w14:textId="592B0376" w:rsidR="008C4527" w:rsidRPr="006E7D52" w:rsidRDefault="008C4527" w:rsidP="008C4527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230AEB1" wp14:editId="322246E1">
                            <wp:extent cx="2491740" cy="1809750"/>
                            <wp:effectExtent l="0" t="0" r="3810" b="0"/>
                            <wp:docPr id="1375828837" name="Picture 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9685459" name=""/>
                                    <pic:cNvPicPr/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99689" cy="181552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Theme="minorEastAsia" w:hAnsi="Times New Roman" w:cs="Times New Roman"/>
          <w:b/>
          <w:noProof/>
          <w:sz w:val="26"/>
          <w:szCs w:val="26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DE49CCC" wp14:editId="67263F33">
                <wp:simplePos x="0" y="0"/>
                <wp:positionH relativeFrom="column">
                  <wp:posOffset>496979</wp:posOffset>
                </wp:positionH>
                <wp:positionV relativeFrom="paragraph">
                  <wp:posOffset>393495</wp:posOffset>
                </wp:positionV>
                <wp:extent cx="2644140" cy="1884680"/>
                <wp:effectExtent l="0" t="0" r="22860" b="20320"/>
                <wp:wrapNone/>
                <wp:docPr id="671757649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4140" cy="1884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BCFC8F" w14:textId="0D103E38" w:rsidR="008C4527" w:rsidRPr="006E7D52" w:rsidRDefault="008C4527" w:rsidP="008C4527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szCs w:val="12"/>
                                <w14:ligatures w14:val="standardContextual"/>
                              </w:rPr>
                              <w:drawing>
                                <wp:inline distT="0" distB="0" distL="0" distR="0" wp14:anchorId="432FA52A" wp14:editId="4502483E">
                                  <wp:extent cx="2442210" cy="1831658"/>
                                  <wp:effectExtent l="0" t="0" r="0" b="0"/>
                                  <wp:docPr id="1117358734" name="Picture 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17358734" name="Picture 1117358734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52484" cy="18393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E49CCC" id="_x0000_s1038" type="#_x0000_t202" style="position:absolute;margin-left:39.15pt;margin-top:31pt;width:208.2pt;height:148.4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" fillcolor="white [3201]" strokeweight=".5pt">
                <v:textbox>
                  <w:txbxContent>
                    <w:p w14:paraId="61BCFC8F" w14:textId="0D103E38" w:rsidR="008C4527" w:rsidRPr="006E7D52" w:rsidRDefault="008C4527" w:rsidP="008C4527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noProof/>
                          <w:sz w:val="12"/>
                          <w:szCs w:val="12"/>
                          <w14:ligatures w14:val="standardContextual"/>
                        </w:rPr>
                        <w:drawing>
                          <wp:inline distT="0" distB="0" distL="0" distR="0" wp14:anchorId="432FA52A" wp14:editId="4502483E">
                            <wp:extent cx="2442210" cy="1831658"/>
                            <wp:effectExtent l="0" t="0" r="0" b="0"/>
                            <wp:docPr id="1117358734" name="Picture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17358734" name="Picture 1117358734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52484" cy="183936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C32B9">
        <w:rPr>
          <w:rFonts w:ascii="Times New Roman" w:eastAsiaTheme="minorEastAsia" w:hAnsi="Times New Roman" w:cs="Times New Roman"/>
          <w:b/>
          <w:sz w:val="26"/>
          <w:szCs w:val="26"/>
          <w:lang w:eastAsia="en-US"/>
        </w:rPr>
        <w:t>c)</w:t>
      </w:r>
    </w:p>
    <w:p w14:paraId="0058979C" w14:textId="69A7178E" w:rsidR="008C4527" w:rsidRPr="008C4527" w:rsidRDefault="008C4527" w:rsidP="008C452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Cs/>
          <w:sz w:val="26"/>
          <w:szCs w:val="26"/>
          <w:lang w:eastAsia="en-US"/>
        </w:rPr>
      </w:pPr>
    </w:p>
    <w:p w14:paraId="6C11A9DD" w14:textId="77777777" w:rsidR="00856D5F" w:rsidRDefault="00856D5F" w:rsidP="00856D5F"/>
    <w:p w14:paraId="7CAE7180" w14:textId="77777777" w:rsidR="00856D5F" w:rsidRDefault="00856D5F" w:rsidP="00856D5F"/>
    <w:p w14:paraId="4B454332" w14:textId="77777777" w:rsidR="00856D5F" w:rsidRDefault="00856D5F" w:rsidP="00856D5F"/>
    <w:p w14:paraId="3B2FAD35" w14:textId="77777777" w:rsidR="00856D5F" w:rsidRDefault="00856D5F" w:rsidP="00856D5F"/>
    <w:p w14:paraId="2F148E24" w14:textId="77777777" w:rsidR="00856D5F" w:rsidRDefault="00856D5F" w:rsidP="00856D5F"/>
    <w:p w14:paraId="63AF5800" w14:textId="10368876" w:rsidR="00856D5F" w:rsidRDefault="00FA75D1" w:rsidP="00FA75D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Cs/>
          <w:sz w:val="24"/>
          <w:szCs w:val="24"/>
          <w:lang w:eastAsia="en-US"/>
        </w:rPr>
      </w:pPr>
      <w:r w:rsidRPr="00324AE4">
        <w:rPr>
          <w:rFonts w:ascii="Times New Roman" w:eastAsiaTheme="minorEastAsia" w:hAnsi="Times New Roman" w:cs="Times New Roman"/>
          <w:b/>
          <w:sz w:val="24"/>
          <w:szCs w:val="24"/>
          <w:lang w:eastAsia="en-US"/>
        </w:rPr>
        <w:t>Fig. S</w:t>
      </w:r>
      <w:r w:rsidR="009207B8">
        <w:rPr>
          <w:rFonts w:ascii="Times New Roman" w:eastAsiaTheme="minorEastAsia" w:hAnsi="Times New Roman" w:cs="Times New Roman"/>
          <w:b/>
          <w:sz w:val="24"/>
          <w:szCs w:val="24"/>
          <w:lang w:eastAsia="en-US"/>
        </w:rPr>
        <w:t>3</w:t>
      </w:r>
      <w:r w:rsidRPr="00324AE4">
        <w:rPr>
          <w:rFonts w:ascii="Times New Roman" w:eastAsiaTheme="minorEastAsia" w:hAnsi="Times New Roman" w:cs="Times New Roman"/>
          <w:b/>
          <w:sz w:val="24"/>
          <w:szCs w:val="24"/>
          <w:lang w:eastAsia="en-US"/>
        </w:rPr>
        <w:t xml:space="preserve"> </w:t>
      </w:r>
      <w:r w:rsidR="00977A46" w:rsidRPr="00977A46">
        <w:rPr>
          <w:rFonts w:ascii="Times New Roman" w:eastAsiaTheme="minorEastAsia" w:hAnsi="Times New Roman" w:cs="Times New Roman"/>
          <w:bCs/>
          <w:sz w:val="24"/>
          <w:szCs w:val="24"/>
          <w:lang w:eastAsia="en-US"/>
        </w:rPr>
        <w:t>PR-AUC for acoustic event classification: (a) Baby cry, (b) Glass break, and (c) Gunshot. The left is clean without noise, and the right is with noise of SNR=-3.0103dB or 0.5.</w:t>
      </w:r>
    </w:p>
    <w:p w14:paraId="2C652A0A" w14:textId="77777777" w:rsidR="00FE3172" w:rsidRPr="00FE3172" w:rsidRDefault="00FE3172" w:rsidP="00FE3172">
      <w:pPr>
        <w:pStyle w:val="EndNoteBibliography"/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FE3172">
        <w:rPr>
          <w:rFonts w:ascii="Times New Roman" w:hAnsi="Times New Roman" w:cs="Times New Roman"/>
          <w:b/>
          <w:sz w:val="28"/>
          <w:szCs w:val="28"/>
        </w:rPr>
        <w:lastRenderedPageBreak/>
        <w:t>References</w:t>
      </w:r>
    </w:p>
    <w:p w14:paraId="655279AA" w14:textId="74D38110" w:rsidR="009817AB" w:rsidRPr="00FE3172" w:rsidRDefault="009817AB" w:rsidP="00FE3172">
      <w:pPr>
        <w:pStyle w:val="EndNoteBibliography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E3172">
        <w:rPr>
          <w:rFonts w:ascii="Times New Roman" w:hAnsi="Times New Roman" w:cs="Times New Roman"/>
          <w:sz w:val="24"/>
          <w:szCs w:val="24"/>
        </w:rPr>
        <w:t>(1) Fischer, Gerald, et al. "Converting spectral evoked-to-background ratio into time-domain signal-to-noise ratio–validation for high frequency oscilla-tions." MethodsX (2025): 103617.</w:t>
      </w:r>
    </w:p>
    <w:p w14:paraId="62010895" w14:textId="70BEE984" w:rsidR="009817AB" w:rsidRPr="00FE3172" w:rsidRDefault="009817AB" w:rsidP="00FE3172">
      <w:pPr>
        <w:pStyle w:val="EndNoteBibliography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E3172">
        <w:rPr>
          <w:rFonts w:ascii="Times New Roman" w:hAnsi="Times New Roman" w:cs="Times New Roman"/>
          <w:sz w:val="24"/>
          <w:szCs w:val="24"/>
        </w:rPr>
        <w:t>(2) Naidu, Gireen, Tranos Zuva, and Elias Mmbongeni Sibanda. "A review of evaluation metrics in machine learning algorithms." Computer science on-line conference. Cham: Springer International Publishing, 2023.</w:t>
      </w:r>
    </w:p>
    <w:p w14:paraId="28125064" w14:textId="22B507EF" w:rsidR="009817AB" w:rsidRPr="00FE3172" w:rsidRDefault="009817AB" w:rsidP="00FE3172">
      <w:pPr>
        <w:pStyle w:val="EndNoteBibliography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E3172">
        <w:rPr>
          <w:rFonts w:ascii="Times New Roman" w:hAnsi="Times New Roman" w:cs="Times New Roman"/>
          <w:sz w:val="24"/>
          <w:szCs w:val="24"/>
        </w:rPr>
        <w:t>(3) N. Turpault, R. Serizel, A. P. Shah, and J. Salamon, “Sound event detection in domestic environments with weakly labeled data and soundscape synthesis,” in Proc. Detection Classification Acoust. Scenes Events Wokshop, 2019, pp. 253–257.</w:t>
      </w:r>
    </w:p>
    <w:p w14:paraId="066F597C" w14:textId="4F97E364" w:rsidR="009817AB" w:rsidRPr="00FE3172" w:rsidRDefault="009817AB" w:rsidP="00FE3172">
      <w:pPr>
        <w:pStyle w:val="EndNoteBibliography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FE3172">
        <w:rPr>
          <w:rFonts w:ascii="Times New Roman" w:hAnsi="Times New Roman" w:cs="Times New Roman"/>
          <w:sz w:val="24"/>
          <w:szCs w:val="24"/>
        </w:rPr>
        <w:t>(4) Heittola, Toni, Annamaria Mesaros, and Tuomas Virtanen. "TAU Urban Acoustic Scenes 2020 3Class, Development dataset." (No Title) (2020). Zeno-do. https://zenodo.org/records/3685828.</w:t>
      </w:r>
    </w:p>
    <w:sectPr w:rsidR="009817AB" w:rsidRPr="00FE3172" w:rsidSect="00FE3172">
      <w:pgSz w:w="12240" w:h="15840" w:code="1"/>
      <w:pgMar w:top="1440" w:right="893" w:bottom="1440" w:left="893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E4761" w14:textId="77777777" w:rsidR="00834CAD" w:rsidRDefault="00834CAD">
      <w:pPr>
        <w:spacing w:after="0" w:line="240" w:lineRule="auto"/>
      </w:pPr>
      <w:r>
        <w:separator/>
      </w:r>
    </w:p>
  </w:endnote>
  <w:endnote w:type="continuationSeparator" w:id="0">
    <w:p w14:paraId="1AD38F46" w14:textId="77777777" w:rsidR="00834CAD" w:rsidRDefault="00834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nux Biolinum O">
    <w:altName w:val="Arial"/>
    <w:panose1 w:val="00000000000000000000"/>
    <w:charset w:val="00"/>
    <w:family w:val="auto"/>
    <w:notTrueType/>
    <w:pitch w:val="variable"/>
    <w:sig w:usb0="E0000AFF" w:usb1="5000E5FB" w:usb2="0000002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A5B50" w14:textId="77777777" w:rsidR="00834CAD" w:rsidRDefault="00834CAD">
      <w:pPr>
        <w:spacing w:after="0" w:line="240" w:lineRule="auto"/>
      </w:pPr>
      <w:r>
        <w:separator/>
      </w:r>
    </w:p>
  </w:footnote>
  <w:footnote w:type="continuationSeparator" w:id="0">
    <w:p w14:paraId="7008E825" w14:textId="77777777" w:rsidR="00834CAD" w:rsidRDefault="00834C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02DF2"/>
    <w:multiLevelType w:val="hybridMultilevel"/>
    <w:tmpl w:val="098471D6"/>
    <w:lvl w:ilvl="0" w:tplc="5566BAFC"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022F2"/>
    <w:multiLevelType w:val="hybridMultilevel"/>
    <w:tmpl w:val="8BFA6854"/>
    <w:lvl w:ilvl="0" w:tplc="3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5136547">
    <w:abstractNumId w:val="1"/>
  </w:num>
  <w:num w:numId="2" w16cid:durableId="991374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D5F"/>
    <w:rsid w:val="000556F0"/>
    <w:rsid w:val="000A6373"/>
    <w:rsid w:val="000B3BA7"/>
    <w:rsid w:val="000B55F1"/>
    <w:rsid w:val="000F1642"/>
    <w:rsid w:val="0011674B"/>
    <w:rsid w:val="00143510"/>
    <w:rsid w:val="00146654"/>
    <w:rsid w:val="00147D43"/>
    <w:rsid w:val="001506CC"/>
    <w:rsid w:val="001935AD"/>
    <w:rsid w:val="001D6448"/>
    <w:rsid w:val="001F333D"/>
    <w:rsid w:val="001F546B"/>
    <w:rsid w:val="002129C6"/>
    <w:rsid w:val="00225C53"/>
    <w:rsid w:val="00246EB2"/>
    <w:rsid w:val="00276074"/>
    <w:rsid w:val="002A5C74"/>
    <w:rsid w:val="002E3D54"/>
    <w:rsid w:val="002F0239"/>
    <w:rsid w:val="00302067"/>
    <w:rsid w:val="00324AE4"/>
    <w:rsid w:val="003305AE"/>
    <w:rsid w:val="00376152"/>
    <w:rsid w:val="0038130E"/>
    <w:rsid w:val="003825EC"/>
    <w:rsid w:val="00392137"/>
    <w:rsid w:val="003A28A9"/>
    <w:rsid w:val="003F4CA1"/>
    <w:rsid w:val="00415E5B"/>
    <w:rsid w:val="004326CA"/>
    <w:rsid w:val="00450955"/>
    <w:rsid w:val="00455C9E"/>
    <w:rsid w:val="00471286"/>
    <w:rsid w:val="00495B2B"/>
    <w:rsid w:val="004A1424"/>
    <w:rsid w:val="004A3FE2"/>
    <w:rsid w:val="004B44A7"/>
    <w:rsid w:val="004F2EF5"/>
    <w:rsid w:val="00507D6E"/>
    <w:rsid w:val="005B0B81"/>
    <w:rsid w:val="005B4760"/>
    <w:rsid w:val="005B60C6"/>
    <w:rsid w:val="005F58F9"/>
    <w:rsid w:val="005F6844"/>
    <w:rsid w:val="00617120"/>
    <w:rsid w:val="00637824"/>
    <w:rsid w:val="0064111C"/>
    <w:rsid w:val="00665F49"/>
    <w:rsid w:val="00692764"/>
    <w:rsid w:val="006C3C97"/>
    <w:rsid w:val="006D0D56"/>
    <w:rsid w:val="006D29CA"/>
    <w:rsid w:val="006D5AE7"/>
    <w:rsid w:val="006E42A4"/>
    <w:rsid w:val="006E7D52"/>
    <w:rsid w:val="006F1ED9"/>
    <w:rsid w:val="007016CA"/>
    <w:rsid w:val="00710D98"/>
    <w:rsid w:val="00713070"/>
    <w:rsid w:val="00753C76"/>
    <w:rsid w:val="00787A08"/>
    <w:rsid w:val="0079579B"/>
    <w:rsid w:val="007B4A97"/>
    <w:rsid w:val="007F6917"/>
    <w:rsid w:val="007F737A"/>
    <w:rsid w:val="008160FA"/>
    <w:rsid w:val="00834CAD"/>
    <w:rsid w:val="00856D5F"/>
    <w:rsid w:val="008B7F89"/>
    <w:rsid w:val="008C1C8F"/>
    <w:rsid w:val="008C32B9"/>
    <w:rsid w:val="008C4527"/>
    <w:rsid w:val="008D28F5"/>
    <w:rsid w:val="009207B8"/>
    <w:rsid w:val="00925A9D"/>
    <w:rsid w:val="00977A46"/>
    <w:rsid w:val="009817AB"/>
    <w:rsid w:val="009A0BF7"/>
    <w:rsid w:val="009A2CA9"/>
    <w:rsid w:val="009E4C4D"/>
    <w:rsid w:val="00A02CAA"/>
    <w:rsid w:val="00A044CA"/>
    <w:rsid w:val="00A3680F"/>
    <w:rsid w:val="00A50423"/>
    <w:rsid w:val="00A57409"/>
    <w:rsid w:val="00A66FF4"/>
    <w:rsid w:val="00AC2FFF"/>
    <w:rsid w:val="00AC6650"/>
    <w:rsid w:val="00AD4979"/>
    <w:rsid w:val="00B23F4E"/>
    <w:rsid w:val="00B329FA"/>
    <w:rsid w:val="00B643D2"/>
    <w:rsid w:val="00B64D5F"/>
    <w:rsid w:val="00B75C0B"/>
    <w:rsid w:val="00B82515"/>
    <w:rsid w:val="00BA26AC"/>
    <w:rsid w:val="00BD5333"/>
    <w:rsid w:val="00BD7145"/>
    <w:rsid w:val="00C3657F"/>
    <w:rsid w:val="00C465BC"/>
    <w:rsid w:val="00C53F5B"/>
    <w:rsid w:val="00CC71AF"/>
    <w:rsid w:val="00CC7B66"/>
    <w:rsid w:val="00CD578C"/>
    <w:rsid w:val="00D23D34"/>
    <w:rsid w:val="00D34515"/>
    <w:rsid w:val="00D4322E"/>
    <w:rsid w:val="00D53A6E"/>
    <w:rsid w:val="00D83857"/>
    <w:rsid w:val="00DC47A4"/>
    <w:rsid w:val="00DE6B74"/>
    <w:rsid w:val="00E3249B"/>
    <w:rsid w:val="00E40717"/>
    <w:rsid w:val="00E47BE1"/>
    <w:rsid w:val="00E60836"/>
    <w:rsid w:val="00E747F6"/>
    <w:rsid w:val="00E76E94"/>
    <w:rsid w:val="00E97FF8"/>
    <w:rsid w:val="00EA10A4"/>
    <w:rsid w:val="00EC3008"/>
    <w:rsid w:val="00EC557F"/>
    <w:rsid w:val="00F35BDF"/>
    <w:rsid w:val="00F82D28"/>
    <w:rsid w:val="00FA4876"/>
    <w:rsid w:val="00FA75D1"/>
    <w:rsid w:val="00FC190A"/>
    <w:rsid w:val="00FD0C48"/>
    <w:rsid w:val="00FD645D"/>
    <w:rsid w:val="00FE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B7EBE"/>
  <w15:chartTrackingRefBased/>
  <w15:docId w15:val="{776921BC-0D83-4666-A7D2-66248AFA1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D5F"/>
    <w:pPr>
      <w:spacing w:line="259" w:lineRule="auto"/>
    </w:pPr>
    <w:rPr>
      <w:rFonts w:ascii="Calibri" w:eastAsia="SimSun" w:hAnsi="Calibri" w:cs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D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HK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6D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HK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D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HK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D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HK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D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HK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D5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HK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D5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HK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D5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HK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D5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HK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56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D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D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D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D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D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D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HK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56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D5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HK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56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D5F"/>
    <w:pPr>
      <w:spacing w:before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HK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56D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D5F"/>
    <w:pPr>
      <w:spacing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HK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6D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n-HK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D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D5F"/>
    <w:rPr>
      <w:b/>
      <w:bCs/>
      <w:smallCaps/>
      <w:color w:val="0F4761" w:themeColor="accent1" w:themeShade="BF"/>
      <w:spacing w:val="5"/>
    </w:rPr>
  </w:style>
  <w:style w:type="paragraph" w:customStyle="1" w:styleId="PubInfo">
    <w:name w:val="PubInfo"/>
    <w:basedOn w:val="Normal"/>
    <w:qFormat/>
    <w:rsid w:val="00856D5F"/>
    <w:pPr>
      <w:suppressAutoHyphens/>
      <w:spacing w:after="0" w:line="240" w:lineRule="auto"/>
      <w:jc w:val="center"/>
    </w:pPr>
    <w:rPr>
      <w:rFonts w:ascii="Times New Roman" w:hAnsi="Times New Roman" w:cs="Times New Roman"/>
      <w:sz w:val="20"/>
      <w:szCs w:val="20"/>
      <w:lang w:eastAsia="ar-SA"/>
    </w:rPr>
  </w:style>
  <w:style w:type="paragraph" w:customStyle="1" w:styleId="FAAuthorInfoSubtitle">
    <w:name w:val="FA_Author_Info_Subtitle"/>
    <w:basedOn w:val="Normal"/>
    <w:link w:val="FAAuthorInfoSubtitleChar"/>
    <w:autoRedefine/>
    <w:rsid w:val="00856D5F"/>
    <w:pPr>
      <w:spacing w:before="240" w:after="60" w:line="240" w:lineRule="auto"/>
    </w:pPr>
    <w:rPr>
      <w:rFonts w:ascii="Times New Roman" w:hAnsi="Times New Roman" w:cs="Times New Roman"/>
      <w:b/>
      <w:kern w:val="21"/>
      <w:lang w:eastAsia="en-US"/>
    </w:rPr>
  </w:style>
  <w:style w:type="character" w:customStyle="1" w:styleId="FAAuthorInfoSubtitleChar">
    <w:name w:val="FA_Author_Info_Subtitle Char"/>
    <w:link w:val="FAAuthorInfoSubtitle"/>
    <w:rsid w:val="00856D5F"/>
    <w:rPr>
      <w:rFonts w:ascii="Times New Roman" w:eastAsia="SimSun" w:hAnsi="Times New Roman" w:cs="Times New Roman"/>
      <w:b/>
      <w:kern w:val="21"/>
      <w:sz w:val="22"/>
      <w:szCs w:val="22"/>
      <w:lang w:val="en-US" w:eastAsia="en-US"/>
      <w14:ligatures w14:val="none"/>
    </w:rPr>
  </w:style>
  <w:style w:type="paragraph" w:customStyle="1" w:styleId="address">
    <w:name w:val="address"/>
    <w:basedOn w:val="Normal"/>
    <w:rsid w:val="00856D5F"/>
    <w:pPr>
      <w:overflowPunct w:val="0"/>
      <w:autoSpaceDE w:val="0"/>
      <w:autoSpaceDN w:val="0"/>
      <w:adjustRightInd w:val="0"/>
      <w:spacing w:after="200" w:line="220" w:lineRule="atLeast"/>
      <w:contextualSpacing/>
      <w:jc w:val="center"/>
      <w:textAlignment w:val="baseline"/>
    </w:pPr>
    <w:rPr>
      <w:rFonts w:ascii="Times New Roman" w:eastAsiaTheme="minorEastAsia" w:hAnsi="Times New Roman" w:cs="Times New Roman"/>
      <w:sz w:val="18"/>
      <w:szCs w:val="20"/>
      <w:lang w:eastAsia="en-US"/>
    </w:rPr>
  </w:style>
  <w:style w:type="paragraph" w:customStyle="1" w:styleId="author">
    <w:name w:val="author"/>
    <w:basedOn w:val="Normal"/>
    <w:next w:val="address"/>
    <w:rsid w:val="00856D5F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Theme="minorEastAsia" w:hAnsi="Times New Roman" w:cs="Times New Roman"/>
      <w:sz w:val="20"/>
      <w:szCs w:val="20"/>
      <w:lang w:eastAsia="en-US"/>
    </w:rPr>
  </w:style>
  <w:style w:type="character" w:customStyle="1" w:styleId="e-mail">
    <w:name w:val="e-mail"/>
    <w:basedOn w:val="DefaultParagraphFont"/>
    <w:rsid w:val="00856D5F"/>
    <w:rPr>
      <w:rFonts w:ascii="Courier" w:hAnsi="Courier"/>
      <w:noProof/>
    </w:rPr>
  </w:style>
  <w:style w:type="character" w:styleId="Hyperlink">
    <w:name w:val="Hyperlink"/>
    <w:basedOn w:val="DefaultParagraphFont"/>
    <w:unhideWhenUsed/>
    <w:rsid w:val="00856D5F"/>
    <w:rPr>
      <w:color w:val="auto"/>
      <w:u w:val="none"/>
    </w:rPr>
  </w:style>
  <w:style w:type="character" w:customStyle="1" w:styleId="ORCID">
    <w:name w:val="ORCID"/>
    <w:basedOn w:val="DefaultParagraphFont"/>
    <w:rsid w:val="00856D5F"/>
    <w:rPr>
      <w:position w:val="0"/>
      <w:vertAlign w:val="superscript"/>
    </w:rPr>
  </w:style>
  <w:style w:type="paragraph" w:customStyle="1" w:styleId="tablecaption">
    <w:name w:val="tablecaption"/>
    <w:basedOn w:val="Normal"/>
    <w:next w:val="Normal"/>
    <w:rsid w:val="00856D5F"/>
    <w:pPr>
      <w:keepNext/>
      <w:keepLines/>
      <w:overflowPunct w:val="0"/>
      <w:autoSpaceDE w:val="0"/>
      <w:autoSpaceDN w:val="0"/>
      <w:adjustRightInd w:val="0"/>
      <w:spacing w:before="240" w:after="120" w:line="220" w:lineRule="atLeast"/>
      <w:jc w:val="center"/>
      <w:textAlignment w:val="baseline"/>
    </w:pPr>
    <w:rPr>
      <w:rFonts w:ascii="Times New Roman" w:eastAsiaTheme="minorEastAsia" w:hAnsi="Times New Roman" w:cs="Times New Roman"/>
      <w:sz w:val="18"/>
      <w:szCs w:val="20"/>
      <w:lang w:eastAsia="en-US"/>
    </w:rPr>
  </w:style>
  <w:style w:type="paragraph" w:customStyle="1" w:styleId="DecimalAligned">
    <w:name w:val="Decimal Aligned"/>
    <w:basedOn w:val="Normal"/>
    <w:uiPriority w:val="40"/>
    <w:qFormat/>
    <w:rsid w:val="00856D5F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="Times New Roman"/>
      <w:lang w:eastAsia="en-US"/>
    </w:rPr>
  </w:style>
  <w:style w:type="table" w:styleId="PlainTable5">
    <w:name w:val="Plain Table 5"/>
    <w:basedOn w:val="TableNormal"/>
    <w:uiPriority w:val="45"/>
    <w:rsid w:val="00856D5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en-US" w:eastAsia="en-US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figurecaption">
    <w:name w:val="figurecaption"/>
    <w:basedOn w:val="Normal"/>
    <w:next w:val="Normal"/>
    <w:rsid w:val="00856D5F"/>
    <w:pPr>
      <w:keepLines/>
      <w:overflowPunct w:val="0"/>
      <w:autoSpaceDE w:val="0"/>
      <w:autoSpaceDN w:val="0"/>
      <w:adjustRightInd w:val="0"/>
      <w:spacing w:before="120" w:after="240" w:line="220" w:lineRule="atLeast"/>
      <w:jc w:val="center"/>
      <w:textAlignment w:val="baseline"/>
    </w:pPr>
    <w:rPr>
      <w:rFonts w:ascii="Times New Roman" w:eastAsiaTheme="minorEastAsia" w:hAnsi="Times New Roman" w:cs="Times New Roman"/>
      <w:sz w:val="18"/>
      <w:szCs w:val="20"/>
      <w:lang w:eastAsia="en-US"/>
    </w:rPr>
  </w:style>
  <w:style w:type="paragraph" w:customStyle="1" w:styleId="image">
    <w:name w:val="image"/>
    <w:basedOn w:val="Normal"/>
    <w:next w:val="Normal"/>
    <w:rsid w:val="00856D5F"/>
    <w:pPr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Times New Roman" w:eastAsiaTheme="minorEastAsia" w:hAnsi="Times New Roman" w:cs="Times New Roman"/>
      <w:sz w:val="20"/>
      <w:szCs w:val="20"/>
      <w:lang w:eastAsia="en-US"/>
    </w:rPr>
  </w:style>
  <w:style w:type="paragraph" w:customStyle="1" w:styleId="p1a">
    <w:name w:val="p1a"/>
    <w:basedOn w:val="Normal"/>
    <w:next w:val="Normal"/>
    <w:rsid w:val="00856D5F"/>
    <w:pPr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en-US"/>
    </w:rPr>
  </w:style>
  <w:style w:type="table" w:styleId="PlainTable2">
    <w:name w:val="Plain Table 2"/>
    <w:basedOn w:val="TableNormal"/>
    <w:uiPriority w:val="42"/>
    <w:rsid w:val="00856D5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en-US" w:eastAsia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ableCaptionChar">
    <w:name w:val="TableCaption Char"/>
    <w:link w:val="TableCaption0"/>
    <w:locked/>
    <w:rsid w:val="00856D5F"/>
    <w:rPr>
      <w:rFonts w:ascii="Linux Biolinum O" w:eastAsia="Cambria" w:hAnsi="Linux Biolinum O" w:cs="Linux Biolinum O"/>
      <w:sz w:val="16"/>
      <w:lang w:eastAsia="ja-JP"/>
    </w:rPr>
  </w:style>
  <w:style w:type="paragraph" w:customStyle="1" w:styleId="TableCaption0">
    <w:name w:val="TableCaption"/>
    <w:link w:val="TableCaptionChar"/>
    <w:autoRedefine/>
    <w:qFormat/>
    <w:rsid w:val="00856D5F"/>
    <w:pPr>
      <w:keepNext/>
      <w:spacing w:before="180" w:after="120" w:line="200" w:lineRule="atLeast"/>
      <w:jc w:val="center"/>
    </w:pPr>
    <w:rPr>
      <w:rFonts w:ascii="Linux Biolinum O" w:eastAsia="Cambria" w:hAnsi="Linux Biolinum O" w:cs="Linux Biolinum O"/>
      <w:sz w:val="16"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9817AB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817AB"/>
    <w:rPr>
      <w:rFonts w:ascii="Calibri" w:eastAsia="SimSun" w:hAnsi="Calibri" w:cs="Calibri"/>
      <w:noProof/>
      <w:kern w:val="0"/>
      <w:sz w:val="22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F33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3D"/>
    <w:rPr>
      <w:rFonts w:ascii="Calibri" w:eastAsia="SimSun" w:hAnsi="Calibri" w:cs="Calibri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F33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3D"/>
    <w:rPr>
      <w:rFonts w:ascii="Calibri" w:eastAsia="SimSun" w:hAnsi="Calibri" w:cs="Calibri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smyiu@cs.hku.hk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ACB79-6B29-487B-A27A-2A78E544A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9</Pages>
  <Words>719</Words>
  <Characters>4104</Characters>
  <Application>Microsoft Office Word</Application>
  <DocSecurity>2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u3546092@connect.hku.hk</dc:creator>
  <cp:keywords/>
  <dc:description/>
  <cp:lastModifiedBy>u3546092@connect.hku.hk</cp:lastModifiedBy>
  <cp:revision>22</cp:revision>
  <cp:lastPrinted>2026-09-07T13:26:00Z</cp:lastPrinted>
  <dcterms:created xsi:type="dcterms:W3CDTF">2026-07-08T05:49:00Z</dcterms:created>
  <dcterms:modified xsi:type="dcterms:W3CDTF">2026-09-07T13:33:00Z</dcterms:modified>
</cp:coreProperties>
</file>