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5207F" w14:textId="77777777" w:rsidR="00A12115" w:rsidRPr="00692B0B" w:rsidRDefault="00713826" w:rsidP="00713826">
      <w:pPr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692B0B">
        <w:rPr>
          <w:rFonts w:ascii="Times New Roman" w:hAnsi="Times New Roman" w:cs="Times New Roman"/>
          <w:b/>
          <w:bCs/>
          <w:kern w:val="0"/>
          <w:sz w:val="24"/>
          <w:szCs w:val="24"/>
        </w:rPr>
        <w:t>Additional file 1</w:t>
      </w:r>
      <w:r w:rsidR="00706420" w:rsidRPr="00692B0B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r w:rsidR="006D41BD" w:rsidRPr="00692B0B">
        <w:rPr>
          <w:rFonts w:ascii="Times New Roman" w:hAnsi="Times New Roman" w:cs="Times New Roman"/>
          <w:b/>
          <w:bCs/>
          <w:kern w:val="0"/>
          <w:sz w:val="24"/>
          <w:szCs w:val="24"/>
        </w:rPr>
        <w:t>The detailed search strategy</w:t>
      </w:r>
    </w:p>
    <w:tbl>
      <w:tblPr>
        <w:tblStyle w:val="a7"/>
        <w:tblpPr w:leftFromText="180" w:rightFromText="180" w:vertAnchor="page" w:horzAnchor="margin" w:tblpXSpec="center" w:tblpY="2389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14"/>
        <w:gridCol w:w="4714"/>
        <w:gridCol w:w="4714"/>
      </w:tblGrid>
      <w:tr w:rsidR="00713826" w:rsidRPr="00692B0B" w14:paraId="53A547D2" w14:textId="77777777" w:rsidTr="00EA10A5">
        <w:trPr>
          <w:trHeight w:val="624"/>
        </w:trPr>
        <w:tc>
          <w:tcPr>
            <w:tcW w:w="4714" w:type="dxa"/>
            <w:tcBorders>
              <w:bottom w:val="single" w:sz="4" w:space="0" w:color="auto"/>
            </w:tcBorders>
          </w:tcPr>
          <w:p w14:paraId="613C99F3" w14:textId="77777777" w:rsidR="00713826" w:rsidRPr="00692B0B" w:rsidRDefault="00713826" w:rsidP="00713826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2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Databases</w:t>
            </w:r>
          </w:p>
          <w:p w14:paraId="6CEAFC2E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14" w:type="dxa"/>
            <w:tcBorders>
              <w:bottom w:val="single" w:sz="4" w:space="0" w:color="auto"/>
            </w:tcBorders>
          </w:tcPr>
          <w:p w14:paraId="0DD9690D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92B0B">
              <w:rPr>
                <w:rFonts w:ascii="Times New Roman" w:hAnsi="Times New Roman" w:cs="Times New Roman" w:hint="eastAsia"/>
                <w:b/>
                <w:bCs/>
                <w:kern w:val="0"/>
                <w:sz w:val="24"/>
                <w:szCs w:val="24"/>
              </w:rPr>
              <w:t>S</w:t>
            </w:r>
            <w:r w:rsidRPr="00692B0B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earch strategy</w:t>
            </w:r>
          </w:p>
        </w:tc>
        <w:tc>
          <w:tcPr>
            <w:tcW w:w="4714" w:type="dxa"/>
            <w:tcBorders>
              <w:bottom w:val="single" w:sz="4" w:space="0" w:color="auto"/>
            </w:tcBorders>
          </w:tcPr>
          <w:p w14:paraId="689FC068" w14:textId="77777777" w:rsidR="00713826" w:rsidRPr="00692B0B" w:rsidRDefault="00713826" w:rsidP="00713826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2B0B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Results</w:t>
            </w:r>
          </w:p>
        </w:tc>
      </w:tr>
      <w:tr w:rsidR="00713826" w:rsidRPr="00692B0B" w14:paraId="7598D01E" w14:textId="77777777" w:rsidTr="00EA10A5">
        <w:trPr>
          <w:trHeight w:val="624"/>
        </w:trPr>
        <w:tc>
          <w:tcPr>
            <w:tcW w:w="4714" w:type="dxa"/>
            <w:tcBorders>
              <w:bottom w:val="nil"/>
            </w:tcBorders>
          </w:tcPr>
          <w:p w14:paraId="06C12EAA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2B0B"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P</w:t>
            </w:r>
            <w:r w:rsidRPr="00692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ubMed</w:t>
            </w:r>
          </w:p>
        </w:tc>
        <w:tc>
          <w:tcPr>
            <w:tcW w:w="4714" w:type="dxa"/>
            <w:vMerge w:val="restart"/>
            <w:tcBorders>
              <w:bottom w:val="nil"/>
            </w:tcBorders>
          </w:tcPr>
          <w:p w14:paraId="3C27EE66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5A39FC" w14:textId="77777777" w:rsidR="00EA10A5" w:rsidRPr="00692B0B" w:rsidRDefault="00EA10A5" w:rsidP="00713826">
            <w:pPr>
              <w:jc w:val="center"/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  <w:p w14:paraId="4A6F50AA" w14:textId="2EEB30FC" w:rsidR="00713826" w:rsidRPr="00692B0B" w:rsidRDefault="00692B0B" w:rsidP="00713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B0B">
              <w:rPr>
                <w:rFonts w:ascii="Times New Roman" w:hAnsi="Times New Roman" w:cs="Times New Roman"/>
                <w:sz w:val="24"/>
                <w:szCs w:val="24"/>
              </w:rPr>
              <w:t xml:space="preserve">((miRNA[title/abstract]) OR (microRNA[title/abstract]) OR (small RNA [title/abstract]) </w:t>
            </w:r>
            <w:r w:rsidRPr="00692B0B">
              <w:rPr>
                <w:rFonts w:ascii="Times New Roman" w:hAnsi="Times New Roman" w:cs="Times New Roman" w:hint="eastAsia"/>
                <w:sz w:val="24"/>
                <w:szCs w:val="24"/>
              </w:rPr>
              <w:t>OR</w:t>
            </w:r>
            <w:r w:rsidRPr="00692B0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92B0B">
              <w:rPr>
                <w:rFonts w:ascii="Times New Roman" w:hAnsi="Times New Roman" w:cs="Times New Roman"/>
                <w:sz w:val="24"/>
                <w:szCs w:val="24"/>
              </w:rPr>
              <w:t>miR</w:t>
            </w:r>
            <w:proofErr w:type="spellEnd"/>
            <w:r w:rsidRPr="00692B0B">
              <w:rPr>
                <w:rFonts w:ascii="Times New Roman" w:hAnsi="Times New Roman" w:cs="Times New Roman"/>
                <w:sz w:val="24"/>
                <w:szCs w:val="24"/>
              </w:rPr>
              <w:t>[title/abstract]</w:t>
            </w:r>
            <w:r w:rsidRPr="00692B0B">
              <w:rPr>
                <w:rFonts w:ascii="Times New Roman" w:hAnsi="Times New Roman" w:cs="Times New Roman"/>
                <w:sz w:val="24"/>
                <w:szCs w:val="24"/>
              </w:rPr>
              <w:t>)) AND</w:t>
            </w:r>
            <w:r w:rsidRPr="00692B0B">
              <w:rPr>
                <w:rFonts w:ascii="Times New Roman" w:hAnsi="Times New Roman" w:cs="Times New Roman"/>
                <w:sz w:val="24"/>
                <w:szCs w:val="24"/>
              </w:rPr>
              <w:t xml:space="preserve"> (spinal cord injury[title/abstract])</w:t>
            </w:r>
          </w:p>
        </w:tc>
        <w:tc>
          <w:tcPr>
            <w:tcW w:w="4714" w:type="dxa"/>
            <w:tcBorders>
              <w:bottom w:val="nil"/>
            </w:tcBorders>
          </w:tcPr>
          <w:p w14:paraId="2B76549D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2B0B"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7</w:t>
            </w:r>
            <w:r w:rsidRPr="00692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54</w:t>
            </w:r>
          </w:p>
        </w:tc>
      </w:tr>
      <w:tr w:rsidR="00713826" w:rsidRPr="00692B0B" w14:paraId="747AC140" w14:textId="77777777" w:rsidTr="00EA10A5">
        <w:trPr>
          <w:trHeight w:val="624"/>
        </w:trPr>
        <w:tc>
          <w:tcPr>
            <w:tcW w:w="4714" w:type="dxa"/>
            <w:tcBorders>
              <w:top w:val="nil"/>
              <w:bottom w:val="nil"/>
            </w:tcBorders>
          </w:tcPr>
          <w:p w14:paraId="0274FAE0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2B0B"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W</w:t>
            </w:r>
            <w:r w:rsidRPr="00692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eb of Science</w:t>
            </w:r>
          </w:p>
        </w:tc>
        <w:tc>
          <w:tcPr>
            <w:tcW w:w="4714" w:type="dxa"/>
            <w:vMerge/>
            <w:tcBorders>
              <w:top w:val="nil"/>
              <w:bottom w:val="nil"/>
            </w:tcBorders>
          </w:tcPr>
          <w:p w14:paraId="5CC90D1C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14" w:type="dxa"/>
            <w:tcBorders>
              <w:top w:val="nil"/>
              <w:bottom w:val="nil"/>
            </w:tcBorders>
          </w:tcPr>
          <w:p w14:paraId="2808CBAF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2B0B"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7</w:t>
            </w:r>
            <w:r w:rsidRPr="00692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68</w:t>
            </w:r>
          </w:p>
        </w:tc>
      </w:tr>
      <w:tr w:rsidR="00713826" w:rsidRPr="00692B0B" w14:paraId="15E87FA1" w14:textId="77777777" w:rsidTr="00EA10A5">
        <w:trPr>
          <w:trHeight w:val="624"/>
        </w:trPr>
        <w:tc>
          <w:tcPr>
            <w:tcW w:w="4714" w:type="dxa"/>
            <w:tcBorders>
              <w:top w:val="nil"/>
              <w:bottom w:val="nil"/>
            </w:tcBorders>
          </w:tcPr>
          <w:p w14:paraId="2454BBCC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2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The </w:t>
            </w:r>
            <w:r w:rsidRPr="00692B0B"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C</w:t>
            </w:r>
            <w:r w:rsidRPr="00692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ochrane Library</w:t>
            </w:r>
          </w:p>
        </w:tc>
        <w:tc>
          <w:tcPr>
            <w:tcW w:w="4714" w:type="dxa"/>
            <w:vMerge/>
            <w:tcBorders>
              <w:top w:val="nil"/>
              <w:bottom w:val="nil"/>
            </w:tcBorders>
          </w:tcPr>
          <w:p w14:paraId="61B54B36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14" w:type="dxa"/>
            <w:tcBorders>
              <w:top w:val="nil"/>
              <w:bottom w:val="nil"/>
            </w:tcBorders>
          </w:tcPr>
          <w:p w14:paraId="0313491D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2B0B"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713826" w:rsidRPr="00692B0B" w14:paraId="3C18B5F9" w14:textId="77777777" w:rsidTr="00EA10A5">
        <w:trPr>
          <w:trHeight w:val="624"/>
        </w:trPr>
        <w:tc>
          <w:tcPr>
            <w:tcW w:w="4714" w:type="dxa"/>
            <w:tcBorders>
              <w:top w:val="nil"/>
              <w:bottom w:val="nil"/>
            </w:tcBorders>
          </w:tcPr>
          <w:p w14:paraId="13750FC5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2B0B"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E</w:t>
            </w:r>
            <w:r w:rsidRPr="00692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MBASE</w:t>
            </w:r>
          </w:p>
        </w:tc>
        <w:tc>
          <w:tcPr>
            <w:tcW w:w="4714" w:type="dxa"/>
            <w:vMerge/>
            <w:tcBorders>
              <w:top w:val="nil"/>
              <w:bottom w:val="nil"/>
            </w:tcBorders>
          </w:tcPr>
          <w:p w14:paraId="0CEABF9A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14" w:type="dxa"/>
            <w:tcBorders>
              <w:top w:val="nil"/>
              <w:bottom w:val="nil"/>
            </w:tcBorders>
          </w:tcPr>
          <w:p w14:paraId="24C531EA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2B0B"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4</w:t>
            </w:r>
            <w:r w:rsidRPr="00692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</w:tr>
      <w:tr w:rsidR="00713826" w:rsidRPr="00692B0B" w14:paraId="3C65ADA2" w14:textId="77777777" w:rsidTr="00EA10A5">
        <w:trPr>
          <w:trHeight w:val="624"/>
        </w:trPr>
        <w:tc>
          <w:tcPr>
            <w:tcW w:w="4714" w:type="dxa"/>
            <w:tcBorders>
              <w:top w:val="nil"/>
            </w:tcBorders>
          </w:tcPr>
          <w:p w14:paraId="1B09F4BD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2B0B"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S</w:t>
            </w:r>
            <w:r w:rsidRPr="00692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copus</w:t>
            </w:r>
          </w:p>
        </w:tc>
        <w:tc>
          <w:tcPr>
            <w:tcW w:w="4714" w:type="dxa"/>
            <w:vMerge/>
            <w:tcBorders>
              <w:top w:val="nil"/>
            </w:tcBorders>
          </w:tcPr>
          <w:p w14:paraId="67FEC3FC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14" w:type="dxa"/>
            <w:tcBorders>
              <w:top w:val="nil"/>
            </w:tcBorders>
          </w:tcPr>
          <w:p w14:paraId="33B185C5" w14:textId="77777777" w:rsidR="00713826" w:rsidRPr="00692B0B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2B0B"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1</w:t>
            </w:r>
            <w:r w:rsidRPr="00692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098</w:t>
            </w:r>
          </w:p>
        </w:tc>
      </w:tr>
    </w:tbl>
    <w:p w14:paraId="23C2FC3D" w14:textId="77777777" w:rsidR="001C15B9" w:rsidRPr="00692B0B" w:rsidRDefault="001C15B9" w:rsidP="00713826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C15B9" w:rsidRPr="00692B0B" w:rsidSect="007A51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9628A6" w14:textId="77777777" w:rsidR="002F2005" w:rsidRDefault="002F2005" w:rsidP="00514CB7">
      <w:r>
        <w:separator/>
      </w:r>
    </w:p>
  </w:endnote>
  <w:endnote w:type="continuationSeparator" w:id="0">
    <w:p w14:paraId="768B85B9" w14:textId="77777777" w:rsidR="002F2005" w:rsidRDefault="002F2005" w:rsidP="00514C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FCA26E" w14:textId="77777777" w:rsidR="002F2005" w:rsidRDefault="002F2005" w:rsidP="00514CB7">
      <w:r>
        <w:separator/>
      </w:r>
    </w:p>
  </w:footnote>
  <w:footnote w:type="continuationSeparator" w:id="0">
    <w:p w14:paraId="6F426F65" w14:textId="77777777" w:rsidR="002F2005" w:rsidRDefault="002F2005" w:rsidP="00514C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4CB7"/>
    <w:rsid w:val="00007BE9"/>
    <w:rsid w:val="00072F70"/>
    <w:rsid w:val="00076A6E"/>
    <w:rsid w:val="000918E7"/>
    <w:rsid w:val="000C6723"/>
    <w:rsid w:val="001434AA"/>
    <w:rsid w:val="001576B9"/>
    <w:rsid w:val="00165825"/>
    <w:rsid w:val="00182210"/>
    <w:rsid w:val="00186C6D"/>
    <w:rsid w:val="001957A9"/>
    <w:rsid w:val="001C15B9"/>
    <w:rsid w:val="001C7099"/>
    <w:rsid w:val="001D7C34"/>
    <w:rsid w:val="001E19B6"/>
    <w:rsid w:val="00221000"/>
    <w:rsid w:val="00227994"/>
    <w:rsid w:val="002478C1"/>
    <w:rsid w:val="00283C0D"/>
    <w:rsid w:val="002B3670"/>
    <w:rsid w:val="002B79A4"/>
    <w:rsid w:val="002E2920"/>
    <w:rsid w:val="002F2005"/>
    <w:rsid w:val="003012B7"/>
    <w:rsid w:val="00392EE9"/>
    <w:rsid w:val="003B4038"/>
    <w:rsid w:val="00423DC0"/>
    <w:rsid w:val="00514CB7"/>
    <w:rsid w:val="00517625"/>
    <w:rsid w:val="005831B7"/>
    <w:rsid w:val="00584486"/>
    <w:rsid w:val="005A2CB2"/>
    <w:rsid w:val="00603294"/>
    <w:rsid w:val="00677E73"/>
    <w:rsid w:val="00683B95"/>
    <w:rsid w:val="00692B0B"/>
    <w:rsid w:val="006D41BD"/>
    <w:rsid w:val="00706420"/>
    <w:rsid w:val="00713826"/>
    <w:rsid w:val="007352D1"/>
    <w:rsid w:val="00770F98"/>
    <w:rsid w:val="0079630E"/>
    <w:rsid w:val="007A5187"/>
    <w:rsid w:val="00801190"/>
    <w:rsid w:val="00813EE6"/>
    <w:rsid w:val="00837E63"/>
    <w:rsid w:val="00893A05"/>
    <w:rsid w:val="008B68D0"/>
    <w:rsid w:val="008C4063"/>
    <w:rsid w:val="008E4D67"/>
    <w:rsid w:val="008F0DF5"/>
    <w:rsid w:val="008F6C50"/>
    <w:rsid w:val="009C7700"/>
    <w:rsid w:val="009D6116"/>
    <w:rsid w:val="00A0303B"/>
    <w:rsid w:val="00A12115"/>
    <w:rsid w:val="00A278BA"/>
    <w:rsid w:val="00AC0D6F"/>
    <w:rsid w:val="00AD01A3"/>
    <w:rsid w:val="00AF1F1D"/>
    <w:rsid w:val="00B25996"/>
    <w:rsid w:val="00B437FE"/>
    <w:rsid w:val="00B67096"/>
    <w:rsid w:val="00B820B7"/>
    <w:rsid w:val="00B823F4"/>
    <w:rsid w:val="00B84303"/>
    <w:rsid w:val="00B8668F"/>
    <w:rsid w:val="00BE56BF"/>
    <w:rsid w:val="00C5678E"/>
    <w:rsid w:val="00CE6AA1"/>
    <w:rsid w:val="00D82B0A"/>
    <w:rsid w:val="00DE2C54"/>
    <w:rsid w:val="00DF79DF"/>
    <w:rsid w:val="00E158C0"/>
    <w:rsid w:val="00E634A6"/>
    <w:rsid w:val="00EA10A5"/>
    <w:rsid w:val="00EA1B74"/>
    <w:rsid w:val="00FB4F70"/>
    <w:rsid w:val="00FF0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B62117"/>
  <w15:docId w15:val="{98D36625-AED0-4C73-BF7F-03AA67C1D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7994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B823F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4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4C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4C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4CB7"/>
    <w:rPr>
      <w:sz w:val="18"/>
      <w:szCs w:val="18"/>
    </w:rPr>
  </w:style>
  <w:style w:type="table" w:styleId="a7">
    <w:name w:val="Table Grid"/>
    <w:basedOn w:val="a1"/>
    <w:uiPriority w:val="59"/>
    <w:rsid w:val="00A1211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7A5187"/>
  </w:style>
  <w:style w:type="character" w:styleId="a8">
    <w:name w:val="Hyperlink"/>
    <w:basedOn w:val="a0"/>
    <w:uiPriority w:val="99"/>
    <w:semiHidden/>
    <w:unhideWhenUsed/>
    <w:rsid w:val="007A5187"/>
    <w:rPr>
      <w:color w:val="0000FF"/>
      <w:u w:val="single"/>
    </w:rPr>
  </w:style>
  <w:style w:type="character" w:customStyle="1" w:styleId="30">
    <w:name w:val="标题 3 字符"/>
    <w:basedOn w:val="a0"/>
    <w:link w:val="3"/>
    <w:uiPriority w:val="9"/>
    <w:rsid w:val="00B823F4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4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3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8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7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4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Office User</cp:lastModifiedBy>
  <cp:revision>6</cp:revision>
  <dcterms:created xsi:type="dcterms:W3CDTF">2019-02-09T03:08:00Z</dcterms:created>
  <dcterms:modified xsi:type="dcterms:W3CDTF">2021-07-17T03:36:00Z</dcterms:modified>
</cp:coreProperties>
</file>