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69D" w14:textId="04F0B474" w:rsidR="00347C9C" w:rsidRPr="00347C9C" w:rsidRDefault="00347C9C" w:rsidP="00347C9C">
      <w:pPr>
        <w:rPr>
          <w:b/>
          <w:bCs/>
        </w:rPr>
      </w:pPr>
      <w:r w:rsidRPr="00347C9C">
        <w:rPr>
          <w:b/>
          <w:bCs/>
        </w:rPr>
        <w:t>Supplementary File 1 – Statement on Gels and Blots (Not Applicable)</w:t>
      </w:r>
    </w:p>
    <w:p w14:paraId="1E2D68C5" w14:textId="77777777" w:rsidR="00347C9C" w:rsidRPr="00347C9C" w:rsidRDefault="00347C9C" w:rsidP="00347C9C">
      <w:r w:rsidRPr="00347C9C">
        <w:rPr>
          <w:b/>
          <w:bCs/>
        </w:rPr>
        <w:t>Statement on Gels and Blots</w:t>
      </w:r>
    </w:p>
    <w:p w14:paraId="4F191918" w14:textId="77777777" w:rsidR="00347C9C" w:rsidRPr="00347C9C" w:rsidRDefault="00347C9C" w:rsidP="00347C9C">
      <w:r w:rsidRPr="00347C9C">
        <w:t>The present manuscript does not involve any gel electrophoresis or blotting techniques, including but not limited to Western blots, Southern blots, or Northern blots.</w:t>
      </w:r>
    </w:p>
    <w:p w14:paraId="10E48B28" w14:textId="77777777" w:rsidR="00347C9C" w:rsidRPr="00347C9C" w:rsidRDefault="00347C9C" w:rsidP="00347C9C">
      <w:r w:rsidRPr="00347C9C">
        <w:t>The study is based on occupational exposure assessment (personal dust monitoring, PM₂.₅ measurement, and crystalline silica analysis using FTIR spectroscopy), questionnaire-based health assessment, and spirometry.</w:t>
      </w:r>
    </w:p>
    <w:p w14:paraId="2ABB446A" w14:textId="77777777" w:rsidR="00347C9C" w:rsidRPr="00347C9C" w:rsidRDefault="00347C9C" w:rsidP="00347C9C">
      <w:r w:rsidRPr="00347C9C">
        <w:t>Therefore, no gel or blot images—cropped or uncropped—were generated as part of this research, and the requirement to provide full uncropped gel or blot images is </w:t>
      </w:r>
      <w:r w:rsidRPr="00347C9C">
        <w:rPr>
          <w:b/>
          <w:bCs/>
        </w:rPr>
        <w:t>not applicable</w:t>
      </w:r>
      <w:r w:rsidRPr="00347C9C">
        <w:t> to this manuscript.</w:t>
      </w:r>
    </w:p>
    <w:p w14:paraId="0B90E989" w14:textId="77777777" w:rsidR="00AC4229" w:rsidRDefault="00AC4229"/>
    <w:sectPr w:rsidR="00AC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C"/>
    <w:rsid w:val="000063D7"/>
    <w:rsid w:val="00023A4B"/>
    <w:rsid w:val="00046FBB"/>
    <w:rsid w:val="00053939"/>
    <w:rsid w:val="00062DBB"/>
    <w:rsid w:val="0006633C"/>
    <w:rsid w:val="0007061C"/>
    <w:rsid w:val="000A1020"/>
    <w:rsid w:val="000D161E"/>
    <w:rsid w:val="00102843"/>
    <w:rsid w:val="001243B1"/>
    <w:rsid w:val="001348A8"/>
    <w:rsid w:val="001349F7"/>
    <w:rsid w:val="00137600"/>
    <w:rsid w:val="001461E4"/>
    <w:rsid w:val="00170333"/>
    <w:rsid w:val="00185CE4"/>
    <w:rsid w:val="001B002A"/>
    <w:rsid w:val="001C27EF"/>
    <w:rsid w:val="001C45ED"/>
    <w:rsid w:val="001D0EDA"/>
    <w:rsid w:val="00275047"/>
    <w:rsid w:val="00281A53"/>
    <w:rsid w:val="002A4447"/>
    <w:rsid w:val="002B14C3"/>
    <w:rsid w:val="002C00A6"/>
    <w:rsid w:val="002D5E59"/>
    <w:rsid w:val="002D6A3E"/>
    <w:rsid w:val="003213B5"/>
    <w:rsid w:val="00347C9C"/>
    <w:rsid w:val="003570BE"/>
    <w:rsid w:val="0037260D"/>
    <w:rsid w:val="003F0CFB"/>
    <w:rsid w:val="004222FB"/>
    <w:rsid w:val="00437B84"/>
    <w:rsid w:val="00442864"/>
    <w:rsid w:val="004510FB"/>
    <w:rsid w:val="00455611"/>
    <w:rsid w:val="004A5F98"/>
    <w:rsid w:val="004B472D"/>
    <w:rsid w:val="004F6AF8"/>
    <w:rsid w:val="00532537"/>
    <w:rsid w:val="00546EB1"/>
    <w:rsid w:val="0055087D"/>
    <w:rsid w:val="0057273C"/>
    <w:rsid w:val="0057775C"/>
    <w:rsid w:val="00586C4B"/>
    <w:rsid w:val="00596E36"/>
    <w:rsid w:val="005C2651"/>
    <w:rsid w:val="005D7636"/>
    <w:rsid w:val="00601E2A"/>
    <w:rsid w:val="00617191"/>
    <w:rsid w:val="00662DFE"/>
    <w:rsid w:val="006658F4"/>
    <w:rsid w:val="006C4509"/>
    <w:rsid w:val="006E0FD9"/>
    <w:rsid w:val="006E0FE3"/>
    <w:rsid w:val="006E2BE2"/>
    <w:rsid w:val="00736885"/>
    <w:rsid w:val="00740F8E"/>
    <w:rsid w:val="007619A5"/>
    <w:rsid w:val="00770BFE"/>
    <w:rsid w:val="007839DE"/>
    <w:rsid w:val="007923FA"/>
    <w:rsid w:val="00792786"/>
    <w:rsid w:val="007A4C2F"/>
    <w:rsid w:val="007E7B9F"/>
    <w:rsid w:val="007F7CEC"/>
    <w:rsid w:val="00810720"/>
    <w:rsid w:val="00845945"/>
    <w:rsid w:val="00853A20"/>
    <w:rsid w:val="00865EBA"/>
    <w:rsid w:val="00876ECC"/>
    <w:rsid w:val="008A1B07"/>
    <w:rsid w:val="008E3F1F"/>
    <w:rsid w:val="008F2A63"/>
    <w:rsid w:val="008F5D36"/>
    <w:rsid w:val="0091395F"/>
    <w:rsid w:val="00917BCF"/>
    <w:rsid w:val="00973720"/>
    <w:rsid w:val="00981966"/>
    <w:rsid w:val="00987D6A"/>
    <w:rsid w:val="009A48C0"/>
    <w:rsid w:val="009D10E5"/>
    <w:rsid w:val="009D7EBA"/>
    <w:rsid w:val="009E16D3"/>
    <w:rsid w:val="00A0561A"/>
    <w:rsid w:val="00A26594"/>
    <w:rsid w:val="00A708DC"/>
    <w:rsid w:val="00A71919"/>
    <w:rsid w:val="00A779E0"/>
    <w:rsid w:val="00AA39E6"/>
    <w:rsid w:val="00AA3D4A"/>
    <w:rsid w:val="00AC4229"/>
    <w:rsid w:val="00AD51C7"/>
    <w:rsid w:val="00B01ADB"/>
    <w:rsid w:val="00B24529"/>
    <w:rsid w:val="00B672A1"/>
    <w:rsid w:val="00B77E52"/>
    <w:rsid w:val="00B97CA4"/>
    <w:rsid w:val="00BB283C"/>
    <w:rsid w:val="00BE0A5C"/>
    <w:rsid w:val="00BF1087"/>
    <w:rsid w:val="00BF3182"/>
    <w:rsid w:val="00C11693"/>
    <w:rsid w:val="00CB3372"/>
    <w:rsid w:val="00CB5349"/>
    <w:rsid w:val="00CD2183"/>
    <w:rsid w:val="00CE724E"/>
    <w:rsid w:val="00CF0C51"/>
    <w:rsid w:val="00D65DF0"/>
    <w:rsid w:val="00D92E17"/>
    <w:rsid w:val="00DB3065"/>
    <w:rsid w:val="00DB4F32"/>
    <w:rsid w:val="00DC7203"/>
    <w:rsid w:val="00DE50C7"/>
    <w:rsid w:val="00E234E7"/>
    <w:rsid w:val="00E5764E"/>
    <w:rsid w:val="00E7006B"/>
    <w:rsid w:val="00E74633"/>
    <w:rsid w:val="00E93766"/>
    <w:rsid w:val="00E946DE"/>
    <w:rsid w:val="00F1397B"/>
    <w:rsid w:val="00F20338"/>
    <w:rsid w:val="00F36406"/>
    <w:rsid w:val="00F45A3D"/>
    <w:rsid w:val="00F545FC"/>
    <w:rsid w:val="00F64424"/>
    <w:rsid w:val="00F64BF8"/>
    <w:rsid w:val="00F96807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8642F"/>
  <w15:chartTrackingRefBased/>
  <w15:docId w15:val="{E341621D-6E84-594A-8308-E27AFE2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00" w:afterAutospacing="1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C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C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C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C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C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C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C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C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C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C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C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C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C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C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C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C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Sheth</dc:creator>
  <cp:keywords/>
  <dc:description/>
  <cp:lastModifiedBy>Ankit Sheth</cp:lastModifiedBy>
  <cp:revision>1</cp:revision>
  <dcterms:created xsi:type="dcterms:W3CDTF">2026-01-02T16:48:00Z</dcterms:created>
  <dcterms:modified xsi:type="dcterms:W3CDTF">2026-01-02T16:49:00Z</dcterms:modified>
</cp:coreProperties>
</file>