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D0BAB" w14:textId="481F709F" w:rsidR="00613891" w:rsidRPr="00801B4D" w:rsidRDefault="00613891" w:rsidP="00351E3F">
      <w:pPr>
        <w:spacing w:after="0"/>
        <w:ind w:left="-630"/>
        <w:rPr>
          <w:rFonts w:cstheme="minorHAnsi"/>
        </w:rPr>
      </w:pPr>
      <w:bookmarkStart w:id="0" w:name="_Hlk77932609"/>
      <w:r w:rsidRPr="00801B4D">
        <w:rPr>
          <w:rFonts w:cstheme="minorHAnsi"/>
        </w:rPr>
        <w:t xml:space="preserve">Table 1. </w:t>
      </w:r>
      <w:r w:rsidR="004B5C19">
        <w:rPr>
          <w:rFonts w:cstheme="minorHAnsi"/>
        </w:rPr>
        <w:t xml:space="preserve">Participant </w:t>
      </w:r>
      <w:r w:rsidR="00DE10DD" w:rsidRPr="00801B4D">
        <w:rPr>
          <w:rFonts w:cstheme="minorHAnsi"/>
        </w:rPr>
        <w:t>Enrollment C</w:t>
      </w:r>
      <w:r w:rsidRPr="00801B4D">
        <w:rPr>
          <w:rFonts w:cstheme="minorHAnsi"/>
        </w:rPr>
        <w:t>haracteristics</w:t>
      </w:r>
      <w:r w:rsidR="00DE10DD" w:rsidRPr="00801B4D">
        <w:rPr>
          <w:rFonts w:cstheme="minorHAnsi"/>
        </w:rPr>
        <w:t xml:space="preserve"> by Site</w:t>
      </w:r>
    </w:p>
    <w:tbl>
      <w:tblPr>
        <w:tblStyle w:val="PlainTable2"/>
        <w:tblW w:w="10944" w:type="dxa"/>
        <w:tblInd w:w="-630" w:type="dxa"/>
        <w:tblLook w:val="06A0" w:firstRow="1" w:lastRow="0" w:firstColumn="1" w:lastColumn="0" w:noHBand="1" w:noVBand="1"/>
      </w:tblPr>
      <w:tblGrid>
        <w:gridCol w:w="4320"/>
        <w:gridCol w:w="1728"/>
        <w:gridCol w:w="1728"/>
        <w:gridCol w:w="1728"/>
        <w:gridCol w:w="1440"/>
      </w:tblGrid>
      <w:tr w:rsidR="001C5081" w:rsidRPr="00801B4D" w14:paraId="29B5EDEC" w14:textId="77777777" w:rsidTr="007212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1C8AB3A7" w14:textId="77777777" w:rsidR="001C5081" w:rsidRPr="00801B4D" w:rsidRDefault="001C5081" w:rsidP="001C5081">
            <w:pPr>
              <w:rPr>
                <w:rFonts w:eastAsia="Times New Roman" w:cstheme="minorHAnsi"/>
              </w:rPr>
            </w:pPr>
          </w:p>
        </w:tc>
        <w:tc>
          <w:tcPr>
            <w:tcW w:w="1728" w:type="dxa"/>
            <w:noWrap/>
            <w:vAlign w:val="bottom"/>
            <w:hideMark/>
          </w:tcPr>
          <w:p w14:paraId="17F81EAA" w14:textId="77777777" w:rsidR="001C5081" w:rsidRPr="00801B4D" w:rsidRDefault="001C5081" w:rsidP="00721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</w:rPr>
              <w:t>All</w:t>
            </w:r>
          </w:p>
          <w:p w14:paraId="101AC26C" w14:textId="41E71254" w:rsidR="001C5081" w:rsidRPr="00801B4D" w:rsidRDefault="001C5081" w:rsidP="00721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(n=</w:t>
            </w:r>
            <w:r w:rsidR="00E46A95" w:rsidRPr="00801B4D">
              <w:rPr>
                <w:rFonts w:eastAsia="Times New Roman" w:cstheme="minorHAnsi"/>
              </w:rPr>
              <w:t>1003</w:t>
            </w:r>
            <w:r w:rsidRPr="00801B4D">
              <w:rPr>
                <w:rFonts w:eastAsia="Times New Roman" w:cstheme="minorHAnsi"/>
              </w:rPr>
              <w:t>)</w:t>
            </w:r>
          </w:p>
        </w:tc>
        <w:tc>
          <w:tcPr>
            <w:tcW w:w="1728" w:type="dxa"/>
            <w:noWrap/>
            <w:vAlign w:val="bottom"/>
            <w:hideMark/>
          </w:tcPr>
          <w:p w14:paraId="6C410F8A" w14:textId="77777777" w:rsidR="001C5081" w:rsidRPr="00801B4D" w:rsidRDefault="001C5081" w:rsidP="00721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</w:rPr>
              <w:t>Ratchaburi</w:t>
            </w:r>
          </w:p>
          <w:p w14:paraId="6DA157EA" w14:textId="3CBAB913" w:rsidR="001C5081" w:rsidRPr="00801B4D" w:rsidRDefault="001C5081" w:rsidP="00721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(n=</w:t>
            </w:r>
            <w:r w:rsidR="00E46A95" w:rsidRPr="00801B4D">
              <w:rPr>
                <w:rFonts w:eastAsia="Times New Roman" w:cstheme="minorHAnsi"/>
              </w:rPr>
              <w:t>503</w:t>
            </w:r>
            <w:r w:rsidRPr="00801B4D">
              <w:rPr>
                <w:rFonts w:eastAsia="Times New Roman" w:cstheme="minorHAnsi"/>
              </w:rPr>
              <w:t>)</w:t>
            </w:r>
          </w:p>
        </w:tc>
        <w:tc>
          <w:tcPr>
            <w:tcW w:w="1728" w:type="dxa"/>
            <w:noWrap/>
            <w:vAlign w:val="bottom"/>
            <w:hideMark/>
          </w:tcPr>
          <w:p w14:paraId="6B09D174" w14:textId="77777777" w:rsidR="001C5081" w:rsidRPr="00801B4D" w:rsidRDefault="001C5081" w:rsidP="00721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</w:rPr>
            </w:pPr>
            <w:proofErr w:type="spellStart"/>
            <w:r w:rsidRPr="00801B4D">
              <w:rPr>
                <w:rFonts w:eastAsia="Times New Roman" w:cstheme="minorHAnsi"/>
              </w:rPr>
              <w:t>Nakorn</w:t>
            </w:r>
            <w:proofErr w:type="spellEnd"/>
            <w:r w:rsidRPr="00801B4D">
              <w:rPr>
                <w:rFonts w:eastAsia="Times New Roman" w:cstheme="minorHAnsi"/>
              </w:rPr>
              <w:t xml:space="preserve"> Ratchasima</w:t>
            </w:r>
          </w:p>
          <w:p w14:paraId="61B68C10" w14:textId="37D30AA0" w:rsidR="001C5081" w:rsidRPr="00801B4D" w:rsidRDefault="001C5081" w:rsidP="00721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(n=</w:t>
            </w:r>
            <w:r w:rsidR="00E46A95" w:rsidRPr="00801B4D">
              <w:rPr>
                <w:rFonts w:eastAsia="Times New Roman" w:cstheme="minorHAnsi"/>
              </w:rPr>
              <w:t>500</w:t>
            </w:r>
            <w:r w:rsidRPr="00801B4D">
              <w:rPr>
                <w:rFonts w:eastAsia="Times New Roman" w:cstheme="minorHAnsi"/>
              </w:rPr>
              <w:t>)</w:t>
            </w:r>
          </w:p>
        </w:tc>
        <w:tc>
          <w:tcPr>
            <w:tcW w:w="1440" w:type="dxa"/>
            <w:noWrap/>
            <w:vAlign w:val="bottom"/>
            <w:hideMark/>
          </w:tcPr>
          <w:p w14:paraId="33283CEC" w14:textId="77777777" w:rsidR="001C5081" w:rsidRPr="00801B4D" w:rsidRDefault="001C5081" w:rsidP="00721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p-value</w:t>
            </w:r>
          </w:p>
        </w:tc>
      </w:tr>
      <w:tr w:rsidR="00304807" w:rsidRPr="00801B4D" w14:paraId="30388138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3580E4E2" w14:textId="77777777" w:rsidR="00304807" w:rsidRPr="00801B4D" w:rsidRDefault="00304807" w:rsidP="00304807">
            <w:pPr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Age (years)</w:t>
            </w:r>
          </w:p>
        </w:tc>
        <w:tc>
          <w:tcPr>
            <w:tcW w:w="1728" w:type="dxa"/>
            <w:noWrap/>
            <w:hideMark/>
          </w:tcPr>
          <w:p w14:paraId="2CD988A5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728" w:type="dxa"/>
            <w:noWrap/>
            <w:hideMark/>
          </w:tcPr>
          <w:p w14:paraId="305BF3EA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728" w:type="dxa"/>
            <w:noWrap/>
            <w:hideMark/>
          </w:tcPr>
          <w:p w14:paraId="52A926E8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440" w:type="dxa"/>
            <w:noWrap/>
            <w:hideMark/>
          </w:tcPr>
          <w:p w14:paraId="3E467663" w14:textId="4DE867E3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</w:rPr>
            </w:pPr>
            <w:r w:rsidRPr="00801B4D">
              <w:rPr>
                <w:rFonts w:cstheme="minorHAnsi"/>
                <w:i/>
                <w:iCs/>
              </w:rPr>
              <w:t>&lt;0.001</w:t>
            </w:r>
          </w:p>
        </w:tc>
      </w:tr>
      <w:tr w:rsidR="00304807" w:rsidRPr="00801B4D" w14:paraId="216923DA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02C1FF3D" w14:textId="77777777" w:rsidR="00304807" w:rsidRPr="00801B4D" w:rsidRDefault="00304807" w:rsidP="0030480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18-20</w:t>
            </w:r>
          </w:p>
        </w:tc>
        <w:tc>
          <w:tcPr>
            <w:tcW w:w="1728" w:type="dxa"/>
            <w:noWrap/>
            <w:hideMark/>
          </w:tcPr>
          <w:p w14:paraId="67697BFC" w14:textId="0932400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385 (38.4%)</w:t>
            </w:r>
          </w:p>
        </w:tc>
        <w:tc>
          <w:tcPr>
            <w:tcW w:w="1728" w:type="dxa"/>
            <w:noWrap/>
            <w:hideMark/>
          </w:tcPr>
          <w:p w14:paraId="54C64E8F" w14:textId="0C548514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254 (50.5%)</w:t>
            </w:r>
          </w:p>
        </w:tc>
        <w:tc>
          <w:tcPr>
            <w:tcW w:w="1728" w:type="dxa"/>
            <w:noWrap/>
            <w:hideMark/>
          </w:tcPr>
          <w:p w14:paraId="56C0B6E3" w14:textId="11F9372B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131 (26.2%)</w:t>
            </w:r>
          </w:p>
        </w:tc>
        <w:tc>
          <w:tcPr>
            <w:tcW w:w="1440" w:type="dxa"/>
            <w:noWrap/>
            <w:hideMark/>
          </w:tcPr>
          <w:p w14:paraId="3A3514BB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  <w:tr w:rsidR="00304807" w:rsidRPr="00801B4D" w14:paraId="351B26BD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59911479" w14:textId="77777777" w:rsidR="00304807" w:rsidRPr="00801B4D" w:rsidRDefault="00304807" w:rsidP="0030480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21-23</w:t>
            </w:r>
          </w:p>
        </w:tc>
        <w:tc>
          <w:tcPr>
            <w:tcW w:w="1728" w:type="dxa"/>
            <w:noWrap/>
            <w:hideMark/>
          </w:tcPr>
          <w:p w14:paraId="2DCB3B3A" w14:textId="6AC1BCA6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231 (23.0%)</w:t>
            </w:r>
          </w:p>
        </w:tc>
        <w:tc>
          <w:tcPr>
            <w:tcW w:w="1728" w:type="dxa"/>
            <w:noWrap/>
            <w:hideMark/>
          </w:tcPr>
          <w:p w14:paraId="68ABEEAB" w14:textId="344D916F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111 (22.1%)</w:t>
            </w:r>
          </w:p>
        </w:tc>
        <w:tc>
          <w:tcPr>
            <w:tcW w:w="1728" w:type="dxa"/>
            <w:noWrap/>
            <w:hideMark/>
          </w:tcPr>
          <w:p w14:paraId="26F004B8" w14:textId="5997FCC1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120 (24.0%)</w:t>
            </w:r>
          </w:p>
        </w:tc>
        <w:tc>
          <w:tcPr>
            <w:tcW w:w="1440" w:type="dxa"/>
            <w:noWrap/>
            <w:hideMark/>
          </w:tcPr>
          <w:p w14:paraId="60F1BE37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  <w:tr w:rsidR="00304807" w:rsidRPr="00801B4D" w14:paraId="7072E422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6DA9E392" w14:textId="77777777" w:rsidR="00304807" w:rsidRPr="00801B4D" w:rsidRDefault="00304807" w:rsidP="0030480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&gt;23</w:t>
            </w:r>
          </w:p>
        </w:tc>
        <w:tc>
          <w:tcPr>
            <w:tcW w:w="1728" w:type="dxa"/>
            <w:noWrap/>
            <w:hideMark/>
          </w:tcPr>
          <w:p w14:paraId="298C39BF" w14:textId="41F66188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387 (38.6%)</w:t>
            </w:r>
          </w:p>
        </w:tc>
        <w:tc>
          <w:tcPr>
            <w:tcW w:w="1728" w:type="dxa"/>
            <w:noWrap/>
            <w:hideMark/>
          </w:tcPr>
          <w:p w14:paraId="039028D6" w14:textId="73C05D24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138 (27.4%)</w:t>
            </w:r>
          </w:p>
        </w:tc>
        <w:tc>
          <w:tcPr>
            <w:tcW w:w="1728" w:type="dxa"/>
            <w:noWrap/>
            <w:hideMark/>
          </w:tcPr>
          <w:p w14:paraId="4C7B420E" w14:textId="763F88D9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249 (49.8%)</w:t>
            </w:r>
          </w:p>
        </w:tc>
        <w:tc>
          <w:tcPr>
            <w:tcW w:w="1440" w:type="dxa"/>
            <w:noWrap/>
            <w:hideMark/>
          </w:tcPr>
          <w:p w14:paraId="2FA1E249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  <w:tr w:rsidR="00304807" w:rsidRPr="00801B4D" w14:paraId="03E75BB8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4D90B757" w14:textId="4ED55FB9" w:rsidR="00304807" w:rsidRPr="00801B4D" w:rsidRDefault="00304807" w:rsidP="00304807">
            <w:pPr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Education Level</w:t>
            </w:r>
          </w:p>
        </w:tc>
        <w:tc>
          <w:tcPr>
            <w:tcW w:w="1728" w:type="dxa"/>
            <w:noWrap/>
            <w:hideMark/>
          </w:tcPr>
          <w:p w14:paraId="43D65754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728" w:type="dxa"/>
            <w:noWrap/>
            <w:hideMark/>
          </w:tcPr>
          <w:p w14:paraId="10E0F960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728" w:type="dxa"/>
            <w:noWrap/>
            <w:hideMark/>
          </w:tcPr>
          <w:p w14:paraId="21CB92C5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440" w:type="dxa"/>
            <w:noWrap/>
            <w:hideMark/>
          </w:tcPr>
          <w:p w14:paraId="19CA6091" w14:textId="3E602E41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</w:rPr>
            </w:pPr>
            <w:r w:rsidRPr="00801B4D">
              <w:rPr>
                <w:rFonts w:cstheme="minorHAnsi"/>
                <w:i/>
                <w:iCs/>
              </w:rPr>
              <w:t>&lt;0.001</w:t>
            </w:r>
          </w:p>
        </w:tc>
      </w:tr>
      <w:tr w:rsidR="00304807" w:rsidRPr="00801B4D" w14:paraId="30D83603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5DB6486E" w14:textId="316E38B0" w:rsidR="00304807" w:rsidRPr="00801B4D" w:rsidRDefault="00304807" w:rsidP="0030480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None/Some primary</w:t>
            </w:r>
          </w:p>
        </w:tc>
        <w:tc>
          <w:tcPr>
            <w:tcW w:w="1728" w:type="dxa"/>
            <w:noWrap/>
            <w:hideMark/>
          </w:tcPr>
          <w:p w14:paraId="350592B5" w14:textId="17AD8A0B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162 (16.2%)</w:t>
            </w:r>
          </w:p>
        </w:tc>
        <w:tc>
          <w:tcPr>
            <w:tcW w:w="1728" w:type="dxa"/>
            <w:noWrap/>
            <w:hideMark/>
          </w:tcPr>
          <w:p w14:paraId="31D9EF10" w14:textId="3E35910A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99 (19.7%)</w:t>
            </w:r>
          </w:p>
        </w:tc>
        <w:tc>
          <w:tcPr>
            <w:tcW w:w="1728" w:type="dxa"/>
            <w:noWrap/>
            <w:hideMark/>
          </w:tcPr>
          <w:p w14:paraId="10B51354" w14:textId="25DA8848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63 (12.6%)</w:t>
            </w:r>
          </w:p>
        </w:tc>
        <w:tc>
          <w:tcPr>
            <w:tcW w:w="1440" w:type="dxa"/>
            <w:noWrap/>
            <w:hideMark/>
          </w:tcPr>
          <w:p w14:paraId="0DB3412E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  <w:tr w:rsidR="00304807" w:rsidRPr="00801B4D" w14:paraId="48013B60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719CE2AF" w14:textId="27087714" w:rsidR="00304807" w:rsidRPr="00801B4D" w:rsidRDefault="00304807" w:rsidP="0030480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Secondary</w:t>
            </w:r>
          </w:p>
        </w:tc>
        <w:tc>
          <w:tcPr>
            <w:tcW w:w="1728" w:type="dxa"/>
            <w:noWrap/>
            <w:hideMark/>
          </w:tcPr>
          <w:p w14:paraId="2AB14C5C" w14:textId="7B964BB4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615 (61.3%)</w:t>
            </w:r>
          </w:p>
        </w:tc>
        <w:tc>
          <w:tcPr>
            <w:tcW w:w="1728" w:type="dxa"/>
            <w:noWrap/>
            <w:hideMark/>
          </w:tcPr>
          <w:p w14:paraId="6ECB37C4" w14:textId="58EE08C3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284 (56.5%)</w:t>
            </w:r>
          </w:p>
        </w:tc>
        <w:tc>
          <w:tcPr>
            <w:tcW w:w="1728" w:type="dxa"/>
            <w:noWrap/>
            <w:hideMark/>
          </w:tcPr>
          <w:p w14:paraId="05274BF3" w14:textId="3E88DB2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331 (66.2%)</w:t>
            </w:r>
          </w:p>
        </w:tc>
        <w:tc>
          <w:tcPr>
            <w:tcW w:w="1440" w:type="dxa"/>
            <w:noWrap/>
            <w:hideMark/>
          </w:tcPr>
          <w:p w14:paraId="4F995290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  <w:tr w:rsidR="00304807" w:rsidRPr="00801B4D" w14:paraId="0C96E497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724F9C47" w14:textId="7543372D" w:rsidR="00304807" w:rsidRPr="00801B4D" w:rsidRDefault="00304807" w:rsidP="0030480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Vocational</w:t>
            </w:r>
          </w:p>
        </w:tc>
        <w:tc>
          <w:tcPr>
            <w:tcW w:w="1728" w:type="dxa"/>
            <w:noWrap/>
            <w:hideMark/>
          </w:tcPr>
          <w:p w14:paraId="732B37CA" w14:textId="3CB7BA4F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145 (14.5%)</w:t>
            </w:r>
          </w:p>
        </w:tc>
        <w:tc>
          <w:tcPr>
            <w:tcW w:w="1728" w:type="dxa"/>
            <w:noWrap/>
            <w:hideMark/>
          </w:tcPr>
          <w:p w14:paraId="5C084514" w14:textId="31DB302E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88 (17.5%)</w:t>
            </w:r>
          </w:p>
        </w:tc>
        <w:tc>
          <w:tcPr>
            <w:tcW w:w="1728" w:type="dxa"/>
            <w:noWrap/>
            <w:hideMark/>
          </w:tcPr>
          <w:p w14:paraId="444F047B" w14:textId="2498051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57 (11.4%)</w:t>
            </w:r>
          </w:p>
        </w:tc>
        <w:tc>
          <w:tcPr>
            <w:tcW w:w="1440" w:type="dxa"/>
            <w:noWrap/>
            <w:hideMark/>
          </w:tcPr>
          <w:p w14:paraId="266BB1F6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  <w:tr w:rsidR="00304807" w:rsidRPr="00801B4D" w14:paraId="2151C03E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13CC2D81" w14:textId="68C5B91B" w:rsidR="00304807" w:rsidRPr="00801B4D" w:rsidRDefault="00304807" w:rsidP="0030480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Some/Completed university/More</w:t>
            </w:r>
          </w:p>
        </w:tc>
        <w:tc>
          <w:tcPr>
            <w:tcW w:w="1728" w:type="dxa"/>
            <w:noWrap/>
            <w:hideMark/>
          </w:tcPr>
          <w:p w14:paraId="1AFA6DA1" w14:textId="09EB0028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81 (8.1%)</w:t>
            </w:r>
          </w:p>
        </w:tc>
        <w:tc>
          <w:tcPr>
            <w:tcW w:w="1728" w:type="dxa"/>
            <w:noWrap/>
            <w:hideMark/>
          </w:tcPr>
          <w:p w14:paraId="144C8312" w14:textId="7DC15FAC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32 (6.4%)</w:t>
            </w:r>
          </w:p>
        </w:tc>
        <w:tc>
          <w:tcPr>
            <w:tcW w:w="1728" w:type="dxa"/>
            <w:noWrap/>
            <w:hideMark/>
          </w:tcPr>
          <w:p w14:paraId="564D0B40" w14:textId="1C74E138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49 (9.8%)</w:t>
            </w:r>
          </w:p>
        </w:tc>
        <w:tc>
          <w:tcPr>
            <w:tcW w:w="1440" w:type="dxa"/>
            <w:noWrap/>
            <w:hideMark/>
          </w:tcPr>
          <w:p w14:paraId="64B57B8D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  <w:tr w:rsidR="00304807" w:rsidRPr="00801B4D" w14:paraId="6127EE23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2B3E01F5" w14:textId="77777777" w:rsidR="00304807" w:rsidRPr="00801B4D" w:rsidRDefault="00304807" w:rsidP="00304807">
            <w:pPr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Marital Status</w:t>
            </w:r>
          </w:p>
        </w:tc>
        <w:tc>
          <w:tcPr>
            <w:tcW w:w="1728" w:type="dxa"/>
            <w:noWrap/>
            <w:hideMark/>
          </w:tcPr>
          <w:p w14:paraId="04DDECA6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728" w:type="dxa"/>
            <w:noWrap/>
            <w:hideMark/>
          </w:tcPr>
          <w:p w14:paraId="50CC4B36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728" w:type="dxa"/>
            <w:noWrap/>
            <w:hideMark/>
          </w:tcPr>
          <w:p w14:paraId="486E2537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440" w:type="dxa"/>
            <w:noWrap/>
            <w:hideMark/>
          </w:tcPr>
          <w:p w14:paraId="44969D93" w14:textId="16157776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  <w:r w:rsidRPr="00801B4D">
              <w:rPr>
                <w:rFonts w:cstheme="minorHAnsi"/>
                <w:i/>
                <w:iCs/>
              </w:rPr>
              <w:t>0.097</w:t>
            </w:r>
          </w:p>
        </w:tc>
      </w:tr>
      <w:tr w:rsidR="00304807" w:rsidRPr="00801B4D" w14:paraId="31785055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53E79778" w14:textId="77777777" w:rsidR="00304807" w:rsidRPr="00801B4D" w:rsidRDefault="00304807" w:rsidP="0030480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Never married or cohabited</w:t>
            </w:r>
          </w:p>
        </w:tc>
        <w:tc>
          <w:tcPr>
            <w:tcW w:w="1728" w:type="dxa"/>
            <w:noWrap/>
            <w:hideMark/>
          </w:tcPr>
          <w:p w14:paraId="76AABFDD" w14:textId="7219F6FB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757 (75.5%)</w:t>
            </w:r>
          </w:p>
        </w:tc>
        <w:tc>
          <w:tcPr>
            <w:tcW w:w="1728" w:type="dxa"/>
            <w:noWrap/>
            <w:hideMark/>
          </w:tcPr>
          <w:p w14:paraId="0F8F895C" w14:textId="48D8AD3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365 (72.6%)</w:t>
            </w:r>
          </w:p>
        </w:tc>
        <w:tc>
          <w:tcPr>
            <w:tcW w:w="1728" w:type="dxa"/>
            <w:noWrap/>
            <w:hideMark/>
          </w:tcPr>
          <w:p w14:paraId="10953C82" w14:textId="4F4C6324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392 (78.4%)</w:t>
            </w:r>
          </w:p>
        </w:tc>
        <w:tc>
          <w:tcPr>
            <w:tcW w:w="1440" w:type="dxa"/>
            <w:noWrap/>
            <w:hideMark/>
          </w:tcPr>
          <w:p w14:paraId="483EEF8A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  <w:tr w:rsidR="00304807" w:rsidRPr="00801B4D" w14:paraId="37A4F4E8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6FAEA67E" w14:textId="77777777" w:rsidR="00304807" w:rsidRPr="00801B4D" w:rsidRDefault="00304807" w:rsidP="0030480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Married</w:t>
            </w:r>
          </w:p>
        </w:tc>
        <w:tc>
          <w:tcPr>
            <w:tcW w:w="1728" w:type="dxa"/>
            <w:noWrap/>
            <w:hideMark/>
          </w:tcPr>
          <w:p w14:paraId="1A3612E8" w14:textId="2E9EC14F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26 (2.6%)</w:t>
            </w:r>
          </w:p>
        </w:tc>
        <w:tc>
          <w:tcPr>
            <w:tcW w:w="1728" w:type="dxa"/>
            <w:noWrap/>
            <w:hideMark/>
          </w:tcPr>
          <w:p w14:paraId="27800DBF" w14:textId="6679910F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16 (3.2%)</w:t>
            </w:r>
          </w:p>
        </w:tc>
        <w:tc>
          <w:tcPr>
            <w:tcW w:w="1728" w:type="dxa"/>
            <w:noWrap/>
            <w:hideMark/>
          </w:tcPr>
          <w:p w14:paraId="769C2C74" w14:textId="15E8C718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10 (2.0%)</w:t>
            </w:r>
          </w:p>
        </w:tc>
        <w:tc>
          <w:tcPr>
            <w:tcW w:w="1440" w:type="dxa"/>
            <w:noWrap/>
            <w:hideMark/>
          </w:tcPr>
          <w:p w14:paraId="606256B3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  <w:tr w:rsidR="00304807" w:rsidRPr="00801B4D" w14:paraId="73F7CC91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4E5446FD" w14:textId="4F3FCD22" w:rsidR="00304807" w:rsidRPr="00801B4D" w:rsidRDefault="00304807" w:rsidP="0030480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Cohabitating</w:t>
            </w:r>
          </w:p>
        </w:tc>
        <w:tc>
          <w:tcPr>
            <w:tcW w:w="1728" w:type="dxa"/>
            <w:noWrap/>
            <w:hideMark/>
          </w:tcPr>
          <w:p w14:paraId="12344888" w14:textId="6635E575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133 (13.3%)</w:t>
            </w:r>
          </w:p>
        </w:tc>
        <w:tc>
          <w:tcPr>
            <w:tcW w:w="1728" w:type="dxa"/>
            <w:noWrap/>
            <w:hideMark/>
          </w:tcPr>
          <w:p w14:paraId="7ACF3D1A" w14:textId="627DCA2D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78 (15.5%)</w:t>
            </w:r>
          </w:p>
        </w:tc>
        <w:tc>
          <w:tcPr>
            <w:tcW w:w="1728" w:type="dxa"/>
            <w:noWrap/>
            <w:hideMark/>
          </w:tcPr>
          <w:p w14:paraId="7B681B62" w14:textId="43402E41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55 (11.0%)</w:t>
            </w:r>
          </w:p>
        </w:tc>
        <w:tc>
          <w:tcPr>
            <w:tcW w:w="1440" w:type="dxa"/>
            <w:noWrap/>
            <w:hideMark/>
          </w:tcPr>
          <w:p w14:paraId="63EF7210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  <w:tr w:rsidR="00304807" w:rsidRPr="00801B4D" w14:paraId="7C631187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046FC114" w14:textId="1BEAF2DD" w:rsidR="00304807" w:rsidRPr="00801B4D" w:rsidRDefault="00304807" w:rsidP="0030480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Separated, divorced, widowed</w:t>
            </w:r>
          </w:p>
        </w:tc>
        <w:tc>
          <w:tcPr>
            <w:tcW w:w="1728" w:type="dxa"/>
            <w:noWrap/>
            <w:hideMark/>
          </w:tcPr>
          <w:p w14:paraId="4E4ECD0B" w14:textId="4FC93949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87 (8.7%)</w:t>
            </w:r>
          </w:p>
        </w:tc>
        <w:tc>
          <w:tcPr>
            <w:tcW w:w="1728" w:type="dxa"/>
            <w:noWrap/>
            <w:hideMark/>
          </w:tcPr>
          <w:p w14:paraId="401D025A" w14:textId="3477AD7C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44 (8.7%)</w:t>
            </w:r>
          </w:p>
        </w:tc>
        <w:tc>
          <w:tcPr>
            <w:tcW w:w="1728" w:type="dxa"/>
            <w:noWrap/>
            <w:hideMark/>
          </w:tcPr>
          <w:p w14:paraId="33F00AFE" w14:textId="3E503024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43 (8.6%)</w:t>
            </w:r>
          </w:p>
        </w:tc>
        <w:tc>
          <w:tcPr>
            <w:tcW w:w="1440" w:type="dxa"/>
            <w:noWrap/>
            <w:hideMark/>
          </w:tcPr>
          <w:p w14:paraId="1AE27304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  <w:tr w:rsidR="00304807" w:rsidRPr="00801B4D" w14:paraId="74BBD31D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64810E89" w14:textId="462F9AA4" w:rsidR="00304807" w:rsidRPr="00801B4D" w:rsidRDefault="00304807" w:rsidP="00304807">
            <w:pPr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Monthly Income</w:t>
            </w:r>
          </w:p>
        </w:tc>
        <w:tc>
          <w:tcPr>
            <w:tcW w:w="1728" w:type="dxa"/>
            <w:noWrap/>
            <w:hideMark/>
          </w:tcPr>
          <w:p w14:paraId="46177A02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728" w:type="dxa"/>
            <w:noWrap/>
            <w:hideMark/>
          </w:tcPr>
          <w:p w14:paraId="0DB08036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728" w:type="dxa"/>
            <w:noWrap/>
            <w:hideMark/>
          </w:tcPr>
          <w:p w14:paraId="47335728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440" w:type="dxa"/>
            <w:noWrap/>
            <w:hideMark/>
          </w:tcPr>
          <w:p w14:paraId="17A37492" w14:textId="13456342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</w:rPr>
            </w:pPr>
            <w:r w:rsidRPr="00801B4D">
              <w:rPr>
                <w:rFonts w:cstheme="minorHAnsi"/>
                <w:i/>
                <w:iCs/>
              </w:rPr>
              <w:t>&lt;0.001</w:t>
            </w:r>
          </w:p>
        </w:tc>
      </w:tr>
      <w:tr w:rsidR="00304807" w:rsidRPr="00801B4D" w14:paraId="590E9B56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649EE3B6" w14:textId="240D5456" w:rsidR="00304807" w:rsidRPr="00801B4D" w:rsidRDefault="00304807" w:rsidP="0030480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</w:t>
            </w:r>
            <w:r w:rsidRPr="005F634E">
              <w:rPr>
                <w:rFonts w:eastAsia="Times New Roman" w:cstheme="minorHAnsi"/>
                <w:b w:val="0"/>
                <w:bCs w:val="0"/>
                <w:u w:val="single"/>
              </w:rPr>
              <w:t>&lt;</w:t>
            </w:r>
            <w:r w:rsidRPr="00801B4D">
              <w:rPr>
                <w:rFonts w:eastAsia="Times New Roman" w:cstheme="minorHAnsi"/>
                <w:b w:val="0"/>
                <w:bCs w:val="0"/>
              </w:rPr>
              <w:t>9,000 Baht</w:t>
            </w:r>
          </w:p>
        </w:tc>
        <w:tc>
          <w:tcPr>
            <w:tcW w:w="1728" w:type="dxa"/>
            <w:noWrap/>
            <w:hideMark/>
          </w:tcPr>
          <w:p w14:paraId="3E92B7C6" w14:textId="05B0856B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646 (64.4%)</w:t>
            </w:r>
          </w:p>
        </w:tc>
        <w:tc>
          <w:tcPr>
            <w:tcW w:w="1728" w:type="dxa"/>
            <w:noWrap/>
            <w:hideMark/>
          </w:tcPr>
          <w:p w14:paraId="1DA10E09" w14:textId="3F2A4AC3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348 (69.2%)</w:t>
            </w:r>
          </w:p>
        </w:tc>
        <w:tc>
          <w:tcPr>
            <w:tcW w:w="1728" w:type="dxa"/>
            <w:noWrap/>
            <w:hideMark/>
          </w:tcPr>
          <w:p w14:paraId="46A42059" w14:textId="3C22E93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298 (59.6%)</w:t>
            </w:r>
          </w:p>
        </w:tc>
        <w:tc>
          <w:tcPr>
            <w:tcW w:w="1440" w:type="dxa"/>
            <w:noWrap/>
            <w:hideMark/>
          </w:tcPr>
          <w:p w14:paraId="2179CF33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</w:rPr>
            </w:pPr>
          </w:p>
        </w:tc>
      </w:tr>
      <w:tr w:rsidR="00304807" w:rsidRPr="00801B4D" w14:paraId="02600D05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206A1AD8" w14:textId="77777777" w:rsidR="00304807" w:rsidRPr="00801B4D" w:rsidRDefault="00304807" w:rsidP="0030480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&gt;9,000 Baht</w:t>
            </w:r>
          </w:p>
        </w:tc>
        <w:tc>
          <w:tcPr>
            <w:tcW w:w="1728" w:type="dxa"/>
            <w:noWrap/>
            <w:hideMark/>
          </w:tcPr>
          <w:p w14:paraId="219499D3" w14:textId="66C7A04E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306 (30.5%)</w:t>
            </w:r>
          </w:p>
        </w:tc>
        <w:tc>
          <w:tcPr>
            <w:tcW w:w="1728" w:type="dxa"/>
            <w:noWrap/>
            <w:hideMark/>
          </w:tcPr>
          <w:p w14:paraId="5CDE06D2" w14:textId="0EAEEB7C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114 (22.7%)</w:t>
            </w:r>
          </w:p>
        </w:tc>
        <w:tc>
          <w:tcPr>
            <w:tcW w:w="1728" w:type="dxa"/>
            <w:noWrap/>
            <w:hideMark/>
          </w:tcPr>
          <w:p w14:paraId="4CB897F4" w14:textId="19E112E8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192 (38.4%)</w:t>
            </w:r>
          </w:p>
        </w:tc>
        <w:tc>
          <w:tcPr>
            <w:tcW w:w="1440" w:type="dxa"/>
            <w:noWrap/>
            <w:hideMark/>
          </w:tcPr>
          <w:p w14:paraId="60AA5A88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</w:rPr>
            </w:pPr>
          </w:p>
        </w:tc>
      </w:tr>
      <w:tr w:rsidR="00304807" w:rsidRPr="00801B4D" w14:paraId="1C91D324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39E024BA" w14:textId="372AFE5E" w:rsidR="00304807" w:rsidRPr="00801B4D" w:rsidRDefault="00304807" w:rsidP="00304807">
            <w:pPr>
              <w:ind w:firstLineChars="100" w:firstLine="220"/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>Missing</w:t>
            </w:r>
          </w:p>
        </w:tc>
        <w:tc>
          <w:tcPr>
            <w:tcW w:w="1728" w:type="dxa"/>
            <w:noWrap/>
            <w:hideMark/>
          </w:tcPr>
          <w:p w14:paraId="66EDB7FB" w14:textId="72AB6EC8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51 (5.1%)</w:t>
            </w:r>
          </w:p>
        </w:tc>
        <w:tc>
          <w:tcPr>
            <w:tcW w:w="1728" w:type="dxa"/>
            <w:noWrap/>
            <w:hideMark/>
          </w:tcPr>
          <w:p w14:paraId="48B802CE" w14:textId="03E25143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41 (8.2%)</w:t>
            </w:r>
          </w:p>
        </w:tc>
        <w:tc>
          <w:tcPr>
            <w:tcW w:w="1728" w:type="dxa"/>
            <w:noWrap/>
            <w:hideMark/>
          </w:tcPr>
          <w:p w14:paraId="565084E2" w14:textId="62B69436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10 (2.0%)</w:t>
            </w:r>
          </w:p>
        </w:tc>
        <w:tc>
          <w:tcPr>
            <w:tcW w:w="1440" w:type="dxa"/>
            <w:noWrap/>
            <w:hideMark/>
          </w:tcPr>
          <w:p w14:paraId="6A06A917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</w:rPr>
            </w:pPr>
          </w:p>
        </w:tc>
      </w:tr>
      <w:tr w:rsidR="00304807" w:rsidRPr="00801B4D" w14:paraId="08B7FC1A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215DC241" w14:textId="77777777" w:rsidR="00304807" w:rsidRPr="00801B4D" w:rsidRDefault="00304807" w:rsidP="00304807">
            <w:pPr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Gender identity</w:t>
            </w:r>
          </w:p>
        </w:tc>
        <w:tc>
          <w:tcPr>
            <w:tcW w:w="1728" w:type="dxa"/>
            <w:noWrap/>
            <w:hideMark/>
          </w:tcPr>
          <w:p w14:paraId="24F1F79B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728" w:type="dxa"/>
            <w:noWrap/>
            <w:hideMark/>
          </w:tcPr>
          <w:p w14:paraId="71B4AD6D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728" w:type="dxa"/>
            <w:noWrap/>
            <w:hideMark/>
          </w:tcPr>
          <w:p w14:paraId="3B6E30AC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440" w:type="dxa"/>
            <w:noWrap/>
            <w:hideMark/>
          </w:tcPr>
          <w:p w14:paraId="0D4E1CEA" w14:textId="46D8F2C5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</w:rPr>
            </w:pPr>
            <w:r w:rsidRPr="00801B4D">
              <w:rPr>
                <w:rFonts w:cstheme="minorHAnsi"/>
                <w:i/>
                <w:iCs/>
              </w:rPr>
              <w:t>&lt;0.001</w:t>
            </w:r>
          </w:p>
        </w:tc>
      </w:tr>
      <w:tr w:rsidR="00304807" w:rsidRPr="00801B4D" w14:paraId="3F2A9C4C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154F22AD" w14:textId="01DA1250" w:rsidR="00304807" w:rsidRPr="00801B4D" w:rsidRDefault="00304807" w:rsidP="0030480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Cisgender MSM</w:t>
            </w:r>
          </w:p>
        </w:tc>
        <w:tc>
          <w:tcPr>
            <w:tcW w:w="1728" w:type="dxa"/>
            <w:noWrap/>
            <w:hideMark/>
          </w:tcPr>
          <w:p w14:paraId="17F2074A" w14:textId="1CA38C11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777 (77.5%)</w:t>
            </w:r>
          </w:p>
        </w:tc>
        <w:tc>
          <w:tcPr>
            <w:tcW w:w="1728" w:type="dxa"/>
            <w:noWrap/>
            <w:hideMark/>
          </w:tcPr>
          <w:p w14:paraId="3B0E5D74" w14:textId="65A2DB3D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384 (76.3%)</w:t>
            </w:r>
          </w:p>
        </w:tc>
        <w:tc>
          <w:tcPr>
            <w:tcW w:w="1728" w:type="dxa"/>
            <w:noWrap/>
            <w:hideMark/>
          </w:tcPr>
          <w:p w14:paraId="3123EE21" w14:textId="25591302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393 (78.6%)</w:t>
            </w:r>
          </w:p>
        </w:tc>
        <w:tc>
          <w:tcPr>
            <w:tcW w:w="1440" w:type="dxa"/>
            <w:noWrap/>
            <w:hideMark/>
          </w:tcPr>
          <w:p w14:paraId="4A732A4D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</w:rPr>
            </w:pPr>
          </w:p>
        </w:tc>
      </w:tr>
      <w:tr w:rsidR="00304807" w:rsidRPr="00801B4D" w14:paraId="41C14FD5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60BADEA8" w14:textId="7EEF4F7A" w:rsidR="00304807" w:rsidRPr="00801B4D" w:rsidRDefault="00304807" w:rsidP="0030480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Transgender MSM</w:t>
            </w:r>
          </w:p>
        </w:tc>
        <w:tc>
          <w:tcPr>
            <w:tcW w:w="1728" w:type="dxa"/>
            <w:noWrap/>
            <w:hideMark/>
          </w:tcPr>
          <w:p w14:paraId="7BFCC512" w14:textId="21AA51B5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162 (16.2%)</w:t>
            </w:r>
          </w:p>
        </w:tc>
        <w:tc>
          <w:tcPr>
            <w:tcW w:w="1728" w:type="dxa"/>
            <w:noWrap/>
            <w:hideMark/>
          </w:tcPr>
          <w:p w14:paraId="2B212EEA" w14:textId="023151E3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64 (12.7%)</w:t>
            </w:r>
          </w:p>
        </w:tc>
        <w:tc>
          <w:tcPr>
            <w:tcW w:w="1728" w:type="dxa"/>
            <w:noWrap/>
            <w:hideMark/>
          </w:tcPr>
          <w:p w14:paraId="331185B9" w14:textId="7B885B55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98 (19.6%)</w:t>
            </w:r>
          </w:p>
        </w:tc>
        <w:tc>
          <w:tcPr>
            <w:tcW w:w="1440" w:type="dxa"/>
            <w:noWrap/>
            <w:hideMark/>
          </w:tcPr>
          <w:p w14:paraId="4243E552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</w:rPr>
            </w:pPr>
          </w:p>
        </w:tc>
      </w:tr>
      <w:tr w:rsidR="00304807" w:rsidRPr="00801B4D" w14:paraId="2AEC123C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30207E70" w14:textId="1F36B1CB" w:rsidR="00304807" w:rsidRPr="00801B4D" w:rsidRDefault="00304807" w:rsidP="00304807">
            <w:pPr>
              <w:ind w:firstLineChars="75" w:firstLine="165"/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>Unknown/Missing</w:t>
            </w:r>
          </w:p>
        </w:tc>
        <w:tc>
          <w:tcPr>
            <w:tcW w:w="1728" w:type="dxa"/>
            <w:noWrap/>
            <w:hideMark/>
          </w:tcPr>
          <w:p w14:paraId="699F6348" w14:textId="53E9D10C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64 (6.4%)</w:t>
            </w:r>
          </w:p>
        </w:tc>
        <w:tc>
          <w:tcPr>
            <w:tcW w:w="1728" w:type="dxa"/>
            <w:noWrap/>
            <w:hideMark/>
          </w:tcPr>
          <w:p w14:paraId="22B09DC5" w14:textId="0E48AD8E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55 (10.9%)</w:t>
            </w:r>
          </w:p>
        </w:tc>
        <w:tc>
          <w:tcPr>
            <w:tcW w:w="1728" w:type="dxa"/>
            <w:noWrap/>
            <w:hideMark/>
          </w:tcPr>
          <w:p w14:paraId="6CA15585" w14:textId="7363DC21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9 (1.8%)</w:t>
            </w:r>
          </w:p>
        </w:tc>
        <w:tc>
          <w:tcPr>
            <w:tcW w:w="1440" w:type="dxa"/>
            <w:noWrap/>
            <w:hideMark/>
          </w:tcPr>
          <w:p w14:paraId="045AD00C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</w:rPr>
            </w:pPr>
          </w:p>
        </w:tc>
      </w:tr>
      <w:tr w:rsidR="00304807" w:rsidRPr="00801B4D" w14:paraId="111E68B4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74DF322D" w14:textId="77777777" w:rsidR="00304807" w:rsidRPr="00801B4D" w:rsidRDefault="00304807" w:rsidP="00304807">
            <w:pPr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Ever had forced sex</w:t>
            </w:r>
          </w:p>
        </w:tc>
        <w:tc>
          <w:tcPr>
            <w:tcW w:w="1728" w:type="dxa"/>
            <w:noWrap/>
            <w:hideMark/>
          </w:tcPr>
          <w:p w14:paraId="3194D153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728" w:type="dxa"/>
            <w:noWrap/>
            <w:hideMark/>
          </w:tcPr>
          <w:p w14:paraId="352F2310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728" w:type="dxa"/>
            <w:noWrap/>
            <w:hideMark/>
          </w:tcPr>
          <w:p w14:paraId="6C60E258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440" w:type="dxa"/>
            <w:noWrap/>
            <w:hideMark/>
          </w:tcPr>
          <w:p w14:paraId="5BD83963" w14:textId="0E9E4EE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</w:rPr>
            </w:pPr>
            <w:r w:rsidRPr="00801B4D">
              <w:rPr>
                <w:rFonts w:cstheme="minorHAnsi"/>
                <w:i/>
                <w:iCs/>
              </w:rPr>
              <w:t>0.004</w:t>
            </w:r>
          </w:p>
        </w:tc>
      </w:tr>
      <w:tr w:rsidR="00304807" w:rsidRPr="00801B4D" w14:paraId="10EF488C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56A37DC8" w14:textId="77777777" w:rsidR="00304807" w:rsidRPr="00801B4D" w:rsidRDefault="00304807" w:rsidP="0030480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Yes</w:t>
            </w:r>
          </w:p>
        </w:tc>
        <w:tc>
          <w:tcPr>
            <w:tcW w:w="1728" w:type="dxa"/>
            <w:noWrap/>
            <w:hideMark/>
          </w:tcPr>
          <w:p w14:paraId="591D4AEE" w14:textId="0DBAB94A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142 (14.2%)</w:t>
            </w:r>
          </w:p>
        </w:tc>
        <w:tc>
          <w:tcPr>
            <w:tcW w:w="1728" w:type="dxa"/>
            <w:noWrap/>
            <w:hideMark/>
          </w:tcPr>
          <w:p w14:paraId="53D06E2B" w14:textId="2392221B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55 (10.9%)</w:t>
            </w:r>
          </w:p>
        </w:tc>
        <w:tc>
          <w:tcPr>
            <w:tcW w:w="1728" w:type="dxa"/>
            <w:noWrap/>
            <w:hideMark/>
          </w:tcPr>
          <w:p w14:paraId="7E1F3C10" w14:textId="1D32621D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87 (17.4%)</w:t>
            </w:r>
          </w:p>
        </w:tc>
        <w:tc>
          <w:tcPr>
            <w:tcW w:w="1440" w:type="dxa"/>
            <w:noWrap/>
            <w:hideMark/>
          </w:tcPr>
          <w:p w14:paraId="0F5026DB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  <w:tr w:rsidR="00304807" w:rsidRPr="00801B4D" w14:paraId="46FD5E80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46BEE40C" w14:textId="77777777" w:rsidR="00304807" w:rsidRPr="00801B4D" w:rsidRDefault="00304807" w:rsidP="0030480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No</w:t>
            </w:r>
          </w:p>
        </w:tc>
        <w:tc>
          <w:tcPr>
            <w:tcW w:w="1728" w:type="dxa"/>
            <w:noWrap/>
            <w:hideMark/>
          </w:tcPr>
          <w:p w14:paraId="243F7B40" w14:textId="37AFD314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838 (83.5%)</w:t>
            </w:r>
          </w:p>
        </w:tc>
        <w:tc>
          <w:tcPr>
            <w:tcW w:w="1728" w:type="dxa"/>
            <w:noWrap/>
            <w:hideMark/>
          </w:tcPr>
          <w:p w14:paraId="32680664" w14:textId="3CF69356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433 (86.1%)</w:t>
            </w:r>
          </w:p>
        </w:tc>
        <w:tc>
          <w:tcPr>
            <w:tcW w:w="1728" w:type="dxa"/>
            <w:noWrap/>
            <w:hideMark/>
          </w:tcPr>
          <w:p w14:paraId="5BC9F062" w14:textId="5B6CC1BB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405 (81.0%)</w:t>
            </w:r>
          </w:p>
        </w:tc>
        <w:tc>
          <w:tcPr>
            <w:tcW w:w="1440" w:type="dxa"/>
            <w:noWrap/>
            <w:hideMark/>
          </w:tcPr>
          <w:p w14:paraId="6D17D96F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  <w:tr w:rsidR="00304807" w:rsidRPr="00801B4D" w14:paraId="0B5F0208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011F32FD" w14:textId="35774A16" w:rsidR="00304807" w:rsidRPr="00801B4D" w:rsidRDefault="00304807" w:rsidP="00304807">
            <w:pPr>
              <w:ind w:firstLineChars="74" w:firstLine="163"/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>Missing</w:t>
            </w:r>
          </w:p>
        </w:tc>
        <w:tc>
          <w:tcPr>
            <w:tcW w:w="1728" w:type="dxa"/>
            <w:noWrap/>
            <w:hideMark/>
          </w:tcPr>
          <w:p w14:paraId="24F3C943" w14:textId="1C378704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23 (2.3%)</w:t>
            </w:r>
          </w:p>
        </w:tc>
        <w:tc>
          <w:tcPr>
            <w:tcW w:w="1728" w:type="dxa"/>
            <w:noWrap/>
            <w:hideMark/>
          </w:tcPr>
          <w:p w14:paraId="377CCF68" w14:textId="4C6ADF43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15 (3.0%)</w:t>
            </w:r>
          </w:p>
        </w:tc>
        <w:tc>
          <w:tcPr>
            <w:tcW w:w="1728" w:type="dxa"/>
            <w:noWrap/>
            <w:hideMark/>
          </w:tcPr>
          <w:p w14:paraId="4A2D935F" w14:textId="23213AD9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8 (1.6%)</w:t>
            </w:r>
          </w:p>
        </w:tc>
        <w:tc>
          <w:tcPr>
            <w:tcW w:w="1440" w:type="dxa"/>
            <w:noWrap/>
            <w:hideMark/>
          </w:tcPr>
          <w:p w14:paraId="517B89B7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  <w:tr w:rsidR="00304807" w:rsidRPr="00801B4D" w14:paraId="1CDAB01A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56DDAA7F" w14:textId="77777777" w:rsidR="00304807" w:rsidRPr="00801B4D" w:rsidRDefault="00304807" w:rsidP="00304807">
            <w:pPr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Used a condom at last sex</w:t>
            </w:r>
          </w:p>
        </w:tc>
        <w:tc>
          <w:tcPr>
            <w:tcW w:w="1728" w:type="dxa"/>
            <w:noWrap/>
            <w:hideMark/>
          </w:tcPr>
          <w:p w14:paraId="10E2AFD1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728" w:type="dxa"/>
            <w:noWrap/>
            <w:hideMark/>
          </w:tcPr>
          <w:p w14:paraId="637FAB0F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728" w:type="dxa"/>
            <w:noWrap/>
            <w:hideMark/>
          </w:tcPr>
          <w:p w14:paraId="33D238E4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440" w:type="dxa"/>
            <w:noWrap/>
            <w:hideMark/>
          </w:tcPr>
          <w:p w14:paraId="22DD3F86" w14:textId="139C0BED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  <w:r w:rsidRPr="00801B4D">
              <w:rPr>
                <w:rFonts w:cstheme="minorHAnsi"/>
                <w:i/>
                <w:iCs/>
              </w:rPr>
              <w:t>0.56</w:t>
            </w:r>
          </w:p>
        </w:tc>
      </w:tr>
      <w:tr w:rsidR="00304807" w:rsidRPr="00801B4D" w14:paraId="2F5FC959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0CA2A6AC" w14:textId="77777777" w:rsidR="00304807" w:rsidRPr="00801B4D" w:rsidRDefault="00304807" w:rsidP="0030480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Yes</w:t>
            </w:r>
          </w:p>
        </w:tc>
        <w:tc>
          <w:tcPr>
            <w:tcW w:w="1728" w:type="dxa"/>
            <w:noWrap/>
            <w:hideMark/>
          </w:tcPr>
          <w:p w14:paraId="56E0C410" w14:textId="740CA4B5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388 (38.7%)</w:t>
            </w:r>
          </w:p>
        </w:tc>
        <w:tc>
          <w:tcPr>
            <w:tcW w:w="1728" w:type="dxa"/>
            <w:noWrap/>
            <w:hideMark/>
          </w:tcPr>
          <w:p w14:paraId="07CE80C5" w14:textId="3AD8A15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187 (37.2%)</w:t>
            </w:r>
          </w:p>
        </w:tc>
        <w:tc>
          <w:tcPr>
            <w:tcW w:w="1728" w:type="dxa"/>
            <w:noWrap/>
            <w:hideMark/>
          </w:tcPr>
          <w:p w14:paraId="182EA8B6" w14:textId="0BE5F5B4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201 (40.2%)</w:t>
            </w:r>
          </w:p>
        </w:tc>
        <w:tc>
          <w:tcPr>
            <w:tcW w:w="1440" w:type="dxa"/>
            <w:noWrap/>
            <w:hideMark/>
          </w:tcPr>
          <w:p w14:paraId="510B08DC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  <w:tr w:rsidR="00304807" w:rsidRPr="00801B4D" w14:paraId="7A489C48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08BC249E" w14:textId="77777777" w:rsidR="00304807" w:rsidRPr="00801B4D" w:rsidRDefault="00304807" w:rsidP="0030480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No</w:t>
            </w:r>
          </w:p>
        </w:tc>
        <w:tc>
          <w:tcPr>
            <w:tcW w:w="1728" w:type="dxa"/>
            <w:noWrap/>
            <w:hideMark/>
          </w:tcPr>
          <w:p w14:paraId="34D5673D" w14:textId="4548C6EA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579 (57.7%)</w:t>
            </w:r>
          </w:p>
        </w:tc>
        <w:tc>
          <w:tcPr>
            <w:tcW w:w="1728" w:type="dxa"/>
            <w:noWrap/>
            <w:hideMark/>
          </w:tcPr>
          <w:p w14:paraId="79E65E95" w14:textId="72AB6E1D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290 (57.7%)</w:t>
            </w:r>
          </w:p>
        </w:tc>
        <w:tc>
          <w:tcPr>
            <w:tcW w:w="1728" w:type="dxa"/>
            <w:noWrap/>
            <w:hideMark/>
          </w:tcPr>
          <w:p w14:paraId="15C768A7" w14:textId="2C69F073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289 (57.8%)</w:t>
            </w:r>
          </w:p>
        </w:tc>
        <w:tc>
          <w:tcPr>
            <w:tcW w:w="1440" w:type="dxa"/>
            <w:noWrap/>
            <w:hideMark/>
          </w:tcPr>
          <w:p w14:paraId="1E067F26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  <w:tr w:rsidR="00304807" w:rsidRPr="00801B4D" w14:paraId="1E5017E3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4EA0814C" w14:textId="15FBDD43" w:rsidR="00304807" w:rsidRPr="00801B4D" w:rsidRDefault="00304807" w:rsidP="00304807">
            <w:pPr>
              <w:ind w:firstLineChars="74" w:firstLine="163"/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>Missing</w:t>
            </w:r>
          </w:p>
        </w:tc>
        <w:tc>
          <w:tcPr>
            <w:tcW w:w="1728" w:type="dxa"/>
            <w:noWrap/>
            <w:hideMark/>
          </w:tcPr>
          <w:p w14:paraId="7E8D2649" w14:textId="0DDBDA9F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36 (3.6%)</w:t>
            </w:r>
          </w:p>
        </w:tc>
        <w:tc>
          <w:tcPr>
            <w:tcW w:w="1728" w:type="dxa"/>
            <w:noWrap/>
            <w:hideMark/>
          </w:tcPr>
          <w:p w14:paraId="0802AB05" w14:textId="3CDDD4D9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26 (5.2%)</w:t>
            </w:r>
          </w:p>
        </w:tc>
        <w:tc>
          <w:tcPr>
            <w:tcW w:w="1728" w:type="dxa"/>
            <w:noWrap/>
            <w:hideMark/>
          </w:tcPr>
          <w:p w14:paraId="696792E4" w14:textId="70B2C442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10 (2.0%)</w:t>
            </w:r>
          </w:p>
        </w:tc>
        <w:tc>
          <w:tcPr>
            <w:tcW w:w="1440" w:type="dxa"/>
            <w:noWrap/>
            <w:hideMark/>
          </w:tcPr>
          <w:p w14:paraId="457B17E2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  <w:tr w:rsidR="00304807" w:rsidRPr="00801B4D" w14:paraId="003E573A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01B130B1" w14:textId="789ED5DC" w:rsidR="00304807" w:rsidRPr="00801B4D" w:rsidRDefault="00304807" w:rsidP="00304807">
            <w:pPr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Had sex with a sex worker in past 6 months</w:t>
            </w:r>
          </w:p>
        </w:tc>
        <w:tc>
          <w:tcPr>
            <w:tcW w:w="1728" w:type="dxa"/>
            <w:noWrap/>
            <w:hideMark/>
          </w:tcPr>
          <w:p w14:paraId="05A5A5E2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728" w:type="dxa"/>
            <w:noWrap/>
            <w:hideMark/>
          </w:tcPr>
          <w:p w14:paraId="3ED98FB1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728" w:type="dxa"/>
            <w:noWrap/>
            <w:hideMark/>
          </w:tcPr>
          <w:p w14:paraId="3B6A59CD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440" w:type="dxa"/>
            <w:noWrap/>
            <w:hideMark/>
          </w:tcPr>
          <w:p w14:paraId="7A03D63A" w14:textId="0B74ACA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</w:rPr>
            </w:pPr>
            <w:r w:rsidRPr="00801B4D">
              <w:rPr>
                <w:rFonts w:cstheme="minorHAnsi"/>
                <w:i/>
                <w:iCs/>
              </w:rPr>
              <w:t>&lt;0.001</w:t>
            </w:r>
          </w:p>
        </w:tc>
      </w:tr>
      <w:tr w:rsidR="00304807" w:rsidRPr="00801B4D" w14:paraId="38B6813F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72A4EBC3" w14:textId="77777777" w:rsidR="00304807" w:rsidRPr="00801B4D" w:rsidRDefault="00304807" w:rsidP="0030480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Yes</w:t>
            </w:r>
          </w:p>
        </w:tc>
        <w:tc>
          <w:tcPr>
            <w:tcW w:w="1728" w:type="dxa"/>
            <w:noWrap/>
            <w:hideMark/>
          </w:tcPr>
          <w:p w14:paraId="3BF591AD" w14:textId="050E713B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341 (34.0%)</w:t>
            </w:r>
          </w:p>
        </w:tc>
        <w:tc>
          <w:tcPr>
            <w:tcW w:w="1728" w:type="dxa"/>
            <w:noWrap/>
            <w:hideMark/>
          </w:tcPr>
          <w:p w14:paraId="56E2690C" w14:textId="17509FA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198 (39.4%)</w:t>
            </w:r>
          </w:p>
        </w:tc>
        <w:tc>
          <w:tcPr>
            <w:tcW w:w="1728" w:type="dxa"/>
            <w:noWrap/>
            <w:hideMark/>
          </w:tcPr>
          <w:p w14:paraId="46E4CAF9" w14:textId="07F89043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143 (28.6%)</w:t>
            </w:r>
          </w:p>
        </w:tc>
        <w:tc>
          <w:tcPr>
            <w:tcW w:w="1440" w:type="dxa"/>
            <w:noWrap/>
            <w:hideMark/>
          </w:tcPr>
          <w:p w14:paraId="524B9596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  <w:tr w:rsidR="00304807" w:rsidRPr="00801B4D" w14:paraId="1805E61C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4C891AFD" w14:textId="77777777" w:rsidR="00304807" w:rsidRPr="00801B4D" w:rsidRDefault="00304807" w:rsidP="0030480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No</w:t>
            </w:r>
          </w:p>
        </w:tc>
        <w:tc>
          <w:tcPr>
            <w:tcW w:w="1728" w:type="dxa"/>
            <w:noWrap/>
            <w:hideMark/>
          </w:tcPr>
          <w:p w14:paraId="42DD323A" w14:textId="06018798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625 (62.3%)</w:t>
            </w:r>
          </w:p>
        </w:tc>
        <w:tc>
          <w:tcPr>
            <w:tcW w:w="1728" w:type="dxa"/>
            <w:noWrap/>
            <w:hideMark/>
          </w:tcPr>
          <w:p w14:paraId="3ADCBE80" w14:textId="4CB42772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278 (55.3%)</w:t>
            </w:r>
          </w:p>
        </w:tc>
        <w:tc>
          <w:tcPr>
            <w:tcW w:w="1728" w:type="dxa"/>
            <w:noWrap/>
            <w:hideMark/>
          </w:tcPr>
          <w:p w14:paraId="41850FC3" w14:textId="3C2F0472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347 (69.4%)</w:t>
            </w:r>
          </w:p>
        </w:tc>
        <w:tc>
          <w:tcPr>
            <w:tcW w:w="1440" w:type="dxa"/>
            <w:noWrap/>
            <w:hideMark/>
          </w:tcPr>
          <w:p w14:paraId="28BA8ED2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  <w:tr w:rsidR="00304807" w:rsidRPr="00801B4D" w14:paraId="3AF63F4C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35596F27" w14:textId="5B742FF6" w:rsidR="00304807" w:rsidRPr="00801B4D" w:rsidRDefault="00304807" w:rsidP="00304807">
            <w:pPr>
              <w:ind w:firstLineChars="74" w:firstLine="163"/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>Missing</w:t>
            </w:r>
          </w:p>
        </w:tc>
        <w:tc>
          <w:tcPr>
            <w:tcW w:w="1728" w:type="dxa"/>
            <w:noWrap/>
            <w:hideMark/>
          </w:tcPr>
          <w:p w14:paraId="430A00BC" w14:textId="597F6416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37 (3.7%)</w:t>
            </w:r>
          </w:p>
        </w:tc>
        <w:tc>
          <w:tcPr>
            <w:tcW w:w="1728" w:type="dxa"/>
            <w:noWrap/>
            <w:hideMark/>
          </w:tcPr>
          <w:p w14:paraId="71CB16C4" w14:textId="44532730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27 (5.4%)</w:t>
            </w:r>
          </w:p>
        </w:tc>
        <w:tc>
          <w:tcPr>
            <w:tcW w:w="1728" w:type="dxa"/>
            <w:noWrap/>
            <w:hideMark/>
          </w:tcPr>
          <w:p w14:paraId="173561AE" w14:textId="0CE255CC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10 (2.0%)</w:t>
            </w:r>
          </w:p>
        </w:tc>
        <w:tc>
          <w:tcPr>
            <w:tcW w:w="1440" w:type="dxa"/>
            <w:noWrap/>
            <w:hideMark/>
          </w:tcPr>
          <w:p w14:paraId="75F10914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  <w:tr w:rsidR="00304807" w:rsidRPr="00801B4D" w14:paraId="06820B01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779BF86F" w14:textId="08D68155" w:rsidR="00304807" w:rsidRPr="00801B4D" w:rsidRDefault="00304807" w:rsidP="00304807">
            <w:pPr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Had receptive anal sex in past 6 months</w:t>
            </w:r>
          </w:p>
        </w:tc>
        <w:tc>
          <w:tcPr>
            <w:tcW w:w="1728" w:type="dxa"/>
            <w:noWrap/>
            <w:hideMark/>
          </w:tcPr>
          <w:p w14:paraId="3596B296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728" w:type="dxa"/>
            <w:noWrap/>
            <w:hideMark/>
          </w:tcPr>
          <w:p w14:paraId="714DEC7F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728" w:type="dxa"/>
            <w:noWrap/>
            <w:hideMark/>
          </w:tcPr>
          <w:p w14:paraId="5576B354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440" w:type="dxa"/>
            <w:noWrap/>
            <w:hideMark/>
          </w:tcPr>
          <w:p w14:paraId="45CA8CA2" w14:textId="071C1F5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</w:rPr>
            </w:pPr>
            <w:r w:rsidRPr="00801B4D">
              <w:rPr>
                <w:rFonts w:cstheme="minorHAnsi"/>
                <w:i/>
                <w:iCs/>
              </w:rPr>
              <w:t>&lt;0.001</w:t>
            </w:r>
          </w:p>
        </w:tc>
      </w:tr>
      <w:tr w:rsidR="00304807" w:rsidRPr="00801B4D" w14:paraId="469F5128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vAlign w:val="bottom"/>
          </w:tcPr>
          <w:p w14:paraId="7DE586DB" w14:textId="534D46C2" w:rsidR="00304807" w:rsidRPr="00801B4D" w:rsidRDefault="00304807" w:rsidP="00304807">
            <w:pPr>
              <w:rPr>
                <w:rFonts w:cstheme="minorHAnsi"/>
                <w:b w:val="0"/>
                <w:bCs w:val="0"/>
              </w:rPr>
            </w:pPr>
            <w:r w:rsidRPr="00801B4D">
              <w:rPr>
                <w:rFonts w:cstheme="minorHAnsi"/>
                <w:b w:val="0"/>
                <w:bCs w:val="0"/>
              </w:rPr>
              <w:t xml:space="preserve">   Yes</w:t>
            </w:r>
          </w:p>
        </w:tc>
        <w:tc>
          <w:tcPr>
            <w:tcW w:w="1728" w:type="dxa"/>
            <w:noWrap/>
          </w:tcPr>
          <w:p w14:paraId="69737292" w14:textId="4012A46B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01B4D">
              <w:rPr>
                <w:rFonts w:cstheme="minorHAnsi"/>
              </w:rPr>
              <w:t>217 (21.6%)</w:t>
            </w:r>
          </w:p>
        </w:tc>
        <w:tc>
          <w:tcPr>
            <w:tcW w:w="1728" w:type="dxa"/>
            <w:noWrap/>
          </w:tcPr>
          <w:p w14:paraId="0CFF445A" w14:textId="2DA9619E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01B4D">
              <w:rPr>
                <w:rFonts w:cstheme="minorHAnsi"/>
              </w:rPr>
              <w:t>79 (15.7%)</w:t>
            </w:r>
          </w:p>
        </w:tc>
        <w:tc>
          <w:tcPr>
            <w:tcW w:w="1728" w:type="dxa"/>
            <w:noWrap/>
          </w:tcPr>
          <w:p w14:paraId="37EDE718" w14:textId="24929CCA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01B4D">
              <w:rPr>
                <w:rFonts w:cstheme="minorHAnsi"/>
              </w:rPr>
              <w:t>138 (27.6%)</w:t>
            </w:r>
          </w:p>
        </w:tc>
        <w:tc>
          <w:tcPr>
            <w:tcW w:w="1440" w:type="dxa"/>
            <w:noWrap/>
          </w:tcPr>
          <w:p w14:paraId="3CC7589D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  <w:tr w:rsidR="00304807" w:rsidRPr="00801B4D" w14:paraId="1444E309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vAlign w:val="bottom"/>
            <w:hideMark/>
          </w:tcPr>
          <w:p w14:paraId="45ECEB45" w14:textId="1016FCBF" w:rsidR="00304807" w:rsidRPr="00801B4D" w:rsidRDefault="00304807" w:rsidP="0030480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cstheme="minorHAnsi"/>
                <w:b w:val="0"/>
                <w:bCs w:val="0"/>
              </w:rPr>
              <w:t xml:space="preserve">   No</w:t>
            </w:r>
          </w:p>
        </w:tc>
        <w:tc>
          <w:tcPr>
            <w:tcW w:w="1728" w:type="dxa"/>
            <w:noWrap/>
            <w:hideMark/>
          </w:tcPr>
          <w:p w14:paraId="2D0AA1F7" w14:textId="34AE48E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774 (77.2%)</w:t>
            </w:r>
          </w:p>
        </w:tc>
        <w:tc>
          <w:tcPr>
            <w:tcW w:w="1728" w:type="dxa"/>
            <w:noWrap/>
            <w:hideMark/>
          </w:tcPr>
          <w:p w14:paraId="0BF449CA" w14:textId="45EB745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417 (82.9%)</w:t>
            </w:r>
          </w:p>
        </w:tc>
        <w:tc>
          <w:tcPr>
            <w:tcW w:w="1728" w:type="dxa"/>
            <w:noWrap/>
            <w:hideMark/>
          </w:tcPr>
          <w:p w14:paraId="35BF81AE" w14:textId="1168F5B6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357 (71.4%)</w:t>
            </w:r>
          </w:p>
        </w:tc>
        <w:tc>
          <w:tcPr>
            <w:tcW w:w="1440" w:type="dxa"/>
            <w:noWrap/>
            <w:hideMark/>
          </w:tcPr>
          <w:p w14:paraId="0EDECC00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  <w:tr w:rsidR="00304807" w:rsidRPr="00801B4D" w14:paraId="45805E0A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vAlign w:val="bottom"/>
          </w:tcPr>
          <w:p w14:paraId="0F8BD893" w14:textId="44183E68" w:rsidR="00304807" w:rsidRPr="00801B4D" w:rsidRDefault="00304807" w:rsidP="0030480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Missing</w:t>
            </w:r>
          </w:p>
        </w:tc>
        <w:tc>
          <w:tcPr>
            <w:tcW w:w="1728" w:type="dxa"/>
            <w:noWrap/>
          </w:tcPr>
          <w:p w14:paraId="030037D4" w14:textId="5AE86AE4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01B4D">
              <w:rPr>
                <w:rFonts w:cstheme="minorHAnsi"/>
              </w:rPr>
              <w:t>12 (1.2%)</w:t>
            </w:r>
          </w:p>
        </w:tc>
        <w:tc>
          <w:tcPr>
            <w:tcW w:w="1728" w:type="dxa"/>
            <w:noWrap/>
          </w:tcPr>
          <w:p w14:paraId="3A6A6AE0" w14:textId="027EF793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01B4D">
              <w:rPr>
                <w:rFonts w:cstheme="minorHAnsi"/>
              </w:rPr>
              <w:t>7 (1.4%)</w:t>
            </w:r>
          </w:p>
        </w:tc>
        <w:tc>
          <w:tcPr>
            <w:tcW w:w="1728" w:type="dxa"/>
            <w:noWrap/>
          </w:tcPr>
          <w:p w14:paraId="1F92E953" w14:textId="1BBA9029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01B4D">
              <w:rPr>
                <w:rFonts w:cstheme="minorHAnsi"/>
              </w:rPr>
              <w:t>5 (1.0%)</w:t>
            </w:r>
          </w:p>
        </w:tc>
        <w:tc>
          <w:tcPr>
            <w:tcW w:w="1440" w:type="dxa"/>
            <w:noWrap/>
          </w:tcPr>
          <w:p w14:paraId="620DC661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  <w:tr w:rsidR="00304807" w:rsidRPr="00801B4D" w14:paraId="15A0E8D9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</w:tcPr>
          <w:p w14:paraId="2F678715" w14:textId="58D0B3D4" w:rsidR="00304807" w:rsidRPr="00801B4D" w:rsidRDefault="00304807" w:rsidP="00304807">
            <w:pPr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Engaged in transactional sex in past 6 months</w:t>
            </w:r>
          </w:p>
        </w:tc>
        <w:tc>
          <w:tcPr>
            <w:tcW w:w="1728" w:type="dxa"/>
            <w:noWrap/>
          </w:tcPr>
          <w:p w14:paraId="31B5F8A3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728" w:type="dxa"/>
            <w:noWrap/>
          </w:tcPr>
          <w:p w14:paraId="2D104E0C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728" w:type="dxa"/>
            <w:noWrap/>
          </w:tcPr>
          <w:p w14:paraId="658EEB1D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440" w:type="dxa"/>
            <w:noWrap/>
          </w:tcPr>
          <w:p w14:paraId="36DE9FB0" w14:textId="334C6274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801B4D">
              <w:rPr>
                <w:rFonts w:cstheme="minorHAnsi"/>
                <w:i/>
                <w:iCs/>
              </w:rPr>
              <w:t>0.013</w:t>
            </w:r>
          </w:p>
        </w:tc>
      </w:tr>
      <w:tr w:rsidR="00304807" w:rsidRPr="00801B4D" w14:paraId="09E145E7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</w:tcPr>
          <w:p w14:paraId="2854FFFA" w14:textId="40FDAD22" w:rsidR="00304807" w:rsidRPr="00801B4D" w:rsidRDefault="00304807" w:rsidP="0030480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Yes</w:t>
            </w:r>
          </w:p>
        </w:tc>
        <w:tc>
          <w:tcPr>
            <w:tcW w:w="1728" w:type="dxa"/>
            <w:noWrap/>
          </w:tcPr>
          <w:p w14:paraId="5FECE13A" w14:textId="3B5F8E90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01B4D">
              <w:rPr>
                <w:rFonts w:cstheme="minorHAnsi"/>
              </w:rPr>
              <w:t>408 (40.7%)</w:t>
            </w:r>
          </w:p>
        </w:tc>
        <w:tc>
          <w:tcPr>
            <w:tcW w:w="1728" w:type="dxa"/>
            <w:noWrap/>
          </w:tcPr>
          <w:p w14:paraId="1D894BE2" w14:textId="2E46A388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01B4D">
              <w:rPr>
                <w:rFonts w:cstheme="minorHAnsi"/>
              </w:rPr>
              <w:t>220 (43.7%)</w:t>
            </w:r>
          </w:p>
        </w:tc>
        <w:tc>
          <w:tcPr>
            <w:tcW w:w="1728" w:type="dxa"/>
            <w:noWrap/>
          </w:tcPr>
          <w:p w14:paraId="3730E077" w14:textId="7C13FF70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01B4D">
              <w:rPr>
                <w:rFonts w:cstheme="minorHAnsi"/>
              </w:rPr>
              <w:t>188 (37.6%)</w:t>
            </w:r>
          </w:p>
        </w:tc>
        <w:tc>
          <w:tcPr>
            <w:tcW w:w="1440" w:type="dxa"/>
            <w:noWrap/>
          </w:tcPr>
          <w:p w14:paraId="691FF405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</w:p>
        </w:tc>
      </w:tr>
      <w:tr w:rsidR="00304807" w:rsidRPr="00801B4D" w14:paraId="0A600C8F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</w:tcPr>
          <w:p w14:paraId="6A29A855" w14:textId="2709B949" w:rsidR="00304807" w:rsidRPr="00801B4D" w:rsidRDefault="00304807" w:rsidP="0030480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No</w:t>
            </w:r>
          </w:p>
        </w:tc>
        <w:tc>
          <w:tcPr>
            <w:tcW w:w="1728" w:type="dxa"/>
            <w:noWrap/>
          </w:tcPr>
          <w:p w14:paraId="5B2BB45F" w14:textId="4EC3F14D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556 (55.4%)</w:t>
            </w:r>
          </w:p>
        </w:tc>
        <w:tc>
          <w:tcPr>
            <w:tcW w:w="1728" w:type="dxa"/>
            <w:noWrap/>
          </w:tcPr>
          <w:p w14:paraId="36B38524" w14:textId="62BE3EE1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255 (50.7%)</w:t>
            </w:r>
          </w:p>
        </w:tc>
        <w:tc>
          <w:tcPr>
            <w:tcW w:w="1728" w:type="dxa"/>
            <w:noWrap/>
          </w:tcPr>
          <w:p w14:paraId="20078DBF" w14:textId="2217362C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301 (60.2%)</w:t>
            </w:r>
          </w:p>
        </w:tc>
        <w:tc>
          <w:tcPr>
            <w:tcW w:w="1440" w:type="dxa"/>
            <w:noWrap/>
          </w:tcPr>
          <w:p w14:paraId="5CD59FCB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</w:p>
        </w:tc>
      </w:tr>
      <w:tr w:rsidR="00304807" w:rsidRPr="00801B4D" w14:paraId="6FE8F759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</w:tcPr>
          <w:p w14:paraId="243F5DE4" w14:textId="314987DC" w:rsidR="00304807" w:rsidRPr="00801B4D" w:rsidRDefault="00304807" w:rsidP="0030480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Missing</w:t>
            </w:r>
          </w:p>
        </w:tc>
        <w:tc>
          <w:tcPr>
            <w:tcW w:w="1728" w:type="dxa"/>
            <w:noWrap/>
          </w:tcPr>
          <w:p w14:paraId="2E01BF0F" w14:textId="01E6A830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39 (3.9%)</w:t>
            </w:r>
          </w:p>
        </w:tc>
        <w:tc>
          <w:tcPr>
            <w:tcW w:w="1728" w:type="dxa"/>
            <w:noWrap/>
          </w:tcPr>
          <w:p w14:paraId="140B6404" w14:textId="031EF8CF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28 (5.6%)</w:t>
            </w:r>
          </w:p>
        </w:tc>
        <w:tc>
          <w:tcPr>
            <w:tcW w:w="1728" w:type="dxa"/>
            <w:noWrap/>
          </w:tcPr>
          <w:p w14:paraId="14089E76" w14:textId="51677F8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11 (2.2%)</w:t>
            </w:r>
          </w:p>
        </w:tc>
        <w:tc>
          <w:tcPr>
            <w:tcW w:w="1440" w:type="dxa"/>
            <w:noWrap/>
          </w:tcPr>
          <w:p w14:paraId="29B3C067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</w:p>
        </w:tc>
      </w:tr>
      <w:tr w:rsidR="00304807" w:rsidRPr="00801B4D" w14:paraId="7F24CE62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0D97257F" w14:textId="77777777" w:rsidR="00304807" w:rsidRPr="00801B4D" w:rsidRDefault="00304807" w:rsidP="00304807">
            <w:pPr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Had swinging sex in past 6 months</w:t>
            </w:r>
          </w:p>
        </w:tc>
        <w:tc>
          <w:tcPr>
            <w:tcW w:w="1728" w:type="dxa"/>
            <w:noWrap/>
            <w:hideMark/>
          </w:tcPr>
          <w:p w14:paraId="7A86391F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728" w:type="dxa"/>
            <w:noWrap/>
            <w:hideMark/>
          </w:tcPr>
          <w:p w14:paraId="0A4A5F1D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728" w:type="dxa"/>
            <w:noWrap/>
            <w:hideMark/>
          </w:tcPr>
          <w:p w14:paraId="622F90F5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440" w:type="dxa"/>
            <w:noWrap/>
            <w:hideMark/>
          </w:tcPr>
          <w:p w14:paraId="55D8F466" w14:textId="72D1CF0A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</w:rPr>
            </w:pPr>
            <w:r w:rsidRPr="00801B4D">
              <w:rPr>
                <w:rFonts w:cstheme="minorHAnsi"/>
                <w:i/>
                <w:iCs/>
              </w:rPr>
              <w:t>0.014</w:t>
            </w:r>
          </w:p>
        </w:tc>
      </w:tr>
      <w:tr w:rsidR="00304807" w:rsidRPr="00801B4D" w14:paraId="6A5A59DE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420E83EE" w14:textId="77777777" w:rsidR="00304807" w:rsidRPr="00801B4D" w:rsidRDefault="00304807" w:rsidP="0030480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lastRenderedPageBreak/>
              <w:t xml:space="preserve">   Yes</w:t>
            </w:r>
          </w:p>
        </w:tc>
        <w:tc>
          <w:tcPr>
            <w:tcW w:w="1728" w:type="dxa"/>
            <w:noWrap/>
            <w:hideMark/>
          </w:tcPr>
          <w:p w14:paraId="41E824E4" w14:textId="112A8C53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86 (8.6%)</w:t>
            </w:r>
          </w:p>
        </w:tc>
        <w:tc>
          <w:tcPr>
            <w:tcW w:w="1728" w:type="dxa"/>
            <w:noWrap/>
            <w:hideMark/>
          </w:tcPr>
          <w:p w14:paraId="01DC1A18" w14:textId="0A0DE931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31 (6.2%)</w:t>
            </w:r>
          </w:p>
        </w:tc>
        <w:tc>
          <w:tcPr>
            <w:tcW w:w="1728" w:type="dxa"/>
            <w:noWrap/>
            <w:hideMark/>
          </w:tcPr>
          <w:p w14:paraId="73E1C755" w14:textId="6E9E86AF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55 (11.0%)</w:t>
            </w:r>
          </w:p>
        </w:tc>
        <w:tc>
          <w:tcPr>
            <w:tcW w:w="1440" w:type="dxa"/>
            <w:noWrap/>
            <w:hideMark/>
          </w:tcPr>
          <w:p w14:paraId="37A90610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  <w:tr w:rsidR="00304807" w:rsidRPr="00801B4D" w14:paraId="261C44C8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2736937C" w14:textId="77777777" w:rsidR="00304807" w:rsidRPr="00801B4D" w:rsidRDefault="00304807" w:rsidP="0030480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No</w:t>
            </w:r>
          </w:p>
        </w:tc>
        <w:tc>
          <w:tcPr>
            <w:tcW w:w="1728" w:type="dxa"/>
            <w:noWrap/>
            <w:hideMark/>
          </w:tcPr>
          <w:p w14:paraId="73C4BCDB" w14:textId="24F2B552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862 (85.9%)</w:t>
            </w:r>
          </w:p>
        </w:tc>
        <w:tc>
          <w:tcPr>
            <w:tcW w:w="1728" w:type="dxa"/>
            <w:noWrap/>
            <w:hideMark/>
          </w:tcPr>
          <w:p w14:paraId="5D8E2254" w14:textId="6B78E85B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430 (85.5%)</w:t>
            </w:r>
          </w:p>
        </w:tc>
        <w:tc>
          <w:tcPr>
            <w:tcW w:w="1728" w:type="dxa"/>
            <w:noWrap/>
            <w:hideMark/>
          </w:tcPr>
          <w:p w14:paraId="30C7EBA0" w14:textId="241B274D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432 (86.4%)</w:t>
            </w:r>
          </w:p>
        </w:tc>
        <w:tc>
          <w:tcPr>
            <w:tcW w:w="1440" w:type="dxa"/>
            <w:noWrap/>
            <w:hideMark/>
          </w:tcPr>
          <w:p w14:paraId="00A71D50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  <w:tr w:rsidR="00304807" w:rsidRPr="00801B4D" w14:paraId="10830BD5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25876169" w14:textId="72105D2A" w:rsidR="00304807" w:rsidRPr="00801B4D" w:rsidRDefault="00304807" w:rsidP="00304807">
            <w:pPr>
              <w:ind w:firstLineChars="74" w:firstLine="163"/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>Missing</w:t>
            </w:r>
          </w:p>
        </w:tc>
        <w:tc>
          <w:tcPr>
            <w:tcW w:w="1728" w:type="dxa"/>
            <w:noWrap/>
            <w:hideMark/>
          </w:tcPr>
          <w:p w14:paraId="55B0B353" w14:textId="0B3368A6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55 (5.5%)</w:t>
            </w:r>
          </w:p>
        </w:tc>
        <w:tc>
          <w:tcPr>
            <w:tcW w:w="1728" w:type="dxa"/>
            <w:noWrap/>
            <w:hideMark/>
          </w:tcPr>
          <w:p w14:paraId="76DC65DB" w14:textId="64D021EB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42 (8.3%)</w:t>
            </w:r>
          </w:p>
        </w:tc>
        <w:tc>
          <w:tcPr>
            <w:tcW w:w="1728" w:type="dxa"/>
            <w:noWrap/>
            <w:hideMark/>
          </w:tcPr>
          <w:p w14:paraId="003C7DE5" w14:textId="0FF9FB36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13 (2.6%)</w:t>
            </w:r>
          </w:p>
        </w:tc>
        <w:tc>
          <w:tcPr>
            <w:tcW w:w="1440" w:type="dxa"/>
            <w:noWrap/>
            <w:hideMark/>
          </w:tcPr>
          <w:p w14:paraId="2BB66D12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  <w:tr w:rsidR="00304807" w:rsidRPr="00801B4D" w14:paraId="1EA5BE53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7D6B1260" w14:textId="316A9884" w:rsidR="00304807" w:rsidRPr="00801B4D" w:rsidRDefault="00304807" w:rsidP="00304807">
            <w:pPr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In the past 6 months, had alcoholic drinks prior to anal/neovaginal sex</w:t>
            </w:r>
          </w:p>
        </w:tc>
        <w:tc>
          <w:tcPr>
            <w:tcW w:w="1728" w:type="dxa"/>
            <w:noWrap/>
            <w:hideMark/>
          </w:tcPr>
          <w:p w14:paraId="0FACF300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728" w:type="dxa"/>
            <w:noWrap/>
            <w:hideMark/>
          </w:tcPr>
          <w:p w14:paraId="78F2FFDE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728" w:type="dxa"/>
            <w:noWrap/>
            <w:hideMark/>
          </w:tcPr>
          <w:p w14:paraId="1D4EE2AF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440" w:type="dxa"/>
            <w:noWrap/>
            <w:hideMark/>
          </w:tcPr>
          <w:p w14:paraId="765B10F0" w14:textId="666F1B3A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</w:rPr>
            </w:pPr>
            <w:r w:rsidRPr="00801B4D">
              <w:rPr>
                <w:rFonts w:cstheme="minorHAnsi"/>
                <w:i/>
                <w:iCs/>
              </w:rPr>
              <w:t>&lt;0.001</w:t>
            </w:r>
          </w:p>
        </w:tc>
      </w:tr>
      <w:tr w:rsidR="00304807" w:rsidRPr="00801B4D" w14:paraId="06F67423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578348CC" w14:textId="32B00B1F" w:rsidR="00304807" w:rsidRPr="00801B4D" w:rsidRDefault="00304807" w:rsidP="0030480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Never drank alcohol</w:t>
            </w:r>
          </w:p>
        </w:tc>
        <w:tc>
          <w:tcPr>
            <w:tcW w:w="1728" w:type="dxa"/>
            <w:noWrap/>
            <w:hideMark/>
          </w:tcPr>
          <w:p w14:paraId="628CA15C" w14:textId="3DC9AFE5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241 (24.0%)</w:t>
            </w:r>
          </w:p>
        </w:tc>
        <w:tc>
          <w:tcPr>
            <w:tcW w:w="1728" w:type="dxa"/>
            <w:noWrap/>
            <w:hideMark/>
          </w:tcPr>
          <w:p w14:paraId="48172BCD" w14:textId="75037761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128 (25.4%)</w:t>
            </w:r>
          </w:p>
        </w:tc>
        <w:tc>
          <w:tcPr>
            <w:tcW w:w="1728" w:type="dxa"/>
            <w:noWrap/>
            <w:hideMark/>
          </w:tcPr>
          <w:p w14:paraId="3BF82819" w14:textId="3FE00DA1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113 (22.6%)</w:t>
            </w:r>
          </w:p>
        </w:tc>
        <w:tc>
          <w:tcPr>
            <w:tcW w:w="1440" w:type="dxa"/>
            <w:noWrap/>
            <w:hideMark/>
          </w:tcPr>
          <w:p w14:paraId="3A270BA4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  <w:tr w:rsidR="00304807" w:rsidRPr="00801B4D" w14:paraId="2EEADE9B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37D22939" w14:textId="1A23B3E2" w:rsidR="00304807" w:rsidRPr="00801B4D" w:rsidRDefault="00304807" w:rsidP="0030480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Did not have alcohol before sex</w:t>
            </w:r>
          </w:p>
        </w:tc>
        <w:tc>
          <w:tcPr>
            <w:tcW w:w="1728" w:type="dxa"/>
            <w:noWrap/>
            <w:hideMark/>
          </w:tcPr>
          <w:p w14:paraId="148446A0" w14:textId="36F99CC4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201 (20.0%)</w:t>
            </w:r>
          </w:p>
        </w:tc>
        <w:tc>
          <w:tcPr>
            <w:tcW w:w="1728" w:type="dxa"/>
            <w:noWrap/>
            <w:hideMark/>
          </w:tcPr>
          <w:p w14:paraId="31963693" w14:textId="158C76F4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143 (28.4%)</w:t>
            </w:r>
          </w:p>
        </w:tc>
        <w:tc>
          <w:tcPr>
            <w:tcW w:w="1728" w:type="dxa"/>
            <w:noWrap/>
            <w:hideMark/>
          </w:tcPr>
          <w:p w14:paraId="6AB8860F" w14:textId="7605389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58 (11.6%)</w:t>
            </w:r>
          </w:p>
        </w:tc>
        <w:tc>
          <w:tcPr>
            <w:tcW w:w="1440" w:type="dxa"/>
            <w:noWrap/>
            <w:hideMark/>
          </w:tcPr>
          <w:p w14:paraId="43FBD36D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  <w:tr w:rsidR="00304807" w:rsidRPr="00801B4D" w14:paraId="1F02CA05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036AAA44" w14:textId="0CA79680" w:rsidR="00304807" w:rsidRPr="00801B4D" w:rsidRDefault="00304807" w:rsidP="0030480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Had alcohol before sex</w:t>
            </w:r>
          </w:p>
        </w:tc>
        <w:tc>
          <w:tcPr>
            <w:tcW w:w="1728" w:type="dxa"/>
            <w:noWrap/>
            <w:hideMark/>
          </w:tcPr>
          <w:p w14:paraId="2E12B0E5" w14:textId="0DAAE260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554 (55.2%)</w:t>
            </w:r>
          </w:p>
        </w:tc>
        <w:tc>
          <w:tcPr>
            <w:tcW w:w="1728" w:type="dxa"/>
            <w:noWrap/>
            <w:hideMark/>
          </w:tcPr>
          <w:p w14:paraId="1E1911E4" w14:textId="7A7FE6C5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227 (45.1%)</w:t>
            </w:r>
          </w:p>
        </w:tc>
        <w:tc>
          <w:tcPr>
            <w:tcW w:w="1728" w:type="dxa"/>
            <w:noWrap/>
            <w:hideMark/>
          </w:tcPr>
          <w:p w14:paraId="42D0235B" w14:textId="7E6C001F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327 (65.4%)</w:t>
            </w:r>
          </w:p>
        </w:tc>
        <w:tc>
          <w:tcPr>
            <w:tcW w:w="1440" w:type="dxa"/>
            <w:noWrap/>
            <w:hideMark/>
          </w:tcPr>
          <w:p w14:paraId="45E9377E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  <w:tr w:rsidR="00304807" w:rsidRPr="00801B4D" w14:paraId="6905D594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490CF536" w14:textId="3706C422" w:rsidR="00304807" w:rsidRPr="00801B4D" w:rsidRDefault="00304807" w:rsidP="00304807">
            <w:pPr>
              <w:ind w:firstLineChars="74" w:firstLine="163"/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>Missing</w:t>
            </w:r>
          </w:p>
        </w:tc>
        <w:tc>
          <w:tcPr>
            <w:tcW w:w="1728" w:type="dxa"/>
            <w:noWrap/>
            <w:hideMark/>
          </w:tcPr>
          <w:p w14:paraId="1127F8D4" w14:textId="0BF18D81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7 (0.7%)</w:t>
            </w:r>
          </w:p>
        </w:tc>
        <w:tc>
          <w:tcPr>
            <w:tcW w:w="1728" w:type="dxa"/>
            <w:noWrap/>
            <w:hideMark/>
          </w:tcPr>
          <w:p w14:paraId="4581992F" w14:textId="1F431D11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5 (1.0%)</w:t>
            </w:r>
          </w:p>
        </w:tc>
        <w:tc>
          <w:tcPr>
            <w:tcW w:w="1728" w:type="dxa"/>
            <w:noWrap/>
            <w:hideMark/>
          </w:tcPr>
          <w:p w14:paraId="17DE7472" w14:textId="6DEDE2CB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2 (0.4%)</w:t>
            </w:r>
          </w:p>
        </w:tc>
        <w:tc>
          <w:tcPr>
            <w:tcW w:w="1440" w:type="dxa"/>
            <w:noWrap/>
            <w:hideMark/>
          </w:tcPr>
          <w:p w14:paraId="4C26011F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  <w:tr w:rsidR="00304807" w:rsidRPr="00801B4D" w14:paraId="1856A98E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61A1EFF6" w14:textId="77777777" w:rsidR="00304807" w:rsidRPr="00801B4D" w:rsidRDefault="00304807" w:rsidP="00304807">
            <w:pPr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Been diagnosed with an STI in past 6 months</w:t>
            </w:r>
          </w:p>
        </w:tc>
        <w:tc>
          <w:tcPr>
            <w:tcW w:w="1728" w:type="dxa"/>
            <w:noWrap/>
            <w:hideMark/>
          </w:tcPr>
          <w:p w14:paraId="1C7FAD0D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728" w:type="dxa"/>
            <w:noWrap/>
            <w:hideMark/>
          </w:tcPr>
          <w:p w14:paraId="691E88C9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728" w:type="dxa"/>
            <w:noWrap/>
            <w:hideMark/>
          </w:tcPr>
          <w:p w14:paraId="537288A5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440" w:type="dxa"/>
            <w:noWrap/>
            <w:hideMark/>
          </w:tcPr>
          <w:p w14:paraId="6BF104EB" w14:textId="79A78AF4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  <w:r w:rsidRPr="00801B4D">
              <w:rPr>
                <w:rFonts w:cstheme="minorHAnsi"/>
                <w:i/>
                <w:iCs/>
              </w:rPr>
              <w:t>0.33</w:t>
            </w:r>
          </w:p>
        </w:tc>
      </w:tr>
      <w:tr w:rsidR="00304807" w:rsidRPr="00801B4D" w14:paraId="43DFF56E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4FB35B91" w14:textId="77777777" w:rsidR="00304807" w:rsidRPr="00801B4D" w:rsidRDefault="00304807" w:rsidP="0030480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Yes</w:t>
            </w:r>
          </w:p>
        </w:tc>
        <w:tc>
          <w:tcPr>
            <w:tcW w:w="1728" w:type="dxa"/>
            <w:noWrap/>
            <w:hideMark/>
          </w:tcPr>
          <w:p w14:paraId="2ECC9F3F" w14:textId="7FD41EA1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33 (3.3%)</w:t>
            </w:r>
          </w:p>
        </w:tc>
        <w:tc>
          <w:tcPr>
            <w:tcW w:w="1728" w:type="dxa"/>
            <w:noWrap/>
            <w:hideMark/>
          </w:tcPr>
          <w:p w14:paraId="7B05F7FE" w14:textId="516C44C6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14 (2.8%)</w:t>
            </w:r>
          </w:p>
        </w:tc>
        <w:tc>
          <w:tcPr>
            <w:tcW w:w="1728" w:type="dxa"/>
            <w:noWrap/>
            <w:hideMark/>
          </w:tcPr>
          <w:p w14:paraId="2F07CFBF" w14:textId="607938C8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19 (3.8%)</w:t>
            </w:r>
          </w:p>
        </w:tc>
        <w:tc>
          <w:tcPr>
            <w:tcW w:w="1440" w:type="dxa"/>
            <w:noWrap/>
            <w:hideMark/>
          </w:tcPr>
          <w:p w14:paraId="59B9B19F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  <w:tr w:rsidR="00304807" w:rsidRPr="00801B4D" w14:paraId="442AD310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01D7608B" w14:textId="77777777" w:rsidR="00304807" w:rsidRPr="00801B4D" w:rsidRDefault="00304807" w:rsidP="0030480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No</w:t>
            </w:r>
          </w:p>
        </w:tc>
        <w:tc>
          <w:tcPr>
            <w:tcW w:w="1728" w:type="dxa"/>
            <w:noWrap/>
            <w:hideMark/>
          </w:tcPr>
          <w:p w14:paraId="3E9F7755" w14:textId="5CB7E0C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936 (93.3%)</w:t>
            </w:r>
          </w:p>
        </w:tc>
        <w:tc>
          <w:tcPr>
            <w:tcW w:w="1728" w:type="dxa"/>
            <w:noWrap/>
            <w:hideMark/>
          </w:tcPr>
          <w:p w14:paraId="06B1D2A0" w14:textId="7EEFC275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477 (94.8%)</w:t>
            </w:r>
          </w:p>
        </w:tc>
        <w:tc>
          <w:tcPr>
            <w:tcW w:w="1728" w:type="dxa"/>
            <w:noWrap/>
            <w:hideMark/>
          </w:tcPr>
          <w:p w14:paraId="6EE9E6F7" w14:textId="64BB3006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459 (91.8%)</w:t>
            </w:r>
          </w:p>
        </w:tc>
        <w:tc>
          <w:tcPr>
            <w:tcW w:w="1440" w:type="dxa"/>
            <w:noWrap/>
            <w:hideMark/>
          </w:tcPr>
          <w:p w14:paraId="1E4E7D54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  <w:tr w:rsidR="00304807" w:rsidRPr="00801B4D" w14:paraId="32170508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39EFD498" w14:textId="3B7260D1" w:rsidR="00304807" w:rsidRPr="00801B4D" w:rsidRDefault="00304807" w:rsidP="00304807">
            <w:pPr>
              <w:ind w:firstLineChars="74" w:firstLine="163"/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>Missing</w:t>
            </w:r>
          </w:p>
        </w:tc>
        <w:tc>
          <w:tcPr>
            <w:tcW w:w="1728" w:type="dxa"/>
            <w:noWrap/>
            <w:hideMark/>
          </w:tcPr>
          <w:p w14:paraId="40BBA582" w14:textId="153107C1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34 (3.4%)</w:t>
            </w:r>
          </w:p>
        </w:tc>
        <w:tc>
          <w:tcPr>
            <w:tcW w:w="1728" w:type="dxa"/>
            <w:noWrap/>
            <w:hideMark/>
          </w:tcPr>
          <w:p w14:paraId="79C94158" w14:textId="390C4BEB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12 (2.4%)</w:t>
            </w:r>
          </w:p>
        </w:tc>
        <w:tc>
          <w:tcPr>
            <w:tcW w:w="1728" w:type="dxa"/>
            <w:noWrap/>
            <w:hideMark/>
          </w:tcPr>
          <w:p w14:paraId="38DCB3FF" w14:textId="7292683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22 (4.4%)</w:t>
            </w:r>
          </w:p>
        </w:tc>
        <w:tc>
          <w:tcPr>
            <w:tcW w:w="1440" w:type="dxa"/>
            <w:noWrap/>
            <w:hideMark/>
          </w:tcPr>
          <w:p w14:paraId="05F20E30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  <w:tr w:rsidR="00304807" w:rsidRPr="00801B4D" w14:paraId="7772FDF2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3828C339" w14:textId="77777777" w:rsidR="00304807" w:rsidRPr="00801B4D" w:rsidRDefault="00304807" w:rsidP="00304807">
            <w:pPr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Ever been tested for HIV</w:t>
            </w:r>
          </w:p>
        </w:tc>
        <w:tc>
          <w:tcPr>
            <w:tcW w:w="1728" w:type="dxa"/>
            <w:noWrap/>
            <w:hideMark/>
          </w:tcPr>
          <w:p w14:paraId="0ED627D8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728" w:type="dxa"/>
            <w:noWrap/>
            <w:hideMark/>
          </w:tcPr>
          <w:p w14:paraId="48C33D8B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728" w:type="dxa"/>
            <w:noWrap/>
            <w:hideMark/>
          </w:tcPr>
          <w:p w14:paraId="051CE08E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440" w:type="dxa"/>
            <w:noWrap/>
            <w:hideMark/>
          </w:tcPr>
          <w:p w14:paraId="3FDF6002" w14:textId="3BA1577F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</w:rPr>
            </w:pPr>
            <w:r w:rsidRPr="00801B4D">
              <w:rPr>
                <w:rFonts w:cstheme="minorHAnsi"/>
                <w:i/>
                <w:iCs/>
              </w:rPr>
              <w:t>0.004</w:t>
            </w:r>
          </w:p>
        </w:tc>
      </w:tr>
      <w:tr w:rsidR="00304807" w:rsidRPr="00801B4D" w14:paraId="7D080202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11852939" w14:textId="77777777" w:rsidR="00304807" w:rsidRPr="00801B4D" w:rsidRDefault="00304807" w:rsidP="0030480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Yes</w:t>
            </w:r>
          </w:p>
        </w:tc>
        <w:tc>
          <w:tcPr>
            <w:tcW w:w="1728" w:type="dxa"/>
            <w:noWrap/>
            <w:hideMark/>
          </w:tcPr>
          <w:p w14:paraId="3C8B305F" w14:textId="075AA86A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369 (36.8%)</w:t>
            </w:r>
          </w:p>
        </w:tc>
        <w:tc>
          <w:tcPr>
            <w:tcW w:w="1728" w:type="dxa"/>
            <w:noWrap/>
            <w:hideMark/>
          </w:tcPr>
          <w:p w14:paraId="42CB7CFC" w14:textId="3C36BD42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205 (40.8%)</w:t>
            </w:r>
          </w:p>
        </w:tc>
        <w:tc>
          <w:tcPr>
            <w:tcW w:w="1728" w:type="dxa"/>
            <w:noWrap/>
            <w:hideMark/>
          </w:tcPr>
          <w:p w14:paraId="1386AC89" w14:textId="04AD00DD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164 (32.8%)</w:t>
            </w:r>
          </w:p>
        </w:tc>
        <w:tc>
          <w:tcPr>
            <w:tcW w:w="1440" w:type="dxa"/>
            <w:noWrap/>
            <w:hideMark/>
          </w:tcPr>
          <w:p w14:paraId="3095C735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  <w:tr w:rsidR="00304807" w:rsidRPr="00801B4D" w14:paraId="1E20E9AA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37420B0D" w14:textId="77777777" w:rsidR="00304807" w:rsidRPr="00801B4D" w:rsidRDefault="00304807" w:rsidP="0030480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No</w:t>
            </w:r>
          </w:p>
        </w:tc>
        <w:tc>
          <w:tcPr>
            <w:tcW w:w="1728" w:type="dxa"/>
            <w:noWrap/>
            <w:hideMark/>
          </w:tcPr>
          <w:p w14:paraId="7BAEC32B" w14:textId="2ABB8DC2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617 (61.5%)</w:t>
            </w:r>
          </w:p>
        </w:tc>
        <w:tc>
          <w:tcPr>
            <w:tcW w:w="1728" w:type="dxa"/>
            <w:noWrap/>
            <w:hideMark/>
          </w:tcPr>
          <w:p w14:paraId="7A823377" w14:textId="66A88946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284 (56.5%)</w:t>
            </w:r>
          </w:p>
        </w:tc>
        <w:tc>
          <w:tcPr>
            <w:tcW w:w="1728" w:type="dxa"/>
            <w:noWrap/>
            <w:hideMark/>
          </w:tcPr>
          <w:p w14:paraId="6FFD5D54" w14:textId="292AC6C6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333 (66.6%)</w:t>
            </w:r>
          </w:p>
        </w:tc>
        <w:tc>
          <w:tcPr>
            <w:tcW w:w="1440" w:type="dxa"/>
            <w:noWrap/>
            <w:hideMark/>
          </w:tcPr>
          <w:p w14:paraId="65F25E84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  <w:tr w:rsidR="00304807" w:rsidRPr="00801B4D" w14:paraId="12087AFB" w14:textId="77777777" w:rsidTr="008C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6FB0CDF6" w14:textId="3EA74FB7" w:rsidR="00304807" w:rsidRPr="00801B4D" w:rsidRDefault="00304807" w:rsidP="00304807">
            <w:pPr>
              <w:ind w:firstLineChars="74" w:firstLine="163"/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>Missing</w:t>
            </w:r>
          </w:p>
        </w:tc>
        <w:tc>
          <w:tcPr>
            <w:tcW w:w="1728" w:type="dxa"/>
            <w:noWrap/>
            <w:hideMark/>
          </w:tcPr>
          <w:p w14:paraId="6CDA40D6" w14:textId="669786D8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17 (1.7%)</w:t>
            </w:r>
          </w:p>
        </w:tc>
        <w:tc>
          <w:tcPr>
            <w:tcW w:w="1728" w:type="dxa"/>
            <w:noWrap/>
            <w:hideMark/>
          </w:tcPr>
          <w:p w14:paraId="0BF6564B" w14:textId="19DE06C8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14 (2.8%)</w:t>
            </w:r>
          </w:p>
        </w:tc>
        <w:tc>
          <w:tcPr>
            <w:tcW w:w="1728" w:type="dxa"/>
            <w:noWrap/>
            <w:hideMark/>
          </w:tcPr>
          <w:p w14:paraId="04593B2A" w14:textId="057BBDC4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cstheme="minorHAnsi"/>
              </w:rPr>
              <w:t>3 (0.6%)</w:t>
            </w:r>
          </w:p>
        </w:tc>
        <w:tc>
          <w:tcPr>
            <w:tcW w:w="1440" w:type="dxa"/>
            <w:noWrap/>
            <w:hideMark/>
          </w:tcPr>
          <w:p w14:paraId="6E3F6B69" w14:textId="77777777" w:rsidR="00304807" w:rsidRPr="00801B4D" w:rsidRDefault="00304807" w:rsidP="003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</w:p>
        </w:tc>
      </w:tr>
    </w:tbl>
    <w:p w14:paraId="273A9D6B" w14:textId="38337927" w:rsidR="006838AF" w:rsidRPr="00801B4D" w:rsidRDefault="005A501C" w:rsidP="001B42FE">
      <w:pPr>
        <w:suppressLineNumbers/>
        <w:ind w:left="-630"/>
        <w:rPr>
          <w:rFonts w:cstheme="minorHAnsi"/>
        </w:rPr>
      </w:pPr>
      <w:r w:rsidRPr="00801B4D">
        <w:rPr>
          <w:rFonts w:cstheme="minorHAnsi"/>
        </w:rPr>
        <w:t xml:space="preserve">All data are presented as n (column percentage). P-values were calculated using </w:t>
      </w:r>
      <w:r w:rsidR="00820DAA" w:rsidRPr="00801B4D">
        <w:rPr>
          <w:rFonts w:cstheme="minorHAnsi"/>
        </w:rPr>
        <w:t>Chi-square</w:t>
      </w:r>
      <w:r w:rsidRPr="00801B4D">
        <w:rPr>
          <w:rFonts w:cstheme="minorHAnsi"/>
        </w:rPr>
        <w:t xml:space="preserve"> tests.</w:t>
      </w:r>
      <w:r w:rsidR="00683052">
        <w:rPr>
          <w:rFonts w:cstheme="minorHAnsi"/>
        </w:rPr>
        <w:t xml:space="preserve"> </w:t>
      </w:r>
      <w:r w:rsidR="00683052" w:rsidRPr="00683052">
        <w:rPr>
          <w:rFonts w:cstheme="minorHAnsi"/>
        </w:rPr>
        <w:t>Responses label</w:t>
      </w:r>
      <w:r w:rsidR="00683052">
        <w:rPr>
          <w:rFonts w:cstheme="minorHAnsi"/>
        </w:rPr>
        <w:t>ed</w:t>
      </w:r>
      <w:r w:rsidR="00683052" w:rsidRPr="00683052">
        <w:rPr>
          <w:rFonts w:cstheme="minorHAnsi"/>
        </w:rPr>
        <w:t xml:space="preserve"> ‘missing’ </w:t>
      </w:r>
      <w:r w:rsidR="004636C5">
        <w:rPr>
          <w:rFonts w:cstheme="minorHAnsi"/>
        </w:rPr>
        <w:t xml:space="preserve">also include </w:t>
      </w:r>
      <w:r w:rsidR="00683052" w:rsidRPr="00683052">
        <w:rPr>
          <w:rFonts w:cstheme="minorHAnsi"/>
        </w:rPr>
        <w:t xml:space="preserve">‘don’t know’ </w:t>
      </w:r>
      <w:r w:rsidR="004636C5">
        <w:rPr>
          <w:rFonts w:cstheme="minorHAnsi"/>
        </w:rPr>
        <w:t>and</w:t>
      </w:r>
      <w:r w:rsidR="00683052" w:rsidRPr="00683052">
        <w:rPr>
          <w:rFonts w:cstheme="minorHAnsi"/>
        </w:rPr>
        <w:t xml:space="preserve"> ‘refuse to answer’</w:t>
      </w:r>
      <w:r w:rsidR="004636C5">
        <w:rPr>
          <w:rFonts w:cstheme="minorHAnsi"/>
        </w:rPr>
        <w:t xml:space="preserve"> responses</w:t>
      </w:r>
      <w:r w:rsidR="00683052" w:rsidRPr="00683052">
        <w:rPr>
          <w:rFonts w:cstheme="minorHAnsi"/>
        </w:rPr>
        <w:t>.</w:t>
      </w:r>
    </w:p>
    <w:p w14:paraId="2FD8EAC1" w14:textId="793060F8" w:rsidR="001B42FE" w:rsidRDefault="001B42FE" w:rsidP="001B42FE">
      <w:pPr>
        <w:suppressLineNumbers/>
        <w:ind w:left="-630"/>
        <w:rPr>
          <w:rFonts w:cstheme="minorHAnsi"/>
        </w:rPr>
      </w:pPr>
    </w:p>
    <w:p w14:paraId="500508CC" w14:textId="6C2F59F1" w:rsidR="008D2706" w:rsidRDefault="008D2706" w:rsidP="001B42FE">
      <w:pPr>
        <w:suppressLineNumbers/>
        <w:ind w:left="-630"/>
        <w:rPr>
          <w:rFonts w:cstheme="minorHAnsi"/>
        </w:rPr>
      </w:pPr>
    </w:p>
    <w:p w14:paraId="6F9A589A" w14:textId="0F45F513" w:rsidR="008D2706" w:rsidRDefault="008D2706" w:rsidP="001B42FE">
      <w:pPr>
        <w:suppressLineNumbers/>
        <w:ind w:left="-630"/>
        <w:rPr>
          <w:rFonts w:cstheme="minorHAnsi"/>
        </w:rPr>
      </w:pPr>
    </w:p>
    <w:p w14:paraId="09D78763" w14:textId="2C719E42" w:rsidR="008D2706" w:rsidRDefault="008D2706" w:rsidP="001B42FE">
      <w:pPr>
        <w:suppressLineNumbers/>
        <w:ind w:left="-630"/>
        <w:rPr>
          <w:rFonts w:cstheme="minorHAnsi"/>
        </w:rPr>
      </w:pPr>
    </w:p>
    <w:p w14:paraId="1DD113C9" w14:textId="78F0B645" w:rsidR="008D2706" w:rsidRDefault="008D2706" w:rsidP="001B42FE">
      <w:pPr>
        <w:suppressLineNumbers/>
        <w:ind w:left="-630"/>
        <w:rPr>
          <w:rFonts w:cstheme="minorHAnsi"/>
        </w:rPr>
      </w:pPr>
    </w:p>
    <w:p w14:paraId="458D745F" w14:textId="5EB62B5D" w:rsidR="008D2706" w:rsidRDefault="008D2706" w:rsidP="001B42FE">
      <w:pPr>
        <w:suppressLineNumbers/>
        <w:ind w:left="-630"/>
        <w:rPr>
          <w:rFonts w:cstheme="minorHAnsi"/>
        </w:rPr>
      </w:pPr>
    </w:p>
    <w:p w14:paraId="0DAA7A3C" w14:textId="60201567" w:rsidR="008D2706" w:rsidRDefault="008D2706" w:rsidP="001B42FE">
      <w:pPr>
        <w:suppressLineNumbers/>
        <w:ind w:left="-630"/>
        <w:rPr>
          <w:rFonts w:cstheme="minorHAnsi"/>
        </w:rPr>
      </w:pPr>
    </w:p>
    <w:p w14:paraId="49E206CE" w14:textId="7F2BE65F" w:rsidR="008D2706" w:rsidRDefault="008D2706" w:rsidP="001B42FE">
      <w:pPr>
        <w:suppressLineNumbers/>
        <w:ind w:left="-630"/>
        <w:rPr>
          <w:rFonts w:cstheme="minorHAnsi"/>
        </w:rPr>
      </w:pPr>
    </w:p>
    <w:p w14:paraId="5231CD09" w14:textId="5B93BC4B" w:rsidR="008D2706" w:rsidRDefault="008D2706" w:rsidP="001B42FE">
      <w:pPr>
        <w:suppressLineNumbers/>
        <w:ind w:left="-630"/>
        <w:rPr>
          <w:rFonts w:cstheme="minorHAnsi"/>
        </w:rPr>
      </w:pPr>
    </w:p>
    <w:p w14:paraId="4DAB63E9" w14:textId="4324B33E" w:rsidR="008D2706" w:rsidRDefault="008D2706" w:rsidP="001B42FE">
      <w:pPr>
        <w:suppressLineNumbers/>
        <w:ind w:left="-630"/>
        <w:rPr>
          <w:rFonts w:cstheme="minorHAnsi"/>
        </w:rPr>
      </w:pPr>
    </w:p>
    <w:p w14:paraId="71FD23F1" w14:textId="1758CD43" w:rsidR="008D2706" w:rsidRDefault="008D2706" w:rsidP="001B42FE">
      <w:pPr>
        <w:suppressLineNumbers/>
        <w:ind w:left="-630"/>
        <w:rPr>
          <w:rFonts w:cstheme="minorHAnsi"/>
        </w:rPr>
      </w:pPr>
    </w:p>
    <w:p w14:paraId="44C74ECB" w14:textId="2D269837" w:rsidR="008D2706" w:rsidRDefault="008D2706" w:rsidP="001B42FE">
      <w:pPr>
        <w:suppressLineNumbers/>
        <w:ind w:left="-630"/>
        <w:rPr>
          <w:rFonts w:cstheme="minorHAnsi"/>
        </w:rPr>
      </w:pPr>
    </w:p>
    <w:p w14:paraId="3CAA40FC" w14:textId="6A8BD691" w:rsidR="008D2706" w:rsidRDefault="008D2706" w:rsidP="001B42FE">
      <w:pPr>
        <w:suppressLineNumbers/>
        <w:ind w:left="-630"/>
        <w:rPr>
          <w:rFonts w:cstheme="minorHAnsi"/>
        </w:rPr>
      </w:pPr>
    </w:p>
    <w:p w14:paraId="11B35C69" w14:textId="28ECD28E" w:rsidR="008D2706" w:rsidRDefault="008D2706" w:rsidP="001B42FE">
      <w:pPr>
        <w:suppressLineNumbers/>
        <w:ind w:left="-630"/>
        <w:rPr>
          <w:rFonts w:cstheme="minorHAnsi"/>
        </w:rPr>
      </w:pPr>
    </w:p>
    <w:p w14:paraId="20566416" w14:textId="2D4A52F2" w:rsidR="008D2706" w:rsidRDefault="008D2706" w:rsidP="001B42FE">
      <w:pPr>
        <w:suppressLineNumbers/>
        <w:ind w:left="-630"/>
        <w:rPr>
          <w:rFonts w:cstheme="minorHAnsi"/>
        </w:rPr>
      </w:pPr>
    </w:p>
    <w:p w14:paraId="175CD52C" w14:textId="5F6AC8DB" w:rsidR="008D2706" w:rsidRDefault="008D2706" w:rsidP="001B42FE">
      <w:pPr>
        <w:suppressLineNumbers/>
        <w:ind w:left="-630"/>
        <w:rPr>
          <w:rFonts w:cstheme="minorHAnsi"/>
        </w:rPr>
      </w:pPr>
    </w:p>
    <w:p w14:paraId="1EA86B87" w14:textId="3E31D816" w:rsidR="008D2706" w:rsidRDefault="008D2706" w:rsidP="001B42FE">
      <w:pPr>
        <w:suppressLineNumbers/>
        <w:ind w:left="-630"/>
        <w:rPr>
          <w:rFonts w:cstheme="minorHAnsi"/>
        </w:rPr>
      </w:pPr>
    </w:p>
    <w:p w14:paraId="193B86C2" w14:textId="1BAD6DE3" w:rsidR="008D2706" w:rsidRDefault="008D2706" w:rsidP="001B42FE">
      <w:pPr>
        <w:suppressLineNumbers/>
        <w:ind w:left="-630"/>
        <w:rPr>
          <w:rFonts w:cstheme="minorHAnsi"/>
        </w:rPr>
      </w:pPr>
    </w:p>
    <w:p w14:paraId="675D53C9" w14:textId="02643A50" w:rsidR="008D2706" w:rsidRDefault="008D2706" w:rsidP="001B42FE">
      <w:pPr>
        <w:suppressLineNumbers/>
        <w:ind w:left="-630"/>
        <w:rPr>
          <w:rFonts w:cstheme="minorHAnsi"/>
        </w:rPr>
      </w:pPr>
    </w:p>
    <w:p w14:paraId="2442724E" w14:textId="13A732DF" w:rsidR="00147473" w:rsidRPr="00801B4D" w:rsidRDefault="00147473" w:rsidP="008D2706">
      <w:pPr>
        <w:spacing w:after="0"/>
        <w:ind w:left="-630"/>
        <w:rPr>
          <w:rFonts w:cstheme="minorHAnsi"/>
        </w:rPr>
      </w:pPr>
      <w:r w:rsidRPr="00801B4D">
        <w:rPr>
          <w:rFonts w:cstheme="minorHAnsi"/>
        </w:rPr>
        <w:lastRenderedPageBreak/>
        <w:t>Table 2. Unadjusted and Adjusted Hazard Ratios of Risk Factors for HIV Seroconversion</w:t>
      </w:r>
    </w:p>
    <w:tbl>
      <w:tblPr>
        <w:tblStyle w:val="PlainTable2"/>
        <w:tblW w:w="10368" w:type="dxa"/>
        <w:tblInd w:w="-630" w:type="dxa"/>
        <w:tblLook w:val="06A0" w:firstRow="1" w:lastRow="0" w:firstColumn="1" w:lastColumn="0" w:noHBand="1" w:noVBand="1"/>
      </w:tblPr>
      <w:tblGrid>
        <w:gridCol w:w="4320"/>
        <w:gridCol w:w="2016"/>
        <w:gridCol w:w="2016"/>
        <w:gridCol w:w="2016"/>
      </w:tblGrid>
      <w:tr w:rsidR="003A4615" w:rsidRPr="00801B4D" w14:paraId="61280E4B" w14:textId="23144070" w:rsidTr="003A4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6F1CAF97" w14:textId="77777777" w:rsidR="003A4615" w:rsidRPr="00801B4D" w:rsidRDefault="003A4615" w:rsidP="005F5059">
            <w:pPr>
              <w:rPr>
                <w:rFonts w:eastAsia="Times New Roman" w:cstheme="minorHAnsi"/>
              </w:rPr>
            </w:pPr>
          </w:p>
        </w:tc>
        <w:tc>
          <w:tcPr>
            <w:tcW w:w="2016" w:type="dxa"/>
            <w:noWrap/>
            <w:vAlign w:val="center"/>
            <w:hideMark/>
          </w:tcPr>
          <w:p w14:paraId="4D7EEB82" w14:textId="381BB386" w:rsidR="00BA3300" w:rsidRPr="00BA3300" w:rsidRDefault="00BA3300" w:rsidP="005F50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A3300">
              <w:rPr>
                <w:rFonts w:eastAsia="Times New Roman" w:cstheme="minorHAnsi"/>
              </w:rPr>
              <w:t>Model 1:</w:t>
            </w:r>
          </w:p>
          <w:p w14:paraId="3A12727B" w14:textId="531AFD94" w:rsidR="003A4615" w:rsidRPr="00BA3300" w:rsidRDefault="003A4615" w:rsidP="005F50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A3300">
              <w:rPr>
                <w:rFonts w:eastAsia="Times New Roman" w:cstheme="minorHAnsi"/>
              </w:rPr>
              <w:t>Unadjusted HR (95% CI)</w:t>
            </w:r>
          </w:p>
        </w:tc>
        <w:tc>
          <w:tcPr>
            <w:tcW w:w="2016" w:type="dxa"/>
            <w:noWrap/>
            <w:vAlign w:val="center"/>
            <w:hideMark/>
          </w:tcPr>
          <w:p w14:paraId="1931A88D" w14:textId="004ADD4D" w:rsidR="00BA3300" w:rsidRPr="00BA3300" w:rsidRDefault="00BA3300" w:rsidP="005F50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A3300">
              <w:rPr>
                <w:rFonts w:eastAsia="Times New Roman" w:cstheme="minorHAnsi"/>
              </w:rPr>
              <w:t>Model 2:</w:t>
            </w:r>
          </w:p>
          <w:p w14:paraId="546B6933" w14:textId="66C7C732" w:rsidR="003A4615" w:rsidRPr="00BA3300" w:rsidRDefault="003A4615" w:rsidP="005F50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A3300">
              <w:rPr>
                <w:rFonts w:eastAsia="Times New Roman" w:cstheme="minorHAnsi"/>
              </w:rPr>
              <w:t xml:space="preserve">Adjusted HR </w:t>
            </w:r>
          </w:p>
          <w:p w14:paraId="5B38D9DD" w14:textId="58AF3404" w:rsidR="003A4615" w:rsidRPr="00BA3300" w:rsidRDefault="003A4615" w:rsidP="005F50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A3300">
              <w:rPr>
                <w:rFonts w:eastAsia="Times New Roman" w:cstheme="minorHAnsi"/>
              </w:rPr>
              <w:t>(95% CI)</w:t>
            </w:r>
          </w:p>
        </w:tc>
        <w:tc>
          <w:tcPr>
            <w:tcW w:w="2016" w:type="dxa"/>
          </w:tcPr>
          <w:p w14:paraId="6C8F169B" w14:textId="6904A76B" w:rsidR="00BA3300" w:rsidRPr="00BA3300" w:rsidRDefault="00BA3300" w:rsidP="003A46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A3300">
              <w:rPr>
                <w:rFonts w:eastAsia="Times New Roman" w:cstheme="minorHAnsi"/>
              </w:rPr>
              <w:t>Model 3:</w:t>
            </w:r>
          </w:p>
          <w:p w14:paraId="50495014" w14:textId="531876B6" w:rsidR="003A4615" w:rsidRPr="00BA3300" w:rsidRDefault="003A4615" w:rsidP="003A46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A3300">
              <w:rPr>
                <w:rFonts w:eastAsia="Times New Roman" w:cstheme="minorHAnsi"/>
              </w:rPr>
              <w:t xml:space="preserve">Adjusted HR </w:t>
            </w:r>
          </w:p>
          <w:p w14:paraId="5AF8D590" w14:textId="4AFFF439" w:rsidR="003A4615" w:rsidRPr="00BA3300" w:rsidRDefault="003A4615" w:rsidP="003A46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A3300">
              <w:rPr>
                <w:rFonts w:eastAsia="Times New Roman" w:cstheme="minorHAnsi"/>
              </w:rPr>
              <w:t>(95% CI)</w:t>
            </w:r>
          </w:p>
        </w:tc>
      </w:tr>
      <w:tr w:rsidR="003F6ADF" w:rsidRPr="00801B4D" w14:paraId="590DB75B" w14:textId="77777777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</w:tcPr>
          <w:p w14:paraId="40E15684" w14:textId="4476B054" w:rsidR="003F6ADF" w:rsidRPr="00801B4D" w:rsidRDefault="003F6ADF" w:rsidP="005F5059">
            <w:pPr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Site</w:t>
            </w:r>
          </w:p>
        </w:tc>
        <w:tc>
          <w:tcPr>
            <w:tcW w:w="2016" w:type="dxa"/>
            <w:noWrap/>
          </w:tcPr>
          <w:p w14:paraId="1FC0C9EA" w14:textId="77777777" w:rsidR="003F6ADF" w:rsidRPr="00801B4D" w:rsidRDefault="003F6ADF" w:rsidP="005F50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2016" w:type="dxa"/>
            <w:noWrap/>
          </w:tcPr>
          <w:p w14:paraId="420EE62E" w14:textId="77777777" w:rsidR="003F6ADF" w:rsidRPr="00801B4D" w:rsidRDefault="003F6ADF" w:rsidP="005F50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2016" w:type="dxa"/>
          </w:tcPr>
          <w:p w14:paraId="50A15A30" w14:textId="77777777" w:rsidR="003F6ADF" w:rsidRPr="00801B4D" w:rsidRDefault="003F6ADF" w:rsidP="005F50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801B4D" w:rsidRPr="00801B4D" w14:paraId="248D03A0" w14:textId="77777777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</w:tcPr>
          <w:p w14:paraId="0318D17B" w14:textId="057E6A36" w:rsidR="00801B4D" w:rsidRPr="00801B4D" w:rsidRDefault="00801B4D" w:rsidP="00801B4D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Ratchaburi</w:t>
            </w:r>
          </w:p>
        </w:tc>
        <w:tc>
          <w:tcPr>
            <w:tcW w:w="2016" w:type="dxa"/>
            <w:noWrap/>
          </w:tcPr>
          <w:p w14:paraId="6A2907BD" w14:textId="03288E50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Ref</w:t>
            </w:r>
          </w:p>
        </w:tc>
        <w:tc>
          <w:tcPr>
            <w:tcW w:w="2016" w:type="dxa"/>
            <w:noWrap/>
          </w:tcPr>
          <w:p w14:paraId="431AD65F" w14:textId="7AC92F98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Ref</w:t>
            </w:r>
          </w:p>
        </w:tc>
        <w:tc>
          <w:tcPr>
            <w:tcW w:w="2016" w:type="dxa"/>
          </w:tcPr>
          <w:p w14:paraId="779EDCE4" w14:textId="0469B810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Ref</w:t>
            </w:r>
          </w:p>
        </w:tc>
      </w:tr>
      <w:tr w:rsidR="00801B4D" w:rsidRPr="00801B4D" w14:paraId="69F42D66" w14:textId="77777777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</w:tcPr>
          <w:p w14:paraId="447F80D7" w14:textId="6DCC55EC" w:rsidR="00801B4D" w:rsidRPr="00801B4D" w:rsidRDefault="00801B4D" w:rsidP="00801B4D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</w:t>
            </w:r>
            <w:proofErr w:type="spellStart"/>
            <w:r w:rsidRPr="00801B4D">
              <w:rPr>
                <w:rFonts w:eastAsia="Times New Roman" w:cstheme="minorHAnsi"/>
                <w:b w:val="0"/>
                <w:bCs w:val="0"/>
              </w:rPr>
              <w:t>Nakorn</w:t>
            </w:r>
            <w:proofErr w:type="spellEnd"/>
            <w:r w:rsidRPr="00801B4D">
              <w:rPr>
                <w:rFonts w:eastAsia="Times New Roman" w:cstheme="minorHAnsi"/>
                <w:b w:val="0"/>
                <w:bCs w:val="0"/>
              </w:rPr>
              <w:t xml:space="preserve"> Ratchasima</w:t>
            </w:r>
          </w:p>
        </w:tc>
        <w:tc>
          <w:tcPr>
            <w:tcW w:w="2016" w:type="dxa"/>
            <w:noWrap/>
          </w:tcPr>
          <w:p w14:paraId="6A7E891A" w14:textId="5ADCE58D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1.28 (0.52-3.17)</w:t>
            </w:r>
          </w:p>
        </w:tc>
        <w:tc>
          <w:tcPr>
            <w:tcW w:w="2016" w:type="dxa"/>
            <w:noWrap/>
          </w:tcPr>
          <w:p w14:paraId="135E91D9" w14:textId="00443FD5" w:rsidR="00801B4D" w:rsidRPr="00801B4D" w:rsidRDefault="00DE4E34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1.11 (0.40-3.10)</w:t>
            </w:r>
          </w:p>
        </w:tc>
        <w:tc>
          <w:tcPr>
            <w:tcW w:w="2016" w:type="dxa"/>
          </w:tcPr>
          <w:p w14:paraId="2E0DFEC9" w14:textId="66C6FC2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0.96 (0.37-2.53)</w:t>
            </w:r>
          </w:p>
        </w:tc>
      </w:tr>
      <w:tr w:rsidR="00801B4D" w:rsidRPr="00801B4D" w14:paraId="4CE0BC79" w14:textId="1725DD17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1329F9AE" w14:textId="77777777" w:rsidR="00801B4D" w:rsidRPr="00801B4D" w:rsidRDefault="00801B4D" w:rsidP="00801B4D">
            <w:pPr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Education Level</w:t>
            </w:r>
          </w:p>
        </w:tc>
        <w:tc>
          <w:tcPr>
            <w:tcW w:w="2016" w:type="dxa"/>
            <w:noWrap/>
          </w:tcPr>
          <w:p w14:paraId="4C5C32C5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2016" w:type="dxa"/>
            <w:noWrap/>
          </w:tcPr>
          <w:p w14:paraId="08149001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2016" w:type="dxa"/>
          </w:tcPr>
          <w:p w14:paraId="229F84CA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801B4D" w:rsidRPr="00801B4D" w14:paraId="42C1764B" w14:textId="5CB5ED28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64AB5D13" w14:textId="77777777" w:rsidR="00801B4D" w:rsidRPr="00801B4D" w:rsidRDefault="00801B4D" w:rsidP="00801B4D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None/Some primary</w:t>
            </w:r>
          </w:p>
        </w:tc>
        <w:tc>
          <w:tcPr>
            <w:tcW w:w="2016" w:type="dxa"/>
            <w:noWrap/>
          </w:tcPr>
          <w:p w14:paraId="1D1E8A0E" w14:textId="4EBCCC2C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Ref</w:t>
            </w:r>
          </w:p>
        </w:tc>
        <w:tc>
          <w:tcPr>
            <w:tcW w:w="2016" w:type="dxa"/>
            <w:noWrap/>
          </w:tcPr>
          <w:p w14:paraId="37A300FF" w14:textId="024482FE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Ref</w:t>
            </w:r>
          </w:p>
        </w:tc>
        <w:tc>
          <w:tcPr>
            <w:tcW w:w="2016" w:type="dxa"/>
          </w:tcPr>
          <w:p w14:paraId="4A580513" w14:textId="793140D2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801B4D" w:rsidRPr="00801B4D" w14:paraId="47BE8DAE" w14:textId="2DC7992C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12E3F709" w14:textId="77777777" w:rsidR="00801B4D" w:rsidRPr="00801B4D" w:rsidRDefault="00801B4D" w:rsidP="00801B4D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Secondary</w:t>
            </w:r>
          </w:p>
        </w:tc>
        <w:tc>
          <w:tcPr>
            <w:tcW w:w="2016" w:type="dxa"/>
            <w:noWrap/>
          </w:tcPr>
          <w:p w14:paraId="4E88DB4D" w14:textId="52250273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1.67 (0.38-7.41)</w:t>
            </w:r>
          </w:p>
        </w:tc>
        <w:tc>
          <w:tcPr>
            <w:tcW w:w="2016" w:type="dxa"/>
            <w:noWrap/>
          </w:tcPr>
          <w:p w14:paraId="7351FA4D" w14:textId="455C84D9" w:rsidR="00801B4D" w:rsidRPr="00801B4D" w:rsidRDefault="00DE4E34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1.88 (0.40-8.77)</w:t>
            </w:r>
          </w:p>
        </w:tc>
        <w:tc>
          <w:tcPr>
            <w:tcW w:w="2016" w:type="dxa"/>
          </w:tcPr>
          <w:p w14:paraId="5D4BFCB5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801B4D" w:rsidRPr="00801B4D" w14:paraId="067F0785" w14:textId="472A8FC8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744E2F30" w14:textId="77777777" w:rsidR="00801B4D" w:rsidRPr="00801B4D" w:rsidRDefault="00801B4D" w:rsidP="00801B4D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Vocational</w:t>
            </w:r>
          </w:p>
        </w:tc>
        <w:tc>
          <w:tcPr>
            <w:tcW w:w="2016" w:type="dxa"/>
            <w:noWrap/>
          </w:tcPr>
          <w:p w14:paraId="7675429D" w14:textId="70B5DAD8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1.46 (0.24-8.76)</w:t>
            </w:r>
          </w:p>
        </w:tc>
        <w:tc>
          <w:tcPr>
            <w:tcW w:w="2016" w:type="dxa"/>
            <w:noWrap/>
          </w:tcPr>
          <w:p w14:paraId="0B897CBF" w14:textId="6C77F09F" w:rsidR="00801B4D" w:rsidRPr="00801B4D" w:rsidRDefault="00DE4E34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1.44 (0.22-9.28)</w:t>
            </w:r>
          </w:p>
        </w:tc>
        <w:tc>
          <w:tcPr>
            <w:tcW w:w="2016" w:type="dxa"/>
          </w:tcPr>
          <w:p w14:paraId="46DAD84D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801B4D" w:rsidRPr="00801B4D" w14:paraId="3636A0BD" w14:textId="54A8EA59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52503290" w14:textId="06591563" w:rsidR="00801B4D" w:rsidRPr="00801B4D" w:rsidRDefault="00801B4D" w:rsidP="00801B4D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Some/Completed university/More</w:t>
            </w:r>
          </w:p>
        </w:tc>
        <w:tc>
          <w:tcPr>
            <w:tcW w:w="2016" w:type="dxa"/>
            <w:noWrap/>
          </w:tcPr>
          <w:p w14:paraId="69B08F75" w14:textId="660AA3AD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1.74 (0.25-12.36)</w:t>
            </w:r>
          </w:p>
        </w:tc>
        <w:tc>
          <w:tcPr>
            <w:tcW w:w="2016" w:type="dxa"/>
            <w:noWrap/>
          </w:tcPr>
          <w:p w14:paraId="357C70D8" w14:textId="76A5D987" w:rsidR="00801B4D" w:rsidRPr="00801B4D" w:rsidRDefault="00DE4E34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1.01 (0.13-8.21)</w:t>
            </w:r>
          </w:p>
        </w:tc>
        <w:tc>
          <w:tcPr>
            <w:tcW w:w="2016" w:type="dxa"/>
          </w:tcPr>
          <w:p w14:paraId="6F333324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801B4D" w:rsidRPr="00801B4D" w14:paraId="30DE4DC5" w14:textId="1A3DF1FA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3266BC79" w14:textId="77777777" w:rsidR="00801B4D" w:rsidRPr="00801B4D" w:rsidRDefault="00801B4D" w:rsidP="00801B4D">
            <w:pPr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Marital Status</w:t>
            </w:r>
          </w:p>
        </w:tc>
        <w:tc>
          <w:tcPr>
            <w:tcW w:w="2016" w:type="dxa"/>
            <w:noWrap/>
          </w:tcPr>
          <w:p w14:paraId="2A594DCB" w14:textId="77777777" w:rsidR="00801B4D" w:rsidRPr="00801B4D" w:rsidRDefault="00801B4D" w:rsidP="00801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2016" w:type="dxa"/>
            <w:noWrap/>
          </w:tcPr>
          <w:p w14:paraId="3F0A246F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2016" w:type="dxa"/>
          </w:tcPr>
          <w:p w14:paraId="5578CE13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801B4D" w:rsidRPr="00801B4D" w14:paraId="02366E48" w14:textId="168688F8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5B5A3C62" w14:textId="77777777" w:rsidR="00801B4D" w:rsidRPr="00801B4D" w:rsidRDefault="00801B4D" w:rsidP="00801B4D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Never married or cohabited</w:t>
            </w:r>
          </w:p>
        </w:tc>
        <w:tc>
          <w:tcPr>
            <w:tcW w:w="2016" w:type="dxa"/>
            <w:noWrap/>
          </w:tcPr>
          <w:p w14:paraId="2FCB4FD3" w14:textId="17590BAC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Ref</w:t>
            </w:r>
          </w:p>
        </w:tc>
        <w:tc>
          <w:tcPr>
            <w:tcW w:w="2016" w:type="dxa"/>
            <w:noWrap/>
          </w:tcPr>
          <w:p w14:paraId="25C20B6D" w14:textId="1D722596" w:rsidR="00801B4D" w:rsidRPr="00801B4D" w:rsidRDefault="00DE4E34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Ref</w:t>
            </w:r>
          </w:p>
        </w:tc>
        <w:tc>
          <w:tcPr>
            <w:tcW w:w="2016" w:type="dxa"/>
          </w:tcPr>
          <w:p w14:paraId="4241524F" w14:textId="729DC4D9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801B4D" w:rsidRPr="00801B4D" w14:paraId="65476E10" w14:textId="5EFF6DB9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7D3170A2" w14:textId="3BB4304E" w:rsidR="00801B4D" w:rsidRPr="00801B4D" w:rsidRDefault="00801B4D" w:rsidP="00801B4D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Ever married or cohabited</w:t>
            </w:r>
          </w:p>
        </w:tc>
        <w:tc>
          <w:tcPr>
            <w:tcW w:w="2016" w:type="dxa"/>
            <w:noWrap/>
          </w:tcPr>
          <w:p w14:paraId="6CBAE4B2" w14:textId="1F24403E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1.60 (0.64-4.02)</w:t>
            </w:r>
          </w:p>
        </w:tc>
        <w:tc>
          <w:tcPr>
            <w:tcW w:w="2016" w:type="dxa"/>
            <w:noWrap/>
          </w:tcPr>
          <w:p w14:paraId="58E47C85" w14:textId="4EB2FBC8" w:rsidR="00801B4D" w:rsidRPr="00801B4D" w:rsidRDefault="00DE4E34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1.54 (0.56-4.22)</w:t>
            </w:r>
          </w:p>
        </w:tc>
        <w:tc>
          <w:tcPr>
            <w:tcW w:w="2016" w:type="dxa"/>
          </w:tcPr>
          <w:p w14:paraId="082147EC" w14:textId="6F1C491F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801B4D" w:rsidRPr="00801B4D" w14:paraId="2FCB3979" w14:textId="7FD0E9EB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49BE8891" w14:textId="77777777" w:rsidR="00801B4D" w:rsidRPr="00801B4D" w:rsidRDefault="00801B4D" w:rsidP="00801B4D">
            <w:pPr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Gender identity</w:t>
            </w:r>
          </w:p>
        </w:tc>
        <w:tc>
          <w:tcPr>
            <w:tcW w:w="2016" w:type="dxa"/>
            <w:noWrap/>
          </w:tcPr>
          <w:p w14:paraId="2D8A043C" w14:textId="77777777" w:rsidR="00801B4D" w:rsidRPr="00801B4D" w:rsidRDefault="00801B4D" w:rsidP="00801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2016" w:type="dxa"/>
            <w:noWrap/>
          </w:tcPr>
          <w:p w14:paraId="22D1384E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2016" w:type="dxa"/>
          </w:tcPr>
          <w:p w14:paraId="0CAADDA0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801B4D" w:rsidRPr="00801B4D" w14:paraId="14F5F89D" w14:textId="12050357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22689693" w14:textId="77777777" w:rsidR="00801B4D" w:rsidRPr="00801B4D" w:rsidRDefault="00801B4D" w:rsidP="00801B4D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Cisgender MSM</w:t>
            </w:r>
          </w:p>
        </w:tc>
        <w:tc>
          <w:tcPr>
            <w:tcW w:w="2016" w:type="dxa"/>
            <w:noWrap/>
          </w:tcPr>
          <w:p w14:paraId="2165410C" w14:textId="639E1935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Ref</w:t>
            </w:r>
          </w:p>
        </w:tc>
        <w:tc>
          <w:tcPr>
            <w:tcW w:w="2016" w:type="dxa"/>
            <w:noWrap/>
          </w:tcPr>
          <w:p w14:paraId="447D3350" w14:textId="39BEAD7E" w:rsidR="00801B4D" w:rsidRPr="00801B4D" w:rsidRDefault="00DE4E34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Ref</w:t>
            </w:r>
          </w:p>
        </w:tc>
        <w:tc>
          <w:tcPr>
            <w:tcW w:w="2016" w:type="dxa"/>
          </w:tcPr>
          <w:p w14:paraId="655DEDA1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801B4D" w:rsidRPr="00801B4D" w14:paraId="5FE081AE" w14:textId="5F722F33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3B4F561C" w14:textId="4677F4FE" w:rsidR="00801B4D" w:rsidRPr="00801B4D" w:rsidRDefault="00801B4D" w:rsidP="00801B4D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Transgender MSM/Unknown</w:t>
            </w:r>
          </w:p>
        </w:tc>
        <w:tc>
          <w:tcPr>
            <w:tcW w:w="2016" w:type="dxa"/>
            <w:noWrap/>
          </w:tcPr>
          <w:p w14:paraId="6DA7370D" w14:textId="6031707F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2.19 (0.89-5.35)</w:t>
            </w:r>
          </w:p>
        </w:tc>
        <w:tc>
          <w:tcPr>
            <w:tcW w:w="2016" w:type="dxa"/>
            <w:noWrap/>
          </w:tcPr>
          <w:p w14:paraId="42F7E77B" w14:textId="223D0D24" w:rsidR="00801B4D" w:rsidRPr="00DE4E34" w:rsidRDefault="00DE4E34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DE4E34">
              <w:rPr>
                <w:rFonts w:eastAsia="Times New Roman" w:cstheme="minorHAnsi"/>
              </w:rPr>
              <w:t>0.88 (0.29-2.</w:t>
            </w:r>
            <w:r>
              <w:rPr>
                <w:rFonts w:eastAsia="Times New Roman" w:cstheme="minorHAnsi"/>
              </w:rPr>
              <w:t>73</w:t>
            </w:r>
            <w:r w:rsidRPr="00DE4E34">
              <w:rPr>
                <w:rFonts w:eastAsia="Times New Roman" w:cstheme="minorHAnsi"/>
              </w:rPr>
              <w:t>)</w:t>
            </w:r>
          </w:p>
        </w:tc>
        <w:tc>
          <w:tcPr>
            <w:tcW w:w="2016" w:type="dxa"/>
          </w:tcPr>
          <w:p w14:paraId="3A899F14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</w:p>
        </w:tc>
      </w:tr>
      <w:tr w:rsidR="00801B4D" w:rsidRPr="00801B4D" w14:paraId="6A0833FA" w14:textId="60FCEEF7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642092FD" w14:textId="77777777" w:rsidR="00801B4D" w:rsidRPr="00801B4D" w:rsidRDefault="00801B4D" w:rsidP="00801B4D">
            <w:pPr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Ever had forced sex</w:t>
            </w:r>
          </w:p>
        </w:tc>
        <w:tc>
          <w:tcPr>
            <w:tcW w:w="2016" w:type="dxa"/>
            <w:noWrap/>
          </w:tcPr>
          <w:p w14:paraId="50B3EAAC" w14:textId="77777777" w:rsidR="00801B4D" w:rsidRPr="00801B4D" w:rsidRDefault="00801B4D" w:rsidP="00801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2016" w:type="dxa"/>
            <w:noWrap/>
          </w:tcPr>
          <w:p w14:paraId="213EA9F8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2016" w:type="dxa"/>
          </w:tcPr>
          <w:p w14:paraId="62685FDB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801B4D" w:rsidRPr="00801B4D" w14:paraId="118E17DA" w14:textId="59324480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57BEE8F7" w14:textId="0CA9FA02" w:rsidR="00801B4D" w:rsidRPr="00801B4D" w:rsidRDefault="00801B4D" w:rsidP="00801B4D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Yes/Unknown</w:t>
            </w:r>
          </w:p>
        </w:tc>
        <w:tc>
          <w:tcPr>
            <w:tcW w:w="2016" w:type="dxa"/>
            <w:noWrap/>
          </w:tcPr>
          <w:p w14:paraId="51FC4231" w14:textId="0C38D83B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1.73 (0.63-4.75)</w:t>
            </w:r>
          </w:p>
        </w:tc>
        <w:tc>
          <w:tcPr>
            <w:tcW w:w="2016" w:type="dxa"/>
            <w:noWrap/>
          </w:tcPr>
          <w:p w14:paraId="5584324F" w14:textId="614B48BE" w:rsidR="00801B4D" w:rsidRPr="00801B4D" w:rsidRDefault="00DE4E34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0.90 (0.28-2.88)</w:t>
            </w:r>
          </w:p>
        </w:tc>
        <w:tc>
          <w:tcPr>
            <w:tcW w:w="2016" w:type="dxa"/>
          </w:tcPr>
          <w:p w14:paraId="787ACA93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801B4D" w:rsidRPr="00801B4D" w14:paraId="00071A12" w14:textId="19BA4EB5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1335CB6F" w14:textId="77777777" w:rsidR="00801B4D" w:rsidRPr="00801B4D" w:rsidRDefault="00801B4D" w:rsidP="00801B4D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No</w:t>
            </w:r>
          </w:p>
        </w:tc>
        <w:tc>
          <w:tcPr>
            <w:tcW w:w="2016" w:type="dxa"/>
            <w:noWrap/>
          </w:tcPr>
          <w:p w14:paraId="11CA0E82" w14:textId="246BEA5D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Ref</w:t>
            </w:r>
          </w:p>
        </w:tc>
        <w:tc>
          <w:tcPr>
            <w:tcW w:w="2016" w:type="dxa"/>
            <w:noWrap/>
          </w:tcPr>
          <w:p w14:paraId="0F9B5903" w14:textId="01B76B58" w:rsidR="00801B4D" w:rsidRPr="00801B4D" w:rsidRDefault="00DE4E34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Ref</w:t>
            </w:r>
          </w:p>
        </w:tc>
        <w:tc>
          <w:tcPr>
            <w:tcW w:w="2016" w:type="dxa"/>
          </w:tcPr>
          <w:p w14:paraId="1B6A3F69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801B4D" w:rsidRPr="00801B4D" w14:paraId="7D23658A" w14:textId="560F67D3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</w:tcPr>
          <w:p w14:paraId="3E44F641" w14:textId="07019741" w:rsidR="00801B4D" w:rsidRPr="00801B4D" w:rsidRDefault="00801B4D" w:rsidP="00801B4D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</w:rPr>
              <w:t>Ever been tested for HIV</w:t>
            </w:r>
          </w:p>
        </w:tc>
        <w:tc>
          <w:tcPr>
            <w:tcW w:w="2016" w:type="dxa"/>
            <w:noWrap/>
          </w:tcPr>
          <w:p w14:paraId="76A7F3BA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2016" w:type="dxa"/>
            <w:noWrap/>
          </w:tcPr>
          <w:p w14:paraId="243E17CA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2016" w:type="dxa"/>
          </w:tcPr>
          <w:p w14:paraId="280EEAD6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801B4D" w:rsidRPr="00801B4D" w14:paraId="71F6F91E" w14:textId="5F53DDC5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</w:tcPr>
          <w:p w14:paraId="033CA82D" w14:textId="63144D23" w:rsidR="00801B4D" w:rsidRPr="00801B4D" w:rsidRDefault="00801B4D" w:rsidP="00801B4D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Yes</w:t>
            </w:r>
          </w:p>
        </w:tc>
        <w:tc>
          <w:tcPr>
            <w:tcW w:w="2016" w:type="dxa"/>
            <w:noWrap/>
          </w:tcPr>
          <w:p w14:paraId="490C7600" w14:textId="1CE03536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  <w:b/>
                <w:bCs/>
              </w:rPr>
              <w:t>2.47 (1.01-6.04)</w:t>
            </w:r>
          </w:p>
        </w:tc>
        <w:tc>
          <w:tcPr>
            <w:tcW w:w="2016" w:type="dxa"/>
            <w:noWrap/>
          </w:tcPr>
          <w:p w14:paraId="7E17CBEB" w14:textId="5C0AC88D" w:rsidR="00801B4D" w:rsidRPr="00801B4D" w:rsidRDefault="00DE4E34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1.62 (0.61-4.32)</w:t>
            </w:r>
          </w:p>
        </w:tc>
        <w:tc>
          <w:tcPr>
            <w:tcW w:w="2016" w:type="dxa"/>
          </w:tcPr>
          <w:p w14:paraId="2F6FBA17" w14:textId="63AA85BD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</w:p>
        </w:tc>
      </w:tr>
      <w:tr w:rsidR="00801B4D" w:rsidRPr="00801B4D" w14:paraId="67A028CD" w14:textId="6C42D0EE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</w:tcPr>
          <w:p w14:paraId="3EF81659" w14:textId="4ACD2E22" w:rsidR="00801B4D" w:rsidRPr="00801B4D" w:rsidRDefault="00801B4D" w:rsidP="00801B4D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No/Unknown</w:t>
            </w:r>
          </w:p>
        </w:tc>
        <w:tc>
          <w:tcPr>
            <w:tcW w:w="2016" w:type="dxa"/>
            <w:noWrap/>
          </w:tcPr>
          <w:p w14:paraId="4E7E398F" w14:textId="3C6FB228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Ref</w:t>
            </w:r>
          </w:p>
        </w:tc>
        <w:tc>
          <w:tcPr>
            <w:tcW w:w="2016" w:type="dxa"/>
            <w:noWrap/>
          </w:tcPr>
          <w:p w14:paraId="5B730BFF" w14:textId="2139124C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Ref</w:t>
            </w:r>
          </w:p>
        </w:tc>
        <w:tc>
          <w:tcPr>
            <w:tcW w:w="2016" w:type="dxa"/>
          </w:tcPr>
          <w:p w14:paraId="5A562CBA" w14:textId="1FD994E1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801B4D" w:rsidRPr="00801B4D" w14:paraId="41DD21BD" w14:textId="5FCE8FCF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tcBorders>
              <w:top w:val="nil"/>
            </w:tcBorders>
            <w:noWrap/>
          </w:tcPr>
          <w:p w14:paraId="5DDDC8FE" w14:textId="5460DC0C" w:rsidR="00801B4D" w:rsidRPr="00801B4D" w:rsidRDefault="00801B4D" w:rsidP="00801B4D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</w:rPr>
              <w:t>Age (years)</w:t>
            </w:r>
          </w:p>
        </w:tc>
        <w:tc>
          <w:tcPr>
            <w:tcW w:w="2016" w:type="dxa"/>
            <w:tcBorders>
              <w:top w:val="nil"/>
            </w:tcBorders>
            <w:noWrap/>
          </w:tcPr>
          <w:p w14:paraId="2074B242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2016" w:type="dxa"/>
            <w:tcBorders>
              <w:top w:val="nil"/>
            </w:tcBorders>
            <w:noWrap/>
          </w:tcPr>
          <w:p w14:paraId="37E75CBA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14:paraId="126FCFDE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801B4D" w:rsidRPr="00801B4D" w14:paraId="271F8CCA" w14:textId="66863F0E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</w:tcPr>
          <w:p w14:paraId="54C3DF57" w14:textId="22E6AA8D" w:rsidR="00801B4D" w:rsidRPr="00801B4D" w:rsidRDefault="00801B4D" w:rsidP="00801B4D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18-20</w:t>
            </w:r>
          </w:p>
        </w:tc>
        <w:tc>
          <w:tcPr>
            <w:tcW w:w="2016" w:type="dxa"/>
            <w:noWrap/>
          </w:tcPr>
          <w:p w14:paraId="795BE4CB" w14:textId="0629B62C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0.47 (0.16-1.38)</w:t>
            </w:r>
          </w:p>
        </w:tc>
        <w:tc>
          <w:tcPr>
            <w:tcW w:w="2016" w:type="dxa"/>
            <w:noWrap/>
          </w:tcPr>
          <w:p w14:paraId="556537EE" w14:textId="607FC06D" w:rsidR="00801B4D" w:rsidRPr="00801B4D" w:rsidRDefault="00DE4E34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0.45 (0.14-1.47)</w:t>
            </w:r>
          </w:p>
        </w:tc>
        <w:tc>
          <w:tcPr>
            <w:tcW w:w="2016" w:type="dxa"/>
          </w:tcPr>
          <w:p w14:paraId="472DD9E5" w14:textId="1DD8BEBA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0.44 (0.14-1.41)</w:t>
            </w:r>
          </w:p>
        </w:tc>
      </w:tr>
      <w:tr w:rsidR="00801B4D" w:rsidRPr="00801B4D" w14:paraId="03901ED1" w14:textId="450D0FEA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</w:tcPr>
          <w:p w14:paraId="2E7AB45E" w14:textId="3AD0C07F" w:rsidR="00801B4D" w:rsidRPr="00801B4D" w:rsidRDefault="00801B4D" w:rsidP="00801B4D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21-23</w:t>
            </w:r>
          </w:p>
        </w:tc>
        <w:tc>
          <w:tcPr>
            <w:tcW w:w="2016" w:type="dxa"/>
            <w:noWrap/>
          </w:tcPr>
          <w:p w14:paraId="34664D9F" w14:textId="75759A41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0.86 (0.29-2.52)</w:t>
            </w:r>
          </w:p>
        </w:tc>
        <w:tc>
          <w:tcPr>
            <w:tcW w:w="2016" w:type="dxa"/>
            <w:noWrap/>
          </w:tcPr>
          <w:p w14:paraId="53BC8D93" w14:textId="5ABBF642" w:rsidR="00801B4D" w:rsidRPr="00801B4D" w:rsidRDefault="00DE4E34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0.80 (0.26-2.46)</w:t>
            </w:r>
          </w:p>
        </w:tc>
        <w:tc>
          <w:tcPr>
            <w:tcW w:w="2016" w:type="dxa"/>
          </w:tcPr>
          <w:p w14:paraId="2128692A" w14:textId="289E4BF8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0.79 (0.26-2.44)</w:t>
            </w:r>
          </w:p>
        </w:tc>
      </w:tr>
      <w:tr w:rsidR="00801B4D" w:rsidRPr="00801B4D" w14:paraId="0C97AACE" w14:textId="26572BFA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</w:tcPr>
          <w:p w14:paraId="4E9BFED3" w14:textId="44F7B180" w:rsidR="00801B4D" w:rsidRPr="00801B4D" w:rsidRDefault="00801B4D" w:rsidP="00801B4D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&gt;23</w:t>
            </w:r>
          </w:p>
        </w:tc>
        <w:tc>
          <w:tcPr>
            <w:tcW w:w="2016" w:type="dxa"/>
            <w:noWrap/>
          </w:tcPr>
          <w:p w14:paraId="518BB9B2" w14:textId="6D6150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Ref</w:t>
            </w:r>
          </w:p>
        </w:tc>
        <w:tc>
          <w:tcPr>
            <w:tcW w:w="2016" w:type="dxa"/>
            <w:noWrap/>
          </w:tcPr>
          <w:p w14:paraId="785FC1B8" w14:textId="093116BF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Ref</w:t>
            </w:r>
          </w:p>
        </w:tc>
        <w:tc>
          <w:tcPr>
            <w:tcW w:w="2016" w:type="dxa"/>
          </w:tcPr>
          <w:p w14:paraId="793EE6BD" w14:textId="1F1E15CB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Ref</w:t>
            </w:r>
          </w:p>
        </w:tc>
      </w:tr>
      <w:tr w:rsidR="00801B4D" w:rsidRPr="00801B4D" w14:paraId="1880C9EE" w14:textId="7D26E774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</w:tcPr>
          <w:p w14:paraId="4AD148DE" w14:textId="09469E0D" w:rsidR="00801B4D" w:rsidRPr="00801B4D" w:rsidRDefault="00801B4D" w:rsidP="00801B4D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</w:rPr>
              <w:t>Monthly Income</w:t>
            </w:r>
          </w:p>
        </w:tc>
        <w:tc>
          <w:tcPr>
            <w:tcW w:w="2016" w:type="dxa"/>
            <w:noWrap/>
          </w:tcPr>
          <w:p w14:paraId="59E54C08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2016" w:type="dxa"/>
            <w:noWrap/>
          </w:tcPr>
          <w:p w14:paraId="4CA2B183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2016" w:type="dxa"/>
          </w:tcPr>
          <w:p w14:paraId="588A44A6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801B4D" w:rsidRPr="00801B4D" w14:paraId="4C9412F7" w14:textId="4B7889B8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</w:tcPr>
          <w:p w14:paraId="0B6D05E3" w14:textId="60CFEEE9" w:rsidR="00801B4D" w:rsidRPr="00801B4D" w:rsidRDefault="00801B4D" w:rsidP="00801B4D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</w:t>
            </w:r>
            <w:r w:rsidRPr="005F634E">
              <w:rPr>
                <w:rFonts w:eastAsia="Times New Roman" w:cstheme="minorHAnsi"/>
                <w:b w:val="0"/>
                <w:bCs w:val="0"/>
                <w:u w:val="single"/>
              </w:rPr>
              <w:t>&lt;</w:t>
            </w:r>
            <w:r w:rsidRPr="00801B4D">
              <w:rPr>
                <w:rFonts w:eastAsia="Times New Roman" w:cstheme="minorHAnsi"/>
                <w:b w:val="0"/>
                <w:bCs w:val="0"/>
              </w:rPr>
              <w:t>9,000 Baht/Unknown</w:t>
            </w:r>
          </w:p>
        </w:tc>
        <w:tc>
          <w:tcPr>
            <w:tcW w:w="2016" w:type="dxa"/>
            <w:noWrap/>
          </w:tcPr>
          <w:p w14:paraId="708784F7" w14:textId="671D697A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Ref</w:t>
            </w:r>
          </w:p>
        </w:tc>
        <w:tc>
          <w:tcPr>
            <w:tcW w:w="2016" w:type="dxa"/>
            <w:noWrap/>
          </w:tcPr>
          <w:p w14:paraId="1A04FE14" w14:textId="3B848EC0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Ref</w:t>
            </w:r>
          </w:p>
        </w:tc>
        <w:tc>
          <w:tcPr>
            <w:tcW w:w="2016" w:type="dxa"/>
          </w:tcPr>
          <w:p w14:paraId="6A482385" w14:textId="40ED5C90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Ref</w:t>
            </w:r>
          </w:p>
        </w:tc>
      </w:tr>
      <w:tr w:rsidR="00801B4D" w:rsidRPr="00801B4D" w14:paraId="3844A214" w14:textId="6C8790B0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</w:tcPr>
          <w:p w14:paraId="04DD46F8" w14:textId="19EDABD8" w:rsidR="00801B4D" w:rsidRPr="00801B4D" w:rsidRDefault="00801B4D" w:rsidP="00801B4D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&gt;9,000 Baht</w:t>
            </w:r>
          </w:p>
        </w:tc>
        <w:tc>
          <w:tcPr>
            <w:tcW w:w="2016" w:type="dxa"/>
            <w:noWrap/>
          </w:tcPr>
          <w:p w14:paraId="37F83E28" w14:textId="4DE62ED9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0.74 (0.30-1.87)</w:t>
            </w:r>
          </w:p>
        </w:tc>
        <w:tc>
          <w:tcPr>
            <w:tcW w:w="2016" w:type="dxa"/>
            <w:noWrap/>
          </w:tcPr>
          <w:p w14:paraId="497568DC" w14:textId="5469EA61" w:rsidR="00801B4D" w:rsidRPr="00801B4D" w:rsidRDefault="00DE4E34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0.47 (0.17-1.33)</w:t>
            </w:r>
          </w:p>
        </w:tc>
        <w:tc>
          <w:tcPr>
            <w:tcW w:w="2016" w:type="dxa"/>
          </w:tcPr>
          <w:p w14:paraId="27C694F1" w14:textId="36B48A0F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0.45 (0.16-1.25)</w:t>
            </w:r>
          </w:p>
        </w:tc>
      </w:tr>
      <w:tr w:rsidR="00801B4D" w:rsidRPr="00801B4D" w14:paraId="395881CC" w14:textId="084CB5B3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521DAA7C" w14:textId="77777777" w:rsidR="00801B4D" w:rsidRPr="00801B4D" w:rsidRDefault="00801B4D" w:rsidP="00801B4D">
            <w:pPr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Used a condom at last sex</w:t>
            </w:r>
          </w:p>
        </w:tc>
        <w:tc>
          <w:tcPr>
            <w:tcW w:w="2016" w:type="dxa"/>
            <w:noWrap/>
          </w:tcPr>
          <w:p w14:paraId="57224351" w14:textId="77777777" w:rsidR="00801B4D" w:rsidRPr="00801B4D" w:rsidRDefault="00801B4D" w:rsidP="00801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2016" w:type="dxa"/>
            <w:noWrap/>
          </w:tcPr>
          <w:p w14:paraId="587D6652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2016" w:type="dxa"/>
          </w:tcPr>
          <w:p w14:paraId="01E346D5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801B4D" w:rsidRPr="00801B4D" w14:paraId="05333867" w14:textId="072112B4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13783625" w14:textId="77777777" w:rsidR="00801B4D" w:rsidRPr="00801B4D" w:rsidRDefault="00801B4D" w:rsidP="00801B4D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Yes</w:t>
            </w:r>
          </w:p>
        </w:tc>
        <w:tc>
          <w:tcPr>
            <w:tcW w:w="2016" w:type="dxa"/>
            <w:noWrap/>
          </w:tcPr>
          <w:p w14:paraId="05C1E46A" w14:textId="59CF4742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1.48 (0.59-3.70)</w:t>
            </w:r>
          </w:p>
        </w:tc>
        <w:tc>
          <w:tcPr>
            <w:tcW w:w="2016" w:type="dxa"/>
            <w:noWrap/>
          </w:tcPr>
          <w:p w14:paraId="7A64681B" w14:textId="70D2E069" w:rsidR="00801B4D" w:rsidRPr="00801B4D" w:rsidRDefault="00DE4E34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1.26 (0.46-3.46)</w:t>
            </w:r>
          </w:p>
        </w:tc>
        <w:tc>
          <w:tcPr>
            <w:tcW w:w="2016" w:type="dxa"/>
          </w:tcPr>
          <w:p w14:paraId="1AD73526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801B4D" w:rsidRPr="00801B4D" w14:paraId="7C9529E9" w14:textId="4D1EAE4A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19077AF9" w14:textId="7E8FDE3B" w:rsidR="00801B4D" w:rsidRPr="00801B4D" w:rsidRDefault="00801B4D" w:rsidP="00801B4D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No/Unknown</w:t>
            </w:r>
          </w:p>
        </w:tc>
        <w:tc>
          <w:tcPr>
            <w:tcW w:w="2016" w:type="dxa"/>
            <w:noWrap/>
          </w:tcPr>
          <w:p w14:paraId="4F0554BC" w14:textId="219179D0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Ref</w:t>
            </w:r>
          </w:p>
        </w:tc>
        <w:tc>
          <w:tcPr>
            <w:tcW w:w="2016" w:type="dxa"/>
            <w:noWrap/>
          </w:tcPr>
          <w:p w14:paraId="1A908591" w14:textId="57FBEDFE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Ref</w:t>
            </w:r>
          </w:p>
        </w:tc>
        <w:tc>
          <w:tcPr>
            <w:tcW w:w="2016" w:type="dxa"/>
          </w:tcPr>
          <w:p w14:paraId="2D112004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801B4D" w:rsidRPr="00801B4D" w14:paraId="734F38F1" w14:textId="0506146C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72A423D1" w14:textId="007F4EDD" w:rsidR="00801B4D" w:rsidRPr="00801B4D" w:rsidRDefault="00801B4D" w:rsidP="00801B4D">
            <w:pPr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Had sex with a sex worker in past 6 months</w:t>
            </w:r>
          </w:p>
        </w:tc>
        <w:tc>
          <w:tcPr>
            <w:tcW w:w="2016" w:type="dxa"/>
            <w:noWrap/>
          </w:tcPr>
          <w:p w14:paraId="1DFF01A3" w14:textId="77777777" w:rsidR="00801B4D" w:rsidRPr="00801B4D" w:rsidRDefault="00801B4D" w:rsidP="00801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2016" w:type="dxa"/>
            <w:noWrap/>
          </w:tcPr>
          <w:p w14:paraId="5AEE95AB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2016" w:type="dxa"/>
          </w:tcPr>
          <w:p w14:paraId="554A13FA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801B4D" w:rsidRPr="00801B4D" w14:paraId="1CEE3B9B" w14:textId="15ED4620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41485948" w14:textId="3C941DFD" w:rsidR="00801B4D" w:rsidRPr="00801B4D" w:rsidRDefault="00801B4D" w:rsidP="00801B4D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Yes/Unknown</w:t>
            </w:r>
          </w:p>
        </w:tc>
        <w:tc>
          <w:tcPr>
            <w:tcW w:w="2016" w:type="dxa"/>
            <w:noWrap/>
          </w:tcPr>
          <w:p w14:paraId="0F95F002" w14:textId="66736135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0.39 (0.09-1.67)</w:t>
            </w:r>
          </w:p>
        </w:tc>
        <w:tc>
          <w:tcPr>
            <w:tcW w:w="2016" w:type="dxa"/>
            <w:noWrap/>
          </w:tcPr>
          <w:p w14:paraId="06252FD5" w14:textId="36282CC3" w:rsidR="00801B4D" w:rsidRPr="00801B4D" w:rsidRDefault="00DE4E34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DE4E34">
              <w:rPr>
                <w:rFonts w:eastAsia="Times New Roman" w:cstheme="minorHAnsi"/>
                <w:b/>
                <w:bCs/>
              </w:rPr>
              <w:t>0.11 (0.01-0.80)</w:t>
            </w:r>
          </w:p>
        </w:tc>
        <w:tc>
          <w:tcPr>
            <w:tcW w:w="2016" w:type="dxa"/>
          </w:tcPr>
          <w:p w14:paraId="4AA7E71B" w14:textId="2C3CCA3D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801B4D">
              <w:rPr>
                <w:rFonts w:eastAsia="Times New Roman" w:cstheme="minorHAnsi"/>
                <w:b/>
                <w:bCs/>
              </w:rPr>
              <w:t>0.12 (0.02-0.70)</w:t>
            </w:r>
          </w:p>
        </w:tc>
      </w:tr>
      <w:tr w:rsidR="00801B4D" w:rsidRPr="00801B4D" w14:paraId="2BDB62BF" w14:textId="2659DA77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7A716061" w14:textId="77777777" w:rsidR="00801B4D" w:rsidRPr="00801B4D" w:rsidRDefault="00801B4D" w:rsidP="00801B4D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No</w:t>
            </w:r>
          </w:p>
        </w:tc>
        <w:tc>
          <w:tcPr>
            <w:tcW w:w="2016" w:type="dxa"/>
            <w:noWrap/>
          </w:tcPr>
          <w:p w14:paraId="6A8B567B" w14:textId="77024F62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Ref</w:t>
            </w:r>
          </w:p>
        </w:tc>
        <w:tc>
          <w:tcPr>
            <w:tcW w:w="2016" w:type="dxa"/>
            <w:noWrap/>
          </w:tcPr>
          <w:p w14:paraId="7E81A697" w14:textId="5A1F44AE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Ref</w:t>
            </w:r>
          </w:p>
        </w:tc>
        <w:tc>
          <w:tcPr>
            <w:tcW w:w="2016" w:type="dxa"/>
          </w:tcPr>
          <w:p w14:paraId="601ED109" w14:textId="27756F3F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Ref</w:t>
            </w:r>
          </w:p>
        </w:tc>
      </w:tr>
      <w:tr w:rsidR="00801B4D" w:rsidRPr="00801B4D" w14:paraId="5D72A20E" w14:textId="4873B6F0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11892A8A" w14:textId="6DB075DF" w:rsidR="00801B4D" w:rsidRPr="00801B4D" w:rsidRDefault="00801B4D" w:rsidP="00801B4D">
            <w:pPr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 xml:space="preserve">Had </w:t>
            </w:r>
            <w:bookmarkStart w:id="1" w:name="_Hlk57037727"/>
            <w:r w:rsidRPr="00801B4D">
              <w:rPr>
                <w:rFonts w:eastAsia="Times New Roman" w:cstheme="minorHAnsi"/>
              </w:rPr>
              <w:t>receptive anal sex in past 6 months</w:t>
            </w:r>
            <w:bookmarkEnd w:id="1"/>
          </w:p>
        </w:tc>
        <w:tc>
          <w:tcPr>
            <w:tcW w:w="2016" w:type="dxa"/>
            <w:noWrap/>
          </w:tcPr>
          <w:p w14:paraId="5631B7EA" w14:textId="77777777" w:rsidR="00801B4D" w:rsidRPr="00801B4D" w:rsidRDefault="00801B4D" w:rsidP="00801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2016" w:type="dxa"/>
            <w:noWrap/>
          </w:tcPr>
          <w:p w14:paraId="4C69664C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2016" w:type="dxa"/>
          </w:tcPr>
          <w:p w14:paraId="1A3DFD7E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801B4D" w:rsidRPr="00801B4D" w14:paraId="185031AC" w14:textId="57327841" w:rsidTr="0035728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11BFE727" w14:textId="1E703660" w:rsidR="00801B4D" w:rsidRPr="00801B4D" w:rsidRDefault="00801B4D" w:rsidP="00801B4D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Yes/Unknown</w:t>
            </w:r>
          </w:p>
        </w:tc>
        <w:tc>
          <w:tcPr>
            <w:tcW w:w="2016" w:type="dxa"/>
            <w:noWrap/>
          </w:tcPr>
          <w:p w14:paraId="0A138482" w14:textId="181DB356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  <w:b/>
                <w:bCs/>
              </w:rPr>
              <w:t>3.04 (1.26-7.29)</w:t>
            </w:r>
          </w:p>
        </w:tc>
        <w:tc>
          <w:tcPr>
            <w:tcW w:w="2016" w:type="dxa"/>
            <w:noWrap/>
          </w:tcPr>
          <w:p w14:paraId="29CF31B1" w14:textId="27088932" w:rsidR="00801B4D" w:rsidRPr="00DE4E34" w:rsidRDefault="00DE4E34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3.05 (1.00-9.32)</w:t>
            </w:r>
          </w:p>
        </w:tc>
        <w:tc>
          <w:tcPr>
            <w:tcW w:w="2016" w:type="dxa"/>
          </w:tcPr>
          <w:p w14:paraId="463C3945" w14:textId="1EE33A1F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801B4D">
              <w:rPr>
                <w:rFonts w:eastAsia="Times New Roman" w:cstheme="minorHAnsi"/>
                <w:b/>
                <w:bCs/>
              </w:rPr>
              <w:t>3.35 (1.30-8.63)</w:t>
            </w:r>
          </w:p>
        </w:tc>
      </w:tr>
      <w:tr w:rsidR="00801B4D" w:rsidRPr="00801B4D" w14:paraId="3150E5A6" w14:textId="0F6DD5E0" w:rsidTr="0035728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578E5173" w14:textId="029DA1D1" w:rsidR="00801B4D" w:rsidRPr="00801B4D" w:rsidRDefault="00801B4D" w:rsidP="00801B4D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No</w:t>
            </w:r>
          </w:p>
        </w:tc>
        <w:tc>
          <w:tcPr>
            <w:tcW w:w="2016" w:type="dxa"/>
            <w:noWrap/>
          </w:tcPr>
          <w:p w14:paraId="09D78AF0" w14:textId="4B23FAD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Ref</w:t>
            </w:r>
          </w:p>
        </w:tc>
        <w:tc>
          <w:tcPr>
            <w:tcW w:w="2016" w:type="dxa"/>
            <w:noWrap/>
          </w:tcPr>
          <w:p w14:paraId="2CF9CAB7" w14:textId="188800BA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Ref</w:t>
            </w:r>
          </w:p>
        </w:tc>
        <w:tc>
          <w:tcPr>
            <w:tcW w:w="2016" w:type="dxa"/>
          </w:tcPr>
          <w:p w14:paraId="03B2A2A2" w14:textId="2E427B8C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Ref</w:t>
            </w:r>
          </w:p>
        </w:tc>
      </w:tr>
      <w:tr w:rsidR="00801B4D" w:rsidRPr="00801B4D" w14:paraId="0823A729" w14:textId="77777777" w:rsidTr="0035728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</w:tcPr>
          <w:p w14:paraId="606A863B" w14:textId="275B6FE2" w:rsidR="00801B4D" w:rsidRPr="00801B4D" w:rsidRDefault="00801B4D" w:rsidP="00801B4D">
            <w:pPr>
              <w:rPr>
                <w:rFonts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</w:rPr>
              <w:t>Engaged in transactional sex in past 6 months</w:t>
            </w:r>
          </w:p>
        </w:tc>
        <w:tc>
          <w:tcPr>
            <w:tcW w:w="2016" w:type="dxa"/>
            <w:noWrap/>
          </w:tcPr>
          <w:p w14:paraId="71AC70BA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16" w:type="dxa"/>
            <w:noWrap/>
          </w:tcPr>
          <w:p w14:paraId="7F6D93F7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16" w:type="dxa"/>
          </w:tcPr>
          <w:p w14:paraId="29D26970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1B4D" w:rsidRPr="00801B4D" w14:paraId="2A32DC38" w14:textId="77777777" w:rsidTr="0035728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</w:tcPr>
          <w:p w14:paraId="6533E967" w14:textId="79DFEA45" w:rsidR="00801B4D" w:rsidRPr="00801B4D" w:rsidRDefault="00801B4D" w:rsidP="00801B4D">
            <w:pPr>
              <w:rPr>
                <w:rFonts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Yes/Unknown</w:t>
            </w:r>
          </w:p>
        </w:tc>
        <w:tc>
          <w:tcPr>
            <w:tcW w:w="2016" w:type="dxa"/>
            <w:noWrap/>
          </w:tcPr>
          <w:p w14:paraId="138DF1B5" w14:textId="40C90515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01B4D">
              <w:rPr>
                <w:rFonts w:cstheme="minorHAnsi"/>
              </w:rPr>
              <w:t>1.62 (0.62-4.21)</w:t>
            </w:r>
          </w:p>
        </w:tc>
        <w:tc>
          <w:tcPr>
            <w:tcW w:w="2016" w:type="dxa"/>
            <w:noWrap/>
          </w:tcPr>
          <w:p w14:paraId="477E65B3" w14:textId="65AC29DA" w:rsidR="00801B4D" w:rsidRPr="00801B4D" w:rsidRDefault="00DE4E34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1.81 (0.51-6.38)</w:t>
            </w:r>
          </w:p>
        </w:tc>
        <w:tc>
          <w:tcPr>
            <w:tcW w:w="2016" w:type="dxa"/>
          </w:tcPr>
          <w:p w14:paraId="57105FAA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1B4D" w:rsidRPr="00801B4D" w14:paraId="39602D3E" w14:textId="77777777" w:rsidTr="0035728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</w:tcPr>
          <w:p w14:paraId="2EF896A2" w14:textId="1E2B499C" w:rsidR="00801B4D" w:rsidRPr="00801B4D" w:rsidRDefault="00801B4D" w:rsidP="00801B4D">
            <w:pPr>
              <w:rPr>
                <w:rFonts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No</w:t>
            </w:r>
          </w:p>
        </w:tc>
        <w:tc>
          <w:tcPr>
            <w:tcW w:w="2016" w:type="dxa"/>
            <w:noWrap/>
          </w:tcPr>
          <w:p w14:paraId="11B798D9" w14:textId="69E49D3A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01B4D">
              <w:rPr>
                <w:rFonts w:cstheme="minorHAnsi"/>
              </w:rPr>
              <w:t>Ref</w:t>
            </w:r>
          </w:p>
        </w:tc>
        <w:tc>
          <w:tcPr>
            <w:tcW w:w="2016" w:type="dxa"/>
            <w:noWrap/>
          </w:tcPr>
          <w:p w14:paraId="4B6F880F" w14:textId="720DC2ED" w:rsidR="00801B4D" w:rsidRPr="00801B4D" w:rsidRDefault="00DE4E34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Ref</w:t>
            </w:r>
          </w:p>
        </w:tc>
        <w:tc>
          <w:tcPr>
            <w:tcW w:w="2016" w:type="dxa"/>
          </w:tcPr>
          <w:p w14:paraId="10C38F61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1B4D" w:rsidRPr="00801B4D" w14:paraId="266EF14F" w14:textId="43172EA1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63D53E3C" w14:textId="77777777" w:rsidR="00801B4D" w:rsidRPr="00801B4D" w:rsidRDefault="00801B4D" w:rsidP="00801B4D">
            <w:pPr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Had swinging sex in past 6 months</w:t>
            </w:r>
          </w:p>
        </w:tc>
        <w:tc>
          <w:tcPr>
            <w:tcW w:w="2016" w:type="dxa"/>
            <w:noWrap/>
          </w:tcPr>
          <w:p w14:paraId="06C17312" w14:textId="77777777" w:rsidR="00801B4D" w:rsidRPr="00801B4D" w:rsidRDefault="00801B4D" w:rsidP="00801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2016" w:type="dxa"/>
            <w:noWrap/>
          </w:tcPr>
          <w:p w14:paraId="466822E6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2016" w:type="dxa"/>
          </w:tcPr>
          <w:p w14:paraId="6B64B44C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801B4D" w:rsidRPr="00801B4D" w14:paraId="7386AF3A" w14:textId="1165BCCD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092C1827" w14:textId="5E43EB4A" w:rsidR="00801B4D" w:rsidRPr="00801B4D" w:rsidRDefault="00801B4D" w:rsidP="00801B4D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Yes/Unknown</w:t>
            </w:r>
          </w:p>
        </w:tc>
        <w:tc>
          <w:tcPr>
            <w:tcW w:w="2016" w:type="dxa"/>
            <w:noWrap/>
          </w:tcPr>
          <w:p w14:paraId="7BA74956" w14:textId="400FD71C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1.96 (0.65-5.89)</w:t>
            </w:r>
          </w:p>
        </w:tc>
        <w:tc>
          <w:tcPr>
            <w:tcW w:w="2016" w:type="dxa"/>
            <w:noWrap/>
          </w:tcPr>
          <w:p w14:paraId="5BB558C8" w14:textId="70FF938D" w:rsidR="00801B4D" w:rsidRPr="00DE4E34" w:rsidRDefault="00DE4E34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DE4E34">
              <w:rPr>
                <w:rFonts w:eastAsia="Times New Roman" w:cstheme="minorHAnsi"/>
              </w:rPr>
              <w:t>2.82 (0.64-12.31)</w:t>
            </w:r>
          </w:p>
        </w:tc>
        <w:tc>
          <w:tcPr>
            <w:tcW w:w="2016" w:type="dxa"/>
          </w:tcPr>
          <w:p w14:paraId="0708BB40" w14:textId="17A1F9D9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3.55 (0.91-13.79)</w:t>
            </w:r>
          </w:p>
        </w:tc>
      </w:tr>
      <w:tr w:rsidR="00801B4D" w:rsidRPr="00801B4D" w14:paraId="4A63E093" w14:textId="75043142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10FD3E0F" w14:textId="77777777" w:rsidR="00801B4D" w:rsidRPr="00801B4D" w:rsidRDefault="00801B4D" w:rsidP="00801B4D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No</w:t>
            </w:r>
          </w:p>
        </w:tc>
        <w:tc>
          <w:tcPr>
            <w:tcW w:w="2016" w:type="dxa"/>
            <w:noWrap/>
          </w:tcPr>
          <w:p w14:paraId="5E426DD6" w14:textId="0340A646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Ref</w:t>
            </w:r>
          </w:p>
        </w:tc>
        <w:tc>
          <w:tcPr>
            <w:tcW w:w="2016" w:type="dxa"/>
            <w:noWrap/>
          </w:tcPr>
          <w:p w14:paraId="357C80E9" w14:textId="5D786304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Ref</w:t>
            </w:r>
          </w:p>
        </w:tc>
        <w:tc>
          <w:tcPr>
            <w:tcW w:w="2016" w:type="dxa"/>
          </w:tcPr>
          <w:p w14:paraId="3CE294DB" w14:textId="43C4658A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Ref</w:t>
            </w:r>
          </w:p>
        </w:tc>
      </w:tr>
      <w:tr w:rsidR="00801B4D" w:rsidRPr="00801B4D" w14:paraId="2BC9086B" w14:textId="5B757457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418C607D" w14:textId="77777777" w:rsidR="00801B4D" w:rsidRPr="00801B4D" w:rsidRDefault="00801B4D" w:rsidP="00801B4D">
            <w:pPr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lastRenderedPageBreak/>
              <w:t>In the past 6 months, had alcoholic drinks prior to anal/neovaginal sex</w:t>
            </w:r>
          </w:p>
        </w:tc>
        <w:tc>
          <w:tcPr>
            <w:tcW w:w="2016" w:type="dxa"/>
            <w:noWrap/>
          </w:tcPr>
          <w:p w14:paraId="415E67EA" w14:textId="77777777" w:rsidR="00801B4D" w:rsidRPr="00801B4D" w:rsidRDefault="00801B4D" w:rsidP="00801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2016" w:type="dxa"/>
            <w:noWrap/>
          </w:tcPr>
          <w:p w14:paraId="5DC540F1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2016" w:type="dxa"/>
          </w:tcPr>
          <w:p w14:paraId="43FD2531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801B4D" w:rsidRPr="00801B4D" w14:paraId="6822BF4D" w14:textId="61889EBE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5A54BBA6" w14:textId="77777777" w:rsidR="00801B4D" w:rsidRPr="00801B4D" w:rsidRDefault="00801B4D" w:rsidP="00801B4D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Never drank alcohol</w:t>
            </w:r>
          </w:p>
        </w:tc>
        <w:tc>
          <w:tcPr>
            <w:tcW w:w="2016" w:type="dxa"/>
            <w:noWrap/>
          </w:tcPr>
          <w:p w14:paraId="7FAFB3C8" w14:textId="4EBBC0EF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Ref</w:t>
            </w:r>
          </w:p>
        </w:tc>
        <w:tc>
          <w:tcPr>
            <w:tcW w:w="2016" w:type="dxa"/>
            <w:noWrap/>
          </w:tcPr>
          <w:p w14:paraId="1290EFC1" w14:textId="2C353D99" w:rsidR="00801B4D" w:rsidRPr="00801B4D" w:rsidRDefault="00DE4E34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Ref</w:t>
            </w:r>
          </w:p>
        </w:tc>
        <w:tc>
          <w:tcPr>
            <w:tcW w:w="2016" w:type="dxa"/>
          </w:tcPr>
          <w:p w14:paraId="513EC5F9" w14:textId="530E769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801B4D" w:rsidRPr="00801B4D" w14:paraId="753DFCAA" w14:textId="703DD153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1811D4FA" w14:textId="77777777" w:rsidR="00801B4D" w:rsidRPr="00801B4D" w:rsidRDefault="00801B4D" w:rsidP="00801B4D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Did not have alcohol before sex</w:t>
            </w:r>
          </w:p>
        </w:tc>
        <w:tc>
          <w:tcPr>
            <w:tcW w:w="2016" w:type="dxa"/>
            <w:noWrap/>
          </w:tcPr>
          <w:p w14:paraId="7F2432CA" w14:textId="15CACE94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0.42 (0.14-1.26)</w:t>
            </w:r>
          </w:p>
        </w:tc>
        <w:tc>
          <w:tcPr>
            <w:tcW w:w="2016" w:type="dxa"/>
            <w:noWrap/>
          </w:tcPr>
          <w:p w14:paraId="2ABD6386" w14:textId="102D0200" w:rsidR="00801B4D" w:rsidRPr="00801B4D" w:rsidRDefault="00DE4E34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0.60 (0.19-1.88)</w:t>
            </w:r>
          </w:p>
        </w:tc>
        <w:tc>
          <w:tcPr>
            <w:tcW w:w="2016" w:type="dxa"/>
          </w:tcPr>
          <w:p w14:paraId="0E943E43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801B4D" w:rsidRPr="00801B4D" w14:paraId="68DEC79F" w14:textId="68255366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6612F027" w14:textId="19CCDC56" w:rsidR="00801B4D" w:rsidRPr="00801B4D" w:rsidRDefault="00801B4D" w:rsidP="00801B4D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Had alcohol before sex/Unknown</w:t>
            </w:r>
          </w:p>
        </w:tc>
        <w:tc>
          <w:tcPr>
            <w:tcW w:w="2016" w:type="dxa"/>
            <w:noWrap/>
          </w:tcPr>
          <w:p w14:paraId="7F9405AB" w14:textId="71AC581A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0.79 (0.28-2.22)</w:t>
            </w:r>
          </w:p>
        </w:tc>
        <w:tc>
          <w:tcPr>
            <w:tcW w:w="2016" w:type="dxa"/>
            <w:noWrap/>
          </w:tcPr>
          <w:p w14:paraId="6CAA7AD6" w14:textId="7996AABA" w:rsidR="00801B4D" w:rsidRPr="00801B4D" w:rsidRDefault="00DE4E34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0.83 (0.28-2.44)</w:t>
            </w:r>
          </w:p>
        </w:tc>
        <w:tc>
          <w:tcPr>
            <w:tcW w:w="2016" w:type="dxa"/>
          </w:tcPr>
          <w:p w14:paraId="7AFD5FB2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801B4D" w:rsidRPr="00801B4D" w14:paraId="1385753F" w14:textId="654D223A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272F9797" w14:textId="77777777" w:rsidR="00801B4D" w:rsidRPr="00801B4D" w:rsidRDefault="00801B4D" w:rsidP="00801B4D">
            <w:pPr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Been diagnosed with an STI in past 6 months</w:t>
            </w:r>
          </w:p>
        </w:tc>
        <w:tc>
          <w:tcPr>
            <w:tcW w:w="2016" w:type="dxa"/>
            <w:noWrap/>
          </w:tcPr>
          <w:p w14:paraId="67D736D3" w14:textId="77777777" w:rsidR="00801B4D" w:rsidRPr="00801B4D" w:rsidRDefault="00801B4D" w:rsidP="00801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2016" w:type="dxa"/>
            <w:noWrap/>
          </w:tcPr>
          <w:p w14:paraId="465F2B9F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2016" w:type="dxa"/>
          </w:tcPr>
          <w:p w14:paraId="5B2700EE" w14:textId="77777777" w:rsidR="00801B4D" w:rsidRPr="00801B4D" w:rsidRDefault="00801B4D" w:rsidP="00801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EB3AC7" w:rsidRPr="00801B4D" w14:paraId="1543A0FC" w14:textId="025B9FF4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01EF9BA1" w14:textId="57022283" w:rsidR="00EB3AC7" w:rsidRPr="00801B4D" w:rsidRDefault="00EB3AC7" w:rsidP="00EB3AC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Yes/Unknown</w:t>
            </w:r>
          </w:p>
        </w:tc>
        <w:tc>
          <w:tcPr>
            <w:tcW w:w="2016" w:type="dxa"/>
            <w:noWrap/>
          </w:tcPr>
          <w:p w14:paraId="60321A45" w14:textId="24972090" w:rsidR="00EB3AC7" w:rsidRPr="00801B4D" w:rsidRDefault="00EB3AC7" w:rsidP="00EB3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801B4D">
              <w:rPr>
                <w:rFonts w:eastAsia="Times New Roman" w:cstheme="minorHAnsi"/>
                <w:b/>
                <w:bCs/>
              </w:rPr>
              <w:t>5.05 (1.83-13.95)</w:t>
            </w:r>
          </w:p>
        </w:tc>
        <w:tc>
          <w:tcPr>
            <w:tcW w:w="2016" w:type="dxa"/>
            <w:noWrap/>
          </w:tcPr>
          <w:p w14:paraId="7D26BE67" w14:textId="5FD1BEC1" w:rsidR="00EB3AC7" w:rsidRPr="00801B4D" w:rsidRDefault="00EB3AC7" w:rsidP="00EB3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2.82 (0.88-9.05)</w:t>
            </w:r>
          </w:p>
        </w:tc>
        <w:tc>
          <w:tcPr>
            <w:tcW w:w="2016" w:type="dxa"/>
          </w:tcPr>
          <w:p w14:paraId="1013FFED" w14:textId="24653408" w:rsidR="00EB3AC7" w:rsidRPr="00801B4D" w:rsidRDefault="00EB3AC7" w:rsidP="00EB3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  <w:b/>
                <w:bCs/>
              </w:rPr>
              <w:t>3.39 (1.11-10.29)</w:t>
            </w:r>
          </w:p>
        </w:tc>
      </w:tr>
      <w:tr w:rsidR="00EB3AC7" w:rsidRPr="00801B4D" w14:paraId="1E75C042" w14:textId="6A4DE7FC" w:rsidTr="003A46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14:paraId="5E8394C6" w14:textId="77777777" w:rsidR="00EB3AC7" w:rsidRPr="00801B4D" w:rsidRDefault="00EB3AC7" w:rsidP="00EB3AC7">
            <w:pPr>
              <w:rPr>
                <w:rFonts w:eastAsia="Times New Roman" w:cstheme="minorHAnsi"/>
                <w:b w:val="0"/>
                <w:bCs w:val="0"/>
              </w:rPr>
            </w:pPr>
            <w:r w:rsidRPr="00801B4D">
              <w:rPr>
                <w:rFonts w:eastAsia="Times New Roman" w:cstheme="minorHAnsi"/>
                <w:b w:val="0"/>
                <w:bCs w:val="0"/>
              </w:rPr>
              <w:t xml:space="preserve">   No</w:t>
            </w:r>
          </w:p>
        </w:tc>
        <w:tc>
          <w:tcPr>
            <w:tcW w:w="2016" w:type="dxa"/>
            <w:noWrap/>
          </w:tcPr>
          <w:p w14:paraId="78EF56BA" w14:textId="3E2A7AED" w:rsidR="00EB3AC7" w:rsidRPr="00801B4D" w:rsidRDefault="00EB3AC7" w:rsidP="00EB3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01B4D">
              <w:rPr>
                <w:rFonts w:eastAsia="Times New Roman" w:cstheme="minorHAnsi"/>
              </w:rPr>
              <w:t>Ref</w:t>
            </w:r>
          </w:p>
        </w:tc>
        <w:tc>
          <w:tcPr>
            <w:tcW w:w="2016" w:type="dxa"/>
            <w:noWrap/>
          </w:tcPr>
          <w:p w14:paraId="10DF25DE" w14:textId="31FB525E" w:rsidR="00EB3AC7" w:rsidRPr="00801B4D" w:rsidRDefault="00EB3AC7" w:rsidP="00EB3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Ref</w:t>
            </w:r>
          </w:p>
        </w:tc>
        <w:tc>
          <w:tcPr>
            <w:tcW w:w="2016" w:type="dxa"/>
          </w:tcPr>
          <w:p w14:paraId="49C9AAED" w14:textId="5989E07C" w:rsidR="00EB3AC7" w:rsidRPr="00801B4D" w:rsidRDefault="00EB3AC7" w:rsidP="00EB3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Ref</w:t>
            </w:r>
          </w:p>
        </w:tc>
      </w:tr>
    </w:tbl>
    <w:p w14:paraId="4871EE5F" w14:textId="7C7A55E6" w:rsidR="008D2706" w:rsidRDefault="00911D30" w:rsidP="008F5CBC">
      <w:pPr>
        <w:ind w:left="-630"/>
        <w:rPr>
          <w:rFonts w:cstheme="minorHAnsi"/>
        </w:rPr>
      </w:pPr>
      <w:r>
        <w:rPr>
          <w:rFonts w:cstheme="minorHAnsi"/>
        </w:rPr>
        <w:t xml:space="preserve">Model 1: Unadjusted </w:t>
      </w:r>
      <w:r w:rsidRPr="00911D30">
        <w:rPr>
          <w:rFonts w:cstheme="minorHAnsi"/>
        </w:rPr>
        <w:t>Cox proportional hazards model</w:t>
      </w:r>
      <w:r w:rsidR="0037154C">
        <w:rPr>
          <w:rFonts w:cstheme="minorHAnsi"/>
        </w:rPr>
        <w:t>s; M</w:t>
      </w:r>
      <w:r w:rsidRPr="00911D30">
        <w:rPr>
          <w:rFonts w:cstheme="minorHAnsi"/>
        </w:rPr>
        <w:t>odel 2</w:t>
      </w:r>
      <w:r>
        <w:rPr>
          <w:rFonts w:cstheme="minorHAnsi"/>
        </w:rPr>
        <w:t>:</w:t>
      </w:r>
      <w:r w:rsidRPr="00911D30">
        <w:rPr>
          <w:rFonts w:cstheme="minorHAnsi"/>
        </w:rPr>
        <w:t xml:space="preserve"> Fully </w:t>
      </w:r>
      <w:r w:rsidR="0037154C">
        <w:rPr>
          <w:rFonts w:cstheme="minorHAnsi"/>
        </w:rPr>
        <w:t>a</w:t>
      </w:r>
      <w:r w:rsidRPr="00911D30">
        <w:rPr>
          <w:rFonts w:cstheme="minorHAnsi"/>
        </w:rPr>
        <w:t xml:space="preserve">djusted </w:t>
      </w:r>
      <w:r w:rsidR="0037154C" w:rsidRPr="00911D30">
        <w:rPr>
          <w:rFonts w:cstheme="minorHAnsi"/>
        </w:rPr>
        <w:t>Cox proportional hazards model</w:t>
      </w:r>
      <w:r w:rsidR="0037154C">
        <w:rPr>
          <w:rFonts w:cstheme="minorHAnsi"/>
        </w:rPr>
        <w:t>; M</w:t>
      </w:r>
      <w:r>
        <w:rPr>
          <w:rFonts w:cstheme="minorHAnsi"/>
        </w:rPr>
        <w:t xml:space="preserve">odel 3: </w:t>
      </w:r>
      <w:r w:rsidR="0037154C" w:rsidRPr="00911D30">
        <w:rPr>
          <w:rFonts w:cstheme="minorHAnsi"/>
        </w:rPr>
        <w:t>Parsimonious</w:t>
      </w:r>
      <w:r w:rsidR="0037154C">
        <w:rPr>
          <w:rFonts w:cstheme="minorHAnsi"/>
        </w:rPr>
        <w:t>ly a</w:t>
      </w:r>
      <w:r w:rsidR="0037154C" w:rsidRPr="00911D30">
        <w:rPr>
          <w:rFonts w:cstheme="minorHAnsi"/>
        </w:rPr>
        <w:t>djusted Cox proportional hazards model</w:t>
      </w:r>
      <w:r w:rsidR="0037154C">
        <w:rPr>
          <w:rFonts w:cstheme="minorHAnsi"/>
        </w:rPr>
        <w:t xml:space="preserve">. </w:t>
      </w:r>
      <w:r w:rsidR="00721260" w:rsidRPr="00721260">
        <w:rPr>
          <w:rFonts w:cstheme="minorHAnsi"/>
        </w:rPr>
        <w:t xml:space="preserve">Participants at risk for HIV with at least one follow-up visit after enrollment were included in time-to-event analyses. Cox proportional hazards models were used to estimate unadjusted and adjusted hazard ratios (HRs) and 95% CIs for associations between potential risk factors and seroconversion. Two adjusted models are presented. The fully adjusted model contains all potential predictors of HIV seroconversion identified </w:t>
      </w:r>
      <w:r w:rsidR="00721260" w:rsidRPr="00721260">
        <w:rPr>
          <w:rFonts w:cstheme="minorHAnsi"/>
          <w:i/>
          <w:iCs/>
        </w:rPr>
        <w:t>a priori</w:t>
      </w:r>
      <w:r w:rsidR="00721260" w:rsidRPr="00721260">
        <w:rPr>
          <w:rFonts w:cstheme="minorHAnsi"/>
        </w:rPr>
        <w:t xml:space="preserve"> and with knowledge of the study population and setting to assess proximal indicators of risk. The parsimonious model was built using backwards stepwise selection with a significance level of α=0.20 to remove variables from the fully saturated model, </w:t>
      </w:r>
      <w:proofErr w:type="gramStart"/>
      <w:r w:rsidR="00721260" w:rsidRPr="00721260">
        <w:rPr>
          <w:rFonts w:cstheme="minorHAnsi"/>
        </w:rPr>
        <w:t>in order to</w:t>
      </w:r>
      <w:proofErr w:type="gramEnd"/>
      <w:r w:rsidR="00721260" w:rsidRPr="00721260">
        <w:rPr>
          <w:rFonts w:cstheme="minorHAnsi"/>
        </w:rPr>
        <w:t xml:space="preserve"> explain the data with a minimum number of predictors; site was held in the model. The following variables were analyzed as time-varying covariates: age, income, and factors capturing behavioral and sexual risk in the 6 months prior to each visit (condom use, sex with a sex worker, receptive anal sex, transactional sex, swinging sex, alcohol use before sex, STI diagnosis).</w:t>
      </w:r>
      <w:r w:rsidR="00721260">
        <w:rPr>
          <w:rFonts w:cstheme="minorHAnsi"/>
        </w:rPr>
        <w:t xml:space="preserve"> </w:t>
      </w:r>
      <w:r w:rsidR="005F5059" w:rsidRPr="00801B4D">
        <w:rPr>
          <w:rFonts w:cstheme="minorHAnsi"/>
        </w:rPr>
        <w:t>Bold indicates significance at p&lt;0.05.</w:t>
      </w:r>
      <w:bookmarkEnd w:id="0"/>
    </w:p>
    <w:sectPr w:rsidR="008D2706" w:rsidSect="008D270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81"/>
    <w:rsid w:val="00025358"/>
    <w:rsid w:val="000272ED"/>
    <w:rsid w:val="000457CC"/>
    <w:rsid w:val="000634FF"/>
    <w:rsid w:val="00082D90"/>
    <w:rsid w:val="00096F49"/>
    <w:rsid w:val="000D639C"/>
    <w:rsid w:val="00103BBF"/>
    <w:rsid w:val="00141DF6"/>
    <w:rsid w:val="00147473"/>
    <w:rsid w:val="001B42FE"/>
    <w:rsid w:val="001C2385"/>
    <w:rsid w:val="001C5081"/>
    <w:rsid w:val="001E3FB0"/>
    <w:rsid w:val="001E5930"/>
    <w:rsid w:val="0020193F"/>
    <w:rsid w:val="00211A9B"/>
    <w:rsid w:val="00235A73"/>
    <w:rsid w:val="00237E4D"/>
    <w:rsid w:val="0027190B"/>
    <w:rsid w:val="002761E8"/>
    <w:rsid w:val="00290E0E"/>
    <w:rsid w:val="002E29AE"/>
    <w:rsid w:val="002E7154"/>
    <w:rsid w:val="002F5752"/>
    <w:rsid w:val="002F7889"/>
    <w:rsid w:val="00304807"/>
    <w:rsid w:val="0031036E"/>
    <w:rsid w:val="00317AC5"/>
    <w:rsid w:val="00351E3F"/>
    <w:rsid w:val="00357284"/>
    <w:rsid w:val="00357C50"/>
    <w:rsid w:val="0036152C"/>
    <w:rsid w:val="00370587"/>
    <w:rsid w:val="0037154C"/>
    <w:rsid w:val="003858E0"/>
    <w:rsid w:val="003A4615"/>
    <w:rsid w:val="003D5233"/>
    <w:rsid w:val="003F6ADF"/>
    <w:rsid w:val="004311AE"/>
    <w:rsid w:val="00440EB3"/>
    <w:rsid w:val="004521C6"/>
    <w:rsid w:val="004636C5"/>
    <w:rsid w:val="00476B3A"/>
    <w:rsid w:val="004968DC"/>
    <w:rsid w:val="004B3C29"/>
    <w:rsid w:val="004B5C19"/>
    <w:rsid w:val="005175F0"/>
    <w:rsid w:val="00526CE6"/>
    <w:rsid w:val="00526E72"/>
    <w:rsid w:val="00544F84"/>
    <w:rsid w:val="0055110F"/>
    <w:rsid w:val="005514D2"/>
    <w:rsid w:val="005737AF"/>
    <w:rsid w:val="0059406E"/>
    <w:rsid w:val="005A501C"/>
    <w:rsid w:val="005F5059"/>
    <w:rsid w:val="005F634E"/>
    <w:rsid w:val="00613891"/>
    <w:rsid w:val="0063224F"/>
    <w:rsid w:val="00645C0B"/>
    <w:rsid w:val="00650231"/>
    <w:rsid w:val="00650327"/>
    <w:rsid w:val="00657A35"/>
    <w:rsid w:val="00657FA1"/>
    <w:rsid w:val="00683052"/>
    <w:rsid w:val="006838AF"/>
    <w:rsid w:val="006932B9"/>
    <w:rsid w:val="006A20AF"/>
    <w:rsid w:val="006B0319"/>
    <w:rsid w:val="006F5D25"/>
    <w:rsid w:val="00721260"/>
    <w:rsid w:val="00735317"/>
    <w:rsid w:val="00772597"/>
    <w:rsid w:val="00784FEA"/>
    <w:rsid w:val="007954E5"/>
    <w:rsid w:val="007A2F6C"/>
    <w:rsid w:val="007F22F1"/>
    <w:rsid w:val="00801B4D"/>
    <w:rsid w:val="00820DAA"/>
    <w:rsid w:val="00825606"/>
    <w:rsid w:val="00840F26"/>
    <w:rsid w:val="00841884"/>
    <w:rsid w:val="00866DB0"/>
    <w:rsid w:val="00885591"/>
    <w:rsid w:val="008C3CB7"/>
    <w:rsid w:val="008D21A8"/>
    <w:rsid w:val="008D2706"/>
    <w:rsid w:val="008F5CBC"/>
    <w:rsid w:val="00911D30"/>
    <w:rsid w:val="009124B1"/>
    <w:rsid w:val="009243F0"/>
    <w:rsid w:val="00934597"/>
    <w:rsid w:val="009F4B1E"/>
    <w:rsid w:val="00A42324"/>
    <w:rsid w:val="00A50718"/>
    <w:rsid w:val="00A5151D"/>
    <w:rsid w:val="00A56B4F"/>
    <w:rsid w:val="00A8155A"/>
    <w:rsid w:val="00A9090B"/>
    <w:rsid w:val="00A931F5"/>
    <w:rsid w:val="00AA0E8A"/>
    <w:rsid w:val="00AA6774"/>
    <w:rsid w:val="00AF5A01"/>
    <w:rsid w:val="00B039AA"/>
    <w:rsid w:val="00B1309C"/>
    <w:rsid w:val="00B31A16"/>
    <w:rsid w:val="00B370C3"/>
    <w:rsid w:val="00B47B33"/>
    <w:rsid w:val="00B64F8E"/>
    <w:rsid w:val="00B67879"/>
    <w:rsid w:val="00B81CBF"/>
    <w:rsid w:val="00B94398"/>
    <w:rsid w:val="00B94B08"/>
    <w:rsid w:val="00BA3300"/>
    <w:rsid w:val="00BD63A8"/>
    <w:rsid w:val="00BF7242"/>
    <w:rsid w:val="00C227AB"/>
    <w:rsid w:val="00C50590"/>
    <w:rsid w:val="00CB12DA"/>
    <w:rsid w:val="00CE10A0"/>
    <w:rsid w:val="00CE767E"/>
    <w:rsid w:val="00CF68DF"/>
    <w:rsid w:val="00D16092"/>
    <w:rsid w:val="00D34978"/>
    <w:rsid w:val="00D61975"/>
    <w:rsid w:val="00D77709"/>
    <w:rsid w:val="00D84E30"/>
    <w:rsid w:val="00DD18AB"/>
    <w:rsid w:val="00DE10DD"/>
    <w:rsid w:val="00DE1940"/>
    <w:rsid w:val="00DE4E34"/>
    <w:rsid w:val="00E15FF9"/>
    <w:rsid w:val="00E44968"/>
    <w:rsid w:val="00E46A95"/>
    <w:rsid w:val="00E53E3C"/>
    <w:rsid w:val="00E552CD"/>
    <w:rsid w:val="00EB2651"/>
    <w:rsid w:val="00EB3AC7"/>
    <w:rsid w:val="00EC2BCD"/>
    <w:rsid w:val="00F053E8"/>
    <w:rsid w:val="00F058AA"/>
    <w:rsid w:val="00F16E5E"/>
    <w:rsid w:val="00F2169B"/>
    <w:rsid w:val="00F21AE6"/>
    <w:rsid w:val="00F36448"/>
    <w:rsid w:val="00F37B71"/>
    <w:rsid w:val="00F52D73"/>
    <w:rsid w:val="00F53C4E"/>
    <w:rsid w:val="00F86722"/>
    <w:rsid w:val="00FD01C3"/>
    <w:rsid w:val="00FD3465"/>
    <w:rsid w:val="00FF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D2E9"/>
  <w15:chartTrackingRefBased/>
  <w15:docId w15:val="{7BB9E275-47B4-4751-B122-9C4E5FE9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1C508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C50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0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0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0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0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0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Dear</dc:creator>
  <cp:keywords/>
  <dc:description/>
  <cp:lastModifiedBy>Nicole Dear</cp:lastModifiedBy>
  <cp:revision>3</cp:revision>
  <dcterms:created xsi:type="dcterms:W3CDTF">2021-07-23T15:41:00Z</dcterms:created>
  <dcterms:modified xsi:type="dcterms:W3CDTF">2021-07-23T15:42:00Z</dcterms:modified>
</cp:coreProperties>
</file>