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42" w:rightFromText="142" w:vertAnchor="page" w:horzAnchor="margin" w:tblpY="2031"/>
        <w:tblW w:w="9104" w:type="dxa"/>
        <w:tblLayout w:type="fixed"/>
        <w:tblLook w:val="04A0" w:firstRow="1" w:lastRow="0" w:firstColumn="1" w:lastColumn="0" w:noHBand="0" w:noVBand="1"/>
      </w:tblPr>
      <w:tblGrid>
        <w:gridCol w:w="611"/>
        <w:gridCol w:w="1545"/>
        <w:gridCol w:w="2471"/>
        <w:gridCol w:w="1080"/>
        <w:gridCol w:w="1080"/>
        <w:gridCol w:w="1082"/>
        <w:gridCol w:w="1235"/>
      </w:tblGrid>
      <w:tr w:rsidR="00131D2F" w:rsidRPr="00C06068" w14:paraId="4DF16AA2" w14:textId="77777777" w:rsidTr="00131D2F">
        <w:trPr>
          <w:trHeight w:val="702"/>
        </w:trPr>
        <w:tc>
          <w:tcPr>
            <w:tcW w:w="611" w:type="dxa"/>
          </w:tcPr>
          <w:p w14:paraId="7061CF33" w14:textId="77777777" w:rsidR="00131D2F" w:rsidRPr="00131D2F" w:rsidRDefault="00131D2F" w:rsidP="00131D2F">
            <w:pPr>
              <w:spacing w:before="100" w:beforeAutospacing="1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D2F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No</w:t>
            </w:r>
          </w:p>
        </w:tc>
        <w:tc>
          <w:tcPr>
            <w:tcW w:w="1545" w:type="dxa"/>
          </w:tcPr>
          <w:p w14:paraId="7356D135" w14:textId="77777777" w:rsidR="00131D2F" w:rsidRPr="00131D2F" w:rsidRDefault="00131D2F" w:rsidP="00131D2F">
            <w:pPr>
              <w:spacing w:before="100" w:beforeAutospacing="1" w:line="276" w:lineRule="auto"/>
              <w:contextualSpacing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31D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Product Name</w:t>
            </w:r>
          </w:p>
          <w:p w14:paraId="64A4DDDB" w14:textId="77777777" w:rsidR="00131D2F" w:rsidRPr="00131D2F" w:rsidRDefault="00131D2F" w:rsidP="00131D2F">
            <w:pPr>
              <w:spacing w:before="100" w:beforeAutospacing="1" w:line="276" w:lineRule="auto"/>
              <w:contextualSpacing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71" w:type="dxa"/>
          </w:tcPr>
          <w:p w14:paraId="23E0014A" w14:textId="77777777" w:rsidR="00131D2F" w:rsidRPr="00131D2F" w:rsidRDefault="00131D2F" w:rsidP="00131D2F">
            <w:pPr>
              <w:spacing w:before="100" w:beforeAutospacing="1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D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Target</w:t>
            </w:r>
          </w:p>
          <w:p w14:paraId="639E287B" w14:textId="77777777" w:rsidR="00131D2F" w:rsidRPr="00131D2F" w:rsidRDefault="00131D2F" w:rsidP="00131D2F">
            <w:pPr>
              <w:spacing w:before="100" w:beforeAutospacing="1" w:line="276" w:lineRule="auto"/>
              <w:contextualSpacing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4583E427" w14:textId="77777777" w:rsidR="00131D2F" w:rsidRPr="00131D2F" w:rsidRDefault="00131D2F" w:rsidP="00131D2F">
            <w:pPr>
              <w:spacing w:before="100" w:beforeAutospacing="1" w:line="276" w:lineRule="auto"/>
              <w:contextualSpacing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D2F">
              <w:rPr>
                <w:rFonts w:ascii="Times New Roman" w:hAnsi="Times New Roman" w:cs="Times New Roman"/>
                <w:b/>
                <w:sz w:val="20"/>
                <w:szCs w:val="20"/>
              </w:rPr>
              <w:t>Sachi</w:t>
            </w:r>
          </w:p>
          <w:p w14:paraId="6FD49477" w14:textId="77777777" w:rsidR="00131D2F" w:rsidRPr="00131D2F" w:rsidRDefault="00131D2F" w:rsidP="00131D2F">
            <w:pPr>
              <w:spacing w:before="100" w:beforeAutospacing="1" w:line="276" w:lineRule="auto"/>
              <w:contextualSpacing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D2F">
              <w:rPr>
                <w:rFonts w:ascii="Times New Roman" w:hAnsi="Times New Roman" w:cs="Times New Roman"/>
                <w:b/>
                <w:sz w:val="20"/>
                <w:szCs w:val="20"/>
              </w:rPr>
              <w:t>(% cells)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49509370" w14:textId="77777777" w:rsidR="00131D2F" w:rsidRPr="00131D2F" w:rsidRDefault="00131D2F" w:rsidP="00131D2F">
            <w:pPr>
              <w:spacing w:before="100" w:beforeAutospacing="1" w:line="276" w:lineRule="auto"/>
              <w:contextualSpacing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D2F">
              <w:rPr>
                <w:rFonts w:ascii="Times New Roman" w:hAnsi="Times New Roman" w:cs="Times New Roman"/>
                <w:b/>
                <w:sz w:val="20"/>
                <w:szCs w:val="20"/>
              </w:rPr>
              <w:t>Sachi</w:t>
            </w:r>
            <w:r w:rsidRPr="00131D2F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G12A</w:t>
            </w:r>
          </w:p>
          <w:p w14:paraId="3335136B" w14:textId="77777777" w:rsidR="00131D2F" w:rsidRPr="00131D2F" w:rsidRDefault="00131D2F" w:rsidP="00131D2F">
            <w:pPr>
              <w:spacing w:before="100" w:beforeAutospacing="1" w:line="276" w:lineRule="auto"/>
              <w:contextualSpacing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D2F">
              <w:rPr>
                <w:rFonts w:ascii="Times New Roman" w:hAnsi="Times New Roman" w:cs="Times New Roman"/>
                <w:b/>
                <w:sz w:val="20"/>
                <w:szCs w:val="20"/>
              </w:rPr>
              <w:t>(% cells)</w:t>
            </w: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14:paraId="1636C0A6" w14:textId="77777777" w:rsidR="00131D2F" w:rsidRPr="00131D2F" w:rsidRDefault="00131D2F" w:rsidP="00131D2F">
            <w:pPr>
              <w:spacing w:before="100" w:beforeAutospacing="1" w:line="276" w:lineRule="auto"/>
              <w:contextualSpacing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D2F">
              <w:rPr>
                <w:rFonts w:ascii="Times New Roman" w:hAnsi="Times New Roman" w:cs="Times New Roman"/>
                <w:b/>
                <w:sz w:val="20"/>
                <w:szCs w:val="20"/>
              </w:rPr>
              <w:t>HPNE</w:t>
            </w:r>
          </w:p>
          <w:p w14:paraId="4D894C70" w14:textId="77777777" w:rsidR="00131D2F" w:rsidRPr="00131D2F" w:rsidRDefault="00131D2F" w:rsidP="00131D2F">
            <w:pPr>
              <w:spacing w:before="100" w:beforeAutospacing="1" w:line="276" w:lineRule="auto"/>
              <w:contextualSpacing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D2F">
              <w:rPr>
                <w:rFonts w:ascii="Times New Roman" w:hAnsi="Times New Roman" w:cs="Times New Roman"/>
                <w:b/>
                <w:sz w:val="20"/>
                <w:szCs w:val="20"/>
              </w:rPr>
              <w:t>(% cells)</w:t>
            </w:r>
          </w:p>
        </w:tc>
        <w:tc>
          <w:tcPr>
            <w:tcW w:w="1235" w:type="dxa"/>
            <w:tcBorders>
              <w:bottom w:val="single" w:sz="4" w:space="0" w:color="auto"/>
            </w:tcBorders>
          </w:tcPr>
          <w:p w14:paraId="27463E01" w14:textId="77777777" w:rsidR="00131D2F" w:rsidRPr="00131D2F" w:rsidRDefault="00131D2F" w:rsidP="00131D2F">
            <w:pPr>
              <w:spacing w:before="100" w:beforeAutospacing="1" w:line="276" w:lineRule="auto"/>
              <w:contextualSpacing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D2F">
              <w:rPr>
                <w:rFonts w:ascii="Times New Roman" w:hAnsi="Times New Roman" w:cs="Times New Roman"/>
                <w:b/>
                <w:sz w:val="20"/>
                <w:szCs w:val="20"/>
              </w:rPr>
              <w:t>HPNE</w:t>
            </w:r>
            <w:r w:rsidRPr="00131D2F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G12D</w:t>
            </w:r>
          </w:p>
          <w:p w14:paraId="4CC5739F" w14:textId="77777777" w:rsidR="00131D2F" w:rsidRPr="00131D2F" w:rsidRDefault="00131D2F" w:rsidP="00131D2F">
            <w:pPr>
              <w:spacing w:before="100" w:beforeAutospacing="1" w:line="276" w:lineRule="auto"/>
              <w:contextualSpacing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D2F">
              <w:rPr>
                <w:rFonts w:ascii="Times New Roman" w:hAnsi="Times New Roman" w:cs="Times New Roman"/>
                <w:b/>
                <w:sz w:val="20"/>
                <w:szCs w:val="20"/>
              </w:rPr>
              <w:t>(% cells)</w:t>
            </w:r>
          </w:p>
        </w:tc>
      </w:tr>
      <w:tr w:rsidR="00131D2F" w:rsidRPr="00C06068" w14:paraId="2911D46A" w14:textId="77777777" w:rsidTr="00131D2F">
        <w:trPr>
          <w:trHeight w:val="421"/>
        </w:trPr>
        <w:tc>
          <w:tcPr>
            <w:tcW w:w="611" w:type="dxa"/>
            <w:vAlign w:val="center"/>
          </w:tcPr>
          <w:p w14:paraId="4194BAD1" w14:textId="77777777" w:rsidR="00131D2F" w:rsidRPr="00C06068" w:rsidRDefault="00131D2F" w:rsidP="00131D2F">
            <w:pPr>
              <w:spacing w:before="100" w:beforeAutospacing="1" w:line="20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0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45" w:type="dxa"/>
            <w:vAlign w:val="center"/>
          </w:tcPr>
          <w:p w14:paraId="01CFC855" w14:textId="77777777" w:rsidR="00131D2F" w:rsidRPr="00C06068" w:rsidRDefault="00131D2F" w:rsidP="00131D2F">
            <w:pPr>
              <w:spacing w:before="100" w:beforeAutospacing="1" w:line="18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068">
              <w:rPr>
                <w:rFonts w:ascii="Times New Roman" w:hAnsi="Times New Roman" w:cs="Times New Roman"/>
                <w:sz w:val="20"/>
                <w:szCs w:val="20"/>
              </w:rPr>
              <w:t>Axitinib</w:t>
            </w:r>
          </w:p>
        </w:tc>
        <w:tc>
          <w:tcPr>
            <w:tcW w:w="2471" w:type="dxa"/>
            <w:vAlign w:val="center"/>
          </w:tcPr>
          <w:p w14:paraId="1B4527A5" w14:textId="77777777" w:rsidR="00131D2F" w:rsidRPr="00C06068" w:rsidRDefault="00131D2F" w:rsidP="00131D2F">
            <w:pPr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068">
              <w:rPr>
                <w:rFonts w:ascii="Times New Roman" w:hAnsi="Times New Roman" w:cs="Times New Roman"/>
                <w:sz w:val="20"/>
                <w:szCs w:val="20"/>
              </w:rPr>
              <w:t>c-Kit, PDGFR, VEGFR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E925A" w14:textId="77777777" w:rsidR="00131D2F" w:rsidRPr="00C06068" w:rsidRDefault="00131D2F" w:rsidP="00131D2F">
            <w:pPr>
              <w:spacing w:before="100" w:beforeAutospacing="1"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0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15406" w14:textId="77777777" w:rsidR="00131D2F" w:rsidRPr="00C06068" w:rsidRDefault="00131D2F" w:rsidP="00131D2F">
            <w:pPr>
              <w:spacing w:before="100" w:beforeAutospacing="1"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0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28.7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12F0A" w14:textId="77777777" w:rsidR="00131D2F" w:rsidRPr="00C06068" w:rsidRDefault="00131D2F" w:rsidP="00131D2F">
            <w:pPr>
              <w:spacing w:before="100" w:beforeAutospacing="1"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0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91.0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669B2" w14:textId="77777777" w:rsidR="00131D2F" w:rsidRPr="00C06068" w:rsidRDefault="00131D2F" w:rsidP="00131D2F">
            <w:pPr>
              <w:spacing w:before="100" w:beforeAutospacing="1"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0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72.1</w:t>
            </w:r>
          </w:p>
        </w:tc>
      </w:tr>
      <w:tr w:rsidR="00131D2F" w:rsidRPr="00C06068" w14:paraId="2AE74318" w14:textId="77777777" w:rsidTr="00131D2F">
        <w:trPr>
          <w:trHeight w:val="411"/>
        </w:trPr>
        <w:tc>
          <w:tcPr>
            <w:tcW w:w="611" w:type="dxa"/>
            <w:vAlign w:val="center"/>
          </w:tcPr>
          <w:p w14:paraId="2C0EBF00" w14:textId="77777777" w:rsidR="00131D2F" w:rsidRPr="00C06068" w:rsidRDefault="00131D2F" w:rsidP="00131D2F">
            <w:pPr>
              <w:spacing w:before="100" w:beforeAutospacing="1" w:line="20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06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45" w:type="dxa"/>
            <w:vAlign w:val="center"/>
          </w:tcPr>
          <w:p w14:paraId="4CC22A55" w14:textId="384ED29D" w:rsidR="00131D2F" w:rsidRPr="00C06068" w:rsidRDefault="00131D2F" w:rsidP="00131D2F">
            <w:pPr>
              <w:spacing w:before="100" w:beforeAutospacing="1" w:line="18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068">
              <w:rPr>
                <w:rFonts w:ascii="Times New Roman" w:hAnsi="Times New Roman" w:cs="Times New Roman"/>
                <w:sz w:val="20"/>
                <w:szCs w:val="20"/>
              </w:rPr>
              <w:t>Nintedanib</w:t>
            </w:r>
          </w:p>
        </w:tc>
        <w:tc>
          <w:tcPr>
            <w:tcW w:w="2471" w:type="dxa"/>
            <w:vAlign w:val="center"/>
          </w:tcPr>
          <w:p w14:paraId="4FDED5B8" w14:textId="77777777" w:rsidR="00131D2F" w:rsidRPr="00C06068" w:rsidRDefault="00131D2F" w:rsidP="00131D2F">
            <w:pPr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068">
              <w:rPr>
                <w:rFonts w:ascii="Times New Roman" w:hAnsi="Times New Roman" w:cs="Times New Roman"/>
                <w:sz w:val="20"/>
                <w:szCs w:val="20"/>
              </w:rPr>
              <w:t>FGFR,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C06068">
              <w:rPr>
                <w:rFonts w:ascii="Times New Roman" w:hAnsi="Times New Roman" w:cs="Times New Roman"/>
                <w:sz w:val="20"/>
                <w:szCs w:val="20"/>
              </w:rPr>
              <w:t>PDGFR,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C06068">
              <w:rPr>
                <w:rFonts w:ascii="Times New Roman" w:hAnsi="Times New Roman" w:cs="Times New Roman"/>
                <w:sz w:val="20"/>
                <w:szCs w:val="20"/>
              </w:rPr>
              <w:t>VEGFR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9E1B1" w14:textId="77777777" w:rsidR="00131D2F" w:rsidRPr="00C06068" w:rsidRDefault="00131D2F" w:rsidP="00131D2F">
            <w:pPr>
              <w:spacing w:before="100" w:beforeAutospacing="1"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0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91.4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401B8" w14:textId="77777777" w:rsidR="00131D2F" w:rsidRPr="00C06068" w:rsidRDefault="00131D2F" w:rsidP="00131D2F">
            <w:pPr>
              <w:spacing w:before="100" w:beforeAutospacing="1"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0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2AF15" w14:textId="77777777" w:rsidR="00131D2F" w:rsidRPr="00C06068" w:rsidRDefault="00131D2F" w:rsidP="00131D2F">
            <w:pPr>
              <w:spacing w:before="100" w:beforeAutospacing="1"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0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39E29" w14:textId="77777777" w:rsidR="00131D2F" w:rsidRPr="00C06068" w:rsidRDefault="00131D2F" w:rsidP="00131D2F">
            <w:pPr>
              <w:spacing w:before="100" w:beforeAutospacing="1"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0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21.3</w:t>
            </w:r>
          </w:p>
        </w:tc>
      </w:tr>
      <w:tr w:rsidR="00131D2F" w:rsidRPr="00C06068" w14:paraId="1D11FCB5" w14:textId="77777777" w:rsidTr="00131D2F">
        <w:trPr>
          <w:trHeight w:val="411"/>
        </w:trPr>
        <w:tc>
          <w:tcPr>
            <w:tcW w:w="611" w:type="dxa"/>
            <w:vAlign w:val="center"/>
          </w:tcPr>
          <w:p w14:paraId="0505AC0A" w14:textId="77777777" w:rsidR="00131D2F" w:rsidRPr="00C06068" w:rsidRDefault="00131D2F" w:rsidP="00131D2F">
            <w:pPr>
              <w:spacing w:before="100" w:beforeAutospacing="1" w:line="20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06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45" w:type="dxa"/>
            <w:vAlign w:val="center"/>
          </w:tcPr>
          <w:p w14:paraId="45A5B793" w14:textId="42F2A7CD" w:rsidR="00131D2F" w:rsidRPr="00C06068" w:rsidRDefault="00131D2F" w:rsidP="00131D2F">
            <w:pPr>
              <w:spacing w:before="100" w:beforeAutospacing="1" w:line="18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068">
              <w:rPr>
                <w:rFonts w:ascii="Times New Roman" w:hAnsi="Times New Roman" w:cs="Times New Roman"/>
                <w:sz w:val="20"/>
                <w:szCs w:val="20"/>
              </w:rPr>
              <w:t>Cediranib</w:t>
            </w:r>
          </w:p>
        </w:tc>
        <w:tc>
          <w:tcPr>
            <w:tcW w:w="2471" w:type="dxa"/>
            <w:vAlign w:val="center"/>
          </w:tcPr>
          <w:p w14:paraId="0180683C" w14:textId="77777777" w:rsidR="00131D2F" w:rsidRPr="00C06068" w:rsidRDefault="00131D2F" w:rsidP="00131D2F">
            <w:pPr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068">
              <w:rPr>
                <w:rFonts w:ascii="Times New Roman" w:hAnsi="Times New Roman" w:cs="Times New Roman"/>
                <w:sz w:val="20"/>
                <w:szCs w:val="20"/>
              </w:rPr>
              <w:t>VEGFR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B7381" w14:textId="77777777" w:rsidR="00131D2F" w:rsidRPr="00C06068" w:rsidRDefault="00131D2F" w:rsidP="00131D2F">
            <w:pPr>
              <w:spacing w:before="100" w:beforeAutospacing="1"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0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AEE10" w14:textId="77777777" w:rsidR="00131D2F" w:rsidRPr="00C06068" w:rsidRDefault="00131D2F" w:rsidP="00131D2F">
            <w:pPr>
              <w:spacing w:before="100" w:beforeAutospacing="1"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0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16.4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BA4B8" w14:textId="77777777" w:rsidR="00131D2F" w:rsidRPr="00C06068" w:rsidRDefault="00131D2F" w:rsidP="00131D2F">
            <w:pPr>
              <w:spacing w:before="100" w:beforeAutospacing="1"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0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73.5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AF692" w14:textId="77777777" w:rsidR="00131D2F" w:rsidRPr="00C06068" w:rsidRDefault="00131D2F" w:rsidP="00131D2F">
            <w:pPr>
              <w:spacing w:before="100" w:beforeAutospacing="1"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0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56.8</w:t>
            </w:r>
          </w:p>
        </w:tc>
      </w:tr>
      <w:tr w:rsidR="00131D2F" w:rsidRPr="00C06068" w14:paraId="0CB5EC33" w14:textId="77777777" w:rsidTr="00131D2F">
        <w:trPr>
          <w:trHeight w:val="421"/>
        </w:trPr>
        <w:tc>
          <w:tcPr>
            <w:tcW w:w="611" w:type="dxa"/>
            <w:vAlign w:val="center"/>
          </w:tcPr>
          <w:p w14:paraId="56187209" w14:textId="77777777" w:rsidR="00131D2F" w:rsidRPr="00C06068" w:rsidRDefault="00131D2F" w:rsidP="00131D2F">
            <w:pPr>
              <w:spacing w:before="100" w:beforeAutospacing="1" w:line="20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06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45" w:type="dxa"/>
            <w:vAlign w:val="center"/>
          </w:tcPr>
          <w:p w14:paraId="02DBABA6" w14:textId="721C4A59" w:rsidR="00131D2F" w:rsidRPr="00C06068" w:rsidRDefault="00131D2F" w:rsidP="00131D2F">
            <w:pPr>
              <w:spacing w:before="100" w:beforeAutospacing="1" w:line="18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068">
              <w:rPr>
                <w:rFonts w:ascii="Times New Roman" w:hAnsi="Times New Roman" w:cs="Times New Roman"/>
                <w:sz w:val="20"/>
                <w:szCs w:val="20"/>
              </w:rPr>
              <w:t>Pazopanib HCl</w:t>
            </w:r>
          </w:p>
        </w:tc>
        <w:tc>
          <w:tcPr>
            <w:tcW w:w="2471" w:type="dxa"/>
            <w:vAlign w:val="center"/>
          </w:tcPr>
          <w:p w14:paraId="4054B3C1" w14:textId="77777777" w:rsidR="00131D2F" w:rsidRPr="00C06068" w:rsidRDefault="00131D2F" w:rsidP="00131D2F">
            <w:pPr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068">
              <w:rPr>
                <w:rFonts w:ascii="Times New Roman" w:hAnsi="Times New Roman" w:cs="Times New Roman"/>
                <w:sz w:val="20"/>
                <w:szCs w:val="20"/>
              </w:rPr>
              <w:t>c-Kit,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C06068">
              <w:rPr>
                <w:rFonts w:ascii="Times New Roman" w:hAnsi="Times New Roman" w:cs="Times New Roman"/>
                <w:sz w:val="20"/>
                <w:szCs w:val="20"/>
              </w:rPr>
              <w:t>PDGFR, VEGFR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0D2A7" w14:textId="77777777" w:rsidR="00131D2F" w:rsidRPr="00C06068" w:rsidRDefault="00131D2F" w:rsidP="00131D2F">
            <w:pPr>
              <w:spacing w:before="100" w:beforeAutospacing="1"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0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71.9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E0B7D" w14:textId="77777777" w:rsidR="00131D2F" w:rsidRPr="00C06068" w:rsidRDefault="00131D2F" w:rsidP="00131D2F">
            <w:pPr>
              <w:spacing w:before="100" w:beforeAutospacing="1"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0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90.4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B8471" w14:textId="77777777" w:rsidR="00131D2F" w:rsidRPr="00C06068" w:rsidRDefault="00131D2F" w:rsidP="00131D2F">
            <w:pPr>
              <w:spacing w:before="100" w:beforeAutospacing="1"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0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85.7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4A836" w14:textId="77777777" w:rsidR="00131D2F" w:rsidRPr="00C06068" w:rsidRDefault="00131D2F" w:rsidP="00131D2F">
            <w:pPr>
              <w:spacing w:before="100" w:beforeAutospacing="1"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0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60.0</w:t>
            </w:r>
          </w:p>
        </w:tc>
      </w:tr>
      <w:tr w:rsidR="00131D2F" w:rsidRPr="00C06068" w14:paraId="03697CCC" w14:textId="77777777" w:rsidTr="00131D2F">
        <w:trPr>
          <w:trHeight w:val="561"/>
        </w:trPr>
        <w:tc>
          <w:tcPr>
            <w:tcW w:w="611" w:type="dxa"/>
            <w:vAlign w:val="center"/>
          </w:tcPr>
          <w:p w14:paraId="3A330611" w14:textId="77777777" w:rsidR="00131D2F" w:rsidRPr="00C06068" w:rsidRDefault="00131D2F" w:rsidP="00131D2F">
            <w:pPr>
              <w:spacing w:before="100" w:beforeAutospacing="1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06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45" w:type="dxa"/>
            <w:vAlign w:val="center"/>
          </w:tcPr>
          <w:p w14:paraId="527C9417" w14:textId="77777777" w:rsidR="00131D2F" w:rsidRPr="00C06068" w:rsidRDefault="00131D2F" w:rsidP="00131D2F">
            <w:pPr>
              <w:spacing w:before="100" w:beforeAutospacing="1" w:line="22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068">
              <w:rPr>
                <w:rFonts w:ascii="Times New Roman" w:hAnsi="Times New Roman" w:cs="Times New Roman"/>
                <w:sz w:val="20"/>
                <w:szCs w:val="20"/>
              </w:rPr>
              <w:t>Sorafenib Tosylate</w:t>
            </w:r>
          </w:p>
        </w:tc>
        <w:tc>
          <w:tcPr>
            <w:tcW w:w="2471" w:type="dxa"/>
            <w:vAlign w:val="center"/>
          </w:tcPr>
          <w:p w14:paraId="104A0F00" w14:textId="77777777" w:rsidR="00131D2F" w:rsidRPr="00C06068" w:rsidRDefault="00131D2F" w:rsidP="00131D2F">
            <w:pPr>
              <w:spacing w:before="100" w:beforeAutospacing="1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068">
              <w:rPr>
                <w:rFonts w:ascii="Times New Roman" w:hAnsi="Times New Roman" w:cs="Times New Roman"/>
                <w:sz w:val="20"/>
                <w:szCs w:val="20"/>
              </w:rPr>
              <w:t>PDGFR, Raf, VEGFR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E21E9" w14:textId="77777777" w:rsidR="00131D2F" w:rsidRPr="00C06068" w:rsidRDefault="00131D2F" w:rsidP="00131D2F">
            <w:pPr>
              <w:spacing w:before="100" w:beforeAutospacing="1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0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105.8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8FE1" w14:textId="77777777" w:rsidR="00131D2F" w:rsidRPr="00C06068" w:rsidRDefault="00131D2F" w:rsidP="00131D2F">
            <w:pPr>
              <w:spacing w:before="100" w:beforeAutospacing="1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0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108.8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79956" w14:textId="77777777" w:rsidR="00131D2F" w:rsidRPr="00C06068" w:rsidRDefault="00131D2F" w:rsidP="00131D2F">
            <w:pPr>
              <w:spacing w:before="100" w:beforeAutospacing="1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0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107.5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22F9E" w14:textId="77777777" w:rsidR="00131D2F" w:rsidRPr="00C06068" w:rsidRDefault="00131D2F" w:rsidP="00131D2F">
            <w:pPr>
              <w:spacing w:before="100" w:beforeAutospacing="1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0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80.5</w:t>
            </w:r>
          </w:p>
        </w:tc>
      </w:tr>
      <w:tr w:rsidR="00131D2F" w:rsidRPr="00C06068" w14:paraId="07D41949" w14:textId="77777777" w:rsidTr="00131D2F">
        <w:trPr>
          <w:trHeight w:val="435"/>
        </w:trPr>
        <w:tc>
          <w:tcPr>
            <w:tcW w:w="611" w:type="dxa"/>
            <w:vAlign w:val="center"/>
          </w:tcPr>
          <w:p w14:paraId="00E5462A" w14:textId="77777777" w:rsidR="00131D2F" w:rsidRPr="00C06068" w:rsidRDefault="00131D2F" w:rsidP="00131D2F">
            <w:pPr>
              <w:spacing w:before="100" w:beforeAutospacing="1" w:line="20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06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45" w:type="dxa"/>
            <w:vAlign w:val="center"/>
          </w:tcPr>
          <w:p w14:paraId="76C15CE2" w14:textId="77777777" w:rsidR="00131D2F" w:rsidRPr="00C06068" w:rsidRDefault="00131D2F" w:rsidP="00131D2F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068">
              <w:rPr>
                <w:rFonts w:ascii="Times New Roman" w:hAnsi="Times New Roman" w:cs="Times New Roman"/>
                <w:sz w:val="20"/>
                <w:szCs w:val="20"/>
              </w:rPr>
              <w:t>Sunitinib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C06068">
              <w:rPr>
                <w:rFonts w:ascii="Times New Roman" w:hAnsi="Times New Roman" w:cs="Times New Roman"/>
                <w:sz w:val="20"/>
                <w:szCs w:val="20"/>
              </w:rPr>
              <w:t>Malate</w:t>
            </w:r>
          </w:p>
        </w:tc>
        <w:tc>
          <w:tcPr>
            <w:tcW w:w="2471" w:type="dxa"/>
            <w:vAlign w:val="center"/>
          </w:tcPr>
          <w:p w14:paraId="73154552" w14:textId="77777777" w:rsidR="00131D2F" w:rsidRPr="00C06068" w:rsidRDefault="00131D2F" w:rsidP="00131D2F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068">
              <w:rPr>
                <w:rFonts w:ascii="Times New Roman" w:hAnsi="Times New Roman" w:cs="Times New Roman"/>
                <w:sz w:val="20"/>
                <w:szCs w:val="20"/>
              </w:rPr>
              <w:t>c-Kit, PDGFR, VEGFR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1481D" w14:textId="77777777" w:rsidR="00131D2F" w:rsidRPr="00C06068" w:rsidRDefault="00131D2F" w:rsidP="00131D2F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0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8349C" w14:textId="77777777" w:rsidR="00131D2F" w:rsidRPr="00C06068" w:rsidRDefault="00131D2F" w:rsidP="00131D2F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0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727BB" w14:textId="77777777" w:rsidR="00131D2F" w:rsidRPr="00C06068" w:rsidRDefault="00131D2F" w:rsidP="00131D2F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0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BE95B" w14:textId="77777777" w:rsidR="00131D2F" w:rsidRPr="00C06068" w:rsidRDefault="00131D2F" w:rsidP="00131D2F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0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37.5</w:t>
            </w:r>
          </w:p>
        </w:tc>
      </w:tr>
      <w:tr w:rsidR="00131D2F" w:rsidRPr="00C06068" w14:paraId="1FAE119E" w14:textId="77777777" w:rsidTr="00131D2F">
        <w:trPr>
          <w:trHeight w:val="411"/>
        </w:trPr>
        <w:tc>
          <w:tcPr>
            <w:tcW w:w="611" w:type="dxa"/>
            <w:vAlign w:val="center"/>
          </w:tcPr>
          <w:p w14:paraId="6EDAB519" w14:textId="77777777" w:rsidR="00131D2F" w:rsidRPr="00C06068" w:rsidRDefault="00131D2F" w:rsidP="00131D2F">
            <w:pPr>
              <w:spacing w:before="100" w:beforeAutospacing="1" w:line="20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06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45" w:type="dxa"/>
            <w:vAlign w:val="center"/>
          </w:tcPr>
          <w:p w14:paraId="57626708" w14:textId="425D213B" w:rsidR="00131D2F" w:rsidRPr="00C06068" w:rsidRDefault="00131D2F" w:rsidP="00131D2F">
            <w:pPr>
              <w:spacing w:before="100" w:beforeAutospacing="1" w:line="18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Vatalanib</w:t>
            </w:r>
          </w:p>
        </w:tc>
        <w:tc>
          <w:tcPr>
            <w:tcW w:w="2471" w:type="dxa"/>
            <w:vAlign w:val="center"/>
          </w:tcPr>
          <w:p w14:paraId="75178DEC" w14:textId="77777777" w:rsidR="00131D2F" w:rsidRPr="00C06068" w:rsidRDefault="00131D2F" w:rsidP="00131D2F">
            <w:pPr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068">
              <w:rPr>
                <w:rFonts w:ascii="Times New Roman" w:hAnsi="Times New Roman" w:cs="Times New Roman"/>
                <w:sz w:val="20"/>
                <w:szCs w:val="20"/>
              </w:rPr>
              <w:t>VEGFR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C85C8" w14:textId="77777777" w:rsidR="00131D2F" w:rsidRPr="00C06068" w:rsidRDefault="00131D2F" w:rsidP="00131D2F">
            <w:pPr>
              <w:spacing w:before="100" w:beforeAutospacing="1"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0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504A0" w14:textId="77777777" w:rsidR="00131D2F" w:rsidRPr="00C06068" w:rsidRDefault="00131D2F" w:rsidP="00131D2F">
            <w:pPr>
              <w:spacing w:before="100" w:beforeAutospacing="1"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0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29.7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F4617" w14:textId="77777777" w:rsidR="00131D2F" w:rsidRPr="00C06068" w:rsidRDefault="00131D2F" w:rsidP="00131D2F">
            <w:pPr>
              <w:spacing w:before="100" w:beforeAutospacing="1"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0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75.2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0C3A2" w14:textId="77777777" w:rsidR="00131D2F" w:rsidRPr="00C06068" w:rsidRDefault="00131D2F" w:rsidP="00131D2F">
            <w:pPr>
              <w:spacing w:before="100" w:beforeAutospacing="1"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0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61.0</w:t>
            </w:r>
          </w:p>
        </w:tc>
      </w:tr>
      <w:tr w:rsidR="00131D2F" w:rsidRPr="00C06068" w14:paraId="6E38FD14" w14:textId="77777777" w:rsidTr="00131D2F">
        <w:trPr>
          <w:trHeight w:val="411"/>
        </w:trPr>
        <w:tc>
          <w:tcPr>
            <w:tcW w:w="611" w:type="dxa"/>
            <w:vAlign w:val="center"/>
          </w:tcPr>
          <w:p w14:paraId="73E6A64C" w14:textId="77777777" w:rsidR="00131D2F" w:rsidRPr="00C06068" w:rsidRDefault="00131D2F" w:rsidP="00131D2F">
            <w:pPr>
              <w:spacing w:before="100" w:beforeAutospacing="1" w:line="20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06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45" w:type="dxa"/>
            <w:vAlign w:val="center"/>
          </w:tcPr>
          <w:p w14:paraId="7286B1E2" w14:textId="09D0B9AA" w:rsidR="00131D2F" w:rsidRPr="00C06068" w:rsidRDefault="00131D2F" w:rsidP="00131D2F">
            <w:pPr>
              <w:spacing w:before="100" w:beforeAutospacing="1" w:line="18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068">
              <w:rPr>
                <w:rFonts w:ascii="Times New Roman" w:hAnsi="Times New Roman" w:cs="Times New Roman"/>
                <w:sz w:val="20"/>
                <w:szCs w:val="20"/>
              </w:rPr>
              <w:t>Foretinib</w:t>
            </w:r>
          </w:p>
        </w:tc>
        <w:tc>
          <w:tcPr>
            <w:tcW w:w="2471" w:type="dxa"/>
            <w:vAlign w:val="center"/>
          </w:tcPr>
          <w:p w14:paraId="34632A1B" w14:textId="77777777" w:rsidR="00131D2F" w:rsidRPr="00C06068" w:rsidRDefault="00131D2F" w:rsidP="00131D2F">
            <w:pPr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068">
              <w:rPr>
                <w:rFonts w:ascii="Times New Roman" w:hAnsi="Times New Roman" w:cs="Times New Roman"/>
                <w:sz w:val="20"/>
                <w:szCs w:val="20"/>
              </w:rPr>
              <w:t>c-Met, VEGFR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32327" w14:textId="77777777" w:rsidR="00131D2F" w:rsidRPr="00C06068" w:rsidRDefault="00131D2F" w:rsidP="00131D2F">
            <w:pPr>
              <w:spacing w:before="100" w:beforeAutospacing="1"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0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864BD" w14:textId="77777777" w:rsidR="00131D2F" w:rsidRPr="00C06068" w:rsidRDefault="00131D2F" w:rsidP="00131D2F">
            <w:pPr>
              <w:spacing w:before="100" w:beforeAutospacing="1"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0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D6AC5" w14:textId="77777777" w:rsidR="00131D2F" w:rsidRPr="00C06068" w:rsidRDefault="00131D2F" w:rsidP="00131D2F">
            <w:pPr>
              <w:spacing w:before="100" w:beforeAutospacing="1"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0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5E5AD" w14:textId="77777777" w:rsidR="00131D2F" w:rsidRPr="00C06068" w:rsidRDefault="00131D2F" w:rsidP="00131D2F">
            <w:pPr>
              <w:spacing w:before="100" w:beforeAutospacing="1"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0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18.8</w:t>
            </w:r>
          </w:p>
        </w:tc>
      </w:tr>
      <w:tr w:rsidR="00131D2F" w:rsidRPr="00C06068" w14:paraId="0D552BDE" w14:textId="77777777" w:rsidTr="00131D2F">
        <w:trPr>
          <w:trHeight w:val="421"/>
        </w:trPr>
        <w:tc>
          <w:tcPr>
            <w:tcW w:w="611" w:type="dxa"/>
            <w:vAlign w:val="center"/>
          </w:tcPr>
          <w:p w14:paraId="1B51E34D" w14:textId="77777777" w:rsidR="00131D2F" w:rsidRPr="00C06068" w:rsidRDefault="00131D2F" w:rsidP="00131D2F">
            <w:pPr>
              <w:spacing w:before="100" w:beforeAutospacing="1" w:line="20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06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45" w:type="dxa"/>
            <w:vAlign w:val="center"/>
          </w:tcPr>
          <w:p w14:paraId="2F89BE57" w14:textId="276F7172" w:rsidR="00131D2F" w:rsidRPr="00C06068" w:rsidRDefault="00131D2F" w:rsidP="00131D2F">
            <w:pPr>
              <w:spacing w:before="100" w:beforeAutospacing="1" w:line="18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068">
              <w:rPr>
                <w:rFonts w:ascii="Times New Roman" w:hAnsi="Times New Roman" w:cs="Times New Roman"/>
                <w:sz w:val="20"/>
                <w:szCs w:val="20"/>
              </w:rPr>
              <w:t>Cabozantinib</w:t>
            </w:r>
          </w:p>
        </w:tc>
        <w:tc>
          <w:tcPr>
            <w:tcW w:w="2471" w:type="dxa"/>
            <w:vAlign w:val="center"/>
          </w:tcPr>
          <w:p w14:paraId="5257E061" w14:textId="77777777" w:rsidR="00131D2F" w:rsidRPr="00C06068" w:rsidRDefault="00131D2F" w:rsidP="00131D2F">
            <w:pPr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068">
              <w:rPr>
                <w:rFonts w:ascii="Times New Roman" w:hAnsi="Times New Roman" w:cs="Times New Roman"/>
                <w:sz w:val="20"/>
                <w:szCs w:val="20"/>
              </w:rPr>
              <w:t>c-Met, VEGFR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7BBBD" w14:textId="77777777" w:rsidR="00131D2F" w:rsidRPr="00C06068" w:rsidRDefault="00131D2F" w:rsidP="00131D2F">
            <w:pPr>
              <w:spacing w:before="100" w:beforeAutospacing="1"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0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9F49D" w14:textId="77777777" w:rsidR="00131D2F" w:rsidRPr="00C06068" w:rsidRDefault="00131D2F" w:rsidP="00131D2F">
            <w:pPr>
              <w:spacing w:before="100" w:beforeAutospacing="1"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0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9F24B" w14:textId="77777777" w:rsidR="00131D2F" w:rsidRPr="00C06068" w:rsidRDefault="00131D2F" w:rsidP="00131D2F">
            <w:pPr>
              <w:spacing w:before="100" w:beforeAutospacing="1"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0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102.9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0F71F" w14:textId="77777777" w:rsidR="00131D2F" w:rsidRPr="00C06068" w:rsidRDefault="00131D2F" w:rsidP="00131D2F">
            <w:pPr>
              <w:spacing w:before="100" w:beforeAutospacing="1"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0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93.9</w:t>
            </w:r>
          </w:p>
        </w:tc>
      </w:tr>
      <w:tr w:rsidR="00131D2F" w:rsidRPr="00C06068" w14:paraId="7DC1B12F" w14:textId="77777777" w:rsidTr="00131D2F">
        <w:trPr>
          <w:trHeight w:val="411"/>
        </w:trPr>
        <w:tc>
          <w:tcPr>
            <w:tcW w:w="611" w:type="dxa"/>
            <w:vAlign w:val="center"/>
          </w:tcPr>
          <w:p w14:paraId="1780A1B1" w14:textId="77777777" w:rsidR="00131D2F" w:rsidRPr="00C06068" w:rsidRDefault="00131D2F" w:rsidP="00131D2F">
            <w:pPr>
              <w:spacing w:before="100" w:beforeAutospacing="1" w:line="20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06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45" w:type="dxa"/>
            <w:vAlign w:val="center"/>
          </w:tcPr>
          <w:p w14:paraId="3CC7C610" w14:textId="795FEF36" w:rsidR="00131D2F" w:rsidRPr="00C06068" w:rsidRDefault="00131D2F" w:rsidP="00131D2F">
            <w:pPr>
              <w:spacing w:before="100" w:beforeAutospacing="1" w:line="18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068">
              <w:rPr>
                <w:rFonts w:ascii="Times New Roman" w:hAnsi="Times New Roman" w:cs="Times New Roman"/>
                <w:sz w:val="20"/>
                <w:szCs w:val="20"/>
              </w:rPr>
              <w:t>Lenvatinib</w:t>
            </w:r>
          </w:p>
        </w:tc>
        <w:tc>
          <w:tcPr>
            <w:tcW w:w="2471" w:type="dxa"/>
            <w:vAlign w:val="center"/>
          </w:tcPr>
          <w:p w14:paraId="57062795" w14:textId="77777777" w:rsidR="00131D2F" w:rsidRPr="00C06068" w:rsidRDefault="00131D2F" w:rsidP="00131D2F">
            <w:pPr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068">
              <w:rPr>
                <w:rFonts w:ascii="Times New Roman" w:hAnsi="Times New Roman" w:cs="Times New Roman"/>
                <w:sz w:val="20"/>
                <w:szCs w:val="20"/>
              </w:rPr>
              <w:t>VEGFR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95BD1" w14:textId="77777777" w:rsidR="00131D2F" w:rsidRPr="00C06068" w:rsidRDefault="00131D2F" w:rsidP="00131D2F">
            <w:pPr>
              <w:spacing w:before="100" w:beforeAutospacing="1"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0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42EDA" w14:textId="77777777" w:rsidR="00131D2F" w:rsidRPr="00C06068" w:rsidRDefault="00131D2F" w:rsidP="00131D2F">
            <w:pPr>
              <w:spacing w:before="100" w:beforeAutospacing="1"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0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63770" w14:textId="77777777" w:rsidR="00131D2F" w:rsidRPr="00C06068" w:rsidRDefault="00131D2F" w:rsidP="00131D2F">
            <w:pPr>
              <w:spacing w:before="100" w:beforeAutospacing="1"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0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104.9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9A026" w14:textId="77777777" w:rsidR="00131D2F" w:rsidRPr="00C06068" w:rsidRDefault="00131D2F" w:rsidP="00131D2F">
            <w:pPr>
              <w:spacing w:before="100" w:beforeAutospacing="1"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0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80.2</w:t>
            </w:r>
          </w:p>
        </w:tc>
      </w:tr>
      <w:tr w:rsidR="00131D2F" w:rsidRPr="00C06068" w14:paraId="1FE267BD" w14:textId="77777777" w:rsidTr="00131D2F">
        <w:trPr>
          <w:trHeight w:val="421"/>
        </w:trPr>
        <w:tc>
          <w:tcPr>
            <w:tcW w:w="611" w:type="dxa"/>
            <w:vAlign w:val="center"/>
          </w:tcPr>
          <w:p w14:paraId="0AB7610C" w14:textId="77777777" w:rsidR="00131D2F" w:rsidRPr="00C06068" w:rsidRDefault="00131D2F" w:rsidP="00131D2F">
            <w:pPr>
              <w:spacing w:before="100" w:beforeAutospacing="1" w:line="20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06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45" w:type="dxa"/>
            <w:vAlign w:val="center"/>
          </w:tcPr>
          <w:p w14:paraId="3812BE56" w14:textId="7068F1C9" w:rsidR="00131D2F" w:rsidRPr="00C06068" w:rsidRDefault="00131D2F" w:rsidP="00131D2F">
            <w:pPr>
              <w:spacing w:before="100" w:beforeAutospacing="1" w:line="18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068">
              <w:rPr>
                <w:rFonts w:ascii="Times New Roman" w:hAnsi="Times New Roman" w:cs="Times New Roman"/>
                <w:sz w:val="20"/>
                <w:szCs w:val="20"/>
              </w:rPr>
              <w:t>Regorafenib</w:t>
            </w:r>
          </w:p>
        </w:tc>
        <w:tc>
          <w:tcPr>
            <w:tcW w:w="2471" w:type="dxa"/>
            <w:vAlign w:val="center"/>
          </w:tcPr>
          <w:p w14:paraId="421CACD4" w14:textId="77777777" w:rsidR="00131D2F" w:rsidRPr="00C06068" w:rsidRDefault="00131D2F" w:rsidP="00131D2F">
            <w:pPr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068">
              <w:rPr>
                <w:rFonts w:ascii="Times New Roman" w:hAnsi="Times New Roman" w:cs="Times New Roman"/>
                <w:sz w:val="20"/>
                <w:szCs w:val="20"/>
              </w:rPr>
              <w:t>c-RET, VEGFR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F14B5" w14:textId="77777777" w:rsidR="00131D2F" w:rsidRPr="00C06068" w:rsidRDefault="00131D2F" w:rsidP="00131D2F">
            <w:pPr>
              <w:spacing w:before="100" w:beforeAutospacing="1"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0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A5FD7" w14:textId="77777777" w:rsidR="00131D2F" w:rsidRPr="00C06068" w:rsidRDefault="00131D2F" w:rsidP="00131D2F">
            <w:pPr>
              <w:spacing w:before="100" w:beforeAutospacing="1"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0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19.8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B66CB" w14:textId="77777777" w:rsidR="00131D2F" w:rsidRPr="00C06068" w:rsidRDefault="00131D2F" w:rsidP="00131D2F">
            <w:pPr>
              <w:spacing w:before="100" w:beforeAutospacing="1"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0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91.4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32940" w14:textId="77777777" w:rsidR="00131D2F" w:rsidRPr="00C06068" w:rsidRDefault="00131D2F" w:rsidP="00131D2F">
            <w:pPr>
              <w:spacing w:before="100" w:beforeAutospacing="1"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0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67.0</w:t>
            </w:r>
          </w:p>
        </w:tc>
      </w:tr>
      <w:tr w:rsidR="00131D2F" w:rsidRPr="00C06068" w14:paraId="7A028CBC" w14:textId="77777777" w:rsidTr="00131D2F">
        <w:trPr>
          <w:trHeight w:val="361"/>
        </w:trPr>
        <w:tc>
          <w:tcPr>
            <w:tcW w:w="611" w:type="dxa"/>
            <w:vAlign w:val="center"/>
          </w:tcPr>
          <w:p w14:paraId="4BB2739C" w14:textId="77777777" w:rsidR="00131D2F" w:rsidRPr="00C06068" w:rsidRDefault="00131D2F" w:rsidP="00131D2F">
            <w:pPr>
              <w:spacing w:before="100" w:beforeAutospacing="1" w:line="20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06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45" w:type="dxa"/>
            <w:vAlign w:val="center"/>
          </w:tcPr>
          <w:p w14:paraId="1809F91F" w14:textId="05109FF0" w:rsidR="00131D2F" w:rsidRPr="00C06068" w:rsidRDefault="00131D2F" w:rsidP="00131D2F">
            <w:pPr>
              <w:spacing w:before="100" w:beforeAutospacing="1" w:line="18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068">
              <w:rPr>
                <w:rFonts w:ascii="Times New Roman" w:hAnsi="Times New Roman" w:cs="Times New Roman"/>
                <w:sz w:val="20"/>
                <w:szCs w:val="20"/>
              </w:rPr>
              <w:t>Tivozanib</w:t>
            </w:r>
          </w:p>
        </w:tc>
        <w:tc>
          <w:tcPr>
            <w:tcW w:w="2471" w:type="dxa"/>
            <w:vAlign w:val="center"/>
          </w:tcPr>
          <w:p w14:paraId="51A6DEBF" w14:textId="77777777" w:rsidR="00131D2F" w:rsidRPr="00C06068" w:rsidRDefault="00131D2F" w:rsidP="00131D2F">
            <w:pPr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068">
              <w:rPr>
                <w:rFonts w:ascii="Times New Roman" w:hAnsi="Times New Roman" w:cs="Times New Roman"/>
                <w:sz w:val="20"/>
                <w:szCs w:val="20"/>
              </w:rPr>
              <w:t>c-Kit, PDGFR, VEGFR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C1FFB" w14:textId="77777777" w:rsidR="00131D2F" w:rsidRPr="00C06068" w:rsidRDefault="00131D2F" w:rsidP="00131D2F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0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38474" w14:textId="77777777" w:rsidR="00131D2F" w:rsidRPr="00C06068" w:rsidRDefault="00131D2F" w:rsidP="00131D2F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0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58.1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D0652" w14:textId="77777777" w:rsidR="00131D2F" w:rsidRPr="00C06068" w:rsidRDefault="00131D2F" w:rsidP="00131D2F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0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76.1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849C3" w14:textId="77777777" w:rsidR="00131D2F" w:rsidRPr="00C06068" w:rsidRDefault="00131D2F" w:rsidP="00131D2F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0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70.9</w:t>
            </w:r>
          </w:p>
        </w:tc>
      </w:tr>
      <w:tr w:rsidR="00131D2F" w:rsidRPr="00C06068" w14:paraId="4229EA85" w14:textId="77777777" w:rsidTr="00131D2F">
        <w:trPr>
          <w:trHeight w:val="411"/>
        </w:trPr>
        <w:tc>
          <w:tcPr>
            <w:tcW w:w="611" w:type="dxa"/>
            <w:vAlign w:val="center"/>
          </w:tcPr>
          <w:p w14:paraId="4EDE12C4" w14:textId="77777777" w:rsidR="00131D2F" w:rsidRPr="00C06068" w:rsidRDefault="00131D2F" w:rsidP="00131D2F">
            <w:pPr>
              <w:spacing w:before="100" w:beforeAutospacing="1" w:line="20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06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45" w:type="dxa"/>
            <w:vAlign w:val="center"/>
          </w:tcPr>
          <w:p w14:paraId="3882B674" w14:textId="157FE46F" w:rsidR="00131D2F" w:rsidRPr="00C06068" w:rsidRDefault="00131D2F" w:rsidP="00131D2F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068">
              <w:rPr>
                <w:rFonts w:ascii="Times New Roman" w:hAnsi="Times New Roman" w:cs="Times New Roman"/>
                <w:sz w:val="20"/>
                <w:szCs w:val="20"/>
              </w:rPr>
              <w:t>Ponatinib</w:t>
            </w:r>
          </w:p>
        </w:tc>
        <w:tc>
          <w:tcPr>
            <w:tcW w:w="2471" w:type="dxa"/>
            <w:vAlign w:val="center"/>
          </w:tcPr>
          <w:p w14:paraId="099E6466" w14:textId="77777777" w:rsidR="00131D2F" w:rsidRPr="00C06068" w:rsidRDefault="00131D2F" w:rsidP="00131D2F">
            <w:pPr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068">
              <w:rPr>
                <w:rFonts w:ascii="Times New Roman" w:hAnsi="Times New Roman" w:cs="Times New Roman"/>
                <w:sz w:val="20"/>
                <w:szCs w:val="20"/>
              </w:rPr>
              <w:t>BcrAbl,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C06068">
              <w:rPr>
                <w:rFonts w:ascii="Times New Roman" w:hAnsi="Times New Roman" w:cs="Times New Roman"/>
                <w:sz w:val="20"/>
                <w:szCs w:val="20"/>
              </w:rPr>
              <w:t>FGFR, PDGFR, VEGFR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E51E2" w14:textId="77777777" w:rsidR="00131D2F" w:rsidRPr="00C06068" w:rsidRDefault="00131D2F" w:rsidP="00131D2F">
            <w:pPr>
              <w:spacing w:before="100" w:beforeAutospacing="1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0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800C0" w14:textId="77777777" w:rsidR="00131D2F" w:rsidRPr="00C06068" w:rsidRDefault="00131D2F" w:rsidP="00131D2F">
            <w:pPr>
              <w:spacing w:before="100" w:beforeAutospacing="1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0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1A1AF" w14:textId="77777777" w:rsidR="00131D2F" w:rsidRPr="00C06068" w:rsidRDefault="00131D2F" w:rsidP="00131D2F">
            <w:pPr>
              <w:spacing w:before="100" w:beforeAutospacing="1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0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4B1E9" w14:textId="77777777" w:rsidR="00131D2F" w:rsidRPr="00C06068" w:rsidRDefault="00131D2F" w:rsidP="00131D2F">
            <w:pPr>
              <w:spacing w:before="100" w:beforeAutospacing="1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0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37.6</w:t>
            </w:r>
          </w:p>
        </w:tc>
      </w:tr>
      <w:tr w:rsidR="00131D2F" w:rsidRPr="00C06068" w14:paraId="24A99C8A" w14:textId="77777777" w:rsidTr="00131D2F">
        <w:trPr>
          <w:trHeight w:val="361"/>
        </w:trPr>
        <w:tc>
          <w:tcPr>
            <w:tcW w:w="611" w:type="dxa"/>
            <w:vAlign w:val="center"/>
          </w:tcPr>
          <w:p w14:paraId="5D16D6F7" w14:textId="77777777" w:rsidR="00131D2F" w:rsidRPr="00C06068" w:rsidRDefault="00131D2F" w:rsidP="00131D2F">
            <w:pPr>
              <w:spacing w:before="100" w:beforeAutospacing="1" w:line="20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06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45" w:type="dxa"/>
            <w:vAlign w:val="center"/>
          </w:tcPr>
          <w:p w14:paraId="5041BC16" w14:textId="77777777" w:rsidR="00131D2F" w:rsidRPr="00C06068" w:rsidRDefault="00131D2F" w:rsidP="00131D2F">
            <w:pPr>
              <w:spacing w:before="100" w:beforeAutospacing="1" w:line="18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068">
              <w:rPr>
                <w:rFonts w:ascii="Times New Roman" w:hAnsi="Times New Roman" w:cs="Times New Roman"/>
                <w:sz w:val="20"/>
                <w:szCs w:val="20"/>
              </w:rPr>
              <w:t>Pazopanib</w:t>
            </w:r>
          </w:p>
        </w:tc>
        <w:tc>
          <w:tcPr>
            <w:tcW w:w="2471" w:type="dxa"/>
            <w:vAlign w:val="center"/>
          </w:tcPr>
          <w:p w14:paraId="04D98996" w14:textId="77777777" w:rsidR="00131D2F" w:rsidRPr="00C06068" w:rsidRDefault="00131D2F" w:rsidP="00131D2F">
            <w:pPr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068">
              <w:rPr>
                <w:rFonts w:ascii="Times New Roman" w:hAnsi="Times New Roman" w:cs="Times New Roman"/>
                <w:sz w:val="20"/>
                <w:szCs w:val="20"/>
              </w:rPr>
              <w:t>c-Kit,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C06068">
              <w:rPr>
                <w:rFonts w:ascii="Times New Roman" w:hAnsi="Times New Roman" w:cs="Times New Roman"/>
                <w:sz w:val="20"/>
                <w:szCs w:val="20"/>
              </w:rPr>
              <w:t>PDGFR,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C06068">
              <w:rPr>
                <w:rFonts w:ascii="Times New Roman" w:hAnsi="Times New Roman" w:cs="Times New Roman"/>
                <w:sz w:val="20"/>
                <w:szCs w:val="20"/>
              </w:rPr>
              <w:t>VEGFR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0010E" w14:textId="77777777" w:rsidR="00131D2F" w:rsidRPr="00C06068" w:rsidRDefault="00131D2F" w:rsidP="00131D2F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0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107.2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54D74" w14:textId="77777777" w:rsidR="00131D2F" w:rsidRPr="00C06068" w:rsidRDefault="00131D2F" w:rsidP="00131D2F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0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104.3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92D0A" w14:textId="77777777" w:rsidR="00131D2F" w:rsidRPr="00C06068" w:rsidRDefault="00131D2F" w:rsidP="00131D2F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0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87.3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1A090" w14:textId="77777777" w:rsidR="00131D2F" w:rsidRPr="00C06068" w:rsidRDefault="00131D2F" w:rsidP="00131D2F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0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95.2</w:t>
            </w:r>
          </w:p>
        </w:tc>
      </w:tr>
      <w:tr w:rsidR="00131D2F" w:rsidRPr="00C06068" w14:paraId="7A25BC56" w14:textId="77777777" w:rsidTr="00131D2F">
        <w:trPr>
          <w:trHeight w:val="361"/>
        </w:trPr>
        <w:tc>
          <w:tcPr>
            <w:tcW w:w="611" w:type="dxa"/>
            <w:vAlign w:val="center"/>
          </w:tcPr>
          <w:p w14:paraId="19E72703" w14:textId="77777777" w:rsidR="00131D2F" w:rsidRPr="00C06068" w:rsidRDefault="00131D2F" w:rsidP="00131D2F">
            <w:pPr>
              <w:spacing w:before="100" w:beforeAutospacing="1" w:line="20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06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45" w:type="dxa"/>
            <w:vAlign w:val="center"/>
          </w:tcPr>
          <w:p w14:paraId="53D05F80" w14:textId="666B2959" w:rsidR="00131D2F" w:rsidRPr="00C06068" w:rsidRDefault="00131D2F" w:rsidP="00131D2F">
            <w:pPr>
              <w:spacing w:before="100" w:beforeAutospacing="1" w:line="18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068">
              <w:rPr>
                <w:rFonts w:ascii="Times New Roman" w:hAnsi="Times New Roman" w:cs="Times New Roman"/>
                <w:sz w:val="20"/>
                <w:szCs w:val="20"/>
              </w:rPr>
              <w:t>Cabozantinib malate</w:t>
            </w:r>
          </w:p>
        </w:tc>
        <w:tc>
          <w:tcPr>
            <w:tcW w:w="2471" w:type="dxa"/>
            <w:vAlign w:val="center"/>
          </w:tcPr>
          <w:p w14:paraId="7BECA14A" w14:textId="77777777" w:rsidR="00131D2F" w:rsidRPr="00C06068" w:rsidRDefault="00131D2F" w:rsidP="00131D2F">
            <w:pPr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068">
              <w:rPr>
                <w:rFonts w:ascii="Times New Roman" w:hAnsi="Times New Roman" w:cs="Times New Roman"/>
                <w:sz w:val="20"/>
                <w:szCs w:val="20"/>
              </w:rPr>
              <w:t>TAM Receptor,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C06068">
              <w:rPr>
                <w:rFonts w:ascii="Times New Roman" w:hAnsi="Times New Roman" w:cs="Times New Roman"/>
                <w:sz w:val="20"/>
                <w:szCs w:val="20"/>
              </w:rPr>
              <w:t>VEGFR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49463" w14:textId="77777777" w:rsidR="00131D2F" w:rsidRPr="00C06068" w:rsidRDefault="00131D2F" w:rsidP="00131D2F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0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D6139" w14:textId="77777777" w:rsidR="00131D2F" w:rsidRPr="00C06068" w:rsidRDefault="00131D2F" w:rsidP="00131D2F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0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22.4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79795" w14:textId="77777777" w:rsidR="00131D2F" w:rsidRPr="00C06068" w:rsidRDefault="00131D2F" w:rsidP="00131D2F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0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102.9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EFABB" w14:textId="77777777" w:rsidR="00131D2F" w:rsidRPr="00C06068" w:rsidRDefault="00131D2F" w:rsidP="00131D2F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0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93.9</w:t>
            </w:r>
          </w:p>
        </w:tc>
      </w:tr>
      <w:tr w:rsidR="00131D2F" w:rsidRPr="00C06068" w14:paraId="3BD3F399" w14:textId="77777777" w:rsidTr="00131D2F">
        <w:trPr>
          <w:trHeight w:val="482"/>
        </w:trPr>
        <w:tc>
          <w:tcPr>
            <w:tcW w:w="611" w:type="dxa"/>
            <w:vAlign w:val="center"/>
          </w:tcPr>
          <w:p w14:paraId="14B7185F" w14:textId="77777777" w:rsidR="00131D2F" w:rsidRPr="00C06068" w:rsidRDefault="00131D2F" w:rsidP="00131D2F">
            <w:pPr>
              <w:spacing w:before="100" w:beforeAutospacing="1" w:line="20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068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545" w:type="dxa"/>
            <w:vAlign w:val="center"/>
          </w:tcPr>
          <w:p w14:paraId="4F2EA1FE" w14:textId="77777777" w:rsidR="00131D2F" w:rsidRPr="00C06068" w:rsidRDefault="00131D2F" w:rsidP="00131D2F">
            <w:pPr>
              <w:spacing w:before="100" w:beforeAutospacing="1" w:line="18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068">
              <w:rPr>
                <w:rFonts w:ascii="Times New Roman" w:hAnsi="Times New Roman" w:cs="Times New Roman"/>
                <w:sz w:val="20"/>
                <w:szCs w:val="20"/>
              </w:rPr>
              <w:t>Regorafenib Monohydrate</w:t>
            </w:r>
          </w:p>
        </w:tc>
        <w:tc>
          <w:tcPr>
            <w:tcW w:w="2471" w:type="dxa"/>
            <w:vAlign w:val="center"/>
          </w:tcPr>
          <w:p w14:paraId="4B0970ED" w14:textId="77777777" w:rsidR="00131D2F" w:rsidRPr="00C06068" w:rsidRDefault="00131D2F" w:rsidP="00131D2F">
            <w:pPr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068">
              <w:rPr>
                <w:rFonts w:ascii="Times New Roman" w:hAnsi="Times New Roman" w:cs="Times New Roman"/>
                <w:sz w:val="20"/>
                <w:szCs w:val="20"/>
              </w:rPr>
              <w:t>VEGFR,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C06068">
              <w:rPr>
                <w:rFonts w:ascii="Times New Roman" w:hAnsi="Times New Roman" w:cs="Times New Roman"/>
                <w:sz w:val="20"/>
                <w:szCs w:val="20"/>
              </w:rPr>
              <w:t>PDGFR,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C06068">
              <w:rPr>
                <w:rFonts w:ascii="Times New Roman" w:hAnsi="Times New Roman" w:cs="Times New Roman"/>
                <w:sz w:val="20"/>
                <w:szCs w:val="20"/>
              </w:rPr>
              <w:t>c-Kit,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C06068">
              <w:rPr>
                <w:rFonts w:ascii="Times New Roman" w:hAnsi="Times New Roman" w:cs="Times New Roman"/>
                <w:sz w:val="20"/>
                <w:szCs w:val="20"/>
              </w:rPr>
              <w:t>c-RET,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C06068">
              <w:rPr>
                <w:rFonts w:ascii="Times New Roman" w:hAnsi="Times New Roman" w:cs="Times New Roman"/>
                <w:sz w:val="20"/>
                <w:szCs w:val="20"/>
              </w:rPr>
              <w:t>Raf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E2444" w14:textId="77777777" w:rsidR="00131D2F" w:rsidRPr="00C06068" w:rsidRDefault="00131D2F" w:rsidP="00131D2F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0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21B53" w14:textId="77777777" w:rsidR="00131D2F" w:rsidRPr="00C06068" w:rsidRDefault="00131D2F" w:rsidP="00131D2F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0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EF1BB" w14:textId="77777777" w:rsidR="00131D2F" w:rsidRPr="00C06068" w:rsidRDefault="00131D2F" w:rsidP="00131D2F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0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102.6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C5DB6" w14:textId="77777777" w:rsidR="00131D2F" w:rsidRPr="00C06068" w:rsidRDefault="00131D2F" w:rsidP="00131D2F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0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82.9</w:t>
            </w:r>
          </w:p>
        </w:tc>
      </w:tr>
      <w:tr w:rsidR="00131D2F" w:rsidRPr="00C06068" w14:paraId="069375CD" w14:textId="77777777" w:rsidTr="00131D2F">
        <w:trPr>
          <w:trHeight w:val="724"/>
        </w:trPr>
        <w:tc>
          <w:tcPr>
            <w:tcW w:w="611" w:type="dxa"/>
            <w:vAlign w:val="center"/>
          </w:tcPr>
          <w:p w14:paraId="4D34FE50" w14:textId="77777777" w:rsidR="00131D2F" w:rsidRPr="00C06068" w:rsidRDefault="00131D2F" w:rsidP="00131D2F">
            <w:pPr>
              <w:spacing w:before="100" w:beforeAutospacing="1" w:line="48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06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545" w:type="dxa"/>
            <w:vAlign w:val="center"/>
          </w:tcPr>
          <w:p w14:paraId="050D12B7" w14:textId="381E2FEC" w:rsidR="00131D2F" w:rsidRPr="00C06068" w:rsidRDefault="00131D2F" w:rsidP="00131D2F">
            <w:pPr>
              <w:spacing w:before="100" w:beforeAutospacing="1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068">
              <w:rPr>
                <w:rFonts w:ascii="Times New Roman" w:hAnsi="Times New Roman" w:cs="Times New Roman"/>
                <w:sz w:val="20"/>
                <w:szCs w:val="20"/>
              </w:rPr>
              <w:t>Dovitinib</w:t>
            </w:r>
          </w:p>
        </w:tc>
        <w:tc>
          <w:tcPr>
            <w:tcW w:w="2471" w:type="dxa"/>
            <w:vAlign w:val="center"/>
          </w:tcPr>
          <w:p w14:paraId="6193AD2D" w14:textId="77777777" w:rsidR="00131D2F" w:rsidRPr="00C06068" w:rsidRDefault="00131D2F" w:rsidP="00131D2F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068">
              <w:rPr>
                <w:rFonts w:ascii="Times New Roman" w:hAnsi="Times New Roman" w:cs="Times New Roman"/>
                <w:sz w:val="20"/>
                <w:szCs w:val="20"/>
              </w:rPr>
              <w:t>FLT3,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C06068">
              <w:rPr>
                <w:rFonts w:ascii="Times New Roman" w:hAnsi="Times New Roman" w:cs="Times New Roman"/>
                <w:sz w:val="20"/>
                <w:szCs w:val="20"/>
              </w:rPr>
              <w:t>cKit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FGFR</w:t>
            </w:r>
            <w:r w:rsidRPr="00C0606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C06068">
              <w:rPr>
                <w:rFonts w:ascii="Times New Roman" w:hAnsi="Times New Roman" w:cs="Times New Roman"/>
                <w:sz w:val="20"/>
                <w:szCs w:val="20"/>
              </w:rPr>
              <w:t>PDGFR,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C06068">
              <w:rPr>
                <w:rFonts w:ascii="Times New Roman" w:hAnsi="Times New Roman" w:cs="Times New Roman"/>
                <w:sz w:val="20"/>
                <w:szCs w:val="20"/>
              </w:rPr>
              <w:t>VEGFR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7881D" w14:textId="77777777" w:rsidR="00131D2F" w:rsidRPr="00C06068" w:rsidRDefault="00131D2F" w:rsidP="00131D2F">
            <w:pPr>
              <w:spacing w:before="100" w:beforeAutospacing="1" w:line="48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0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58.1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DA88A" w14:textId="77777777" w:rsidR="00131D2F" w:rsidRPr="00C06068" w:rsidRDefault="00131D2F" w:rsidP="00131D2F">
            <w:pPr>
              <w:spacing w:before="100" w:beforeAutospacing="1" w:line="48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0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76E1B" w14:textId="77777777" w:rsidR="00131D2F" w:rsidRPr="00C06068" w:rsidRDefault="00131D2F" w:rsidP="00131D2F">
            <w:pPr>
              <w:spacing w:before="100" w:beforeAutospacing="1" w:line="48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0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110.3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7CF97" w14:textId="77777777" w:rsidR="00131D2F" w:rsidRPr="00C06068" w:rsidRDefault="00131D2F" w:rsidP="00131D2F">
            <w:pPr>
              <w:spacing w:before="100" w:beforeAutospacing="1" w:line="48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0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111.0</w:t>
            </w:r>
          </w:p>
        </w:tc>
      </w:tr>
      <w:tr w:rsidR="00131D2F" w:rsidRPr="00C06068" w14:paraId="46124094" w14:textId="77777777" w:rsidTr="00131D2F">
        <w:trPr>
          <w:trHeight w:val="411"/>
        </w:trPr>
        <w:tc>
          <w:tcPr>
            <w:tcW w:w="611" w:type="dxa"/>
            <w:vAlign w:val="center"/>
          </w:tcPr>
          <w:p w14:paraId="621AF7D0" w14:textId="77777777" w:rsidR="00131D2F" w:rsidRPr="00C06068" w:rsidRDefault="00131D2F" w:rsidP="00131D2F">
            <w:pPr>
              <w:spacing w:before="100" w:beforeAutospacing="1" w:line="20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06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545" w:type="dxa"/>
            <w:vAlign w:val="center"/>
          </w:tcPr>
          <w:p w14:paraId="3FA1D0B2" w14:textId="77777777" w:rsidR="00131D2F" w:rsidRPr="00C06068" w:rsidRDefault="00131D2F" w:rsidP="00131D2F">
            <w:pPr>
              <w:spacing w:before="100" w:beforeAutospacing="1" w:line="18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068">
              <w:rPr>
                <w:rFonts w:ascii="Times New Roman" w:hAnsi="Times New Roman" w:cs="Times New Roman"/>
                <w:sz w:val="20"/>
                <w:szCs w:val="20"/>
              </w:rPr>
              <w:t>Sunitinib</w:t>
            </w:r>
          </w:p>
        </w:tc>
        <w:tc>
          <w:tcPr>
            <w:tcW w:w="2471" w:type="dxa"/>
            <w:vAlign w:val="center"/>
          </w:tcPr>
          <w:p w14:paraId="3DD006FE" w14:textId="77777777" w:rsidR="00131D2F" w:rsidRPr="00C06068" w:rsidRDefault="00131D2F" w:rsidP="00131D2F">
            <w:pPr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068">
              <w:rPr>
                <w:rFonts w:ascii="Times New Roman" w:hAnsi="Times New Roman" w:cs="Times New Roman"/>
                <w:sz w:val="20"/>
                <w:szCs w:val="20"/>
              </w:rPr>
              <w:t>PDGFR,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C06068">
              <w:rPr>
                <w:rFonts w:ascii="Times New Roman" w:hAnsi="Times New Roman" w:cs="Times New Roman"/>
                <w:sz w:val="20"/>
                <w:szCs w:val="20"/>
              </w:rPr>
              <w:t>c-Kit,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C06068">
              <w:rPr>
                <w:rFonts w:ascii="Times New Roman" w:hAnsi="Times New Roman" w:cs="Times New Roman"/>
                <w:sz w:val="20"/>
                <w:szCs w:val="20"/>
              </w:rPr>
              <w:t>VEGFR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91F4E" w14:textId="77777777" w:rsidR="00131D2F" w:rsidRPr="00C06068" w:rsidRDefault="00131D2F" w:rsidP="00131D2F">
            <w:pPr>
              <w:spacing w:before="100" w:beforeAutospacing="1"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0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2D5CB" w14:textId="77777777" w:rsidR="00131D2F" w:rsidRPr="00C06068" w:rsidRDefault="00131D2F" w:rsidP="00131D2F">
            <w:pPr>
              <w:spacing w:before="100" w:beforeAutospacing="1"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0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09A4D" w14:textId="77777777" w:rsidR="00131D2F" w:rsidRPr="00C06068" w:rsidRDefault="00131D2F" w:rsidP="00131D2F">
            <w:pPr>
              <w:spacing w:before="100" w:beforeAutospacing="1"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0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60.6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C2F60" w14:textId="77777777" w:rsidR="00131D2F" w:rsidRPr="00C06068" w:rsidRDefault="00131D2F" w:rsidP="00131D2F">
            <w:pPr>
              <w:spacing w:before="100" w:beforeAutospacing="1"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0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51.6</w:t>
            </w:r>
          </w:p>
        </w:tc>
      </w:tr>
      <w:tr w:rsidR="00131D2F" w:rsidRPr="00C06068" w14:paraId="1922FB5B" w14:textId="77777777" w:rsidTr="00131D2F">
        <w:trPr>
          <w:trHeight w:val="411"/>
        </w:trPr>
        <w:tc>
          <w:tcPr>
            <w:tcW w:w="611" w:type="dxa"/>
            <w:vAlign w:val="center"/>
          </w:tcPr>
          <w:p w14:paraId="45444B47" w14:textId="77777777" w:rsidR="00131D2F" w:rsidRPr="00C06068" w:rsidRDefault="00131D2F" w:rsidP="00131D2F">
            <w:pPr>
              <w:spacing w:before="100" w:beforeAutospacing="1" w:line="20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068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45" w:type="dxa"/>
            <w:vAlign w:val="center"/>
          </w:tcPr>
          <w:p w14:paraId="6808B0A4" w14:textId="77777777" w:rsidR="00131D2F" w:rsidRPr="00C06068" w:rsidRDefault="00131D2F" w:rsidP="00131D2F">
            <w:pPr>
              <w:spacing w:before="100" w:beforeAutospacing="1" w:line="18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068">
              <w:rPr>
                <w:rFonts w:ascii="Times New Roman" w:hAnsi="Times New Roman" w:cs="Times New Roman"/>
                <w:sz w:val="20"/>
                <w:szCs w:val="20"/>
              </w:rPr>
              <w:t>Vitamin E</w:t>
            </w:r>
          </w:p>
        </w:tc>
        <w:tc>
          <w:tcPr>
            <w:tcW w:w="2471" w:type="dxa"/>
            <w:vAlign w:val="center"/>
          </w:tcPr>
          <w:p w14:paraId="306D7938" w14:textId="77777777" w:rsidR="00131D2F" w:rsidRPr="00C06068" w:rsidRDefault="00131D2F" w:rsidP="00131D2F">
            <w:pPr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068">
              <w:rPr>
                <w:rFonts w:ascii="Times New Roman" w:hAnsi="Times New Roman" w:cs="Times New Roman"/>
                <w:sz w:val="20"/>
                <w:szCs w:val="20"/>
              </w:rPr>
              <w:t>COX,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C06068">
              <w:rPr>
                <w:rFonts w:ascii="Times New Roman" w:hAnsi="Times New Roman" w:cs="Times New Roman"/>
                <w:sz w:val="20"/>
                <w:szCs w:val="20"/>
              </w:rPr>
              <w:t>VEGFR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0138F" w14:textId="77777777" w:rsidR="00131D2F" w:rsidRPr="00C06068" w:rsidRDefault="00131D2F" w:rsidP="00131D2F">
            <w:pPr>
              <w:spacing w:before="100" w:beforeAutospacing="1"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0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116.7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B5A53" w14:textId="77777777" w:rsidR="00131D2F" w:rsidRPr="00C06068" w:rsidRDefault="00131D2F" w:rsidP="00131D2F">
            <w:pPr>
              <w:spacing w:before="100" w:beforeAutospacing="1"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0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99.4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4E1EC" w14:textId="77777777" w:rsidR="00131D2F" w:rsidRPr="00C06068" w:rsidRDefault="00131D2F" w:rsidP="00131D2F">
            <w:pPr>
              <w:spacing w:before="100" w:beforeAutospacing="1"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0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112.0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BBDF4" w14:textId="77777777" w:rsidR="00131D2F" w:rsidRPr="00C06068" w:rsidRDefault="00131D2F" w:rsidP="00131D2F">
            <w:pPr>
              <w:spacing w:before="100" w:beforeAutospacing="1"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0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96.0</w:t>
            </w:r>
          </w:p>
        </w:tc>
      </w:tr>
      <w:tr w:rsidR="00131D2F" w:rsidRPr="00C06068" w14:paraId="23DA04DD" w14:textId="77777777" w:rsidTr="00131D2F">
        <w:trPr>
          <w:trHeight w:val="421"/>
        </w:trPr>
        <w:tc>
          <w:tcPr>
            <w:tcW w:w="611" w:type="dxa"/>
            <w:vAlign w:val="center"/>
          </w:tcPr>
          <w:p w14:paraId="6E1190FF" w14:textId="77777777" w:rsidR="00131D2F" w:rsidRPr="00C06068" w:rsidRDefault="00131D2F" w:rsidP="00131D2F">
            <w:pPr>
              <w:spacing w:before="100" w:beforeAutospacing="1" w:line="20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06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45" w:type="dxa"/>
            <w:vAlign w:val="center"/>
          </w:tcPr>
          <w:p w14:paraId="32F476A8" w14:textId="79213C7C" w:rsidR="00131D2F" w:rsidRPr="00DC75EF" w:rsidRDefault="00131D2F" w:rsidP="00131D2F">
            <w:pPr>
              <w:spacing w:before="100" w:beforeAutospacing="1" w:line="180" w:lineRule="exac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75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Vandetanib</w:t>
            </w:r>
          </w:p>
        </w:tc>
        <w:tc>
          <w:tcPr>
            <w:tcW w:w="2471" w:type="dxa"/>
            <w:vAlign w:val="center"/>
          </w:tcPr>
          <w:p w14:paraId="6778D3C9" w14:textId="77777777" w:rsidR="00131D2F" w:rsidRPr="00C06068" w:rsidRDefault="00131D2F" w:rsidP="00131D2F">
            <w:pPr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068">
              <w:rPr>
                <w:rFonts w:ascii="Times New Roman" w:hAnsi="Times New Roman" w:cs="Times New Roman"/>
                <w:sz w:val="20"/>
                <w:szCs w:val="20"/>
              </w:rPr>
              <w:t>VEGFR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1AE2C" w14:textId="77777777" w:rsidR="00131D2F" w:rsidRPr="00C06068" w:rsidRDefault="00131D2F" w:rsidP="00131D2F">
            <w:pPr>
              <w:spacing w:before="100" w:beforeAutospacing="1"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0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393E5" w14:textId="77777777" w:rsidR="00131D2F" w:rsidRPr="00C06068" w:rsidRDefault="00131D2F" w:rsidP="00131D2F">
            <w:pPr>
              <w:spacing w:before="100" w:beforeAutospacing="1"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0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D7DB9" w14:textId="77777777" w:rsidR="00131D2F" w:rsidRPr="00C06068" w:rsidRDefault="00131D2F" w:rsidP="00131D2F">
            <w:pPr>
              <w:spacing w:before="100" w:beforeAutospacing="1"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0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D11A0" w14:textId="77777777" w:rsidR="00131D2F" w:rsidRPr="00C06068" w:rsidRDefault="00131D2F" w:rsidP="00131D2F">
            <w:pPr>
              <w:spacing w:before="100" w:beforeAutospacing="1"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0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30.8</w:t>
            </w:r>
          </w:p>
        </w:tc>
      </w:tr>
      <w:tr w:rsidR="00131D2F" w:rsidRPr="00C06068" w14:paraId="26BABE29" w14:textId="77777777" w:rsidTr="00131D2F">
        <w:trPr>
          <w:trHeight w:val="609"/>
        </w:trPr>
        <w:tc>
          <w:tcPr>
            <w:tcW w:w="611" w:type="dxa"/>
            <w:vAlign w:val="center"/>
          </w:tcPr>
          <w:p w14:paraId="7DF94EAD" w14:textId="77777777" w:rsidR="00131D2F" w:rsidRPr="00C06068" w:rsidRDefault="00131D2F" w:rsidP="00131D2F">
            <w:pPr>
              <w:spacing w:before="100" w:beforeAutospacing="1" w:line="48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06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545" w:type="dxa"/>
            <w:vAlign w:val="center"/>
          </w:tcPr>
          <w:p w14:paraId="604C2C1F" w14:textId="0B1A5364" w:rsidR="00131D2F" w:rsidRPr="00C06068" w:rsidRDefault="00131D2F" w:rsidP="00131D2F">
            <w:pPr>
              <w:spacing w:before="100" w:beforeAutospacing="1" w:line="48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068">
              <w:rPr>
                <w:rFonts w:ascii="Times New Roman" w:hAnsi="Times New Roman" w:cs="Times New Roman"/>
                <w:sz w:val="20"/>
                <w:szCs w:val="20"/>
              </w:rPr>
              <w:t>Linifanib</w:t>
            </w:r>
          </w:p>
        </w:tc>
        <w:tc>
          <w:tcPr>
            <w:tcW w:w="2471" w:type="dxa"/>
            <w:vAlign w:val="center"/>
          </w:tcPr>
          <w:p w14:paraId="36C11869" w14:textId="42AF5127" w:rsidR="00131D2F" w:rsidRPr="00C06068" w:rsidRDefault="00131D2F" w:rsidP="00131D2F">
            <w:pPr>
              <w:spacing w:before="100" w:beforeAutospacing="1"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068">
              <w:rPr>
                <w:rFonts w:ascii="Times New Roman" w:hAnsi="Times New Roman" w:cs="Times New Roman"/>
                <w:sz w:val="20"/>
                <w:szCs w:val="20"/>
              </w:rPr>
              <w:t>CSF-1R,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C06068">
              <w:rPr>
                <w:rFonts w:ascii="Times New Roman" w:hAnsi="Times New Roman" w:cs="Times New Roman"/>
                <w:sz w:val="20"/>
                <w:szCs w:val="20"/>
              </w:rPr>
              <w:t>PDGFR,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6068">
              <w:rPr>
                <w:rFonts w:ascii="Times New Roman" w:hAnsi="Times New Roman" w:cs="Times New Roman"/>
                <w:sz w:val="20"/>
                <w:szCs w:val="20"/>
              </w:rPr>
              <w:t>VEGFR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23EB3" w14:textId="77777777" w:rsidR="00131D2F" w:rsidRPr="00C06068" w:rsidRDefault="00131D2F" w:rsidP="00131D2F">
            <w:pPr>
              <w:spacing w:before="100" w:beforeAutospacing="1" w:line="60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0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95.2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C289A" w14:textId="77777777" w:rsidR="00131D2F" w:rsidRPr="00C06068" w:rsidRDefault="00131D2F" w:rsidP="00131D2F">
            <w:pPr>
              <w:spacing w:before="100" w:beforeAutospacing="1" w:line="60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0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101.9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E7209" w14:textId="77777777" w:rsidR="00131D2F" w:rsidRPr="00C06068" w:rsidRDefault="00131D2F" w:rsidP="00131D2F">
            <w:pPr>
              <w:spacing w:before="100" w:beforeAutospacing="1" w:line="60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0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99.4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B828" w14:textId="77777777" w:rsidR="00131D2F" w:rsidRPr="00C06068" w:rsidRDefault="00131D2F" w:rsidP="00131D2F">
            <w:pPr>
              <w:spacing w:before="100" w:beforeAutospacing="1" w:line="60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0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86.8</w:t>
            </w:r>
          </w:p>
        </w:tc>
      </w:tr>
    </w:tbl>
    <w:p w14:paraId="6DF7E9FB" w14:textId="3291D918" w:rsidR="009E6A29" w:rsidRPr="00131D2F" w:rsidRDefault="00C522B9" w:rsidP="00AD637B">
      <w:pPr>
        <w:spacing w:after="100" w:afterAutospacing="1" w:line="276" w:lineRule="auto"/>
        <w:rPr>
          <w:rFonts w:ascii="Times New Roman" w:hAnsi="Times New Roman" w:cs="Times New Roman"/>
          <w:sz w:val="24"/>
          <w:szCs w:val="20"/>
        </w:rPr>
      </w:pPr>
      <w:r w:rsidRPr="00131D2F">
        <w:rPr>
          <w:rFonts w:ascii="Times New Roman" w:hAnsi="Times New Roman" w:cs="Times New Roman"/>
          <w:sz w:val="24"/>
          <w:szCs w:val="20"/>
        </w:rPr>
        <w:t>Table S</w:t>
      </w:r>
      <w:r w:rsidR="00FA1F7F" w:rsidRPr="00131D2F">
        <w:rPr>
          <w:rFonts w:ascii="Times New Roman" w:hAnsi="Times New Roman" w:cs="Times New Roman" w:hint="eastAsia"/>
          <w:sz w:val="24"/>
          <w:szCs w:val="20"/>
        </w:rPr>
        <w:t>4</w:t>
      </w:r>
      <w:r w:rsidRPr="00131D2F">
        <w:rPr>
          <w:rFonts w:ascii="Times New Roman" w:hAnsi="Times New Roman" w:cs="Times New Roman"/>
          <w:sz w:val="24"/>
          <w:szCs w:val="20"/>
        </w:rPr>
        <w:t xml:space="preserve">. Effect of </w:t>
      </w:r>
      <w:r w:rsidRPr="00131D2F">
        <w:rPr>
          <w:rFonts w:ascii="Times New Roman" w:hAnsi="Times New Roman" w:cs="Times New Roman" w:hint="eastAsia"/>
          <w:sz w:val="24"/>
          <w:szCs w:val="20"/>
        </w:rPr>
        <w:t>22 V</w:t>
      </w:r>
      <w:r w:rsidR="008F4FC3" w:rsidRPr="00131D2F">
        <w:rPr>
          <w:rFonts w:ascii="Times New Roman" w:hAnsi="Times New Roman" w:cs="Times New Roman" w:hint="eastAsia"/>
          <w:sz w:val="24"/>
          <w:szCs w:val="20"/>
        </w:rPr>
        <w:t>EGFR</w:t>
      </w:r>
      <w:r w:rsidRPr="00131D2F">
        <w:rPr>
          <w:rFonts w:ascii="Times New Roman" w:hAnsi="Times New Roman" w:cs="Times New Roman" w:hint="eastAsia"/>
          <w:sz w:val="24"/>
          <w:szCs w:val="20"/>
        </w:rPr>
        <w:t xml:space="preserve"> </w:t>
      </w:r>
      <w:r w:rsidR="00AD637B" w:rsidRPr="00131D2F">
        <w:rPr>
          <w:rFonts w:ascii="Times New Roman" w:hAnsi="Times New Roman" w:cs="Times New Roman" w:hint="eastAsia"/>
          <w:sz w:val="24"/>
          <w:szCs w:val="20"/>
        </w:rPr>
        <w:t>inhibitors</w:t>
      </w:r>
      <w:r w:rsidRPr="00131D2F">
        <w:rPr>
          <w:rFonts w:ascii="Times New Roman" w:hAnsi="Times New Roman" w:cs="Times New Roman"/>
          <w:sz w:val="24"/>
          <w:szCs w:val="20"/>
        </w:rPr>
        <w:t xml:space="preserve"> on the proliferation of </w:t>
      </w:r>
      <w:r w:rsidRPr="00131D2F">
        <w:rPr>
          <w:rFonts w:ascii="Times New Roman" w:hAnsi="Times New Roman" w:cs="Times New Roman" w:hint="eastAsia"/>
          <w:i/>
          <w:sz w:val="24"/>
          <w:szCs w:val="20"/>
        </w:rPr>
        <w:t>KR</w:t>
      </w:r>
      <w:bookmarkStart w:id="0" w:name="_GoBack"/>
      <w:bookmarkEnd w:id="0"/>
      <w:r w:rsidRPr="00131D2F">
        <w:rPr>
          <w:rFonts w:ascii="Times New Roman" w:hAnsi="Times New Roman" w:cs="Times New Roman" w:hint="eastAsia"/>
          <w:i/>
          <w:sz w:val="24"/>
          <w:szCs w:val="20"/>
        </w:rPr>
        <w:t>AS</w:t>
      </w:r>
      <w:r w:rsidRPr="00131D2F">
        <w:rPr>
          <w:rFonts w:ascii="Times New Roman" w:hAnsi="Times New Roman" w:cs="Times New Roman" w:hint="eastAsia"/>
          <w:sz w:val="24"/>
          <w:szCs w:val="20"/>
          <w:vertAlign w:val="superscript"/>
        </w:rPr>
        <w:t>G12D</w:t>
      </w:r>
      <w:r w:rsidRPr="00131D2F">
        <w:rPr>
          <w:rFonts w:ascii="Times New Roman" w:hAnsi="Times New Roman" w:cs="Times New Roman"/>
          <w:sz w:val="24"/>
          <w:szCs w:val="20"/>
        </w:rPr>
        <w:t xml:space="preserve"> and </w:t>
      </w:r>
      <w:r w:rsidR="00FA1F7F" w:rsidRPr="00131D2F">
        <w:rPr>
          <w:rFonts w:ascii="Times New Roman" w:hAnsi="Times New Roman" w:cs="Times New Roman" w:hint="eastAsia"/>
          <w:i/>
          <w:sz w:val="24"/>
          <w:szCs w:val="20"/>
        </w:rPr>
        <w:t>KRAS</w:t>
      </w:r>
      <w:r w:rsidR="00FA1F7F" w:rsidRPr="00131D2F">
        <w:rPr>
          <w:rFonts w:ascii="Times New Roman" w:hAnsi="Times New Roman" w:cs="Times New Roman" w:hint="eastAsia"/>
          <w:sz w:val="24"/>
          <w:szCs w:val="20"/>
          <w:vertAlign w:val="superscript"/>
        </w:rPr>
        <w:t>WT</w:t>
      </w:r>
      <w:r w:rsidR="00FA1F7F" w:rsidRPr="00131D2F">
        <w:rPr>
          <w:rFonts w:ascii="Times New Roman" w:hAnsi="Times New Roman" w:cs="Times New Roman" w:hint="eastAsia"/>
          <w:sz w:val="24"/>
          <w:szCs w:val="20"/>
        </w:rPr>
        <w:t xml:space="preserve"> </w:t>
      </w:r>
      <w:r w:rsidRPr="00131D2F">
        <w:rPr>
          <w:rFonts w:ascii="Times New Roman" w:hAnsi="Times New Roman" w:cs="Times New Roman"/>
          <w:sz w:val="24"/>
          <w:szCs w:val="20"/>
        </w:rPr>
        <w:t>cells.</w:t>
      </w:r>
    </w:p>
    <w:sectPr w:rsidR="009E6A29" w:rsidRPr="00131D2F" w:rsidSect="00131D2F">
      <w:pgSz w:w="11906" w:h="16838"/>
      <w:pgMar w:top="1440" w:right="1440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374FEB" w14:textId="77777777" w:rsidR="000E5577" w:rsidRDefault="000E5577" w:rsidP="001F32E2">
      <w:r>
        <w:separator/>
      </w:r>
    </w:p>
  </w:endnote>
  <w:endnote w:type="continuationSeparator" w:id="0">
    <w:p w14:paraId="1A527779" w14:textId="77777777" w:rsidR="000E5577" w:rsidRDefault="000E5577" w:rsidP="001F3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F27130" w14:textId="77777777" w:rsidR="000E5577" w:rsidRDefault="000E5577" w:rsidP="001F32E2">
      <w:r>
        <w:separator/>
      </w:r>
    </w:p>
  </w:footnote>
  <w:footnote w:type="continuationSeparator" w:id="0">
    <w:p w14:paraId="6860D892" w14:textId="77777777" w:rsidR="000E5577" w:rsidRDefault="000E5577" w:rsidP="001F32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141"/>
    <w:rsid w:val="00004FA3"/>
    <w:rsid w:val="000178FC"/>
    <w:rsid w:val="000E5577"/>
    <w:rsid w:val="000F6F6A"/>
    <w:rsid w:val="00131D2F"/>
    <w:rsid w:val="001B2A5B"/>
    <w:rsid w:val="001C7F44"/>
    <w:rsid w:val="001D3BA0"/>
    <w:rsid w:val="001E443F"/>
    <w:rsid w:val="001F32E2"/>
    <w:rsid w:val="0027575D"/>
    <w:rsid w:val="002E21F4"/>
    <w:rsid w:val="00390100"/>
    <w:rsid w:val="004D7673"/>
    <w:rsid w:val="0054036F"/>
    <w:rsid w:val="0058654C"/>
    <w:rsid w:val="005877E0"/>
    <w:rsid w:val="005C3FA0"/>
    <w:rsid w:val="00654870"/>
    <w:rsid w:val="00856F39"/>
    <w:rsid w:val="008623DF"/>
    <w:rsid w:val="008F4FC3"/>
    <w:rsid w:val="00924C7B"/>
    <w:rsid w:val="00937F9F"/>
    <w:rsid w:val="00967A96"/>
    <w:rsid w:val="00997644"/>
    <w:rsid w:val="009B1141"/>
    <w:rsid w:val="009E6A29"/>
    <w:rsid w:val="00AC2C72"/>
    <w:rsid w:val="00AD637B"/>
    <w:rsid w:val="00B31B3F"/>
    <w:rsid w:val="00B6004D"/>
    <w:rsid w:val="00BD2CB3"/>
    <w:rsid w:val="00C06068"/>
    <w:rsid w:val="00C522B9"/>
    <w:rsid w:val="00C76D41"/>
    <w:rsid w:val="00CD7D13"/>
    <w:rsid w:val="00CF1CC5"/>
    <w:rsid w:val="00D170D4"/>
    <w:rsid w:val="00D76C8D"/>
    <w:rsid w:val="00DC75EF"/>
    <w:rsid w:val="00DE1667"/>
    <w:rsid w:val="00E53F88"/>
    <w:rsid w:val="00EE028C"/>
    <w:rsid w:val="00F25894"/>
    <w:rsid w:val="00F813DF"/>
    <w:rsid w:val="00FA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908CFF"/>
  <w15:chartTrackingRefBased/>
  <w15:docId w15:val="{F8549CEA-72C6-42A2-BD69-BDDCC3AC3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11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32E2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1F32E2"/>
  </w:style>
  <w:style w:type="paragraph" w:styleId="Footer">
    <w:name w:val="footer"/>
    <w:basedOn w:val="Normal"/>
    <w:link w:val="FooterChar"/>
    <w:uiPriority w:val="99"/>
    <w:unhideWhenUsed/>
    <w:rsid w:val="001F32E2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1F32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65AE8-0EE3-43FF-B4E9-0CCD2463B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karnan</dc:creator>
  <cp:keywords/>
  <dc:description/>
  <cp:lastModifiedBy>Muhammad Nazmul Hasan</cp:lastModifiedBy>
  <cp:revision>9</cp:revision>
  <dcterms:created xsi:type="dcterms:W3CDTF">2025-02-16T10:47:00Z</dcterms:created>
  <dcterms:modified xsi:type="dcterms:W3CDTF">2025-12-02T03:44:00Z</dcterms:modified>
</cp:coreProperties>
</file>