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CEE7" w14:textId="6F714D47" w:rsidR="00980448" w:rsidRPr="00B24B4B" w:rsidRDefault="003D0A4D" w:rsidP="00F17914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</w:t>
      </w:r>
      <w:r w:rsidR="00B24B4B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>Comparison of</w:t>
      </w:r>
      <w:r w:rsidR="00BA5B43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 the rates of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 achievement of </w:t>
      </w:r>
      <w:r w:rsidR="006F69EA" w:rsidRPr="008941CC">
        <w:rPr>
          <w:rFonts w:ascii="Times New Roman" w:hAnsi="Times New Roman" w:cs="Times New Roman"/>
          <w:b/>
          <w:bCs/>
          <w:sz w:val="22"/>
          <w:szCs w:val="22"/>
        </w:rPr>
        <w:t>Complete response with or without count recovery (CR/</w:t>
      </w:r>
      <w:proofErr w:type="spellStart"/>
      <w:r w:rsidR="006F69EA" w:rsidRPr="008941CC">
        <w:rPr>
          <w:rFonts w:ascii="Times New Roman" w:hAnsi="Times New Roman" w:cs="Times New Roman"/>
          <w:b/>
          <w:bCs/>
          <w:sz w:val="22"/>
          <w:szCs w:val="22"/>
        </w:rPr>
        <w:t>CRi</w:t>
      </w:r>
      <w:proofErr w:type="spellEnd"/>
      <w:r w:rsidR="006F69EA" w:rsidRPr="001B42E4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0C3F03" w:rsidRPr="00B24B4B">
        <w:rPr>
          <w:rFonts w:ascii="Times New Roman" w:hAnsi="Times New Roman" w:cs="Times New Roman"/>
          <w:b/>
          <w:bCs/>
          <w:sz w:val="22"/>
          <w:szCs w:val="22"/>
        </w:rPr>
        <w:t>274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 patients with</w:t>
      </w:r>
      <w:r w:rsidR="006B095E">
        <w:rPr>
          <w:rFonts w:ascii="Times New Roman" w:hAnsi="Times New Roman" w:cs="Times New Roman"/>
          <w:b/>
          <w:bCs/>
          <w:sz w:val="22"/>
          <w:szCs w:val="22"/>
        </w:rPr>
        <w:t xml:space="preserve"> newly diagnosed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 acute myeloid leukemia (AML)</w:t>
      </w:r>
      <w:r w:rsidR="00DC32EF" w:rsidRPr="00DC32E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C32EF" w:rsidRPr="00A71B47">
        <w:rPr>
          <w:rFonts w:ascii="Times New Roman" w:hAnsi="Times New Roman" w:cs="Times New Roman"/>
          <w:b/>
          <w:bCs/>
          <w:sz w:val="22"/>
          <w:szCs w:val="22"/>
        </w:rPr>
        <w:t xml:space="preserve">with myelodysplasia-related </w:t>
      </w:r>
      <w:r w:rsidR="00DC32EF" w:rsidRPr="00541607">
        <w:rPr>
          <w:rFonts w:ascii="Times New Roman" w:hAnsi="Times New Roman" w:cs="Times New Roman"/>
          <w:b/>
          <w:bCs/>
          <w:sz w:val="22"/>
          <w:szCs w:val="22"/>
        </w:rPr>
        <w:t>gene mutations or cytogenetic abnormalities</w:t>
      </w:r>
      <w:r w:rsidR="009A1DC6" w:rsidRPr="00B24B4B">
        <w:rPr>
          <w:rFonts w:ascii="Times New Roman" w:hAnsi="Times New Roman" w:cs="Times New Roman"/>
          <w:b/>
          <w:bCs/>
          <w:sz w:val="22"/>
          <w:szCs w:val="22"/>
        </w:rPr>
        <w:t xml:space="preserve"> treated </w:t>
      </w:r>
      <w:r w:rsidR="00F17914" w:rsidRPr="00F17914">
        <w:rPr>
          <w:rFonts w:ascii="Times New Roman" w:hAnsi="Times New Roman" w:cs="Times New Roman"/>
          <w:b/>
          <w:bCs/>
          <w:sz w:val="22"/>
          <w:szCs w:val="22"/>
        </w:rPr>
        <w:t>with liposomal daunorubicin and cytarabine (CPX-351) versus venetoclax plus a hypomethylating agent (Ven-HMA).</w:t>
      </w:r>
    </w:p>
    <w:tbl>
      <w:tblPr>
        <w:tblStyle w:val="TableGrid"/>
        <w:tblW w:w="9733" w:type="dxa"/>
        <w:tblInd w:w="-288" w:type="dxa"/>
        <w:tblLook w:val="04A0" w:firstRow="1" w:lastRow="0" w:firstColumn="1" w:lastColumn="0" w:noHBand="0" w:noVBand="1"/>
      </w:tblPr>
      <w:tblGrid>
        <w:gridCol w:w="3843"/>
        <w:gridCol w:w="1569"/>
        <w:gridCol w:w="4321"/>
      </w:tblGrid>
      <w:tr w:rsidR="00816511" w:rsidRPr="003D0A4D" w14:paraId="4D80D5F2" w14:textId="070D35AC" w:rsidTr="00816511">
        <w:tc>
          <w:tcPr>
            <w:tcW w:w="3843" w:type="dxa"/>
          </w:tcPr>
          <w:p w14:paraId="1EFBCF36" w14:textId="63D8293A" w:rsidR="00816511" w:rsidRPr="003D0A4D" w:rsidRDefault="00816511" w:rsidP="0038457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1569" w:type="dxa"/>
          </w:tcPr>
          <w:p w14:paraId="5E0CF5AC" w14:textId="77777777" w:rsidR="00816511" w:rsidRPr="003D0A4D" w:rsidRDefault="00816511" w:rsidP="0038457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Univariate analysis</w:t>
            </w:r>
          </w:p>
          <w:p w14:paraId="6FD15217" w14:textId="52538145" w:rsidR="00816511" w:rsidRPr="003D0A4D" w:rsidRDefault="00816511" w:rsidP="0038457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Rate of C</w:t>
            </w:r>
            <w:r w:rsidR="00B24B4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B24B4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</w:p>
          <w:p w14:paraId="3D491120" w14:textId="16883147" w:rsidR="00816511" w:rsidRPr="003D0A4D" w:rsidRDefault="00816511" w:rsidP="0038457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CPX-351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17914">
              <w:rPr>
                <w:rFonts w:ascii="Times New Roman" w:hAnsi="Times New Roman" w:cs="Times New Roman"/>
                <w:sz w:val="22"/>
                <w:szCs w:val="22"/>
              </w:rPr>
              <w:t>Ven-HMA</w:t>
            </w:r>
          </w:p>
        </w:tc>
        <w:tc>
          <w:tcPr>
            <w:tcW w:w="4321" w:type="dxa"/>
          </w:tcPr>
          <w:p w14:paraId="3722CF8B" w14:textId="3F8E7908" w:rsidR="00816511" w:rsidRPr="003D0A4D" w:rsidRDefault="00553752" w:rsidP="0038457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16511" w:rsidRPr="003D0A4D">
              <w:rPr>
                <w:rFonts w:ascii="Times New Roman" w:hAnsi="Times New Roman" w:cs="Times New Roman"/>
                <w:sz w:val="22"/>
                <w:szCs w:val="22"/>
              </w:rPr>
              <w:t>-value</w:t>
            </w:r>
          </w:p>
        </w:tc>
      </w:tr>
      <w:tr w:rsidR="00816511" w:rsidRPr="003D0A4D" w14:paraId="3775FFD2" w14:textId="770D9F58" w:rsidTr="00816511">
        <w:tc>
          <w:tcPr>
            <w:tcW w:w="3843" w:type="dxa"/>
          </w:tcPr>
          <w:p w14:paraId="352830B4" w14:textId="1567E178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 ≥60 years</w:t>
            </w:r>
          </w:p>
          <w:p w14:paraId="629C8592" w14:textId="3DC5360C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N=247</w:t>
            </w:r>
          </w:p>
        </w:tc>
        <w:tc>
          <w:tcPr>
            <w:tcW w:w="1569" w:type="dxa"/>
          </w:tcPr>
          <w:p w14:paraId="29BD1805" w14:textId="371B56C8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65% </w:t>
            </w:r>
            <w:r w:rsidR="00CC38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63%</w:t>
            </w:r>
          </w:p>
        </w:tc>
        <w:tc>
          <w:tcPr>
            <w:tcW w:w="4321" w:type="dxa"/>
          </w:tcPr>
          <w:p w14:paraId="2D8DB98A" w14:textId="6FBA9D2F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</w:t>
            </w:r>
          </w:p>
          <w:p w14:paraId="564F3375" w14:textId="0C84E313" w:rsidR="00816511" w:rsidRPr="003D0A4D" w:rsidRDefault="00816511" w:rsidP="00AF0C49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p=0.9)</w:t>
            </w:r>
          </w:p>
        </w:tc>
      </w:tr>
      <w:tr w:rsidR="00816511" w:rsidRPr="003D0A4D" w14:paraId="33F69A3E" w14:textId="78F43E72" w:rsidTr="00816511">
        <w:tc>
          <w:tcPr>
            <w:tcW w:w="3843" w:type="dxa"/>
          </w:tcPr>
          <w:p w14:paraId="7F1B661C" w14:textId="4B9422C2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Male </w:t>
            </w:r>
            <w:r w:rsidR="004102D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sex</w:t>
            </w:r>
          </w:p>
          <w:p w14:paraId="44E3FFD8" w14:textId="0703404F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N= 171</w:t>
            </w:r>
          </w:p>
        </w:tc>
        <w:tc>
          <w:tcPr>
            <w:tcW w:w="1569" w:type="dxa"/>
          </w:tcPr>
          <w:p w14:paraId="79DAD22A" w14:textId="710CB980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48% </w:t>
            </w:r>
            <w:r w:rsidR="00CC38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62%</w:t>
            </w:r>
          </w:p>
        </w:tc>
        <w:tc>
          <w:tcPr>
            <w:tcW w:w="4321" w:type="dxa"/>
          </w:tcPr>
          <w:p w14:paraId="05D1CCFB" w14:textId="5F1BCBE3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  <w:p w14:paraId="5ABD8726" w14:textId="6108162F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</w:tc>
      </w:tr>
      <w:tr w:rsidR="00816511" w:rsidRPr="003D0A4D" w14:paraId="7E48331F" w14:textId="5BA2535E" w:rsidTr="00816511">
        <w:tc>
          <w:tcPr>
            <w:tcW w:w="3843" w:type="dxa"/>
          </w:tcPr>
          <w:p w14:paraId="3AF6875F" w14:textId="5F6120A2" w:rsidR="00816511" w:rsidRPr="003D0A4D" w:rsidRDefault="00D771A0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16511" w:rsidRPr="003D0A4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6511" w:rsidRPr="003D0A4D">
              <w:rPr>
                <w:rFonts w:ascii="Times New Roman" w:hAnsi="Times New Roman" w:cs="Times New Roman"/>
                <w:sz w:val="22"/>
                <w:szCs w:val="22"/>
              </w:rPr>
              <w:t>novo AML</w:t>
            </w:r>
          </w:p>
          <w:p w14:paraId="451CE9CF" w14:textId="20FE0281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N=126</w:t>
            </w:r>
          </w:p>
        </w:tc>
        <w:tc>
          <w:tcPr>
            <w:tcW w:w="1569" w:type="dxa"/>
          </w:tcPr>
          <w:p w14:paraId="0142901B" w14:textId="6ABD6808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55%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69%</w:t>
            </w:r>
          </w:p>
        </w:tc>
        <w:tc>
          <w:tcPr>
            <w:tcW w:w="4321" w:type="dxa"/>
          </w:tcPr>
          <w:p w14:paraId="7E4BE49F" w14:textId="0E6E18E9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19989683" w14:textId="0E47F174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719F107B" w14:textId="7906A396" w:rsidR="00816511" w:rsidRPr="003D0A4D" w:rsidRDefault="00816511" w:rsidP="00AF0C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 =0.2)</w:t>
            </w:r>
          </w:p>
        </w:tc>
      </w:tr>
      <w:tr w:rsidR="00816511" w:rsidRPr="003D0A4D" w14:paraId="748D2D32" w14:textId="37B74CC2" w:rsidTr="00816511">
        <w:tc>
          <w:tcPr>
            <w:tcW w:w="3843" w:type="dxa"/>
          </w:tcPr>
          <w:p w14:paraId="03B18555" w14:textId="45AD3CD5" w:rsidR="00816511" w:rsidRPr="003D0A4D" w:rsidRDefault="00816511" w:rsidP="00642D8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Post-myelodysplastic syndrome AML</w:t>
            </w:r>
          </w:p>
          <w:p w14:paraId="6BBD66B8" w14:textId="6EA18C8C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N=76</w:t>
            </w:r>
          </w:p>
        </w:tc>
        <w:tc>
          <w:tcPr>
            <w:tcW w:w="1569" w:type="dxa"/>
          </w:tcPr>
          <w:p w14:paraId="5C1AA265" w14:textId="429B88C6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48%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53%</w:t>
            </w:r>
          </w:p>
        </w:tc>
        <w:tc>
          <w:tcPr>
            <w:tcW w:w="4321" w:type="dxa"/>
          </w:tcPr>
          <w:p w14:paraId="54FC8EF6" w14:textId="682D9FAB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35B5C5A2" w14:textId="0EBEB764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04D4D8C8" w14:textId="7D76CB30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p=0.6)</w:t>
            </w:r>
          </w:p>
        </w:tc>
      </w:tr>
      <w:tr w:rsidR="00816511" w:rsidRPr="003D0A4D" w14:paraId="0F971573" w14:textId="61FFCD96" w:rsidTr="00816511">
        <w:tc>
          <w:tcPr>
            <w:tcW w:w="3843" w:type="dxa"/>
          </w:tcPr>
          <w:p w14:paraId="7A381ECF" w14:textId="58431E26" w:rsidR="00816511" w:rsidRPr="003D0A4D" w:rsidRDefault="00816511" w:rsidP="00642D8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Post- myelodysplastic/myeloproliferative syndrome AML</w:t>
            </w:r>
          </w:p>
          <w:p w14:paraId="11CCB6DD" w14:textId="22AFD355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N=24</w:t>
            </w:r>
          </w:p>
        </w:tc>
        <w:tc>
          <w:tcPr>
            <w:tcW w:w="1569" w:type="dxa"/>
          </w:tcPr>
          <w:p w14:paraId="758FEC03" w14:textId="5FA43E76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44%</w:t>
            </w:r>
          </w:p>
        </w:tc>
        <w:tc>
          <w:tcPr>
            <w:tcW w:w="4321" w:type="dxa"/>
          </w:tcPr>
          <w:p w14:paraId="09F8927E" w14:textId="3FBEE023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1C4A5C97" w14:textId="515DFD60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2D5E23FB" w14:textId="1DCE3F58" w:rsidR="00816511" w:rsidRPr="003D0A4D" w:rsidRDefault="00816511" w:rsidP="00AF0C4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 =0.2)</w:t>
            </w:r>
          </w:p>
        </w:tc>
      </w:tr>
      <w:tr w:rsidR="00816511" w:rsidRPr="003D0A4D" w14:paraId="0D64CBE0" w14:textId="399B1891" w:rsidTr="00816511">
        <w:tc>
          <w:tcPr>
            <w:tcW w:w="3843" w:type="dxa"/>
          </w:tcPr>
          <w:p w14:paraId="3B57C0A7" w14:textId="3210CAB2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Therapy-related AML</w:t>
            </w:r>
          </w:p>
          <w:p w14:paraId="3EB72F81" w14:textId="7CCE7233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N=57</w:t>
            </w:r>
          </w:p>
        </w:tc>
        <w:tc>
          <w:tcPr>
            <w:tcW w:w="1569" w:type="dxa"/>
          </w:tcPr>
          <w:p w14:paraId="14A63D22" w14:textId="1DCA5225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77%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66%</w:t>
            </w:r>
          </w:p>
        </w:tc>
        <w:tc>
          <w:tcPr>
            <w:tcW w:w="4321" w:type="dxa"/>
          </w:tcPr>
          <w:p w14:paraId="3124ACE3" w14:textId="03BE0EE3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196FAC5C" w14:textId="0C60C2ED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48840FF3" w14:textId="0A731586" w:rsidR="00816511" w:rsidRPr="003D0A4D" w:rsidRDefault="00816511" w:rsidP="00AF0C4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p=0.5)</w:t>
            </w:r>
          </w:p>
        </w:tc>
      </w:tr>
      <w:tr w:rsidR="00816511" w:rsidRPr="003D0A4D" w14:paraId="0032B805" w14:textId="51551E62" w:rsidTr="00816511">
        <w:tc>
          <w:tcPr>
            <w:tcW w:w="3843" w:type="dxa"/>
          </w:tcPr>
          <w:p w14:paraId="29BC1F00" w14:textId="77777777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Presence of ELN adverse cytogenetic risk</w:t>
            </w:r>
          </w:p>
          <w:p w14:paraId="578AF071" w14:textId="2E9AEADB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N=88</w:t>
            </w:r>
          </w:p>
        </w:tc>
        <w:tc>
          <w:tcPr>
            <w:tcW w:w="1569" w:type="dxa"/>
          </w:tcPr>
          <w:p w14:paraId="08371597" w14:textId="1A9C00AD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59%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53%</w:t>
            </w:r>
          </w:p>
        </w:tc>
        <w:tc>
          <w:tcPr>
            <w:tcW w:w="4321" w:type="dxa"/>
          </w:tcPr>
          <w:p w14:paraId="0622D046" w14:textId="77777777" w:rsidR="00816511" w:rsidRPr="003D0A4D" w:rsidRDefault="00816511" w:rsidP="004D7130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009CC136" w14:textId="7C0D7271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444402F8" w14:textId="49F1EFDF" w:rsidR="00816511" w:rsidRPr="003D0A4D" w:rsidRDefault="00816511" w:rsidP="00AF0C4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p=0.1)</w:t>
            </w:r>
          </w:p>
        </w:tc>
      </w:tr>
      <w:tr w:rsidR="00816511" w:rsidRPr="003D0A4D" w14:paraId="211C14F5" w14:textId="7B249AEC" w:rsidTr="00816511">
        <w:tc>
          <w:tcPr>
            <w:tcW w:w="3843" w:type="dxa"/>
          </w:tcPr>
          <w:p w14:paraId="6002981E" w14:textId="45BD1FB1" w:rsidR="00816511" w:rsidRPr="003D0A4D" w:rsidRDefault="00816511" w:rsidP="0010177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TP53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C317DFC" w14:textId="3248ADA4" w:rsidR="00816511" w:rsidRPr="003D0A4D" w:rsidRDefault="00816511" w:rsidP="0010177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1569" w:type="dxa"/>
          </w:tcPr>
          <w:p w14:paraId="71BB106C" w14:textId="49092C06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71%</w:t>
            </w:r>
          </w:p>
        </w:tc>
        <w:tc>
          <w:tcPr>
            <w:tcW w:w="4321" w:type="dxa"/>
          </w:tcPr>
          <w:p w14:paraId="57F4475F" w14:textId="5A653440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  <w:p w14:paraId="0B738887" w14:textId="618C2244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3072044F" w14:textId="4850B7D7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p=0.3)</w:t>
            </w:r>
          </w:p>
        </w:tc>
      </w:tr>
      <w:tr w:rsidR="00816511" w:rsidRPr="003D0A4D" w14:paraId="68B3BB31" w14:textId="25BA6DB0" w:rsidTr="00816511">
        <w:tc>
          <w:tcPr>
            <w:tcW w:w="3843" w:type="dxa"/>
          </w:tcPr>
          <w:p w14:paraId="2DB74D22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RUNX1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DDB3059" w14:textId="3C4E2C3B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N=93</w:t>
            </w:r>
          </w:p>
        </w:tc>
        <w:tc>
          <w:tcPr>
            <w:tcW w:w="1569" w:type="dxa"/>
          </w:tcPr>
          <w:p w14:paraId="2CDA8D24" w14:textId="6CFC495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56%</w:t>
            </w:r>
          </w:p>
        </w:tc>
        <w:tc>
          <w:tcPr>
            <w:tcW w:w="4321" w:type="dxa"/>
          </w:tcPr>
          <w:p w14:paraId="25D144E5" w14:textId="01FC7672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4EC3E682" w14:textId="5BA98F0B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p=0.8)</w:t>
            </w:r>
          </w:p>
          <w:p w14:paraId="57656A81" w14:textId="6D4475D1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p=0.9)</w:t>
            </w:r>
          </w:p>
        </w:tc>
      </w:tr>
      <w:tr w:rsidR="00816511" w:rsidRPr="003D0A4D" w14:paraId="7B13072F" w14:textId="04452BAA" w:rsidTr="00816511">
        <w:tc>
          <w:tcPr>
            <w:tcW w:w="3843" w:type="dxa"/>
          </w:tcPr>
          <w:p w14:paraId="57CFE3A3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ASXL1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B722926" w14:textId="2C97824B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N=79</w:t>
            </w:r>
          </w:p>
        </w:tc>
        <w:tc>
          <w:tcPr>
            <w:tcW w:w="1569" w:type="dxa"/>
          </w:tcPr>
          <w:p w14:paraId="45A18C38" w14:textId="6F4C6F25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56%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67%</w:t>
            </w:r>
          </w:p>
        </w:tc>
        <w:tc>
          <w:tcPr>
            <w:tcW w:w="4321" w:type="dxa"/>
          </w:tcPr>
          <w:p w14:paraId="652EBB60" w14:textId="49D04C4E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08BA7569" w14:textId="7668D200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p=0.8)</w:t>
            </w:r>
          </w:p>
          <w:p w14:paraId="618D0C05" w14:textId="66807A7F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p=0.3)</w:t>
            </w:r>
          </w:p>
        </w:tc>
      </w:tr>
      <w:tr w:rsidR="00816511" w:rsidRPr="003D0A4D" w14:paraId="66A39AAD" w14:textId="458BDCDD" w:rsidTr="00816511">
        <w:tc>
          <w:tcPr>
            <w:tcW w:w="3843" w:type="dxa"/>
          </w:tcPr>
          <w:p w14:paraId="26E259EE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SRSF2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80D57A8" w14:textId="79206E2D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N=72</w:t>
            </w:r>
          </w:p>
        </w:tc>
        <w:tc>
          <w:tcPr>
            <w:tcW w:w="1569" w:type="dxa"/>
          </w:tcPr>
          <w:p w14:paraId="72E89BF3" w14:textId="4F55817C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45%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72%</w:t>
            </w:r>
          </w:p>
        </w:tc>
        <w:tc>
          <w:tcPr>
            <w:tcW w:w="4321" w:type="dxa"/>
          </w:tcPr>
          <w:p w14:paraId="62B29BB7" w14:textId="4EA2E751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  <w:p w14:paraId="168523FE" w14:textId="69E85012" w:rsidR="00816511" w:rsidRPr="003D0A4D" w:rsidRDefault="00816511" w:rsidP="005B435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p=0.1)</w:t>
            </w:r>
          </w:p>
          <w:p w14:paraId="60B3A3E6" w14:textId="1E300B2A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p=0.05)</w:t>
            </w:r>
          </w:p>
        </w:tc>
      </w:tr>
      <w:tr w:rsidR="00816511" w:rsidRPr="003D0A4D" w14:paraId="02749A2C" w14:textId="4C4E4F0C" w:rsidTr="00816511">
        <w:tc>
          <w:tcPr>
            <w:tcW w:w="3843" w:type="dxa"/>
          </w:tcPr>
          <w:p w14:paraId="3694B8EC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TET2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2534B27E" w14:textId="46665B6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N=58</w:t>
            </w:r>
          </w:p>
        </w:tc>
        <w:tc>
          <w:tcPr>
            <w:tcW w:w="1569" w:type="dxa"/>
          </w:tcPr>
          <w:p w14:paraId="71B05ECB" w14:textId="493EB5C8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67%</w:t>
            </w:r>
          </w:p>
        </w:tc>
        <w:tc>
          <w:tcPr>
            <w:tcW w:w="4321" w:type="dxa"/>
          </w:tcPr>
          <w:p w14:paraId="3D40332C" w14:textId="32139EE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14E988EF" w14:textId="34290B85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1631757B" w14:textId="4B37AD5D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p=0.9)</w:t>
            </w:r>
          </w:p>
        </w:tc>
      </w:tr>
      <w:tr w:rsidR="00816511" w:rsidRPr="003D0A4D" w14:paraId="3878956E" w14:textId="40313016" w:rsidTr="00816511">
        <w:tc>
          <w:tcPr>
            <w:tcW w:w="3843" w:type="dxa"/>
          </w:tcPr>
          <w:p w14:paraId="52DC4F6C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DNMT3A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7201BC9" w14:textId="78E58499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N=38</w:t>
            </w:r>
          </w:p>
        </w:tc>
        <w:tc>
          <w:tcPr>
            <w:tcW w:w="1569" w:type="dxa"/>
          </w:tcPr>
          <w:p w14:paraId="05D6D7BF" w14:textId="30BC7E05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78%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72%</w:t>
            </w:r>
          </w:p>
        </w:tc>
        <w:tc>
          <w:tcPr>
            <w:tcW w:w="4321" w:type="dxa"/>
          </w:tcPr>
          <w:p w14:paraId="02F5F3CF" w14:textId="3E3A108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356EB764" w14:textId="66211A47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1E1F792E" w14:textId="777613FC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p=0.9)</w:t>
            </w:r>
          </w:p>
        </w:tc>
      </w:tr>
      <w:tr w:rsidR="00816511" w:rsidRPr="003D0A4D" w14:paraId="30D345B7" w14:textId="5D96FA03" w:rsidTr="00816511">
        <w:tc>
          <w:tcPr>
            <w:tcW w:w="3843" w:type="dxa"/>
          </w:tcPr>
          <w:p w14:paraId="68B840C2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DF4C94A" w14:textId="47443985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N=36</w:t>
            </w:r>
          </w:p>
        </w:tc>
        <w:tc>
          <w:tcPr>
            <w:tcW w:w="1569" w:type="dxa"/>
          </w:tcPr>
          <w:p w14:paraId="52DAE430" w14:textId="63589B9F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58%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71%</w:t>
            </w:r>
          </w:p>
        </w:tc>
        <w:tc>
          <w:tcPr>
            <w:tcW w:w="4321" w:type="dxa"/>
          </w:tcPr>
          <w:p w14:paraId="41BFB115" w14:textId="632BC59E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097446DF" w14:textId="07E9952C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(age-adjusted p=0.9)</w:t>
            </w:r>
          </w:p>
          <w:p w14:paraId="3270EA24" w14:textId="25671CFC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p=0.3)</w:t>
            </w:r>
          </w:p>
        </w:tc>
      </w:tr>
      <w:tr w:rsidR="00816511" w:rsidRPr="003D0A4D" w14:paraId="366090FB" w14:textId="7A56D1A3" w:rsidTr="00816511">
        <w:tc>
          <w:tcPr>
            <w:tcW w:w="3843" w:type="dxa"/>
          </w:tcPr>
          <w:p w14:paraId="396C87B0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FLT3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44F4C14" w14:textId="28734CDB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N=22</w:t>
            </w:r>
          </w:p>
        </w:tc>
        <w:tc>
          <w:tcPr>
            <w:tcW w:w="1569" w:type="dxa"/>
          </w:tcPr>
          <w:p w14:paraId="612675DA" w14:textId="7E8C1368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35%</w:t>
            </w:r>
          </w:p>
        </w:tc>
        <w:tc>
          <w:tcPr>
            <w:tcW w:w="4321" w:type="dxa"/>
          </w:tcPr>
          <w:p w14:paraId="444DE001" w14:textId="4626C866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5FD9869C" w14:textId="7FCFC0D7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1B841D31" w14:textId="2C299B12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p=0.4)</w:t>
            </w:r>
          </w:p>
        </w:tc>
      </w:tr>
      <w:tr w:rsidR="00816511" w:rsidRPr="003D0A4D" w14:paraId="705774D4" w14:textId="1EA4A0A5" w:rsidTr="00816511">
        <w:tc>
          <w:tcPr>
            <w:tcW w:w="3843" w:type="dxa"/>
          </w:tcPr>
          <w:p w14:paraId="2B806369" w14:textId="77777777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NPM1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E8454C0" w14:textId="6A66EF6B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N=7</w:t>
            </w:r>
          </w:p>
        </w:tc>
        <w:tc>
          <w:tcPr>
            <w:tcW w:w="1569" w:type="dxa"/>
          </w:tcPr>
          <w:p w14:paraId="55B4138E" w14:textId="27892C4A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100%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67%</w:t>
            </w:r>
          </w:p>
        </w:tc>
        <w:tc>
          <w:tcPr>
            <w:tcW w:w="4321" w:type="dxa"/>
          </w:tcPr>
          <w:p w14:paraId="41531BE3" w14:textId="7D043A11" w:rsidR="00816511" w:rsidRPr="003D0A4D" w:rsidRDefault="00816511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1D57D159" w14:textId="532ECB6B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785F0533" w14:textId="0F5E4E53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p=0.4)</w:t>
            </w:r>
          </w:p>
        </w:tc>
      </w:tr>
      <w:tr w:rsidR="00816511" w:rsidRPr="003D0A4D" w14:paraId="5B6A7710" w14:textId="6A73ECA0" w:rsidTr="00816511">
        <w:tc>
          <w:tcPr>
            <w:tcW w:w="3843" w:type="dxa"/>
          </w:tcPr>
          <w:p w14:paraId="303092D6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NRAS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66A6720" w14:textId="7C698372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N=26</w:t>
            </w:r>
          </w:p>
        </w:tc>
        <w:tc>
          <w:tcPr>
            <w:tcW w:w="1569" w:type="dxa"/>
          </w:tcPr>
          <w:p w14:paraId="7B0323DE" w14:textId="23C1715B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80%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62%</w:t>
            </w:r>
          </w:p>
        </w:tc>
        <w:tc>
          <w:tcPr>
            <w:tcW w:w="4321" w:type="dxa"/>
          </w:tcPr>
          <w:p w14:paraId="58234C52" w14:textId="529E1A6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4055A570" w14:textId="2FEF914F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4283F568" w14:textId="48B09EBC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p=0.6)</w:t>
            </w:r>
          </w:p>
        </w:tc>
      </w:tr>
      <w:tr w:rsidR="00816511" w:rsidRPr="003D0A4D" w14:paraId="49B93404" w14:textId="2362BD45" w:rsidTr="00816511">
        <w:tc>
          <w:tcPr>
            <w:tcW w:w="3843" w:type="dxa"/>
          </w:tcPr>
          <w:p w14:paraId="42221859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BCOR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BBBC40F" w14:textId="18E38EF9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N=37</w:t>
            </w:r>
          </w:p>
        </w:tc>
        <w:tc>
          <w:tcPr>
            <w:tcW w:w="1569" w:type="dxa"/>
          </w:tcPr>
          <w:p w14:paraId="7D5D61D1" w14:textId="12BC02CB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64%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69%</w:t>
            </w:r>
          </w:p>
        </w:tc>
        <w:tc>
          <w:tcPr>
            <w:tcW w:w="4321" w:type="dxa"/>
          </w:tcPr>
          <w:p w14:paraId="1FF6A1F3" w14:textId="7EA24274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50748976" w14:textId="3AC663D2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027E7E20" w14:textId="060A617F" w:rsidR="00816511" w:rsidRPr="003D0A4D" w:rsidRDefault="00816511" w:rsidP="00F5337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p=0.5)</w:t>
            </w:r>
          </w:p>
        </w:tc>
      </w:tr>
      <w:tr w:rsidR="00816511" w:rsidRPr="003D0A4D" w14:paraId="66658E44" w14:textId="43F94BA8" w:rsidTr="00816511">
        <w:tc>
          <w:tcPr>
            <w:tcW w:w="3843" w:type="dxa"/>
          </w:tcPr>
          <w:p w14:paraId="2402EF29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508E8C" w14:textId="7A028278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N=19</w:t>
            </w:r>
          </w:p>
        </w:tc>
        <w:tc>
          <w:tcPr>
            <w:tcW w:w="1569" w:type="dxa"/>
          </w:tcPr>
          <w:p w14:paraId="2C79563F" w14:textId="61D5CCDA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88%</w:t>
            </w:r>
          </w:p>
        </w:tc>
        <w:tc>
          <w:tcPr>
            <w:tcW w:w="4321" w:type="dxa"/>
          </w:tcPr>
          <w:p w14:paraId="12CB54E2" w14:textId="2ABB7E8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725A041D" w14:textId="574AE9C7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45EE6A01" w14:textId="7CEAC2CA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p=0.4)</w:t>
            </w:r>
          </w:p>
        </w:tc>
      </w:tr>
      <w:tr w:rsidR="00816511" w:rsidRPr="003D0A4D" w14:paraId="16D75EFA" w14:textId="118ED447" w:rsidTr="00816511">
        <w:tc>
          <w:tcPr>
            <w:tcW w:w="3843" w:type="dxa"/>
          </w:tcPr>
          <w:p w14:paraId="3B9E55BA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STAG2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0E32ADE" w14:textId="18EC5F7C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N=30</w:t>
            </w:r>
          </w:p>
        </w:tc>
        <w:tc>
          <w:tcPr>
            <w:tcW w:w="1569" w:type="dxa"/>
          </w:tcPr>
          <w:p w14:paraId="35F0680E" w14:textId="1A1EF8D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83%</w:t>
            </w:r>
          </w:p>
        </w:tc>
        <w:tc>
          <w:tcPr>
            <w:tcW w:w="4321" w:type="dxa"/>
          </w:tcPr>
          <w:p w14:paraId="73A9AB89" w14:textId="3E18A343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3EC379EC" w14:textId="553FB698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p=0.2)</w:t>
            </w:r>
          </w:p>
          <w:p w14:paraId="62D4C005" w14:textId="033EF4A4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p=0.2)</w:t>
            </w:r>
          </w:p>
        </w:tc>
      </w:tr>
      <w:tr w:rsidR="00816511" w:rsidRPr="003D0A4D" w14:paraId="38ACAC17" w14:textId="7791DE04" w:rsidTr="00816511">
        <w:tc>
          <w:tcPr>
            <w:tcW w:w="3843" w:type="dxa"/>
          </w:tcPr>
          <w:p w14:paraId="6A5C88F4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U2AF1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26D4F8F" w14:textId="5BE8A272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N=26</w:t>
            </w:r>
          </w:p>
        </w:tc>
        <w:tc>
          <w:tcPr>
            <w:tcW w:w="1569" w:type="dxa"/>
          </w:tcPr>
          <w:p w14:paraId="6692117D" w14:textId="66EB107F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58%</w:t>
            </w:r>
          </w:p>
        </w:tc>
        <w:tc>
          <w:tcPr>
            <w:tcW w:w="4321" w:type="dxa"/>
          </w:tcPr>
          <w:p w14:paraId="15C3D1DD" w14:textId="47AC52CE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26504342" w14:textId="213BFB17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0CB5E206" w14:textId="7EB80C78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p=0.8)</w:t>
            </w:r>
          </w:p>
        </w:tc>
      </w:tr>
      <w:tr w:rsidR="00816511" w:rsidRPr="003D0A4D" w14:paraId="371DB127" w14:textId="55B9BA5F" w:rsidTr="00816511">
        <w:tc>
          <w:tcPr>
            <w:tcW w:w="3843" w:type="dxa"/>
          </w:tcPr>
          <w:p w14:paraId="3430BFD7" w14:textId="3BCA23DD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CEBPA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4842DB" w14:textId="1EE8CDE3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N=16</w:t>
            </w:r>
          </w:p>
        </w:tc>
        <w:tc>
          <w:tcPr>
            <w:tcW w:w="1569" w:type="dxa"/>
          </w:tcPr>
          <w:p w14:paraId="6E39707F" w14:textId="7FAE3A63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40%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91%</w:t>
            </w:r>
          </w:p>
        </w:tc>
        <w:tc>
          <w:tcPr>
            <w:tcW w:w="4321" w:type="dxa"/>
          </w:tcPr>
          <w:p w14:paraId="37A4DA8D" w14:textId="77777777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</w:t>
            </w:r>
          </w:p>
          <w:p w14:paraId="0D842216" w14:textId="1ABD3408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p&lt;0.01)</w:t>
            </w:r>
          </w:p>
          <w:p w14:paraId="2C9DA708" w14:textId="4DCED9E9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(sex-adjusted p &lt;0.01)</w:t>
            </w:r>
          </w:p>
        </w:tc>
      </w:tr>
      <w:tr w:rsidR="00816511" w:rsidRPr="003D0A4D" w14:paraId="1007C155" w14:textId="4B6F782E" w:rsidTr="00816511">
        <w:tc>
          <w:tcPr>
            <w:tcW w:w="3843" w:type="dxa"/>
          </w:tcPr>
          <w:p w14:paraId="48D717D9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SF3B1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139A03D" w14:textId="791FF35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N=22</w:t>
            </w:r>
          </w:p>
        </w:tc>
        <w:tc>
          <w:tcPr>
            <w:tcW w:w="1569" w:type="dxa"/>
          </w:tcPr>
          <w:p w14:paraId="1AC4E3C8" w14:textId="3BF9324C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67%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50%</w:t>
            </w:r>
          </w:p>
        </w:tc>
        <w:tc>
          <w:tcPr>
            <w:tcW w:w="4321" w:type="dxa"/>
          </w:tcPr>
          <w:p w14:paraId="3D2D6992" w14:textId="6E0DC27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51710AA0" w14:textId="75C3468F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0E633C2A" w14:textId="6DF9D523" w:rsidR="00816511" w:rsidRPr="003D0A4D" w:rsidRDefault="00816511" w:rsidP="000B6CA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p=0.5)</w:t>
            </w:r>
          </w:p>
        </w:tc>
      </w:tr>
      <w:tr w:rsidR="00816511" w:rsidRPr="003D0A4D" w14:paraId="08442AE2" w14:textId="3FD1DACA" w:rsidTr="00816511">
        <w:tc>
          <w:tcPr>
            <w:tcW w:w="3843" w:type="dxa"/>
          </w:tcPr>
          <w:p w14:paraId="22CF357D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KRAS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4B287D8" w14:textId="17E6C790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N=19</w:t>
            </w:r>
          </w:p>
        </w:tc>
        <w:tc>
          <w:tcPr>
            <w:tcW w:w="1569" w:type="dxa"/>
          </w:tcPr>
          <w:p w14:paraId="60125524" w14:textId="6ACE9579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53%</w:t>
            </w:r>
          </w:p>
        </w:tc>
        <w:tc>
          <w:tcPr>
            <w:tcW w:w="4321" w:type="dxa"/>
          </w:tcPr>
          <w:p w14:paraId="1CA025AF" w14:textId="02081CC2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3B5DFD49" w14:textId="24728DB6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p=0.8)</w:t>
            </w:r>
          </w:p>
          <w:p w14:paraId="3A592098" w14:textId="4E6317F4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p=0.9)</w:t>
            </w:r>
          </w:p>
        </w:tc>
      </w:tr>
      <w:tr w:rsidR="00816511" w:rsidRPr="003D0A4D" w14:paraId="6C3B0449" w14:textId="20AC309C" w:rsidTr="00816511">
        <w:tc>
          <w:tcPr>
            <w:tcW w:w="3843" w:type="dxa"/>
          </w:tcPr>
          <w:p w14:paraId="5186EFAC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CBL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AF3525A" w14:textId="26C700C5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N=14</w:t>
            </w:r>
          </w:p>
        </w:tc>
        <w:tc>
          <w:tcPr>
            <w:tcW w:w="1569" w:type="dxa"/>
          </w:tcPr>
          <w:p w14:paraId="63AB4912" w14:textId="1CDC4D83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33%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75%</w:t>
            </w:r>
          </w:p>
        </w:tc>
        <w:tc>
          <w:tcPr>
            <w:tcW w:w="4321" w:type="dxa"/>
          </w:tcPr>
          <w:p w14:paraId="4036E1C7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  <w:p w14:paraId="312B4521" w14:textId="4A9AD1EB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3D1F137A" w14:textId="6C93134C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p=0.5)</w:t>
            </w:r>
          </w:p>
        </w:tc>
      </w:tr>
      <w:tr w:rsidR="00816511" w:rsidRPr="003D0A4D" w14:paraId="4DBEAB27" w14:textId="01B7E19A" w:rsidTr="00816511">
        <w:tc>
          <w:tcPr>
            <w:tcW w:w="3843" w:type="dxa"/>
          </w:tcPr>
          <w:p w14:paraId="1A21D879" w14:textId="786B698D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EZH2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5890C50" w14:textId="7EA13183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1569" w:type="dxa"/>
          </w:tcPr>
          <w:p w14:paraId="05AA3873" w14:textId="063D3152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50%</w:t>
            </w:r>
          </w:p>
        </w:tc>
        <w:tc>
          <w:tcPr>
            <w:tcW w:w="4321" w:type="dxa"/>
          </w:tcPr>
          <w:p w14:paraId="04015754" w14:textId="5726596A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785EC465" w14:textId="615830A9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6E445004" w14:textId="7E9A3E15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p=0.3)</w:t>
            </w:r>
          </w:p>
        </w:tc>
      </w:tr>
      <w:tr w:rsidR="00816511" w:rsidRPr="003D0A4D" w14:paraId="4DACBBD6" w14:textId="7D64A232" w:rsidTr="00816511">
        <w:tc>
          <w:tcPr>
            <w:tcW w:w="3843" w:type="dxa"/>
          </w:tcPr>
          <w:p w14:paraId="7A2885B0" w14:textId="77777777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PTPN11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43009CF" w14:textId="49C785C8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N=8</w:t>
            </w:r>
          </w:p>
        </w:tc>
        <w:tc>
          <w:tcPr>
            <w:tcW w:w="1569" w:type="dxa"/>
          </w:tcPr>
          <w:p w14:paraId="71F54B13" w14:textId="4CB4B012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50%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25%</w:t>
            </w:r>
          </w:p>
        </w:tc>
        <w:tc>
          <w:tcPr>
            <w:tcW w:w="4321" w:type="dxa"/>
          </w:tcPr>
          <w:p w14:paraId="0459DEA4" w14:textId="6C311F79" w:rsidR="00816511" w:rsidRPr="003D0A4D" w:rsidRDefault="00816511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368A2869" w14:textId="4E8FAF04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6A4E01EC" w14:textId="4488A077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p=0.08)</w:t>
            </w:r>
          </w:p>
        </w:tc>
      </w:tr>
      <w:tr w:rsidR="00816511" w:rsidRPr="003D0A4D" w14:paraId="0D34CCC1" w14:textId="22526DCF" w:rsidTr="00816511">
        <w:tc>
          <w:tcPr>
            <w:tcW w:w="3843" w:type="dxa"/>
          </w:tcPr>
          <w:p w14:paraId="3D9FC63B" w14:textId="62A8503A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D0A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ZRSR2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6D78D567" w14:textId="2A526536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N=4</w:t>
            </w:r>
          </w:p>
        </w:tc>
        <w:tc>
          <w:tcPr>
            <w:tcW w:w="1569" w:type="dxa"/>
          </w:tcPr>
          <w:p w14:paraId="4F9FCF0C" w14:textId="2F0F5EA2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33% </w:t>
            </w:r>
            <w:r w:rsidR="00CC38AF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 xml:space="preserve"> 100%</w:t>
            </w:r>
          </w:p>
        </w:tc>
        <w:tc>
          <w:tcPr>
            <w:tcW w:w="4321" w:type="dxa"/>
          </w:tcPr>
          <w:p w14:paraId="2CDD2781" w14:textId="2D0A0B3D" w:rsidR="00816511" w:rsidRPr="003D0A4D" w:rsidRDefault="00816511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7EB29BAD" w14:textId="4880DCDB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p=0.049)</w:t>
            </w:r>
          </w:p>
          <w:p w14:paraId="40D6D84D" w14:textId="76E187E3" w:rsidR="00816511" w:rsidRPr="003D0A4D" w:rsidRDefault="00816511" w:rsidP="002100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A4D">
              <w:rPr>
                <w:rFonts w:ascii="Times New Roman" w:hAnsi="Times New Roman" w:cs="Times New Roman"/>
                <w:sz w:val="22"/>
                <w:szCs w:val="22"/>
              </w:rPr>
              <w:t>(sex-adjusted p=0.2)</w:t>
            </w:r>
          </w:p>
        </w:tc>
      </w:tr>
    </w:tbl>
    <w:p w14:paraId="7ED4A077" w14:textId="77777777" w:rsidR="009A1DC6" w:rsidRPr="003D0A4D" w:rsidRDefault="009A1DC6" w:rsidP="009A1DC6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A1DC6" w:rsidRPr="003D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6"/>
    <w:rsid w:val="0000779F"/>
    <w:rsid w:val="00021505"/>
    <w:rsid w:val="00042655"/>
    <w:rsid w:val="00043236"/>
    <w:rsid w:val="00056649"/>
    <w:rsid w:val="00072F23"/>
    <w:rsid w:val="000850AB"/>
    <w:rsid w:val="00086927"/>
    <w:rsid w:val="00093B8A"/>
    <w:rsid w:val="00096CCC"/>
    <w:rsid w:val="000B17BC"/>
    <w:rsid w:val="000B6CAC"/>
    <w:rsid w:val="000B7FBA"/>
    <w:rsid w:val="000C1A87"/>
    <w:rsid w:val="000C3F03"/>
    <w:rsid w:val="000D6F13"/>
    <w:rsid w:val="000F3760"/>
    <w:rsid w:val="00101779"/>
    <w:rsid w:val="00102657"/>
    <w:rsid w:val="00104D09"/>
    <w:rsid w:val="00105827"/>
    <w:rsid w:val="00124ED0"/>
    <w:rsid w:val="00127B20"/>
    <w:rsid w:val="0013496C"/>
    <w:rsid w:val="00141616"/>
    <w:rsid w:val="00141899"/>
    <w:rsid w:val="00143177"/>
    <w:rsid w:val="00147A4F"/>
    <w:rsid w:val="00151C5D"/>
    <w:rsid w:val="00155FFA"/>
    <w:rsid w:val="0017310B"/>
    <w:rsid w:val="00176356"/>
    <w:rsid w:val="00184D6C"/>
    <w:rsid w:val="00192CC2"/>
    <w:rsid w:val="00197788"/>
    <w:rsid w:val="001A07F1"/>
    <w:rsid w:val="001C6D18"/>
    <w:rsid w:val="001E0472"/>
    <w:rsid w:val="001E13C3"/>
    <w:rsid w:val="001E2EA3"/>
    <w:rsid w:val="001E5C22"/>
    <w:rsid w:val="001E762A"/>
    <w:rsid w:val="001E778C"/>
    <w:rsid w:val="001E78EE"/>
    <w:rsid w:val="002100C8"/>
    <w:rsid w:val="00213B94"/>
    <w:rsid w:val="0021553B"/>
    <w:rsid w:val="0022535C"/>
    <w:rsid w:val="0023339E"/>
    <w:rsid w:val="00255EB2"/>
    <w:rsid w:val="00273DB4"/>
    <w:rsid w:val="002754AB"/>
    <w:rsid w:val="002807C3"/>
    <w:rsid w:val="00280FF1"/>
    <w:rsid w:val="002949A5"/>
    <w:rsid w:val="00295677"/>
    <w:rsid w:val="002A27A3"/>
    <w:rsid w:val="002A7EC6"/>
    <w:rsid w:val="002C2C65"/>
    <w:rsid w:val="002C4A69"/>
    <w:rsid w:val="002D2D4A"/>
    <w:rsid w:val="002E076F"/>
    <w:rsid w:val="002F63A5"/>
    <w:rsid w:val="00316A80"/>
    <w:rsid w:val="00320F77"/>
    <w:rsid w:val="003416E3"/>
    <w:rsid w:val="00351630"/>
    <w:rsid w:val="0035467A"/>
    <w:rsid w:val="00374CB8"/>
    <w:rsid w:val="00382D70"/>
    <w:rsid w:val="0038457C"/>
    <w:rsid w:val="003A1BFE"/>
    <w:rsid w:val="003A3181"/>
    <w:rsid w:val="003D0A4D"/>
    <w:rsid w:val="003D340C"/>
    <w:rsid w:val="003E0D7A"/>
    <w:rsid w:val="00403A36"/>
    <w:rsid w:val="004102D4"/>
    <w:rsid w:val="004173C2"/>
    <w:rsid w:val="00461C53"/>
    <w:rsid w:val="004672BF"/>
    <w:rsid w:val="004678BF"/>
    <w:rsid w:val="00490AEC"/>
    <w:rsid w:val="004A383B"/>
    <w:rsid w:val="004A61DF"/>
    <w:rsid w:val="004B3B8D"/>
    <w:rsid w:val="004D7130"/>
    <w:rsid w:val="004E3752"/>
    <w:rsid w:val="004F2FC4"/>
    <w:rsid w:val="004F3763"/>
    <w:rsid w:val="00500D35"/>
    <w:rsid w:val="005053EF"/>
    <w:rsid w:val="00506725"/>
    <w:rsid w:val="00525132"/>
    <w:rsid w:val="00525EF9"/>
    <w:rsid w:val="00530269"/>
    <w:rsid w:val="005306AD"/>
    <w:rsid w:val="0054706C"/>
    <w:rsid w:val="00553752"/>
    <w:rsid w:val="00560011"/>
    <w:rsid w:val="00562B24"/>
    <w:rsid w:val="005637D7"/>
    <w:rsid w:val="00581400"/>
    <w:rsid w:val="005861A6"/>
    <w:rsid w:val="00587E8C"/>
    <w:rsid w:val="005A6102"/>
    <w:rsid w:val="005B3D78"/>
    <w:rsid w:val="005B4356"/>
    <w:rsid w:val="005C2AAF"/>
    <w:rsid w:val="005D44D3"/>
    <w:rsid w:val="005D7DD4"/>
    <w:rsid w:val="005E4CA6"/>
    <w:rsid w:val="005E6022"/>
    <w:rsid w:val="005F165D"/>
    <w:rsid w:val="005F1B8A"/>
    <w:rsid w:val="005F7E38"/>
    <w:rsid w:val="00600209"/>
    <w:rsid w:val="006167E5"/>
    <w:rsid w:val="00642D89"/>
    <w:rsid w:val="006529D6"/>
    <w:rsid w:val="00660901"/>
    <w:rsid w:val="006824F9"/>
    <w:rsid w:val="00687124"/>
    <w:rsid w:val="00696B5C"/>
    <w:rsid w:val="006B095E"/>
    <w:rsid w:val="006B169A"/>
    <w:rsid w:val="006B3E23"/>
    <w:rsid w:val="006B5771"/>
    <w:rsid w:val="006E0711"/>
    <w:rsid w:val="006F1CC3"/>
    <w:rsid w:val="006F2176"/>
    <w:rsid w:val="006F430E"/>
    <w:rsid w:val="006F69EA"/>
    <w:rsid w:val="006F6A0F"/>
    <w:rsid w:val="00703049"/>
    <w:rsid w:val="00705AEA"/>
    <w:rsid w:val="00710A8E"/>
    <w:rsid w:val="007253FC"/>
    <w:rsid w:val="00743E59"/>
    <w:rsid w:val="00753BAC"/>
    <w:rsid w:val="00762393"/>
    <w:rsid w:val="007824E3"/>
    <w:rsid w:val="00782E98"/>
    <w:rsid w:val="007947D7"/>
    <w:rsid w:val="007A1466"/>
    <w:rsid w:val="007A2069"/>
    <w:rsid w:val="007C297E"/>
    <w:rsid w:val="007C5EE9"/>
    <w:rsid w:val="007D4401"/>
    <w:rsid w:val="007E2226"/>
    <w:rsid w:val="00810777"/>
    <w:rsid w:val="008151F6"/>
    <w:rsid w:val="00816511"/>
    <w:rsid w:val="00821685"/>
    <w:rsid w:val="0082656B"/>
    <w:rsid w:val="00837C5C"/>
    <w:rsid w:val="008564A7"/>
    <w:rsid w:val="008A33C3"/>
    <w:rsid w:val="008B2C81"/>
    <w:rsid w:val="008E2864"/>
    <w:rsid w:val="008F0010"/>
    <w:rsid w:val="008F47D5"/>
    <w:rsid w:val="009144D3"/>
    <w:rsid w:val="00930790"/>
    <w:rsid w:val="009323B0"/>
    <w:rsid w:val="00937B1E"/>
    <w:rsid w:val="0096060E"/>
    <w:rsid w:val="009651B7"/>
    <w:rsid w:val="0097155D"/>
    <w:rsid w:val="00980448"/>
    <w:rsid w:val="00981039"/>
    <w:rsid w:val="00992DA8"/>
    <w:rsid w:val="00996E13"/>
    <w:rsid w:val="009A1DC6"/>
    <w:rsid w:val="009B3485"/>
    <w:rsid w:val="009C0C8F"/>
    <w:rsid w:val="009C6DC1"/>
    <w:rsid w:val="009E0C00"/>
    <w:rsid w:val="009E1AD6"/>
    <w:rsid w:val="009E3082"/>
    <w:rsid w:val="009E3EF4"/>
    <w:rsid w:val="009E5412"/>
    <w:rsid w:val="009F01A6"/>
    <w:rsid w:val="009F1814"/>
    <w:rsid w:val="00A00E93"/>
    <w:rsid w:val="00A04ECC"/>
    <w:rsid w:val="00A21774"/>
    <w:rsid w:val="00A44C10"/>
    <w:rsid w:val="00A45004"/>
    <w:rsid w:val="00A60DB0"/>
    <w:rsid w:val="00A62E38"/>
    <w:rsid w:val="00A90AAD"/>
    <w:rsid w:val="00A95423"/>
    <w:rsid w:val="00A97B47"/>
    <w:rsid w:val="00AA211C"/>
    <w:rsid w:val="00AC09AE"/>
    <w:rsid w:val="00AE5D32"/>
    <w:rsid w:val="00AF0C49"/>
    <w:rsid w:val="00AF3BB4"/>
    <w:rsid w:val="00B04752"/>
    <w:rsid w:val="00B24B4B"/>
    <w:rsid w:val="00B30F66"/>
    <w:rsid w:val="00B3119F"/>
    <w:rsid w:val="00B40793"/>
    <w:rsid w:val="00B50D0A"/>
    <w:rsid w:val="00B5382E"/>
    <w:rsid w:val="00B53F0E"/>
    <w:rsid w:val="00B56EC5"/>
    <w:rsid w:val="00B60313"/>
    <w:rsid w:val="00B63856"/>
    <w:rsid w:val="00B63CDA"/>
    <w:rsid w:val="00B70B4F"/>
    <w:rsid w:val="00B72FAC"/>
    <w:rsid w:val="00B75353"/>
    <w:rsid w:val="00B81028"/>
    <w:rsid w:val="00B834FA"/>
    <w:rsid w:val="00B973AA"/>
    <w:rsid w:val="00BA0C07"/>
    <w:rsid w:val="00BA1A86"/>
    <w:rsid w:val="00BA5B43"/>
    <w:rsid w:val="00BD2A5B"/>
    <w:rsid w:val="00C02734"/>
    <w:rsid w:val="00C12C29"/>
    <w:rsid w:val="00C20A86"/>
    <w:rsid w:val="00C24356"/>
    <w:rsid w:val="00C24A0C"/>
    <w:rsid w:val="00C40456"/>
    <w:rsid w:val="00C46DF0"/>
    <w:rsid w:val="00C81D89"/>
    <w:rsid w:val="00C830E6"/>
    <w:rsid w:val="00C92031"/>
    <w:rsid w:val="00CA0FCC"/>
    <w:rsid w:val="00CA31C4"/>
    <w:rsid w:val="00CC38AF"/>
    <w:rsid w:val="00CD36D9"/>
    <w:rsid w:val="00CF19FB"/>
    <w:rsid w:val="00D1476B"/>
    <w:rsid w:val="00D1483D"/>
    <w:rsid w:val="00D36241"/>
    <w:rsid w:val="00D50159"/>
    <w:rsid w:val="00D67A68"/>
    <w:rsid w:val="00D72095"/>
    <w:rsid w:val="00D765F5"/>
    <w:rsid w:val="00D771A0"/>
    <w:rsid w:val="00D81DEA"/>
    <w:rsid w:val="00D81E9C"/>
    <w:rsid w:val="00D925E9"/>
    <w:rsid w:val="00D95F90"/>
    <w:rsid w:val="00DA0139"/>
    <w:rsid w:val="00DA2EB7"/>
    <w:rsid w:val="00DA560B"/>
    <w:rsid w:val="00DC32EF"/>
    <w:rsid w:val="00DC72EC"/>
    <w:rsid w:val="00E154B3"/>
    <w:rsid w:val="00E23932"/>
    <w:rsid w:val="00E24B05"/>
    <w:rsid w:val="00E54473"/>
    <w:rsid w:val="00E922D8"/>
    <w:rsid w:val="00EA2320"/>
    <w:rsid w:val="00EA3230"/>
    <w:rsid w:val="00EA5EF9"/>
    <w:rsid w:val="00EA7474"/>
    <w:rsid w:val="00ED7FBD"/>
    <w:rsid w:val="00EE0EAB"/>
    <w:rsid w:val="00EE28C7"/>
    <w:rsid w:val="00EE5565"/>
    <w:rsid w:val="00EE62E8"/>
    <w:rsid w:val="00EE6F67"/>
    <w:rsid w:val="00EF0D6E"/>
    <w:rsid w:val="00EF6209"/>
    <w:rsid w:val="00F00DFB"/>
    <w:rsid w:val="00F02057"/>
    <w:rsid w:val="00F04408"/>
    <w:rsid w:val="00F14632"/>
    <w:rsid w:val="00F17914"/>
    <w:rsid w:val="00F21F63"/>
    <w:rsid w:val="00F46BB0"/>
    <w:rsid w:val="00F50E16"/>
    <w:rsid w:val="00F53376"/>
    <w:rsid w:val="00F53AA3"/>
    <w:rsid w:val="00F7111E"/>
    <w:rsid w:val="00F7474C"/>
    <w:rsid w:val="00F84E3F"/>
    <w:rsid w:val="00FA5EC6"/>
    <w:rsid w:val="00FD13D3"/>
    <w:rsid w:val="00FD14D8"/>
    <w:rsid w:val="00FD1B0E"/>
    <w:rsid w:val="00FD5605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B33B"/>
  <w15:chartTrackingRefBased/>
  <w15:docId w15:val="{89D3F078-264B-4C91-B87A-563306F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-288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AC"/>
  </w:style>
  <w:style w:type="paragraph" w:styleId="Heading1">
    <w:name w:val="heading 1"/>
    <w:basedOn w:val="Normal"/>
    <w:next w:val="Normal"/>
    <w:link w:val="Heading1Char"/>
    <w:uiPriority w:val="9"/>
    <w:qFormat/>
    <w:rsid w:val="009A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C6"/>
    <w:pPr>
      <w:numPr>
        <w:ilvl w:val="1"/>
      </w:numPr>
      <w:ind w:left="-288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427</Words>
  <Characters>2529</Characters>
  <Application>Microsoft Office Word</Application>
  <DocSecurity>0</DocSecurity>
  <Lines>180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213</cp:revision>
  <dcterms:created xsi:type="dcterms:W3CDTF">2025-10-15T00:52:00Z</dcterms:created>
  <dcterms:modified xsi:type="dcterms:W3CDTF">2025-11-19T16:29:00Z</dcterms:modified>
</cp:coreProperties>
</file>