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AD3D" w14:textId="753A56A9" w:rsidR="00073328" w:rsidRPr="00AA60E6" w:rsidRDefault="00AA60E6">
      <w:pPr>
        <w:rPr>
          <w:noProof/>
          <w:sz w:val="20"/>
          <w:szCs w:val="20"/>
          <w:lang w:val="en-US"/>
        </w:rPr>
      </w:pPr>
      <w:r w:rsidRPr="00AA60E6">
        <w:rPr>
          <w:noProof/>
          <w:sz w:val="20"/>
          <w:szCs w:val="20"/>
          <w:lang w:val="en-US"/>
        </w:rPr>
        <w:t>R-script for randomisation w</w:t>
      </w:r>
      <w:r>
        <w:rPr>
          <w:noProof/>
          <w:sz w:val="20"/>
          <w:szCs w:val="20"/>
          <w:lang w:val="en-US"/>
        </w:rPr>
        <w:t>ith example schools to show how it was done</w:t>
      </w:r>
    </w:p>
    <w:p w14:paraId="26832AF1" w14:textId="77777777" w:rsidR="00AA60E6" w:rsidRPr="00AA60E6" w:rsidRDefault="00AA60E6">
      <w:pPr>
        <w:rPr>
          <w:noProof/>
          <w:sz w:val="20"/>
          <w:szCs w:val="20"/>
          <w:lang w:val="en-US"/>
        </w:rPr>
      </w:pPr>
    </w:p>
    <w:p w14:paraId="280C5455" w14:textId="21C420DD" w:rsidR="00AA60E6" w:rsidRPr="00073328" w:rsidRDefault="00AA60E6">
      <w:r>
        <w:rPr>
          <w:noProof/>
          <w:sz w:val="20"/>
          <w:szCs w:val="20"/>
        </w:rPr>
        <w:drawing>
          <wp:inline distT="0" distB="0" distL="0" distR="0" wp14:anchorId="65B0544A" wp14:editId="7438EA47">
            <wp:extent cx="5489199" cy="6407624"/>
            <wp:effectExtent l="0" t="0" r="0" b="0"/>
            <wp:docPr id="911670941" name="Bild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29" cy="642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0E6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0404" w14:textId="77777777" w:rsidR="00AA60E6" w:rsidRDefault="00AA60E6" w:rsidP="00073328">
      <w:pPr>
        <w:spacing w:after="0" w:line="240" w:lineRule="auto"/>
      </w:pPr>
      <w:r>
        <w:separator/>
      </w:r>
    </w:p>
  </w:endnote>
  <w:endnote w:type="continuationSeparator" w:id="0">
    <w:p w14:paraId="04DF237A" w14:textId="77777777" w:rsidR="00AA60E6" w:rsidRDefault="00AA60E6" w:rsidP="0007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429B" w14:textId="77777777" w:rsidR="00AA60E6" w:rsidRDefault="00AA60E6" w:rsidP="00073328">
      <w:pPr>
        <w:spacing w:after="0" w:line="240" w:lineRule="auto"/>
      </w:pPr>
      <w:r>
        <w:separator/>
      </w:r>
    </w:p>
  </w:footnote>
  <w:footnote w:type="continuationSeparator" w:id="0">
    <w:p w14:paraId="1057CA0D" w14:textId="77777777" w:rsidR="00AA60E6" w:rsidRDefault="00AA60E6" w:rsidP="0007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6"/>
    <w:rsid w:val="00073328"/>
    <w:rsid w:val="00286134"/>
    <w:rsid w:val="00440477"/>
    <w:rsid w:val="00A729B1"/>
    <w:rsid w:val="00AA60E6"/>
    <w:rsid w:val="00B17CCA"/>
    <w:rsid w:val="00B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510EC"/>
  <w15:chartTrackingRefBased/>
  <w15:docId w15:val="{C9E5A6AC-D1FF-45BA-9D38-D19975A5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60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60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60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60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60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60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60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60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60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60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60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60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60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60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60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60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60E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60E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60E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60E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60E6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A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60E6"/>
  </w:style>
  <w:style w:type="paragraph" w:styleId="Bunntekst">
    <w:name w:val="footer"/>
    <w:basedOn w:val="Normal"/>
    <w:link w:val="BunntekstTegn"/>
    <w:uiPriority w:val="99"/>
    <w:unhideWhenUsed/>
    <w:rsid w:val="00AA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BC4AEE96A43902ADDB13B4EE316" ma:contentTypeVersion="4" ma:contentTypeDescription="Opprett et nytt dokument." ma:contentTypeScope="" ma:versionID="312cd292e1725e904a87efd69b1a8cb4">
  <xsd:schema xmlns:xsd="http://www.w3.org/2001/XMLSchema" xmlns:xs="http://www.w3.org/2001/XMLSchema" xmlns:p="http://schemas.microsoft.com/office/2006/metadata/properties" xmlns:ns2="ed75d329-419e-4917-aec7-2f149a032775" targetNamespace="http://schemas.microsoft.com/office/2006/metadata/properties" ma:root="true" ma:fieldsID="7a5531153803c21439e9e4d7243b5f7b" ns2:_="">
    <xsd:import namespace="ed75d329-419e-4917-aec7-2f149a032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d329-419e-4917-aec7-2f149a032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44ED5-26D2-494F-92F0-1AB02E7C53ED}">
  <ds:schemaRefs>
    <ds:schemaRef ds:uri="http://schemas.microsoft.com/office/2006/metadata/properties"/>
    <ds:schemaRef ds:uri="http://purl.org/dc/elements/1.1/"/>
    <ds:schemaRef ds:uri="ed75d329-419e-4917-aec7-2f149a03277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D8062B-369C-4829-AFC2-12BF0401C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95046-D5CB-4650-8D65-DE9E0862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5d329-419e-4917-aec7-2f149a032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4f6ee5-2cae-4a46-a779-6480cace54ec}" enabled="0" method="" siteId="{a34f6ee5-2cae-4a46-a779-6480cace54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Sofie Waldum-Grevbo</dc:creator>
  <cp:keywords/>
  <dc:description/>
  <cp:lastModifiedBy>Kristin Sofie Waldum-Grevbo</cp:lastModifiedBy>
  <cp:revision>2</cp:revision>
  <dcterms:created xsi:type="dcterms:W3CDTF">2025-10-31T09:45:00Z</dcterms:created>
  <dcterms:modified xsi:type="dcterms:W3CDTF">2025-10-31T09:45:00Z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0x0101002ADC5BC4AEE96A43902ADDB13B4EE316</vt:lpwstr>
  </property>
</Properties>
</file>