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6A3F9" w14:textId="77777777" w:rsidR="000B0F7D" w:rsidRDefault="000B0F7D" w:rsidP="000B0F7D">
      <w:pPr>
        <w:shd w:val="clear" w:color="auto" w:fill="8DD873" w:themeFill="accent6" w:themeFillTint="99"/>
        <w:spacing w:after="0"/>
        <w:rPr>
          <w:rFonts w:ascii="Georgia" w:hAnsi="Georgia"/>
          <w:b/>
          <w:bCs/>
          <w:i/>
          <w:iCs/>
          <w:sz w:val="16"/>
        </w:rPr>
      </w:pPr>
      <w:r w:rsidRPr="002378C2">
        <w:rPr>
          <w:noProof/>
        </w:rPr>
        <w:drawing>
          <wp:inline distT="0" distB="0" distL="0" distR="0" wp14:anchorId="542A1ADB" wp14:editId="6E5525DD">
            <wp:extent cx="5554980" cy="2430780"/>
            <wp:effectExtent l="0" t="228600" r="0" b="8382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r w:rsidRPr="00B40BB3">
        <w:rPr>
          <w:rFonts w:ascii="Georgia" w:hAnsi="Georgia"/>
          <w:b/>
          <w:bCs/>
          <w:i/>
          <w:iCs/>
          <w:sz w:val="16"/>
        </w:rPr>
        <w:t xml:space="preserve"> </w:t>
      </w:r>
    </w:p>
    <w:p w14:paraId="7E2D7C6B" w14:textId="77777777" w:rsidR="000B0F7D" w:rsidRPr="0097573D" w:rsidRDefault="000B0F7D" w:rsidP="000B0F7D">
      <w:pPr>
        <w:shd w:val="clear" w:color="auto" w:fill="8DD873" w:themeFill="accent6" w:themeFillTint="99"/>
        <w:spacing w:after="0"/>
        <w:rPr>
          <w:rFonts w:ascii="Times New Roman" w:hAnsi="Times New Roman" w:cs="Times New Roman"/>
          <w:i/>
          <w:iCs/>
          <w:sz w:val="24"/>
        </w:rPr>
      </w:pPr>
      <w:r w:rsidRPr="0097573D">
        <w:rPr>
          <w:rFonts w:ascii="Times New Roman" w:hAnsi="Times New Roman" w:cs="Times New Roman"/>
          <w:b/>
          <w:bCs/>
          <w:i/>
          <w:iCs/>
        </w:rPr>
        <w:t xml:space="preserve">Photo 1. </w:t>
      </w:r>
      <w:r w:rsidRPr="0097573D">
        <w:rPr>
          <w:rFonts w:ascii="Times New Roman" w:hAnsi="Times New Roman" w:cs="Times New Roman"/>
          <w:b/>
          <w:bCs/>
          <w:i/>
        </w:rPr>
        <w:t xml:space="preserve"> </w:t>
      </w:r>
      <w:r w:rsidRPr="0097573D">
        <w:rPr>
          <w:rFonts w:ascii="Times New Roman" w:hAnsi="Times New Roman" w:cs="Times New Roman"/>
          <w:i/>
          <w:iCs/>
        </w:rPr>
        <w:t>Photo has taken during weeding, hoeing, pruning, and Insecticide Spraying</w:t>
      </w:r>
      <w:r>
        <w:rPr>
          <w:rFonts w:ascii="Times New Roman" w:hAnsi="Times New Roman" w:cs="Times New Roman"/>
          <w:i/>
          <w:iCs/>
        </w:rPr>
        <w:t xml:space="preserve"> on selected mango</w:t>
      </w:r>
      <w:r w:rsidRPr="0097573D">
        <w:rPr>
          <w:rFonts w:ascii="Times New Roman" w:hAnsi="Times New Roman" w:cs="Times New Roman"/>
          <w:i/>
          <w:iCs/>
        </w:rPr>
        <w:t xml:space="preserve">                </w:t>
      </w:r>
    </w:p>
    <w:p w14:paraId="320B038B" w14:textId="77777777" w:rsidR="000B0F7D" w:rsidRPr="0097573D" w:rsidRDefault="000B0F7D" w:rsidP="000B0F7D">
      <w:pPr>
        <w:shd w:val="clear" w:color="auto" w:fill="8DD873" w:themeFill="accent6" w:themeFillTint="99"/>
        <w:rPr>
          <w:rFonts w:ascii="Times New Roman" w:hAnsi="Times New Roman" w:cs="Times New Roman"/>
          <w:i/>
          <w:iCs/>
          <w:sz w:val="24"/>
        </w:rPr>
      </w:pPr>
      <w:r>
        <w:rPr>
          <w:rFonts w:ascii="Times New Roman" w:hAnsi="Times New Roman" w:cs="Times New Roman"/>
          <w:i/>
          <w:iCs/>
          <w:sz w:val="24"/>
        </w:rPr>
        <w:t xml:space="preserve">              </w:t>
      </w:r>
      <w:r w:rsidRPr="0097573D">
        <w:rPr>
          <w:rFonts w:ascii="Times New Roman" w:hAnsi="Times New Roman" w:cs="Times New Roman"/>
          <w:i/>
          <w:iCs/>
        </w:rPr>
        <w:t xml:space="preserve">fruit tree plants for trial laydown.    </w:t>
      </w:r>
    </w:p>
    <w:p w14:paraId="6B93A9E9" w14:textId="77777777" w:rsidR="000B0F7D" w:rsidRDefault="000B0F7D" w:rsidP="000B0F7D">
      <w:pPr>
        <w:shd w:val="clear" w:color="auto" w:fill="FFFFFF" w:themeFill="background1"/>
        <w:spacing w:after="0"/>
        <w:rPr>
          <w:rFonts w:ascii="Georgia" w:hAnsi="Georgia"/>
          <w:i/>
          <w:iCs/>
          <w:sz w:val="28"/>
        </w:rPr>
      </w:pPr>
    </w:p>
    <w:p w14:paraId="1AEA3540" w14:textId="77777777" w:rsidR="000B0F7D" w:rsidRPr="00134878" w:rsidRDefault="000B0F7D" w:rsidP="000B0F7D">
      <w:pPr>
        <w:shd w:val="clear" w:color="auto" w:fill="D9F2D0" w:themeFill="accent6" w:themeFillTint="33"/>
        <w:spacing w:after="0"/>
        <w:rPr>
          <w:rFonts w:ascii="Times New Roman" w:hAnsi="Times New Roman" w:cs="Times New Roman"/>
          <w:i/>
          <w:iCs/>
        </w:rPr>
      </w:pPr>
      <w:r w:rsidRPr="00445D92">
        <w:rPr>
          <w:noProof/>
        </w:rPr>
        <w:drawing>
          <wp:inline distT="0" distB="0" distL="0" distR="0" wp14:anchorId="539A751D" wp14:editId="678BADAD">
            <wp:extent cx="5890260" cy="2286000"/>
            <wp:effectExtent l="0" t="228600" r="0" b="22860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  <w:r w:rsidRPr="00735098">
        <w:rPr>
          <w:rFonts w:ascii="Georgia" w:hAnsi="Georgia"/>
          <w:b/>
          <w:bCs/>
          <w:i/>
          <w:iCs/>
          <w:sz w:val="16"/>
        </w:rPr>
        <w:t xml:space="preserve"> </w:t>
      </w:r>
      <w:r w:rsidRPr="00134878">
        <w:rPr>
          <w:rFonts w:ascii="Times New Roman" w:hAnsi="Times New Roman" w:cs="Times New Roman"/>
          <w:b/>
          <w:bCs/>
          <w:i/>
          <w:iCs/>
        </w:rPr>
        <w:t xml:space="preserve">Photo 2. </w:t>
      </w:r>
      <w:r w:rsidRPr="00134878">
        <w:rPr>
          <w:rFonts w:ascii="Times New Roman" w:hAnsi="Times New Roman" w:cs="Times New Roman"/>
          <w:i/>
          <w:iCs/>
        </w:rPr>
        <w:t>Photo displayed that the real difference between insecticides</w:t>
      </w:r>
      <w:r>
        <w:rPr>
          <w:rFonts w:ascii="Times New Roman" w:hAnsi="Times New Roman" w:cs="Times New Roman"/>
          <w:i/>
          <w:iCs/>
        </w:rPr>
        <w:t xml:space="preserve"> sprayed, pruned and control </w:t>
      </w:r>
    </w:p>
    <w:p w14:paraId="2609976B" w14:textId="77777777" w:rsidR="000B0F7D" w:rsidRPr="00134878" w:rsidRDefault="000B0F7D" w:rsidP="000B0F7D">
      <w:pPr>
        <w:shd w:val="clear" w:color="auto" w:fill="D9F2D0" w:themeFill="accent6" w:themeFillTint="3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              </w:t>
      </w:r>
      <w:r w:rsidRPr="00134878">
        <w:rPr>
          <w:rFonts w:ascii="Times New Roman" w:hAnsi="Times New Roman" w:cs="Times New Roman"/>
          <w:i/>
          <w:iCs/>
        </w:rPr>
        <w:t xml:space="preserve">mango fruit plants.    </w:t>
      </w:r>
    </w:p>
    <w:p w14:paraId="6BE418D1" w14:textId="72C56366" w:rsidR="008B07A6" w:rsidRPr="000B0F7D" w:rsidRDefault="008B07A6" w:rsidP="000B0F7D">
      <w:pPr>
        <w:shd w:val="clear" w:color="auto" w:fill="FFFFFF" w:themeFill="background1"/>
        <w:spacing w:after="0"/>
        <w:rPr>
          <w:rFonts w:ascii="Georgia" w:hAnsi="Georgia"/>
          <w:i/>
          <w:iCs/>
          <w:sz w:val="28"/>
        </w:rPr>
      </w:pPr>
    </w:p>
    <w:sectPr w:rsidR="008B07A6" w:rsidRPr="000B0F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F7D"/>
    <w:rsid w:val="00066677"/>
    <w:rsid w:val="000B0F7D"/>
    <w:rsid w:val="003A4E89"/>
    <w:rsid w:val="00556784"/>
    <w:rsid w:val="008B07A6"/>
    <w:rsid w:val="00987B63"/>
    <w:rsid w:val="00B87B09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62E78"/>
  <w15:chartTrackingRefBased/>
  <w15:docId w15:val="{4E733C80-91D2-441F-96C8-6E4C9052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0F7D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0F7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0F7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0F7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0F7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0F7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0F7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0F7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0F7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0F7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0F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0F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0F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0F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0F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0F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0F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0F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0F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0F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0F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0F7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0F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0F7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0F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0F7D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0F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0F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0F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0F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png"/><Relationship Id="rId2" Type="http://schemas.openxmlformats.org/officeDocument/2006/relationships/image" Target="../media/image2.png"/><Relationship Id="rId1" Type="http://schemas.openxmlformats.org/officeDocument/2006/relationships/image" Target="../media/image1.png"/><Relationship Id="rId5" Type="http://schemas.openxmlformats.org/officeDocument/2006/relationships/image" Target="../media/image5.png"/><Relationship Id="rId4" Type="http://schemas.openxmlformats.org/officeDocument/2006/relationships/image" Target="../media/image4.png"/></Relationships>
</file>

<file path=word/diagrams/_rels/data2.xml.rels><?xml version="1.0" encoding="UTF-8" standalone="yes"?>
<Relationships xmlns="http://schemas.openxmlformats.org/package/2006/relationships"><Relationship Id="rId3" Type="http://schemas.openxmlformats.org/officeDocument/2006/relationships/image" Target="../media/image8.png"/><Relationship Id="rId2" Type="http://schemas.openxmlformats.org/officeDocument/2006/relationships/image" Target="../media/image7.png"/><Relationship Id="rId1" Type="http://schemas.openxmlformats.org/officeDocument/2006/relationships/image" Target="../media/image6.png"/><Relationship Id="rId5" Type="http://schemas.openxmlformats.org/officeDocument/2006/relationships/image" Target="../media/image10.png"/><Relationship Id="rId4" Type="http://schemas.openxmlformats.org/officeDocument/2006/relationships/image" Target="../media/image9.pn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png"/><Relationship Id="rId2" Type="http://schemas.openxmlformats.org/officeDocument/2006/relationships/image" Target="../media/image2.png"/><Relationship Id="rId1" Type="http://schemas.openxmlformats.org/officeDocument/2006/relationships/image" Target="../media/image1.png"/><Relationship Id="rId5" Type="http://schemas.openxmlformats.org/officeDocument/2006/relationships/image" Target="../media/image5.png"/><Relationship Id="rId4" Type="http://schemas.openxmlformats.org/officeDocument/2006/relationships/image" Target="../media/image4.png"/></Relationships>
</file>

<file path=word/diagrams/_rels/drawing2.xml.rels><?xml version="1.0" encoding="UTF-8" standalone="yes"?>
<Relationships xmlns="http://schemas.openxmlformats.org/package/2006/relationships"><Relationship Id="rId3" Type="http://schemas.openxmlformats.org/officeDocument/2006/relationships/image" Target="../media/image7.png"/><Relationship Id="rId2" Type="http://schemas.openxmlformats.org/officeDocument/2006/relationships/image" Target="../media/image6.png"/><Relationship Id="rId1" Type="http://schemas.openxmlformats.org/officeDocument/2006/relationships/image" Target="../media/image10.png"/><Relationship Id="rId5" Type="http://schemas.openxmlformats.org/officeDocument/2006/relationships/image" Target="../media/image9.png"/><Relationship Id="rId4" Type="http://schemas.openxmlformats.org/officeDocument/2006/relationships/image" Target="../media/image8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9A5DEB2-BB7C-43D1-A493-42D9346C4F52}" type="doc">
      <dgm:prSet loTypeId="urn:microsoft.com/office/officeart/2005/8/layout/radial6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7D558724-492B-40F5-ABEE-0A717787AB94}">
      <dgm:prSet phldrT="[Text]"/>
      <dgm:spPr>
        <a:blipFill rotWithShape="0">
          <a:blip xmlns:r="http://schemas.openxmlformats.org/officeDocument/2006/relationships" r:embed="rId1"/>
          <a:stretch>
            <a:fillRect/>
          </a:stretch>
        </a:blipFill>
        <a:ln>
          <a:noFill/>
        </a:ln>
      </dgm:spPr>
      <dgm:t>
        <a:bodyPr/>
        <a:lstStyle/>
        <a:p>
          <a:endParaRPr lang="en-US" dirty="0"/>
        </a:p>
      </dgm:t>
    </dgm:pt>
    <dgm:pt modelId="{74DDB345-583C-4381-865E-0A656EE6BA18}" type="parTrans" cxnId="{0256AE6B-1D3E-4603-96B6-86F8B71525AB}">
      <dgm:prSet/>
      <dgm:spPr/>
      <dgm:t>
        <a:bodyPr/>
        <a:lstStyle/>
        <a:p>
          <a:endParaRPr lang="en-US"/>
        </a:p>
      </dgm:t>
    </dgm:pt>
    <dgm:pt modelId="{B61F544C-7215-4A1D-97FB-FBE97394CE46}" type="sibTrans" cxnId="{0256AE6B-1D3E-4603-96B6-86F8B71525AB}">
      <dgm:prSet/>
      <dgm:spPr/>
      <dgm:t>
        <a:bodyPr/>
        <a:lstStyle/>
        <a:p>
          <a:endParaRPr lang="en-US"/>
        </a:p>
      </dgm:t>
    </dgm:pt>
    <dgm:pt modelId="{438A8A32-1A91-4909-A936-2A1A8BAB8B7A}">
      <dgm:prSet phldrT="[Text]"/>
      <dgm:spPr>
        <a:blipFill rotWithShape="0">
          <a:blip xmlns:r="http://schemas.openxmlformats.org/officeDocument/2006/relationships" r:embed="rId2"/>
          <a:stretch>
            <a:fillRect/>
          </a:stretch>
        </a:blipFill>
        <a:ln>
          <a:noFill/>
        </a:ln>
      </dgm:spPr>
      <dgm:t>
        <a:bodyPr/>
        <a:lstStyle/>
        <a:p>
          <a:endParaRPr lang="en-US" dirty="0"/>
        </a:p>
      </dgm:t>
    </dgm:pt>
    <dgm:pt modelId="{71ABADEC-20E9-47BB-A414-1CFA42712232}" type="parTrans" cxnId="{53D931E2-9B3B-4CE7-B63C-0AB846D23DDC}">
      <dgm:prSet/>
      <dgm:spPr/>
      <dgm:t>
        <a:bodyPr/>
        <a:lstStyle/>
        <a:p>
          <a:endParaRPr lang="en-US"/>
        </a:p>
      </dgm:t>
    </dgm:pt>
    <dgm:pt modelId="{E543A8FD-4F24-48A5-9400-E0417F1B3434}" type="sibTrans" cxnId="{53D931E2-9B3B-4CE7-B63C-0AB846D23DDC}">
      <dgm:prSet/>
      <dgm:spPr>
        <a:noFill/>
        <a:ln>
          <a:noFill/>
        </a:ln>
      </dgm:spPr>
      <dgm:t>
        <a:bodyPr/>
        <a:lstStyle/>
        <a:p>
          <a:endParaRPr lang="en-US"/>
        </a:p>
      </dgm:t>
    </dgm:pt>
    <dgm:pt modelId="{D7145DF8-D3E6-4D2E-A98D-B7D6C02914AE}">
      <dgm:prSet phldrT="[Text]"/>
      <dgm:spPr>
        <a:blipFill rotWithShape="0">
          <a:blip xmlns:r="http://schemas.openxmlformats.org/officeDocument/2006/relationships" r:embed="rId3"/>
          <a:stretch>
            <a:fillRect/>
          </a:stretch>
        </a:blipFill>
        <a:ln>
          <a:noFill/>
        </a:ln>
      </dgm:spPr>
      <dgm:t>
        <a:bodyPr/>
        <a:lstStyle/>
        <a:p>
          <a:endParaRPr lang="en-US" dirty="0"/>
        </a:p>
      </dgm:t>
    </dgm:pt>
    <dgm:pt modelId="{3BD66A5A-1C54-43E4-8F88-B40860C13D97}" type="parTrans" cxnId="{10BBD904-2033-4390-B0AD-9EDF7CB7A52E}">
      <dgm:prSet/>
      <dgm:spPr/>
      <dgm:t>
        <a:bodyPr/>
        <a:lstStyle/>
        <a:p>
          <a:endParaRPr lang="en-US"/>
        </a:p>
      </dgm:t>
    </dgm:pt>
    <dgm:pt modelId="{2F7E968B-3B98-4072-A9CF-9BC2EEA5602D}" type="sibTrans" cxnId="{10BBD904-2033-4390-B0AD-9EDF7CB7A52E}">
      <dgm:prSet/>
      <dgm:spPr>
        <a:noFill/>
      </dgm:spPr>
      <dgm:t>
        <a:bodyPr/>
        <a:lstStyle/>
        <a:p>
          <a:endParaRPr lang="en-US"/>
        </a:p>
      </dgm:t>
    </dgm:pt>
    <dgm:pt modelId="{D1421286-AC5F-4081-9EDA-675A93B55514}">
      <dgm:prSet phldrT="[Text]"/>
      <dgm:spPr>
        <a:blipFill rotWithShape="0">
          <a:blip xmlns:r="http://schemas.openxmlformats.org/officeDocument/2006/relationships" r:embed="rId4"/>
          <a:stretch>
            <a:fillRect/>
          </a:stretch>
        </a:blipFill>
        <a:ln>
          <a:noFill/>
        </a:ln>
      </dgm:spPr>
      <dgm:t>
        <a:bodyPr/>
        <a:lstStyle/>
        <a:p>
          <a:endParaRPr lang="en-US" dirty="0"/>
        </a:p>
      </dgm:t>
    </dgm:pt>
    <dgm:pt modelId="{1DB72938-AF13-4077-8CD4-6FEE40E3207F}" type="parTrans" cxnId="{7DF1342A-0943-4610-8404-4F1792E5DECC}">
      <dgm:prSet/>
      <dgm:spPr/>
      <dgm:t>
        <a:bodyPr/>
        <a:lstStyle/>
        <a:p>
          <a:endParaRPr lang="en-US"/>
        </a:p>
      </dgm:t>
    </dgm:pt>
    <dgm:pt modelId="{E0CDB8A3-0587-4D23-8C72-EA79226FCD3F}" type="sibTrans" cxnId="{7DF1342A-0943-4610-8404-4F1792E5DECC}">
      <dgm:prSet/>
      <dgm:spPr>
        <a:noFill/>
      </dgm:spPr>
      <dgm:t>
        <a:bodyPr/>
        <a:lstStyle/>
        <a:p>
          <a:endParaRPr lang="en-US"/>
        </a:p>
      </dgm:t>
    </dgm:pt>
    <dgm:pt modelId="{FB6BA092-598F-4C8D-9322-94594BC4BFE4}">
      <dgm:prSet phldrT="[Text]"/>
      <dgm:spPr>
        <a:blipFill rotWithShape="0">
          <a:blip xmlns:r="http://schemas.openxmlformats.org/officeDocument/2006/relationships" r:embed="rId5"/>
          <a:stretch>
            <a:fillRect/>
          </a:stretch>
        </a:blipFill>
        <a:ln>
          <a:noFill/>
        </a:ln>
      </dgm:spPr>
      <dgm:t>
        <a:bodyPr/>
        <a:lstStyle/>
        <a:p>
          <a:endParaRPr lang="en-US" dirty="0"/>
        </a:p>
      </dgm:t>
    </dgm:pt>
    <dgm:pt modelId="{2E1974D0-6309-43C2-8BA3-38948F926604}" type="parTrans" cxnId="{99EA4829-36FD-4D4A-8AA7-400B74E7A033}">
      <dgm:prSet/>
      <dgm:spPr/>
      <dgm:t>
        <a:bodyPr/>
        <a:lstStyle/>
        <a:p>
          <a:endParaRPr lang="en-US"/>
        </a:p>
      </dgm:t>
    </dgm:pt>
    <dgm:pt modelId="{BBFDD89C-7330-4C87-9A18-C7157F85C296}" type="sibTrans" cxnId="{99EA4829-36FD-4D4A-8AA7-400B74E7A033}">
      <dgm:prSet/>
      <dgm:spPr>
        <a:noFill/>
      </dgm:spPr>
      <dgm:t>
        <a:bodyPr/>
        <a:lstStyle/>
        <a:p>
          <a:endParaRPr lang="en-US"/>
        </a:p>
      </dgm:t>
    </dgm:pt>
    <dgm:pt modelId="{19EBB1D8-23FA-4F7F-A9C8-3D0970F7C645}" type="pres">
      <dgm:prSet presAssocID="{C9A5DEB2-BB7C-43D1-A493-42D9346C4F52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FEF1B634-ECDF-41B6-B4DC-0AEE962D2D84}" type="pres">
      <dgm:prSet presAssocID="{7D558724-492B-40F5-ABEE-0A717787AB94}" presName="centerShape" presStyleLbl="node0" presStyleIdx="0" presStyleCnt="1" custScaleX="186307" custScaleY="178372"/>
      <dgm:spPr/>
    </dgm:pt>
    <dgm:pt modelId="{7124880A-5A01-48CA-B78D-7033177D0D64}" type="pres">
      <dgm:prSet presAssocID="{438A8A32-1A91-4909-A936-2A1A8BAB8B7A}" presName="node" presStyleLbl="node1" presStyleIdx="0" presStyleCnt="4" custScaleX="243150" custScaleY="187181">
        <dgm:presLayoutVars>
          <dgm:bulletEnabled val="1"/>
        </dgm:presLayoutVars>
      </dgm:prSet>
      <dgm:spPr/>
    </dgm:pt>
    <dgm:pt modelId="{8D8AC9FD-48B1-4213-94DB-A4036D578DA4}" type="pres">
      <dgm:prSet presAssocID="{438A8A32-1A91-4909-A936-2A1A8BAB8B7A}" presName="dummy" presStyleCnt="0"/>
      <dgm:spPr/>
    </dgm:pt>
    <dgm:pt modelId="{10369744-F952-4255-8615-42BC014B7EFE}" type="pres">
      <dgm:prSet presAssocID="{E543A8FD-4F24-48A5-9400-E0417F1B3434}" presName="sibTrans" presStyleLbl="sibTrans2D1" presStyleIdx="0" presStyleCnt="4"/>
      <dgm:spPr/>
    </dgm:pt>
    <dgm:pt modelId="{B9B8475F-2377-4DA6-BCE0-4F9F395552CA}" type="pres">
      <dgm:prSet presAssocID="{D7145DF8-D3E6-4D2E-A98D-B7D6C02914AE}" presName="node" presStyleLbl="node1" presStyleIdx="1" presStyleCnt="4" custScaleX="241414" custScaleY="259458">
        <dgm:presLayoutVars>
          <dgm:bulletEnabled val="1"/>
        </dgm:presLayoutVars>
      </dgm:prSet>
      <dgm:spPr/>
    </dgm:pt>
    <dgm:pt modelId="{E82A547F-E3F3-4B7C-8602-83D509B56AF0}" type="pres">
      <dgm:prSet presAssocID="{D7145DF8-D3E6-4D2E-A98D-B7D6C02914AE}" presName="dummy" presStyleCnt="0"/>
      <dgm:spPr/>
    </dgm:pt>
    <dgm:pt modelId="{45EA6D97-2326-4037-928C-DB6F86D00854}" type="pres">
      <dgm:prSet presAssocID="{2F7E968B-3B98-4072-A9CF-9BC2EEA5602D}" presName="sibTrans" presStyleLbl="sibTrans2D1" presStyleIdx="1" presStyleCnt="4"/>
      <dgm:spPr/>
    </dgm:pt>
    <dgm:pt modelId="{3000F81E-6567-4A8B-A06C-738762DC5582}" type="pres">
      <dgm:prSet presAssocID="{D1421286-AC5F-4081-9EDA-675A93B55514}" presName="node" presStyleLbl="node1" presStyleIdx="2" presStyleCnt="4" custScaleX="183376" custScaleY="163303" custRadScaleRad="83795" custRadScaleInc="-1949">
        <dgm:presLayoutVars>
          <dgm:bulletEnabled val="1"/>
        </dgm:presLayoutVars>
      </dgm:prSet>
      <dgm:spPr/>
    </dgm:pt>
    <dgm:pt modelId="{9075BD1F-AB55-40E8-AE5B-A54FA418A7C1}" type="pres">
      <dgm:prSet presAssocID="{D1421286-AC5F-4081-9EDA-675A93B55514}" presName="dummy" presStyleCnt="0"/>
      <dgm:spPr/>
    </dgm:pt>
    <dgm:pt modelId="{603BB09E-C094-43E1-91D6-B12B72B91428}" type="pres">
      <dgm:prSet presAssocID="{E0CDB8A3-0587-4D23-8C72-EA79226FCD3F}" presName="sibTrans" presStyleLbl="sibTrans2D1" presStyleIdx="2" presStyleCnt="4"/>
      <dgm:spPr/>
    </dgm:pt>
    <dgm:pt modelId="{EF4DD4AF-69C1-4417-B97F-D272EE216F3D}" type="pres">
      <dgm:prSet presAssocID="{FB6BA092-598F-4C8D-9322-94594BC4BFE4}" presName="node" presStyleLbl="node1" presStyleIdx="3" presStyleCnt="4" custScaleX="213898" custScaleY="202809">
        <dgm:presLayoutVars>
          <dgm:bulletEnabled val="1"/>
        </dgm:presLayoutVars>
      </dgm:prSet>
      <dgm:spPr/>
    </dgm:pt>
    <dgm:pt modelId="{A973F5EE-D4D7-4800-90D3-9C661DD13B22}" type="pres">
      <dgm:prSet presAssocID="{FB6BA092-598F-4C8D-9322-94594BC4BFE4}" presName="dummy" presStyleCnt="0"/>
      <dgm:spPr/>
    </dgm:pt>
    <dgm:pt modelId="{F44DADDC-2A80-4E04-8143-C5EE18CB3B91}" type="pres">
      <dgm:prSet presAssocID="{BBFDD89C-7330-4C87-9A18-C7157F85C296}" presName="sibTrans" presStyleLbl="sibTrans2D1" presStyleIdx="3" presStyleCnt="4"/>
      <dgm:spPr/>
    </dgm:pt>
  </dgm:ptLst>
  <dgm:cxnLst>
    <dgm:cxn modelId="{10BBD904-2033-4390-B0AD-9EDF7CB7A52E}" srcId="{7D558724-492B-40F5-ABEE-0A717787AB94}" destId="{D7145DF8-D3E6-4D2E-A98D-B7D6C02914AE}" srcOrd="1" destOrd="0" parTransId="{3BD66A5A-1C54-43E4-8F88-B40860C13D97}" sibTransId="{2F7E968B-3B98-4072-A9CF-9BC2EEA5602D}"/>
    <dgm:cxn modelId="{99EA4829-36FD-4D4A-8AA7-400B74E7A033}" srcId="{7D558724-492B-40F5-ABEE-0A717787AB94}" destId="{FB6BA092-598F-4C8D-9322-94594BC4BFE4}" srcOrd="3" destOrd="0" parTransId="{2E1974D0-6309-43C2-8BA3-38948F926604}" sibTransId="{BBFDD89C-7330-4C87-9A18-C7157F85C296}"/>
    <dgm:cxn modelId="{7DF1342A-0943-4610-8404-4F1792E5DECC}" srcId="{7D558724-492B-40F5-ABEE-0A717787AB94}" destId="{D1421286-AC5F-4081-9EDA-675A93B55514}" srcOrd="2" destOrd="0" parTransId="{1DB72938-AF13-4077-8CD4-6FEE40E3207F}" sibTransId="{E0CDB8A3-0587-4D23-8C72-EA79226FCD3F}"/>
    <dgm:cxn modelId="{D6359B31-F165-4B8B-838A-C2664A9C147C}" type="presOf" srcId="{438A8A32-1A91-4909-A936-2A1A8BAB8B7A}" destId="{7124880A-5A01-48CA-B78D-7033177D0D64}" srcOrd="0" destOrd="0" presId="urn:microsoft.com/office/officeart/2005/8/layout/radial6"/>
    <dgm:cxn modelId="{AD47AC35-FD2A-4021-8970-35D50B88F71A}" type="presOf" srcId="{BBFDD89C-7330-4C87-9A18-C7157F85C296}" destId="{F44DADDC-2A80-4E04-8143-C5EE18CB3B91}" srcOrd="0" destOrd="0" presId="urn:microsoft.com/office/officeart/2005/8/layout/radial6"/>
    <dgm:cxn modelId="{104B535D-3F24-4011-895F-E03A2418BB69}" type="presOf" srcId="{E543A8FD-4F24-48A5-9400-E0417F1B3434}" destId="{10369744-F952-4255-8615-42BC014B7EFE}" srcOrd="0" destOrd="0" presId="urn:microsoft.com/office/officeart/2005/8/layout/radial6"/>
    <dgm:cxn modelId="{A5ADDE45-8AD9-40CD-BE0B-3029382E23D4}" type="presOf" srcId="{E0CDB8A3-0587-4D23-8C72-EA79226FCD3F}" destId="{603BB09E-C094-43E1-91D6-B12B72B91428}" srcOrd="0" destOrd="0" presId="urn:microsoft.com/office/officeart/2005/8/layout/radial6"/>
    <dgm:cxn modelId="{3BB93868-595B-4246-A891-80A315E6917D}" type="presOf" srcId="{D1421286-AC5F-4081-9EDA-675A93B55514}" destId="{3000F81E-6567-4A8B-A06C-738762DC5582}" srcOrd="0" destOrd="0" presId="urn:microsoft.com/office/officeart/2005/8/layout/radial6"/>
    <dgm:cxn modelId="{0256AE6B-1D3E-4603-96B6-86F8B71525AB}" srcId="{C9A5DEB2-BB7C-43D1-A493-42D9346C4F52}" destId="{7D558724-492B-40F5-ABEE-0A717787AB94}" srcOrd="0" destOrd="0" parTransId="{74DDB345-583C-4381-865E-0A656EE6BA18}" sibTransId="{B61F544C-7215-4A1D-97FB-FBE97394CE46}"/>
    <dgm:cxn modelId="{51106A83-296C-4D1B-A0F4-5C4C39A2F318}" type="presOf" srcId="{C9A5DEB2-BB7C-43D1-A493-42D9346C4F52}" destId="{19EBB1D8-23FA-4F7F-A9C8-3D0970F7C645}" srcOrd="0" destOrd="0" presId="urn:microsoft.com/office/officeart/2005/8/layout/radial6"/>
    <dgm:cxn modelId="{9540D48E-F367-40DC-B138-44452131D2A9}" type="presOf" srcId="{7D558724-492B-40F5-ABEE-0A717787AB94}" destId="{FEF1B634-ECDF-41B6-B4DC-0AEE962D2D84}" srcOrd="0" destOrd="0" presId="urn:microsoft.com/office/officeart/2005/8/layout/radial6"/>
    <dgm:cxn modelId="{64D3C5A6-FDEF-4229-A5F4-E141D4E427B6}" type="presOf" srcId="{D7145DF8-D3E6-4D2E-A98D-B7D6C02914AE}" destId="{B9B8475F-2377-4DA6-BCE0-4F9F395552CA}" srcOrd="0" destOrd="0" presId="urn:microsoft.com/office/officeart/2005/8/layout/radial6"/>
    <dgm:cxn modelId="{977AB2D2-CD83-4BE4-98CF-0EF210AB8BA0}" type="presOf" srcId="{FB6BA092-598F-4C8D-9322-94594BC4BFE4}" destId="{EF4DD4AF-69C1-4417-B97F-D272EE216F3D}" srcOrd="0" destOrd="0" presId="urn:microsoft.com/office/officeart/2005/8/layout/radial6"/>
    <dgm:cxn modelId="{38E4E1D3-3D68-4A67-9F3F-ABCC3F993912}" type="presOf" srcId="{2F7E968B-3B98-4072-A9CF-9BC2EEA5602D}" destId="{45EA6D97-2326-4037-928C-DB6F86D00854}" srcOrd="0" destOrd="0" presId="urn:microsoft.com/office/officeart/2005/8/layout/radial6"/>
    <dgm:cxn modelId="{53D931E2-9B3B-4CE7-B63C-0AB846D23DDC}" srcId="{7D558724-492B-40F5-ABEE-0A717787AB94}" destId="{438A8A32-1A91-4909-A936-2A1A8BAB8B7A}" srcOrd="0" destOrd="0" parTransId="{71ABADEC-20E9-47BB-A414-1CFA42712232}" sibTransId="{E543A8FD-4F24-48A5-9400-E0417F1B3434}"/>
    <dgm:cxn modelId="{AE913442-37E9-48A0-B1E3-828D2235E0C0}" type="presParOf" srcId="{19EBB1D8-23FA-4F7F-A9C8-3D0970F7C645}" destId="{FEF1B634-ECDF-41B6-B4DC-0AEE962D2D84}" srcOrd="0" destOrd="0" presId="urn:microsoft.com/office/officeart/2005/8/layout/radial6"/>
    <dgm:cxn modelId="{FBA5E895-EE33-4058-AF13-E807D49B694E}" type="presParOf" srcId="{19EBB1D8-23FA-4F7F-A9C8-3D0970F7C645}" destId="{7124880A-5A01-48CA-B78D-7033177D0D64}" srcOrd="1" destOrd="0" presId="urn:microsoft.com/office/officeart/2005/8/layout/radial6"/>
    <dgm:cxn modelId="{095E8C84-1E53-4449-8DB7-5739C006F9E6}" type="presParOf" srcId="{19EBB1D8-23FA-4F7F-A9C8-3D0970F7C645}" destId="{8D8AC9FD-48B1-4213-94DB-A4036D578DA4}" srcOrd="2" destOrd="0" presId="urn:microsoft.com/office/officeart/2005/8/layout/radial6"/>
    <dgm:cxn modelId="{7067A811-CA12-498D-8698-19C28DDEE029}" type="presParOf" srcId="{19EBB1D8-23FA-4F7F-A9C8-3D0970F7C645}" destId="{10369744-F952-4255-8615-42BC014B7EFE}" srcOrd="3" destOrd="0" presId="urn:microsoft.com/office/officeart/2005/8/layout/radial6"/>
    <dgm:cxn modelId="{3B2A446E-87BA-4DEF-A00F-18B889F4173C}" type="presParOf" srcId="{19EBB1D8-23FA-4F7F-A9C8-3D0970F7C645}" destId="{B9B8475F-2377-4DA6-BCE0-4F9F395552CA}" srcOrd="4" destOrd="0" presId="urn:microsoft.com/office/officeart/2005/8/layout/radial6"/>
    <dgm:cxn modelId="{11B40377-848E-4167-B619-075E37F9AE15}" type="presParOf" srcId="{19EBB1D8-23FA-4F7F-A9C8-3D0970F7C645}" destId="{E82A547F-E3F3-4B7C-8602-83D509B56AF0}" srcOrd="5" destOrd="0" presId="urn:microsoft.com/office/officeart/2005/8/layout/radial6"/>
    <dgm:cxn modelId="{9B93DD22-D9A4-487C-8A03-6569ECDB89E4}" type="presParOf" srcId="{19EBB1D8-23FA-4F7F-A9C8-3D0970F7C645}" destId="{45EA6D97-2326-4037-928C-DB6F86D00854}" srcOrd="6" destOrd="0" presId="urn:microsoft.com/office/officeart/2005/8/layout/radial6"/>
    <dgm:cxn modelId="{5E68B014-740F-43A0-B2C6-E7DFF7BFF8A7}" type="presParOf" srcId="{19EBB1D8-23FA-4F7F-A9C8-3D0970F7C645}" destId="{3000F81E-6567-4A8B-A06C-738762DC5582}" srcOrd="7" destOrd="0" presId="urn:microsoft.com/office/officeart/2005/8/layout/radial6"/>
    <dgm:cxn modelId="{B6B60F5B-947D-48C8-800F-A6E913EF27EA}" type="presParOf" srcId="{19EBB1D8-23FA-4F7F-A9C8-3D0970F7C645}" destId="{9075BD1F-AB55-40E8-AE5B-A54FA418A7C1}" srcOrd="8" destOrd="0" presId="urn:microsoft.com/office/officeart/2005/8/layout/radial6"/>
    <dgm:cxn modelId="{C0A95693-F585-410C-B150-FDA1CFCE2692}" type="presParOf" srcId="{19EBB1D8-23FA-4F7F-A9C8-3D0970F7C645}" destId="{603BB09E-C094-43E1-91D6-B12B72B91428}" srcOrd="9" destOrd="0" presId="urn:microsoft.com/office/officeart/2005/8/layout/radial6"/>
    <dgm:cxn modelId="{7CFCF8AD-C715-4D3A-9ACD-A029E9E673DC}" type="presParOf" srcId="{19EBB1D8-23FA-4F7F-A9C8-3D0970F7C645}" destId="{EF4DD4AF-69C1-4417-B97F-D272EE216F3D}" srcOrd="10" destOrd="0" presId="urn:microsoft.com/office/officeart/2005/8/layout/radial6"/>
    <dgm:cxn modelId="{B759716B-6B02-4867-A0E6-8F80E4CAECF6}" type="presParOf" srcId="{19EBB1D8-23FA-4F7F-A9C8-3D0970F7C645}" destId="{A973F5EE-D4D7-4800-90D3-9C661DD13B22}" srcOrd="11" destOrd="0" presId="urn:microsoft.com/office/officeart/2005/8/layout/radial6"/>
    <dgm:cxn modelId="{B7CEBF12-2310-4CBA-B3CC-04E48E39A289}" type="presParOf" srcId="{19EBB1D8-23FA-4F7F-A9C8-3D0970F7C645}" destId="{F44DADDC-2A80-4E04-8143-C5EE18CB3B91}" srcOrd="12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697C8E8A-7B9D-4175-B52A-7DC96F957B8A}" type="doc">
      <dgm:prSet loTypeId="urn:microsoft.com/office/officeart/2005/8/layout/radial6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F0FBAEC9-6A8C-4548-BC8E-81C619BA1EE3}">
      <dgm:prSet phldrT="[Text]" custT="1"/>
      <dgm:spPr>
        <a:blipFill rotWithShape="0">
          <a:blip xmlns:r="http://schemas.openxmlformats.org/officeDocument/2006/relationships" r:embed="rId1"/>
          <a:stretch>
            <a:fillRect/>
          </a:stretch>
        </a:blipFill>
        <a:ln>
          <a:noFill/>
        </a:ln>
      </dgm:spPr>
      <dgm:t>
        <a:bodyPr/>
        <a:lstStyle/>
        <a:p>
          <a:r>
            <a:rPr lang="en-US" sz="1200" b="1" dirty="0">
              <a:ln>
                <a:noFill/>
              </a:ln>
              <a:solidFill>
                <a:schemeClr val="bg1"/>
              </a:solidFill>
              <a:latin typeface="Georgia" pitchFamily="18" charset="0"/>
            </a:rPr>
            <a:t>Control</a:t>
          </a:r>
          <a:endParaRPr lang="en-US" sz="2000" b="1" dirty="0">
            <a:ln>
              <a:noFill/>
            </a:ln>
            <a:solidFill>
              <a:schemeClr val="bg1"/>
            </a:solidFill>
            <a:latin typeface="Georgia" pitchFamily="18" charset="0"/>
          </a:endParaRPr>
        </a:p>
      </dgm:t>
    </dgm:pt>
    <dgm:pt modelId="{41FD0EFF-EB29-411D-851B-3F197CDC0C39}" type="parTrans" cxnId="{28658855-C921-42AC-9E3B-958DD22CC338}">
      <dgm:prSet/>
      <dgm:spPr/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726BE2D7-8824-4357-84F3-791AED387DF7}" type="sibTrans" cxnId="{28658855-C921-42AC-9E3B-958DD22CC338}">
      <dgm:prSet/>
      <dgm:spPr>
        <a:noFill/>
      </dgm:spPr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ADDDB39E-0C71-4286-8655-F98BBF45547D}">
      <dgm:prSet phldrT="[Text]" custT="1"/>
      <dgm:spPr>
        <a:blipFill rotWithShape="0">
          <a:blip xmlns:r="http://schemas.openxmlformats.org/officeDocument/2006/relationships" r:embed="rId2"/>
          <a:stretch>
            <a:fillRect/>
          </a:stretch>
        </a:blipFill>
        <a:ln>
          <a:noFill/>
        </a:ln>
      </dgm:spPr>
      <dgm:t>
        <a:bodyPr/>
        <a:lstStyle/>
        <a:p>
          <a:r>
            <a:rPr lang="en-US" sz="1050" dirty="0">
              <a:ln>
                <a:noFill/>
              </a:ln>
              <a:solidFill>
                <a:schemeClr val="bg1"/>
              </a:solidFill>
              <a:latin typeface="Georgia" pitchFamily="18" charset="0"/>
            </a:rPr>
            <a:t>Thiamethoxam</a:t>
          </a:r>
          <a:endParaRPr lang="en-US" sz="1000" dirty="0">
            <a:ln>
              <a:noFill/>
            </a:ln>
            <a:solidFill>
              <a:schemeClr val="bg1"/>
            </a:solidFill>
            <a:latin typeface="Georgia" pitchFamily="18" charset="0"/>
          </a:endParaRPr>
        </a:p>
      </dgm:t>
    </dgm:pt>
    <dgm:pt modelId="{1C9B2E3C-BB8D-4FC0-83D2-A3AB0F4916E1}" type="parTrans" cxnId="{12E3B45B-27D5-4FC9-8B6B-28BCFCB5E204}">
      <dgm:prSet/>
      <dgm:spPr/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3B2F1442-80FD-4B22-B048-EE87994D262E}" type="sibTrans" cxnId="{12E3B45B-27D5-4FC9-8B6B-28BCFCB5E204}">
      <dgm:prSet/>
      <dgm:spPr>
        <a:noFill/>
      </dgm:spPr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E89EA8FA-C354-4821-A181-8B140B854653}">
      <dgm:prSet phldrT="[Text]" custT="1"/>
      <dgm:spPr>
        <a:blipFill rotWithShape="0">
          <a:blip xmlns:r="http://schemas.openxmlformats.org/officeDocument/2006/relationships" r:embed="rId3"/>
          <a:stretch>
            <a:fillRect/>
          </a:stretch>
        </a:blipFill>
        <a:ln>
          <a:noFill/>
        </a:ln>
      </dgm:spPr>
      <dgm:t>
        <a:bodyPr/>
        <a:lstStyle/>
        <a:p>
          <a:r>
            <a:rPr lang="en-US" sz="1000" b="1" dirty="0">
              <a:ln>
                <a:noFill/>
              </a:ln>
              <a:noFill/>
              <a:latin typeface="Georgia" pitchFamily="18" charset="0"/>
            </a:rPr>
            <a:t>D</a:t>
          </a:r>
          <a:r>
            <a:rPr lang="en-US" sz="1000" b="1" dirty="0">
              <a:ln>
                <a:noFill/>
              </a:ln>
              <a:solidFill>
                <a:schemeClr val="bg1"/>
              </a:solidFill>
              <a:latin typeface="Georgia" pitchFamily="18" charset="0"/>
            </a:rPr>
            <a:t>Dimethoate</a:t>
          </a:r>
          <a:endParaRPr lang="en-US" sz="1100" b="1" dirty="0">
            <a:ln>
              <a:noFill/>
            </a:ln>
            <a:noFill/>
            <a:latin typeface="Georgia" pitchFamily="18" charset="0"/>
          </a:endParaRPr>
        </a:p>
      </dgm:t>
    </dgm:pt>
    <dgm:pt modelId="{4F6B7D80-2A0B-4CB0-9EF5-CD33EBFC89A3}" type="parTrans" cxnId="{D7FD8A8A-2B58-462A-8B58-73BCD000D89B}">
      <dgm:prSet/>
      <dgm:spPr/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969BBB3B-97E6-4C74-969B-8B3B596C39C8}" type="sibTrans" cxnId="{D7FD8A8A-2B58-462A-8B58-73BCD000D89B}">
      <dgm:prSet/>
      <dgm:spPr>
        <a:noFill/>
      </dgm:spPr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69627C5D-B739-4587-80BC-0DAB4F2FBF0E}">
      <dgm:prSet phldrT="[Text]" custT="1"/>
      <dgm:spPr>
        <a:blipFill rotWithShape="0">
          <a:blip xmlns:r="http://schemas.openxmlformats.org/officeDocument/2006/relationships" r:embed="rId4"/>
          <a:stretch>
            <a:fillRect/>
          </a:stretch>
        </a:blipFill>
        <a:ln>
          <a:noFill/>
        </a:ln>
      </dgm:spPr>
      <dgm:t>
        <a:bodyPr/>
        <a:lstStyle/>
        <a:p>
          <a:r>
            <a:rPr lang="en-US" sz="1200" b="1" dirty="0">
              <a:ln>
                <a:noFill/>
              </a:ln>
              <a:solidFill>
                <a:schemeClr val="bg1"/>
              </a:solidFill>
              <a:latin typeface="Georgia" pitchFamily="18" charset="0"/>
            </a:rPr>
            <a:t>Pruned</a:t>
          </a:r>
          <a:endParaRPr lang="en-US" sz="2200" b="1" dirty="0">
            <a:ln>
              <a:noFill/>
            </a:ln>
            <a:solidFill>
              <a:schemeClr val="bg1"/>
            </a:solidFill>
            <a:latin typeface="Georgia" pitchFamily="18" charset="0"/>
          </a:endParaRPr>
        </a:p>
      </dgm:t>
    </dgm:pt>
    <dgm:pt modelId="{C46758E5-D1D8-4AF1-8259-AB3BB6749671}" type="parTrans" cxnId="{96A0EA1E-B0DA-41AA-A1D6-5FAD4B77707C}">
      <dgm:prSet/>
      <dgm:spPr/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0F115643-75BD-447D-A7E5-7A51817BE5E6}" type="sibTrans" cxnId="{96A0EA1E-B0DA-41AA-A1D6-5FAD4B77707C}">
      <dgm:prSet/>
      <dgm:spPr>
        <a:noFill/>
      </dgm:spPr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FAAB202C-C58D-491C-B71D-849905BFDDFB}">
      <dgm:prSet/>
      <dgm:spPr/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BAF054F3-D684-45A6-8892-CE4FEDF7B14D}" type="parTrans" cxnId="{5A4DEB34-1956-4A95-A10C-556A2A2E0051}">
      <dgm:prSet/>
      <dgm:spPr/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ECCEEEA4-5380-4D9A-8066-B0ADD03DE5C7}" type="sibTrans" cxnId="{5A4DEB34-1956-4A95-A10C-556A2A2E0051}">
      <dgm:prSet/>
      <dgm:spPr/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2FDA4806-FFE6-4324-B414-F3C5C1BFAAC0}">
      <dgm:prSet phldrT="[Text]"/>
      <dgm:spPr>
        <a:blipFill rotWithShape="0">
          <a:blip xmlns:r="http://schemas.openxmlformats.org/officeDocument/2006/relationships" r:embed="rId5"/>
          <a:stretch>
            <a:fillRect/>
          </a:stretch>
        </a:blipFill>
        <a:ln>
          <a:noFill/>
        </a:ln>
      </dgm:spPr>
      <dgm:t>
        <a:bodyPr/>
        <a:lstStyle/>
        <a:p>
          <a:endParaRPr lang="en-US" dirty="0">
            <a:ln>
              <a:noFill/>
            </a:ln>
            <a:noFill/>
          </a:endParaRPr>
        </a:p>
      </dgm:t>
    </dgm:pt>
    <dgm:pt modelId="{057CD953-6DDE-4386-A495-DECA2E216BE6}" type="sibTrans" cxnId="{4D6079E7-30B9-454B-9AE0-51BA0C121457}">
      <dgm:prSet/>
      <dgm:spPr/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2F19A329-3378-4D1E-B6B9-BFDF68D07E97}" type="parTrans" cxnId="{4D6079E7-30B9-454B-9AE0-51BA0C121457}">
      <dgm:prSet/>
      <dgm:spPr/>
      <dgm:t>
        <a:bodyPr/>
        <a:lstStyle/>
        <a:p>
          <a:endParaRPr lang="en-US">
            <a:ln>
              <a:noFill/>
            </a:ln>
            <a:noFill/>
          </a:endParaRPr>
        </a:p>
      </dgm:t>
    </dgm:pt>
    <dgm:pt modelId="{0A3F8320-03D8-42E1-B0D9-EA1F85D79352}" type="pres">
      <dgm:prSet presAssocID="{697C8E8A-7B9D-4175-B52A-7DC96F957B8A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D1417A9C-9BDF-4045-8B92-27A9F3F99B2D}" type="pres">
      <dgm:prSet presAssocID="{2FDA4806-FFE6-4324-B414-F3C5C1BFAAC0}" presName="centerShape" presStyleLbl="node0" presStyleIdx="0" presStyleCnt="1" custScaleX="119936" custScaleY="117133"/>
      <dgm:spPr/>
    </dgm:pt>
    <dgm:pt modelId="{4EE38CF4-3A47-4CA9-A42B-2CD995219E58}" type="pres">
      <dgm:prSet presAssocID="{F0FBAEC9-6A8C-4548-BC8E-81C619BA1EE3}" presName="node" presStyleLbl="node1" presStyleIdx="0" presStyleCnt="4" custScaleX="228614" custScaleY="183708">
        <dgm:presLayoutVars>
          <dgm:bulletEnabled val="1"/>
        </dgm:presLayoutVars>
      </dgm:prSet>
      <dgm:spPr/>
    </dgm:pt>
    <dgm:pt modelId="{ED02ECF8-7753-4F8D-854D-F2C945DE5CB7}" type="pres">
      <dgm:prSet presAssocID="{F0FBAEC9-6A8C-4548-BC8E-81C619BA1EE3}" presName="dummy" presStyleCnt="0"/>
      <dgm:spPr/>
    </dgm:pt>
    <dgm:pt modelId="{F686D68C-9EE5-447B-9DE1-143D90CA230C}" type="pres">
      <dgm:prSet presAssocID="{726BE2D7-8824-4357-84F3-791AED387DF7}" presName="sibTrans" presStyleLbl="sibTrans2D1" presStyleIdx="0" presStyleCnt="4"/>
      <dgm:spPr/>
    </dgm:pt>
    <dgm:pt modelId="{7EB44279-8B18-405D-B323-BEF07EC4AB76}" type="pres">
      <dgm:prSet presAssocID="{ADDDB39E-0C71-4286-8655-F98BBF45547D}" presName="node" presStyleLbl="node1" presStyleIdx="1" presStyleCnt="4" custScaleX="236961" custScaleY="231612">
        <dgm:presLayoutVars>
          <dgm:bulletEnabled val="1"/>
        </dgm:presLayoutVars>
      </dgm:prSet>
      <dgm:spPr/>
    </dgm:pt>
    <dgm:pt modelId="{ACD778B6-2848-4D5A-9BC8-DE922DE16B7D}" type="pres">
      <dgm:prSet presAssocID="{ADDDB39E-0C71-4286-8655-F98BBF45547D}" presName="dummy" presStyleCnt="0"/>
      <dgm:spPr/>
    </dgm:pt>
    <dgm:pt modelId="{13700E09-41A8-44E5-9381-F3A94C4A6EF2}" type="pres">
      <dgm:prSet presAssocID="{3B2F1442-80FD-4B22-B048-EE87994D262E}" presName="sibTrans" presStyleLbl="sibTrans2D1" presStyleIdx="1" presStyleCnt="4"/>
      <dgm:spPr/>
    </dgm:pt>
    <dgm:pt modelId="{A1EB8EE7-6171-4866-9346-4BF2EF7D7522}" type="pres">
      <dgm:prSet presAssocID="{E89EA8FA-C354-4821-A181-8B140B854653}" presName="node" presStyleLbl="node1" presStyleIdx="2" presStyleCnt="4" custScaleX="226939" custScaleY="179069">
        <dgm:presLayoutVars>
          <dgm:bulletEnabled val="1"/>
        </dgm:presLayoutVars>
      </dgm:prSet>
      <dgm:spPr/>
    </dgm:pt>
    <dgm:pt modelId="{D7912C98-8305-4525-AC18-25A4C27A5350}" type="pres">
      <dgm:prSet presAssocID="{E89EA8FA-C354-4821-A181-8B140B854653}" presName="dummy" presStyleCnt="0"/>
      <dgm:spPr/>
    </dgm:pt>
    <dgm:pt modelId="{4920AA93-3965-4820-80BA-059C080EB425}" type="pres">
      <dgm:prSet presAssocID="{969BBB3B-97E6-4C74-969B-8B3B596C39C8}" presName="sibTrans" presStyleLbl="sibTrans2D1" presStyleIdx="2" presStyleCnt="4"/>
      <dgm:spPr/>
    </dgm:pt>
    <dgm:pt modelId="{F2102BFD-2FC5-423A-89AF-C12740B6FCED}" type="pres">
      <dgm:prSet presAssocID="{69627C5D-B739-4587-80BC-0DAB4F2FBF0E}" presName="node" presStyleLbl="node1" presStyleIdx="3" presStyleCnt="4" custScaleX="248250" custScaleY="234501">
        <dgm:presLayoutVars>
          <dgm:bulletEnabled val="1"/>
        </dgm:presLayoutVars>
      </dgm:prSet>
      <dgm:spPr/>
    </dgm:pt>
    <dgm:pt modelId="{E60F194C-D551-43F7-A48F-E17CBD3F6105}" type="pres">
      <dgm:prSet presAssocID="{69627C5D-B739-4587-80BC-0DAB4F2FBF0E}" presName="dummy" presStyleCnt="0"/>
      <dgm:spPr/>
    </dgm:pt>
    <dgm:pt modelId="{459963E1-3AC4-4466-B8C5-F801980D4E9A}" type="pres">
      <dgm:prSet presAssocID="{0F115643-75BD-447D-A7E5-7A51817BE5E6}" presName="sibTrans" presStyleLbl="sibTrans2D1" presStyleIdx="3" presStyleCnt="4"/>
      <dgm:spPr/>
    </dgm:pt>
  </dgm:ptLst>
  <dgm:cxnLst>
    <dgm:cxn modelId="{96A0EA1E-B0DA-41AA-A1D6-5FAD4B77707C}" srcId="{2FDA4806-FFE6-4324-B414-F3C5C1BFAAC0}" destId="{69627C5D-B739-4587-80BC-0DAB4F2FBF0E}" srcOrd="3" destOrd="0" parTransId="{C46758E5-D1D8-4AF1-8259-AB3BB6749671}" sibTransId="{0F115643-75BD-447D-A7E5-7A51817BE5E6}"/>
    <dgm:cxn modelId="{AD47EA30-4AEE-4225-A5B7-051EE087EA64}" type="presOf" srcId="{2FDA4806-FFE6-4324-B414-F3C5C1BFAAC0}" destId="{D1417A9C-9BDF-4045-8B92-27A9F3F99B2D}" srcOrd="0" destOrd="0" presId="urn:microsoft.com/office/officeart/2005/8/layout/radial6"/>
    <dgm:cxn modelId="{5A4DEB34-1956-4A95-A10C-556A2A2E0051}" srcId="{697C8E8A-7B9D-4175-B52A-7DC96F957B8A}" destId="{FAAB202C-C58D-491C-B71D-849905BFDDFB}" srcOrd="1" destOrd="0" parTransId="{BAF054F3-D684-45A6-8892-CE4FEDF7B14D}" sibTransId="{ECCEEEA4-5380-4D9A-8066-B0ADD03DE5C7}"/>
    <dgm:cxn modelId="{52C4233E-59FC-41C4-BA46-C025F8090F95}" type="presOf" srcId="{697C8E8A-7B9D-4175-B52A-7DC96F957B8A}" destId="{0A3F8320-03D8-42E1-B0D9-EA1F85D79352}" srcOrd="0" destOrd="0" presId="urn:microsoft.com/office/officeart/2005/8/layout/radial6"/>
    <dgm:cxn modelId="{12E3B45B-27D5-4FC9-8B6B-28BCFCB5E204}" srcId="{2FDA4806-FFE6-4324-B414-F3C5C1BFAAC0}" destId="{ADDDB39E-0C71-4286-8655-F98BBF45547D}" srcOrd="1" destOrd="0" parTransId="{1C9B2E3C-BB8D-4FC0-83D2-A3AB0F4916E1}" sibTransId="{3B2F1442-80FD-4B22-B048-EE87994D262E}"/>
    <dgm:cxn modelId="{096A0C5D-FE4B-4CBE-BA2B-BA7700724222}" type="presOf" srcId="{69627C5D-B739-4587-80BC-0DAB4F2FBF0E}" destId="{F2102BFD-2FC5-423A-89AF-C12740B6FCED}" srcOrd="0" destOrd="0" presId="urn:microsoft.com/office/officeart/2005/8/layout/radial6"/>
    <dgm:cxn modelId="{28658855-C921-42AC-9E3B-958DD22CC338}" srcId="{2FDA4806-FFE6-4324-B414-F3C5C1BFAAC0}" destId="{F0FBAEC9-6A8C-4548-BC8E-81C619BA1EE3}" srcOrd="0" destOrd="0" parTransId="{41FD0EFF-EB29-411D-851B-3F197CDC0C39}" sibTransId="{726BE2D7-8824-4357-84F3-791AED387DF7}"/>
    <dgm:cxn modelId="{D7FD8A8A-2B58-462A-8B58-73BCD000D89B}" srcId="{2FDA4806-FFE6-4324-B414-F3C5C1BFAAC0}" destId="{E89EA8FA-C354-4821-A181-8B140B854653}" srcOrd="2" destOrd="0" parTransId="{4F6B7D80-2A0B-4CB0-9EF5-CD33EBFC89A3}" sibTransId="{969BBB3B-97E6-4C74-969B-8B3B596C39C8}"/>
    <dgm:cxn modelId="{65DD37A0-4380-4985-A690-A50915863D1B}" type="presOf" srcId="{E89EA8FA-C354-4821-A181-8B140B854653}" destId="{A1EB8EE7-6171-4866-9346-4BF2EF7D7522}" srcOrd="0" destOrd="0" presId="urn:microsoft.com/office/officeart/2005/8/layout/radial6"/>
    <dgm:cxn modelId="{249248C7-5722-4887-91AD-7541CF27F6A6}" type="presOf" srcId="{F0FBAEC9-6A8C-4548-BC8E-81C619BA1EE3}" destId="{4EE38CF4-3A47-4CA9-A42B-2CD995219E58}" srcOrd="0" destOrd="0" presId="urn:microsoft.com/office/officeart/2005/8/layout/radial6"/>
    <dgm:cxn modelId="{50094AC8-881A-4B37-966B-18282A803CBD}" type="presOf" srcId="{726BE2D7-8824-4357-84F3-791AED387DF7}" destId="{F686D68C-9EE5-447B-9DE1-143D90CA230C}" srcOrd="0" destOrd="0" presId="urn:microsoft.com/office/officeart/2005/8/layout/radial6"/>
    <dgm:cxn modelId="{480938D6-D687-453C-84EB-A61FC076A8C6}" type="presOf" srcId="{3B2F1442-80FD-4B22-B048-EE87994D262E}" destId="{13700E09-41A8-44E5-9381-F3A94C4A6EF2}" srcOrd="0" destOrd="0" presId="urn:microsoft.com/office/officeart/2005/8/layout/radial6"/>
    <dgm:cxn modelId="{5026BCD9-BA98-451C-A2D8-B8FD1A68EEAB}" type="presOf" srcId="{969BBB3B-97E6-4C74-969B-8B3B596C39C8}" destId="{4920AA93-3965-4820-80BA-059C080EB425}" srcOrd="0" destOrd="0" presId="urn:microsoft.com/office/officeart/2005/8/layout/radial6"/>
    <dgm:cxn modelId="{EE2D11E2-210C-47B5-BC21-3AB97062F765}" type="presOf" srcId="{ADDDB39E-0C71-4286-8655-F98BBF45547D}" destId="{7EB44279-8B18-405D-B323-BEF07EC4AB76}" srcOrd="0" destOrd="0" presId="urn:microsoft.com/office/officeart/2005/8/layout/radial6"/>
    <dgm:cxn modelId="{4D6079E7-30B9-454B-9AE0-51BA0C121457}" srcId="{697C8E8A-7B9D-4175-B52A-7DC96F957B8A}" destId="{2FDA4806-FFE6-4324-B414-F3C5C1BFAAC0}" srcOrd="0" destOrd="0" parTransId="{2F19A329-3378-4D1E-B6B9-BFDF68D07E97}" sibTransId="{057CD953-6DDE-4386-A495-DECA2E216BE6}"/>
    <dgm:cxn modelId="{992AA6F8-650A-41DC-94D2-CDCA2F3A6E2F}" type="presOf" srcId="{0F115643-75BD-447D-A7E5-7A51817BE5E6}" destId="{459963E1-3AC4-4466-B8C5-F801980D4E9A}" srcOrd="0" destOrd="0" presId="urn:microsoft.com/office/officeart/2005/8/layout/radial6"/>
    <dgm:cxn modelId="{50E0CE2C-EBA8-4894-8740-891BA90D28C0}" type="presParOf" srcId="{0A3F8320-03D8-42E1-B0D9-EA1F85D79352}" destId="{D1417A9C-9BDF-4045-8B92-27A9F3F99B2D}" srcOrd="0" destOrd="0" presId="urn:microsoft.com/office/officeart/2005/8/layout/radial6"/>
    <dgm:cxn modelId="{EAAC5C46-653E-4D04-A69C-DD445F1A2FE7}" type="presParOf" srcId="{0A3F8320-03D8-42E1-B0D9-EA1F85D79352}" destId="{4EE38CF4-3A47-4CA9-A42B-2CD995219E58}" srcOrd="1" destOrd="0" presId="urn:microsoft.com/office/officeart/2005/8/layout/radial6"/>
    <dgm:cxn modelId="{C55DD890-62BA-485E-96D5-35D62B74470E}" type="presParOf" srcId="{0A3F8320-03D8-42E1-B0D9-EA1F85D79352}" destId="{ED02ECF8-7753-4F8D-854D-F2C945DE5CB7}" srcOrd="2" destOrd="0" presId="urn:microsoft.com/office/officeart/2005/8/layout/radial6"/>
    <dgm:cxn modelId="{2A25DDB1-F784-4521-948C-7AF7DAEBBC89}" type="presParOf" srcId="{0A3F8320-03D8-42E1-B0D9-EA1F85D79352}" destId="{F686D68C-9EE5-447B-9DE1-143D90CA230C}" srcOrd="3" destOrd="0" presId="urn:microsoft.com/office/officeart/2005/8/layout/radial6"/>
    <dgm:cxn modelId="{0176001F-CC70-46EC-8A6C-06BA75E1ADB1}" type="presParOf" srcId="{0A3F8320-03D8-42E1-B0D9-EA1F85D79352}" destId="{7EB44279-8B18-405D-B323-BEF07EC4AB76}" srcOrd="4" destOrd="0" presId="urn:microsoft.com/office/officeart/2005/8/layout/radial6"/>
    <dgm:cxn modelId="{7E9D7747-C59B-476F-AFCD-C72B5520D3EE}" type="presParOf" srcId="{0A3F8320-03D8-42E1-B0D9-EA1F85D79352}" destId="{ACD778B6-2848-4D5A-9BC8-DE922DE16B7D}" srcOrd="5" destOrd="0" presId="urn:microsoft.com/office/officeart/2005/8/layout/radial6"/>
    <dgm:cxn modelId="{015B0A6B-76C1-4608-B989-F38624A9D663}" type="presParOf" srcId="{0A3F8320-03D8-42E1-B0D9-EA1F85D79352}" destId="{13700E09-41A8-44E5-9381-F3A94C4A6EF2}" srcOrd="6" destOrd="0" presId="urn:microsoft.com/office/officeart/2005/8/layout/radial6"/>
    <dgm:cxn modelId="{CB82747D-9A5E-48DC-88E3-908F8B22F6D2}" type="presParOf" srcId="{0A3F8320-03D8-42E1-B0D9-EA1F85D79352}" destId="{A1EB8EE7-6171-4866-9346-4BF2EF7D7522}" srcOrd="7" destOrd="0" presId="urn:microsoft.com/office/officeart/2005/8/layout/radial6"/>
    <dgm:cxn modelId="{F1B8ED7D-9465-42D3-A75C-B482CB2F8769}" type="presParOf" srcId="{0A3F8320-03D8-42E1-B0D9-EA1F85D79352}" destId="{D7912C98-8305-4525-AC18-25A4C27A5350}" srcOrd="8" destOrd="0" presId="urn:microsoft.com/office/officeart/2005/8/layout/radial6"/>
    <dgm:cxn modelId="{FF8B917E-E52D-4686-B20E-5047C0266291}" type="presParOf" srcId="{0A3F8320-03D8-42E1-B0D9-EA1F85D79352}" destId="{4920AA93-3965-4820-80BA-059C080EB425}" srcOrd="9" destOrd="0" presId="urn:microsoft.com/office/officeart/2005/8/layout/radial6"/>
    <dgm:cxn modelId="{74019A12-17C1-480A-8231-780DF7BA8BC7}" type="presParOf" srcId="{0A3F8320-03D8-42E1-B0D9-EA1F85D79352}" destId="{F2102BFD-2FC5-423A-89AF-C12740B6FCED}" srcOrd="10" destOrd="0" presId="urn:microsoft.com/office/officeart/2005/8/layout/radial6"/>
    <dgm:cxn modelId="{2EACB81F-C8A7-4E2B-BAE4-29CDB0CFD37A}" type="presParOf" srcId="{0A3F8320-03D8-42E1-B0D9-EA1F85D79352}" destId="{E60F194C-D551-43F7-A48F-E17CBD3F6105}" srcOrd="11" destOrd="0" presId="urn:microsoft.com/office/officeart/2005/8/layout/radial6"/>
    <dgm:cxn modelId="{80874C02-37BF-4C3A-9887-E655659D936C}" type="presParOf" srcId="{0A3F8320-03D8-42E1-B0D9-EA1F85D79352}" destId="{459963E1-3AC4-4466-B8C5-F801980D4E9A}" srcOrd="12" destOrd="0" presId="urn:microsoft.com/office/officeart/2005/8/layout/radial6"/>
  </dgm:cxnLst>
  <dgm:bg>
    <a:noFill/>
  </dgm:bg>
  <dgm:whole>
    <a:ln>
      <a:noFill/>
    </a:ln>
  </dgm:whole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44DADDC-2A80-4E04-8143-C5EE18CB3B91}">
      <dsp:nvSpPr>
        <dsp:cNvPr id="0" name=""/>
        <dsp:cNvSpPr/>
      </dsp:nvSpPr>
      <dsp:spPr>
        <a:xfrm>
          <a:off x="1800866" y="316221"/>
          <a:ext cx="1870309" cy="1870309"/>
        </a:xfrm>
        <a:prstGeom prst="blockArc">
          <a:avLst>
            <a:gd name="adj1" fmla="val 10800000"/>
            <a:gd name="adj2" fmla="val 16200000"/>
            <a:gd name="adj3" fmla="val 4641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03BB09E-C094-43E1-91D6-B12B72B91428}">
      <dsp:nvSpPr>
        <dsp:cNvPr id="0" name=""/>
        <dsp:cNvSpPr/>
      </dsp:nvSpPr>
      <dsp:spPr>
        <a:xfrm>
          <a:off x="1788821" y="168372"/>
          <a:ext cx="1870309" cy="1870309"/>
        </a:xfrm>
        <a:prstGeom prst="blockArc">
          <a:avLst>
            <a:gd name="adj1" fmla="val 5325268"/>
            <a:gd name="adj2" fmla="val 10241117"/>
            <a:gd name="adj3" fmla="val 4641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5EA6D97-2326-4037-928C-DB6F86D00854}">
      <dsp:nvSpPr>
        <dsp:cNvPr id="0" name=""/>
        <dsp:cNvSpPr/>
      </dsp:nvSpPr>
      <dsp:spPr>
        <a:xfrm>
          <a:off x="1812945" y="168166"/>
          <a:ext cx="1870309" cy="1870309"/>
        </a:xfrm>
        <a:prstGeom prst="blockArc">
          <a:avLst>
            <a:gd name="adj1" fmla="val 559668"/>
            <a:gd name="adj2" fmla="val 5416060"/>
            <a:gd name="adj3" fmla="val 4641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0369744-F952-4255-8615-42BC014B7EFE}">
      <dsp:nvSpPr>
        <dsp:cNvPr id="0" name=""/>
        <dsp:cNvSpPr/>
      </dsp:nvSpPr>
      <dsp:spPr>
        <a:xfrm>
          <a:off x="1800866" y="316221"/>
          <a:ext cx="1870309" cy="1870309"/>
        </a:xfrm>
        <a:prstGeom prst="blockArc">
          <a:avLst>
            <a:gd name="adj1" fmla="val 16200000"/>
            <a:gd name="adj2" fmla="val 0"/>
            <a:gd name="adj3" fmla="val 4641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EF1B634-ECDF-41B6-B4DC-0AEE962D2D84}">
      <dsp:nvSpPr>
        <dsp:cNvPr id="0" name=""/>
        <dsp:cNvSpPr/>
      </dsp:nvSpPr>
      <dsp:spPr>
        <a:xfrm>
          <a:off x="1933797" y="483319"/>
          <a:ext cx="1604447" cy="1536112"/>
        </a:xfrm>
        <a:prstGeom prst="ellipse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1905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0" tIns="82550" rIns="82550" bIns="82550" numCol="1" spcCol="1270" anchor="ctr" anchorCtr="0">
          <a:noAutofit/>
        </a:bodyPr>
        <a:lstStyle/>
        <a:p>
          <a:pPr marL="0" lvl="0" indent="0" algn="ctr" defTabSz="2889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6500" kern="1200" dirty="0"/>
        </a:p>
      </dsp:txBody>
      <dsp:txXfrm>
        <a:off x="2168763" y="708277"/>
        <a:ext cx="1134515" cy="1086196"/>
      </dsp:txXfrm>
    </dsp:sp>
    <dsp:sp modelId="{7124880A-5A01-48CA-B78D-7033177D0D64}">
      <dsp:nvSpPr>
        <dsp:cNvPr id="0" name=""/>
        <dsp:cNvSpPr/>
      </dsp:nvSpPr>
      <dsp:spPr>
        <a:xfrm>
          <a:off x="2003131" y="-226267"/>
          <a:ext cx="1465779" cy="1128381"/>
        </a:xfrm>
        <a:prstGeom prst="ellipse">
          <a:avLst/>
        </a:prstGeom>
        <a:blipFill rotWithShape="0">
          <a:blip xmlns:r="http://schemas.openxmlformats.org/officeDocument/2006/relationships" r:embed="rId2"/>
          <a:stretch>
            <a:fillRect/>
          </a:stretch>
        </a:blipFill>
        <a:ln w="1905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2133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4800" kern="1200" dirty="0"/>
        </a:p>
      </dsp:txBody>
      <dsp:txXfrm>
        <a:off x="2217789" y="-61019"/>
        <a:ext cx="1036463" cy="797885"/>
      </dsp:txXfrm>
    </dsp:sp>
    <dsp:sp modelId="{B9B8475F-2377-4DA6-BCE0-4F9F395552CA}">
      <dsp:nvSpPr>
        <dsp:cNvPr id="0" name=""/>
        <dsp:cNvSpPr/>
      </dsp:nvSpPr>
      <dsp:spPr>
        <a:xfrm>
          <a:off x="2921817" y="469331"/>
          <a:ext cx="1455314" cy="1564088"/>
        </a:xfrm>
        <a:prstGeom prst="ellipse">
          <a:avLst/>
        </a:prstGeom>
        <a:blipFill rotWithShape="0">
          <a:blip xmlns:r="http://schemas.openxmlformats.org/officeDocument/2006/relationships" r:embed="rId3"/>
          <a:stretch>
            <a:fillRect/>
          </a:stretch>
        </a:blipFill>
        <a:ln w="1905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marL="0" lvl="0" indent="0" algn="ctr" defTabSz="2266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100" kern="1200" dirty="0"/>
        </a:p>
      </dsp:txBody>
      <dsp:txXfrm>
        <a:off x="3134943" y="698386"/>
        <a:ext cx="1029062" cy="1105978"/>
      </dsp:txXfrm>
    </dsp:sp>
    <dsp:sp modelId="{3000F81E-6567-4A8B-A06C-738762DC5582}">
      <dsp:nvSpPr>
        <dsp:cNvPr id="0" name=""/>
        <dsp:cNvSpPr/>
      </dsp:nvSpPr>
      <dsp:spPr>
        <a:xfrm>
          <a:off x="2191110" y="1524544"/>
          <a:ext cx="1105444" cy="984438"/>
        </a:xfrm>
        <a:prstGeom prst="ellipse">
          <a:avLst/>
        </a:prstGeom>
        <a:blipFill rotWithShape="0">
          <a:blip xmlns:r="http://schemas.openxmlformats.org/officeDocument/2006/relationships" r:embed="rId4"/>
          <a:stretch>
            <a:fillRect/>
          </a:stretch>
        </a:blipFill>
        <a:ln w="1905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2070" tIns="52070" rIns="52070" bIns="52070" numCol="1" spcCol="1270" anchor="ctr" anchorCtr="0">
          <a:noAutofit/>
        </a:bodyPr>
        <a:lstStyle/>
        <a:p>
          <a:pPr marL="0" lvl="0" indent="0" algn="ctr" defTabSz="1822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4100" kern="1200" dirty="0"/>
        </a:p>
      </dsp:txBody>
      <dsp:txXfrm>
        <a:off x="2352999" y="1668712"/>
        <a:ext cx="781666" cy="696102"/>
      </dsp:txXfrm>
    </dsp:sp>
    <dsp:sp modelId="{EF4DD4AF-69C1-4417-B97F-D272EE216F3D}">
      <dsp:nvSpPr>
        <dsp:cNvPr id="0" name=""/>
        <dsp:cNvSpPr/>
      </dsp:nvSpPr>
      <dsp:spPr>
        <a:xfrm>
          <a:off x="1177848" y="640079"/>
          <a:ext cx="1289439" cy="1222591"/>
        </a:xfrm>
        <a:prstGeom prst="ellipse">
          <a:avLst/>
        </a:prstGeom>
        <a:blipFill rotWithShape="0">
          <a:blip xmlns:r="http://schemas.openxmlformats.org/officeDocument/2006/relationships" r:embed="rId5"/>
          <a:stretch>
            <a:fillRect/>
          </a:stretch>
        </a:blipFill>
        <a:ln w="1905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marL="0" lvl="0" indent="0" algn="ctr" defTabSz="2266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100" kern="1200" dirty="0"/>
        </a:p>
      </dsp:txBody>
      <dsp:txXfrm>
        <a:off x="1366682" y="819123"/>
        <a:ext cx="911771" cy="864503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59963E1-3AC4-4466-B8C5-F801980D4E9A}">
      <dsp:nvSpPr>
        <dsp:cNvPr id="0" name=""/>
        <dsp:cNvSpPr/>
      </dsp:nvSpPr>
      <dsp:spPr>
        <a:xfrm>
          <a:off x="2082147" y="270595"/>
          <a:ext cx="1757955" cy="1757955"/>
        </a:xfrm>
        <a:prstGeom prst="blockArc">
          <a:avLst>
            <a:gd name="adj1" fmla="val 10800000"/>
            <a:gd name="adj2" fmla="val 16200000"/>
            <a:gd name="adj3" fmla="val 4642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920AA93-3965-4820-80BA-059C080EB425}">
      <dsp:nvSpPr>
        <dsp:cNvPr id="0" name=""/>
        <dsp:cNvSpPr/>
      </dsp:nvSpPr>
      <dsp:spPr>
        <a:xfrm>
          <a:off x="2082147" y="270595"/>
          <a:ext cx="1757955" cy="1757955"/>
        </a:xfrm>
        <a:prstGeom prst="blockArc">
          <a:avLst>
            <a:gd name="adj1" fmla="val 5400000"/>
            <a:gd name="adj2" fmla="val 10800000"/>
            <a:gd name="adj3" fmla="val 4642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3700E09-41A8-44E5-9381-F3A94C4A6EF2}">
      <dsp:nvSpPr>
        <dsp:cNvPr id="0" name=""/>
        <dsp:cNvSpPr/>
      </dsp:nvSpPr>
      <dsp:spPr>
        <a:xfrm>
          <a:off x="2082147" y="270595"/>
          <a:ext cx="1757955" cy="1757955"/>
        </a:xfrm>
        <a:prstGeom prst="blockArc">
          <a:avLst>
            <a:gd name="adj1" fmla="val 0"/>
            <a:gd name="adj2" fmla="val 5400000"/>
            <a:gd name="adj3" fmla="val 4642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686D68C-9EE5-447B-9DE1-143D90CA230C}">
      <dsp:nvSpPr>
        <dsp:cNvPr id="0" name=""/>
        <dsp:cNvSpPr/>
      </dsp:nvSpPr>
      <dsp:spPr>
        <a:xfrm>
          <a:off x="2082147" y="270595"/>
          <a:ext cx="1757955" cy="1757955"/>
        </a:xfrm>
        <a:prstGeom prst="blockArc">
          <a:avLst>
            <a:gd name="adj1" fmla="val 16200000"/>
            <a:gd name="adj2" fmla="val 0"/>
            <a:gd name="adj3" fmla="val 4642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1417A9C-9BDF-4045-8B92-27A9F3F99B2D}">
      <dsp:nvSpPr>
        <dsp:cNvPr id="0" name=""/>
        <dsp:cNvSpPr/>
      </dsp:nvSpPr>
      <dsp:spPr>
        <a:xfrm>
          <a:off x="2475609" y="675404"/>
          <a:ext cx="971029" cy="948335"/>
        </a:xfrm>
        <a:prstGeom prst="ellipse">
          <a:avLst/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1905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0" tIns="50800" rIns="50800" bIns="50800" numCol="1" spcCol="1270" anchor="ctr" anchorCtr="0">
          <a:noAutofit/>
        </a:bodyPr>
        <a:lstStyle/>
        <a:p>
          <a:pPr marL="0" lvl="0" indent="0" algn="ctr" defTabSz="1778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4000" kern="1200" dirty="0">
            <a:ln>
              <a:noFill/>
            </a:ln>
            <a:noFill/>
          </a:endParaRPr>
        </a:p>
      </dsp:txBody>
      <dsp:txXfrm>
        <a:off x="2617813" y="814284"/>
        <a:ext cx="686621" cy="670575"/>
      </dsp:txXfrm>
    </dsp:sp>
    <dsp:sp modelId="{4EE38CF4-3A47-4CA9-A42B-2CD995219E58}">
      <dsp:nvSpPr>
        <dsp:cNvPr id="0" name=""/>
        <dsp:cNvSpPr/>
      </dsp:nvSpPr>
      <dsp:spPr>
        <a:xfrm>
          <a:off x="2313305" y="-229572"/>
          <a:ext cx="1295638" cy="1041139"/>
        </a:xfrm>
        <a:prstGeom prst="ellipse">
          <a:avLst/>
        </a:prstGeom>
        <a:blipFill rotWithShape="0">
          <a:blip xmlns:r="http://schemas.openxmlformats.org/officeDocument/2006/relationships" r:embed="rId2"/>
          <a:stretch>
            <a:fillRect/>
          </a:stretch>
        </a:blipFill>
        <a:ln w="1905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1" kern="1200" dirty="0">
              <a:ln>
                <a:noFill/>
              </a:ln>
              <a:solidFill>
                <a:schemeClr val="bg1"/>
              </a:solidFill>
              <a:latin typeface="Georgia" pitchFamily="18" charset="0"/>
            </a:rPr>
            <a:t>Control</a:t>
          </a:r>
          <a:endParaRPr lang="en-US" sz="2000" b="1" kern="1200" dirty="0">
            <a:ln>
              <a:noFill/>
            </a:ln>
            <a:solidFill>
              <a:schemeClr val="bg1"/>
            </a:solidFill>
            <a:latin typeface="Georgia" pitchFamily="18" charset="0"/>
          </a:endParaRPr>
        </a:p>
      </dsp:txBody>
      <dsp:txXfrm>
        <a:off x="2503047" y="-77101"/>
        <a:ext cx="916154" cy="736197"/>
      </dsp:txXfrm>
    </dsp:sp>
    <dsp:sp modelId="{7EB44279-8B18-405D-B323-BEF07EC4AB76}">
      <dsp:nvSpPr>
        <dsp:cNvPr id="0" name=""/>
        <dsp:cNvSpPr/>
      </dsp:nvSpPr>
      <dsp:spPr>
        <a:xfrm>
          <a:off x="3148227" y="493258"/>
          <a:ext cx="1342943" cy="1312629"/>
        </a:xfrm>
        <a:prstGeom prst="ellipse">
          <a:avLst/>
        </a:prstGeom>
        <a:blipFill rotWithShape="0">
          <a:blip xmlns:r="http://schemas.openxmlformats.org/officeDocument/2006/relationships" r:embed="rId3"/>
          <a:stretch>
            <a:fillRect/>
          </a:stretch>
        </a:blipFill>
        <a:ln w="1905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50" kern="1200" dirty="0">
              <a:ln>
                <a:noFill/>
              </a:ln>
              <a:solidFill>
                <a:schemeClr val="bg1"/>
              </a:solidFill>
              <a:latin typeface="Georgia" pitchFamily="18" charset="0"/>
            </a:rPr>
            <a:t>Thiamethoxam</a:t>
          </a:r>
          <a:endParaRPr lang="en-US" sz="1000" kern="1200" dirty="0">
            <a:ln>
              <a:noFill/>
            </a:ln>
            <a:solidFill>
              <a:schemeClr val="bg1"/>
            </a:solidFill>
            <a:latin typeface="Georgia" pitchFamily="18" charset="0"/>
          </a:endParaRPr>
        </a:p>
      </dsp:txBody>
      <dsp:txXfrm>
        <a:off x="3344896" y="685488"/>
        <a:ext cx="949605" cy="928169"/>
      </dsp:txXfrm>
    </dsp:sp>
    <dsp:sp modelId="{A1EB8EE7-6171-4866-9346-4BF2EF7D7522}">
      <dsp:nvSpPr>
        <dsp:cNvPr id="0" name=""/>
        <dsp:cNvSpPr/>
      </dsp:nvSpPr>
      <dsp:spPr>
        <a:xfrm>
          <a:off x="2318051" y="1500723"/>
          <a:ext cx="1286145" cy="1014848"/>
        </a:xfrm>
        <a:prstGeom prst="ellipse">
          <a:avLst/>
        </a:prstGeom>
        <a:blipFill rotWithShape="0">
          <a:blip xmlns:r="http://schemas.openxmlformats.org/officeDocument/2006/relationships" r:embed="rId4"/>
          <a:stretch>
            <a:fillRect/>
          </a:stretch>
        </a:blipFill>
        <a:ln w="1905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 dirty="0">
              <a:ln>
                <a:noFill/>
              </a:ln>
              <a:noFill/>
              <a:latin typeface="Georgia" pitchFamily="18" charset="0"/>
            </a:rPr>
            <a:t>D</a:t>
          </a:r>
          <a:r>
            <a:rPr lang="en-US" sz="1000" b="1" kern="1200" dirty="0">
              <a:ln>
                <a:noFill/>
              </a:ln>
              <a:solidFill>
                <a:schemeClr val="bg1"/>
              </a:solidFill>
              <a:latin typeface="Georgia" pitchFamily="18" charset="0"/>
            </a:rPr>
            <a:t>Dimethoate</a:t>
          </a:r>
          <a:endParaRPr lang="en-US" sz="1100" b="1" kern="1200" dirty="0">
            <a:ln>
              <a:noFill/>
            </a:ln>
            <a:noFill/>
            <a:latin typeface="Georgia" pitchFamily="18" charset="0"/>
          </a:endParaRPr>
        </a:p>
      </dsp:txBody>
      <dsp:txXfrm>
        <a:off x="2506403" y="1649344"/>
        <a:ext cx="909441" cy="717606"/>
      </dsp:txXfrm>
    </dsp:sp>
    <dsp:sp modelId="{F2102BFD-2FC5-423A-89AF-C12740B6FCED}">
      <dsp:nvSpPr>
        <dsp:cNvPr id="0" name=""/>
        <dsp:cNvSpPr/>
      </dsp:nvSpPr>
      <dsp:spPr>
        <a:xfrm>
          <a:off x="1399088" y="485071"/>
          <a:ext cx="1406922" cy="1329002"/>
        </a:xfrm>
        <a:prstGeom prst="ellipse">
          <a:avLst/>
        </a:prstGeom>
        <a:blipFill rotWithShape="0">
          <a:blip xmlns:r="http://schemas.openxmlformats.org/officeDocument/2006/relationships" r:embed="rId5"/>
          <a:stretch>
            <a:fillRect/>
          </a:stretch>
        </a:blipFill>
        <a:ln w="1905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1" kern="1200" dirty="0">
              <a:ln>
                <a:noFill/>
              </a:ln>
              <a:solidFill>
                <a:schemeClr val="bg1"/>
              </a:solidFill>
              <a:latin typeface="Georgia" pitchFamily="18" charset="0"/>
            </a:rPr>
            <a:t>Pruned</a:t>
          </a:r>
          <a:endParaRPr lang="en-US" sz="2200" b="1" kern="1200" dirty="0">
            <a:ln>
              <a:noFill/>
            </a:ln>
            <a:solidFill>
              <a:schemeClr val="bg1"/>
            </a:solidFill>
            <a:latin typeface="Georgia" pitchFamily="18" charset="0"/>
          </a:endParaRPr>
        </a:p>
      </dsp:txBody>
      <dsp:txXfrm>
        <a:off x="1605127" y="679699"/>
        <a:ext cx="994844" cy="93974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connRout" val="curve"/>
                    <dgm:param type="begPts" val="ctr"/>
                    <dgm:param type="endPts" val="ctr"/>
                    <dgm:param type="begSty" val="noArr"/>
                    <dgm:param type="endSty" val="noArr"/>
                    <dgm:param type="dstNode" val="node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connRout" val="longCurve"/>
                    <dgm:param type="begPts" val="bCtr"/>
                    <dgm:param type="endPts" val="tCtr"/>
                    <dgm:param type="begSty" val="noArr"/>
                    <dgm:param type="endSty" val="noArr"/>
                    <dgm:param type="srcNode" val="dummyConnPt"/>
                    <dgm:param type="dstNode" val="dummyConnPt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connRout" val="curve"/>
                    <dgm:param type="begPts" val="ctr"/>
                    <dgm:param type="endPts" val="ctr"/>
                    <dgm:param type="begSty" val="noArr"/>
                    <dgm:param type="endSty" val="noArr"/>
                    <dgm:param type="dstNode" val="node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connRout" val="longCurve"/>
                    <dgm:param type="begPts" val="bCtr"/>
                    <dgm:param type="endPts" val="tCtr"/>
                    <dgm:param type="begSty" val="noArr"/>
                    <dgm:param type="endSty" val="noArr"/>
                    <dgm:param type="srcNode" val="dummyConnPt"/>
                    <dgm:param type="dstNode" val="dummyConnPt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Office Word</Application>
  <DocSecurity>0</DocSecurity>
  <Lines>10</Lines>
  <Paragraphs>5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2025-12-01T17:25:00Z</dcterms:created>
  <dcterms:modified xsi:type="dcterms:W3CDTF">2025-12-01T17:28:00Z</dcterms:modified>
</cp:coreProperties>
</file>