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F3F397" w14:textId="6B1B9FD2" w:rsidR="00E56C75" w:rsidRDefault="00260106" w:rsidP="00E56C75">
      <w:pPr>
        <w:autoSpaceDE w:val="0"/>
        <w:autoSpaceDN w:val="0"/>
        <w:adjustRightInd w:val="0"/>
        <w:spacing w:afterLines="50" w:after="120" w:line="400" w:lineRule="atLeast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Cs w:val="24"/>
        </w:rPr>
        <w:t xml:space="preserve">Supplementary </w:t>
      </w:r>
      <w:r w:rsidR="00E56C75" w:rsidRPr="00B40A76">
        <w:rPr>
          <w:rFonts w:ascii="Times New Roman" w:hAnsi="Times New Roman" w:cs="Times New Roman"/>
          <w:b/>
          <w:color w:val="000000" w:themeColor="text1"/>
          <w:szCs w:val="24"/>
        </w:rPr>
        <w:t xml:space="preserve">Table </w:t>
      </w:r>
      <w:r w:rsidR="00A72880">
        <w:rPr>
          <w:rFonts w:ascii="Times New Roman" w:hAnsi="Times New Roman" w:cs="Times New Roman"/>
          <w:b/>
          <w:color w:val="000000" w:themeColor="text1"/>
          <w:szCs w:val="24"/>
        </w:rPr>
        <w:t>1</w:t>
      </w:r>
      <w:r w:rsidR="00E56C75" w:rsidRPr="00E56C75">
        <w:rPr>
          <w:rFonts w:ascii="Times New Roman" w:hAnsi="Times New Roman" w:cs="Times New Roman"/>
          <w:color w:val="000000" w:themeColor="text1"/>
          <w:szCs w:val="24"/>
        </w:rPr>
        <w:t xml:space="preserve"> The improvement of oral symptom scores before and after oral care interventions</w:t>
      </w:r>
      <w:r w:rsidR="00AD4D23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A72880">
        <w:rPr>
          <w:rFonts w:ascii="Times New Roman" w:hAnsi="Times New Roman" w:cs="Times New Roman"/>
          <w:color w:val="000000" w:themeColor="text1"/>
          <w:szCs w:val="24"/>
        </w:rPr>
        <w:t>in unconscious patients</w:t>
      </w:r>
      <w:r>
        <w:rPr>
          <w:rFonts w:ascii="Times New Roman" w:hAnsi="Times New Roman" w:cs="Times New Roman" w:hint="eastAsia"/>
          <w:color w:val="000000" w:themeColor="text1"/>
          <w:szCs w:val="24"/>
        </w:rPr>
        <w:t xml:space="preserve"> </w:t>
      </w:r>
    </w:p>
    <w:tbl>
      <w:tblPr>
        <w:tblStyle w:val="a3"/>
        <w:tblW w:w="11199" w:type="dxa"/>
        <w:tblInd w:w="-70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567"/>
        <w:gridCol w:w="1134"/>
        <w:gridCol w:w="567"/>
        <w:gridCol w:w="1276"/>
        <w:gridCol w:w="567"/>
        <w:gridCol w:w="1275"/>
        <w:gridCol w:w="1276"/>
        <w:gridCol w:w="1276"/>
      </w:tblGrid>
      <w:tr w:rsidR="00F10BD5" w:rsidRPr="00E2642A" w14:paraId="218DA5A5" w14:textId="77777777" w:rsidTr="00F10BD5">
        <w:trPr>
          <w:trHeight w:val="316"/>
        </w:trPr>
        <w:tc>
          <w:tcPr>
            <w:tcW w:w="326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ACD17C6" w14:textId="77777777" w:rsidR="00F10BD5" w:rsidRPr="000470E8" w:rsidRDefault="00F10BD5" w:rsidP="004F3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915CE68" w14:textId="5A93021A" w:rsidR="00F10BD5" w:rsidRDefault="007276C3" w:rsidP="00A7288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U</w:t>
            </w:r>
            <w:r w:rsidR="00F10BD5">
              <w:rPr>
                <w:rFonts w:ascii="Times New Roman" w:hAnsi="Times New Roman" w:cs="Times New Roman"/>
                <w:color w:val="000000" w:themeColor="text1"/>
                <w:szCs w:val="24"/>
              </w:rPr>
              <w:t>nconscious patients</w:t>
            </w:r>
            <w:r w:rsidR="00F10BD5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 xml:space="preserve"> (n</w:t>
            </w:r>
            <w:r w:rsidR="00F10BD5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F10BD5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=</w:t>
            </w:r>
            <w:r w:rsidR="00F10BD5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10)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49C76EC" w14:textId="77777777" w:rsidR="00F10BD5" w:rsidRPr="000470E8" w:rsidRDefault="00F10BD5" w:rsidP="00265B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18B216A" w14:textId="77777777" w:rsidR="00F10BD5" w:rsidRDefault="00F10BD5" w:rsidP="009A3AE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265BDA" w:rsidRPr="00E2642A" w14:paraId="59D1E756" w14:textId="7B123C7B" w:rsidTr="00F10BD5">
        <w:trPr>
          <w:trHeight w:val="31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9EC250D" w14:textId="77777777" w:rsidR="00265BDA" w:rsidRPr="000470E8" w:rsidRDefault="00265BDA" w:rsidP="004F3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E3020A" w14:textId="3F7DE919" w:rsidR="00265BDA" w:rsidRPr="000470E8" w:rsidRDefault="00265BDA" w:rsidP="00A728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O</w:t>
            </w:r>
            <w:r w:rsidRPr="00E56C75">
              <w:rPr>
                <w:rFonts w:ascii="Times New Roman" w:hAnsi="Times New Roman" w:cs="Times New Roman"/>
                <w:color w:val="000000" w:themeColor="text1"/>
                <w:szCs w:val="24"/>
              </w:rPr>
              <w:t>ral care interventions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DC1012" w14:textId="77777777" w:rsidR="00265BDA" w:rsidRPr="000470E8" w:rsidRDefault="00265BDA" w:rsidP="00265BD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A732A6" w14:textId="40D60073" w:rsidR="00265BDA" w:rsidRDefault="00265BDA" w:rsidP="009A3AE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F10BD5" w:rsidRPr="00E2642A" w14:paraId="6F2A6A5E" w14:textId="7A4EB66F" w:rsidTr="00F10BD5">
        <w:trPr>
          <w:trHeight w:val="4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4A4C6CD" w14:textId="77777777" w:rsidR="00F10BD5" w:rsidRPr="005C6821" w:rsidRDefault="00F10BD5" w:rsidP="004F3D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6BA148" w14:textId="426A2A7A" w:rsidR="00F10BD5" w:rsidRPr="005C6821" w:rsidRDefault="00F10BD5" w:rsidP="00045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re-intervention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19F1662" w14:textId="1EE1C42F" w:rsidR="00F10BD5" w:rsidRPr="00A932AC" w:rsidRDefault="00F10BD5" w:rsidP="00F10BD5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518079" w14:textId="77777777" w:rsidR="00F10BD5" w:rsidRDefault="00F10BD5" w:rsidP="00F10B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ost-</w:t>
            </w:r>
          </w:p>
          <w:p w14:paraId="0E5248DE" w14:textId="79531B76" w:rsidR="00F10BD5" w:rsidRPr="00A932AC" w:rsidRDefault="00F10BD5" w:rsidP="00F10BD5">
            <w:pPr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intervention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CC8A44" w14:textId="3A19E426" w:rsidR="00F10BD5" w:rsidRPr="00A932AC" w:rsidRDefault="00F10BD5" w:rsidP="00D972E2">
            <w:pPr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B9C001" w14:textId="5AC6FF5A" w:rsidR="00F10BD5" w:rsidRPr="00A932AC" w:rsidRDefault="00F10BD5" w:rsidP="005F3C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vertAlign w:val="superscript"/>
              </w:rPr>
            </w:pPr>
          </w:p>
        </w:tc>
      </w:tr>
      <w:tr w:rsidR="00265BDA" w:rsidRPr="00E2642A" w14:paraId="0CA59B46" w14:textId="4907AD9F" w:rsidTr="00F10BD5">
        <w:trPr>
          <w:trHeight w:val="252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C7AAAC5" w14:textId="77777777" w:rsidR="00566F3A" w:rsidRPr="005C6821" w:rsidRDefault="00566F3A" w:rsidP="00566F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F5F20D" w14:textId="5240086C" w:rsidR="00566F3A" w:rsidRDefault="00566F3A" w:rsidP="00566F3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D118BB" w14:textId="6BD7A8EF" w:rsidR="00566F3A" w:rsidRDefault="00566F3A" w:rsidP="00566F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Day 1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53B62F" w14:textId="6E7E2868" w:rsidR="00566F3A" w:rsidRDefault="00566F3A" w:rsidP="00566F3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8F3B19" w14:textId="44EDB679" w:rsidR="00566F3A" w:rsidRDefault="00566F3A" w:rsidP="00566F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Day 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8124A2" w14:textId="4581E26D" w:rsidR="00566F3A" w:rsidRDefault="00566F3A" w:rsidP="00566F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36116B" w14:textId="78573B11" w:rsidR="00566F3A" w:rsidRDefault="00566F3A" w:rsidP="00566F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Day 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67228F" w14:textId="4ACA661A" w:rsidR="00566F3A" w:rsidRPr="00A932AC" w:rsidRDefault="00566F3A" w:rsidP="00566F3A">
            <w:pPr>
              <w:rPr>
                <w:rFonts w:ascii="Times New Roman" w:hAnsi="Times New Roman" w:cs="Times New Roman"/>
                <w:vertAlign w:val="superscript"/>
              </w:rPr>
            </w:pPr>
            <w:r w:rsidRPr="0044328D">
              <w:rPr>
                <w:rFonts w:ascii="Times New Roman" w:eastAsia="標楷體" w:hAnsi="Times New Roman" w:cs="Times New Roman"/>
                <w:kern w:val="0"/>
                <w:szCs w:val="24"/>
              </w:rPr>
              <w:t>Cochran’s Q test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9C7CA3" w14:textId="3C5F1458" w:rsidR="00566F3A" w:rsidRPr="00A932AC" w:rsidRDefault="00566F3A" w:rsidP="00BD433D">
            <w:pPr>
              <w:rPr>
                <w:rFonts w:ascii="Times New Roman" w:hAnsi="Times New Roman" w:cs="Times New Roman"/>
                <w:vertAlign w:val="superscript"/>
              </w:rPr>
            </w:pPr>
            <w:r w:rsidRPr="0044328D">
              <w:rPr>
                <w:rFonts w:ascii="Times New Roman" w:eastAsia="標楷體" w:hAnsi="Times New Roman" w:cs="Times New Roman"/>
                <w:kern w:val="0"/>
                <w:szCs w:val="24"/>
              </w:rPr>
              <w:t>Friedman test</w:t>
            </w:r>
          </w:p>
        </w:tc>
      </w:tr>
      <w:tr w:rsidR="00566F3A" w:rsidRPr="00E2642A" w14:paraId="58475FC9" w14:textId="77777777" w:rsidTr="006B6911">
        <w:trPr>
          <w:trHeight w:val="313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3E1046" w14:textId="77777777" w:rsidR="00566F3A" w:rsidRPr="005C6821" w:rsidRDefault="00566F3A" w:rsidP="00566F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5BF30A" w14:textId="46939760" w:rsidR="00566F3A" w:rsidRDefault="00566F3A" w:rsidP="00566F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(%)/ Median (IQR)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8789EB" w14:textId="72BE1FC6" w:rsidR="00566F3A" w:rsidRPr="00A932AC" w:rsidRDefault="00566F3A" w:rsidP="00566F3A">
            <w:pPr>
              <w:rPr>
                <w:rFonts w:ascii="Times New Roman" w:hAnsi="Times New Roman" w:cs="Times New Roman"/>
                <w:vertAlign w:val="superscript"/>
              </w:rPr>
            </w:pPr>
            <w:r w:rsidRPr="005C6821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A932AC">
              <w:rPr>
                <w:rFonts w:ascii="Times New Roman" w:hAnsi="Times New Roman" w:cs="Times New Roman"/>
                <w:i/>
              </w:rPr>
              <w:t>p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C2DA8F" w14:textId="03FDD277" w:rsidR="00566F3A" w:rsidRPr="00A932AC" w:rsidRDefault="00566F3A" w:rsidP="00566F3A">
            <w:pPr>
              <w:rPr>
                <w:rFonts w:ascii="Times New Roman" w:hAnsi="Times New Roman" w:cs="Times New Roman"/>
                <w:vertAlign w:val="superscript"/>
              </w:rPr>
            </w:pPr>
            <w:r w:rsidRPr="00A932AC">
              <w:rPr>
                <w:rFonts w:ascii="Times New Roman" w:hAnsi="Times New Roman" w:cs="Times New Roman"/>
                <w:i/>
              </w:rPr>
              <w:t>p</w:t>
            </w:r>
          </w:p>
        </w:tc>
      </w:tr>
      <w:tr w:rsidR="00265BDA" w:rsidRPr="00E2642A" w14:paraId="69877790" w14:textId="7C6644D0" w:rsidTr="006B6911"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5BE9EA" w14:textId="77777777" w:rsidR="00566F3A" w:rsidRPr="00843137" w:rsidRDefault="00566F3A" w:rsidP="00566F3A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43137">
              <w:rPr>
                <w:rFonts w:ascii="Times New Roman" w:hAnsi="Times New Roman" w:cs="Times New Roman" w:hint="eastAsia"/>
                <w:b/>
                <w:color w:val="000000" w:themeColor="text1"/>
                <w:szCs w:val="24"/>
              </w:rPr>
              <w:t>O</w:t>
            </w:r>
            <w:r w:rsidRPr="00843137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ral conditions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29A1D4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322A8A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96D8F4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0E0D44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1FB0A9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16F82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C91DC3" w14:textId="2918EAB8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6AEA54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265BDA" w:rsidRPr="00E2642A" w14:paraId="0A43D274" w14:textId="72AC81A3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D02B239" w14:textId="77777777" w:rsidR="00566F3A" w:rsidRPr="00843137" w:rsidRDefault="00566F3A" w:rsidP="00566F3A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843137">
              <w:rPr>
                <w:rFonts w:ascii="Times New Roman" w:hAnsi="Times New Roman" w:cs="Times New Roman"/>
                <w:color w:val="000000" w:themeColor="text1"/>
                <w:szCs w:val="24"/>
              </w:rPr>
              <w:t>Mucosa healthiness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B7BDF31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2E3445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97E9E5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F4E42F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E2D1C9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F244908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C970FBE" w14:textId="6F7ED0FC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F6446C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E552BB" w:rsidRPr="00E2642A" w14:paraId="1EDAF2BF" w14:textId="28ABC6F7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6ED6B3A" w14:textId="77777777" w:rsidR="00566F3A" w:rsidRPr="00843137" w:rsidRDefault="00566F3A" w:rsidP="00566F3A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</w:rPr>
            </w:pPr>
            <w:r w:rsidRPr="00843137">
              <w:rPr>
                <w:rFonts w:ascii="Times New Roman" w:hAnsi="Times New Roman" w:cs="Times New Roman"/>
                <w:color w:val="000000" w:themeColor="text1"/>
              </w:rPr>
              <w:t>Mucositis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D378E06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5062FC" w14:textId="3560261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1F2191E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FBA56E2" w14:textId="65EFA37F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AA404C7" w14:textId="2A504EE6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334B747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582D9F" w14:textId="2E2B6E56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0FCC280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E552BB" w:rsidRPr="00E2642A" w14:paraId="1B692747" w14:textId="5BBEA15C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9F9C140" w14:textId="2F7C1587" w:rsidR="00566F3A" w:rsidRPr="00843137" w:rsidRDefault="00566F3A" w:rsidP="00566F3A">
            <w:pPr>
              <w:ind w:firstLineChars="300" w:firstLine="72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(+)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77AAB6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DCE8A0" w14:textId="1DD6C8F0" w:rsidR="00566F3A" w:rsidRPr="004A2739" w:rsidRDefault="00A72880" w:rsidP="009134BE">
            <w:pPr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5</w:t>
            </w:r>
            <w:r w:rsidR="009134BE">
              <w:rPr>
                <w:rFonts w:ascii="Times New Roman" w:hAnsi="Times New Roman" w:cs="Times New Roman"/>
                <w:szCs w:val="24"/>
              </w:rPr>
              <w:t>7</w:t>
            </w:r>
            <w:r w:rsidR="00CC32F4">
              <w:rPr>
                <w:rFonts w:ascii="Times New Roman" w:hAnsi="Times New Roman" w:cs="Times New Roman" w:hint="eastAsia"/>
                <w:szCs w:val="24"/>
              </w:rPr>
              <w:t>.1</w:t>
            </w:r>
            <w:r w:rsidR="00566F3A">
              <w:rPr>
                <w:rFonts w:ascii="Times New Roman" w:hAnsi="Times New Roman" w:cs="Times New Roman" w:hint="eastAsia"/>
                <w:szCs w:val="24"/>
              </w:rPr>
              <w:t>%</w:t>
            </w:r>
            <w:r w:rsidR="00566F3A">
              <w:rPr>
                <w:rFonts w:ascii="Times New Roman" w:hAnsi="Times New Roman" w:cs="Times New Roman"/>
                <w:szCs w:val="24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D51A2A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D59A782" w14:textId="16F4104E" w:rsidR="00566F3A" w:rsidRPr="004A2739" w:rsidRDefault="00A72880" w:rsidP="00A72880">
            <w:pPr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</w:t>
            </w:r>
            <w:r w:rsidR="00CC32F4">
              <w:rPr>
                <w:rFonts w:ascii="Times New Roman" w:hAnsi="Times New Roman" w:cs="Times New Roman" w:hint="eastAsia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Cs w:val="24"/>
              </w:rPr>
              <w:t>0</w:t>
            </w:r>
            <w:r w:rsidR="00566F3A">
              <w:rPr>
                <w:rFonts w:ascii="Times New Roman" w:hAnsi="Times New Roman" w:cs="Times New Roman" w:hint="eastAsia"/>
                <w:szCs w:val="24"/>
              </w:rPr>
              <w:t>%</w:t>
            </w:r>
            <w:r w:rsidR="00566F3A"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7BEF94" w14:textId="1D72744F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FEF7DD1" w14:textId="1337A01F" w:rsidR="00566F3A" w:rsidRPr="004A2739" w:rsidRDefault="00566F3A" w:rsidP="00CC32F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</w:t>
            </w:r>
            <w:r w:rsidR="00CC32F4">
              <w:rPr>
                <w:rFonts w:ascii="Times New Roman" w:hAnsi="Times New Roman" w:cs="Times New Roman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Cs w:val="24"/>
              </w:rPr>
              <w:t>%</w:t>
            </w:r>
            <w:r>
              <w:rPr>
                <w:rFonts w:ascii="Times New Roman" w:hAnsi="Times New Roman" w:cs="Times New Roman"/>
                <w:szCs w:val="24"/>
                <w:vertAlign w:val="superscript"/>
              </w:rPr>
              <w:t>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A2FA4D" w14:textId="07FF605F" w:rsidR="00566F3A" w:rsidRPr="00AE2F5D" w:rsidRDefault="00566F3A" w:rsidP="00A72880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0.0</w:t>
            </w:r>
            <w:r w:rsidR="00A72880">
              <w:rPr>
                <w:rFonts w:ascii="Times New Roman" w:hAnsi="Times New Roman" w:cs="Times New Roman" w:hint="eastAsia"/>
                <w:szCs w:val="24"/>
              </w:rPr>
              <w:t>18</w:t>
            </w:r>
            <w:r>
              <w:rPr>
                <w:rFonts w:ascii="Times New Roman" w:hAnsi="Times New Roman" w:cs="Times New Roman" w:hint="eastAsia"/>
                <w:szCs w:val="24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411FBD" w14:textId="77777777" w:rsidR="00566F3A" w:rsidRDefault="00566F3A" w:rsidP="00566F3A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E552BB" w:rsidRPr="00E2642A" w14:paraId="5CBBFADA" w14:textId="4C6B5CEB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09F55E3" w14:textId="24E54626" w:rsidR="00566F3A" w:rsidRPr="001A52B8" w:rsidRDefault="00566F3A" w:rsidP="00566F3A">
            <w:pPr>
              <w:ind w:firstLineChars="300" w:firstLine="7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(–)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BAED0C4" w14:textId="4B8899DF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8BA6E0" w14:textId="6CBCD108" w:rsidR="00566F3A" w:rsidRPr="00AE2F5D" w:rsidRDefault="00A72880" w:rsidP="00CC32F4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4</w:t>
            </w:r>
            <w:r w:rsidR="00CC32F4">
              <w:rPr>
                <w:rFonts w:ascii="Times New Roman" w:hAnsi="Times New Roman" w:cs="Times New Roman"/>
                <w:szCs w:val="24"/>
              </w:rPr>
              <w:t>2.9</w:t>
            </w:r>
            <w:r w:rsidR="00566F3A">
              <w:rPr>
                <w:rFonts w:ascii="Times New Roman" w:hAnsi="Times New Roman" w:cs="Times New Roman" w:hint="eastAsia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8DB7A4" w14:textId="607AFAF0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BCAE75E" w14:textId="3D9160BF" w:rsidR="00566F3A" w:rsidRPr="00AE2F5D" w:rsidRDefault="00A72880" w:rsidP="00A72880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100</w:t>
            </w:r>
            <w:r w:rsidR="00CC32F4">
              <w:rPr>
                <w:rFonts w:ascii="Times New Roman" w:hAnsi="Times New Roman" w:cs="Times New Roman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Cs w:val="24"/>
              </w:rPr>
              <w:t>0</w:t>
            </w:r>
            <w:r w:rsidR="00566F3A">
              <w:rPr>
                <w:rFonts w:ascii="Times New Roman" w:hAnsi="Times New Roman" w:cs="Times New Roman" w:hint="eastAsia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21AE45A" w14:textId="4AE4B332" w:rsidR="00566F3A" w:rsidRPr="00AE2F5D" w:rsidRDefault="00566F3A" w:rsidP="00566F3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8BF06D8" w14:textId="0E5DB94A" w:rsidR="00566F3A" w:rsidRPr="00AE2F5D" w:rsidRDefault="00566F3A" w:rsidP="00566F3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100</w:t>
            </w:r>
            <w:r w:rsidR="00CC32F4">
              <w:rPr>
                <w:rFonts w:ascii="Times New Roman" w:hAnsi="Times New Roman" w:cs="Times New Roman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CB73D6B" w14:textId="5F9A2D0C" w:rsidR="00566F3A" w:rsidRPr="00AE2F5D" w:rsidRDefault="00566F3A" w:rsidP="00566F3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D8733E" w14:textId="77777777" w:rsidR="00566F3A" w:rsidRPr="00AE2F5D" w:rsidRDefault="00566F3A" w:rsidP="00566F3A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  <w:tr w:rsidR="00E552BB" w:rsidRPr="00E2642A" w14:paraId="4E224674" w14:textId="03CA037E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80A4572" w14:textId="77777777" w:rsidR="00566F3A" w:rsidRPr="00843137" w:rsidRDefault="00566F3A" w:rsidP="00566F3A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</w:rPr>
            </w:pPr>
            <w:r w:rsidRPr="00843137">
              <w:rPr>
                <w:rFonts w:ascii="Times New Roman" w:hAnsi="Times New Roman" w:cs="Times New Roman"/>
                <w:color w:val="000000" w:themeColor="text1"/>
              </w:rPr>
              <w:t>Candida infection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1709FE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E73E79" w14:textId="30882B96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5482B1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26BF3A" w14:textId="43AF20C0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8308E3" w14:textId="3EBCE22E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996F3FB" w14:textId="246B4E7F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0F8A6C3" w14:textId="6A0053AD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7F4B6D0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E552BB" w:rsidRPr="00E2642A" w14:paraId="363538B2" w14:textId="021632B1" w:rsidTr="006B6911">
        <w:trPr>
          <w:trHeight w:val="5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8288A59" w14:textId="6C09152A" w:rsidR="00566F3A" w:rsidRDefault="00566F3A" w:rsidP="00566F3A">
            <w:pPr>
              <w:ind w:firstLineChars="300" w:firstLine="7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(+)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6505EC3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501DED" w14:textId="319D1388" w:rsidR="00566F3A" w:rsidRPr="00D0234C" w:rsidRDefault="00566F3A" w:rsidP="00A72880">
            <w:pPr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</w:pPr>
            <w:r w:rsidRPr="00AE2F5D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6</w:t>
            </w:r>
            <w:r w:rsidR="00A72880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6</w:t>
            </w:r>
            <w:r w:rsidR="00CC32F4">
              <w:rPr>
                <w:rFonts w:ascii="Times New Roman" w:hAnsi="Times New Roman" w:cs="Times New Roman"/>
                <w:color w:val="000000" w:themeColor="text1"/>
                <w:szCs w:val="24"/>
              </w:rPr>
              <w:t>.</w:t>
            </w:r>
            <w:r w:rsidR="00A72880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7</w:t>
            </w:r>
            <w:r w:rsidRPr="00AE2F5D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0990B0D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A49D899" w14:textId="72032697" w:rsidR="00566F3A" w:rsidRPr="00D0234C" w:rsidRDefault="00A72880" w:rsidP="00A72880">
            <w:pPr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50</w:t>
            </w:r>
            <w:r w:rsidR="00CC32F4">
              <w:rPr>
                <w:rFonts w:ascii="Times New Roman" w:hAnsi="Times New Roman" w:cs="Times New Roman"/>
                <w:color w:val="000000" w:themeColor="text1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="00566F3A" w:rsidRPr="00AE2F5D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074E7C" w14:textId="42BB5D5B" w:rsidR="00566F3A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BEE4B67" w14:textId="6E87F0FF" w:rsidR="00566F3A" w:rsidRPr="00D0234C" w:rsidRDefault="00A72880" w:rsidP="00A72880">
            <w:pPr>
              <w:rPr>
                <w:rFonts w:ascii="Times New Roman" w:hAnsi="Times New Roman" w:cs="Times New Roman"/>
                <w:color w:val="000000" w:themeColor="text1"/>
                <w:szCs w:val="24"/>
                <w:vertAlign w:val="superscript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50</w:t>
            </w:r>
            <w:r w:rsidR="00CC32F4">
              <w:rPr>
                <w:rFonts w:ascii="Times New Roman" w:hAnsi="Times New Roman" w:cs="Times New Roman"/>
                <w:color w:val="000000" w:themeColor="text1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="00566F3A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95AA9E9" w14:textId="2459423B" w:rsidR="00566F3A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0.</w:t>
            </w:r>
            <w:r w:rsidR="00260106">
              <w:rPr>
                <w:rFonts w:ascii="Times New Roman" w:hAnsi="Times New Roman" w:cs="Times New Roman"/>
                <w:color w:val="000000" w:themeColor="text1"/>
                <w:szCs w:val="24"/>
              </w:rPr>
              <w:t>368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8A35DC9" w14:textId="77777777" w:rsidR="00566F3A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E552BB" w:rsidRPr="00E2642A" w14:paraId="72B8349C" w14:textId="1E51A551" w:rsidTr="006B6911">
        <w:trPr>
          <w:trHeight w:val="5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3F5B226" w14:textId="28C14C2C" w:rsidR="00566F3A" w:rsidRPr="00843137" w:rsidRDefault="00566F3A" w:rsidP="00566F3A">
            <w:pPr>
              <w:ind w:firstLineChars="300" w:firstLine="72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(–)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C025C2" w14:textId="7AF9443F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756809" w14:textId="4E89056B" w:rsidR="00566F3A" w:rsidRPr="00AE2F5D" w:rsidRDefault="00566F3A" w:rsidP="00A72880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3</w:t>
            </w:r>
            <w:r w:rsidR="00A72880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3</w:t>
            </w:r>
            <w:r w:rsidR="00CC32F4">
              <w:rPr>
                <w:rFonts w:ascii="Times New Roman" w:hAnsi="Times New Roman" w:cs="Times New Roman"/>
                <w:color w:val="000000" w:themeColor="text1"/>
                <w:szCs w:val="24"/>
              </w:rPr>
              <w:t>.3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24CB9A" w14:textId="2DF6E31B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AA3C4D6" w14:textId="409266F6" w:rsidR="00566F3A" w:rsidRPr="00AE2F5D" w:rsidRDefault="00A72880" w:rsidP="00A72880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50</w:t>
            </w:r>
            <w:r w:rsidR="00CC32F4">
              <w:rPr>
                <w:rFonts w:ascii="Times New Roman" w:hAnsi="Times New Roman" w:cs="Times New Roman"/>
                <w:color w:val="000000" w:themeColor="text1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="00566F3A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C3232D" w14:textId="28F93DE2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DF2BACB" w14:textId="6DD15DEF" w:rsidR="00566F3A" w:rsidRPr="00AE2F5D" w:rsidRDefault="00A72880" w:rsidP="00A72880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50</w:t>
            </w:r>
            <w:r w:rsidR="00CC32F4">
              <w:rPr>
                <w:rFonts w:ascii="Times New Roman" w:hAnsi="Times New Roman" w:cs="Times New Roman"/>
                <w:color w:val="000000" w:themeColor="text1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="00566F3A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4296297" w14:textId="126E5655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3FCEDF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E552BB" w:rsidRPr="00E2642A" w14:paraId="11FC9A25" w14:textId="53F00E90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F37953E" w14:textId="77777777" w:rsidR="00566F3A" w:rsidRPr="00AD4259" w:rsidRDefault="00566F3A" w:rsidP="00566F3A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</w:rPr>
            </w:pPr>
            <w:r w:rsidRPr="00AD4259">
              <w:rPr>
                <w:rFonts w:ascii="Times New Roman" w:hAnsi="Times New Roman" w:cs="Times New Roman"/>
                <w:color w:val="000000" w:themeColor="text1"/>
              </w:rPr>
              <w:t>O</w:t>
            </w:r>
            <w:r w:rsidRPr="00AD4259">
              <w:rPr>
                <w:rFonts w:ascii="Times New Roman" w:hAnsi="Times New Roman" w:cs="Times New Roman" w:hint="eastAsia"/>
                <w:color w:val="000000" w:themeColor="text1"/>
              </w:rPr>
              <w:t xml:space="preserve">ral </w:t>
            </w:r>
            <w:r w:rsidRPr="00AD4259">
              <w:rPr>
                <w:rFonts w:ascii="Times New Roman" w:hAnsi="Times New Roman" w:cs="Times New Roman"/>
                <w:color w:val="000000" w:themeColor="text1"/>
              </w:rPr>
              <w:t>bleeding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2653B79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A76386" w14:textId="0F41B8AB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0A21253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A5E3BA" w14:textId="05FB2832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1E2DCA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B7B4C6D" w14:textId="4A8907C0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FCF6258" w14:textId="2E41558A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6B8414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E552BB" w:rsidRPr="00E2642A" w14:paraId="755F2BE1" w14:textId="26B6BDF9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CEBE545" w14:textId="6C154423" w:rsidR="00566F3A" w:rsidRDefault="00566F3A" w:rsidP="00566F3A">
            <w:pPr>
              <w:ind w:firstLineChars="300" w:firstLine="7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(+)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0C737CC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B45BA3" w14:textId="50CC7948" w:rsidR="00566F3A" w:rsidRPr="00AE2F5D" w:rsidRDefault="00A72880" w:rsidP="00A72880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42.9</w:t>
            </w:r>
            <w:r w:rsidR="00566F3A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32C3D79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3F532E" w14:textId="202BC82B" w:rsidR="00566F3A" w:rsidRPr="00AE2F5D" w:rsidRDefault="00A72880" w:rsidP="00A72880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14.3</w:t>
            </w:r>
            <w:r w:rsidR="00566F3A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66C7E1" w14:textId="7CC7C810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7A59DB6" w14:textId="21F2AA3D" w:rsidR="00566F3A" w:rsidRPr="00AE2F5D" w:rsidRDefault="00566F3A" w:rsidP="00CC32F4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="00CC32F4">
              <w:rPr>
                <w:rFonts w:ascii="Times New Roman" w:hAnsi="Times New Roman" w:cs="Times New Roman"/>
                <w:color w:val="000000" w:themeColor="text1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0ED71D" w14:textId="41BF6C2C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0.097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A2B09B" w14:textId="77777777" w:rsidR="00566F3A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E552BB" w:rsidRPr="00E2642A" w14:paraId="254BA5B1" w14:textId="3B5DF829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2B23E8E" w14:textId="74270378" w:rsidR="00566F3A" w:rsidRPr="00AD4259" w:rsidRDefault="00566F3A" w:rsidP="00566F3A">
            <w:pPr>
              <w:ind w:firstLineChars="300" w:firstLine="72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(–)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16A182" w14:textId="5F452160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3EBC7D" w14:textId="4119FE7E" w:rsidR="00566F3A" w:rsidRPr="00AE2F5D" w:rsidRDefault="00A72880" w:rsidP="00CC32F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57.1</w:t>
            </w:r>
            <w:r w:rsidR="00566F3A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7D1CD17" w14:textId="3245D4D8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B5E8B5" w14:textId="16B3B9ED" w:rsidR="00566F3A" w:rsidRPr="00AE2F5D" w:rsidRDefault="00A72880" w:rsidP="00CC32F4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85.7</w:t>
            </w:r>
            <w:r w:rsidR="00566F3A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BAD6389" w14:textId="5405FE14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C6E10A4" w14:textId="565DE47F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100</w:t>
            </w:r>
            <w:r w:rsidR="00CC32F4">
              <w:rPr>
                <w:rFonts w:ascii="Times New Roman" w:hAnsi="Times New Roman" w:cs="Times New Roman"/>
                <w:color w:val="000000" w:themeColor="text1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5D05B4F" w14:textId="67ECA475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F060C2C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E552BB" w:rsidRPr="00E2642A" w14:paraId="5D20EAFB" w14:textId="460DAE34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70F1AEA" w14:textId="77777777" w:rsidR="00566F3A" w:rsidRPr="00AD4259" w:rsidRDefault="00566F3A" w:rsidP="00566F3A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</w:rPr>
            </w:pPr>
            <w:r w:rsidRPr="00AD4259">
              <w:rPr>
                <w:rFonts w:ascii="Times New Roman" w:hAnsi="Times New Roman" w:cs="Times New Roman"/>
                <w:color w:val="000000" w:themeColor="text1"/>
              </w:rPr>
              <w:t>Oral moisture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9885D9A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7B8136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018CB29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36B5DD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7EBD48C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E83E46D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D45E2F6" w14:textId="5F63B0D6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E0DFE7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E552BB" w:rsidRPr="00E2642A" w14:paraId="01789D59" w14:textId="77777777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455565B" w14:textId="43C5A989" w:rsidR="00566F3A" w:rsidRPr="00AD4259" w:rsidRDefault="00566F3A" w:rsidP="00566F3A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Oral dryness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DED041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E8165E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0AEFC4D" w14:textId="77777777" w:rsidR="00566F3A" w:rsidRPr="00AE2F5D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411DBE1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2D32A2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CFC6046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0614CE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58DF3B" w14:textId="77777777" w:rsidR="00566F3A" w:rsidRPr="00AE2F5D" w:rsidRDefault="00566F3A" w:rsidP="00566F3A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333543" w:rsidRPr="00E2642A" w14:paraId="523B6FA8" w14:textId="77777777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A61C91C" w14:textId="05CBE5B1" w:rsidR="00333543" w:rsidRPr="00AD4259" w:rsidRDefault="00333543" w:rsidP="00333543">
            <w:pPr>
              <w:ind w:firstLineChars="300" w:firstLine="72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SOD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6CFD88" w14:textId="77777777" w:rsidR="00333543" w:rsidRPr="00AE2F5D" w:rsidRDefault="00333543" w:rsidP="0033354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471363" w14:textId="354B2212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42.9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BF93A8" w14:textId="77777777" w:rsidR="00333543" w:rsidRPr="00AE2F5D" w:rsidRDefault="00333543" w:rsidP="0033354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19073F0" w14:textId="3BD1220B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42.9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DBCAB34" w14:textId="77777777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A00F51B" w14:textId="09CC2A98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28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C7F988" w14:textId="1FA615A6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0.779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BC9F64" w14:textId="77777777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333543" w:rsidRPr="00E2642A" w14:paraId="2E686F23" w14:textId="77777777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F4F7791" w14:textId="58D7EFB4" w:rsidR="00333543" w:rsidRPr="00AD4259" w:rsidRDefault="00333543" w:rsidP="00333543">
            <w:pPr>
              <w:ind w:firstLineChars="300" w:firstLine="72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NOD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AAF919" w14:textId="77777777" w:rsidR="00333543" w:rsidRPr="00AE2F5D" w:rsidRDefault="00333543" w:rsidP="0033354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2324FF" w14:textId="42F249F9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57.1%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4F4092" w14:textId="77777777" w:rsidR="00333543" w:rsidRPr="00AE2F5D" w:rsidRDefault="00333543" w:rsidP="00333543">
            <w:pPr>
              <w:jc w:val="right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6D1DA5" w14:textId="52A70342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57.1%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171F7B" w14:textId="77777777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91F71AB" w14:textId="327F1F51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71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4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58B1F8" w14:textId="77777777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B052E1" w14:textId="77777777" w:rsidR="00333543" w:rsidRPr="00AE2F5D" w:rsidRDefault="00333543" w:rsidP="00333543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</w:tr>
      <w:tr w:rsidR="00E552BB" w:rsidRPr="00E2642A" w14:paraId="6B572C5A" w14:textId="21DFFE0D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86ADFD9" w14:textId="77777777" w:rsidR="00566F3A" w:rsidRPr="00F01B06" w:rsidRDefault="00566F3A" w:rsidP="00566F3A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</w:rPr>
            </w:pPr>
            <w:r w:rsidRPr="00F01B06">
              <w:rPr>
                <w:rFonts w:ascii="Times New Roman" w:hAnsi="Times New Roman" w:cs="Times New Roman" w:hint="eastAsia"/>
                <w:color w:val="000000" w:themeColor="text1"/>
              </w:rPr>
              <w:t>O</w:t>
            </w:r>
            <w:r w:rsidRPr="00F01B06">
              <w:rPr>
                <w:rFonts w:ascii="Times New Roman" w:hAnsi="Times New Roman" w:cs="Times New Roman"/>
                <w:color w:val="000000" w:themeColor="text1"/>
              </w:rPr>
              <w:t>ral cleanliness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71A4F64" w14:textId="77777777" w:rsidR="00566F3A" w:rsidRPr="00F01B06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6474B6" w14:textId="77777777" w:rsidR="00566F3A" w:rsidRPr="00F01B06" w:rsidRDefault="00566F3A" w:rsidP="00566F3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3DE4B9A" w14:textId="77777777" w:rsidR="00566F3A" w:rsidRPr="00F01B06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207127D" w14:textId="77777777" w:rsidR="00566F3A" w:rsidRPr="00F01B06" w:rsidRDefault="00566F3A" w:rsidP="00566F3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45CFA17" w14:textId="77777777" w:rsidR="00566F3A" w:rsidRPr="00F01B06" w:rsidRDefault="00566F3A" w:rsidP="00566F3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8B2A0E1" w14:textId="77777777" w:rsidR="00566F3A" w:rsidRPr="00F01B06" w:rsidRDefault="00566F3A" w:rsidP="00566F3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F2EC10" w14:textId="2B5C22DF" w:rsidR="00566F3A" w:rsidRPr="00E2642A" w:rsidRDefault="00566F3A" w:rsidP="00566F3A">
            <w:pPr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21FBC9" w14:textId="77777777" w:rsidR="00566F3A" w:rsidRPr="00E2642A" w:rsidRDefault="00566F3A" w:rsidP="00566F3A">
            <w:pPr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E552BB" w:rsidRPr="00E2642A" w14:paraId="1DBC7029" w14:textId="17C5174D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A4D735B" w14:textId="77777777" w:rsidR="00566F3A" w:rsidRPr="00F01B06" w:rsidRDefault="00566F3A" w:rsidP="00566F3A">
            <w:pPr>
              <w:ind w:firstLineChars="200" w:firstLine="480"/>
              <w:rPr>
                <w:rFonts w:ascii="Times New Roman" w:hAnsi="Times New Roman" w:cs="Times New Roman"/>
                <w:color w:val="000000" w:themeColor="text1"/>
              </w:rPr>
            </w:pPr>
            <w:r w:rsidRPr="00F01B06">
              <w:rPr>
                <w:rFonts w:ascii="Times New Roman" w:hAnsi="Times New Roman" w:cs="Times New Roman"/>
                <w:color w:val="000000" w:themeColor="text1"/>
              </w:rPr>
              <w:t>Oral debris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84F2ADF" w14:textId="77777777" w:rsidR="00566F3A" w:rsidRPr="00F01B06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2C8B6B" w14:textId="77777777" w:rsidR="00566F3A" w:rsidRPr="00F01B06" w:rsidRDefault="00566F3A" w:rsidP="00566F3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ED82FA" w14:textId="77777777" w:rsidR="00566F3A" w:rsidRPr="00F01B06" w:rsidRDefault="00566F3A" w:rsidP="00566F3A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C69B71" w14:textId="77777777" w:rsidR="00566F3A" w:rsidRPr="00F01B06" w:rsidRDefault="00566F3A" w:rsidP="00566F3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462A2B" w14:textId="77777777" w:rsidR="00566F3A" w:rsidRPr="00F01B06" w:rsidRDefault="00566F3A" w:rsidP="00566F3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F0E5999" w14:textId="77777777" w:rsidR="00566F3A" w:rsidRPr="00F01B06" w:rsidRDefault="00566F3A" w:rsidP="00566F3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9CCB805" w14:textId="0C590B2C" w:rsidR="00566F3A" w:rsidRPr="00E2642A" w:rsidRDefault="00566F3A" w:rsidP="00566F3A">
            <w:pPr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F1BB12C" w14:textId="77777777" w:rsidR="00566F3A" w:rsidRPr="00E2642A" w:rsidRDefault="00566F3A" w:rsidP="00566F3A">
            <w:pPr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E552BB" w:rsidRPr="00E2642A" w14:paraId="77A3ED57" w14:textId="6468DAC5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19B3FF5" w14:textId="75505A94" w:rsidR="00566F3A" w:rsidRPr="000D0BB0" w:rsidRDefault="00566F3A" w:rsidP="00566F3A">
            <w:pPr>
              <w:ind w:leftChars="300" w:left="720"/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/>
              </w:rPr>
              <w:t>Severe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BF18D9E" w14:textId="77777777" w:rsidR="00566F3A" w:rsidRPr="000D0BB0" w:rsidRDefault="00566F3A" w:rsidP="00566F3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D2CAA8" w14:textId="3E9B7F7B" w:rsidR="00566F3A" w:rsidRPr="000D0BB0" w:rsidRDefault="00413D1E" w:rsidP="00840729">
            <w:pPr>
              <w:rPr>
                <w:rFonts w:ascii="Times New Roman" w:hAnsi="Times New Roman" w:cs="Times New Roman"/>
                <w:vertAlign w:val="superscript"/>
              </w:rPr>
            </w:pPr>
            <w:r w:rsidRPr="000D0BB0">
              <w:rPr>
                <w:rFonts w:ascii="Times New Roman" w:hAnsi="Times New Roman" w:cs="Times New Roman"/>
              </w:rPr>
              <w:t>8</w:t>
            </w:r>
            <w:r w:rsidR="00333543">
              <w:rPr>
                <w:rFonts w:ascii="Times New Roman" w:hAnsi="Times New Roman" w:cs="Times New Roman"/>
              </w:rPr>
              <w:t>5.7</w:t>
            </w:r>
            <w:r w:rsidR="00566F3A" w:rsidRPr="000D0BB0">
              <w:rPr>
                <w:rFonts w:ascii="Times New Roman" w:hAnsi="Times New Roman" w:cs="Times New Roman" w:hint="eastAsia"/>
              </w:rPr>
              <w:t>%</w:t>
            </w:r>
            <w:r w:rsidR="00B82652" w:rsidRPr="000D0BB0">
              <w:rPr>
                <w:rFonts w:ascii="Times New Roman" w:hAnsi="Times New Roman" w:cs="Times New Roman" w:hint="eastAsia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DB543DC" w14:textId="77777777" w:rsidR="00566F3A" w:rsidRPr="000D0BB0" w:rsidRDefault="00566F3A" w:rsidP="00566F3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F90491" w14:textId="6B616D6F" w:rsidR="00566F3A" w:rsidRPr="000D0BB0" w:rsidRDefault="002D2EB5" w:rsidP="002D2EB5">
            <w:pPr>
              <w:rPr>
                <w:rFonts w:ascii="Times New Roman" w:hAnsi="Times New Roman" w:cs="Times New Roman"/>
                <w:vertAlign w:val="superscript"/>
              </w:rPr>
            </w:pPr>
            <w:r w:rsidRPr="000D0BB0">
              <w:rPr>
                <w:rFonts w:ascii="Times New Roman" w:hAnsi="Times New Roman" w:cs="Times New Roman"/>
              </w:rPr>
              <w:t>14</w:t>
            </w:r>
            <w:r w:rsidR="00333543">
              <w:rPr>
                <w:rFonts w:ascii="Times New Roman" w:hAnsi="Times New Roman" w:cs="Times New Roman"/>
              </w:rPr>
              <w:t>.3</w:t>
            </w:r>
            <w:r w:rsidR="00566F3A" w:rsidRPr="000D0BB0">
              <w:rPr>
                <w:rFonts w:ascii="Times New Roman" w:hAnsi="Times New Roman" w:cs="Times New Roman" w:hint="eastAsia"/>
              </w:rPr>
              <w:t>%</w:t>
            </w:r>
            <w:r w:rsidR="00B82652" w:rsidRPr="000D0BB0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53130FA" w14:textId="4655D02C" w:rsidR="00566F3A" w:rsidRPr="000D0BB0" w:rsidRDefault="00566F3A" w:rsidP="00566F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4179086" w14:textId="2F6D7005" w:rsidR="00566F3A" w:rsidRPr="000D0BB0" w:rsidRDefault="002D2EB5" w:rsidP="0045539E">
            <w:pPr>
              <w:rPr>
                <w:rFonts w:ascii="Times New Roman" w:hAnsi="Times New Roman" w:cs="Times New Roman"/>
                <w:vertAlign w:val="superscript"/>
              </w:rPr>
            </w:pPr>
            <w:r w:rsidRPr="000D0BB0">
              <w:rPr>
                <w:rFonts w:ascii="Times New Roman" w:hAnsi="Times New Roman" w:cs="Times New Roman"/>
              </w:rPr>
              <w:t>2</w:t>
            </w:r>
            <w:r w:rsidR="00333543">
              <w:rPr>
                <w:rFonts w:ascii="Times New Roman" w:hAnsi="Times New Roman" w:cs="Times New Roman"/>
              </w:rPr>
              <w:t>8.6</w:t>
            </w:r>
            <w:r w:rsidR="00566F3A" w:rsidRPr="000D0BB0">
              <w:rPr>
                <w:rFonts w:ascii="Times New Roman" w:hAnsi="Times New Roman" w:cs="Times New Roman" w:hint="eastAsia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30BBDD" w14:textId="6AB1C012" w:rsidR="00566F3A" w:rsidRPr="000D0BB0" w:rsidRDefault="00566F3A" w:rsidP="00E03F51">
            <w:pPr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 w:hint="eastAsia"/>
              </w:rPr>
              <w:t>0.</w:t>
            </w:r>
            <w:r w:rsidR="00840729" w:rsidRPr="000D0BB0">
              <w:rPr>
                <w:rFonts w:ascii="Times New Roman" w:hAnsi="Times New Roman" w:cs="Times New Roman"/>
              </w:rPr>
              <w:t>0</w:t>
            </w:r>
            <w:r w:rsidR="00E03F51" w:rsidRPr="000D0BB0">
              <w:rPr>
                <w:rFonts w:ascii="Times New Roman" w:hAnsi="Times New Roman" w:cs="Times New Roman" w:hint="eastAsia"/>
              </w:rPr>
              <w:t>15</w:t>
            </w:r>
            <w:r w:rsidRPr="000D0BB0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9DA616" w14:textId="77777777" w:rsidR="00566F3A" w:rsidRPr="000D0BB0" w:rsidRDefault="00566F3A" w:rsidP="00566F3A">
            <w:pPr>
              <w:rPr>
                <w:rFonts w:ascii="Times New Roman" w:hAnsi="Times New Roman" w:cs="Times New Roman"/>
              </w:rPr>
            </w:pPr>
          </w:p>
        </w:tc>
      </w:tr>
      <w:tr w:rsidR="00E552BB" w:rsidRPr="00E2642A" w14:paraId="5B9C8183" w14:textId="2BF970C3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58A8BF8" w14:textId="044F67DE" w:rsidR="00566F3A" w:rsidRPr="000D0BB0" w:rsidRDefault="00566F3A" w:rsidP="00566F3A">
            <w:pPr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/>
              </w:rPr>
              <w:t xml:space="preserve">      Mild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F286FD3" w14:textId="5D3F5814" w:rsidR="00566F3A" w:rsidRPr="000D0BB0" w:rsidRDefault="00566F3A" w:rsidP="00566F3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56DD79" w14:textId="4EBA545A" w:rsidR="00566F3A" w:rsidRPr="000D0BB0" w:rsidRDefault="002D2EB5" w:rsidP="00566F3A">
            <w:pPr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/>
              </w:rPr>
              <w:t>14</w:t>
            </w:r>
            <w:r w:rsidR="00333543">
              <w:rPr>
                <w:rFonts w:ascii="Times New Roman" w:hAnsi="Times New Roman" w:cs="Times New Roman"/>
              </w:rPr>
              <w:t>.3</w:t>
            </w:r>
            <w:r w:rsidR="00566F3A" w:rsidRPr="000D0BB0">
              <w:rPr>
                <w:rFonts w:ascii="Times New Roman" w:hAnsi="Times New Roman" w:cs="Times New Roman" w:hint="eastAsia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87B537C" w14:textId="69781780" w:rsidR="00566F3A" w:rsidRPr="000D0BB0" w:rsidRDefault="00566F3A" w:rsidP="00566F3A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3E7E81" w14:textId="29CDEE06" w:rsidR="00566F3A" w:rsidRPr="000D0BB0" w:rsidRDefault="002D2EB5" w:rsidP="00566F3A">
            <w:pPr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/>
              </w:rPr>
              <w:t>8</w:t>
            </w:r>
            <w:r w:rsidR="00333543">
              <w:rPr>
                <w:rFonts w:ascii="Times New Roman" w:hAnsi="Times New Roman" w:cs="Times New Roman"/>
              </w:rPr>
              <w:t>5.7</w:t>
            </w:r>
            <w:r w:rsidR="00566F3A" w:rsidRPr="000D0BB0">
              <w:rPr>
                <w:rFonts w:ascii="Times New Roman" w:hAnsi="Times New Roman" w:cs="Times New Roman" w:hint="eastAsia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881F7D" w14:textId="652005DE" w:rsidR="00566F3A" w:rsidRPr="000D0BB0" w:rsidRDefault="00566F3A" w:rsidP="00566F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A61ED36" w14:textId="0D1E9B8F" w:rsidR="00566F3A" w:rsidRPr="000D0BB0" w:rsidRDefault="002D2EB5" w:rsidP="007E2078">
            <w:pPr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/>
              </w:rPr>
              <w:t>71</w:t>
            </w:r>
            <w:r w:rsidR="00333543">
              <w:rPr>
                <w:rFonts w:ascii="Times New Roman" w:hAnsi="Times New Roman" w:cs="Times New Roman"/>
              </w:rPr>
              <w:t>.4</w:t>
            </w:r>
            <w:bookmarkStart w:id="0" w:name="_GoBack"/>
            <w:bookmarkEnd w:id="0"/>
            <w:r w:rsidR="00566F3A" w:rsidRPr="000D0BB0">
              <w:rPr>
                <w:rFonts w:ascii="Times New Roman" w:hAnsi="Times New Roman" w:cs="Times New Roman" w:hint="eastAsia"/>
              </w:rPr>
              <w:t>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72CC55F" w14:textId="35CD271A" w:rsidR="00566F3A" w:rsidRPr="000D0BB0" w:rsidRDefault="00566F3A" w:rsidP="00566F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B67A95B" w14:textId="77777777" w:rsidR="00566F3A" w:rsidRPr="000D0BB0" w:rsidRDefault="00566F3A" w:rsidP="00566F3A">
            <w:pPr>
              <w:rPr>
                <w:rFonts w:ascii="Times New Roman" w:hAnsi="Times New Roman" w:cs="Times New Roman"/>
              </w:rPr>
            </w:pPr>
          </w:p>
        </w:tc>
      </w:tr>
      <w:tr w:rsidR="003653FD" w:rsidRPr="00E2642A" w14:paraId="0AD0B2F5" w14:textId="46E9229B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E855278" w14:textId="77A18F9F" w:rsidR="003653FD" w:rsidRPr="000D0BB0" w:rsidRDefault="003653FD" w:rsidP="003653FD">
            <w:pPr>
              <w:ind w:firstLineChars="200" w:firstLine="480"/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/>
                <w:szCs w:val="24"/>
              </w:rPr>
              <w:t>Tongue coating index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BB9C14E" w14:textId="125B275D" w:rsidR="003653FD" w:rsidRPr="000D0BB0" w:rsidRDefault="002E1A92" w:rsidP="003653FD">
            <w:pPr>
              <w:jc w:val="right"/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 w:hint="eastAsia"/>
              </w:rPr>
              <w:t>0</w:t>
            </w:r>
            <w:r w:rsidRPr="000D0BB0"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397C9D" w14:textId="6B7EBC9E" w:rsidR="003653FD" w:rsidRPr="000D0BB0" w:rsidRDefault="003653FD" w:rsidP="003653FD">
            <w:pPr>
              <w:rPr>
                <w:rFonts w:ascii="Times New Roman" w:hAnsi="Times New Roman" w:cs="Times New Roman"/>
                <w:vertAlign w:val="superscript"/>
              </w:rPr>
            </w:pPr>
            <w:r w:rsidRPr="000D0BB0">
              <w:rPr>
                <w:rFonts w:ascii="Times New Roman" w:hAnsi="Times New Roman" w:cs="Times New Roman" w:hint="eastAsia"/>
              </w:rPr>
              <w:t>(</w:t>
            </w:r>
            <w:r w:rsidR="002E1A92" w:rsidRPr="000D0BB0">
              <w:rPr>
                <w:rFonts w:ascii="Times New Roman" w:hAnsi="Times New Roman" w:cs="Times New Roman"/>
              </w:rPr>
              <w:t>0.3</w:t>
            </w:r>
            <w:r w:rsidRPr="000D0BB0">
              <w:rPr>
                <w:rFonts w:ascii="Times New Roman" w:hAnsi="Times New Roman" w:cs="Times New Roman" w:hint="eastAsia"/>
              </w:rPr>
              <w:t>-</w:t>
            </w:r>
            <w:r w:rsidR="002E1A92" w:rsidRPr="000D0BB0">
              <w:rPr>
                <w:rFonts w:ascii="Times New Roman" w:hAnsi="Times New Roman" w:cs="Times New Roman"/>
              </w:rPr>
              <w:t>0.8</w:t>
            </w:r>
            <w:r w:rsidRPr="000D0BB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6E8479" w14:textId="6CF89CFF" w:rsidR="003653FD" w:rsidRPr="000D0BB0" w:rsidRDefault="002E1A92" w:rsidP="003653FD">
            <w:pPr>
              <w:jc w:val="right"/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 w:hint="eastAsia"/>
              </w:rPr>
              <w:t>0</w:t>
            </w:r>
            <w:r w:rsidRPr="000D0BB0">
              <w:rPr>
                <w:rFonts w:ascii="Times New Roman" w:hAnsi="Times New Roman" w:cs="Times New Roman"/>
              </w:rPr>
              <w:t>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DD1675" w14:textId="260502CD" w:rsidR="003653FD" w:rsidRPr="000D0BB0" w:rsidRDefault="003653FD" w:rsidP="00795049">
            <w:pPr>
              <w:rPr>
                <w:rFonts w:ascii="Times New Roman" w:hAnsi="Times New Roman" w:cs="Times New Roman"/>
                <w:vertAlign w:val="superscript"/>
              </w:rPr>
            </w:pPr>
            <w:r w:rsidRPr="000D0BB0">
              <w:rPr>
                <w:rFonts w:ascii="Times New Roman" w:hAnsi="Times New Roman" w:cs="Times New Roman" w:hint="eastAsia"/>
              </w:rPr>
              <w:t>(</w:t>
            </w:r>
            <w:r w:rsidRPr="000D0BB0">
              <w:rPr>
                <w:rFonts w:ascii="Times New Roman" w:hAnsi="Times New Roman" w:cs="Times New Roman"/>
              </w:rPr>
              <w:t>0</w:t>
            </w:r>
            <w:r w:rsidR="002E1A92" w:rsidRPr="000D0BB0">
              <w:rPr>
                <w:rFonts w:ascii="Times New Roman" w:hAnsi="Times New Roman" w:cs="Times New Roman"/>
              </w:rPr>
              <w:t>.1</w:t>
            </w:r>
            <w:r w:rsidRPr="000D0BB0">
              <w:rPr>
                <w:rFonts w:ascii="Times New Roman" w:hAnsi="Times New Roman" w:cs="Times New Roman"/>
              </w:rPr>
              <w:t>-</w:t>
            </w:r>
            <w:r w:rsidR="002E1A92" w:rsidRPr="000D0BB0">
              <w:rPr>
                <w:rFonts w:ascii="Times New Roman" w:hAnsi="Times New Roman" w:cs="Times New Roman"/>
              </w:rPr>
              <w:t>0.3</w:t>
            </w:r>
            <w:r w:rsidRPr="000D0BB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6B3740D" w14:textId="7655CC0A" w:rsidR="003653FD" w:rsidRPr="000D0BB0" w:rsidRDefault="002E1A92" w:rsidP="003653FD">
            <w:pPr>
              <w:jc w:val="right"/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/>
              </w:rPr>
              <w:t>0.</w:t>
            </w:r>
            <w:r w:rsidR="00D90C7C" w:rsidRPr="000D0BB0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8B3651A" w14:textId="4196E1AC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 w:hint="eastAsia"/>
              </w:rPr>
              <w:t>(</w:t>
            </w:r>
            <w:r w:rsidR="002E1A92" w:rsidRPr="000D0BB0">
              <w:rPr>
                <w:rFonts w:ascii="Times New Roman" w:hAnsi="Times New Roman" w:cs="Times New Roman"/>
              </w:rPr>
              <w:t>0.1</w:t>
            </w:r>
            <w:r w:rsidRPr="000D0BB0">
              <w:rPr>
                <w:rFonts w:ascii="Times New Roman" w:hAnsi="Times New Roman" w:cs="Times New Roman" w:hint="eastAsia"/>
              </w:rPr>
              <w:t>-</w:t>
            </w:r>
            <w:r w:rsidRPr="000D0BB0">
              <w:rPr>
                <w:rFonts w:ascii="Times New Roman" w:hAnsi="Times New Roman" w:cs="Times New Roman"/>
              </w:rPr>
              <w:t>0.</w:t>
            </w:r>
            <w:r w:rsidR="002E1A92" w:rsidRPr="000D0BB0">
              <w:rPr>
                <w:rFonts w:ascii="Times New Roman" w:hAnsi="Times New Roman" w:cs="Times New Roman"/>
              </w:rPr>
              <w:t>4</w:t>
            </w:r>
            <w:r w:rsidRPr="000D0BB0"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77DFC7" w14:textId="295C45A9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E17F87" w14:textId="3A154B0B" w:rsidR="003653FD" w:rsidRPr="000D0BB0" w:rsidRDefault="003653FD" w:rsidP="00E03F51">
            <w:pPr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 w:hint="eastAsia"/>
              </w:rPr>
              <w:t>0.</w:t>
            </w:r>
            <w:r w:rsidR="00E03F51" w:rsidRPr="000D0BB0">
              <w:rPr>
                <w:rFonts w:ascii="Times New Roman" w:hAnsi="Times New Roman" w:cs="Times New Roman" w:hint="eastAsia"/>
              </w:rPr>
              <w:t>102</w:t>
            </w:r>
          </w:p>
        </w:tc>
      </w:tr>
      <w:tr w:rsidR="003653FD" w:rsidRPr="00E2642A" w14:paraId="2A61607F" w14:textId="7DE65B78" w:rsidTr="006B6911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36E166F" w14:textId="77777777" w:rsidR="003653FD" w:rsidRPr="000D0BB0" w:rsidRDefault="003653FD" w:rsidP="003653FD">
            <w:pPr>
              <w:rPr>
                <w:rFonts w:ascii="Times New Roman" w:hAnsi="Times New Roman" w:cs="Times New Roman"/>
                <w:b/>
              </w:rPr>
            </w:pPr>
            <w:r w:rsidRPr="000D0BB0">
              <w:rPr>
                <w:rFonts w:ascii="Times New Roman" w:hAnsi="Times New Roman" w:cs="Times New Roman" w:hint="eastAsia"/>
                <w:b/>
              </w:rPr>
              <w:t>G</w:t>
            </w:r>
            <w:r w:rsidRPr="000D0BB0">
              <w:rPr>
                <w:rFonts w:ascii="Times New Roman" w:hAnsi="Times New Roman" w:cs="Times New Roman"/>
                <w:b/>
              </w:rPr>
              <w:t>eneral oral assessment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5F40FF" w14:textId="77777777" w:rsidR="003653FD" w:rsidRPr="000D0BB0" w:rsidRDefault="003653FD" w:rsidP="003653FD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4D319B" w14:textId="77777777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274DF46" w14:textId="77777777" w:rsidR="003653FD" w:rsidRPr="000D0BB0" w:rsidRDefault="003653FD" w:rsidP="003653FD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A663B6" w14:textId="77777777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24C0A71" w14:textId="77777777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76BB59F" w14:textId="77777777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A397C47" w14:textId="1EEC39A2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500D7F" w14:textId="77777777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</w:tr>
      <w:tr w:rsidR="003653FD" w:rsidRPr="00E2642A" w14:paraId="7CC9DF72" w14:textId="5F228133" w:rsidTr="006B6911">
        <w:trPr>
          <w:trHeight w:val="26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4BFC485" w14:textId="6202E152" w:rsidR="003653FD" w:rsidRPr="000D0BB0" w:rsidRDefault="003653FD" w:rsidP="003653FD">
            <w:pPr>
              <w:ind w:leftChars="100" w:left="240"/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/>
                <w:szCs w:val="24"/>
              </w:rPr>
              <w:t xml:space="preserve">OHAT at initial examination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BE32117" w14:textId="77777777" w:rsidR="003653FD" w:rsidRPr="000D0BB0" w:rsidRDefault="003653FD" w:rsidP="003653FD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797C72" w14:textId="77777777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6A7FC73" w14:textId="77777777" w:rsidR="003653FD" w:rsidRPr="000D0BB0" w:rsidRDefault="003653FD" w:rsidP="003653FD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8CBC38" w14:textId="77777777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31D6E50" w14:textId="77777777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D3E746D" w14:textId="77777777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1DAEDB" w14:textId="7174E9E9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9C366FB" w14:textId="77777777" w:rsidR="003653FD" w:rsidRPr="000D0BB0" w:rsidRDefault="003653FD" w:rsidP="003653FD">
            <w:pPr>
              <w:rPr>
                <w:rFonts w:ascii="Times New Roman" w:hAnsi="Times New Roman" w:cs="Times New Roman"/>
              </w:rPr>
            </w:pPr>
          </w:p>
        </w:tc>
      </w:tr>
      <w:tr w:rsidR="003653FD" w:rsidRPr="00E2642A" w14:paraId="7C363ED3" w14:textId="685282C6" w:rsidTr="006B6911">
        <w:trPr>
          <w:trHeight w:val="289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E1B16" w14:textId="77777777" w:rsidR="003653FD" w:rsidRPr="000D0BB0" w:rsidRDefault="003653FD" w:rsidP="003653FD">
            <w:pPr>
              <w:ind w:firstLineChars="200" w:firstLine="480"/>
              <w:jc w:val="both"/>
              <w:rPr>
                <w:rFonts w:ascii="Times New Roman" w:hAnsi="Times New Roman" w:cs="Times New Roman"/>
                <w:szCs w:val="24"/>
              </w:rPr>
            </w:pPr>
            <w:r w:rsidRPr="000D0BB0">
              <w:rPr>
                <w:rFonts w:ascii="Times New Roman" w:hAnsi="Times New Roman" w:cs="Times New Roman" w:hint="eastAsia"/>
              </w:rPr>
              <w:t>T</w:t>
            </w:r>
            <w:r w:rsidRPr="000D0BB0">
              <w:rPr>
                <w:rFonts w:ascii="Times New Roman" w:hAnsi="Times New Roman" w:cs="Times New Roman"/>
              </w:rPr>
              <w:t>otal scores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212CD" w14:textId="71CB73AA" w:rsidR="003653FD" w:rsidRPr="000D0BB0" w:rsidRDefault="000D0BB0" w:rsidP="003653FD">
            <w:pPr>
              <w:jc w:val="right"/>
              <w:rPr>
                <w:rFonts w:ascii="Times New Roman" w:hAnsi="Times New Roman" w:cs="Times New Roman"/>
                <w:vertAlign w:val="superscript"/>
              </w:rPr>
            </w:pPr>
            <w:r w:rsidRPr="000D0BB0">
              <w:rPr>
                <w:rFonts w:ascii="Times New Roman" w:hAnsi="Times New Roman" w:cs="Times New Roman"/>
              </w:rPr>
              <w:t>8</w:t>
            </w:r>
            <w:r w:rsidR="003653FD" w:rsidRPr="000D0BB0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82D52" w14:textId="125FF35E" w:rsidR="003653FD" w:rsidRPr="000D0BB0" w:rsidRDefault="003653FD" w:rsidP="003653FD">
            <w:pPr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0D0BB0">
              <w:rPr>
                <w:rFonts w:ascii="Times New Roman" w:hAnsi="Times New Roman" w:cs="Times New Roman" w:hint="eastAsia"/>
              </w:rPr>
              <w:t>(</w:t>
            </w:r>
            <w:r w:rsidR="000D0BB0" w:rsidRPr="000D0BB0">
              <w:rPr>
                <w:rFonts w:ascii="Times New Roman" w:hAnsi="Times New Roman" w:cs="Times New Roman"/>
              </w:rPr>
              <w:t>5</w:t>
            </w:r>
            <w:r w:rsidRPr="000D0BB0">
              <w:rPr>
                <w:rFonts w:ascii="Times New Roman" w:hAnsi="Times New Roman" w:cs="Times New Roman" w:hint="eastAsia"/>
              </w:rPr>
              <w:t>.</w:t>
            </w:r>
            <w:r w:rsidR="000D0BB0" w:rsidRPr="000D0BB0">
              <w:rPr>
                <w:rFonts w:ascii="Times New Roman" w:hAnsi="Times New Roman" w:cs="Times New Roman"/>
              </w:rPr>
              <w:t>8</w:t>
            </w:r>
            <w:r w:rsidRPr="000D0BB0">
              <w:rPr>
                <w:rFonts w:ascii="Times New Roman" w:hAnsi="Times New Roman" w:cs="Times New Roman" w:hint="eastAsia"/>
              </w:rPr>
              <w:t>-9.</w:t>
            </w:r>
            <w:proofErr w:type="gramStart"/>
            <w:r w:rsidRPr="000D0BB0">
              <w:rPr>
                <w:rFonts w:ascii="Times New Roman" w:hAnsi="Times New Roman" w:cs="Times New Roman"/>
              </w:rPr>
              <w:t>0</w:t>
            </w:r>
            <w:r w:rsidRPr="000D0BB0">
              <w:rPr>
                <w:rFonts w:ascii="Times New Roman" w:hAnsi="Times New Roman" w:cs="Times New Roman" w:hint="eastAsia"/>
              </w:rPr>
              <w:t>)</w:t>
            </w:r>
            <w:r w:rsidRPr="000D0BB0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F7D60" w14:textId="7FFC6A13" w:rsidR="003653FD" w:rsidRPr="000D0BB0" w:rsidRDefault="003653FD" w:rsidP="003653FD">
            <w:pPr>
              <w:jc w:val="right"/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 w:hint="eastAsia"/>
              </w:rPr>
              <w:t>3.</w:t>
            </w:r>
            <w:r w:rsidR="000D0BB0" w:rsidRPr="000D0BB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9BCDD" w14:textId="670F7B17" w:rsidR="003653FD" w:rsidRPr="000D0BB0" w:rsidRDefault="003653FD" w:rsidP="003653FD">
            <w:pPr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0D0BB0">
              <w:rPr>
                <w:rFonts w:ascii="Times New Roman" w:hAnsi="Times New Roman" w:cs="Times New Roman" w:hint="eastAsia"/>
              </w:rPr>
              <w:t>(1.</w:t>
            </w:r>
            <w:r w:rsidR="000D0BB0" w:rsidRPr="000D0BB0">
              <w:rPr>
                <w:rFonts w:ascii="Times New Roman" w:hAnsi="Times New Roman" w:cs="Times New Roman"/>
              </w:rPr>
              <w:t>5</w:t>
            </w:r>
            <w:r w:rsidRPr="000D0BB0">
              <w:rPr>
                <w:rFonts w:ascii="Times New Roman" w:hAnsi="Times New Roman" w:cs="Times New Roman" w:hint="eastAsia"/>
              </w:rPr>
              <w:t>-</w:t>
            </w:r>
            <w:r w:rsidR="000D0BB0" w:rsidRPr="000D0BB0">
              <w:rPr>
                <w:rFonts w:ascii="Times New Roman" w:hAnsi="Times New Roman" w:cs="Times New Roman"/>
              </w:rPr>
              <w:t>5</w:t>
            </w:r>
            <w:r w:rsidRPr="000D0BB0">
              <w:rPr>
                <w:rFonts w:ascii="Times New Roman" w:hAnsi="Times New Roman" w:cs="Times New Roman" w:hint="eastAsia"/>
              </w:rPr>
              <w:t>.</w:t>
            </w:r>
            <w:proofErr w:type="gramStart"/>
            <w:r w:rsidRPr="000D0BB0">
              <w:rPr>
                <w:rFonts w:ascii="Times New Roman" w:hAnsi="Times New Roman" w:cs="Times New Roman" w:hint="eastAsia"/>
              </w:rPr>
              <w:t>0)</w:t>
            </w:r>
            <w:r w:rsidRPr="000D0BB0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F6731" w14:textId="5F976064" w:rsidR="003653FD" w:rsidRPr="000D0BB0" w:rsidRDefault="000D0BB0" w:rsidP="003653FD">
            <w:pPr>
              <w:jc w:val="right"/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/>
              </w:rPr>
              <w:t>3</w:t>
            </w:r>
            <w:r w:rsidR="003653FD" w:rsidRPr="000D0BB0">
              <w:rPr>
                <w:rFonts w:ascii="Times New Roman" w:hAnsi="Times New Roman" w:cs="Times New Roman" w:hint="eastAsia"/>
              </w:rPr>
              <w:t>.</w:t>
            </w:r>
            <w:r w:rsidRPr="000D0BB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E58B4" w14:textId="04B510F4" w:rsidR="003653FD" w:rsidRPr="000D0BB0" w:rsidRDefault="003653FD" w:rsidP="003653FD">
            <w:pPr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0D0BB0">
              <w:rPr>
                <w:rFonts w:ascii="Times New Roman" w:hAnsi="Times New Roman" w:cs="Times New Roman" w:hint="eastAsia"/>
              </w:rPr>
              <w:t>(0.0-4.</w:t>
            </w:r>
            <w:proofErr w:type="gramStart"/>
            <w:r w:rsidRPr="000D0BB0">
              <w:rPr>
                <w:rFonts w:ascii="Times New Roman" w:hAnsi="Times New Roman" w:cs="Times New Roman" w:hint="eastAsia"/>
              </w:rPr>
              <w:t>0)</w:t>
            </w:r>
            <w:r w:rsidRPr="000D0BB0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694C6" w14:textId="7429A98A" w:rsidR="003653FD" w:rsidRPr="000D0BB0" w:rsidRDefault="003653FD" w:rsidP="003653F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FCCBB" w14:textId="59AAF524" w:rsidR="003653FD" w:rsidRPr="000D0BB0" w:rsidRDefault="003653FD" w:rsidP="003653FD">
            <w:pPr>
              <w:jc w:val="both"/>
              <w:rPr>
                <w:rFonts w:ascii="Times New Roman" w:hAnsi="Times New Roman" w:cs="Times New Roman"/>
              </w:rPr>
            </w:pPr>
            <w:r w:rsidRPr="000D0BB0">
              <w:rPr>
                <w:rFonts w:ascii="Times New Roman" w:hAnsi="Times New Roman" w:cs="Times New Roman" w:hint="eastAsia"/>
              </w:rPr>
              <w:t>&lt;0.001</w:t>
            </w:r>
            <w:r w:rsidRPr="000D0BB0">
              <w:rPr>
                <w:rFonts w:ascii="Times New Roman" w:hAnsi="Times New Roman" w:cs="Times New Roman"/>
              </w:rPr>
              <w:t>*</w:t>
            </w:r>
          </w:p>
        </w:tc>
      </w:tr>
      <w:tr w:rsidR="003653FD" w:rsidRPr="00E2642A" w14:paraId="26A8D04D" w14:textId="77777777" w:rsidTr="006B6911">
        <w:trPr>
          <w:trHeight w:val="1092"/>
        </w:trPr>
        <w:tc>
          <w:tcPr>
            <w:tcW w:w="11199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4D7A6D7" w14:textId="77777777" w:rsidR="003653FD" w:rsidRPr="00703917" w:rsidRDefault="003653FD" w:rsidP="003653FD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</w:pPr>
            <w:r w:rsidRPr="00703917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Note: </w:t>
            </w:r>
            <w:r w:rsidRPr="00703917">
              <w:rPr>
                <w:rFonts w:ascii="Times New Roman" w:eastAsia="Shaker2Lancet-Regular" w:hAnsi="Times New Roman" w:cs="Times New Roman"/>
                <w:color w:val="000000" w:themeColor="text1"/>
                <w:kern w:val="0"/>
                <w:szCs w:val="24"/>
              </w:rPr>
              <w:t>Data are (%) or median (IQR).</w:t>
            </w:r>
            <w:r w:rsidRPr="00703917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 xml:space="preserve"> </w:t>
            </w:r>
          </w:p>
          <w:p w14:paraId="786E71D3" w14:textId="77777777" w:rsidR="008C5A49" w:rsidRDefault="003653FD" w:rsidP="008C5A49">
            <w:pPr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FB66CA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4"/>
              </w:rPr>
              <w:t xml:space="preserve">Abbreviations: </w:t>
            </w:r>
            <w:r w:rsidRPr="00E56C75">
              <w:rPr>
                <w:rFonts w:ascii="Times New Roman" w:hAnsi="Times New Roman" w:cs="Times New Roman"/>
                <w:i/>
                <w:iCs/>
                <w:color w:val="221E1F"/>
                <w:szCs w:val="24"/>
              </w:rPr>
              <w:t>IQR</w:t>
            </w:r>
            <w:r w:rsidRPr="00B249D9">
              <w:rPr>
                <w:rFonts w:ascii="Times New Roman" w:hAnsi="Times New Roman" w:cs="Times New Roman"/>
                <w:iCs/>
                <w:color w:val="221E1F"/>
                <w:szCs w:val="24"/>
              </w:rPr>
              <w:t xml:space="preserve"> interquartile range</w:t>
            </w:r>
            <w:r>
              <w:rPr>
                <w:rFonts w:ascii="Times New Roman" w:hAnsi="Times New Roman" w:cs="Times New Roman"/>
                <w:iCs/>
                <w:color w:val="221E1F"/>
                <w:szCs w:val="24"/>
              </w:rPr>
              <w:t>,</w:t>
            </w:r>
            <w:r w:rsidRPr="00FB66CA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8C5A49" w:rsidRPr="008C5A49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NOD</w:t>
            </w:r>
            <w:r w:rsidR="008C5A49" w:rsidRPr="005A5BCC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proofErr w:type="spellStart"/>
            <w:r w:rsidR="008C5A49" w:rsidRPr="005A5BCC">
              <w:rPr>
                <w:rFonts w:ascii="Times New Roman" w:hAnsi="Times New Roman" w:cs="Times New Roman"/>
                <w:color w:val="000000" w:themeColor="text1"/>
                <w:szCs w:val="24"/>
              </w:rPr>
              <w:t>Nonsevere</w:t>
            </w:r>
            <w:proofErr w:type="spellEnd"/>
            <w:r w:rsidR="008C5A49" w:rsidRPr="005A5BCC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Oral Dryness</w:t>
            </w:r>
            <w:r w:rsidR="008C5A49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, </w:t>
            </w:r>
            <w:r w:rsidR="008C5A49" w:rsidRPr="008C5A49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SOD</w:t>
            </w:r>
            <w:r w:rsidR="008C5A49" w:rsidRPr="005A5BCC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Severe Oral Dryness</w:t>
            </w:r>
            <w:r w:rsidR="008C5A49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, </w:t>
            </w:r>
            <w:r w:rsidRPr="00FB66CA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OHAT</w:t>
            </w:r>
            <w:r w:rsidRPr="00FB66CA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Oral Health Assessment Tool, </w:t>
            </w:r>
            <w:r w:rsidRPr="00FB66CA">
              <w:rPr>
                <w:rFonts w:ascii="Times New Roman" w:hAnsi="Times New Roman" w:cs="Times New Roman"/>
                <w:i/>
                <w:color w:val="000000" w:themeColor="text1"/>
                <w:szCs w:val="24"/>
              </w:rPr>
              <w:t>MMO</w:t>
            </w:r>
            <w:r w:rsidRPr="00FB66CA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Maximum Mouth Opening </w:t>
            </w:r>
          </w:p>
          <w:p w14:paraId="3D4BF954" w14:textId="691CCDFC" w:rsidR="003653FD" w:rsidRPr="00BD433D" w:rsidRDefault="00963025" w:rsidP="008C5A49">
            <w:pPr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proofErr w:type="spellStart"/>
            <w:proofErr w:type="gramStart"/>
            <w:r w:rsidRPr="00A56A77">
              <w:rPr>
                <w:rFonts w:ascii="Times New Roman" w:hAnsi="Times New Roman" w:cs="Times New Roman" w:hint="eastAsia"/>
                <w:color w:val="000000" w:themeColor="text1"/>
                <w:kern w:val="0"/>
                <w:szCs w:val="24"/>
                <w:vertAlign w:val="superscript"/>
              </w:rPr>
              <w:t>a,b</w:t>
            </w:r>
            <w:proofErr w:type="spellEnd"/>
            <w:proofErr w:type="gramEnd"/>
            <w:r w:rsidRPr="00963025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 xml:space="preserve"> </w:t>
            </w:r>
            <w:r w:rsidR="003653FD" w:rsidRPr="00963025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>Different upper case letters denote signi</w:t>
            </w:r>
            <w:r w:rsidR="003653FD" w:rsidRPr="00963025">
              <w:rPr>
                <w:rFonts w:ascii="Times New Roman" w:eastAsia="AdvTT96740c24+fb" w:hAnsi="Times New Roman" w:cs="Times New Roman"/>
                <w:color w:val="000000" w:themeColor="text1"/>
                <w:kern w:val="0"/>
                <w:szCs w:val="24"/>
              </w:rPr>
              <w:t>fi</w:t>
            </w:r>
            <w:r w:rsidR="003653FD" w:rsidRPr="00963025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>cant differences (</w:t>
            </w:r>
            <w:r w:rsidR="003653FD" w:rsidRPr="00703917">
              <w:rPr>
                <w:rFonts w:ascii="Times New Roman" w:hAnsi="Times New Roman" w:cs="Times New Roman"/>
                <w:i/>
                <w:color w:val="000000" w:themeColor="text1"/>
                <w:kern w:val="0"/>
                <w:szCs w:val="24"/>
              </w:rPr>
              <w:t>p</w:t>
            </w:r>
            <w:r w:rsidR="003653FD" w:rsidRPr="00703917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>&lt;0.05) between groups by Cochran’s Q</w:t>
            </w:r>
            <w:r w:rsidR="003653FD" w:rsidRPr="00F94C7D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 xml:space="preserve"> </w:t>
            </w:r>
            <w:r w:rsidR="003653FD">
              <w:rPr>
                <w:rFonts w:ascii="Times New Roman" w:hAnsi="Times New Roman" w:cs="Times New Roman" w:hint="eastAsia"/>
                <w:color w:val="000000" w:themeColor="text1"/>
                <w:szCs w:val="24"/>
                <w:shd w:val="clear" w:color="auto" w:fill="FFFFFF"/>
              </w:rPr>
              <w:t>(</w:t>
            </w:r>
            <w:r w:rsidR="00BD433D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a</w:t>
            </w:r>
            <w:r w:rsidR="003653FD" w:rsidRPr="00F94C7D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symptotic s</w:t>
            </w:r>
            <w:r w:rsidR="003653FD" w:rsidRPr="00F94C7D">
              <w:rPr>
                <w:rFonts w:ascii="Times New Roman" w:hAnsi="Times New Roman" w:cs="Times New Roman"/>
                <w:color w:val="000000" w:themeColor="text1"/>
                <w:szCs w:val="24"/>
              </w:rPr>
              <w:t>ignificance</w:t>
            </w:r>
            <w:r w:rsidR="003653FD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s)</w:t>
            </w:r>
            <w:r w:rsidR="003653FD" w:rsidRPr="00703917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 xml:space="preserve"> </w:t>
            </w:r>
            <w:r w:rsidR="003653FD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 xml:space="preserve">/ </w:t>
            </w:r>
            <w:r w:rsidR="003653FD" w:rsidRPr="0044328D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Friedman </w:t>
            </w:r>
            <w:r w:rsidR="003653FD" w:rsidRPr="00703917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 xml:space="preserve">test </w:t>
            </w:r>
            <w:r w:rsidR="00BD433D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>(</w:t>
            </w:r>
            <w:r w:rsidR="00BD433D">
              <w:rPr>
                <w:rFonts w:ascii="Times New Roman" w:hAnsi="Times New Roman" w:cs="Times New Roman" w:hint="eastAsia"/>
                <w:color w:val="000000" w:themeColor="text1"/>
                <w:szCs w:val="24"/>
                <w:shd w:val="clear" w:color="auto" w:fill="FFFFFF"/>
              </w:rPr>
              <w:t>a</w:t>
            </w:r>
            <w:r w:rsidR="00E214EA" w:rsidRPr="00F94C7D">
              <w:rPr>
                <w:rFonts w:ascii="Times New Roman" w:hAnsi="Times New Roman" w:cs="Times New Roman"/>
                <w:color w:val="000000" w:themeColor="text1"/>
                <w:szCs w:val="24"/>
                <w:shd w:val="clear" w:color="auto" w:fill="FFFFFF"/>
              </w:rPr>
              <w:t>symptotic s</w:t>
            </w:r>
            <w:r w:rsidR="00E214EA" w:rsidRPr="00F94C7D">
              <w:rPr>
                <w:rFonts w:ascii="Times New Roman" w:hAnsi="Times New Roman" w:cs="Times New Roman"/>
                <w:color w:val="000000" w:themeColor="text1"/>
                <w:szCs w:val="24"/>
              </w:rPr>
              <w:t>ignificance</w:t>
            </w:r>
            <w:r w:rsidR="00E214EA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s)</w:t>
            </w:r>
            <w:r w:rsidR="00E214EA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 </w:t>
            </w:r>
            <w:r w:rsidR="003653FD" w:rsidRPr="00703917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 xml:space="preserve">and </w:t>
            </w:r>
            <w:r w:rsidR="003653FD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 xml:space="preserve">their correspondent </w:t>
            </w:r>
            <w:r w:rsidR="003653FD" w:rsidRPr="00703917">
              <w:rPr>
                <w:rFonts w:ascii="Times New Roman" w:hAnsi="Times New Roman" w:cs="Times New Roman"/>
                <w:color w:val="000000" w:themeColor="text1"/>
                <w:kern w:val="0"/>
                <w:szCs w:val="24"/>
              </w:rPr>
              <w:t>post hoc comparisons</w:t>
            </w:r>
          </w:p>
        </w:tc>
      </w:tr>
    </w:tbl>
    <w:p w14:paraId="00DD437C" w14:textId="77777777" w:rsidR="00EE4B87" w:rsidRDefault="00EE4B87" w:rsidP="00F17C92">
      <w:pPr>
        <w:autoSpaceDE w:val="0"/>
        <w:autoSpaceDN w:val="0"/>
        <w:adjustRightInd w:val="0"/>
        <w:spacing w:line="240" w:lineRule="atLeast"/>
        <w:rPr>
          <w:rFonts w:ascii="Times New Roman" w:hAnsi="Times New Roman" w:cs="Times New Roman"/>
          <w:color w:val="000000" w:themeColor="text1"/>
          <w:szCs w:val="24"/>
        </w:rPr>
      </w:pPr>
    </w:p>
    <w:sectPr w:rsidR="00EE4B87" w:rsidSect="008C5A49">
      <w:pgSz w:w="11906" w:h="16838"/>
      <w:pgMar w:top="567" w:right="851" w:bottom="567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0C17EF" w14:textId="77777777" w:rsidR="00EC13A7" w:rsidRDefault="00EC13A7" w:rsidP="00FD4DAA">
      <w:r>
        <w:separator/>
      </w:r>
    </w:p>
  </w:endnote>
  <w:endnote w:type="continuationSeparator" w:id="0">
    <w:p w14:paraId="4868CFD0" w14:textId="77777777" w:rsidR="00EC13A7" w:rsidRDefault="00EC13A7" w:rsidP="00FD4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haker2Lancet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dvTT96740c24+fb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99EF88" w14:textId="77777777" w:rsidR="00EC13A7" w:rsidRDefault="00EC13A7" w:rsidP="00FD4DAA">
      <w:r>
        <w:separator/>
      </w:r>
    </w:p>
  </w:footnote>
  <w:footnote w:type="continuationSeparator" w:id="0">
    <w:p w14:paraId="0368D906" w14:textId="77777777" w:rsidR="00EC13A7" w:rsidRDefault="00EC13A7" w:rsidP="00FD4D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C44"/>
    <w:rsid w:val="00004CBB"/>
    <w:rsid w:val="000106DA"/>
    <w:rsid w:val="000108B3"/>
    <w:rsid w:val="0001648B"/>
    <w:rsid w:val="00020AF4"/>
    <w:rsid w:val="00022A94"/>
    <w:rsid w:val="0002606D"/>
    <w:rsid w:val="00033580"/>
    <w:rsid w:val="000422CB"/>
    <w:rsid w:val="0004240D"/>
    <w:rsid w:val="0004522E"/>
    <w:rsid w:val="000470E8"/>
    <w:rsid w:val="00047E6A"/>
    <w:rsid w:val="0005634E"/>
    <w:rsid w:val="00057A78"/>
    <w:rsid w:val="0007238F"/>
    <w:rsid w:val="0009726A"/>
    <w:rsid w:val="000A083E"/>
    <w:rsid w:val="000A44EC"/>
    <w:rsid w:val="000A6BB3"/>
    <w:rsid w:val="000B68BE"/>
    <w:rsid w:val="000C1C55"/>
    <w:rsid w:val="000C36D8"/>
    <w:rsid w:val="000D0BB0"/>
    <w:rsid w:val="000E64CE"/>
    <w:rsid w:val="00102A8A"/>
    <w:rsid w:val="00103964"/>
    <w:rsid w:val="0010540F"/>
    <w:rsid w:val="00114ABA"/>
    <w:rsid w:val="00120819"/>
    <w:rsid w:val="00147C68"/>
    <w:rsid w:val="001535E2"/>
    <w:rsid w:val="00157048"/>
    <w:rsid w:val="00157C74"/>
    <w:rsid w:val="0016321B"/>
    <w:rsid w:val="00173361"/>
    <w:rsid w:val="001A52B8"/>
    <w:rsid w:val="001B28AA"/>
    <w:rsid w:val="001B5D48"/>
    <w:rsid w:val="001C27E4"/>
    <w:rsid w:val="001E1189"/>
    <w:rsid w:val="001E3A5A"/>
    <w:rsid w:val="001F004F"/>
    <w:rsid w:val="001F024F"/>
    <w:rsid w:val="001F12B6"/>
    <w:rsid w:val="001F1E1F"/>
    <w:rsid w:val="001F2220"/>
    <w:rsid w:val="001F6909"/>
    <w:rsid w:val="0020233A"/>
    <w:rsid w:val="00210834"/>
    <w:rsid w:val="002120E4"/>
    <w:rsid w:val="0021694E"/>
    <w:rsid w:val="002234B2"/>
    <w:rsid w:val="00226E88"/>
    <w:rsid w:val="00260106"/>
    <w:rsid w:val="00260CC2"/>
    <w:rsid w:val="0026519C"/>
    <w:rsid w:val="00265BDA"/>
    <w:rsid w:val="00275352"/>
    <w:rsid w:val="0027628D"/>
    <w:rsid w:val="00276B0E"/>
    <w:rsid w:val="00282B2E"/>
    <w:rsid w:val="00297654"/>
    <w:rsid w:val="002A1D12"/>
    <w:rsid w:val="002B0226"/>
    <w:rsid w:val="002C2EB9"/>
    <w:rsid w:val="002C45BB"/>
    <w:rsid w:val="002D0A1E"/>
    <w:rsid w:val="002D0DED"/>
    <w:rsid w:val="002D2EB5"/>
    <w:rsid w:val="002E1A92"/>
    <w:rsid w:val="002F4E0B"/>
    <w:rsid w:val="003060A0"/>
    <w:rsid w:val="00313271"/>
    <w:rsid w:val="00331158"/>
    <w:rsid w:val="00333543"/>
    <w:rsid w:val="00351259"/>
    <w:rsid w:val="00355948"/>
    <w:rsid w:val="00363F2D"/>
    <w:rsid w:val="003653FD"/>
    <w:rsid w:val="0037437A"/>
    <w:rsid w:val="00377FBB"/>
    <w:rsid w:val="0038173C"/>
    <w:rsid w:val="00387C8F"/>
    <w:rsid w:val="003924A5"/>
    <w:rsid w:val="00395C22"/>
    <w:rsid w:val="00397860"/>
    <w:rsid w:val="003A45F6"/>
    <w:rsid w:val="003A50AE"/>
    <w:rsid w:val="003A644E"/>
    <w:rsid w:val="003A753A"/>
    <w:rsid w:val="003C414D"/>
    <w:rsid w:val="003C74A9"/>
    <w:rsid w:val="003D469E"/>
    <w:rsid w:val="003D64EC"/>
    <w:rsid w:val="003E310F"/>
    <w:rsid w:val="003E4C46"/>
    <w:rsid w:val="003F1FB5"/>
    <w:rsid w:val="003F3A3E"/>
    <w:rsid w:val="00406AF4"/>
    <w:rsid w:val="00413D1E"/>
    <w:rsid w:val="00417914"/>
    <w:rsid w:val="0042695A"/>
    <w:rsid w:val="00432003"/>
    <w:rsid w:val="00432F96"/>
    <w:rsid w:val="00434881"/>
    <w:rsid w:val="00434E42"/>
    <w:rsid w:val="00442CB9"/>
    <w:rsid w:val="0044328D"/>
    <w:rsid w:val="00452CEB"/>
    <w:rsid w:val="0045539E"/>
    <w:rsid w:val="00463AD6"/>
    <w:rsid w:val="00465183"/>
    <w:rsid w:val="00471963"/>
    <w:rsid w:val="00473DA9"/>
    <w:rsid w:val="00482E63"/>
    <w:rsid w:val="00487F72"/>
    <w:rsid w:val="00490C66"/>
    <w:rsid w:val="00491B84"/>
    <w:rsid w:val="004A2739"/>
    <w:rsid w:val="004A355B"/>
    <w:rsid w:val="004A57CA"/>
    <w:rsid w:val="004A72E4"/>
    <w:rsid w:val="004B2311"/>
    <w:rsid w:val="004B4B4C"/>
    <w:rsid w:val="004B5ED9"/>
    <w:rsid w:val="004B7DB2"/>
    <w:rsid w:val="004C5FA3"/>
    <w:rsid w:val="004C71AA"/>
    <w:rsid w:val="004D07CD"/>
    <w:rsid w:val="004D0AFD"/>
    <w:rsid w:val="004D3666"/>
    <w:rsid w:val="004E67BF"/>
    <w:rsid w:val="004F3DF6"/>
    <w:rsid w:val="004F7724"/>
    <w:rsid w:val="00506C99"/>
    <w:rsid w:val="00526CBC"/>
    <w:rsid w:val="00531A63"/>
    <w:rsid w:val="005429BB"/>
    <w:rsid w:val="00550DC5"/>
    <w:rsid w:val="00551738"/>
    <w:rsid w:val="005605B9"/>
    <w:rsid w:val="005631E2"/>
    <w:rsid w:val="00566F3A"/>
    <w:rsid w:val="00580067"/>
    <w:rsid w:val="00584F47"/>
    <w:rsid w:val="0058688B"/>
    <w:rsid w:val="00591DED"/>
    <w:rsid w:val="00594442"/>
    <w:rsid w:val="00595B66"/>
    <w:rsid w:val="005A3B81"/>
    <w:rsid w:val="005B20BD"/>
    <w:rsid w:val="005B2483"/>
    <w:rsid w:val="005B6A79"/>
    <w:rsid w:val="005C6821"/>
    <w:rsid w:val="005D3C8E"/>
    <w:rsid w:val="005F3C40"/>
    <w:rsid w:val="005F7C9E"/>
    <w:rsid w:val="00601C09"/>
    <w:rsid w:val="0060641B"/>
    <w:rsid w:val="00606C97"/>
    <w:rsid w:val="00607C47"/>
    <w:rsid w:val="006145E6"/>
    <w:rsid w:val="00616296"/>
    <w:rsid w:val="00623D1F"/>
    <w:rsid w:val="0062724D"/>
    <w:rsid w:val="00633B60"/>
    <w:rsid w:val="00636D4C"/>
    <w:rsid w:val="00644D67"/>
    <w:rsid w:val="00660C46"/>
    <w:rsid w:val="00674B5C"/>
    <w:rsid w:val="00680620"/>
    <w:rsid w:val="00684312"/>
    <w:rsid w:val="00685244"/>
    <w:rsid w:val="00695B2A"/>
    <w:rsid w:val="00696829"/>
    <w:rsid w:val="006A2821"/>
    <w:rsid w:val="006A520B"/>
    <w:rsid w:val="006B107B"/>
    <w:rsid w:val="006B6911"/>
    <w:rsid w:val="006C3092"/>
    <w:rsid w:val="006D47AD"/>
    <w:rsid w:val="006E2D77"/>
    <w:rsid w:val="006E50C7"/>
    <w:rsid w:val="006F36ED"/>
    <w:rsid w:val="00703917"/>
    <w:rsid w:val="0071095A"/>
    <w:rsid w:val="0071102F"/>
    <w:rsid w:val="0072649A"/>
    <w:rsid w:val="007276C3"/>
    <w:rsid w:val="00735524"/>
    <w:rsid w:val="007413F0"/>
    <w:rsid w:val="007434C4"/>
    <w:rsid w:val="00751D62"/>
    <w:rsid w:val="00755C00"/>
    <w:rsid w:val="00781F8D"/>
    <w:rsid w:val="007872FA"/>
    <w:rsid w:val="00795049"/>
    <w:rsid w:val="007A0A60"/>
    <w:rsid w:val="007B3BBA"/>
    <w:rsid w:val="007B45DC"/>
    <w:rsid w:val="007C2C60"/>
    <w:rsid w:val="007C2F29"/>
    <w:rsid w:val="007C762C"/>
    <w:rsid w:val="007D6627"/>
    <w:rsid w:val="007E0EDD"/>
    <w:rsid w:val="007E2078"/>
    <w:rsid w:val="007E6BC9"/>
    <w:rsid w:val="007E70E9"/>
    <w:rsid w:val="007F0E2C"/>
    <w:rsid w:val="007F356E"/>
    <w:rsid w:val="0080202C"/>
    <w:rsid w:val="0081142D"/>
    <w:rsid w:val="008149FE"/>
    <w:rsid w:val="0081518B"/>
    <w:rsid w:val="008268AD"/>
    <w:rsid w:val="00827CF7"/>
    <w:rsid w:val="00831C9B"/>
    <w:rsid w:val="0083249B"/>
    <w:rsid w:val="00834A2F"/>
    <w:rsid w:val="00840729"/>
    <w:rsid w:val="00843137"/>
    <w:rsid w:val="008439FE"/>
    <w:rsid w:val="0084679B"/>
    <w:rsid w:val="00851A07"/>
    <w:rsid w:val="008524A5"/>
    <w:rsid w:val="00862CDD"/>
    <w:rsid w:val="00864641"/>
    <w:rsid w:val="008648EA"/>
    <w:rsid w:val="00867DFE"/>
    <w:rsid w:val="00870B6A"/>
    <w:rsid w:val="00875EB6"/>
    <w:rsid w:val="008830FE"/>
    <w:rsid w:val="00885565"/>
    <w:rsid w:val="008860B4"/>
    <w:rsid w:val="00890858"/>
    <w:rsid w:val="008943AE"/>
    <w:rsid w:val="008A1D03"/>
    <w:rsid w:val="008B78C6"/>
    <w:rsid w:val="008C50E6"/>
    <w:rsid w:val="008C5A49"/>
    <w:rsid w:val="008D38D7"/>
    <w:rsid w:val="008E0D2A"/>
    <w:rsid w:val="008E7865"/>
    <w:rsid w:val="008F4A1A"/>
    <w:rsid w:val="00901022"/>
    <w:rsid w:val="009062D1"/>
    <w:rsid w:val="00910AE6"/>
    <w:rsid w:val="009134BE"/>
    <w:rsid w:val="00916A6E"/>
    <w:rsid w:val="00921D00"/>
    <w:rsid w:val="00930366"/>
    <w:rsid w:val="009327FC"/>
    <w:rsid w:val="009433F6"/>
    <w:rsid w:val="00944C77"/>
    <w:rsid w:val="009536AA"/>
    <w:rsid w:val="00956E92"/>
    <w:rsid w:val="00963025"/>
    <w:rsid w:val="00973CA1"/>
    <w:rsid w:val="00974774"/>
    <w:rsid w:val="009809B2"/>
    <w:rsid w:val="00982130"/>
    <w:rsid w:val="00992BC9"/>
    <w:rsid w:val="009A16A2"/>
    <w:rsid w:val="009A3AEB"/>
    <w:rsid w:val="009A6CA2"/>
    <w:rsid w:val="009B7199"/>
    <w:rsid w:val="009B72D6"/>
    <w:rsid w:val="009C334C"/>
    <w:rsid w:val="009D3334"/>
    <w:rsid w:val="009D3F4D"/>
    <w:rsid w:val="009F4C53"/>
    <w:rsid w:val="009F5E76"/>
    <w:rsid w:val="009F5ED3"/>
    <w:rsid w:val="00A03724"/>
    <w:rsid w:val="00A24C49"/>
    <w:rsid w:val="00A32F0E"/>
    <w:rsid w:val="00A33A66"/>
    <w:rsid w:val="00A37D95"/>
    <w:rsid w:val="00A40ABE"/>
    <w:rsid w:val="00A43D87"/>
    <w:rsid w:val="00A559C0"/>
    <w:rsid w:val="00A55EC4"/>
    <w:rsid w:val="00A609C2"/>
    <w:rsid w:val="00A7203D"/>
    <w:rsid w:val="00A72880"/>
    <w:rsid w:val="00A7417E"/>
    <w:rsid w:val="00A767D5"/>
    <w:rsid w:val="00A92D2C"/>
    <w:rsid w:val="00A932AC"/>
    <w:rsid w:val="00A96869"/>
    <w:rsid w:val="00AC1F10"/>
    <w:rsid w:val="00AC762B"/>
    <w:rsid w:val="00AD07C7"/>
    <w:rsid w:val="00AD1F51"/>
    <w:rsid w:val="00AD4259"/>
    <w:rsid w:val="00AD4D23"/>
    <w:rsid w:val="00AD5947"/>
    <w:rsid w:val="00AE2F5D"/>
    <w:rsid w:val="00AF58F6"/>
    <w:rsid w:val="00AF70D0"/>
    <w:rsid w:val="00B07FC8"/>
    <w:rsid w:val="00B14080"/>
    <w:rsid w:val="00B249D9"/>
    <w:rsid w:val="00B31311"/>
    <w:rsid w:val="00B33736"/>
    <w:rsid w:val="00B40A76"/>
    <w:rsid w:val="00B43B94"/>
    <w:rsid w:val="00B54630"/>
    <w:rsid w:val="00B65728"/>
    <w:rsid w:val="00B65766"/>
    <w:rsid w:val="00B82478"/>
    <w:rsid w:val="00B82652"/>
    <w:rsid w:val="00B82BC7"/>
    <w:rsid w:val="00B85F26"/>
    <w:rsid w:val="00B8686A"/>
    <w:rsid w:val="00BA0518"/>
    <w:rsid w:val="00BA0B1E"/>
    <w:rsid w:val="00BA3AFB"/>
    <w:rsid w:val="00BA6309"/>
    <w:rsid w:val="00BB059D"/>
    <w:rsid w:val="00BB5B20"/>
    <w:rsid w:val="00BB5C7A"/>
    <w:rsid w:val="00BC32F9"/>
    <w:rsid w:val="00BD17F7"/>
    <w:rsid w:val="00BD1B5E"/>
    <w:rsid w:val="00BD433D"/>
    <w:rsid w:val="00BD47C7"/>
    <w:rsid w:val="00BD5A1D"/>
    <w:rsid w:val="00BD5ABF"/>
    <w:rsid w:val="00BE0697"/>
    <w:rsid w:val="00BE165A"/>
    <w:rsid w:val="00C03040"/>
    <w:rsid w:val="00C20C86"/>
    <w:rsid w:val="00C3271F"/>
    <w:rsid w:val="00C337B7"/>
    <w:rsid w:val="00C36D9C"/>
    <w:rsid w:val="00C406E9"/>
    <w:rsid w:val="00C472AF"/>
    <w:rsid w:val="00C536F9"/>
    <w:rsid w:val="00C701F3"/>
    <w:rsid w:val="00C72130"/>
    <w:rsid w:val="00C724EC"/>
    <w:rsid w:val="00C729A0"/>
    <w:rsid w:val="00C83B02"/>
    <w:rsid w:val="00C91EC0"/>
    <w:rsid w:val="00C92EC0"/>
    <w:rsid w:val="00C97747"/>
    <w:rsid w:val="00CA3640"/>
    <w:rsid w:val="00CA4E6F"/>
    <w:rsid w:val="00CB4C8F"/>
    <w:rsid w:val="00CB4DC1"/>
    <w:rsid w:val="00CC2AA1"/>
    <w:rsid w:val="00CC32F4"/>
    <w:rsid w:val="00CD1413"/>
    <w:rsid w:val="00CD23D8"/>
    <w:rsid w:val="00CD78C1"/>
    <w:rsid w:val="00CD7DAF"/>
    <w:rsid w:val="00CE21C1"/>
    <w:rsid w:val="00CE57BF"/>
    <w:rsid w:val="00CF3925"/>
    <w:rsid w:val="00CF44DD"/>
    <w:rsid w:val="00CF77B0"/>
    <w:rsid w:val="00D0234C"/>
    <w:rsid w:val="00D23CED"/>
    <w:rsid w:val="00D267B7"/>
    <w:rsid w:val="00D27177"/>
    <w:rsid w:val="00D35DCC"/>
    <w:rsid w:val="00D47D48"/>
    <w:rsid w:val="00D637D2"/>
    <w:rsid w:val="00D660B0"/>
    <w:rsid w:val="00D669CC"/>
    <w:rsid w:val="00D71531"/>
    <w:rsid w:val="00D75220"/>
    <w:rsid w:val="00D84373"/>
    <w:rsid w:val="00D90C7C"/>
    <w:rsid w:val="00D93689"/>
    <w:rsid w:val="00D93B1C"/>
    <w:rsid w:val="00D957F9"/>
    <w:rsid w:val="00D95E03"/>
    <w:rsid w:val="00D96988"/>
    <w:rsid w:val="00D972E2"/>
    <w:rsid w:val="00D97CAD"/>
    <w:rsid w:val="00DA5883"/>
    <w:rsid w:val="00DB0E50"/>
    <w:rsid w:val="00DC6404"/>
    <w:rsid w:val="00DC7EC8"/>
    <w:rsid w:val="00DD0C44"/>
    <w:rsid w:val="00DE12A9"/>
    <w:rsid w:val="00DE2D3B"/>
    <w:rsid w:val="00E03F51"/>
    <w:rsid w:val="00E03F67"/>
    <w:rsid w:val="00E0699A"/>
    <w:rsid w:val="00E214EA"/>
    <w:rsid w:val="00E21CCC"/>
    <w:rsid w:val="00E2642A"/>
    <w:rsid w:val="00E27CCE"/>
    <w:rsid w:val="00E35018"/>
    <w:rsid w:val="00E51877"/>
    <w:rsid w:val="00E53F99"/>
    <w:rsid w:val="00E552BB"/>
    <w:rsid w:val="00E56C75"/>
    <w:rsid w:val="00E56FA2"/>
    <w:rsid w:val="00E6243D"/>
    <w:rsid w:val="00E64C1C"/>
    <w:rsid w:val="00E706A1"/>
    <w:rsid w:val="00E7356D"/>
    <w:rsid w:val="00E839A0"/>
    <w:rsid w:val="00E914A3"/>
    <w:rsid w:val="00E9163E"/>
    <w:rsid w:val="00EA7199"/>
    <w:rsid w:val="00EB5351"/>
    <w:rsid w:val="00EC13A7"/>
    <w:rsid w:val="00EC6179"/>
    <w:rsid w:val="00ED5A61"/>
    <w:rsid w:val="00ED79AB"/>
    <w:rsid w:val="00EE4B87"/>
    <w:rsid w:val="00F01B06"/>
    <w:rsid w:val="00F03DAE"/>
    <w:rsid w:val="00F047EE"/>
    <w:rsid w:val="00F07098"/>
    <w:rsid w:val="00F10BD5"/>
    <w:rsid w:val="00F11B5B"/>
    <w:rsid w:val="00F17C92"/>
    <w:rsid w:val="00F30568"/>
    <w:rsid w:val="00F328F8"/>
    <w:rsid w:val="00F4425D"/>
    <w:rsid w:val="00F44771"/>
    <w:rsid w:val="00F526D1"/>
    <w:rsid w:val="00F620FA"/>
    <w:rsid w:val="00F66CB7"/>
    <w:rsid w:val="00F94C7D"/>
    <w:rsid w:val="00F95BC6"/>
    <w:rsid w:val="00FB09E9"/>
    <w:rsid w:val="00FB6103"/>
    <w:rsid w:val="00FB66CA"/>
    <w:rsid w:val="00FC5A06"/>
    <w:rsid w:val="00FD19FB"/>
    <w:rsid w:val="00FD4DAA"/>
    <w:rsid w:val="00FE4256"/>
    <w:rsid w:val="00FE7F67"/>
    <w:rsid w:val="00FF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D11F1B"/>
  <w15:chartTrackingRefBased/>
  <w15:docId w15:val="{4EB9630A-49F3-4B19-BE0C-1DD76F346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0C44"/>
    <w:pPr>
      <w:widowControl w:val="0"/>
    </w:pPr>
  </w:style>
  <w:style w:type="paragraph" w:styleId="4">
    <w:name w:val="heading 4"/>
    <w:basedOn w:val="a"/>
    <w:link w:val="40"/>
    <w:uiPriority w:val="9"/>
    <w:qFormat/>
    <w:rsid w:val="00114ABA"/>
    <w:pPr>
      <w:widowControl/>
      <w:spacing w:before="100" w:beforeAutospacing="1" w:after="100" w:afterAutospacing="1"/>
      <w:outlineLvl w:val="3"/>
    </w:pPr>
    <w:rPr>
      <w:rFonts w:ascii="新細明體" w:eastAsia="新細明體" w:hAnsi="新細明體" w:cs="新細明體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0C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D4D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D4D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D4D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D4DAA"/>
    <w:rPr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B3373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33736"/>
  </w:style>
  <w:style w:type="character" w:customStyle="1" w:styleId="aa">
    <w:name w:val="註解文字 字元"/>
    <w:basedOn w:val="a0"/>
    <w:link w:val="a9"/>
    <w:uiPriority w:val="99"/>
    <w:semiHidden/>
    <w:rsid w:val="00B3373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33736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B3373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337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B33736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"/>
    <w:uiPriority w:val="34"/>
    <w:qFormat/>
    <w:rsid w:val="00D47D48"/>
    <w:pPr>
      <w:ind w:leftChars="200" w:left="480"/>
    </w:pPr>
  </w:style>
  <w:style w:type="character" w:customStyle="1" w:styleId="40">
    <w:name w:val="標題 4 字元"/>
    <w:basedOn w:val="a0"/>
    <w:link w:val="4"/>
    <w:uiPriority w:val="9"/>
    <w:rsid w:val="00114ABA"/>
    <w:rPr>
      <w:rFonts w:ascii="新細明體" w:eastAsia="新細明體" w:hAnsi="新細明體" w:cs="新細明體"/>
      <w:b/>
      <w:bCs/>
      <w:kern w:val="0"/>
      <w:szCs w:val="24"/>
    </w:rPr>
  </w:style>
  <w:style w:type="paragraph" w:styleId="Web">
    <w:name w:val="Normal (Web)"/>
    <w:basedOn w:val="a"/>
    <w:uiPriority w:val="99"/>
    <w:semiHidden/>
    <w:unhideWhenUsed/>
    <w:rsid w:val="00C724E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057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007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81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2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09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E1116-71AD-4F5A-83F3-08741D7E0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River 陳</dc:creator>
  <cp:keywords/>
  <dc:description/>
  <cp:lastModifiedBy>River 陳</cp:lastModifiedBy>
  <cp:revision>15</cp:revision>
  <cp:lastPrinted>2020-05-06T13:55:00Z</cp:lastPrinted>
  <dcterms:created xsi:type="dcterms:W3CDTF">2020-05-03T23:24:00Z</dcterms:created>
  <dcterms:modified xsi:type="dcterms:W3CDTF">2020-05-06T14:18:00Z</dcterms:modified>
</cp:coreProperties>
</file>