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F9E9">
      <w:pPr>
        <w:jc w:val="center"/>
        <w:rPr>
          <w:rFonts w:hint="eastAsia"/>
        </w:rPr>
      </w:pPr>
      <w:r>
        <w:drawing>
          <wp:inline distT="0" distB="0" distL="114300" distR="114300">
            <wp:extent cx="5175885" cy="2411730"/>
            <wp:effectExtent l="0" t="0" r="0" b="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BF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FB"/>
    <w:rsid w:val="005054FB"/>
    <w:rsid w:val="00B17246"/>
    <w:rsid w:val="00BA1138"/>
    <w:rsid w:val="6093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2025-07-24T00:27:00Z</dcterms:created>
  <dc:creator>Ting Fang</dc:creator>
  <cp:lastModifiedBy>老师</cp:lastModifiedBy>
  <dcterms:modified xsi:type="dcterms:W3CDTF">2025-09-27T09:11:36Z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eyJoZGlkIjoiMTczYmVkZWYxZDMxZDRkMzc3NmZiOWJhNDFkMzg1ZTYiLCJ1c2VySWQiOiI2NzY3NjYxNTAifQ==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B2BE73FCB22B4418B9BA2296C19EE819_12</vt:lpwstr>
  </property>
</Properties>
</file>