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F4FE" w14:textId="7068CC66" w:rsidR="00EC6E09" w:rsidRPr="00F026F2" w:rsidRDefault="00CD1A14">
      <w:pPr>
        <w:spacing w:before="240" w:after="240"/>
        <w:jc w:val="center"/>
        <w:rPr>
          <w:rFonts w:asciiTheme="majorBidi" w:hAnsiTheme="majorBidi" w:cstheme="majorBidi"/>
          <w:b/>
          <w:sz w:val="20"/>
          <w:szCs w:val="20"/>
        </w:rPr>
      </w:pPr>
      <w:r w:rsidRPr="00F026F2">
        <w:rPr>
          <w:rFonts w:asciiTheme="majorBidi" w:hAnsiTheme="majorBidi" w:cstheme="majorBidi"/>
          <w:b/>
          <w:sz w:val="20"/>
          <w:szCs w:val="20"/>
        </w:rPr>
        <w:t>Supplementa</w:t>
      </w:r>
      <w:r w:rsidR="00F026F2">
        <w:rPr>
          <w:rFonts w:asciiTheme="majorBidi" w:hAnsiTheme="majorBidi" w:cstheme="majorBidi"/>
          <w:b/>
          <w:sz w:val="20"/>
          <w:szCs w:val="20"/>
        </w:rPr>
        <w:t xml:space="preserve">ry </w:t>
      </w:r>
      <w:r w:rsidRPr="00F026F2">
        <w:rPr>
          <w:rFonts w:asciiTheme="majorBidi" w:hAnsiTheme="majorBidi" w:cstheme="majorBidi"/>
          <w:b/>
          <w:sz w:val="20"/>
          <w:szCs w:val="20"/>
        </w:rPr>
        <w:t>Table</w:t>
      </w:r>
      <w:r w:rsidR="00F026F2">
        <w:rPr>
          <w:rFonts w:asciiTheme="majorBidi" w:hAnsiTheme="majorBidi" w:cstheme="majorBidi"/>
          <w:b/>
          <w:sz w:val="20"/>
          <w:szCs w:val="20"/>
        </w:rPr>
        <w:t xml:space="preserve"> 1</w:t>
      </w:r>
      <w:r w:rsidRPr="00F026F2">
        <w:rPr>
          <w:rFonts w:asciiTheme="majorBidi" w:hAnsiTheme="majorBidi" w:cstheme="majorBidi"/>
          <w:b/>
          <w:sz w:val="20"/>
          <w:szCs w:val="20"/>
        </w:rPr>
        <w:t>. Number of VHD and AFIB Related Deaths, Stratified by Sex, Race and Age in Adults in the United States 1999-2023.</w:t>
      </w:r>
    </w:p>
    <w:tbl>
      <w:tblPr>
        <w:tblStyle w:val="a"/>
        <w:tblW w:w="10207" w:type="dxa"/>
        <w:tblInd w:w="-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35"/>
        <w:gridCol w:w="850"/>
        <w:gridCol w:w="567"/>
        <w:gridCol w:w="624"/>
        <w:gridCol w:w="788"/>
        <w:gridCol w:w="983"/>
        <w:gridCol w:w="15"/>
        <w:gridCol w:w="1134"/>
        <w:gridCol w:w="850"/>
        <w:gridCol w:w="851"/>
        <w:gridCol w:w="992"/>
        <w:gridCol w:w="1418"/>
      </w:tblGrid>
      <w:tr w:rsidR="002170A0" w:rsidRPr="00F026F2" w14:paraId="1975638B" w14:textId="77777777" w:rsidTr="002170A0">
        <w:trPr>
          <w:trHeight w:val="121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877A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Year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2670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Overall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6737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Women</w:t>
            </w:r>
          </w:p>
        </w:tc>
        <w:tc>
          <w:tcPr>
            <w:tcW w:w="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7AD5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Men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19CA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NH White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480E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NH Black or African American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2899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NH Asian or Pacific Islander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4637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Hispanic or Latino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93D6D" w14:textId="10AA0F51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Age group (45-64)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64CF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Age group (65+)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3C62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Population</w:t>
            </w:r>
          </w:p>
        </w:tc>
      </w:tr>
      <w:tr w:rsidR="00EC6E09" w:rsidRPr="00F026F2" w14:paraId="12305757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886C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D6DAA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90180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2175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F5D3A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C4853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3200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37F5A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D91ED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80863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A954F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2DDDB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9FF96C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95153686</w:t>
            </w:r>
          </w:p>
        </w:tc>
      </w:tr>
      <w:tr w:rsidR="00EC6E09" w:rsidRPr="00F026F2" w14:paraId="43607316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3536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F4B75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29912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2259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B1EF7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3B81F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3311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F5B83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AA28B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E900F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D71A0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0EB35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031C4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96944389</w:t>
            </w:r>
          </w:p>
        </w:tc>
      </w:tr>
      <w:tr w:rsidR="00EC6E09" w:rsidRPr="00F026F2" w14:paraId="793B00CA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BDBAC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9736A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19082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2298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5A855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B9B41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3349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3EC8A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A355A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1AA67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71ED0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9FE50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2107F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99781854</w:t>
            </w:r>
          </w:p>
        </w:tc>
      </w:tr>
      <w:tr w:rsidR="00EC6E09" w:rsidRPr="00F026F2" w14:paraId="030A3671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A4DD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A88F0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834D7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2328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40A7B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6F52F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3465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CE1FF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AC87C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E23A6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E7828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8700E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3569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39C36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102217733</w:t>
            </w:r>
          </w:p>
        </w:tc>
      </w:tr>
      <w:tr w:rsidR="00EC6E09" w:rsidRPr="00F026F2" w14:paraId="7799F428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72F5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410A5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363FE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2428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3EB01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1499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F6A2D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3660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D22AA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BB685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9EAE5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94210C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C4751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3796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CDDCBC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104692428</w:t>
            </w:r>
          </w:p>
        </w:tc>
      </w:tr>
      <w:tr w:rsidR="00EC6E09" w:rsidRPr="00F026F2" w14:paraId="2939CD30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896E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01AC7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42A3A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2430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8C331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1542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92321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3693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9844B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92033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91444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F5D4C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EFABFC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A59B0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107138553</w:t>
            </w:r>
          </w:p>
        </w:tc>
      </w:tr>
      <w:tr w:rsidR="00EC6E09" w:rsidRPr="00F026F2" w14:paraId="768209A9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17C4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lastRenderedPageBreak/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88D74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B8915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2714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ABC34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1613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6FD92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4049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EB97C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2952A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54A97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F5D0B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549C7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03BD4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109787199</w:t>
            </w:r>
          </w:p>
        </w:tc>
      </w:tr>
      <w:tr w:rsidR="00EC6E09" w:rsidRPr="00F026F2" w14:paraId="5ECD596F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B99EA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08CCC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A4D33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2697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47FEF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1693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0CE14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4111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2A7C2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EA334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BDBA0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958D5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5BCEF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1FD8D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112380379</w:t>
            </w:r>
          </w:p>
        </w:tc>
      </w:tr>
      <w:tr w:rsidR="00EC6E09" w:rsidRPr="00F026F2" w14:paraId="525E2106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CE82C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93823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F7C54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2883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584FA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F53E4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4446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62AD2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9A04C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B5AB3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7753D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D87C0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4584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1A19D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114894084</w:t>
            </w:r>
          </w:p>
        </w:tc>
      </w:tr>
      <w:tr w:rsidR="00EC6E09" w:rsidRPr="00F026F2" w14:paraId="57721E37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5CDC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551D8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4861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5A4E4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2948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7B108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34FC9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4540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CB94B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13D74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360F6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FB1D5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A0A05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4677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34035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117395131</w:t>
            </w:r>
          </w:p>
        </w:tc>
      </w:tr>
      <w:tr w:rsidR="00EC6E09" w:rsidRPr="00F026F2" w14:paraId="4A390587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E017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8C0C9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CD256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2986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209AA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D93E3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4574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34F6D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EE505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8C5F2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2B8E0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F445C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250B8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119895863</w:t>
            </w:r>
          </w:p>
        </w:tc>
      </w:tr>
      <w:tr w:rsidR="00EC6E09" w:rsidRPr="00F026F2" w14:paraId="22B14C7D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5D5B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33FCB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728CF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3191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959D4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2277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C0126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5051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8DB55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724A2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93B6E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DD663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A6DD5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87180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121757429</w:t>
            </w:r>
          </w:p>
        </w:tc>
      </w:tr>
      <w:tr w:rsidR="00EC6E09" w:rsidRPr="00F026F2" w14:paraId="33B01068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014A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B4275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5575E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3478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98847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2446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1EC4DC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5482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7320E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C16CB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73C66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8F19E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E0E35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5721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7E848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124174484</w:t>
            </w:r>
          </w:p>
        </w:tc>
      </w:tr>
      <w:tr w:rsidR="00EC6E09" w:rsidRPr="00F026F2" w14:paraId="77A7A025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230F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CC21C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38D12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3631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BC49F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2659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6E542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5780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A0658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64507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71118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B9FF0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7A402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FB2AD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126000296</w:t>
            </w:r>
          </w:p>
        </w:tc>
      </w:tr>
      <w:tr w:rsidR="00EC6E09" w:rsidRPr="00F026F2" w14:paraId="702DEFFF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7990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lastRenderedPageBreak/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77CAC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AA6D7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3994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37154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2936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38E9F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6368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755F8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DECF5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C4AB1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E3BE6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0C991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58C94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127788037</w:t>
            </w:r>
          </w:p>
        </w:tc>
      </w:tr>
      <w:tr w:rsidR="00EC6E09" w:rsidRPr="00F026F2" w14:paraId="399A0887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CEF9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613C1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4C1BD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4191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D427B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3248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04B54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6740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AB532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A23B1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C1AA1C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A7F35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2E9A6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E761A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129779643</w:t>
            </w:r>
          </w:p>
        </w:tc>
      </w:tr>
      <w:tr w:rsidR="00EC6E09" w:rsidRPr="00F026F2" w14:paraId="69AFE525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5FA1C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98E08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EBA65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4456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5A248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3368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37908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7141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B15EB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8A949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73ABC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92480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E2717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26AC6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131826832</w:t>
            </w:r>
          </w:p>
        </w:tc>
      </w:tr>
      <w:tr w:rsidR="00EC6E09" w:rsidRPr="00F026F2" w14:paraId="67C91EDE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6A97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CFF8B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8416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85976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4710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0E9EE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3706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F355F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7672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34DDB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2A5CD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37A5A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D9D3F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A4EF9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8927C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133494018</w:t>
            </w:r>
          </w:p>
        </w:tc>
      </w:tr>
      <w:tr w:rsidR="00EC6E09" w:rsidRPr="00F026F2" w14:paraId="22AC3F6C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20F5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03CE5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0F562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5169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69677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4086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B2404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8417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57CE2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299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8CDED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4E108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DC37B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528EA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37330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135229289</w:t>
            </w:r>
          </w:p>
        </w:tc>
      </w:tr>
      <w:tr w:rsidR="00EC6E09" w:rsidRPr="00F026F2" w14:paraId="08EE9DB5" w14:textId="77777777" w:rsidTr="002170A0">
        <w:trPr>
          <w:trHeight w:val="435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9E37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67D57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745D5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5345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2EA8A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4355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08EFC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8732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E3685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27345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0FB9C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5809B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78E73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4B75B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136335528</w:t>
            </w:r>
          </w:p>
        </w:tc>
      </w:tr>
      <w:tr w:rsidR="00EC6E09" w:rsidRPr="00F026F2" w14:paraId="3D069A53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4E82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EAA08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1DCAD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5553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FA70F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4711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CD9B8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9248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D4B9C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397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E6D29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28DA0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40C76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2DE51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B9E80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137381702</w:t>
            </w:r>
          </w:p>
        </w:tc>
      </w:tr>
      <w:tr w:rsidR="00EC6E09" w:rsidRPr="00F026F2" w14:paraId="431FDF7D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B36E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55D9B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11356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8F0CBC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5934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E889C5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5422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FA45F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10154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5B418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ED398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C58C79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AAC4E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511F5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10861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2D5B9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138429175</w:t>
            </w:r>
          </w:p>
        </w:tc>
      </w:tr>
      <w:tr w:rsidR="00EC6E09" w:rsidRPr="00F026F2" w14:paraId="4540B2CE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D8F4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lastRenderedPageBreak/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FDB07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66B43E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6466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1D9C8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5838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0A66A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10969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118B7C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457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20EAF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E2D42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F2C95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24012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11781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4C0AA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139339453</w:t>
            </w:r>
          </w:p>
        </w:tc>
      </w:tr>
      <w:tr w:rsidR="00EC6E09" w:rsidRPr="00F026F2" w14:paraId="1ED98601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86D63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29660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3BE61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6873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F61DF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6046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E8C6B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11526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1BBAC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D9A83C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17B8E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1D24B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17A161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96F8F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140311934</w:t>
            </w:r>
          </w:p>
        </w:tc>
      </w:tr>
      <w:tr w:rsidR="00EC6E09" w:rsidRPr="00F026F2" w14:paraId="78DE3517" w14:textId="77777777" w:rsidTr="002170A0">
        <w:trPr>
          <w:trHeight w:val="45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6944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A33F5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C0998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6769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CEDC76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6149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EC5D7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11437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CAFD8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6C95E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BECC4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AF9D1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29E794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A5CE0A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141596553</w:t>
            </w:r>
          </w:p>
        </w:tc>
      </w:tr>
      <w:tr w:rsidR="00EC6E09" w:rsidRPr="00F026F2" w14:paraId="4116EB5F" w14:textId="77777777" w:rsidTr="002170A0">
        <w:trPr>
          <w:trHeight w:val="69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79CE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C2DC0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172511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B4101F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97906</w:t>
            </w:r>
          </w:p>
          <w:p w14:paraId="15DB21EC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B1181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74605</w:t>
            </w:r>
          </w:p>
          <w:p w14:paraId="2EF66E3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EF2CD7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157115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980D6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5806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47AF7D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3113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2444B8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5530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6D3FDB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6722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377572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165789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A17BCC" w14:textId="77777777" w:rsidR="00EC6E09" w:rsidRPr="00F026F2" w:rsidRDefault="00CD1A14">
            <w:pPr>
              <w:spacing w:before="240" w:after="240"/>
              <w:ind w:left="140" w:right="1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3043725672</w:t>
            </w:r>
          </w:p>
        </w:tc>
      </w:tr>
    </w:tbl>
    <w:p w14:paraId="27506013" w14:textId="77777777" w:rsidR="00EC6E09" w:rsidRPr="00F026F2" w:rsidRDefault="00CD1A14">
      <w:pPr>
        <w:spacing w:before="240" w:after="240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51827418" w14:textId="69046A55" w:rsidR="00EC6E09" w:rsidRPr="00F026F2" w:rsidRDefault="00CD1A14">
      <w:pPr>
        <w:spacing w:before="240" w:after="240"/>
        <w:jc w:val="center"/>
        <w:rPr>
          <w:rFonts w:asciiTheme="majorBidi" w:hAnsiTheme="majorBidi" w:cstheme="majorBidi"/>
          <w:b/>
          <w:sz w:val="20"/>
          <w:szCs w:val="20"/>
        </w:rPr>
      </w:pPr>
      <w:r w:rsidRPr="00F026F2">
        <w:rPr>
          <w:rFonts w:asciiTheme="majorBidi" w:hAnsiTheme="majorBidi" w:cstheme="majorBidi"/>
          <w:b/>
          <w:sz w:val="20"/>
          <w:szCs w:val="20"/>
        </w:rPr>
        <w:t>Supplementa</w:t>
      </w:r>
      <w:r w:rsidR="00F026F2">
        <w:rPr>
          <w:rFonts w:asciiTheme="majorBidi" w:hAnsiTheme="majorBidi" w:cstheme="majorBidi"/>
          <w:b/>
          <w:sz w:val="20"/>
          <w:szCs w:val="20"/>
        </w:rPr>
        <w:t>ry</w:t>
      </w:r>
      <w:r w:rsidRPr="00F026F2">
        <w:rPr>
          <w:rFonts w:asciiTheme="majorBidi" w:hAnsiTheme="majorBidi" w:cstheme="majorBidi"/>
          <w:b/>
          <w:sz w:val="20"/>
          <w:szCs w:val="20"/>
        </w:rPr>
        <w:t xml:space="preserve"> Table </w:t>
      </w:r>
      <w:r w:rsidR="00F026F2">
        <w:rPr>
          <w:rFonts w:asciiTheme="majorBidi" w:hAnsiTheme="majorBidi" w:cstheme="majorBidi"/>
          <w:b/>
          <w:sz w:val="20"/>
          <w:szCs w:val="20"/>
        </w:rPr>
        <w:t>2.</w:t>
      </w:r>
      <w:r w:rsidRPr="00F026F2">
        <w:rPr>
          <w:rFonts w:asciiTheme="majorBidi" w:hAnsiTheme="majorBidi" w:cstheme="majorBidi"/>
          <w:b/>
          <w:sz w:val="20"/>
          <w:szCs w:val="20"/>
        </w:rPr>
        <w:t xml:space="preserve"> Annual Percent Change (APC) and Average Annual Percent Change (AAPC) of VHD and AFIB –related Age-Adjusted Mortality Rates per 100,000 in Adults in the United States 1999-2023</w:t>
      </w:r>
    </w:p>
    <w:tbl>
      <w:tblPr>
        <w:tblStyle w:val="a0"/>
        <w:tblW w:w="9914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88"/>
        <w:gridCol w:w="2990"/>
        <w:gridCol w:w="1709"/>
        <w:gridCol w:w="2827"/>
      </w:tblGrid>
      <w:tr w:rsidR="00EC6E09" w:rsidRPr="00F026F2" w14:paraId="06C4722C" w14:textId="77777777" w:rsidTr="00D87842">
        <w:trPr>
          <w:trHeight w:val="510"/>
        </w:trPr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CA998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Year Interval</w:t>
            </w:r>
          </w:p>
        </w:tc>
        <w:tc>
          <w:tcPr>
            <w:tcW w:w="2990" w:type="dxa"/>
            <w:tcBorders>
              <w:top w:val="single" w:sz="6" w:space="0" w:color="000000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2DCC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APC (95% CI)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C6662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Year Interval</w:t>
            </w:r>
          </w:p>
        </w:tc>
        <w:tc>
          <w:tcPr>
            <w:tcW w:w="2827" w:type="dxa"/>
            <w:tcBorders>
              <w:top w:val="single" w:sz="6" w:space="0" w:color="000000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077E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AAPC (95% CI)</w:t>
            </w:r>
          </w:p>
        </w:tc>
      </w:tr>
      <w:tr w:rsidR="00EC6E09" w:rsidRPr="00F026F2" w14:paraId="0E42A155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CBDA1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Overall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39372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C3A9A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11D01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73AF5204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3F7E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1999-2009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ADB7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2.1183*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0.8996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2.9303)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36AE8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922F9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4.0124* (3.721 to 4.2745)</w:t>
            </w:r>
          </w:p>
        </w:tc>
      </w:tr>
      <w:tr w:rsidR="00EC6E09" w:rsidRPr="00F026F2" w14:paraId="483BD02A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A6010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2009-2023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4075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5.3868*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5.0394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5.8791)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BC53E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AAD6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1B43BDF5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DC37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Men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138E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19D83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4740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0C22F52A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B2730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1999-2008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B2558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2.7853* (0.5636 to 3.5933)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470B2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41A55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4.4459*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4.1954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4.6947)</w:t>
            </w:r>
          </w:p>
        </w:tc>
      </w:tr>
      <w:tr w:rsidR="00EC6E09" w:rsidRPr="00F026F2" w14:paraId="28FFF0C5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40E45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2008-2018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447E1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5.2529*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4.4142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5.9743)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66245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4E19D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44781177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479E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2018-2021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855F91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9.7302*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7.8053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11.0093)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036FD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A3E62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3E704B18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2D03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2021-2023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B44A6" w14:textId="697036FD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0.3107  (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-2.0645 to 3.109)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54648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617EA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6B52B03D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D9E73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Women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48D99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90F1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56790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25EEEF45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00573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1999-2010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DFF31" w14:textId="10FA6845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1.9041* (0.5758 to 2.6823)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3E2A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AF111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3.5202*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3.2313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3.8077)</w:t>
            </w:r>
          </w:p>
        </w:tc>
      </w:tr>
      <w:tr w:rsidR="00EC6E09" w:rsidRPr="00F026F2" w14:paraId="02C8CE64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DF897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2010-2023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6A07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4.9076*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4.4845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5.5364)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7708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54084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0AD4F3B7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27BE9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NH White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89295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C2EF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30649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6CAD3DFA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67B1D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1999-2009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DD3E2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2.3046*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0.9065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3.2014)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688D4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BECED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4.3442*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4.0193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4.6424)</w:t>
            </w:r>
          </w:p>
        </w:tc>
      </w:tr>
      <w:tr w:rsidR="00EC6E09" w:rsidRPr="00F026F2" w14:paraId="35393E65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F7FA7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2009-2023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10FC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5.8259*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5.4255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6.3891)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7CEB1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11E04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7598E006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B7258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NH Asian or Pacific Islander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E8903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B194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55C7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49714A65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73920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1999-2015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7262A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1.7822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(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-8.701   to 24.8338)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FF32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0B79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2.8507* (1.8717 to 4.9317)</w:t>
            </w:r>
          </w:p>
        </w:tc>
      </w:tr>
      <w:tr w:rsidR="00EC6E09" w:rsidRPr="00F026F2" w14:paraId="33C38261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FD34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2015-2023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9AC7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5.0215*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2.3643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13.2586)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AA20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7D5D8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14C63789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DA4F1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NH Black or African American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DAC5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A142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4B23A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2D0F3270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D3BC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1999-2009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B96FE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0.8209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(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-4.108   to 3.119)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C4340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CB1D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4.4932* (3.9055 to 5.2691)</w:t>
            </w:r>
          </w:p>
        </w:tc>
      </w:tr>
      <w:tr w:rsidR="00EC6E09" w:rsidRPr="00F026F2" w14:paraId="5B85549E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EC868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2009-2023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B0FD4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7.1979*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6.3181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8.7116)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B0DE3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0771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579C6C72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C1222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Hispanic or Latino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068E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676B7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4EE72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4D088546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F933D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1999-2004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7BF6A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-3.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8043  (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-22.2935 to 4.358)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71155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0E32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3.3320*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2.1585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4.9189)</w:t>
            </w:r>
          </w:p>
        </w:tc>
      </w:tr>
      <w:tr w:rsidR="00EC6E09" w:rsidRPr="00F026F2" w14:paraId="57C6005C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DAA5E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2004-2023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DAD1D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5.2964*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4.5333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8.6328)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730FD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F32A1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67D3D3AD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8BA43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Census Region 1 – Northeast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E8B50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32FE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1F229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0EFD0A58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C8A4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1999-2008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2D93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0.7253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(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-1.5375 to 2.054)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39E4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C8D7E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3.4591*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3.0929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3.8395)</w:t>
            </w:r>
          </w:p>
        </w:tc>
      </w:tr>
      <w:tr w:rsidR="00EC6E09" w:rsidRPr="00F026F2" w14:paraId="2B5C5897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29748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2008-2023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2594E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5.1348*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4.6509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5.819)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8EF5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3771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22D3467D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F6B48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Census Region 2 – Midwest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35524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61175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88500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3ED8F286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3FC0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1999-2010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98C57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2.4188*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0.5544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3.8197)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9A49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D3864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4.0557*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3.6964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4.527)</w:t>
            </w:r>
          </w:p>
        </w:tc>
      </w:tr>
      <w:tr w:rsidR="00EC6E09" w:rsidRPr="00F026F2" w14:paraId="31340C2E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CE03D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2010-2021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35621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6.4339*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3.9866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10.3157)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2541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DEC6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704466B5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420D9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2021-2023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CE7A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0.2681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(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-3.9228 to 5.5989)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065D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0817E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6A9C7AA9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526D7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Census Region 3 – South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FCDF7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D37A0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BC61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62455C24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A98B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1999-2012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1467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2.7010*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1.1832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3.5788)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A61D0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71CB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4.3650*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4.0025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4.7561)</w:t>
            </w:r>
          </w:p>
        </w:tc>
      </w:tr>
      <w:tr w:rsidR="00EC6E09" w:rsidRPr="00F026F2" w14:paraId="2719A69D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CABBE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2012-2023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5699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6.3664*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5.6329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7.5876)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1CB2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C9C6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41F41AA7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9A489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Census Region 4 – West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EAE5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525D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69FE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57A17E71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F494A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1999-2009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B86CD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2.7292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(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-1.8582 to 3.8604)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F6E65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ADF33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3.9362*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3.4939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4.3702)</w:t>
            </w:r>
          </w:p>
        </w:tc>
      </w:tr>
      <w:tr w:rsidR="00EC6E09" w:rsidRPr="00F026F2" w14:paraId="5D346F8C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CA9DD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2009-2023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D63F1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4.8070* (4.385 to 6.2298)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FFA87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AEF20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1FBFC54F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82E4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Age group (45-64)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4C452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C45C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E6BF1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444B48EA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1297D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1999-2011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16652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1.082  </w:t>
            </w: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(-3.6257 to 3.3539)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F1D53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4C235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4.4538*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3.6677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5.3719)</w:t>
            </w:r>
          </w:p>
        </w:tc>
      </w:tr>
      <w:tr w:rsidR="00EC6E09" w:rsidRPr="00F026F2" w14:paraId="5877E073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914C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2011-2023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F9D25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7.9380*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6.5286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10.4223)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C4F69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F471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5633FC5D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A8F8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Age group (65+)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19354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DAA1A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35DD9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19502912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54DE9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1999-2009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AB120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2.1971*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0.8823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3.0482)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9C50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99F47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3.9975*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3.6917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4.2621)</w:t>
            </w:r>
          </w:p>
        </w:tc>
      </w:tr>
      <w:tr w:rsidR="00EC6E09" w:rsidRPr="00F026F2" w14:paraId="5A9B00D7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45133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2009-2023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BCF74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5.3029*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4.9571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5.7998)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286F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1AB73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2F0D1AEE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C1C70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Metropolitan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BB07B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E3693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081B6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39749A66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EE0F3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1999-2009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87E81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2.0774*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1.4386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2.6314)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9E57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5E951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3.5656*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3.4148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3.7713)</w:t>
            </w:r>
          </w:p>
        </w:tc>
      </w:tr>
      <w:tr w:rsidR="00EC6E09" w:rsidRPr="00F026F2" w14:paraId="11C6ACC9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409F4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2009-2020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EB9B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4.9373*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4.6299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5.3614)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8A1A4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DCE79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03D0E316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F50A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Non-Metropolitan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68C0F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7F06C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F11F7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EC6E09" w:rsidRPr="00F026F2" w14:paraId="205E3A7A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478DD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1999-2011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BDA720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3.1442*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1.7989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3.9138)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16597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1999-2020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BFBFBF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3526E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4.4916*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4.1526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4.8882)</w:t>
            </w:r>
          </w:p>
        </w:tc>
      </w:tr>
      <w:tr w:rsidR="00EC6E09" w:rsidRPr="00F026F2" w14:paraId="5305D3DA" w14:textId="77777777" w:rsidTr="00D87842">
        <w:trPr>
          <w:trHeight w:val="510"/>
        </w:trPr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61F2E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2011-2020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6FEC7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6.3156* (</w:t>
            </w:r>
            <w:proofErr w:type="gramStart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5.5178  to</w:t>
            </w:r>
            <w:proofErr w:type="gramEnd"/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7.9356)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000000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8F4AE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F8FA0" w14:textId="77777777" w:rsidR="00EC6E09" w:rsidRPr="00F026F2" w:rsidRDefault="00CD1A14">
            <w:pPr>
              <w:spacing w:before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</w:tbl>
    <w:p w14:paraId="219D2D29" w14:textId="77777777" w:rsidR="00EC6E09" w:rsidRPr="00F026F2" w:rsidRDefault="00CD1A14">
      <w:pPr>
        <w:spacing w:before="240" w:after="240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sz w:val="20"/>
          <w:szCs w:val="20"/>
        </w:rPr>
        <w:t>*=indicates statistically significant value (p &lt; 0.05)</w:t>
      </w:r>
    </w:p>
    <w:p w14:paraId="0BC106A9" w14:textId="598C4C50" w:rsidR="002170A0" w:rsidRPr="00F026F2" w:rsidRDefault="002170A0" w:rsidP="002170A0">
      <w:pPr>
        <w:spacing w:before="240" w:after="240"/>
        <w:jc w:val="center"/>
        <w:rPr>
          <w:rFonts w:asciiTheme="majorBidi" w:hAnsiTheme="majorBidi" w:cstheme="majorBidi"/>
          <w:b/>
          <w:sz w:val="20"/>
          <w:szCs w:val="20"/>
        </w:rPr>
      </w:pPr>
      <w:r w:rsidRPr="00F026F2">
        <w:rPr>
          <w:rFonts w:asciiTheme="majorBidi" w:hAnsiTheme="majorBidi" w:cstheme="majorBidi"/>
          <w:b/>
          <w:sz w:val="20"/>
          <w:szCs w:val="20"/>
        </w:rPr>
        <w:t>Supplementary Table</w:t>
      </w:r>
      <w:r>
        <w:rPr>
          <w:rFonts w:asciiTheme="majorBidi" w:hAnsiTheme="majorBidi" w:cstheme="majorBidi"/>
          <w:b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sz w:val="20"/>
          <w:szCs w:val="20"/>
        </w:rPr>
        <w:t>3</w:t>
      </w:r>
      <w:r w:rsidRPr="00F026F2">
        <w:rPr>
          <w:rFonts w:asciiTheme="majorBidi" w:hAnsiTheme="majorBidi" w:cstheme="majorBidi"/>
          <w:b/>
          <w:sz w:val="20"/>
          <w:szCs w:val="20"/>
        </w:rPr>
        <w:t>. Overall and Sex‐Stratified VHD and AFIB –related Age-Adjusted Mortality Rates per 100,000 in Adults in the United States 1999-2023</w:t>
      </w:r>
    </w:p>
    <w:tbl>
      <w:tblPr>
        <w:tblStyle w:val="a2"/>
        <w:tblW w:w="9360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745"/>
        <w:gridCol w:w="2333"/>
        <w:gridCol w:w="2347"/>
      </w:tblGrid>
      <w:tr w:rsidR="002170A0" w:rsidRPr="00F026F2" w14:paraId="541D3254" w14:textId="77777777" w:rsidTr="009B20CB">
        <w:trPr>
          <w:trHeight w:val="435"/>
        </w:trPr>
        <w:tc>
          <w:tcPr>
            <w:tcW w:w="9358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93D31" w14:textId="77777777" w:rsidR="002170A0" w:rsidRPr="00F026F2" w:rsidRDefault="002170A0" w:rsidP="009B20CB">
            <w:pPr>
              <w:spacing w:before="240" w:after="12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Age-Adjusted Rate (95% CI)</w:t>
            </w:r>
          </w:p>
        </w:tc>
      </w:tr>
      <w:tr w:rsidR="002170A0" w:rsidRPr="00F026F2" w14:paraId="51EF1D0F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09CD3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Year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D4277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Overall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B93CA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Men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18DF1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Women</w:t>
            </w:r>
          </w:p>
        </w:tc>
      </w:tr>
      <w:tr w:rsidR="002170A0" w:rsidRPr="00F026F2" w14:paraId="303DC3B9" w14:textId="77777777" w:rsidTr="009B20CB">
        <w:trPr>
          <w:trHeight w:val="49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A9F5D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1999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0A79A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3.64 (3.52 to 3.76)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A793E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3.83 (3.62 to 4.05)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9FF24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3.58 (3.43 to 3.73)</w:t>
            </w:r>
          </w:p>
        </w:tc>
      </w:tr>
      <w:tr w:rsidR="002170A0" w:rsidRPr="00F026F2" w14:paraId="38503C24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A5A29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lastRenderedPageBreak/>
              <w:t>2000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1BB72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3.69 (3.57 to 3.81)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0FB7A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3.76 (3.55 to 3.97)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C42ED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3.65 (3.5 to 3.8)</w:t>
            </w:r>
          </w:p>
        </w:tc>
      </w:tr>
      <w:tr w:rsidR="002170A0" w:rsidRPr="00F026F2" w14:paraId="493EA7E7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FF3D6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A52E0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3.68 (3.56 to 3.8)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A3810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3.7 (3.49 to 3.9)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8BBD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3.66 (3.51 to 3.81)</w:t>
            </w:r>
          </w:p>
        </w:tc>
      </w:tr>
      <w:tr w:rsidR="002170A0" w:rsidRPr="00F026F2" w14:paraId="30262F12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C2562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2D99F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3.77 (3.65 to 3.89)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38B5D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3.95 (3.74 to 4.16)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6707D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3.67 (3.52 to 3.82)</w:t>
            </w:r>
          </w:p>
        </w:tc>
      </w:tr>
      <w:tr w:rsidR="002170A0" w:rsidRPr="00F026F2" w14:paraId="26E7B506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8A034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2003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6BC7D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3.91 (3.79 to 4.04)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9D9D4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4.16 (3.95 to 4.37)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692B9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3.75 (3.6 to 3.9)</w:t>
            </w:r>
          </w:p>
        </w:tc>
      </w:tr>
      <w:tr w:rsidR="002170A0" w:rsidRPr="00F026F2" w14:paraId="49B9A28B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87DB9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2004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BF42E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3.9 (3.78 to 4.02)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3579D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4.19 (3.98 to 4.4)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4DFC7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3.75 (3.6 to 3.9)</w:t>
            </w:r>
          </w:p>
        </w:tc>
      </w:tr>
      <w:tr w:rsidR="002170A0" w:rsidRPr="00F026F2" w14:paraId="11269118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D92BF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3AAF0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4.14 (4.02 to 4.26)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19547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4.31 (4.1 to 4.53)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88156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4.06 (3.91 to 4.21)</w:t>
            </w:r>
          </w:p>
        </w:tc>
      </w:tr>
      <w:tr w:rsidR="002170A0" w:rsidRPr="00F026F2" w14:paraId="3696A9AD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8F8D3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2006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E657B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4.13 (4.01 to 4.25)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80DAE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4.37 (4.16 to 4.58)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19890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3.98 (3.83 to 4.13)</w:t>
            </w:r>
          </w:p>
        </w:tc>
      </w:tr>
      <w:tr w:rsidR="002170A0" w:rsidRPr="00F026F2" w14:paraId="2920B3B7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811C3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2007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E3D5B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4.37 (4.25 to 4.5)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4ABE3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4.7 (4.48 to 4.91)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32FE2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4.18 (4.03 to 4.34)</w:t>
            </w:r>
          </w:p>
        </w:tc>
      </w:tr>
      <w:tr w:rsidR="002170A0" w:rsidRPr="00F026F2" w14:paraId="7AB9CD1E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B3950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2008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296FD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4.36 (4.24 to 4.48)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75B73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4.66 (4.45 to 4.87)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C2810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4.2 (4.04 to 4.35)</w:t>
            </w:r>
          </w:p>
        </w:tc>
      </w:tr>
      <w:tr w:rsidR="002170A0" w:rsidRPr="00F026F2" w14:paraId="2CEFD2FC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EF9E6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2009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5CC18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4.38 (4.26 to 4.5)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35889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4.73 (4.53 to 4.94)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D852DD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4.17 (4.02 to 4.32)</w:t>
            </w:r>
          </w:p>
        </w:tc>
      </w:tr>
      <w:tr w:rsidR="002170A0" w:rsidRPr="00F026F2" w14:paraId="3D831182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DDA34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8A967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4.74 (4.61 to 4.86)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783D8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5.31 (5.09 to 5.53)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9F4D9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4.39 (4.23 to 4.54)</w:t>
            </w:r>
          </w:p>
        </w:tc>
      </w:tr>
      <w:tr w:rsidR="002170A0" w:rsidRPr="00F026F2" w14:paraId="083F34F5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789F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76824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4.95 (4.82 to 5.07)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31B00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5.46 (5.24 to 5.68)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F9475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4.63 (4.47 to 4.79)</w:t>
            </w:r>
          </w:p>
        </w:tc>
      </w:tr>
      <w:tr w:rsidR="002170A0" w:rsidRPr="00F026F2" w14:paraId="6DB00B3A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F566B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348A6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5.11 (4.98 to 5.23)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6D2DD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5.77 (5.55 to 5.99)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41180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4.72 (4.57 to 4.88)</w:t>
            </w:r>
          </w:p>
        </w:tc>
      </w:tr>
      <w:tr w:rsidR="002170A0" w:rsidRPr="00F026F2" w14:paraId="384C5934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BA4F6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2013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432A0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5.53 (5.4 to 5.66)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72C58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6.17 (5.95 to 6.39)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D0E5B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5.11 (4.95 to 5.27)</w:t>
            </w:r>
          </w:p>
        </w:tc>
      </w:tr>
      <w:tr w:rsidR="002170A0" w:rsidRPr="00F026F2" w14:paraId="32DF9DFA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6F6CE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2014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731A5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5.8 (5.67 to 5.93)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88DF7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6.6 (6.37 to 6.82)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AFC58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5.29 (5.12 to 5.45)</w:t>
            </w:r>
          </w:p>
        </w:tc>
      </w:tr>
      <w:tr w:rsidR="002170A0" w:rsidRPr="00F026F2" w14:paraId="5D9A2671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C49C6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7157C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5.96 (5.82 to 6.09)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006BF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6.65 (6.43 to 6.88)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F98E9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5.51 (5.34 to 5.67)</w:t>
            </w:r>
          </w:p>
        </w:tc>
      </w:tr>
      <w:tr w:rsidR="002170A0" w:rsidRPr="00F026F2" w14:paraId="18F0F6C8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1AA5E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2016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1D8E1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6.29 (6.16 to 6.43)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9E577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7.11 (6.88 to 7.34)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4C2C5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5.69 (5.52 to 5.85)</w:t>
            </w:r>
          </w:p>
        </w:tc>
      </w:tr>
      <w:tr w:rsidR="002170A0" w:rsidRPr="00F026F2" w14:paraId="63E4E4FA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809D4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DE0C8A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6.76 (6.62 to 6.9)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3F403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7.63 (7.39 to 7.86)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4BD74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6.16 (5.99 to 6.33)</w:t>
            </w:r>
          </w:p>
        </w:tc>
      </w:tr>
      <w:tr w:rsidR="002170A0" w:rsidRPr="00F026F2" w14:paraId="4E064560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142DB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2018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EA4F2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6.93 (6.79 to 7.07)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ACC81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7.87 (7.64 to 8.11)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43C9D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6.25 (6.08 to 6.42)</w:t>
            </w:r>
          </w:p>
        </w:tc>
      </w:tr>
      <w:tr w:rsidR="002170A0" w:rsidRPr="00F026F2" w14:paraId="7CE776C8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054C1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2019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06AFE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7.16 (7.02 to 7.3)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58E47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8.25 (8.02 to 8.49)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02B3C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6.41 (6.24 to 6.58)</w:t>
            </w:r>
          </w:p>
        </w:tc>
      </w:tr>
      <w:tr w:rsidR="002170A0" w:rsidRPr="00F026F2" w14:paraId="115B03B9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4DCA1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0DDA2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7.83 (7.68 to 7.97)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38531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9.33 (9.08 to 9.58)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96D83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6.77 (6.6 to 6.95)</w:t>
            </w:r>
          </w:p>
        </w:tc>
      </w:tr>
      <w:tr w:rsidR="002170A0" w:rsidRPr="00F026F2" w14:paraId="115E5EB5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A8E78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88FA0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9.01 (8.85 to 9.17)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AB487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10.58 (10.31 to 10.86)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CA338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7.95 (7.75 to 8.14)</w:t>
            </w:r>
          </w:p>
        </w:tc>
      </w:tr>
      <w:tr w:rsidR="002170A0" w:rsidRPr="00F026F2" w14:paraId="7B3EF779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4048B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F2A94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8.86 (8.71 to 9.02)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140C3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10.39 (10.12 to 10.65)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E603E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7.8 (7.61 to 7.98)</w:t>
            </w:r>
          </w:p>
        </w:tc>
      </w:tr>
      <w:tr w:rsidR="002170A0" w:rsidRPr="00F026F2" w14:paraId="2D685732" w14:textId="77777777" w:rsidTr="009B20CB">
        <w:trPr>
          <w:trHeight w:val="345"/>
        </w:trPr>
        <w:tc>
          <w:tcPr>
            <w:tcW w:w="19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8CBB4" w14:textId="77777777" w:rsidR="002170A0" w:rsidRPr="00F026F2" w:rsidRDefault="002170A0" w:rsidP="009B20C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2023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B7DB4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8.93 (8.78 to 9.09)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2168B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10.44 (10.17 to 10.7)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79629" w14:textId="77777777" w:rsidR="002170A0" w:rsidRPr="00F026F2" w:rsidRDefault="002170A0" w:rsidP="009B20CB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7.9 (7.72 to 8.09)</w:t>
            </w:r>
          </w:p>
        </w:tc>
      </w:tr>
    </w:tbl>
    <w:p w14:paraId="25DA4501" w14:textId="77777777" w:rsidR="00EC6E09" w:rsidRPr="00F026F2" w:rsidRDefault="00CD1A14" w:rsidP="002170A0">
      <w:pPr>
        <w:spacing w:before="240" w:after="240"/>
        <w:rPr>
          <w:rFonts w:asciiTheme="majorBidi" w:eastAsia="Times New Roman" w:hAnsiTheme="majorBidi" w:cstheme="majorBidi"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4195F94D" w14:textId="6F241504" w:rsidR="00EC6E09" w:rsidRPr="00F026F2" w:rsidRDefault="00CD1A14">
      <w:pPr>
        <w:spacing w:before="240" w:after="240"/>
        <w:jc w:val="center"/>
        <w:rPr>
          <w:rFonts w:asciiTheme="majorBidi" w:eastAsia="Times New Roman" w:hAnsiTheme="majorBidi" w:cstheme="majorBidi"/>
          <w:b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b/>
          <w:sz w:val="20"/>
          <w:szCs w:val="20"/>
        </w:rPr>
        <w:t>Supplementary Table</w:t>
      </w:r>
      <w:r w:rsidR="002170A0">
        <w:rPr>
          <w:rFonts w:asciiTheme="majorBidi" w:eastAsia="Times New Roman" w:hAnsiTheme="majorBidi" w:cstheme="majorBidi"/>
          <w:b/>
          <w:sz w:val="20"/>
          <w:szCs w:val="20"/>
        </w:rPr>
        <w:t xml:space="preserve"> 4</w:t>
      </w:r>
      <w:r w:rsidRPr="00F026F2">
        <w:rPr>
          <w:rFonts w:asciiTheme="majorBidi" w:eastAsia="Times New Roman" w:hAnsiTheme="majorBidi" w:cstheme="majorBidi"/>
          <w:b/>
          <w:sz w:val="20"/>
          <w:szCs w:val="20"/>
        </w:rPr>
        <w:t xml:space="preserve">. </w:t>
      </w:r>
      <w:r w:rsidRPr="002170A0">
        <w:rPr>
          <w:rFonts w:asciiTheme="majorBidi" w:eastAsia="Times New Roman" w:hAnsiTheme="majorBidi" w:cstheme="majorBidi"/>
          <w:b/>
          <w:iCs/>
          <w:sz w:val="20"/>
          <w:szCs w:val="20"/>
        </w:rPr>
        <w:t>VHD and AFIB</w:t>
      </w:r>
      <w:r w:rsidRPr="00F026F2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F026F2">
        <w:rPr>
          <w:rFonts w:asciiTheme="majorBidi" w:eastAsia="Times New Roman" w:hAnsiTheme="majorBidi" w:cstheme="majorBidi"/>
          <w:b/>
          <w:sz w:val="20"/>
          <w:szCs w:val="20"/>
        </w:rPr>
        <w:t>Age-Adjusted Mortality Rates per 100,000, Stratified by Race in Adults in the United States 1999-2023</w:t>
      </w:r>
    </w:p>
    <w:tbl>
      <w:tblPr>
        <w:tblStyle w:val="a1"/>
        <w:tblW w:w="10490" w:type="dxa"/>
        <w:tblInd w:w="-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1965"/>
        <w:gridCol w:w="1729"/>
        <w:gridCol w:w="2552"/>
        <w:gridCol w:w="3118"/>
      </w:tblGrid>
      <w:tr w:rsidR="00EC6E09" w:rsidRPr="00F026F2" w14:paraId="029D8522" w14:textId="77777777" w:rsidTr="002170A0">
        <w:trPr>
          <w:trHeight w:val="115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9D2D2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Year</w:t>
            </w:r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97F95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NH White</w:t>
            </w:r>
          </w:p>
        </w:tc>
        <w:tc>
          <w:tcPr>
            <w:tcW w:w="17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040EF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NH Black or African American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7E770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Hispanic or Latino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6B2FD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NH Asian or Pacific Islander</w:t>
            </w:r>
          </w:p>
        </w:tc>
      </w:tr>
      <w:tr w:rsidR="00EC6E09" w:rsidRPr="00F026F2" w14:paraId="16071124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90825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1999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A666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3.94 (3.8 to 4.07)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6A06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1.58 (1.29 to 1.87)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58C3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1.96 (1.53 to 2.46)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0847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2.44 (1.8 to 3.25)</w:t>
            </w:r>
          </w:p>
        </w:tc>
      </w:tr>
      <w:tr w:rsidR="00EC6E09" w:rsidRPr="00F026F2" w14:paraId="0D6437FB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95D3C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A816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4.02 (3.88 to 4.16)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2B4D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1.33 (1.07 to 1.6)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F8772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1.63 (1.26 to 2.07)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C123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1.54 (1.04 to 2.2)</w:t>
            </w:r>
          </w:p>
        </w:tc>
      </w:tr>
      <w:tr w:rsidR="00EC6E09" w:rsidRPr="00F026F2" w14:paraId="0D3F5816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443DE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C718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4.04 (3.9 to 4.18)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BB4E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1.23 (0.99 to 1.51)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928E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1.86 (1.47 to 2.31)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2742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2.06 (1.46 to 2.81)</w:t>
            </w:r>
          </w:p>
        </w:tc>
      </w:tr>
      <w:tr w:rsidR="00EC6E09" w:rsidRPr="00F026F2" w14:paraId="116A27DE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2FBE4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637A2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4.11 (3.98 to 4.25)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0F5E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1.46 (1.19 to 1.74)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7682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1.5 (1.16 to 1.91)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37EF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2.02 (1.47 to 2.71)</w:t>
            </w:r>
          </w:p>
        </w:tc>
      </w:tr>
      <w:tr w:rsidR="00EC6E09" w:rsidRPr="00F026F2" w14:paraId="7E70CC62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81F3B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2DB0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4.26 (4.13 to 4.4)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93EA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1.48 (1.2 to 1.75)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6A0C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1.77 (1.4 to 2.2)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1FC82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2.3 (1.72 to 3.01)</w:t>
            </w:r>
          </w:p>
        </w:tc>
      </w:tr>
      <w:tr w:rsidR="00EC6E09" w:rsidRPr="00F026F2" w14:paraId="032CA848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DBE8B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3A66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4.28 (4.14 to 4.42)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370F8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1.57 (1.29 to 1.85)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1B2B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1.45 (1.14 to 1.82)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2AB92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2.4 (1.83 to 3.09)</w:t>
            </w:r>
          </w:p>
        </w:tc>
      </w:tr>
      <w:tr w:rsidR="00EC6E09" w:rsidRPr="00F026F2" w14:paraId="16FB6738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07406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lastRenderedPageBreak/>
              <w:t>2005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FE7E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4.58 (4.44 to 4.72)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0F5C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1.27 (1.02 to 1.52)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14069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1.76 (1.42 to 2.16)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0DEAC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2.04 (1.54 to 2.66)</w:t>
            </w:r>
          </w:p>
        </w:tc>
      </w:tr>
      <w:tr w:rsidR="00EC6E09" w:rsidRPr="00F026F2" w14:paraId="5134DA28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3970D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6A10C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4.57 (4.43 to 4.71)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CFC3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1.47 (1.2 to 1.73)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5707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1.56 (1.24 to 1.93)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7BFC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1.89 (1.43 to 2.47)</w:t>
            </w:r>
          </w:p>
        </w:tc>
      </w:tr>
      <w:tr w:rsidR="00EC6E09" w:rsidRPr="00F026F2" w14:paraId="40A8755D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21874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117D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4.85 (4.71 to 4.99)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D97E8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1.45 (1.19 to 1.71)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98D9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1.66 (1.33 to 2)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928A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2.5 (1.97 to 3.14)</w:t>
            </w:r>
          </w:p>
        </w:tc>
      </w:tr>
      <w:tr w:rsidR="00EC6E09" w:rsidRPr="00F026F2" w14:paraId="5ECA27BA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B5890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155B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4.87 (4.72 to 5.01)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33429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1.53 (1.27 to 1.79)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4F67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1.8 (1.46 to 2.14)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F15F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1.77 (1.32 to 2.31)</w:t>
            </w:r>
          </w:p>
        </w:tc>
      </w:tr>
      <w:tr w:rsidR="00EC6E09" w:rsidRPr="00F026F2" w14:paraId="5358117D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2EE9A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8503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4.79 (4.65 to 4.93)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AA97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1.54 (1.29 to 1.8)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3553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2.35 (1.98 to 2.73)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9719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2.69 (2.17 to 3.3)</w:t>
            </w:r>
          </w:p>
        </w:tc>
      </w:tr>
      <w:tr w:rsidR="00EC6E09" w:rsidRPr="00F026F2" w14:paraId="6F2A44BF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3BB81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D2E9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5.26 (5.11 to 5.41)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016F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1.75 (1.47 to 2.02)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DD499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2.07 (1.72 to 2.41)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1EDB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2.64 (2.13 to 3.23)</w:t>
            </w:r>
          </w:p>
        </w:tc>
      </w:tr>
      <w:tr w:rsidR="00EC6E09" w:rsidRPr="00F026F2" w14:paraId="2C1C5034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C5277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47B7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5.55 (5.41 to 5.7)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1751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1.89 (1.61 to 2.17)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5228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1.92 (1.6 to 2.24)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9AF7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2.42 (1.95 to 2.97)</w:t>
            </w:r>
          </w:p>
        </w:tc>
      </w:tr>
      <w:tr w:rsidR="00EC6E09" w:rsidRPr="00F026F2" w14:paraId="7210296A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D9FAD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37FF2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5.72 (5.57 to 5.86)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0476C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1.8 (1.54 to 2.07)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0D24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2.41 (2.07 to 2.76)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FB1A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2.19 (1.76 to 2.69)</w:t>
            </w:r>
          </w:p>
        </w:tc>
      </w:tr>
      <w:tr w:rsidR="00EC6E09" w:rsidRPr="00F026F2" w14:paraId="4AA1F16E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1B31A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0E65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6.23 (6.07 to 6.38)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1F8E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2.12 (1.84 to 2.41)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70A4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2.06 (1.75 to 2.36)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1A3B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2.7 (2.22 to 3.18)</w:t>
            </w:r>
          </w:p>
        </w:tc>
      </w:tr>
      <w:tr w:rsidR="00EC6E09" w:rsidRPr="00F026F2" w14:paraId="4EC884E2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7D5EA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63A6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6.5 (6.35 to 6.66)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AD3A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2.19 (1.91 to 2.47)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5EEB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3.02 (2.66 to 3.38)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43F98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2.66 (2.2 to 3.11)</w:t>
            </w:r>
          </w:p>
        </w:tc>
      </w:tr>
      <w:tr w:rsidR="00EC6E09" w:rsidRPr="00F026F2" w14:paraId="22635F69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EA3B2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ADC7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6.75 (6.59 to 6.91)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7FA2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2.19 (1.91 to 2.47)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3690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2.82 (2.48 to 3.16)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01AD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2.34 (1.93 to 2.76)</w:t>
            </w:r>
          </w:p>
        </w:tc>
      </w:tr>
      <w:tr w:rsidR="00EC6E09" w:rsidRPr="00F026F2" w14:paraId="1E11792D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011CA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759A2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7.19 (7.03 to 7.35)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6813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2.11 (1.85 to 2.38)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8852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2.71 (2.39 to 3.03)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834E2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2.99 (2.54 to 3.45)</w:t>
            </w:r>
          </w:p>
        </w:tc>
      </w:tr>
      <w:tr w:rsidR="00EC6E09" w:rsidRPr="00F026F2" w14:paraId="64D7CB1C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27A3B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7FCD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7.79 (7.62 to 7.96)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B313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2.41 (2.13 to 2.69)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C3A3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3.12 (2.78 to 3.45)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30A88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2.74 (2.32 to 3.17)</w:t>
            </w:r>
          </w:p>
        </w:tc>
      </w:tr>
      <w:tr w:rsidR="00EC6E09" w:rsidRPr="00F026F2" w14:paraId="34C82E05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7EADB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9ACCC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7.94 (7.77 to 8.11)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6F4C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2.79 (2.49 to 3.09)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8B0D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3.28 (2.95 to 3.62)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4CCF9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3.26 (2.81 to 3.7)</w:t>
            </w:r>
          </w:p>
        </w:tc>
      </w:tr>
      <w:tr w:rsidR="00EC6E09" w:rsidRPr="00F026F2" w14:paraId="60BDFFEF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A4D2E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FD5F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8.28 (8.11 to 8.45)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0797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3.08 (2.77 to 3.39)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0930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2.89 (2.58 to 3.2)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6A112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3.47 (3.02 to 3.92)</w:t>
            </w:r>
          </w:p>
        </w:tc>
      </w:tr>
      <w:tr w:rsidR="00EC6E09" w:rsidRPr="00F026F2" w14:paraId="207B7F76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07034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D68D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9.02 (8.85 to 9.2)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AB90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3.5 (3.18 to 3.82)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8DD4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 (3.26 to 3.94)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D5B7C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3.3 (2.88 to 3.72)</w:t>
            </w:r>
          </w:p>
        </w:tc>
      </w:tr>
      <w:tr w:rsidR="00EC6E09" w:rsidRPr="00F026F2" w14:paraId="11CD86A9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59C6C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EAAC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10.56 (10.36 to 10.76)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B9D4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3.53 (3.19 to 3.86)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E14C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4.19 (3.82 to 4.55)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FB13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3.47 (3.02 to 3.91)</w:t>
            </w:r>
          </w:p>
        </w:tc>
      </w:tr>
      <w:tr w:rsidR="00EC6E09" w:rsidRPr="00F026F2" w14:paraId="4CA9F6CA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3BD6A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651F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10.36 (10.17 to 10.55)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25A8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3.89 (3.55 to 4.23)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B31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3.7 (3.36 to 4.03)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099D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3.54 (3.11 to 3.97)</w:t>
            </w:r>
          </w:p>
        </w:tc>
      </w:tr>
      <w:tr w:rsidR="00EC6E09" w:rsidRPr="00F026F2" w14:paraId="104B4AC1" w14:textId="77777777" w:rsidTr="002170A0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D73A2" w14:textId="77777777" w:rsidR="00EC6E09" w:rsidRPr="00F026F2" w:rsidRDefault="00CD1A14">
            <w:pPr>
              <w:spacing w:before="240" w:after="120"/>
              <w:ind w:left="-58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9D5E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10.46 (10.26 to 10.65)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1019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3.86 (3.52 to 4.2)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81BC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3.99 (3.64 to 4.34)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DCA0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4.01 (3.56 to 4.46)</w:t>
            </w:r>
          </w:p>
        </w:tc>
      </w:tr>
    </w:tbl>
    <w:p w14:paraId="337F7F0B" w14:textId="77777777" w:rsidR="00EC6E09" w:rsidRPr="00F026F2" w:rsidRDefault="00CD1A14">
      <w:pPr>
        <w:spacing w:before="240" w:after="240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247E5E1A" w14:textId="069ACB3B" w:rsidR="002170A0" w:rsidRPr="00F026F2" w:rsidRDefault="002170A0" w:rsidP="002170A0">
      <w:pPr>
        <w:spacing w:before="240" w:after="240"/>
        <w:jc w:val="center"/>
        <w:rPr>
          <w:rFonts w:asciiTheme="majorBidi" w:hAnsiTheme="majorBidi" w:cstheme="majorBidi"/>
          <w:b/>
          <w:sz w:val="20"/>
          <w:szCs w:val="20"/>
        </w:rPr>
      </w:pPr>
      <w:r w:rsidRPr="00F026F2">
        <w:rPr>
          <w:rFonts w:asciiTheme="majorBidi" w:hAnsiTheme="majorBidi" w:cstheme="majorBidi"/>
          <w:b/>
          <w:sz w:val="20"/>
          <w:szCs w:val="20"/>
        </w:rPr>
        <w:t>Supplementary Table</w:t>
      </w:r>
      <w:r>
        <w:rPr>
          <w:rFonts w:asciiTheme="majorBidi" w:hAnsiTheme="majorBidi" w:cstheme="majorBidi"/>
          <w:b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sz w:val="20"/>
          <w:szCs w:val="20"/>
        </w:rPr>
        <w:t>5</w:t>
      </w:r>
      <w:r w:rsidRPr="00F026F2">
        <w:rPr>
          <w:rFonts w:asciiTheme="majorBidi" w:hAnsiTheme="majorBidi" w:cstheme="majorBidi"/>
          <w:b/>
          <w:sz w:val="20"/>
          <w:szCs w:val="20"/>
        </w:rPr>
        <w:t>. VHD and AFIB –related Age-Adjusted Mortality Rates per 100,000, Stratified by Age groups in the United States 1999-2023</w:t>
      </w:r>
    </w:p>
    <w:tbl>
      <w:tblPr>
        <w:tblStyle w:val="a5"/>
        <w:tblW w:w="9360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94"/>
        <w:gridCol w:w="3711"/>
        <w:gridCol w:w="4255"/>
      </w:tblGrid>
      <w:tr w:rsidR="002170A0" w:rsidRPr="00F026F2" w14:paraId="028B610D" w14:textId="77777777" w:rsidTr="009B20CB">
        <w:trPr>
          <w:trHeight w:val="480"/>
        </w:trPr>
        <w:tc>
          <w:tcPr>
            <w:tcW w:w="1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CBE53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7964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E3670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Age-Adjusted Rate (95% CI)</w:t>
            </w:r>
          </w:p>
        </w:tc>
      </w:tr>
      <w:tr w:rsidR="002170A0" w:rsidRPr="00F026F2" w14:paraId="7AC6348E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D4AA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Year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9464A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Age group (45-64)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A6F22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Age group (65+)</w:t>
            </w:r>
          </w:p>
        </w:tc>
      </w:tr>
      <w:tr w:rsidR="002170A0" w:rsidRPr="00F026F2" w14:paraId="392EBEC9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B172F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1999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5399F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0.22 (0.18 to 0.25)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0508C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9.66 (9.33 to 9.99)</w:t>
            </w:r>
          </w:p>
        </w:tc>
      </w:tr>
      <w:tr w:rsidR="002170A0" w:rsidRPr="00F026F2" w14:paraId="4B97591F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9FA23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DF7BF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0.22 (0.18 to 0.25)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6047E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9.78 (9.46 to 10.11)</w:t>
            </w:r>
          </w:p>
        </w:tc>
      </w:tr>
      <w:tr w:rsidR="002170A0" w:rsidRPr="00F026F2" w14:paraId="0068BB81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2E424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6DF72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0.22 (0.18 to 0.25)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6CBE4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9.77 (9.44 to 10.09)</w:t>
            </w:r>
          </w:p>
        </w:tc>
      </w:tr>
      <w:tr w:rsidR="002170A0" w:rsidRPr="00F026F2" w14:paraId="1F220E41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DF6E4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5570E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0.22 (0.18 to 0.25)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98E3A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10.01 (9.68 to 10.34)</w:t>
            </w:r>
          </w:p>
        </w:tc>
      </w:tr>
      <w:tr w:rsidR="002170A0" w:rsidRPr="00F026F2" w14:paraId="3D9D710B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99C84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66A0A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0.18 (0.15 to 0.21)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5EE5A9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10.48 (10.14 to 10.81)</w:t>
            </w:r>
          </w:p>
        </w:tc>
      </w:tr>
      <w:tr w:rsidR="002170A0" w:rsidRPr="00F026F2" w14:paraId="43EB8B60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67502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3A889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0.18 (0.15 to 0.21)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595AB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10.44 (10.11 to 10.77)</w:t>
            </w:r>
          </w:p>
        </w:tc>
      </w:tr>
      <w:tr w:rsidR="002170A0" w:rsidRPr="00F026F2" w14:paraId="6617CEC8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EBBF0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CCCC3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0.22 (0.19 to 0.25)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8483B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11.03 (10.7 to 11.37)</w:t>
            </w:r>
          </w:p>
        </w:tc>
      </w:tr>
      <w:tr w:rsidR="002170A0" w:rsidRPr="00F026F2" w14:paraId="4E021330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4B635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EEA24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0.22 (0.18 to 0.25)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594D95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 (10.67 to 11.33)</w:t>
            </w:r>
          </w:p>
        </w:tc>
      </w:tr>
      <w:tr w:rsidR="002170A0" w:rsidRPr="00F026F2" w14:paraId="72E5CDC0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6EBE8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50A75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0.22 (0.19 to 0.25)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F08E9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11.68 (11.34 to 12.02)</w:t>
            </w:r>
          </w:p>
        </w:tc>
      </w:tr>
      <w:tr w:rsidR="002170A0" w:rsidRPr="00F026F2" w14:paraId="42B46BB6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3294C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2008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42DAF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0.22 (0.19 to 0.25)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99420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11.64 (11.31 to 11.98)</w:t>
            </w:r>
          </w:p>
        </w:tc>
      </w:tr>
      <w:tr w:rsidR="002170A0" w:rsidRPr="00F026F2" w14:paraId="054686ED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50806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2009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19F07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0.22 (0.19 to 0.25)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EA901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11.69 (11.36 to 12.02)</w:t>
            </w:r>
          </w:p>
        </w:tc>
      </w:tr>
      <w:tr w:rsidR="002170A0" w:rsidRPr="00F026F2" w14:paraId="0C0BBE68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2D370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lastRenderedPageBreak/>
              <w:t>2010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6695F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0.26 (0.22 to 0.29)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53AC1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12.61 (12.26 to 12.95)</w:t>
            </w:r>
          </w:p>
        </w:tc>
      </w:tr>
      <w:tr w:rsidR="002170A0" w:rsidRPr="00F026F2" w14:paraId="3E23E813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4496A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132BD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0.22 (0.19 to 0.25)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3E39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13.25 (12.91 to 13.6)</w:t>
            </w:r>
          </w:p>
        </w:tc>
      </w:tr>
      <w:tr w:rsidR="002170A0" w:rsidRPr="00F026F2" w14:paraId="2BC972D3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AF2CE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16A68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0.26 (0.22 to 0.29)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BD9A6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13.63 (13.28 to 13.98)</w:t>
            </w:r>
          </w:p>
        </w:tc>
      </w:tr>
      <w:tr w:rsidR="002170A0" w:rsidRPr="00F026F2" w14:paraId="1E1C0D6D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6C0FF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6E741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0.26 (0.23 to 0.29)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282AE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14.79 (14.43 to 15.14)</w:t>
            </w:r>
          </w:p>
        </w:tc>
      </w:tr>
      <w:tr w:rsidR="002170A0" w:rsidRPr="00F026F2" w14:paraId="0CB7AF8D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BDBA1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56F7A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0.3 (0.26 to 0.33)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279CE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15.47 (15.11 to 15.83)</w:t>
            </w:r>
          </w:p>
        </w:tc>
      </w:tr>
      <w:tr w:rsidR="002170A0" w:rsidRPr="00F026F2" w14:paraId="52FEBC29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67448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7F9F9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0.3 (0.26 to 0.33)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D9D0D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15.9 (15.54 to 16.26)</w:t>
            </w:r>
          </w:p>
        </w:tc>
      </w:tr>
      <w:tr w:rsidR="002170A0" w:rsidRPr="00F026F2" w14:paraId="1D50672C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552D4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75200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0.36 (0.32 to 0.4)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1B2AC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16.73 (16.36 to 17.09)</w:t>
            </w:r>
          </w:p>
        </w:tc>
      </w:tr>
      <w:tr w:rsidR="002170A0" w:rsidRPr="00F026F2" w14:paraId="108C4687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2D209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06EF3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0.4 (0.35 to 0.44)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D2549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17.94 (17.56 to 18.32)</w:t>
            </w:r>
          </w:p>
        </w:tc>
      </w:tr>
      <w:tr w:rsidR="002170A0" w:rsidRPr="00F026F2" w14:paraId="23D022CA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A56D2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2018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1B5D2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0.36 (0.32 to 0.4)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8F29C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18.48 (18.1 to 18.85)</w:t>
            </w:r>
          </w:p>
        </w:tc>
      </w:tr>
      <w:tr w:rsidR="002170A0" w:rsidRPr="00F026F2" w14:paraId="1D5F9029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36A3E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2019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F6B40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0.38 (0.34 to 0.41)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21580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19.09 (18.71 to 19.47)</w:t>
            </w:r>
          </w:p>
        </w:tc>
      </w:tr>
      <w:tr w:rsidR="002170A0" w:rsidRPr="00F026F2" w14:paraId="372FC5D5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A3DBE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F8950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0.51 (0.47 to 0.56)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97B5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20.68 (20.29 to 21.07)</w:t>
            </w:r>
          </w:p>
        </w:tc>
      </w:tr>
      <w:tr w:rsidR="002170A0" w:rsidRPr="00F026F2" w14:paraId="72244B19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5565E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F33C2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0.54 (0.49 to 0.58)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16AA0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23.9 (23.46 to 24.33)</w:t>
            </w:r>
          </w:p>
        </w:tc>
      </w:tr>
      <w:tr w:rsidR="002170A0" w:rsidRPr="00F026F2" w14:paraId="7E242B9B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1E927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A6CBC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0.61 (0.56 to 0.67)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A53F9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23.36 (22.95 to 23.77)</w:t>
            </w:r>
          </w:p>
        </w:tc>
      </w:tr>
      <w:tr w:rsidR="002170A0" w:rsidRPr="00F026F2" w14:paraId="106F8109" w14:textId="77777777" w:rsidTr="009B20CB">
        <w:trPr>
          <w:trHeight w:val="480"/>
        </w:trPr>
        <w:tc>
          <w:tcPr>
            <w:tcW w:w="139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9C355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76E9E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0.51 (0.47 to 0.56)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B7BF7" w14:textId="77777777" w:rsidR="002170A0" w:rsidRPr="00F026F2" w:rsidRDefault="002170A0" w:rsidP="009B20CB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23.73 (23.31 to 24.14)</w:t>
            </w:r>
          </w:p>
        </w:tc>
      </w:tr>
    </w:tbl>
    <w:p w14:paraId="20B5E2A1" w14:textId="77777777" w:rsidR="002170A0" w:rsidRPr="00F026F2" w:rsidRDefault="002170A0" w:rsidP="002170A0">
      <w:pPr>
        <w:spacing w:before="240" w:after="240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28B560E7" w14:textId="3A7EBAA4" w:rsidR="00EC6E09" w:rsidRPr="00F026F2" w:rsidRDefault="00EC6E09">
      <w:pPr>
        <w:spacing w:before="240" w:after="240"/>
        <w:jc w:val="center"/>
        <w:rPr>
          <w:rFonts w:asciiTheme="majorBidi" w:eastAsia="Times New Roman" w:hAnsiTheme="majorBidi" w:cstheme="majorBidi"/>
          <w:sz w:val="20"/>
          <w:szCs w:val="20"/>
        </w:rPr>
      </w:pPr>
    </w:p>
    <w:p w14:paraId="515356B5" w14:textId="77777777" w:rsidR="00EC6E09" w:rsidRPr="00F026F2" w:rsidRDefault="00CD1A14">
      <w:pPr>
        <w:spacing w:before="240" w:after="240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05324C77" w14:textId="0F941095" w:rsidR="00EC6E09" w:rsidRPr="00F026F2" w:rsidRDefault="00CD1A14">
      <w:pPr>
        <w:spacing w:before="240" w:after="240"/>
        <w:jc w:val="center"/>
        <w:rPr>
          <w:rFonts w:asciiTheme="majorBidi" w:hAnsiTheme="majorBidi" w:cstheme="majorBidi"/>
          <w:b/>
          <w:sz w:val="20"/>
          <w:szCs w:val="20"/>
        </w:rPr>
      </w:pPr>
      <w:r w:rsidRPr="00F026F2">
        <w:rPr>
          <w:rFonts w:asciiTheme="majorBidi" w:hAnsiTheme="majorBidi" w:cstheme="majorBidi"/>
          <w:b/>
          <w:sz w:val="20"/>
          <w:szCs w:val="20"/>
        </w:rPr>
        <w:t>Supplementary Table</w:t>
      </w:r>
      <w:r w:rsidR="00F026F2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2170A0">
        <w:rPr>
          <w:rFonts w:asciiTheme="majorBidi" w:hAnsiTheme="majorBidi" w:cstheme="majorBidi"/>
          <w:b/>
          <w:sz w:val="20"/>
          <w:szCs w:val="20"/>
        </w:rPr>
        <w:t>6</w:t>
      </w:r>
      <w:r w:rsidRPr="00F026F2">
        <w:rPr>
          <w:rFonts w:asciiTheme="majorBidi" w:hAnsiTheme="majorBidi" w:cstheme="majorBidi"/>
          <w:b/>
          <w:sz w:val="20"/>
          <w:szCs w:val="20"/>
        </w:rPr>
        <w:t>. VHD and AFIB-related Age-Adjusted Mortality Rate per 100,000 Stratified by Census Region in Adults in the United States 1999-2023</w:t>
      </w:r>
    </w:p>
    <w:tbl>
      <w:tblPr>
        <w:tblStyle w:val="a3"/>
        <w:tblW w:w="9360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6"/>
        <w:gridCol w:w="2058"/>
        <w:gridCol w:w="2108"/>
        <w:gridCol w:w="2019"/>
        <w:gridCol w:w="2019"/>
      </w:tblGrid>
      <w:tr w:rsidR="00EC6E09" w:rsidRPr="00F026F2" w14:paraId="67510DB3" w14:textId="77777777">
        <w:trPr>
          <w:trHeight w:val="435"/>
        </w:trPr>
        <w:tc>
          <w:tcPr>
            <w:tcW w:w="9358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C1FE8" w14:textId="77777777" w:rsidR="00EC6E09" w:rsidRPr="00F026F2" w:rsidRDefault="00CD1A14">
            <w:pPr>
              <w:spacing w:before="240" w:after="120" w:line="360" w:lineRule="auto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Age-Adjusted Rate (95% CI)</w:t>
            </w:r>
          </w:p>
        </w:tc>
      </w:tr>
      <w:tr w:rsidR="00EC6E09" w:rsidRPr="00F026F2" w14:paraId="33F7D02D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786FC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Year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24E29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Northeast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D41DA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Midwest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42290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South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EA40A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West</w:t>
            </w:r>
          </w:p>
        </w:tc>
      </w:tr>
      <w:tr w:rsidR="00EC6E09" w:rsidRPr="00F026F2" w14:paraId="7F270CBE" w14:textId="77777777">
        <w:trPr>
          <w:trHeight w:val="49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A1F32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1999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B9AA1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4.24 (3.96 to 4.52)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7E7AE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3.72 (3.47 to 3.97)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FEC34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2.63 (2.46 to 2.81)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5799C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4.75 (4.43 to 5.06)</w:t>
            </w:r>
          </w:p>
        </w:tc>
      </w:tr>
      <w:tr w:rsidR="00EC6E09" w:rsidRPr="00F026F2" w14:paraId="6AB3D45E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0C246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9A476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4.19 (3.91 to 4.47)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72313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3.87 (3.62 to 4.13)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9726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2.7 (2.52 to 2.87)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7E0B2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4.66 (4.35 to 4.97)</w:t>
            </w:r>
          </w:p>
        </w:tc>
      </w:tr>
      <w:tr w:rsidR="00EC6E09" w:rsidRPr="00F026F2" w14:paraId="7614B576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713D6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0AB9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 (3.82 to 4.37)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4B30C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3.66 (3.42 to 3.91)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5CDB9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2.86 (2.68 to 3.04)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1D712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4.68 (4.38 to 4.99)</w:t>
            </w:r>
          </w:p>
        </w:tc>
      </w:tr>
      <w:tr w:rsidR="00EC6E09" w:rsidRPr="00F026F2" w14:paraId="20784DC2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26D9A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3587B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4.05 (3.78 to 4.32)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62E9E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4.07 (3.81 to 4.32)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72542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2.88 (2.7 to 3.07)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D4837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4.59 (4.29 to 4.89)</w:t>
            </w:r>
          </w:p>
        </w:tc>
      </w:tr>
      <w:tr w:rsidR="00EC6E09" w:rsidRPr="00F026F2" w14:paraId="7899807B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BD4E8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3A26B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4.3 (4.03 to 4.58)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AD06B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4.04 (3.79 to 4.29)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A61C6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2.96 (2.78 to 3.15)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5DF05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4.99 (4.68 to 5.3)</w:t>
            </w:r>
          </w:p>
        </w:tc>
      </w:tr>
      <w:tr w:rsidR="00EC6E09" w:rsidRPr="00F026F2" w14:paraId="3EE99A94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2DB55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50DE5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4.39 (4.11 to 4.67)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2BEA4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3.91 (3.66 to 4.16)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8791C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2.99 (2.81 to 3.17)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B17B7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4.97 (4.66 to 5.27)</w:t>
            </w:r>
          </w:p>
        </w:tc>
      </w:tr>
      <w:tr w:rsidR="00EC6E09" w:rsidRPr="00F026F2" w14:paraId="0604DB5B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BE41A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A8618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4.16 (3.89 to 4.43)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73FF4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4.4 (4.14 to 4.66)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D496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3.23 (3.04 to 3.41)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70057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5.37 (5.06 to 5.69)</w:t>
            </w:r>
          </w:p>
        </w:tc>
      </w:tr>
      <w:tr w:rsidR="00EC6E09" w:rsidRPr="00F026F2" w14:paraId="5092CDB2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FEC0F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F9F31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4.29 (4.02 to 4.56)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AE6EE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4.27 (4.01 to 4.52)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A00EC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3.11 (2.93 to 3.3)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203A7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5.49 (5.18 to 5.8)</w:t>
            </w:r>
          </w:p>
        </w:tc>
      </w:tr>
      <w:tr w:rsidR="00EC6E09" w:rsidRPr="00F026F2" w14:paraId="5A95FDC1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A1010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70CF4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4.53 (4.25 to 4.81)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8CFF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4.64 (4.37 to 4.9)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03DEE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3.21 (3.03 to 3.39)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4BA90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5.87 (5.55 to 6.19)</w:t>
            </w:r>
          </w:p>
        </w:tc>
      </w:tr>
      <w:tr w:rsidR="00EC6E09" w:rsidRPr="00F026F2" w14:paraId="2A43B71D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34ADFA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0339FE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4.52 (4.24 to 4.79)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4ADD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4.77 (4.51 to 5.04)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F33BA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3.16 (2.98 to 3.34)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0601A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5.75 (5.44 to 6.06)</w:t>
            </w:r>
          </w:p>
        </w:tc>
      </w:tr>
      <w:tr w:rsidR="00EC6E09" w:rsidRPr="00F026F2" w14:paraId="4CFD9400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49C12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40B6C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4.59 (4.32 to 4.86)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70082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4.47 (4.22 to 4.73)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B56A3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3.35 (3.17 to 3.53)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79C21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5.76 (5.45 to 6.06)</w:t>
            </w:r>
          </w:p>
        </w:tc>
      </w:tr>
      <w:tr w:rsidR="00EC6E09" w:rsidRPr="00F026F2" w14:paraId="198E3607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3A110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6AD37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 (4.72 to 5.29)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FFEFB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4.68 (4.42 to 4.94)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5C184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3.64 (3.45 to 3.83)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DD917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6.28 (5.96 to 6.59)</w:t>
            </w:r>
          </w:p>
        </w:tc>
      </w:tr>
      <w:tr w:rsidR="00EC6E09" w:rsidRPr="00F026F2" w14:paraId="687BE145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B68E1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384BC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5.04 (4.75 to 5.32)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80A06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5.27 (4.99 to 5.54)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546F8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3.7 (3.52 to 3.89)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7A2D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6.59 (6.27 to 6.91)</w:t>
            </w:r>
          </w:p>
        </w:tc>
      </w:tr>
      <w:tr w:rsidR="00EC6E09" w:rsidRPr="00F026F2" w14:paraId="427E948E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DF47F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9A393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5.16 (4.88 to 5.45)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50668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5.41 (5.13 to 5.68)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3B2FA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3.89 (3.7 to 4.07)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5E993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6.75 (6.43 to 7.06)</w:t>
            </w:r>
          </w:p>
        </w:tc>
      </w:tr>
      <w:tr w:rsidR="00EC6E09" w:rsidRPr="00F026F2" w14:paraId="71F1E1E0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5D17F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2BAAC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5.93 (5.63 to 6.23)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02189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5.88 (5.59 to 6.16)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388CA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4.06 (3.88 to 4.25)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3AF88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7.14 (6.82 to 7.46)</w:t>
            </w:r>
          </w:p>
        </w:tc>
      </w:tr>
      <w:tr w:rsidR="00EC6E09" w:rsidRPr="00F026F2" w14:paraId="15FB04DE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336AC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lastRenderedPageBreak/>
              <w:t>2014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55EB1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6.3 (5.99 to 6.62)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0E8FF4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6.08 (5.79 to 6.36)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573D0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4.42 (4.22 to 4.61)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8A2D1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7.28 (6.96 to 7.6)</w:t>
            </w:r>
          </w:p>
        </w:tc>
      </w:tr>
      <w:tr w:rsidR="00EC6E09" w:rsidRPr="00F026F2" w14:paraId="2FE0D689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6836D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CD113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6.27 (5.96 to 6.58)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DB5F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6.47 (6.18 to 6.76)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BC749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4.41 (4.22 to 4.6)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91894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7.62 (7.3 to 7.95)</w:t>
            </w:r>
          </w:p>
        </w:tc>
      </w:tr>
      <w:tr w:rsidR="00EC6E09" w:rsidRPr="00F026F2" w14:paraId="22CB3D85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30768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FFF1E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6.26 (5.95 to 6.57)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AEFAC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7.13 (6.82 to 7.43)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8827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4.55 (4.36 to 4.74)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924F2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8.27 (7.94 to 8.6)</w:t>
            </w:r>
          </w:p>
        </w:tc>
      </w:tr>
      <w:tr w:rsidR="00EC6E09" w:rsidRPr="00F026F2" w14:paraId="4B168C58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3D67B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80B3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6.92 (6.6 to 7.24)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42C34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7.37 (7.06 to 7.68)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0A933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5.02 (4.82 to 5.22)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7C8F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8.81 (8.47 to 9.14)</w:t>
            </w:r>
          </w:p>
        </w:tc>
      </w:tr>
      <w:tr w:rsidR="00EC6E09" w:rsidRPr="00F026F2" w14:paraId="5792112F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2DE2A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1D510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6.75 (6.44 to 7.06)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79E8E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7.71 (7.4 to 8.03)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A7BF7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5.35 (5.15 to 5.55)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2660E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8.92 (8.58 to 9.25)</w:t>
            </w:r>
          </w:p>
        </w:tc>
      </w:tr>
      <w:tr w:rsidR="00EC6E09" w:rsidRPr="00F026F2" w14:paraId="058D90E9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A19B5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9023B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7.01 (6.7 to 7.33)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7643B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8.24 (7.92 to 8.56)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CFA42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5.53 (5.33 to 5.73)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9931D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9.04 (8.71 to 9.37)</w:t>
            </w:r>
          </w:p>
        </w:tc>
      </w:tr>
      <w:tr w:rsidR="00EC6E09" w:rsidRPr="00F026F2" w14:paraId="1DFC312B" w14:textId="77777777">
        <w:trPr>
          <w:trHeight w:val="345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CF82A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91B9A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8.13 (7.8 to 8.47)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4D391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8.9 (8.57 to 9.23)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51561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5.92 (5.72 to 6.13)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1EA74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9.62 (9.28 to 9.96)</w:t>
            </w:r>
          </w:p>
        </w:tc>
      </w:tr>
      <w:tr w:rsidR="00EC6E09" w:rsidRPr="00F026F2" w14:paraId="0C5BAB6C" w14:textId="77777777">
        <w:trPr>
          <w:trHeight w:val="330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70DF8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FCAA6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9.17 (8.8 to 9.53)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DF6D5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9.94 (9.58 to 10.3)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30984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7.07 (6.84 to 7.3)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0F95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11.27 (10.89 to 11.65)</w:t>
            </w:r>
          </w:p>
        </w:tc>
      </w:tr>
      <w:tr w:rsidR="00EC6E09" w:rsidRPr="00F026F2" w14:paraId="26700625" w14:textId="77777777">
        <w:trPr>
          <w:trHeight w:val="330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C1604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571BE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9.03 (8.67 to 9.38)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95B25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9.34 (9 to 9.68)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A5B1B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7.05 (6.83 to 7.27)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5EB49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11.15 (10.79 to 11.51)</w:t>
            </w:r>
          </w:p>
        </w:tc>
      </w:tr>
      <w:tr w:rsidR="00EC6E09" w:rsidRPr="00F026F2" w14:paraId="631509A2" w14:textId="77777777">
        <w:trPr>
          <w:trHeight w:val="330"/>
        </w:trPr>
        <w:tc>
          <w:tcPr>
            <w:tcW w:w="115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87CE1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B8980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9.28 (8.91 to 9.64)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6AB1A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9.68 (9.33 to 10.03)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EAF60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7.18 (6.96 to 7.41)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AF926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10.85 (10.49 to 11.21)</w:t>
            </w:r>
          </w:p>
        </w:tc>
      </w:tr>
    </w:tbl>
    <w:p w14:paraId="391F7C18" w14:textId="77777777" w:rsidR="00EC6E09" w:rsidRPr="00F026F2" w:rsidRDefault="00CD1A14">
      <w:pPr>
        <w:spacing w:before="240" w:after="240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07E8824F" w14:textId="77777777" w:rsidR="00EC6E09" w:rsidRPr="00F026F2" w:rsidRDefault="00CD1A14">
      <w:pPr>
        <w:spacing w:before="240" w:after="240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7DDBBF27" w14:textId="2309BD3A" w:rsidR="00EC6E09" w:rsidRPr="00F026F2" w:rsidRDefault="00CD1A14">
      <w:pPr>
        <w:spacing w:before="240" w:after="240"/>
        <w:jc w:val="center"/>
        <w:rPr>
          <w:rFonts w:asciiTheme="majorBidi" w:hAnsiTheme="majorBidi" w:cstheme="majorBidi"/>
          <w:b/>
          <w:sz w:val="20"/>
          <w:szCs w:val="20"/>
        </w:rPr>
      </w:pPr>
      <w:r w:rsidRPr="00F026F2">
        <w:rPr>
          <w:rFonts w:asciiTheme="majorBidi" w:hAnsiTheme="majorBidi" w:cstheme="majorBidi"/>
          <w:b/>
          <w:sz w:val="20"/>
          <w:szCs w:val="20"/>
        </w:rPr>
        <w:t>Supplementary Table</w:t>
      </w:r>
      <w:r w:rsidR="002170A0">
        <w:rPr>
          <w:rFonts w:asciiTheme="majorBidi" w:hAnsiTheme="majorBidi" w:cstheme="majorBidi"/>
          <w:b/>
          <w:sz w:val="20"/>
          <w:szCs w:val="20"/>
        </w:rPr>
        <w:t xml:space="preserve"> 7</w:t>
      </w:r>
      <w:r w:rsidRPr="00F026F2">
        <w:rPr>
          <w:rFonts w:asciiTheme="majorBidi" w:hAnsiTheme="majorBidi" w:cstheme="majorBidi"/>
          <w:b/>
          <w:sz w:val="20"/>
          <w:szCs w:val="20"/>
        </w:rPr>
        <w:t>. VHD and AFIB related Age-Adjusted Mortality Rates per 100,000 in the Metropolitan and Non-metropolitan areas in Adults in the United States 1999-2020</w:t>
      </w:r>
    </w:p>
    <w:tbl>
      <w:tblPr>
        <w:tblStyle w:val="a4"/>
        <w:tblW w:w="9360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3711"/>
        <w:gridCol w:w="4269"/>
      </w:tblGrid>
      <w:tr w:rsidR="00EC6E09" w:rsidRPr="00F026F2" w14:paraId="6CDC1AD6" w14:textId="77777777">
        <w:trPr>
          <w:trHeight w:val="480"/>
        </w:trPr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12CA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7978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C169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Age-Adjusted Rate (95% CI)</w:t>
            </w:r>
          </w:p>
        </w:tc>
      </w:tr>
      <w:tr w:rsidR="00EC6E09" w:rsidRPr="00F026F2" w14:paraId="73EE0086" w14:textId="77777777">
        <w:trPr>
          <w:trHeight w:val="36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E7E79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Year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6D608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Metropolitan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D9DD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Nonmetropolitan</w:t>
            </w:r>
          </w:p>
        </w:tc>
      </w:tr>
      <w:tr w:rsidR="00EC6E09" w:rsidRPr="00F026F2" w14:paraId="07105EE0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6FB5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1999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4BFE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3.69 (3.55 to 3.82)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1BF9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3.47 (3.2 to 3.74)</w:t>
            </w:r>
          </w:p>
        </w:tc>
      </w:tr>
      <w:tr w:rsidR="00EC6E09" w:rsidRPr="00F026F2" w14:paraId="28E54B2B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4686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5232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3.72 (3.59 to 3.86)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1BDA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3.63 (3.36 to 3.91)</w:t>
            </w:r>
          </w:p>
        </w:tc>
      </w:tr>
      <w:tr w:rsidR="00EC6E09" w:rsidRPr="00F026F2" w14:paraId="7493CCB2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17D7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lastRenderedPageBreak/>
              <w:t>2001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858E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3.61 (3.47 to 3.74)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7D28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3.95 (3.66 to 4.23)</w:t>
            </w:r>
          </w:p>
        </w:tc>
      </w:tr>
      <w:tr w:rsidR="00EC6E09" w:rsidRPr="00F026F2" w14:paraId="675FC42F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0B21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CE5B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3.83 (3.69 to 3.97)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54A4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3.43 (3.17 to 3.7)</w:t>
            </w:r>
          </w:p>
        </w:tc>
      </w:tr>
      <w:tr w:rsidR="00EC6E09" w:rsidRPr="00F026F2" w14:paraId="19149127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62DF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E5658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3.96 (3.82 to 4.09)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319E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3.84 (3.57 to 4.12)</w:t>
            </w:r>
          </w:p>
        </w:tc>
      </w:tr>
      <w:tr w:rsidR="00EC6E09" w:rsidRPr="00F026F2" w14:paraId="72896C3D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1496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AC6A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3.84 (3.71 to 3.97)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37EE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4.25 (3.96 to 4.55)</w:t>
            </w:r>
          </w:p>
        </w:tc>
      </w:tr>
      <w:tr w:rsidR="00EC6E09" w:rsidRPr="00F026F2" w14:paraId="3052769C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A631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71CE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4.13 (3.99 to 4.27)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BA2D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4.2 (3.91 to 4.49)</w:t>
            </w:r>
          </w:p>
        </w:tc>
      </w:tr>
      <w:tr w:rsidR="00EC6E09" w:rsidRPr="00F026F2" w14:paraId="0C4FD96D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CFF1C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3B71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4.15 (4.01 to 4.28)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449CC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4.13 (3.84 to 4.42)</w:t>
            </w:r>
          </w:p>
        </w:tc>
      </w:tr>
      <w:tr w:rsidR="00EC6E09" w:rsidRPr="00F026F2" w14:paraId="16248018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4D48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B410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4.3 (4.16 to 4.43)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968C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4.71 (4.41 to 5.01)</w:t>
            </w:r>
          </w:p>
        </w:tc>
      </w:tr>
      <w:tr w:rsidR="00EC6E09" w:rsidRPr="00F026F2" w14:paraId="378DBBA3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2D33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2008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E9FA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4.3 (4.17 to 4.44)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0ABD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4.56 (4.27 to 4.86)</w:t>
            </w:r>
          </w:p>
        </w:tc>
      </w:tr>
      <w:tr w:rsidR="00EC6E09" w:rsidRPr="00F026F2" w14:paraId="7D7FDA47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4363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2009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0488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4.32 (4.19 to 4.46)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A27A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4.63 (4.33 to 4.93)</w:t>
            </w:r>
          </w:p>
        </w:tc>
      </w:tr>
      <w:tr w:rsidR="00EC6E09" w:rsidRPr="00F026F2" w14:paraId="673CB24A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5C0D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4CDD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4.67 (4.53 to 4.81)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A0FC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4.92 (4.62 to 5.23)</w:t>
            </w:r>
          </w:p>
        </w:tc>
      </w:tr>
      <w:tr w:rsidR="00EC6E09" w:rsidRPr="00F026F2" w14:paraId="1B71005E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0AF1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A59B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4.94 (4.8 to 5.08)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01F6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4.98 (4.68 to 5.28)</w:t>
            </w:r>
          </w:p>
        </w:tc>
      </w:tr>
      <w:tr w:rsidR="00EC6E09" w:rsidRPr="00F026F2" w14:paraId="39B3B0AB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7E319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024D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5.07 (4.93 to 5.21)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19E5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5.26 (4.95 to 5.57)</w:t>
            </w:r>
          </w:p>
        </w:tc>
      </w:tr>
      <w:tr w:rsidR="00EC6E09" w:rsidRPr="00F026F2" w14:paraId="123DC177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D53C8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3FA5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5.47 (5.33 to 5.62)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6ED62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5.72 (5.4 to 6.04)</w:t>
            </w:r>
          </w:p>
        </w:tc>
      </w:tr>
      <w:tr w:rsidR="00EC6E09" w:rsidRPr="00F026F2" w14:paraId="2B09FEEC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3A54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7A33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5.68 (5.53 to 5.82)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CCDA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6.31 (5.98 to 6.64)</w:t>
            </w:r>
          </w:p>
        </w:tc>
      </w:tr>
      <w:tr w:rsidR="00EC6E09" w:rsidRPr="00F026F2" w14:paraId="417192B7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55E4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DB822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5.82 (5.68 to 5.97)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DC5F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6.57 (6.23 to 6.91)</w:t>
            </w:r>
          </w:p>
        </w:tc>
      </w:tr>
      <w:tr w:rsidR="00EC6E09" w:rsidRPr="00F026F2" w14:paraId="088B7D9C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65078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9EB3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6.2 (6.06 to 6.35)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0FB0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6.66 (6.32 to 7)</w:t>
            </w:r>
          </w:p>
        </w:tc>
      </w:tr>
      <w:tr w:rsidR="00EC6E09" w:rsidRPr="00F026F2" w14:paraId="20AD6BFB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E8E6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0EB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6.63 (6.48 to 6.78)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7009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7.26 (6.91 to 7.61)</w:t>
            </w:r>
          </w:p>
        </w:tc>
      </w:tr>
      <w:tr w:rsidR="00EC6E09" w:rsidRPr="00F026F2" w14:paraId="556487E9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4439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1D5A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6.8 (6.65 to 6.96)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EC47C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7.67 (7.31 to 8.03)</w:t>
            </w:r>
          </w:p>
        </w:tc>
      </w:tr>
      <w:tr w:rsidR="00EC6E09" w:rsidRPr="00F026F2" w14:paraId="18B7C230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EDEB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2019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21F78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6.99 (6.84 to 7.14)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DF909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8.01 (7.65 to 8.37)</w:t>
            </w:r>
          </w:p>
        </w:tc>
      </w:tr>
      <w:tr w:rsidR="00EC6E09" w:rsidRPr="00F026F2" w14:paraId="670C95F7" w14:textId="77777777">
        <w:trPr>
          <w:trHeight w:val="48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15ED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028C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7.59 (7.43 to 7.75)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A6AB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8.96 (8.58 to 9.34)</w:t>
            </w:r>
          </w:p>
        </w:tc>
      </w:tr>
    </w:tbl>
    <w:p w14:paraId="68E21A5E" w14:textId="77777777" w:rsidR="00EC6E09" w:rsidRPr="00F026F2" w:rsidRDefault="00CD1A14">
      <w:pPr>
        <w:spacing w:before="240" w:after="240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3ACFD387" w14:textId="5A0BD03F" w:rsidR="00EC6E09" w:rsidRPr="00F026F2" w:rsidRDefault="00CD1A14">
      <w:pPr>
        <w:spacing w:before="240" w:after="240"/>
        <w:jc w:val="center"/>
        <w:rPr>
          <w:rFonts w:asciiTheme="majorBidi" w:hAnsiTheme="majorBidi" w:cstheme="majorBidi"/>
          <w:b/>
          <w:sz w:val="20"/>
          <w:szCs w:val="20"/>
        </w:rPr>
      </w:pPr>
      <w:r w:rsidRPr="00F026F2">
        <w:rPr>
          <w:rFonts w:asciiTheme="majorBidi" w:hAnsiTheme="majorBidi" w:cstheme="majorBidi"/>
          <w:b/>
          <w:sz w:val="20"/>
          <w:szCs w:val="20"/>
        </w:rPr>
        <w:t>Supplementary Table</w:t>
      </w:r>
      <w:r w:rsidR="00F026F2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2170A0">
        <w:rPr>
          <w:rFonts w:asciiTheme="majorBidi" w:hAnsiTheme="majorBidi" w:cstheme="majorBidi"/>
          <w:b/>
          <w:sz w:val="20"/>
          <w:szCs w:val="20"/>
        </w:rPr>
        <w:t>8</w:t>
      </w:r>
      <w:r w:rsidRPr="00F026F2">
        <w:rPr>
          <w:rFonts w:asciiTheme="majorBidi" w:hAnsiTheme="majorBidi" w:cstheme="majorBidi"/>
          <w:b/>
          <w:sz w:val="20"/>
          <w:szCs w:val="20"/>
        </w:rPr>
        <w:t>. VHD and AFIB –related mortality, Stratified by States in Adults in the United States 1999-2023 ranked according to Percentiles.</w:t>
      </w:r>
    </w:p>
    <w:tbl>
      <w:tblPr>
        <w:tblStyle w:val="a6"/>
        <w:tblW w:w="8010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2220"/>
        <w:gridCol w:w="1410"/>
        <w:gridCol w:w="1440"/>
      </w:tblGrid>
      <w:tr w:rsidR="00EC6E09" w:rsidRPr="00F026F2" w14:paraId="1DE1B8A3" w14:textId="77777777">
        <w:trPr>
          <w:trHeight w:val="285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2BCC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State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11D3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Percentile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E20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Rank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D3973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Deaths</w:t>
            </w:r>
          </w:p>
        </w:tc>
      </w:tr>
      <w:tr w:rsidR="00EC6E09" w:rsidRPr="00F026F2" w14:paraId="3BFC41A0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75001B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Oregon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92032B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907019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294301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1525</w:t>
            </w:r>
          </w:p>
        </w:tc>
      </w:tr>
      <w:tr w:rsidR="00EC6E09" w:rsidRPr="00F026F2" w14:paraId="3C4F9B17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6E5CCF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Vermont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EB4831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3D553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FB21E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</w:tr>
      <w:tr w:rsidR="00EC6E09" w:rsidRPr="00F026F2" w14:paraId="57054965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FD9FD7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Minnesota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E9D6D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E2F65A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11C026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1730</w:t>
            </w:r>
          </w:p>
        </w:tc>
      </w:tr>
      <w:tr w:rsidR="00EC6E09" w:rsidRPr="00F026F2" w14:paraId="25B21DC8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DD8E7F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Washington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B059B4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6E37BD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5D41CD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1964</w:t>
            </w:r>
          </w:p>
        </w:tc>
      </w:tr>
      <w:tr w:rsidR="00EC6E09" w:rsidRPr="00F026F2" w14:paraId="68F759F6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2D3FFF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Nebraska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FCF846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CD58B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D142AB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417</w:t>
            </w:r>
          </w:p>
        </w:tc>
      </w:tr>
      <w:tr w:rsidR="00EC6E09" w:rsidRPr="00F026F2" w14:paraId="495AF762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4319EA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Wisconsin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46274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5CF58E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45159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1231</w:t>
            </w:r>
          </w:p>
        </w:tc>
      </w:tr>
      <w:tr w:rsidR="00EC6E09" w:rsidRPr="00F026F2" w14:paraId="2A509A7B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D15227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Wyoming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497D0F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4F6897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6C2EEA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112</w:t>
            </w:r>
          </w:p>
        </w:tc>
      </w:tr>
      <w:tr w:rsidR="00EC6E09" w:rsidRPr="00F026F2" w14:paraId="22AA02DB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43217E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Idaho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68E38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EE469A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176C7E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326</w:t>
            </w:r>
          </w:p>
        </w:tc>
      </w:tr>
      <w:tr w:rsidR="00EC6E09" w:rsidRPr="00F026F2" w14:paraId="4A77FB14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3C404E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Colorado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7BEBBD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0FB82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18B22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910</w:t>
            </w:r>
          </w:p>
        </w:tc>
      </w:tr>
      <w:tr w:rsidR="00EC6E09" w:rsidRPr="00F026F2" w14:paraId="68D6753A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E817D6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South Dakota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E76A53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E6B61D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E546B6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181</w:t>
            </w:r>
          </w:p>
        </w:tc>
      </w:tr>
      <w:tr w:rsidR="00EC6E09" w:rsidRPr="00F026F2" w14:paraId="59F10DB2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5C2C5B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Iowa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1E635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D50679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6626F3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612</w:t>
            </w:r>
          </w:p>
        </w:tc>
      </w:tr>
      <w:tr w:rsidR="00EC6E09" w:rsidRPr="00F026F2" w14:paraId="69AA574C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A74234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Maine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A384E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2D8A3A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1C886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282</w:t>
            </w:r>
          </w:p>
        </w:tc>
      </w:tr>
      <w:tr w:rsidR="00EC6E09" w:rsidRPr="00F026F2" w14:paraId="3292F610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E3FB11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Delaware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2389B4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667FA6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3C0B8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176</w:t>
            </w:r>
          </w:p>
        </w:tc>
      </w:tr>
      <w:tr w:rsidR="00EC6E09" w:rsidRPr="00F026F2" w14:paraId="0F6307B6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F68A5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Pennsylvania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2542B4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7CE83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E4F39F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2358</w:t>
            </w:r>
          </w:p>
        </w:tc>
      </w:tr>
      <w:tr w:rsidR="00EC6E09" w:rsidRPr="00F026F2" w14:paraId="402224B8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2B88A3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Maryland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25C5E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263651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FE7D84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929</w:t>
            </w:r>
          </w:p>
        </w:tc>
      </w:tr>
      <w:tr w:rsidR="00EC6E09" w:rsidRPr="00F026F2" w14:paraId="7E9E4BEF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E772BE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Montana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29E34D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01D99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06314D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179</w:t>
            </w:r>
          </w:p>
        </w:tc>
      </w:tr>
      <w:tr w:rsidR="00EC6E09" w:rsidRPr="00F026F2" w14:paraId="298FA959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D3FE7F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New Hampshire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D70C8D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0962D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211E2D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</w:tr>
      <w:tr w:rsidR="00EC6E09" w:rsidRPr="00F026F2" w14:paraId="193668EC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607EB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Rhode Island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E9317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1B113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7088A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180</w:t>
            </w:r>
          </w:p>
        </w:tc>
      </w:tr>
      <w:tr w:rsidR="00EC6E09" w:rsidRPr="00F026F2" w14:paraId="3129AC9D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63F6CE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South Carolina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002B3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86591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1469C0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677</w:t>
            </w:r>
          </w:p>
        </w:tc>
      </w:tr>
      <w:tr w:rsidR="00EC6E09" w:rsidRPr="00F026F2" w14:paraId="033436BE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CFCFEA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North Dakota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68056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A4C9A9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D958E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95</w:t>
            </w:r>
          </w:p>
        </w:tc>
      </w:tr>
      <w:tr w:rsidR="00EC6E09" w:rsidRPr="00F026F2" w14:paraId="0E650BA6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24B99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Virginia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EFBF66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8EA71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ACAC91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946</w:t>
            </w:r>
          </w:p>
        </w:tc>
      </w:tr>
      <w:tr w:rsidR="00EC6E09" w:rsidRPr="00F026F2" w14:paraId="44CE324A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7C920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Tennessee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FB15A0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795101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25377B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741</w:t>
            </w:r>
          </w:p>
        </w:tc>
      </w:tr>
      <w:tr w:rsidR="00EC6E09" w:rsidRPr="00F026F2" w14:paraId="691AC393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6C1B19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Oklahoma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585C3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D72E9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22DA3B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408</w:t>
            </w:r>
          </w:p>
        </w:tc>
      </w:tr>
      <w:tr w:rsidR="00EC6E09" w:rsidRPr="00F026F2" w14:paraId="08C61742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CDDCCE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Massachusetts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9CB51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DBD633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B527D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818</w:t>
            </w:r>
          </w:p>
        </w:tc>
      </w:tr>
      <w:tr w:rsidR="00EC6E09" w:rsidRPr="00F026F2" w14:paraId="2F32A31B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7702A3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Kansas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AD01E1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2DE65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EA43AA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324</w:t>
            </w:r>
          </w:p>
        </w:tc>
      </w:tr>
      <w:tr w:rsidR="00EC6E09" w:rsidRPr="00F026F2" w14:paraId="49981E01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A80E30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California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3516EF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BDC450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2103B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3995</w:t>
            </w:r>
          </w:p>
        </w:tc>
      </w:tr>
      <w:tr w:rsidR="00EC6E09" w:rsidRPr="00F026F2" w14:paraId="2A23B9FA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C3F1BD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New Jersey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1DD6A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C062DE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9D99D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1051</w:t>
            </w:r>
          </w:p>
        </w:tc>
      </w:tr>
      <w:tr w:rsidR="00EC6E09" w:rsidRPr="00F026F2" w14:paraId="4EE99D47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A282BD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Alaska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7E5B1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7A21D4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70A7FD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47</w:t>
            </w:r>
          </w:p>
        </w:tc>
      </w:tr>
      <w:tr w:rsidR="00EC6E09" w:rsidRPr="00F026F2" w14:paraId="7F5CC9A7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439D1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Kentucky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EF1FBB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A0F346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A1699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438</w:t>
            </w:r>
          </w:p>
        </w:tc>
      </w:tr>
      <w:tr w:rsidR="00EC6E09" w:rsidRPr="00F026F2" w14:paraId="6810E066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B0F8EA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Nevada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49FC6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64DBA0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4A6BA7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286</w:t>
            </w:r>
          </w:p>
        </w:tc>
      </w:tr>
      <w:tr w:rsidR="00EC6E09" w:rsidRPr="00F026F2" w14:paraId="553C5427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7D971F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Ohio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1B79F1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22122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1F48E6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1233</w:t>
            </w:r>
          </w:p>
        </w:tc>
      </w:tr>
      <w:tr w:rsidR="00EC6E09" w:rsidRPr="00F026F2" w14:paraId="489C9F02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7549A4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North Carolina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96DA83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49CDCD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68EEC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1005</w:t>
            </w:r>
          </w:p>
        </w:tc>
      </w:tr>
      <w:tr w:rsidR="00EC6E09" w:rsidRPr="00F026F2" w14:paraId="65F42835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8CE65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Missouri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6D96E9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43336D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189AB6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643</w:t>
            </w:r>
          </w:p>
        </w:tc>
      </w:tr>
      <w:tr w:rsidR="00EC6E09" w:rsidRPr="00F026F2" w14:paraId="65AA2008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B76F44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Indiana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3460C4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71099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8A674E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646</w:t>
            </w:r>
          </w:p>
        </w:tc>
      </w:tr>
      <w:tr w:rsidR="00EC6E09" w:rsidRPr="00F026F2" w14:paraId="28755185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9BC71F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West Virginia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32BF89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EACB5B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881AB4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196</w:t>
            </w:r>
          </w:p>
        </w:tc>
      </w:tr>
      <w:tr w:rsidR="00EC6E09" w:rsidRPr="00F026F2" w14:paraId="5B613D48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C524E6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Arizona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254D4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120F0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D68961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749</w:t>
            </w:r>
          </w:p>
        </w:tc>
      </w:tr>
      <w:tr w:rsidR="00EC6E09" w:rsidRPr="00F026F2" w14:paraId="2A60CD0C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78D457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Texas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76D7A4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3B4D60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14287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2057</w:t>
            </w:r>
          </w:p>
        </w:tc>
      </w:tr>
      <w:tr w:rsidR="00EC6E09" w:rsidRPr="00F026F2" w14:paraId="50CD580E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A7163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New York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0BC8B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20100A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141743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2057</w:t>
            </w:r>
          </w:p>
        </w:tc>
      </w:tr>
      <w:tr w:rsidR="00EC6E09" w:rsidRPr="00F026F2" w14:paraId="57EE696B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B7EE7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Hawaii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4371B1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6D6AE4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AA93A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172</w:t>
            </w:r>
          </w:p>
        </w:tc>
      </w:tr>
      <w:tr w:rsidR="00EC6E09" w:rsidRPr="00F026F2" w14:paraId="4908638E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4F173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Michigan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3AA80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4C9837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784BFF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882</w:t>
            </w:r>
          </w:p>
        </w:tc>
      </w:tr>
      <w:tr w:rsidR="00EC6E09" w:rsidRPr="00F026F2" w14:paraId="5E652BF3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E02A5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Florida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C4E05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E00F5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B8BE31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2350</w:t>
            </w:r>
          </w:p>
        </w:tc>
      </w:tr>
      <w:tr w:rsidR="00EC6E09" w:rsidRPr="00F026F2" w14:paraId="6D14226D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53F46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Mississippi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D4C9B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4A922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D67A07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226</w:t>
            </w:r>
          </w:p>
        </w:tc>
      </w:tr>
      <w:tr w:rsidR="00EC6E09" w:rsidRPr="00F026F2" w14:paraId="0D59DC5A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799F2B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Connecticut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DBF9EE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0FF9FA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F5AF7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317</w:t>
            </w:r>
          </w:p>
        </w:tc>
      </w:tr>
      <w:tr w:rsidR="00EC6E09" w:rsidRPr="00F026F2" w14:paraId="0E3B7809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6713EE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Arkansas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7463E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28A773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44.5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ACB22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226</w:t>
            </w:r>
          </w:p>
        </w:tc>
      </w:tr>
      <w:tr w:rsidR="00EC6E09" w:rsidRPr="00F026F2" w14:paraId="72A359DD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789A0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Utah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B9F78E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5AC379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44.5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09DE57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161</w:t>
            </w:r>
          </w:p>
        </w:tc>
      </w:tr>
      <w:tr w:rsidR="00EC6E09" w:rsidRPr="00F026F2" w14:paraId="46684EDE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BB5E3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District of Columbia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1A0446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22D65C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86549A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39</w:t>
            </w:r>
          </w:p>
        </w:tc>
      </w:tr>
      <w:tr w:rsidR="00EC6E09" w:rsidRPr="00F026F2" w14:paraId="55151DB0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A679F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Illinois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A187A4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DD7E0A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3908D9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812</w:t>
            </w:r>
          </w:p>
        </w:tc>
      </w:tr>
      <w:tr w:rsidR="00EC6E09" w:rsidRPr="00F026F2" w14:paraId="4E35A633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20C3E6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Louisiana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080E0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0EA9E3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983BA9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238</w:t>
            </w:r>
          </w:p>
        </w:tc>
      </w:tr>
      <w:tr w:rsidR="00EC6E09" w:rsidRPr="00F026F2" w14:paraId="2DA26B1C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35CA44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Alabama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9D8771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61D3BE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04E3C2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273</w:t>
            </w:r>
          </w:p>
        </w:tc>
      </w:tr>
      <w:tr w:rsidR="00EC6E09" w:rsidRPr="00F026F2" w14:paraId="593A9143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F3DEA6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New Mexico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B1591B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B40946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D47935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99</w:t>
            </w:r>
          </w:p>
        </w:tc>
      </w:tr>
      <w:tr w:rsidR="00EC6E09" w:rsidRPr="00F026F2" w14:paraId="047812B4" w14:textId="77777777">
        <w:trPr>
          <w:trHeight w:val="285"/>
        </w:trPr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E39B38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Georgia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C6920D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DDED57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E6FCAB" w14:textId="77777777" w:rsidR="00EC6E09" w:rsidRPr="00F026F2" w:rsidRDefault="00CD1A14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360</w:t>
            </w:r>
          </w:p>
        </w:tc>
      </w:tr>
    </w:tbl>
    <w:p w14:paraId="0D722A0F" w14:textId="77777777" w:rsidR="00EC6E09" w:rsidRPr="00F026F2" w:rsidRDefault="00CD1A14">
      <w:pPr>
        <w:spacing w:before="240" w:after="240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6FC42A6F" w14:textId="77777777" w:rsidR="00EC6E09" w:rsidRPr="00F026F2" w:rsidRDefault="00CD1A14">
      <w:pPr>
        <w:spacing w:before="240" w:after="240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539CCBE0" w14:textId="5CFCE446" w:rsidR="00EC6E09" w:rsidRPr="00F026F2" w:rsidRDefault="00CD1A14">
      <w:pPr>
        <w:spacing w:before="240" w:after="240"/>
        <w:jc w:val="center"/>
        <w:rPr>
          <w:rFonts w:asciiTheme="majorBidi" w:hAnsiTheme="majorBidi" w:cstheme="majorBidi"/>
          <w:b/>
          <w:sz w:val="20"/>
          <w:szCs w:val="20"/>
        </w:rPr>
      </w:pPr>
      <w:r w:rsidRPr="00F026F2">
        <w:rPr>
          <w:rFonts w:asciiTheme="majorBidi" w:hAnsiTheme="majorBidi" w:cstheme="majorBidi"/>
          <w:b/>
          <w:sz w:val="20"/>
          <w:szCs w:val="20"/>
        </w:rPr>
        <w:t>Supplementary Table</w:t>
      </w:r>
      <w:r w:rsidR="00F026F2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2170A0">
        <w:rPr>
          <w:rFonts w:asciiTheme="majorBidi" w:hAnsiTheme="majorBidi" w:cstheme="majorBidi"/>
          <w:b/>
          <w:sz w:val="20"/>
          <w:szCs w:val="20"/>
        </w:rPr>
        <w:t>9</w:t>
      </w:r>
      <w:r w:rsidRPr="00F026F2">
        <w:rPr>
          <w:rFonts w:asciiTheme="majorBidi" w:hAnsiTheme="majorBidi" w:cstheme="majorBidi"/>
          <w:b/>
          <w:sz w:val="20"/>
          <w:szCs w:val="20"/>
        </w:rPr>
        <w:t>. VHD and AFIB -related Mortality, Stratified by Place of Death in Adults in the United States 1999-2023.</w:t>
      </w:r>
    </w:p>
    <w:tbl>
      <w:tblPr>
        <w:tblStyle w:val="a7"/>
        <w:tblW w:w="9914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4"/>
        <w:gridCol w:w="1842"/>
        <w:gridCol w:w="3119"/>
        <w:gridCol w:w="1276"/>
        <w:gridCol w:w="850"/>
        <w:gridCol w:w="1843"/>
      </w:tblGrid>
      <w:tr w:rsidR="00EC6E09" w:rsidRPr="00F026F2" w14:paraId="7CF91786" w14:textId="77777777" w:rsidTr="002170A0">
        <w:trPr>
          <w:trHeight w:val="34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62B43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color w:val="FFFFFF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color w:val="FFFFFF"/>
                <w:sz w:val="20"/>
                <w:szCs w:val="20"/>
              </w:rPr>
              <w:t>c</w:t>
            </w:r>
          </w:p>
        </w:tc>
        <w:tc>
          <w:tcPr>
            <w:tcW w:w="893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68FD8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Deaths</w:t>
            </w:r>
          </w:p>
        </w:tc>
      </w:tr>
      <w:tr w:rsidR="00EC6E09" w:rsidRPr="00F026F2" w14:paraId="6BB49F8E" w14:textId="77777777" w:rsidTr="002170A0">
        <w:trPr>
          <w:trHeight w:val="570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86983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Year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4ADC5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Medical Facility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B16AF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Nursing Home/Long-term Care Facility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239A7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Hospices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A7BBB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Home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99A63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Other/Unknown</w:t>
            </w:r>
          </w:p>
        </w:tc>
      </w:tr>
      <w:tr w:rsidR="00EC6E09" w:rsidRPr="00F026F2" w14:paraId="06D9C19D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9F164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1999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8E44E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F5EE8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CD0CC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Missing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71318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85B0B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93</w:t>
            </w:r>
          </w:p>
        </w:tc>
      </w:tr>
      <w:tr w:rsidR="00EC6E09" w:rsidRPr="00F026F2" w14:paraId="52A5F862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5690B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FBAFF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9BC42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C098A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Missing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AE31D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BBBF48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107</w:t>
            </w:r>
          </w:p>
        </w:tc>
      </w:tr>
      <w:tr w:rsidR="00EC6E09" w:rsidRPr="00F026F2" w14:paraId="6F5C0296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6AF87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F8A56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EE7F0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8C90E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Missing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A0C7C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1D553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112</w:t>
            </w:r>
          </w:p>
        </w:tc>
      </w:tr>
      <w:tr w:rsidR="00EC6E09" w:rsidRPr="00F026F2" w14:paraId="64C695C9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C373E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401E0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1797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CC46C9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C463D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Missing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37DCC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1D2FF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132</w:t>
            </w:r>
          </w:p>
        </w:tc>
      </w:tr>
      <w:tr w:rsidR="00EC6E09" w:rsidRPr="00F026F2" w14:paraId="646E66D3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D258C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464A6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A1CD8C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577C88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512CD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333B1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157</w:t>
            </w:r>
          </w:p>
        </w:tc>
      </w:tr>
      <w:tr w:rsidR="00EC6E09" w:rsidRPr="00F026F2" w14:paraId="3D783676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B9074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91B04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232F5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DBD6E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D01B89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BD126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183</w:t>
            </w:r>
          </w:p>
        </w:tc>
      </w:tr>
      <w:tr w:rsidR="00EC6E09" w:rsidRPr="00F026F2" w14:paraId="354E9FE6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E316C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lastRenderedPageBreak/>
              <w:t>2005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4ACCE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A4B859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413222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2D095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CAF60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198</w:t>
            </w:r>
          </w:p>
        </w:tc>
      </w:tr>
      <w:tr w:rsidR="00EC6E09" w:rsidRPr="00F026F2" w14:paraId="5574A8F4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91D89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CEE89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BD97D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76C24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093B2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2FE51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186</w:t>
            </w:r>
          </w:p>
        </w:tc>
      </w:tr>
      <w:tr w:rsidR="00EC6E09" w:rsidRPr="00F026F2" w14:paraId="20F81BC2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26D62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AB332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2147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D61DE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45423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0A0D0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A27F3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219</w:t>
            </w:r>
          </w:p>
        </w:tc>
      </w:tr>
      <w:tr w:rsidR="00EC6E09" w:rsidRPr="00F026F2" w14:paraId="1AF135FA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DA55C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CDA9F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2147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FF3A8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7460C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B153B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E5476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241</w:t>
            </w:r>
          </w:p>
        </w:tc>
      </w:tr>
      <w:tr w:rsidR="00EC6E09" w:rsidRPr="00F026F2" w14:paraId="1499EC60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07F87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19315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2159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87960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934AD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AAA16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FDAB1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237</w:t>
            </w:r>
          </w:p>
        </w:tc>
      </w:tr>
      <w:tr w:rsidR="00EC6E09" w:rsidRPr="00F026F2" w14:paraId="763FB98E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DCFF3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EF9C8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53EB09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6CA0E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64545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056D5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229</w:t>
            </w:r>
          </w:p>
        </w:tc>
      </w:tr>
      <w:tr w:rsidR="00EC6E09" w:rsidRPr="00F026F2" w14:paraId="030A5091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E6377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FA8ED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2463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46BA4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6600E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3D6B2C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4534E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295</w:t>
            </w:r>
          </w:p>
        </w:tc>
      </w:tr>
      <w:tr w:rsidR="00EC6E09" w:rsidRPr="00F026F2" w14:paraId="6CB714D0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18053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64CC18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2467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F67A5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BFB889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175FAC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BE25A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303</w:t>
            </w:r>
          </w:p>
        </w:tc>
      </w:tr>
      <w:tr w:rsidR="00EC6E09" w:rsidRPr="00F026F2" w14:paraId="1C494450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662BA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265A7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2706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68E8A8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B2710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A757C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DF9AF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352</w:t>
            </w:r>
          </w:p>
        </w:tc>
      </w:tr>
      <w:tr w:rsidR="00EC6E09" w:rsidRPr="00F026F2" w14:paraId="709F4C0B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E67B9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6DFE4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2903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C1F39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ABC2D8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5EDF7C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B0A46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350</w:t>
            </w:r>
          </w:p>
        </w:tc>
      </w:tr>
      <w:tr w:rsidR="00EC6E09" w:rsidRPr="00F026F2" w14:paraId="5B2C0B9B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53949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E3768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2979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468D5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A9A90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C5A08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ACE72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324</w:t>
            </w:r>
          </w:p>
        </w:tc>
      </w:tr>
      <w:tr w:rsidR="00EC6E09" w:rsidRPr="00F026F2" w14:paraId="5F8B3141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63265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88148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3122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89201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A1EFE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7D0BA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35730B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347</w:t>
            </w:r>
          </w:p>
        </w:tc>
      </w:tr>
      <w:tr w:rsidR="00EC6E09" w:rsidRPr="00F026F2" w14:paraId="71375479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D76A8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EE086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3453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C4937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59D30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00D5F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1CF6D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422</w:t>
            </w:r>
          </w:p>
        </w:tc>
      </w:tr>
      <w:tr w:rsidR="00EC6E09" w:rsidRPr="00F026F2" w14:paraId="6BE8D32F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09E24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AFB26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3560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5C05D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58DCA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15BA8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A187F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429</w:t>
            </w:r>
          </w:p>
        </w:tc>
      </w:tr>
      <w:tr w:rsidR="00EC6E09" w:rsidRPr="00F026F2" w14:paraId="1936AE0E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A9979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DEAA4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3736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3707D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337BE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23F48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68A2B5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449</w:t>
            </w:r>
          </w:p>
        </w:tc>
      </w:tr>
      <w:tr w:rsidR="00EC6E09" w:rsidRPr="00F026F2" w14:paraId="150E0667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020AE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B2ABF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3920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7D27FC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73B9E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B08899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7524B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551</w:t>
            </w:r>
          </w:p>
        </w:tc>
      </w:tr>
      <w:tr w:rsidR="00EC6E09" w:rsidRPr="00F026F2" w14:paraId="68685A41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5E4E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E6BBB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4582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BC2C1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F4CC5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5113B4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6DCD43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573</w:t>
            </w:r>
          </w:p>
        </w:tc>
      </w:tr>
      <w:tr w:rsidR="00EC6E09" w:rsidRPr="00F026F2" w14:paraId="2829FC62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B646E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288A40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4873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4CC597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4513EF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1AAF1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BCA59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655</w:t>
            </w:r>
          </w:p>
        </w:tc>
      </w:tr>
      <w:tr w:rsidR="00EC6E09" w:rsidRPr="00F026F2" w14:paraId="77CF4B84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4039B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CB408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4818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765D9E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F25E8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220D21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4204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5E96E2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595</w:t>
            </w:r>
          </w:p>
        </w:tc>
      </w:tr>
      <w:tr w:rsidR="00EC6E09" w:rsidRPr="00F026F2" w14:paraId="5478EFFB" w14:textId="77777777" w:rsidTr="002170A0">
        <w:trPr>
          <w:trHeight w:val="345"/>
        </w:trPr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10B0D" w14:textId="77777777" w:rsidR="00EC6E09" w:rsidRPr="00F026F2" w:rsidRDefault="00CD1A14">
            <w:pPr>
              <w:spacing w:before="240" w:after="12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61D48D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69130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241576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35402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5853D2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8877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944DD2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51315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7A436A" w14:textId="77777777" w:rsidR="00EC6E09" w:rsidRPr="00F026F2" w:rsidRDefault="00CD1A14">
            <w:pPr>
              <w:spacing w:before="240" w:after="240"/>
              <w:ind w:left="-46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7739</w:t>
            </w:r>
          </w:p>
        </w:tc>
      </w:tr>
    </w:tbl>
    <w:p w14:paraId="3E9B4C0C" w14:textId="77777777" w:rsidR="00EC6E09" w:rsidRPr="00F026F2" w:rsidRDefault="00CD1A14">
      <w:pPr>
        <w:spacing w:before="240" w:after="240"/>
        <w:rPr>
          <w:rFonts w:asciiTheme="majorBidi" w:eastAsia="Times New Roman" w:hAnsiTheme="majorBidi" w:cstheme="majorBidi"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66C1365C" w14:textId="77777777" w:rsidR="00EC6E09" w:rsidRPr="00F026F2" w:rsidRDefault="00CD1A14">
      <w:pPr>
        <w:spacing w:before="240" w:after="240"/>
        <w:rPr>
          <w:rFonts w:asciiTheme="majorBidi" w:hAnsiTheme="majorBidi" w:cstheme="majorBidi"/>
          <w:b/>
          <w:sz w:val="20"/>
          <w:szCs w:val="20"/>
        </w:rPr>
      </w:pPr>
      <w:r w:rsidRPr="00F026F2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14:paraId="1D4F44A3" w14:textId="77777777" w:rsidR="00EC6E09" w:rsidRPr="00F026F2" w:rsidRDefault="00CD1A14">
      <w:pPr>
        <w:spacing w:before="240" w:after="240"/>
        <w:rPr>
          <w:rFonts w:asciiTheme="majorBidi" w:hAnsiTheme="majorBidi" w:cstheme="majorBidi"/>
          <w:b/>
          <w:sz w:val="20"/>
          <w:szCs w:val="20"/>
        </w:rPr>
      </w:pPr>
      <w:r w:rsidRPr="00F026F2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14:paraId="0508D332" w14:textId="77777777" w:rsidR="00EC6E09" w:rsidRPr="00F026F2" w:rsidRDefault="00CD1A14">
      <w:pPr>
        <w:spacing w:before="240" w:after="240"/>
        <w:rPr>
          <w:rFonts w:asciiTheme="majorBidi" w:hAnsiTheme="majorBidi" w:cstheme="majorBidi"/>
          <w:b/>
          <w:sz w:val="20"/>
          <w:szCs w:val="20"/>
        </w:rPr>
      </w:pPr>
      <w:r w:rsidRPr="00F026F2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14:paraId="3E9ADE8F" w14:textId="77777777" w:rsidR="00EC6E09" w:rsidRPr="00F026F2" w:rsidRDefault="00CD1A14">
      <w:pPr>
        <w:spacing w:before="240" w:after="240"/>
        <w:rPr>
          <w:rFonts w:asciiTheme="majorBidi" w:hAnsiTheme="majorBidi" w:cstheme="majorBidi"/>
          <w:b/>
          <w:sz w:val="20"/>
          <w:szCs w:val="20"/>
        </w:rPr>
      </w:pPr>
      <w:r w:rsidRPr="00F026F2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14:paraId="5658F308" w14:textId="0E80FB9A" w:rsidR="00EC6E09" w:rsidRPr="00F026F2" w:rsidRDefault="00CD1A14">
      <w:pPr>
        <w:spacing w:before="240" w:after="240"/>
        <w:rPr>
          <w:rFonts w:asciiTheme="majorBidi" w:hAnsiTheme="majorBidi" w:cstheme="majorBidi"/>
          <w:b/>
          <w:sz w:val="20"/>
          <w:szCs w:val="20"/>
        </w:rPr>
      </w:pPr>
      <w:r w:rsidRPr="00F026F2">
        <w:rPr>
          <w:rFonts w:asciiTheme="majorBidi" w:hAnsiTheme="majorBidi" w:cstheme="majorBidi"/>
          <w:b/>
          <w:sz w:val="20"/>
          <w:szCs w:val="20"/>
        </w:rPr>
        <w:t>Supplementary Table</w:t>
      </w:r>
      <w:r w:rsidR="00F026F2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2170A0">
        <w:rPr>
          <w:rFonts w:asciiTheme="majorBidi" w:hAnsiTheme="majorBidi" w:cstheme="majorBidi"/>
          <w:b/>
          <w:sz w:val="20"/>
          <w:szCs w:val="20"/>
        </w:rPr>
        <w:t>10</w:t>
      </w:r>
      <w:r w:rsidRPr="00F026F2">
        <w:rPr>
          <w:rFonts w:asciiTheme="majorBidi" w:hAnsiTheme="majorBidi" w:cstheme="majorBidi"/>
          <w:b/>
          <w:sz w:val="20"/>
          <w:szCs w:val="20"/>
        </w:rPr>
        <w:t>. VHD and AFIB –related forecasted age adjusted mortality trends in adults in the United States from 2024-2035.</w:t>
      </w:r>
    </w:p>
    <w:tbl>
      <w:tblPr>
        <w:tblStyle w:val="a8"/>
        <w:tblW w:w="8625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2400"/>
        <w:gridCol w:w="2460"/>
        <w:gridCol w:w="2385"/>
      </w:tblGrid>
      <w:tr w:rsidR="00EC6E09" w:rsidRPr="00F026F2" w14:paraId="5192BC76" w14:textId="77777777">
        <w:trPr>
          <w:trHeight w:val="345"/>
        </w:trPr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06701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Year</w:t>
            </w:r>
          </w:p>
        </w:tc>
        <w:tc>
          <w:tcPr>
            <w:tcW w:w="2400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C56D2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Overall</w:t>
            </w:r>
          </w:p>
        </w:tc>
        <w:tc>
          <w:tcPr>
            <w:tcW w:w="2460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B9EBD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Male</w:t>
            </w:r>
          </w:p>
        </w:tc>
        <w:tc>
          <w:tcPr>
            <w:tcW w:w="2385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59A71" w14:textId="77777777" w:rsidR="00EC6E09" w:rsidRPr="00F026F2" w:rsidRDefault="00CD1A14">
            <w:pPr>
              <w:spacing w:before="240" w:after="120"/>
              <w:ind w:left="-54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Female</w:t>
            </w:r>
          </w:p>
        </w:tc>
      </w:tr>
      <w:tr w:rsidR="00EC6E09" w:rsidRPr="00F026F2" w14:paraId="7ECDE71D" w14:textId="77777777">
        <w:trPr>
          <w:trHeight w:val="495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54EBCA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64D98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8.93 (3.69 to 14.17)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B9651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10.79 (3.27 to 18.31)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24996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7.44 (6.05 to 8.82)</w:t>
            </w:r>
          </w:p>
        </w:tc>
      </w:tr>
      <w:tr w:rsidR="00EC6E09" w:rsidRPr="00F026F2" w14:paraId="4DBBD30D" w14:textId="77777777">
        <w:trPr>
          <w:trHeight w:val="33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284BD5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1ED70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9.26 (3.06 to 15.46)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ED156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11.25 (2.36 to 20.14)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17614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7.65 (6.05 to 9.25)</w:t>
            </w:r>
          </w:p>
        </w:tc>
      </w:tr>
      <w:tr w:rsidR="00EC6E09" w:rsidRPr="00F026F2" w14:paraId="7AF5C91A" w14:textId="77777777">
        <w:trPr>
          <w:trHeight w:val="33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9C883E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3894A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9.59 (2.39 to 16.79)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6C2C1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11.71 (1.37 to 22.05)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A7560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7.87 (6.03 to 9.7)</w:t>
            </w:r>
          </w:p>
        </w:tc>
      </w:tr>
      <w:tr w:rsidR="00EC6E09" w:rsidRPr="00F026F2" w14:paraId="1048B534" w14:textId="77777777">
        <w:trPr>
          <w:trHeight w:val="33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30D37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hAnsiTheme="majorBidi" w:cstheme="majorBidi"/>
                <w:sz w:val="20"/>
                <w:szCs w:val="20"/>
              </w:rPr>
              <w:t>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E7BF0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9.92 (1.66 to 18.18)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586F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12.17 (0.32 to 24.02)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8B231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8.08 (6 to 10.16)</w:t>
            </w:r>
          </w:p>
        </w:tc>
      </w:tr>
      <w:tr w:rsidR="00EC6E09" w:rsidRPr="00F026F2" w14:paraId="4AA7B454" w14:textId="77777777">
        <w:trPr>
          <w:trHeight w:val="33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5C5698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hAnsiTheme="majorBidi" w:cstheme="majorBidi"/>
                <w:sz w:val="20"/>
                <w:szCs w:val="20"/>
              </w:rPr>
              <w:t>2028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2E2BC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10.25 (0.89 to 19.61)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0EDC9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12.63 (-0.8 to 26.06)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F074C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8.3 (5.97 to 10.63)</w:t>
            </w:r>
          </w:p>
        </w:tc>
      </w:tr>
      <w:tr w:rsidR="00EC6E09" w:rsidRPr="00F026F2" w14:paraId="7573F730" w14:textId="77777777">
        <w:trPr>
          <w:trHeight w:val="33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BDE82D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hAnsiTheme="majorBidi" w:cstheme="majorBidi"/>
                <w:sz w:val="20"/>
                <w:szCs w:val="20"/>
              </w:rPr>
              <w:t>2029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0C68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10.58 (0.08 to 21.08)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E4F57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13.09 (-1.99 to 28.17)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68BF4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8.51 (5.92 to 11.11)</w:t>
            </w:r>
          </w:p>
        </w:tc>
      </w:tr>
      <w:tr w:rsidR="00EC6E09" w:rsidRPr="00F026F2" w14:paraId="5867FDD9" w14:textId="77777777">
        <w:trPr>
          <w:trHeight w:val="33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DEEDA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hAnsiTheme="majorBidi" w:cstheme="majorBidi"/>
                <w:sz w:val="20"/>
                <w:szCs w:val="20"/>
              </w:rPr>
              <w:t>2030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15F85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10.91 (-0.78 to 22.6)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A180E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13.55 (-3.23 to 30.33)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9A767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8.73 (5.86 to 11.6)</w:t>
            </w:r>
          </w:p>
        </w:tc>
      </w:tr>
      <w:tr w:rsidR="00EC6E09" w:rsidRPr="00F026F2" w14:paraId="06F70222" w14:textId="77777777">
        <w:trPr>
          <w:trHeight w:val="33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824919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hAnsiTheme="majorBidi" w:cstheme="majorBidi"/>
                <w:sz w:val="20"/>
                <w:szCs w:val="20"/>
              </w:rPr>
              <w:t>2031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B00B3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11.24 (-1.69 to 24.17)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6AAD8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14.01 (-4.54 to 32.56)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4F5D0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8.95 (5.8 to 12.1)</w:t>
            </w:r>
          </w:p>
        </w:tc>
      </w:tr>
      <w:tr w:rsidR="00EC6E09" w:rsidRPr="00F026F2" w14:paraId="1AFDA0B2" w14:textId="77777777">
        <w:trPr>
          <w:trHeight w:val="33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199676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2032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E0AFA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11.57 (-2.63 to 25.77)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7F80E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14.47 (-5.91 to 34.85)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405C1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9.16 (5.72 to 12.6)</w:t>
            </w:r>
          </w:p>
        </w:tc>
      </w:tr>
      <w:tr w:rsidR="00EC6E09" w:rsidRPr="00F026F2" w14:paraId="66C1DEBC" w14:textId="77777777">
        <w:trPr>
          <w:trHeight w:val="33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0A8F81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hAnsiTheme="majorBidi" w:cstheme="majorBidi"/>
                <w:sz w:val="20"/>
                <w:szCs w:val="20"/>
              </w:rPr>
              <w:t>2033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FFC3E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11.9 (-3.61 to 27.41)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C88BB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14.93 (-7.33 to 37.19)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615D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9.38 (5.64 to 13.12)</w:t>
            </w:r>
          </w:p>
        </w:tc>
      </w:tr>
      <w:tr w:rsidR="00EC6E09" w:rsidRPr="00F026F2" w14:paraId="0CC560FF" w14:textId="77777777">
        <w:trPr>
          <w:trHeight w:val="33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8AB128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hAnsiTheme="majorBidi" w:cstheme="majorBidi"/>
                <w:sz w:val="20"/>
                <w:szCs w:val="20"/>
              </w:rPr>
              <w:t>2034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B23BA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12.23 (-4.63 to 29.09)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64208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15.39 (-8.8 to 39.58)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FEDE0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9.59 (5.55 to 13.64)</w:t>
            </w:r>
          </w:p>
        </w:tc>
      </w:tr>
      <w:tr w:rsidR="00EC6E09" w:rsidRPr="00F026F2" w14:paraId="402E5D55" w14:textId="77777777">
        <w:trPr>
          <w:trHeight w:val="330"/>
        </w:trPr>
        <w:tc>
          <w:tcPr>
            <w:tcW w:w="13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26D26F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hAnsiTheme="majorBidi" w:cstheme="majorBidi"/>
                <w:sz w:val="20"/>
                <w:szCs w:val="20"/>
              </w:rPr>
              <w:t>2035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39DD9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12.56 (-5.68 to 30.8)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B9081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15.85 (-10.33 to 42.03)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39CAD" w14:textId="77777777" w:rsidR="00EC6E09" w:rsidRPr="00F026F2" w:rsidRDefault="00CD1A14">
            <w:pPr>
              <w:spacing w:before="240" w:after="240"/>
              <w:ind w:left="-5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026F2">
              <w:rPr>
                <w:rFonts w:asciiTheme="majorBidi" w:eastAsia="Times New Roman" w:hAnsiTheme="majorBidi" w:cstheme="majorBidi"/>
                <w:sz w:val="20"/>
                <w:szCs w:val="20"/>
              </w:rPr>
              <w:t>9.81 (5.45 to 14.17)</w:t>
            </w:r>
          </w:p>
        </w:tc>
      </w:tr>
    </w:tbl>
    <w:p w14:paraId="4DBF6077" w14:textId="77777777" w:rsidR="00EC6E09" w:rsidRPr="00F026F2" w:rsidRDefault="00CD1A14">
      <w:pPr>
        <w:spacing w:before="240" w:after="240"/>
        <w:rPr>
          <w:rFonts w:asciiTheme="majorBidi" w:eastAsia="Times New Roman" w:hAnsiTheme="majorBidi" w:cstheme="majorBidi"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41E4A639" w14:textId="77777777" w:rsidR="00EC6E09" w:rsidRPr="00F026F2" w:rsidRDefault="00CD1A14">
      <w:pPr>
        <w:spacing w:before="240" w:after="240"/>
        <w:rPr>
          <w:rFonts w:asciiTheme="majorBidi" w:eastAsia="Times New Roman" w:hAnsiTheme="majorBidi" w:cstheme="majorBidi"/>
          <w:sz w:val="20"/>
          <w:szCs w:val="20"/>
        </w:rPr>
      </w:pPr>
      <w:r w:rsidRPr="00F026F2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7BC9AF3F" w14:textId="77777777" w:rsidR="00EC6E09" w:rsidRPr="00F026F2" w:rsidRDefault="00EC6E09">
      <w:pPr>
        <w:rPr>
          <w:rFonts w:asciiTheme="majorBidi" w:hAnsiTheme="majorBidi" w:cstheme="majorBidi"/>
          <w:sz w:val="20"/>
          <w:szCs w:val="20"/>
        </w:rPr>
      </w:pPr>
    </w:p>
    <w:sectPr w:rsidR="00EC6E09" w:rsidRPr="00F026F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09"/>
    <w:rsid w:val="000B12BD"/>
    <w:rsid w:val="002170A0"/>
    <w:rsid w:val="00A0197A"/>
    <w:rsid w:val="00C41BC5"/>
    <w:rsid w:val="00CD1A14"/>
    <w:rsid w:val="00CE4CC3"/>
    <w:rsid w:val="00D87842"/>
    <w:rsid w:val="00EC6E09"/>
    <w:rsid w:val="00F0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19635"/>
  <w15:docId w15:val="{A7B75AE8-D0EC-714D-9AD8-B9129C0B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21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harristahirchh27@outlook.com</cp:lastModifiedBy>
  <cp:revision>3</cp:revision>
  <dcterms:created xsi:type="dcterms:W3CDTF">2025-10-26T00:06:00Z</dcterms:created>
  <dcterms:modified xsi:type="dcterms:W3CDTF">2025-10-26T12:04:00Z</dcterms:modified>
</cp:coreProperties>
</file>