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9CA5DD" w14:textId="40198833" w:rsidR="00BB7B60" w:rsidRPr="00D838F3" w:rsidRDefault="00D838F3" w:rsidP="00D838F3">
      <w:pPr>
        <w:spacing w:line="480" w:lineRule="auto"/>
        <w:rPr>
          <w:rFonts w:ascii="Times New Roman" w:hAnsi="Times New Roman" w:cs="Times New Roman"/>
        </w:rPr>
      </w:pPr>
      <w:r w:rsidRPr="00D838F3">
        <w:rPr>
          <w:rFonts w:ascii="Times New Roman" w:hAnsi="Times New Roman" w:cs="Times New Roman"/>
        </w:rPr>
        <w:t>Table</w:t>
      </w:r>
      <w:r w:rsidR="00DD4946">
        <w:rPr>
          <w:rFonts w:ascii="Times New Roman" w:hAnsi="Times New Roman" w:cs="Times New Roman"/>
        </w:rPr>
        <w:t>S2</w:t>
      </w:r>
      <w:r w:rsidRPr="00D838F3">
        <w:rPr>
          <w:rFonts w:ascii="Times New Roman" w:hAnsi="Times New Roman" w:cs="Times New Roman"/>
        </w:rPr>
        <w:t>. The expression of HBV serological markers.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408"/>
        <w:gridCol w:w="1943"/>
        <w:gridCol w:w="1529"/>
        <w:gridCol w:w="986"/>
        <w:gridCol w:w="931"/>
        <w:gridCol w:w="791"/>
        <w:gridCol w:w="718"/>
      </w:tblGrid>
      <w:tr w:rsidR="00D838F3" w:rsidRPr="00D838F3" w14:paraId="74872822" w14:textId="77777777" w:rsidTr="00D838F3">
        <w:trPr>
          <w:trHeight w:val="280"/>
        </w:trPr>
        <w:tc>
          <w:tcPr>
            <w:tcW w:w="8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2BC79" w14:textId="77777777" w:rsidR="00D838F3" w:rsidRPr="00D838F3" w:rsidRDefault="00D838F3" w:rsidP="00D838F3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53990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Mean Value</w:t>
            </w:r>
          </w:p>
        </w:tc>
        <w:tc>
          <w:tcPr>
            <w:tcW w:w="594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35DE075B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 Value</w:t>
            </w:r>
          </w:p>
        </w:tc>
        <w:tc>
          <w:tcPr>
            <w:tcW w:w="56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14:paraId="21CCF0D2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  <w:t>p</w:t>
            </w:r>
          </w:p>
        </w:tc>
        <w:tc>
          <w:tcPr>
            <w:tcW w:w="90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F7C0F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95%CI</w:t>
            </w:r>
          </w:p>
        </w:tc>
      </w:tr>
      <w:tr w:rsidR="00D838F3" w:rsidRPr="00D838F3" w14:paraId="41A54B21" w14:textId="77777777" w:rsidTr="00D838F3">
        <w:trPr>
          <w:trHeight w:val="280"/>
        </w:trPr>
        <w:tc>
          <w:tcPr>
            <w:tcW w:w="8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B94A5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HBsAg</w:t>
            </w:r>
          </w:p>
        </w:tc>
        <w:tc>
          <w:tcPr>
            <w:tcW w:w="11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222DD2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pCS-HBV1.3 Group</w:t>
            </w:r>
          </w:p>
        </w:tc>
        <w:tc>
          <w:tcPr>
            <w:tcW w:w="9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44ADC0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pCS</w:t>
            </w:r>
            <w:proofErr w:type="spellEnd"/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-CG Group</w:t>
            </w:r>
          </w:p>
        </w:tc>
        <w:tc>
          <w:tcPr>
            <w:tcW w:w="594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A8C85" w14:textId="77777777" w:rsidR="00D838F3" w:rsidRPr="00D838F3" w:rsidRDefault="00D838F3" w:rsidP="00D838F3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6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7DA820" w14:textId="77777777" w:rsidR="00D838F3" w:rsidRPr="00D838F3" w:rsidRDefault="00D838F3" w:rsidP="00D838F3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4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7BD5A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Lower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17E47C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upper</w:t>
            </w:r>
          </w:p>
        </w:tc>
      </w:tr>
      <w:tr w:rsidR="00D838F3" w:rsidRPr="00D838F3" w14:paraId="25A55DDB" w14:textId="77777777" w:rsidTr="00D838F3">
        <w:trPr>
          <w:trHeight w:val="28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001E8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48h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62814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1.630±0.026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5869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1.460±0.035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8A97C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6.755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BEC2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4E19B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FDBF0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0.240</w:t>
            </w:r>
          </w:p>
        </w:tc>
      </w:tr>
      <w:tr w:rsidR="00D838F3" w:rsidRPr="00D838F3" w14:paraId="1CFB1FB2" w14:textId="77777777" w:rsidTr="00D838F3">
        <w:trPr>
          <w:trHeight w:val="28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61F7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72h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1E8A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1.447±0.032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D7DDB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1.437±0.023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21FB6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0.438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76B34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0.684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5473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-0.053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CA037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0.073</w:t>
            </w:r>
          </w:p>
        </w:tc>
      </w:tr>
      <w:tr w:rsidR="00D838F3" w:rsidRPr="00D838F3" w14:paraId="504B0498" w14:textId="77777777" w:rsidTr="00D838F3">
        <w:trPr>
          <w:trHeight w:val="28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BAE9A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120h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639F7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1.473±0.042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A8169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1.487±0.025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37A54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-0.475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8B28B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66A05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-0.091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E0E64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0.065</w:t>
            </w:r>
          </w:p>
        </w:tc>
      </w:tr>
      <w:tr w:rsidR="00D838F3" w:rsidRPr="00D838F3" w14:paraId="7AAD358E" w14:textId="77777777" w:rsidTr="00D838F3">
        <w:trPr>
          <w:trHeight w:val="28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C1521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HBeAg</w:t>
            </w:r>
            <w:proofErr w:type="spellEnd"/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391FE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4928B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6AD18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6050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ABACD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D06DE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D838F3" w:rsidRPr="00D838F3" w14:paraId="68FBA8E6" w14:textId="77777777" w:rsidTr="00D838F3">
        <w:trPr>
          <w:trHeight w:val="28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C90A7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48h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6517A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0.160±0.001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083FF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0.113±0.002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49CD7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49.851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1975B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＜</w:t>
            </w: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86131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55430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0.050</w:t>
            </w:r>
          </w:p>
        </w:tc>
      </w:tr>
      <w:tr w:rsidR="00D838F3" w:rsidRPr="00D838F3" w14:paraId="74FD73DB" w14:textId="77777777" w:rsidTr="00D838F3">
        <w:trPr>
          <w:trHeight w:val="280"/>
        </w:trPr>
        <w:tc>
          <w:tcPr>
            <w:tcW w:w="8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B7C50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72h</w:t>
            </w:r>
          </w:p>
        </w:tc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CCD1A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0.113±0.002</w:t>
            </w:r>
          </w:p>
        </w:tc>
        <w:tc>
          <w:tcPr>
            <w:tcW w:w="9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50F3A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0.113±0.005</w:t>
            </w:r>
          </w:p>
        </w:tc>
        <w:tc>
          <w:tcPr>
            <w:tcW w:w="5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5E110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0.105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F7F71B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0.922</w:t>
            </w:r>
          </w:p>
        </w:tc>
        <w:tc>
          <w:tcPr>
            <w:tcW w:w="4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FADEA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-0.009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9B16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0.009</w:t>
            </w:r>
          </w:p>
        </w:tc>
      </w:tr>
      <w:tr w:rsidR="00D838F3" w:rsidRPr="00D838F3" w14:paraId="036F0B2B" w14:textId="77777777" w:rsidTr="00D838F3">
        <w:trPr>
          <w:trHeight w:val="280"/>
        </w:trPr>
        <w:tc>
          <w:tcPr>
            <w:tcW w:w="8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5282BC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120h</w:t>
            </w:r>
          </w:p>
        </w:tc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E289D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0.118±0.001</w:t>
            </w:r>
          </w:p>
        </w:tc>
        <w:tc>
          <w:tcPr>
            <w:tcW w:w="9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18B8FF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0.117±0.004</w:t>
            </w:r>
          </w:p>
        </w:tc>
        <w:tc>
          <w:tcPr>
            <w:tcW w:w="5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7DDDB0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0.292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E749E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0.785</w:t>
            </w:r>
          </w:p>
        </w:tc>
        <w:tc>
          <w:tcPr>
            <w:tcW w:w="4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BC9668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-0.006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E2F8C9" w14:textId="77777777" w:rsidR="00D838F3" w:rsidRPr="00D838F3" w:rsidRDefault="00D838F3" w:rsidP="00D838F3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838F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0.007</w:t>
            </w:r>
          </w:p>
        </w:tc>
      </w:tr>
    </w:tbl>
    <w:p w14:paraId="0CF4836E" w14:textId="1C0E32BF" w:rsidR="00D838F3" w:rsidRPr="00D838F3" w:rsidRDefault="00D838F3" w:rsidP="00D838F3">
      <w:pPr>
        <w:spacing w:line="480" w:lineRule="auto"/>
        <w:rPr>
          <w:rFonts w:ascii="Times New Roman" w:hAnsi="Times New Roman" w:cs="Times New Roman"/>
        </w:rPr>
      </w:pPr>
      <w:r w:rsidRPr="00D838F3">
        <w:rPr>
          <w:rFonts w:ascii="Times New Roman" w:hAnsi="Times New Roman" w:cs="Times New Roman"/>
        </w:rPr>
        <w:t xml:space="preserve">HBsAg: hepatitis B surface antigen; </w:t>
      </w:r>
      <w:proofErr w:type="spellStart"/>
      <w:r w:rsidRPr="00D838F3">
        <w:rPr>
          <w:rFonts w:ascii="Times New Roman" w:hAnsi="Times New Roman" w:cs="Times New Roman"/>
        </w:rPr>
        <w:t>HBeAg</w:t>
      </w:r>
      <w:proofErr w:type="spellEnd"/>
      <w:r w:rsidRPr="00D838F3">
        <w:rPr>
          <w:rFonts w:ascii="Times New Roman" w:hAnsi="Times New Roman" w:cs="Times New Roman"/>
        </w:rPr>
        <w:t>: hepatitis B e antigen; CI: confidence interval.</w:t>
      </w:r>
    </w:p>
    <w:sectPr w:rsidR="00D838F3" w:rsidRPr="00D838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1C0605" w14:textId="77777777" w:rsidR="00E74B5D" w:rsidRDefault="00E74B5D" w:rsidP="00364654">
      <w:r>
        <w:separator/>
      </w:r>
    </w:p>
  </w:endnote>
  <w:endnote w:type="continuationSeparator" w:id="0">
    <w:p w14:paraId="2A8A95AA" w14:textId="77777777" w:rsidR="00E74B5D" w:rsidRDefault="00E74B5D" w:rsidP="00364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AE8254" w14:textId="77777777" w:rsidR="00E74B5D" w:rsidRDefault="00E74B5D" w:rsidP="00364654">
      <w:r>
        <w:separator/>
      </w:r>
    </w:p>
  </w:footnote>
  <w:footnote w:type="continuationSeparator" w:id="0">
    <w:p w14:paraId="78A7C0BE" w14:textId="77777777" w:rsidR="00E74B5D" w:rsidRDefault="00E74B5D" w:rsidP="003646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6A88"/>
    <w:rsid w:val="001D1917"/>
    <w:rsid w:val="00364654"/>
    <w:rsid w:val="00617C28"/>
    <w:rsid w:val="008202D5"/>
    <w:rsid w:val="00936A88"/>
    <w:rsid w:val="00BB4DCD"/>
    <w:rsid w:val="00BB7B60"/>
    <w:rsid w:val="00C735E7"/>
    <w:rsid w:val="00D838F3"/>
    <w:rsid w:val="00DD4946"/>
    <w:rsid w:val="00E6778C"/>
    <w:rsid w:val="00E74B5D"/>
    <w:rsid w:val="00EE6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46DEA7"/>
  <w15:chartTrackingRefBased/>
  <w15:docId w15:val="{7AB8C3D6-2424-4656-A898-92A0A60A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46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46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46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46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171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13150303902@163.com</dc:creator>
  <cp:keywords/>
  <dc:description/>
  <cp:lastModifiedBy>13150303902@163.com</cp:lastModifiedBy>
  <cp:revision>7</cp:revision>
  <dcterms:created xsi:type="dcterms:W3CDTF">2021-04-02T02:30:00Z</dcterms:created>
  <dcterms:modified xsi:type="dcterms:W3CDTF">2021-07-28T09:52:00Z</dcterms:modified>
</cp:coreProperties>
</file>