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80123" w14:textId="1D62F18C" w:rsidR="004E25AF" w:rsidRPr="00DD64F6" w:rsidRDefault="03D219E1" w:rsidP="32AB4206">
      <w:pPr>
        <w:pStyle w:val="Verzeichnis3"/>
        <w:ind w:left="0"/>
        <w:rPr>
          <w:rFonts w:ascii="Times New Roman" w:eastAsia="Times New Roman" w:hAnsi="Times New Roman"/>
          <w:b/>
          <w:bCs/>
          <w:sz w:val="28"/>
          <w:szCs w:val="28"/>
          <w:lang w:val="en-US"/>
        </w:rPr>
      </w:pPr>
      <w:r w:rsidRPr="32AB4206">
        <w:rPr>
          <w:b/>
          <w:bCs/>
          <w:sz w:val="28"/>
          <w:szCs w:val="28"/>
        </w:rPr>
        <w:t xml:space="preserve">Additional </w:t>
      </w:r>
      <w:r w:rsidR="2D0523D3" w:rsidRPr="32AB4206">
        <w:rPr>
          <w:b/>
          <w:bCs/>
          <w:sz w:val="28"/>
          <w:szCs w:val="28"/>
        </w:rPr>
        <w:t>File</w:t>
      </w:r>
      <w:r w:rsidR="004E25AF" w:rsidRPr="32AB4206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 xml:space="preserve"> 1</w:t>
      </w:r>
    </w:p>
    <w:p w14:paraId="79577FC3" w14:textId="34DC7B6F" w:rsidR="004E25AF" w:rsidRDefault="00E51179" w:rsidP="2D47BA5A">
      <w:pPr>
        <w:rPr>
          <w:rStyle w:val="eop"/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Original</w:t>
      </w:r>
      <w:r w:rsidR="00D701A0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PT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dataset</w:t>
      </w:r>
      <w:r w:rsidR="03752BD2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9CB6F8D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analyzed</w:t>
      </w:r>
      <w:r w:rsidR="61A13DF4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in January 2021</w:t>
      </w:r>
      <w:r w:rsidR="00D701A0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and final dataset 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containing </w:t>
      </w:r>
      <w:r w:rsidR="00D701A0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only serious test takers from the nine participating faculties;</w:t>
      </w:r>
      <w:r w:rsidR="00161C8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a mean of 65.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6 % </w:t>
      </w:r>
      <w:r w:rsidR="00D701A0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of participants in all PTs </w:t>
      </w:r>
      <w:r w:rsidR="00B27612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included </w:t>
      </w:r>
      <w:r w:rsidR="00D701A0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in our study remained in the final dataset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.</w:t>
      </w:r>
      <w:r w:rsidR="004E25AF" w:rsidRPr="2D47BA5A">
        <w:rPr>
          <w:rStyle w:val="eop"/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14:paraId="3461D779" w14:textId="77777777" w:rsidR="00A508FC" w:rsidRDefault="00A508FC">
      <w:pPr>
        <w:rPr>
          <w:rStyle w:val="eop"/>
          <w:color w:val="000000"/>
          <w:shd w:val="clear" w:color="auto" w:fill="FFFFFF"/>
          <w:lang w:val="en-US"/>
        </w:rPr>
      </w:pPr>
    </w:p>
    <w:tbl>
      <w:tblPr>
        <w:tblW w:w="619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1410"/>
        <w:gridCol w:w="705"/>
        <w:gridCol w:w="2400"/>
        <w:gridCol w:w="705"/>
      </w:tblGrid>
      <w:tr w:rsidR="004E25AF" w:rsidRPr="00736D33" w14:paraId="0C358074" w14:textId="77777777" w:rsidTr="783075B5">
        <w:trPr>
          <w:trHeight w:val="300"/>
        </w:trPr>
        <w:tc>
          <w:tcPr>
            <w:tcW w:w="97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0626D0A8" w14:textId="4F8E4248" w:rsidR="004E25AF" w:rsidRPr="00736D33" w:rsidRDefault="00736D33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Test</w:t>
            </w:r>
            <w:r w:rsidR="00B276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no.</w:t>
            </w:r>
            <w:r w:rsidR="004E25AF" w:rsidRPr="00736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410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14F5E3A4" w14:textId="2616A66A" w:rsidR="004E25AF" w:rsidRPr="00736D33" w:rsidRDefault="004E25AF" w:rsidP="00B2761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 xml:space="preserve">Original </w:t>
            </w:r>
            <w:r w:rsidR="00B276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d</w:t>
            </w: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ataset</w:t>
            </w:r>
            <w:r w:rsidRPr="00736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705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DD70E2F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%</w:t>
            </w:r>
            <w:r w:rsidRPr="00736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2400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77BA8D78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Final dataset</w:t>
            </w:r>
            <w:r w:rsidRPr="00736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705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218F967C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% </w:t>
            </w:r>
            <w:r w:rsidRPr="00736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 </w:t>
            </w:r>
          </w:p>
        </w:tc>
      </w:tr>
      <w:tr w:rsidR="004E25AF" w:rsidRPr="00736D33" w14:paraId="2377C049" w14:textId="77777777" w:rsidTr="783075B5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7221B5DE" w14:textId="735C588B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en-US" w:eastAsia="de-DE"/>
              </w:rPr>
            </w:pPr>
            <w:r w:rsidRPr="783075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36-41</w:t>
            </w:r>
            <w:r w:rsidR="207739F9" w:rsidRPr="783075B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a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1835F4AB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19707</w:t>
            </w:r>
            <w:r w:rsidRPr="00736D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779A965D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100</w:t>
            </w:r>
            <w:r w:rsidRPr="00736D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3B96E708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13365</w:t>
            </w:r>
            <w:r w:rsidRPr="00736D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364517FB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67,8</w:t>
            </w:r>
            <w:r w:rsidRPr="00736D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</w:tr>
      <w:tr w:rsidR="004E25AF" w:rsidRPr="00736D33" w14:paraId="3FD1BEF7" w14:textId="77777777" w:rsidTr="783075B5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67D722A7" w14:textId="7C0BAADA" w:rsidR="004E25AF" w:rsidRPr="00736D33" w:rsidRDefault="004E25AF" w:rsidP="2D47BA5A">
            <w:pPr>
              <w:spacing w:after="0" w:line="240" w:lineRule="auto"/>
              <w:textAlignment w:val="baseline"/>
              <w:rPr>
                <w:rStyle w:val="Funotenzeichen"/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</w:pPr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36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23934DFC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10135</w:t>
            </w:r>
            <w:r w:rsidRPr="00736D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709B0AC1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100</w:t>
            </w:r>
            <w:r w:rsidRPr="00736D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E4BFA1B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6711</w:t>
            </w:r>
            <w:r w:rsidRPr="00736D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16093AD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66,2</w:t>
            </w:r>
            <w:r w:rsidRPr="00736D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</w:tr>
      <w:tr w:rsidR="004E25AF" w:rsidRPr="004E25AF" w14:paraId="0D3125E5" w14:textId="77777777" w:rsidTr="783075B5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17B5DD0D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41</w:t>
            </w:r>
            <w:r w:rsidRPr="00736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42726561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9572</w:t>
            </w:r>
            <w:r w:rsidRPr="00736D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168A51E6" w14:textId="77777777" w:rsidR="004E25AF" w:rsidRPr="00736D33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100</w:t>
            </w:r>
            <w:r w:rsidRPr="00736D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7DECC440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6654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703F5CF0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69,5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4E25AF" w:rsidRPr="004E25AF" w14:paraId="22F1C431" w14:textId="77777777" w:rsidTr="783075B5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6E7BEAA2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63E4A9CD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F6584BE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09AF38FC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15AA318D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4E25AF" w:rsidRPr="004E25AF" w14:paraId="7A396F36" w14:textId="77777777" w:rsidTr="783075B5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07165218" w14:textId="26675DC9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r w:rsidRPr="783075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37-42</w:t>
            </w:r>
            <w:r w:rsidR="4E5F2D0F" w:rsidRPr="783075B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de-DE"/>
              </w:rPr>
              <w:t>b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7EEEB2E3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20844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4637470C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100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3B9F7556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13107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3DE392D3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62,9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4E25AF" w:rsidRPr="004E25AF" w14:paraId="1F7CF122" w14:textId="77777777" w:rsidTr="783075B5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5DF4E1CE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37</w:t>
            </w: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0C4358E7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9743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5D6BE000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100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73688160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6654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2B7C260C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68,3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4E25AF" w:rsidRPr="004E25AF" w14:paraId="63F18FFC" w14:textId="77777777" w:rsidTr="783075B5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07F06A14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42</w:t>
            </w: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177D15B4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11101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26B1F5D2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100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2A9FAED2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6453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5BA87E6B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58,1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4E25AF" w:rsidRPr="004E25AF" w14:paraId="10E05704" w14:textId="77777777" w:rsidTr="783075B5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01512BE8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0DA70637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6624170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B8484D5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F8F56C0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4E25AF" w:rsidRPr="004E25AF" w14:paraId="2DAE3022" w14:textId="77777777" w:rsidTr="783075B5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7EA165F6" w14:textId="0D502032" w:rsidR="004E25AF" w:rsidRPr="004E25AF" w:rsidRDefault="004E25AF" w:rsidP="783075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783075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38-43</w:t>
            </w:r>
            <w:r w:rsidR="6DD7758E" w:rsidRPr="783075B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c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507681DF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21052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008B62DF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100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500853F2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13808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2551C19E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65,6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4E25AF" w:rsidRPr="004E25AF" w14:paraId="44183335" w14:textId="77777777" w:rsidTr="783075B5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51430CEE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38</w:t>
            </w: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04C980BB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11083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F7D871D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100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1E144CAF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6757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5EF051F5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61,0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4E25AF" w:rsidRPr="004E25AF" w14:paraId="3348A33A" w14:textId="77777777" w:rsidTr="783075B5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295ABCFC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43</w:t>
            </w: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4D544663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9969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3513E929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100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316C03A4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7051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2322DBA6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70,7</w:t>
            </w: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14:paraId="0D11BB51" w14:textId="04F2856E" w:rsidR="00736D33" w:rsidRPr="00DD64F6" w:rsidRDefault="5B11DB23" w:rsidP="783075B5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783075B5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Abbreviations: </w:t>
      </w:r>
      <w:r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PT = Prog</w:t>
      </w:r>
      <w:r w:rsidR="0F589783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r</w:t>
      </w:r>
      <w:r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ess Test; </w:t>
      </w:r>
      <w:r w:rsidR="00B27612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Test</w:t>
      </w:r>
      <w:r w:rsidR="00B27612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B27612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no. = (Progress) Test</w:t>
      </w:r>
      <w:r w:rsidR="00B27612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number</w:t>
      </w:r>
      <w:r w:rsidR="00736D33" w:rsidRPr="00D701A0">
        <w:rPr>
          <w:lang w:val="en-US"/>
        </w:rPr>
        <w:br/>
      </w:r>
      <w:r w:rsidR="5E375D78" w:rsidRPr="783075B5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a</w:t>
      </w:r>
      <w:r w:rsidR="2F6BF70D" w:rsidRPr="783075B5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="5AFCF5B9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PT 36 =</w:t>
      </w:r>
      <w:r w:rsidR="5E375D78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2F07A192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summer semester 2017, </w:t>
      </w:r>
      <w:r w:rsidR="1F843F2D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PT 41 = </w:t>
      </w:r>
      <w:r w:rsidR="13BF76A9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winter semester 2019/20</w:t>
      </w:r>
      <w:r w:rsidR="00736D33" w:rsidRPr="00D701A0">
        <w:rPr>
          <w:lang w:val="en-US"/>
        </w:rPr>
        <w:br/>
      </w:r>
      <w:r w:rsidR="51D2A6AE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b</w:t>
      </w:r>
      <w:r w:rsidR="2CBB6051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 xml:space="preserve"> </w:t>
      </w:r>
      <w:r w:rsidR="11C7E4B0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PT </w:t>
      </w:r>
      <w:r w:rsidR="01722358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37</w:t>
      </w:r>
      <w:r w:rsidR="2F07A192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= winter semester 2017/18, </w:t>
      </w:r>
      <w:r w:rsidR="71A87950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PT 42</w:t>
      </w:r>
      <w:r w:rsidR="4F382D35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=</w:t>
      </w:r>
      <w:r w:rsidR="2C3EADE3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summer semester 2020</w:t>
      </w:r>
      <w:r w:rsidR="00736D33" w:rsidRPr="00D701A0">
        <w:rPr>
          <w:lang w:val="en-US"/>
        </w:rPr>
        <w:br/>
      </w:r>
      <w:r w:rsidR="3D07AAB1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c</w:t>
      </w:r>
      <w:r w:rsidR="3D07AAB1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115691A3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PT 38 = </w:t>
      </w:r>
      <w:r w:rsidR="2F07A192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summer semester 2018</w:t>
      </w:r>
      <w:r w:rsidR="7C9F3139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, PT 43 </w:t>
      </w:r>
      <w:r w:rsidR="413EA3D5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=</w:t>
      </w:r>
      <w:r w:rsidR="211F3876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winter semester 2020/21 </w:t>
      </w:r>
    </w:p>
    <w:p w14:paraId="57BD705F" w14:textId="7CAB52B5" w:rsidR="2D47BA5A" w:rsidRDefault="2D47BA5A" w:rsidP="2D47BA5A">
      <w:pPr>
        <w:rPr>
          <w:rFonts w:ascii="TimesNewRomanPS-BoldMT" w:hAnsi="TimesNewRomanPS-BoldMT" w:cs="TimesNewRomanPS-BoldMT"/>
          <w:sz w:val="20"/>
          <w:szCs w:val="20"/>
          <w:lang w:val="en-US"/>
        </w:rPr>
      </w:pPr>
    </w:p>
    <w:p w14:paraId="5CB686DA" w14:textId="3A4B1CA5" w:rsidR="2D47BA5A" w:rsidRDefault="2D47BA5A" w:rsidP="2D47BA5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FB78278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FC39945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562CB0E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4CE0A41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2EBF3C5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D98A12B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946DB82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997CC1D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10FFD37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B699379" w14:textId="4313B200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5A08F87" w14:textId="77777777" w:rsidR="00B27612" w:rsidRDefault="00B2761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FE9F23F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8F70BD3" w14:textId="77777777" w:rsidR="00B27612" w:rsidRDefault="00B27612" w:rsidP="4AFF744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3FB59A5" w14:textId="05C43C28" w:rsidR="004E25AF" w:rsidRPr="004E25AF" w:rsidRDefault="275B2919" w:rsidP="32AB4206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lastRenderedPageBreak/>
        <w:t xml:space="preserve">Additional </w:t>
      </w:r>
      <w:r w:rsidR="3D36E8C8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F</w:t>
      </w: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ile </w:t>
      </w:r>
      <w:r w:rsidR="004E25AF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2</w:t>
      </w:r>
    </w:p>
    <w:p w14:paraId="501BD5E4" w14:textId="38509A52" w:rsidR="004E25AF" w:rsidRDefault="02490227" w:rsidP="2D47BA5A">
      <w:pPr>
        <w:rPr>
          <w:rStyle w:val="eop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</w:pPr>
      <w:r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R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esults of t-tests </w:t>
      </w:r>
      <w:r w:rsidR="00120C26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performed in January 2021 </w:t>
      </w:r>
      <w:r w:rsidR="00B27612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comparing the test performance </w:t>
      </w:r>
      <w:r w:rsidR="00830126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of students</w:t>
      </w:r>
      <w:r w:rsidR="65BBDD73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65BBDD73" w:rsidRPr="783075B5">
        <w:rPr>
          <w:rStyle w:val="normaltextrun"/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/>
        </w:rPr>
        <w:t>a</w:t>
      </w:r>
      <w:r w:rsidR="65BBDD73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who </w:t>
      </w:r>
      <w:r w:rsidR="17180D8D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had seen</w:t>
      </w:r>
      <w:r w:rsidR="00B27612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the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shared questions </w:t>
      </w:r>
      <w:r w:rsidR="2266D182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of </w:t>
      </w:r>
      <w:r w:rsidR="00B27612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a</w:t>
      </w:r>
      <w:r w:rsidR="2266D182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PT pair</w:t>
      </w:r>
      <w:r w:rsidR="38C55566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38C55566" w:rsidRPr="783075B5">
        <w:rPr>
          <w:rStyle w:val="normaltextrun"/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/>
        </w:rPr>
        <w:t>b</w:t>
      </w:r>
      <w:r w:rsidR="2266D182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twice </w:t>
      </w:r>
      <w:r w:rsidR="00B27612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(“seen twice”) with that of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those who </w:t>
      </w:r>
      <w:r w:rsidR="72D4B137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had</w:t>
      </w:r>
      <w:r w:rsidR="00B27612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s</w:t>
      </w:r>
      <w:r w:rsidR="2C564AD6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een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them </w:t>
      </w:r>
      <w:r w:rsidR="00B27612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only 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once</w:t>
      </w:r>
      <w:r w:rsidR="56270A7D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0B27612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(“seen once”)</w:t>
      </w:r>
      <w:r w:rsidR="004E25A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.</w:t>
      </w:r>
      <w:r w:rsidR="004E25AF" w:rsidRPr="2D47BA5A">
        <w:rPr>
          <w:rStyle w:val="eop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</w:t>
      </w:r>
    </w:p>
    <w:tbl>
      <w:tblPr>
        <w:tblW w:w="92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1"/>
        <w:gridCol w:w="855"/>
        <w:gridCol w:w="1229"/>
        <w:gridCol w:w="1077"/>
        <w:gridCol w:w="1569"/>
        <w:gridCol w:w="1244"/>
        <w:gridCol w:w="764"/>
        <w:gridCol w:w="998"/>
      </w:tblGrid>
      <w:tr w:rsidR="004E25AF" w:rsidRPr="004E25AF" w14:paraId="26696464" w14:textId="77777777" w:rsidTr="5E65CBD7">
        <w:tc>
          <w:tcPr>
            <w:tcW w:w="148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649CC1FA" w14:textId="1A44A9F6" w:rsidR="004E25AF" w:rsidRPr="00DD64F6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en-US" w:eastAsia="de-DE"/>
              </w:rPr>
            </w:pPr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 </w:t>
            </w:r>
            <w:r w:rsidR="040297A9"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 xml:space="preserve"> </w:t>
            </w:r>
            <w:r w:rsidR="040297A9"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no.</w:t>
            </w:r>
          </w:p>
        </w:tc>
        <w:tc>
          <w:tcPr>
            <w:tcW w:w="855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7DCFD185" w14:textId="3FDC418C" w:rsidR="004E25AF" w:rsidRPr="004E25AF" w:rsidRDefault="004E25AF" w:rsidP="2D47BA5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N </w:t>
            </w:r>
            <w:proofErr w:type="spellStart"/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seen</w:t>
            </w:r>
            <w:proofErr w:type="spellEnd"/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  <w:p w14:paraId="387323B6" w14:textId="04239A9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proofErr w:type="spellStart"/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twice</w:t>
            </w:r>
            <w:proofErr w:type="spellEnd"/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 </w:t>
            </w:r>
          </w:p>
        </w:tc>
        <w:tc>
          <w:tcPr>
            <w:tcW w:w="1230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3122250" w14:textId="3B5F349C" w:rsidR="004E25AF" w:rsidRPr="004E25AF" w:rsidRDefault="004E25AF" w:rsidP="2D47BA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5E65CB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Mean (</w:t>
            </w:r>
            <w:proofErr w:type="spellStart"/>
            <w:r w:rsidRPr="5E65CB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std</w:t>
            </w:r>
            <w:proofErr w:type="spellEnd"/>
            <w:r w:rsidRPr="5E65CB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) </w:t>
            </w:r>
            <w:proofErr w:type="spellStart"/>
            <w:r w:rsidRPr="5E65CB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seen</w:t>
            </w:r>
            <w:proofErr w:type="spellEnd"/>
          </w:p>
          <w:p w14:paraId="16B71A7C" w14:textId="3D43D83A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proofErr w:type="spellStart"/>
            <w:r w:rsidRPr="5E65CB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twice</w:t>
            </w:r>
            <w:proofErr w:type="spellEnd"/>
            <w:r w:rsidRPr="5E65CB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078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391A2CD3" w14:textId="5FD5E816" w:rsidR="004E25AF" w:rsidRPr="004E25AF" w:rsidRDefault="004E25AF" w:rsidP="2D47BA5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N </w:t>
            </w:r>
            <w:proofErr w:type="spellStart"/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seen</w:t>
            </w:r>
            <w:proofErr w:type="spellEnd"/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  <w:p w14:paraId="17F96F23" w14:textId="6D8A2BA1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proofErr w:type="spellStart"/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once</w:t>
            </w:r>
            <w:proofErr w:type="spellEnd"/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60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5BAA6C31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Mean (</w:t>
            </w:r>
            <w:proofErr w:type="spellStart"/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std</w:t>
            </w:r>
            <w:proofErr w:type="spellEnd"/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) </w:t>
            </w:r>
            <w:proofErr w:type="spellStart"/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seen</w:t>
            </w:r>
            <w:proofErr w:type="spellEnd"/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  <w:proofErr w:type="spellStart"/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once</w:t>
            </w:r>
            <w:proofErr w:type="spellEnd"/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45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7E92257E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T-</w:t>
            </w:r>
            <w:proofErr w:type="spellStart"/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Statistic</w:t>
            </w:r>
            <w:proofErr w:type="spellEnd"/>
            <w:r w:rsidRPr="004E2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5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62CA0F61" w14:textId="140D02D7" w:rsidR="004E25AF" w:rsidRPr="004E25AF" w:rsidRDefault="380C8857" w:rsidP="2D47BA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P-Value</w:t>
            </w:r>
          </w:p>
        </w:tc>
        <w:tc>
          <w:tcPr>
            <w:tcW w:w="999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7D978D04" w14:textId="3DAEA6FA" w:rsidR="004E25AF" w:rsidRPr="004E25AF" w:rsidRDefault="004E25AF" w:rsidP="00D701A0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de-DE"/>
              </w:rPr>
            </w:pPr>
            <w:proofErr w:type="spellStart"/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Cohen</w:t>
            </w:r>
            <w:r w:rsidR="00D701A0"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’</w:t>
            </w:r>
            <w:r w:rsidR="00736D33"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</w:t>
            </w:r>
            <w:proofErr w:type="spellEnd"/>
            <w:r w:rsidR="00D701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 </w:t>
            </w:r>
            <w:r w:rsidR="3A8BE4BF"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d</w:t>
            </w:r>
            <w:r w:rsidRPr="2D47B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</w:tr>
      <w:tr w:rsidR="004E25AF" w:rsidRPr="004E25AF" w14:paraId="48EB7FA6" w14:textId="77777777" w:rsidTr="5E65CBD7">
        <w:trPr>
          <w:trHeight w:val="300"/>
        </w:trPr>
        <w:tc>
          <w:tcPr>
            <w:tcW w:w="148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1441ABAF" w14:textId="6A9028D9" w:rsidR="004E25AF" w:rsidRPr="004E25AF" w:rsidRDefault="004E25AF" w:rsidP="2D47BA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783075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PT</w:t>
            </w:r>
            <w:r w:rsidR="7D06E26B" w:rsidRPr="783075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 </w:t>
            </w:r>
            <w:r w:rsidRPr="783075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36-41</w:t>
            </w:r>
            <w:r w:rsidR="324CFA1F" w:rsidRPr="783075B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de-DE"/>
              </w:rPr>
              <w:t>c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300BE8EF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1812 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4464F3AB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0,69 (0,84) 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20A681F8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1257 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1F2B0015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0,69 (0,83)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5642649D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-0,17 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4ADD3DB4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0,87 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463E2FEA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-0,01 </w:t>
            </w:r>
          </w:p>
        </w:tc>
      </w:tr>
      <w:tr w:rsidR="004E25AF" w:rsidRPr="004E25AF" w14:paraId="194AB7DE" w14:textId="77777777" w:rsidTr="5E65CBD7">
        <w:tc>
          <w:tcPr>
            <w:tcW w:w="148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77ADC3F5" w14:textId="69AD6C9C" w:rsidR="004E25AF" w:rsidRPr="004E25AF" w:rsidRDefault="004E25AF" w:rsidP="2D47BA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783075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PT</w:t>
            </w:r>
            <w:r w:rsidR="1D1A0772" w:rsidRPr="783075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 </w:t>
            </w:r>
            <w:r w:rsidRPr="783075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37-42</w:t>
            </w:r>
            <w:r w:rsidR="324CFA1F" w:rsidRPr="783075B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de-DE"/>
              </w:rPr>
              <w:t>d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3340A058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1994 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52BC3007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0,78 (0,88) 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39CAAFED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1177 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031780E0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0,72 (0,91)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20498C4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1,97 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1E83887F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0,05 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1DCB3D08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0,07 </w:t>
            </w:r>
          </w:p>
        </w:tc>
      </w:tr>
      <w:tr w:rsidR="004E25AF" w:rsidRPr="004E25AF" w14:paraId="1CC0D380" w14:textId="77777777" w:rsidTr="5E65CBD7">
        <w:tc>
          <w:tcPr>
            <w:tcW w:w="1485" w:type="dxa"/>
            <w:tcBorders>
              <w:top w:val="nil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2D47CE07" w14:textId="7BF60ED5" w:rsidR="004E25AF" w:rsidRPr="004E25AF" w:rsidRDefault="004E25AF" w:rsidP="2D47BA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783075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PT 38-43</w:t>
            </w:r>
            <w:r w:rsidR="266B6D12" w:rsidRPr="783075B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de-DE"/>
              </w:rPr>
              <w:t>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568AE883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1919 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7A381F88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0,73 (0,8) 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45C91021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1181 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451D87C6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0,66 (0,83)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4F00B4AB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2,43 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0F635CC5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0,02 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hideMark/>
          </w:tcPr>
          <w:p w14:paraId="590060CB" w14:textId="77777777" w:rsidR="004E25AF" w:rsidRPr="004E25AF" w:rsidRDefault="004E25AF" w:rsidP="004E25A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4E25AF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0,09 </w:t>
            </w:r>
          </w:p>
        </w:tc>
      </w:tr>
    </w:tbl>
    <w:p w14:paraId="3DA70549" w14:textId="3207366C" w:rsidR="004E25AF" w:rsidRPr="004E25AF" w:rsidRDefault="67092225" w:rsidP="783075B5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783075B5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Abbreviations: </w:t>
      </w:r>
      <w:r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PT = Progress Test; Test</w:t>
      </w:r>
      <w:r w:rsidR="00D701A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no. = (Progress) Test</w:t>
      </w:r>
      <w:r w:rsidR="00D701A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number</w:t>
      </w:r>
      <w:r w:rsidR="004E25AF" w:rsidRPr="00D701A0">
        <w:rPr>
          <w:lang w:val="en-US"/>
        </w:rPr>
        <w:br/>
      </w:r>
      <w:r w:rsidR="1D854238" w:rsidRPr="783075B5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a</w:t>
      </w:r>
      <w:r w:rsidR="0A0750B3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7D4C9ED9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Students</w:t>
      </w:r>
      <w:r w:rsidR="1D854238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from nine German </w:t>
      </w:r>
      <w:r w:rsidR="00E51179">
        <w:rPr>
          <w:rFonts w:ascii="Times New Roman" w:eastAsia="Times New Roman" w:hAnsi="Times New Roman" w:cs="Times New Roman"/>
          <w:sz w:val="20"/>
          <w:szCs w:val="20"/>
          <w:lang w:val="en-US"/>
        </w:rPr>
        <w:t>and</w:t>
      </w:r>
      <w:r w:rsidR="1D854238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Austrian faculties </w:t>
      </w:r>
      <w:r w:rsidR="00120C26">
        <w:rPr>
          <w:rFonts w:ascii="Times New Roman" w:eastAsia="Times New Roman" w:hAnsi="Times New Roman" w:cs="Times New Roman"/>
          <w:sz w:val="20"/>
          <w:szCs w:val="20"/>
          <w:lang w:val="en-US"/>
        </w:rPr>
        <w:t>whose data were included in the final dataset described in the Supplemental Digital Appendix 1.</w:t>
      </w:r>
      <w:r w:rsidR="004E25AF" w:rsidRPr="00D701A0">
        <w:rPr>
          <w:lang w:val="en-US"/>
        </w:rPr>
        <w:br/>
      </w:r>
      <w:r w:rsidR="39A6CD62" w:rsidRPr="783075B5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b </w:t>
      </w:r>
      <w:r w:rsidR="5C48469F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PT pair </w:t>
      </w:r>
      <w:r w:rsidR="00E51179">
        <w:rPr>
          <w:rFonts w:ascii="Times New Roman" w:eastAsia="Times New Roman" w:hAnsi="Times New Roman" w:cs="Times New Roman"/>
          <w:sz w:val="20"/>
          <w:szCs w:val="20"/>
          <w:lang w:val="en-US"/>
        </w:rPr>
        <w:t>(</w:t>
      </w:r>
      <w:r w:rsidR="214499FF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every PT shares a considerable number of questions with the PT that took place five</w:t>
      </w:r>
      <w:r w:rsidR="004E25AF" w:rsidRPr="00D701A0">
        <w:rPr>
          <w:lang w:val="en-US"/>
        </w:rPr>
        <w:br/>
      </w:r>
      <w:r w:rsidR="22208610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 </w:t>
      </w:r>
      <w:r w:rsidR="214499FF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semesters before</w:t>
      </w:r>
      <w:r w:rsidR="00E51179">
        <w:rPr>
          <w:rFonts w:ascii="Times New Roman" w:eastAsia="Times New Roman" w:hAnsi="Times New Roman" w:cs="Times New Roman"/>
          <w:sz w:val="20"/>
          <w:szCs w:val="20"/>
          <w:lang w:val="en-US"/>
        </w:rPr>
        <w:t>; i</w:t>
      </w:r>
      <w:r w:rsidR="4C6EBB5A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.e., No</w:t>
      </w:r>
      <w:r w:rsidR="1D9B6996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36 &amp; 41, </w:t>
      </w:r>
      <w:r w:rsidR="355D71A9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No </w:t>
      </w:r>
      <w:r w:rsidR="1D9B6996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37 &amp; 42,</w:t>
      </w:r>
      <w:r w:rsidR="0B3D0A54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No</w:t>
      </w:r>
      <w:r w:rsidR="1D9B6996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38 &amp; 43</w:t>
      </w:r>
      <w:r w:rsidR="38F47133"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>)</w:t>
      </w:r>
      <w:r w:rsidR="004E25AF" w:rsidRPr="00D701A0">
        <w:rPr>
          <w:lang w:val="en-US"/>
        </w:rPr>
        <w:br/>
      </w:r>
      <w:r w:rsidR="5AF088A3" w:rsidRPr="783075B5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c</w:t>
      </w:r>
      <w:r w:rsidRPr="783075B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PT 36 = </w:t>
      </w:r>
      <w:r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summer semester 2017, PT 41 = winter semester 2019/20</w:t>
      </w:r>
      <w:r w:rsidR="004E25AF" w:rsidRPr="00D701A0">
        <w:rPr>
          <w:lang w:val="en-US"/>
        </w:rPr>
        <w:br/>
      </w:r>
      <w:r w:rsidR="5933D0F2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d</w:t>
      </w:r>
      <w:r w:rsidR="7DA059E0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PT 37</w:t>
      </w:r>
      <w:r w:rsidR="00E5117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= winter semester 2017/18, PT 42 = summer semester 2020</w:t>
      </w:r>
      <w:r w:rsidR="004E25AF" w:rsidRPr="00D701A0">
        <w:rPr>
          <w:lang w:val="en-US"/>
        </w:rPr>
        <w:br/>
      </w:r>
      <w:r w:rsidR="1446A79E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e</w:t>
      </w:r>
      <w:r w:rsidR="776A3A97"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 xml:space="preserve"> </w:t>
      </w:r>
      <w:r w:rsidRPr="783075B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PT 38 = summer semester 2018, PT 43 = winter semester 2020/21</w:t>
      </w:r>
      <w:r w:rsidR="004E25AF" w:rsidRPr="00D701A0">
        <w:rPr>
          <w:lang w:val="en-US"/>
        </w:rPr>
        <w:br/>
      </w:r>
    </w:p>
    <w:p w14:paraId="5043CB0F" w14:textId="17F9C032" w:rsidR="004E25AF" w:rsidRPr="004E25AF" w:rsidRDefault="004E25AF" w:rsidP="2D47BA5A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07459315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537F28F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DFB9E20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0DF9E56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4E871BC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44A5D23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38610EB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37805D2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63F29E8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B7B4B86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A0FF5F2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630AD66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1829076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BA226A1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7AD93B2" w14:textId="3D5B71AD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824E046" w14:textId="77777777" w:rsidR="00B27612" w:rsidRDefault="00B2761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9219836" w14:textId="43BA00AE" w:rsidR="004E25AF" w:rsidRDefault="004E25AF" w:rsidP="2D47BA5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4A6D9A6" w14:textId="05918DC3" w:rsidR="004E25AF" w:rsidRDefault="004E25AF" w:rsidP="32AB4206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1B152744" w14:textId="1225BC27" w:rsidR="004E25AF" w:rsidRDefault="38FA8A57" w:rsidP="4AFF744E">
      <w:pPr>
        <w:rPr>
          <w:rStyle w:val="normaltextrun"/>
          <w:rFonts w:ascii="Times New Roman" w:eastAsia="Times New Roman" w:hAnsi="Times New Roman" w:cs="Times New Roman"/>
          <w:color w:val="000000" w:themeColor="text1"/>
          <w:lang w:val="en-US"/>
        </w:rPr>
      </w:pP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Additional </w:t>
      </w:r>
      <w:r w:rsidR="6E313DA2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F</w:t>
      </w: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ile </w:t>
      </w:r>
      <w:r w:rsidR="004E25AF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3 </w:t>
      </w:r>
      <w:r w:rsidR="00D85CEE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 </w:t>
      </w:r>
    </w:p>
    <w:p w14:paraId="2DE3A7F6" w14:textId="4D86E8D3" w:rsidR="004E25AF" w:rsidRDefault="00D85CEE" w:rsidP="2D47BA5A">
      <w:pPr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Mixed regression model output for </w:t>
      </w:r>
      <w:r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pair PT36-PT41</w:t>
      </w:r>
      <w:r w:rsidR="0F0D12A2" w:rsidRPr="783075B5">
        <w:rPr>
          <w:rStyle w:val="normaltextrun"/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/>
        </w:rPr>
        <w:t>a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255"/>
        <w:gridCol w:w="1695"/>
        <w:gridCol w:w="1680"/>
        <w:gridCol w:w="1335"/>
        <w:gridCol w:w="810"/>
      </w:tblGrid>
      <w:tr w:rsidR="6E53FADD" w14:paraId="5EE40C06" w14:textId="77777777" w:rsidTr="6E53FADD">
        <w:trPr>
          <w:trHeight w:val="420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F42717" w14:textId="6D589191" w:rsidR="6E53FADD" w:rsidRDefault="6E53FADD">
            <w:proofErr w:type="spellStart"/>
            <w:r w:rsidRPr="6E53FA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Predictors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566015" w14:textId="516576B0" w:rsidR="6E53FADD" w:rsidRDefault="6E53FADD">
            <w:proofErr w:type="spellStart"/>
            <w:r w:rsidRPr="6E53FA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Estimates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F95257" w14:textId="3B9EFF4B" w:rsidR="6E53FADD" w:rsidRDefault="6E53FADD">
            <w:r w:rsidRPr="6E53FA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95% CI</w:t>
            </w: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18558D" w14:textId="7DAC18FF" w:rsidR="6E53FADD" w:rsidRDefault="6E53FADD">
            <w:r w:rsidRPr="6E53FA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p-</w:t>
            </w:r>
            <w:proofErr w:type="spellStart"/>
            <w:r w:rsidRPr="6E53FA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EA7ED6" w14:textId="02574CE9" w:rsidR="6E53FADD" w:rsidRDefault="6E53FADD" w:rsidP="6E53FAD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6E53FA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</w:t>
            </w:r>
            <w:r w:rsidRPr="00B276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="00B276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  <w:r w:rsidR="44251AD5"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6E53FADD" w14:paraId="7002530A" w14:textId="77777777" w:rsidTr="6E53FADD">
        <w:trPr>
          <w:trHeight w:val="405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3A2432" w14:textId="7F363053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Intercept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)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B8D4D3" w14:textId="4F365B81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0.59 </w:t>
            </w:r>
          </w:p>
        </w:tc>
        <w:tc>
          <w:tcPr>
            <w:tcW w:w="1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931CBC" w14:textId="6AD870B8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-3.66 – 4.84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A5762E" w14:textId="2F26CB0A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0.785 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5C56F1" w14:textId="0F5BF853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</w:p>
        </w:tc>
      </w:tr>
      <w:tr w:rsidR="6E53FADD" w14:paraId="58EEECEC" w14:textId="77777777" w:rsidTr="6E53FADD">
        <w:trPr>
          <w:trHeight w:val="375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6B0079" w14:textId="22B5A477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[41]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6C0AE3" w14:textId="0C6FA7D7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2.53 </w:t>
            </w:r>
          </w:p>
        </w:tc>
        <w:tc>
          <w:tcPr>
            <w:tcW w:w="1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7D9A84" w14:textId="38EAF8A1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1.31 – 3.75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B40418" w14:textId="0BF21304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&lt;0.001 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C2E12E2" w14:textId="4111C386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0.001 </w:t>
            </w:r>
          </w:p>
        </w:tc>
      </w:tr>
      <w:tr w:rsidR="6E53FADD" w14:paraId="49D612C2" w14:textId="77777777" w:rsidTr="6E53FADD">
        <w:trPr>
          <w:trHeight w:val="300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57FE2A" w14:textId="51051636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Semester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9AD1DF" w14:textId="1A76E961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5.7 </w:t>
            </w:r>
          </w:p>
        </w:tc>
        <w:tc>
          <w:tcPr>
            <w:tcW w:w="1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357273" w14:textId="2444FAFF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5.00 – 6.40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AE039F" w14:textId="10667733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&lt;0.001 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400F5B5" w14:textId="1E15104D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0.303 </w:t>
            </w:r>
          </w:p>
        </w:tc>
      </w:tr>
      <w:tr w:rsidR="6E53FADD" w14:paraId="05FFA12A" w14:textId="77777777" w:rsidTr="6E53FADD">
        <w:trPr>
          <w:trHeight w:val="315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EF6A5E" w14:textId="77C3FDB5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modality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[</w:t>
            </w:r>
            <w:proofErr w:type="spellStart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ePT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]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4F5231" w14:textId="23BCE849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5.04 </w:t>
            </w:r>
          </w:p>
        </w:tc>
        <w:tc>
          <w:tcPr>
            <w:tcW w:w="1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07A419" w14:textId="7084E9E8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3.06 – 7.01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87C973" w14:textId="6EABF2C2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&lt;0.001 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6FEDF37" w14:textId="6DE2D457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0.009 </w:t>
            </w:r>
          </w:p>
        </w:tc>
      </w:tr>
      <w:tr w:rsidR="6E53FADD" w14:paraId="0EE1D086" w14:textId="77777777" w:rsidTr="6E53FADD">
        <w:trPr>
          <w:trHeight w:val="465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93D40C" w14:textId="18A8F682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modality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[Paper-Pencil]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339189" w14:textId="2C61A6F2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3.67 </w:t>
            </w:r>
          </w:p>
        </w:tc>
        <w:tc>
          <w:tcPr>
            <w:tcW w:w="1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F470CA" w14:textId="5AB3C91B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1.70 – 5.63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ABBC2D" w14:textId="0C941515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&lt;0.001 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1DCC81F" w14:textId="0A6E6FC4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0.007 </w:t>
            </w:r>
          </w:p>
        </w:tc>
      </w:tr>
      <w:tr w:rsidR="6E53FADD" w14:paraId="799C74E5" w14:textId="77777777" w:rsidTr="6E53FADD">
        <w:trPr>
          <w:trHeight w:val="435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41B89B" w14:textId="72AD06DC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[41] * Semester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762F15" w14:textId="00126135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-0.32 </w:t>
            </w:r>
          </w:p>
        </w:tc>
        <w:tc>
          <w:tcPr>
            <w:tcW w:w="1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82761A" w14:textId="1E912C65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-0.50 – -0.13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E05340" w14:textId="6F650B77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0.001 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8AE946" w14:textId="1D5E4D47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0.001 </w:t>
            </w:r>
          </w:p>
        </w:tc>
      </w:tr>
      <w:tr w:rsidR="6E53FADD" w14:paraId="019E24EE" w14:textId="77777777" w:rsidTr="6E53FADD">
        <w:trPr>
          <w:trHeight w:val="300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9388F55" w14:textId="2B780BDE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7591B77" w14:textId="438A434A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168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14:paraId="125025B7" w14:textId="6D627E5A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34FAF315" w14:textId="1F09DA42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36C2B51" w14:textId="7DE3E6AE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6E53FADD" w14:paraId="74799119" w14:textId="77777777" w:rsidTr="6E53FADD">
        <w:trPr>
          <w:trHeight w:val="300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2771B9D" w14:textId="7107C437" w:rsidR="6E53FADD" w:rsidRDefault="6E53FADD">
            <w:r w:rsidRPr="6E53FA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Random </w:t>
            </w:r>
            <w:proofErr w:type="spellStart"/>
            <w:r w:rsidRPr="6E53FA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Effects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1AC244A" w14:textId="762EDF34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2DB194E2" w14:textId="690F1D84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A6DB4" w14:textId="73ACF61B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63FF8" w14:textId="2E650EF9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6E53FADD" w14:paraId="0AFFFDFF" w14:textId="77777777" w:rsidTr="6E53FADD">
        <w:trPr>
          <w:trHeight w:val="300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83A33B8" w14:textId="3273E0E1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σ2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EA8585" w14:textId="4B52EE6A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224.11 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3E629515" w14:textId="195E289D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6381C" w14:textId="213120A9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EC799" w14:textId="4E1CFC86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6E53FADD" w14:paraId="62B5EA38" w14:textId="77777777" w:rsidTr="6E53FADD">
        <w:trPr>
          <w:trHeight w:val="300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1FA8516" w14:textId="2DD2AD3A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τ00 uni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5EB1CF" w14:textId="0250158F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35.15 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014FC732" w14:textId="77CD7C7F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47157" w14:textId="0C0CE6A4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C4485" w14:textId="60E92C7C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6E53FADD" w14:paraId="762C0B3C" w14:textId="77777777" w:rsidTr="6E53FADD">
        <w:trPr>
          <w:trHeight w:val="300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C117EC" w14:textId="3E4A7035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τ00 uni.1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76906D1" w14:textId="77AF8E23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1.08 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62241C15" w14:textId="13F7D303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654DE" w14:textId="7D7B2DDD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8F709" w14:textId="01D9AE53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6E53FADD" w14:paraId="1B062E20" w14:textId="77777777" w:rsidTr="6E53FADD">
        <w:trPr>
          <w:trHeight w:val="300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B519792" w14:textId="0D53A553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ICC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0F66D6C" w14:textId="578B2B65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0.14 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3958CFA2" w14:textId="4C8B9D64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697E5" w14:textId="6C845E22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FC840" w14:textId="4651D7B7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6E53FADD" w14:paraId="155397F1" w14:textId="77777777" w:rsidTr="6E53FADD">
        <w:trPr>
          <w:trHeight w:val="300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94ADDAC" w14:textId="6CD4AE97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N uni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B55EF16" w14:textId="7BF9804A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9 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2CA2DCBC" w14:textId="09B6F88F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1F7B2" w14:textId="4E2482C8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57DE5" w14:textId="35B17A73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6E53FADD" w14:paraId="1C88BD26" w14:textId="77777777" w:rsidTr="6E53FADD">
        <w:trPr>
          <w:trHeight w:val="300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D71EC35" w14:textId="07491B65" w:rsidR="6E53FADD" w:rsidRDefault="6E53FADD">
            <w:proofErr w:type="spellStart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Observations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AF7F243" w14:textId="6DB343B8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13372 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1162BF19" w14:textId="406D6493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CA8D5" w14:textId="72421F1C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129C3" w14:textId="7E061451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6E53FADD" w14:paraId="6963B1C1" w14:textId="77777777" w:rsidTr="6E53FADD">
        <w:trPr>
          <w:trHeight w:val="300"/>
        </w:trPr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C2A4CAF" w14:textId="77915595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Marginal R2 / </w:t>
            </w:r>
            <w:proofErr w:type="spellStart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Conditional</w:t>
            </w:r>
            <w:proofErr w:type="spellEnd"/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R2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9476BBE" w14:textId="2604E92A" w:rsidR="6E53FADD" w:rsidRDefault="6E53FADD"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0.492 / 0.561 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36B4DEC2" w14:textId="4267248F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C7323" w14:textId="7A8B8505" w:rsidR="6E53FADD" w:rsidRDefault="6E53FADD">
            <w:r w:rsidRPr="6E53FA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CFF38" w14:textId="5A6984B9" w:rsidR="6E53FADD" w:rsidRDefault="6E53FADD" w:rsidP="6E53FA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480F96E" w14:textId="76C39A2E" w:rsidR="396BE2B4" w:rsidRDefault="396BE2B4" w:rsidP="1DA9FB2C">
      <w:pPr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</w:pPr>
      <w:r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Abbreviations: </w:t>
      </w:r>
      <w:r w:rsidR="00430A7D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CI = confidence interval; </w:t>
      </w:r>
      <w:r w:rsidR="00D701A0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Test no. = (Progress) Test number</w:t>
      </w:r>
      <w:r w:rsidR="00CA4D2F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;</w:t>
      </w:r>
      <w:r w:rsidR="00DD64F6"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="003D0AD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ePT</w:t>
      </w:r>
      <w:proofErr w:type="spellEnd"/>
      <w:r w:rsidR="003D0AD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</w:t>
      </w:r>
      <w:r w:rsidR="00D701A0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</w:t>
      </w:r>
      <w:r w:rsidR="003D0AD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lectronic Progress </w:t>
      </w:r>
      <w:proofErr w:type="gramStart"/>
      <w:r w:rsidR="5DD88AD9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Test;  </w:t>
      </w:r>
      <w:r w:rsidR="00D701A0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proofErr w:type="gramEnd"/>
      <w:r w:rsidR="00CA4D2F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uni</w:t>
      </w:r>
      <w:proofErr w:type="spellEnd"/>
      <w:r w:rsidR="00CA4D2F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University</w:t>
      </w:r>
      <w:r>
        <w:br/>
      </w:r>
      <w:r w:rsidR="7187D655" w:rsidRPr="1DA9FB2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a 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PT pair (</w:t>
      </w:r>
      <w:r w:rsidR="35FC9225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every PT shares a considerable number of questions with the PT that too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k place five semesters </w:t>
      </w:r>
      <w:r w:rsidR="0A2C62C2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before,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i</w:t>
      </w:r>
      <w:r w:rsidR="35FC9225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.e., No 36 &amp; 41</w:t>
      </w:r>
      <w:r w:rsidR="0BD9800B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;</w:t>
      </w:r>
      <w:r w:rsidR="35FC9225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PT 36 = </w:t>
      </w:r>
      <w:r w:rsidR="35FC9225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summer semester 2017, PT 41 = winter semester 2019/20, N = </w:t>
      </w:r>
      <w:r w:rsidR="35FC9225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1336</w:t>
      </w:r>
      <w:r w:rsidR="35FC9225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18"/>
          <w:szCs w:val="18"/>
          <w:lang w:val="en-US"/>
        </w:rPr>
        <w:t>5</w:t>
      </w:r>
      <w:r w:rsidR="42BEC060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18"/>
          <w:szCs w:val="18"/>
          <w:lang w:val="en-US"/>
        </w:rPr>
        <w:t>)</w:t>
      </w:r>
      <w:r w:rsidR="7CE79BC4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18"/>
          <w:szCs w:val="18"/>
          <w:lang w:val="en-US"/>
        </w:rPr>
        <w:t xml:space="preserve"> </w:t>
      </w:r>
      <w:r>
        <w:br/>
      </w:r>
      <w:r w:rsidR="0B22EC0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b</w:t>
      </w:r>
      <w:r w:rsidR="0B22EC0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semi partial r</w:t>
      </w:r>
      <w:r w:rsidR="0B22EC0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 xml:space="preserve">2 </w:t>
      </w:r>
      <w:r w:rsidR="0B22EC0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for fixed effects</w:t>
      </w:r>
    </w:p>
    <w:p w14:paraId="788615DE" w14:textId="110C7FDC" w:rsidR="004E25AF" w:rsidRPr="00DD64F6" w:rsidRDefault="00DD64F6" w:rsidP="2D47BA5A">
      <w:pPr>
        <w:rPr>
          <w:rFonts w:ascii="TimesNewRomanPS-BoldMT" w:hAnsi="TimesNewRomanPS-BoldMT" w:cs="TimesNewRomanPS-BoldMT"/>
          <w:i/>
          <w:iCs/>
          <w:sz w:val="24"/>
          <w:szCs w:val="24"/>
          <w:lang w:val="en-US"/>
        </w:rPr>
      </w:pPr>
      <w:r w:rsidRPr="00D701A0">
        <w:rPr>
          <w:lang w:val="en-US"/>
        </w:rPr>
        <w:br/>
      </w:r>
      <w:r w:rsidRPr="00D701A0">
        <w:rPr>
          <w:lang w:val="en-US"/>
        </w:rPr>
        <w:br/>
      </w:r>
    </w:p>
    <w:p w14:paraId="296FEF7D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194DBDC" w14:textId="77777777" w:rsidR="00D85CEE" w:rsidRDefault="00D85C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69D0D3C" w14:textId="77777777" w:rsidR="00D85CEE" w:rsidRDefault="00D85C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4CD245A" w14:textId="77777777" w:rsidR="00D85CEE" w:rsidRDefault="00D85C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231BE67" w14:textId="77777777" w:rsidR="00D85CEE" w:rsidRDefault="00D85C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6FEB5B0" w14:textId="77777777" w:rsidR="00D85CEE" w:rsidRDefault="00D85C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B08B5D1" w14:textId="0C28E403" w:rsidR="00430A7D" w:rsidRDefault="00430A7D" w:rsidP="6E53FAD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75DBDCA" w14:textId="6389E38C" w:rsidR="00D85CEE" w:rsidRDefault="2DC1BF7D" w:rsidP="2D47BA5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Additional </w:t>
      </w:r>
      <w:r w:rsidR="4032A374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F</w:t>
      </w: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ile </w:t>
      </w:r>
      <w:r w:rsidR="00D85CEE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4</w:t>
      </w:r>
    </w:p>
    <w:p w14:paraId="702DDB94" w14:textId="3FC675F4" w:rsidR="783075B5" w:rsidRDefault="783075B5" w:rsidP="783075B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16DEB4AB" w14:textId="1D179BFE" w:rsidR="00D85CEE" w:rsidRPr="00D85CEE" w:rsidRDefault="00D85CEE" w:rsidP="783075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</w:pPr>
      <w:r w:rsidRPr="783075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  <w:t>Mixed regression model output for pair PT37-PT42</w:t>
      </w:r>
      <w:r w:rsidR="647357E7" w:rsidRPr="783075B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 w:eastAsia="de-DE"/>
        </w:rPr>
        <w:t>a</w:t>
      </w:r>
      <w:r w:rsidR="647357E7" w:rsidRPr="783075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  <w:t xml:space="preserve"> </w:t>
      </w:r>
    </w:p>
    <w:p w14:paraId="0BA11188" w14:textId="7CC1B010" w:rsidR="783075B5" w:rsidRDefault="783075B5" w:rsidP="783075B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</w:pPr>
    </w:p>
    <w:tbl>
      <w:tblPr>
        <w:tblW w:w="83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1710"/>
        <w:gridCol w:w="1500"/>
        <w:gridCol w:w="1230"/>
        <w:gridCol w:w="870"/>
      </w:tblGrid>
      <w:tr w:rsidR="00D85CEE" w:rsidRPr="00D85CEE" w14:paraId="5535B051" w14:textId="77777777" w:rsidTr="6E53FADD">
        <w:trPr>
          <w:trHeight w:val="315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B0EBACD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D6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Pre</w:t>
            </w:r>
            <w:proofErr w:type="spellStart"/>
            <w:r w:rsidRPr="00D85C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dictors</w:t>
            </w:r>
            <w:proofErr w:type="spellEnd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BCFB700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85C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Estimates</w:t>
            </w:r>
            <w:proofErr w:type="spellEnd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0C7E01" w14:textId="77777777" w:rsidR="00D85CEE" w:rsidRPr="0016731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6731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de-DE"/>
              </w:rPr>
              <w:t>95% CI</w:t>
            </w:r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0E47E1" w14:textId="77777777" w:rsidR="00D85CEE" w:rsidRPr="00A508FC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A508F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de-DE"/>
              </w:rPr>
              <w:t>p-</w:t>
            </w:r>
            <w:proofErr w:type="spellStart"/>
            <w:r w:rsidRPr="00A508F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de-DE"/>
              </w:rPr>
              <w:t>value</w:t>
            </w:r>
            <w:proofErr w:type="spellEnd"/>
            <w:r w:rsidRPr="00A508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306201" w14:textId="0E934534" w:rsidR="00D85CEE" w:rsidRPr="00D85CEE" w:rsidRDefault="00B27612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</w:t>
            </w:r>
            <w:r w:rsidRPr="00B276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D85CEE" w:rsidRPr="00D85CEE" w14:paraId="5F45F1A7" w14:textId="77777777" w:rsidTr="6E53FADD">
        <w:trPr>
          <w:trHeight w:val="855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75D42A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(</w:t>
            </w:r>
            <w:proofErr w:type="spellStart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Intercept</w:t>
            </w:r>
            <w:proofErr w:type="spellEnd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)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AF84B0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3.57 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BE572EC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1.05 – 6.08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87B523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0.005 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EC148DA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 </w:t>
            </w:r>
          </w:p>
        </w:tc>
      </w:tr>
      <w:tr w:rsidR="00D85CEE" w:rsidRPr="00D85CEE" w14:paraId="12AD3167" w14:textId="77777777" w:rsidTr="6E53FADD">
        <w:trPr>
          <w:trHeight w:val="315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257AA77" w14:textId="334D2CA6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no</w:t>
            </w:r>
            <w:proofErr w:type="spellEnd"/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112E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 </w:t>
            </w:r>
            <w:r w:rsidRPr="00112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[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42]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36426E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3.72 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E3B7EE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2.57 – 4.88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C75852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&lt;0.001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D673857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0.003 </w:t>
            </w:r>
          </w:p>
        </w:tc>
      </w:tr>
      <w:tr w:rsidR="00D85CEE" w:rsidRPr="00D85CEE" w14:paraId="2509FCC2" w14:textId="77777777" w:rsidTr="6E53FADD">
        <w:trPr>
          <w:trHeight w:val="315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A32ACA9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Se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mester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D1283B3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4.37 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894FFA3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3.72 – 5.02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B49C899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&lt;0.001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392C782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0.266 </w:t>
            </w:r>
          </w:p>
        </w:tc>
      </w:tr>
      <w:tr w:rsidR="00D85CEE" w:rsidRPr="00D85CEE" w14:paraId="4C9F0C8D" w14:textId="77777777" w:rsidTr="6E53FADD">
        <w:trPr>
          <w:trHeight w:val="630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4A2F3B" w14:textId="5ED6DC09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Tes</w:t>
            </w:r>
            <w:r w:rsidR="0087468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 </w:t>
            </w:r>
            <w:proofErr w:type="spellStart"/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modality</w:t>
            </w:r>
            <w:proofErr w:type="spellEnd"/>
            <w:r w:rsidR="0087468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[</w:t>
            </w:r>
            <w:proofErr w:type="spellStart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ePT</w:t>
            </w:r>
            <w:proofErr w:type="spellEnd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]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7498B55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5 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B5EE64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3.91 – 6.08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B51B2D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&lt;0.001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02A6242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0.014 </w:t>
            </w:r>
          </w:p>
        </w:tc>
      </w:tr>
      <w:tr w:rsidR="00D85CEE" w:rsidRPr="00D85CEE" w14:paraId="6CE82AAA" w14:textId="77777777" w:rsidTr="6E53FADD">
        <w:trPr>
          <w:trHeight w:val="315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164B7E" w14:textId="7B541891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modality</w:t>
            </w:r>
            <w:proofErr w:type="spellEnd"/>
            <w:r w:rsidR="0087468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[Paper-Pencil]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FAD7561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1.79 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CD8A07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0.62 – 2.96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7D9DF74" w14:textId="77777777" w:rsidR="00D85CEE" w:rsidRPr="00D85CE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0.003 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206B78E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0.002 </w:t>
            </w:r>
          </w:p>
        </w:tc>
      </w:tr>
      <w:tr w:rsidR="00D85CEE" w:rsidRPr="0016731E" w14:paraId="4883CA2B" w14:textId="77777777" w:rsidTr="6E53FADD">
        <w:trPr>
          <w:trHeight w:val="495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4F6B9C" w14:textId="6BCC4181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 xml:space="preserve"> </w:t>
            </w:r>
            <w:proofErr w:type="gramStart"/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>no.[</w:t>
            </w:r>
            <w:proofErr w:type="gramEnd"/>
            <w:r w:rsidRPr="001673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>42] * Semester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321F30B" w14:textId="77777777" w:rsidR="00D85CEE" w:rsidRPr="0016731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>0.04 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B31A5B" w14:textId="77777777" w:rsidR="00D85CEE" w:rsidRPr="0016731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>-0.11 – 0.20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66D261" w14:textId="77777777" w:rsidR="00D85CEE" w:rsidRPr="0016731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>0.586 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71CAACD" w14:textId="77777777" w:rsidR="00D85CEE" w:rsidRPr="0016731E" w:rsidRDefault="00D85CEE" w:rsidP="6E53FA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>0 </w:t>
            </w:r>
          </w:p>
        </w:tc>
      </w:tr>
      <w:tr w:rsidR="00D85CEE" w:rsidRPr="0016731E" w14:paraId="11A7FC8A" w14:textId="77777777" w:rsidTr="6E53FADD">
        <w:trPr>
          <w:trHeight w:val="300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5697AC1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E8012D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BAF0D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717C8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87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9A23A7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</w:tr>
      <w:tr w:rsidR="00D85CEE" w:rsidRPr="0016731E" w14:paraId="230F21F1" w14:textId="77777777" w:rsidTr="6E53FADD">
        <w:trPr>
          <w:trHeight w:val="315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134CAE8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Random Effects</w:t>
            </w:r>
            <w:r w:rsidRPr="00167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FD26760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 </w:t>
            </w:r>
            <w:r w:rsidRPr="00167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536B0D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7A3EC8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9C278E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</w:tr>
      <w:tr w:rsidR="00D85CEE" w:rsidRPr="0016731E" w14:paraId="1E4927DB" w14:textId="77777777" w:rsidTr="6E53FADD">
        <w:trPr>
          <w:trHeight w:val="360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16F616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σ</w:t>
            </w:r>
            <w:r w:rsidRPr="0016731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perscript"/>
                <w:lang w:val="en-US" w:eastAsia="de-DE"/>
              </w:rPr>
              <w:t>2</w:t>
            </w:r>
            <w:r w:rsidRPr="0016731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val="en-US" w:eastAsia="de-DE"/>
              </w:rPr>
              <w:t>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28AE9F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163.31 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90C8A6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CDD213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CA3204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</w:tr>
      <w:tr w:rsidR="00D85CEE" w:rsidRPr="0016731E" w14:paraId="4A964F92" w14:textId="77777777" w:rsidTr="6E53FADD">
        <w:trPr>
          <w:trHeight w:val="360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3B701A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τ</w:t>
            </w:r>
            <w:r w:rsidRPr="0016731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bscript"/>
                <w:lang w:val="en-US" w:eastAsia="de-DE"/>
              </w:rPr>
              <w:t>00</w:t>
            </w:r>
            <w:r w:rsidRPr="00167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</w:t>
            </w:r>
            <w:proofErr w:type="spellStart"/>
            <w:r w:rsidRPr="0016731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bscript"/>
                <w:lang w:val="en-US" w:eastAsia="de-DE"/>
              </w:rPr>
              <w:t>uni</w:t>
            </w:r>
            <w:proofErr w:type="spellEnd"/>
            <w:r w:rsidRPr="0016731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val="en-US" w:eastAsia="de-DE"/>
              </w:rPr>
              <w:t>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CD9B91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10.9 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71D07C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AD8D14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586566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</w:tr>
      <w:tr w:rsidR="00D85CEE" w:rsidRPr="0016731E" w14:paraId="1DEC6A5B" w14:textId="77777777" w:rsidTr="6E53FADD">
        <w:trPr>
          <w:trHeight w:val="360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BAE0520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τ</w:t>
            </w:r>
            <w:r w:rsidRPr="0016731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bscript"/>
                <w:lang w:val="en-US" w:eastAsia="de-DE"/>
              </w:rPr>
              <w:t>00</w:t>
            </w:r>
            <w:r w:rsidRPr="00167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</w:t>
            </w:r>
            <w:r w:rsidRPr="0016731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bscript"/>
                <w:lang w:val="en-US" w:eastAsia="de-DE"/>
              </w:rPr>
              <w:t>uni.1</w:t>
            </w:r>
            <w:r w:rsidRPr="0016731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val="en-US" w:eastAsia="de-DE"/>
              </w:rPr>
              <w:t>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F668DC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0.92 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21E545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D1135A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36E82D" w14:textId="77777777" w:rsidR="00D85CEE" w:rsidRPr="0016731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673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</w:tr>
      <w:tr w:rsidR="00D85CEE" w:rsidRPr="00D85CEE" w14:paraId="5B1C22B8" w14:textId="77777777" w:rsidTr="6E53FADD">
        <w:trPr>
          <w:trHeight w:val="315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F53F3E3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ICC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A21F7B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0.06 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DA28FF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673AC1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6BD880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D85CEE" w:rsidRPr="00D85CEE" w14:paraId="2416D8F8" w14:textId="77777777" w:rsidTr="6E53FADD">
        <w:trPr>
          <w:trHeight w:val="360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696F9D9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 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bscript"/>
                <w:lang w:eastAsia="de-DE"/>
              </w:rPr>
              <w:t>uni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de-DE"/>
              </w:rPr>
              <w:t>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CE3898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61E1DE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D3F40D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2CCC41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D85CEE" w:rsidRPr="00D85CEE" w14:paraId="6519F239" w14:textId="77777777" w:rsidTr="6E53FADD">
        <w:trPr>
          <w:trHeight w:val="315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710109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Observations</w:t>
            </w:r>
            <w:proofErr w:type="spellEnd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4AAB71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13121 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FC34AB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A4ECA7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7D6B25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D85CEE" w:rsidRPr="00D85CEE" w14:paraId="521639AD" w14:textId="77777777" w:rsidTr="6E53FADD">
        <w:trPr>
          <w:trHeight w:val="750"/>
        </w:trPr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228393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Marginal R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perscript"/>
                <w:lang w:eastAsia="de-DE"/>
              </w:rPr>
              <w:t>2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/ </w:t>
            </w:r>
            <w:proofErr w:type="spellStart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Conditional</w:t>
            </w:r>
            <w:proofErr w:type="spellEnd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R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perscript"/>
                <w:lang w:eastAsia="de-DE"/>
              </w:rPr>
              <w:t>2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de-DE"/>
              </w:rPr>
              <w:t>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65A606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0.491 / 0.523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E427E6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6C1BCE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B36F4A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14:paraId="5A4F1EE6" w14:textId="75465256" w:rsidR="2D47BA5A" w:rsidRDefault="00D701A0" w:rsidP="1DA9FB2C">
      <w:pPr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</w:pPr>
      <w:r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Abbreviations: 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CI = confidence interval; Test no. = (Progress) Test number;</w:t>
      </w:r>
      <w:r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ePT</w:t>
      </w:r>
      <w:proofErr w:type="spell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electronic Progress </w:t>
      </w:r>
      <w:proofErr w:type="gramStart"/>
      <w:r w:rsidR="6A42324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Test;  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proofErr w:type="gram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uni</w:t>
      </w:r>
      <w:proofErr w:type="spell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University</w:t>
      </w:r>
      <w:r>
        <w:br/>
      </w:r>
      <w:r w:rsidR="429FB19E" w:rsidRPr="1DA9FB2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a 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PT pair (</w:t>
      </w:r>
      <w:r w:rsidR="6B04E9EB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every PT shares a considerable number of questions with the PT that to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ok place five semesters </w:t>
      </w:r>
      <w:r w:rsidR="10785EF2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before,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i.</w:t>
      </w:r>
      <w:r w:rsidR="6B04E9EB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e., No 37 &amp; 42; </w:t>
      </w:r>
      <w:r w:rsidR="6B04E9EB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PT 37= winter semester 2017/18, PT 42 = summer semester 2020, N = </w:t>
      </w:r>
      <w:r w:rsidR="6B04E9EB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13107)</w:t>
      </w:r>
      <w:r>
        <w:br/>
      </w:r>
      <w:r w:rsidR="4A6A6AB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b</w:t>
      </w:r>
      <w:r w:rsidR="4A6A6AB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semi partial r</w:t>
      </w:r>
      <w:r w:rsidR="4A6A6AB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 xml:space="preserve">2 </w:t>
      </w:r>
      <w:r w:rsidR="4A6A6AB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for fixed effects</w:t>
      </w:r>
    </w:p>
    <w:p w14:paraId="248E9E38" w14:textId="503C43F1" w:rsidR="2D47BA5A" w:rsidRDefault="2D47BA5A" w:rsidP="2D47BA5A">
      <w:pPr>
        <w:rPr>
          <w:rFonts w:ascii="TimesNewRomanPS-BoldMT" w:hAnsi="TimesNewRomanPS-BoldMT" w:cs="TimesNewRomanPS-BoldMT"/>
          <w:sz w:val="24"/>
          <w:szCs w:val="24"/>
          <w:lang w:val="en-US"/>
        </w:rPr>
      </w:pPr>
    </w:p>
    <w:p w14:paraId="0DFAE634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  <w:t xml:space="preserve">  </w:t>
      </w:r>
    </w:p>
    <w:p w14:paraId="0AD9C6F4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4B1F511A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65F9C3DC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5023141B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1F3B1409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500D8EB7" w14:textId="77777777" w:rsidR="00AF2C07" w:rsidRDefault="00AF2C07" w:rsidP="4AFF744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7A2E30CE" w14:textId="31F2F0D3" w:rsidR="00D85CEE" w:rsidRDefault="63F6674D" w:rsidP="4AFF744E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lastRenderedPageBreak/>
        <w:t xml:space="preserve">Additional </w:t>
      </w:r>
      <w:r w:rsidR="6B58F080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F</w:t>
      </w: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ile </w:t>
      </w:r>
      <w:r w:rsidR="00D85CEE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5</w:t>
      </w:r>
    </w:p>
    <w:p w14:paraId="28D17827" w14:textId="77777777" w:rsidR="00D85CEE" w:rsidRPr="00D85CEE" w:rsidRDefault="00D85CEE" w:rsidP="4AFF744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val="en-US" w:eastAsia="de-DE"/>
        </w:rPr>
      </w:pP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 </w:t>
      </w:r>
    </w:p>
    <w:p w14:paraId="0C6BD9C4" w14:textId="03DFF0C1" w:rsidR="00D85CEE" w:rsidRPr="00D85CEE" w:rsidRDefault="00D85CEE" w:rsidP="2D47BA5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</w:pPr>
      <w:r w:rsidRPr="783075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  <w:t>Mixed regression model output for pair PT38-PT43</w:t>
      </w:r>
      <w:r w:rsidR="0078CD7F" w:rsidRPr="783075B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 w:eastAsia="de-DE"/>
        </w:rPr>
        <w:t>a</w:t>
      </w:r>
    </w:p>
    <w:p w14:paraId="3E3C7696" w14:textId="1C1A9282" w:rsidR="2D47BA5A" w:rsidRDefault="2D47BA5A" w:rsidP="2D47B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tbl>
      <w:tblPr>
        <w:tblW w:w="80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5"/>
        <w:gridCol w:w="1425"/>
        <w:gridCol w:w="1500"/>
        <w:gridCol w:w="1290"/>
        <w:gridCol w:w="810"/>
      </w:tblGrid>
      <w:tr w:rsidR="00D85CEE" w:rsidRPr="00D85CEE" w14:paraId="0935B0D3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A0441B2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85C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Predictors</w:t>
            </w:r>
            <w:proofErr w:type="spellEnd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92A4C7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85C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Estimates</w:t>
            </w:r>
            <w:proofErr w:type="spellEnd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C450CB" w14:textId="77777777" w:rsidR="00D85CEE" w:rsidRPr="00A508FC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A508F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de-DE"/>
              </w:rPr>
              <w:t>95% CI</w:t>
            </w:r>
            <w:r w:rsidRPr="00A508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BD7265" w14:textId="77777777" w:rsidR="00D85CEE" w:rsidRPr="00A508FC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A508F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de-DE"/>
              </w:rPr>
              <w:t>p-</w:t>
            </w:r>
            <w:proofErr w:type="spellStart"/>
            <w:r w:rsidRPr="00A508F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de-DE"/>
              </w:rPr>
              <w:t>value</w:t>
            </w:r>
            <w:proofErr w:type="spellEnd"/>
            <w:r w:rsidRPr="00A508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05F18D4" w14:textId="1B36EA33" w:rsidR="00D85CEE" w:rsidRPr="00D85CEE" w:rsidRDefault="00B27612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</w:t>
            </w:r>
            <w:r w:rsidRPr="00B276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D85CEE" w:rsidRPr="00D85CEE" w14:paraId="6830C649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C7D7E7F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(</w:t>
            </w:r>
            <w:proofErr w:type="spellStart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Intercept</w:t>
            </w:r>
            <w:proofErr w:type="spellEnd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)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F2E0E5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3.98 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DD94FB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1.76 – 6.20 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D6DE87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&lt;0.001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0F52DA7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 </w:t>
            </w:r>
          </w:p>
        </w:tc>
      </w:tr>
      <w:tr w:rsidR="00D85CEE" w:rsidRPr="00D85CEE" w14:paraId="0C688E92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E300C2" w14:textId="4CDF79D5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EB09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EB09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no</w:t>
            </w:r>
            <w:proofErr w:type="spellEnd"/>
            <w:r w:rsidRPr="00EB09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.[43]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6D7CC2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5.59 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E3ED208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4.37 – 6.81 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E5BA393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&lt;0.001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C6205FF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0.006 </w:t>
            </w:r>
          </w:p>
        </w:tc>
      </w:tr>
      <w:tr w:rsidR="00D85CEE" w:rsidRPr="00D85CEE" w14:paraId="3D42A48C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184CF0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EB09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Semester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D097D5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4.72 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39CF47A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4.09 – 5.34 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DE207F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&lt;0.001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CFA5A28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0.279 </w:t>
            </w:r>
          </w:p>
        </w:tc>
      </w:tr>
      <w:tr w:rsidR="00D85CEE" w:rsidRPr="00D85CEE" w14:paraId="5E749838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4D8EB7" w14:textId="03E07C3D" w:rsidR="00D85CEE" w:rsidRPr="00D85CEE" w:rsidRDefault="00D701A0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m</w:t>
            </w:r>
            <w:r w:rsidR="00D85CEE" w:rsidRPr="00EB09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odality</w:t>
            </w:r>
            <w:proofErr w:type="spellEnd"/>
            <w:r w:rsidR="00120C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r w:rsidR="00D85CEE"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[</w:t>
            </w:r>
            <w:proofErr w:type="spellStart"/>
            <w:r w:rsidR="00D85CEE"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ePT</w:t>
            </w:r>
            <w:proofErr w:type="spellEnd"/>
            <w:r w:rsidR="00D85CEE"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]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9A67CE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4.74 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4DE5873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3.21 – 6.27 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F784C9F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&lt;0.001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44E5DBE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0.008 </w:t>
            </w:r>
          </w:p>
        </w:tc>
      </w:tr>
      <w:tr w:rsidR="00D85CEE" w:rsidRPr="00D85CEE" w14:paraId="68604114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971460" w14:textId="739482F5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2D47BA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2D47BA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modality</w:t>
            </w:r>
            <w:proofErr w:type="spellEnd"/>
            <w:r w:rsidR="00120C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r w:rsidRPr="2D47BA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[</w:t>
            </w:r>
            <w:proofErr w:type="spellStart"/>
            <w:r w:rsidRPr="2D47BA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ePT+json</w:t>
            </w:r>
            <w:proofErr w:type="spellEnd"/>
            <w:r w:rsidRPr="2D47BA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]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09EE03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4.86 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DC8C8C5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3.55 – 6.18 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313EC1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&lt;0.001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5D229AB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0.013 </w:t>
            </w:r>
          </w:p>
        </w:tc>
      </w:tr>
      <w:tr w:rsidR="00D85CEE" w:rsidRPr="00D85CEE" w14:paraId="0B44226C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3C534FF" w14:textId="54456660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EB09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EB09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modality</w:t>
            </w:r>
            <w:proofErr w:type="spellEnd"/>
            <w:r w:rsidR="00120C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[Paper-Pencil]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B930EFF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-0.91 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99D62D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-2.13 – 0.32 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CF3799D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0.148 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88F079C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0 </w:t>
            </w:r>
          </w:p>
        </w:tc>
      </w:tr>
      <w:tr w:rsidR="00D85CEE" w:rsidRPr="00EB09B0" w14:paraId="6959B459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41690E1" w14:textId="0D24C660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>Test</w:t>
            </w:r>
            <w:r w:rsidR="00D701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 xml:space="preserve"> </w:t>
            </w:r>
            <w:proofErr w:type="gramStart"/>
            <w:r w:rsidRPr="00EB09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>no.[</w:t>
            </w:r>
            <w:proofErr w:type="gramEnd"/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43] *</w:t>
            </w:r>
            <w:r w:rsidRPr="00EB09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>S</w:t>
            </w: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emester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6E50CC" w14:textId="77777777" w:rsidR="00D85CEE" w:rsidRPr="00EB09B0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-0.3 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D40451C" w14:textId="77777777" w:rsidR="00D85CEE" w:rsidRPr="00EB09B0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-0.46 – -0.14 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4D1BDF" w14:textId="77777777" w:rsidR="00D85CEE" w:rsidRPr="00EB09B0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6E53FA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de-DE"/>
              </w:rPr>
              <w:t>&lt;0.001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E277393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0.001 </w:t>
            </w:r>
          </w:p>
        </w:tc>
      </w:tr>
      <w:tr w:rsidR="00D85CEE" w:rsidRPr="00EB09B0" w14:paraId="297DD8B1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1C67A9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788FAE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6C630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0F020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8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8C8A50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</w:tr>
      <w:tr w:rsidR="00D85CEE" w:rsidRPr="00EB09B0" w14:paraId="6C5A58F2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0FB9988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Random Effects</w:t>
            </w: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14B0F41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 </w:t>
            </w: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EED34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19EF9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855984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</w:tr>
      <w:tr w:rsidR="00D85CEE" w:rsidRPr="00EB09B0" w14:paraId="1039A600" w14:textId="77777777" w:rsidTr="6E53FADD">
        <w:trPr>
          <w:trHeight w:val="360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751C6D9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σ</w:t>
            </w:r>
            <w:r w:rsidRPr="00EB09B0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perscript"/>
                <w:lang w:val="en-US" w:eastAsia="de-DE"/>
              </w:rPr>
              <w:t>2</w:t>
            </w:r>
            <w:r w:rsidRPr="00EB09B0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val="en-US" w:eastAsia="de-DE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5CE7CF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187.52 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2FCB8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4B78A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40803B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</w:tr>
      <w:tr w:rsidR="00D85CEE" w:rsidRPr="00EB09B0" w14:paraId="1E9CDE63" w14:textId="77777777" w:rsidTr="6E53FADD">
        <w:trPr>
          <w:trHeight w:val="360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7205BA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τ</w:t>
            </w:r>
            <w:r w:rsidRPr="00EB09B0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bscript"/>
                <w:lang w:val="en-US" w:eastAsia="de-DE"/>
              </w:rPr>
              <w:t>00</w:t>
            </w: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</w:t>
            </w:r>
            <w:proofErr w:type="spellStart"/>
            <w:r w:rsidRPr="00EB09B0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bscript"/>
                <w:lang w:val="en-US" w:eastAsia="de-DE"/>
              </w:rPr>
              <w:t>uni</w:t>
            </w:r>
            <w:proofErr w:type="spellEnd"/>
            <w:r w:rsidRPr="00EB09B0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val="en-US" w:eastAsia="de-DE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EB3BAE8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8.22 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D6AFE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C30D4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05206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B09B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</w:tr>
      <w:tr w:rsidR="00D85CEE" w:rsidRPr="00D85CEE" w14:paraId="16AC3AA3" w14:textId="77777777" w:rsidTr="6E53FADD">
        <w:trPr>
          <w:trHeight w:val="360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BF9AB2" w14:textId="77777777" w:rsidR="00D85CEE" w:rsidRPr="00EB09B0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τ</w:t>
            </w:r>
            <w:r w:rsidRPr="00EB09B0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bscript"/>
                <w:lang w:val="en-US" w:eastAsia="de-DE"/>
              </w:rPr>
              <w:t>00</w:t>
            </w:r>
            <w:r w:rsidRPr="00EB0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 </w:t>
            </w:r>
            <w:r w:rsidRPr="00EB09B0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bscript"/>
                <w:lang w:val="en-US" w:eastAsia="de-DE"/>
              </w:rPr>
              <w:t>uni.1</w:t>
            </w:r>
            <w:r w:rsidRPr="00EB09B0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val="en-US" w:eastAsia="de-DE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1715F0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0.88 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05B5D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3EB6E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CAE146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D85CEE" w:rsidRPr="00D85CEE" w14:paraId="0AF19176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A71A85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ICC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4AA2F58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0.04 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05E09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368CB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E978CC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D85CEE" w:rsidRPr="00D85CEE" w14:paraId="5E18498A" w14:textId="77777777" w:rsidTr="6E53FADD">
        <w:trPr>
          <w:trHeight w:val="360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4ABF7F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 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bscript"/>
                <w:lang w:eastAsia="de-DE"/>
              </w:rPr>
              <w:t>uni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de-DE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6D2A6B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B179D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C71DC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D2E59C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D85CEE" w:rsidRPr="00D85CEE" w14:paraId="4390F6E8" w14:textId="77777777" w:rsidTr="6E53FADD">
        <w:trPr>
          <w:trHeight w:val="315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07FE358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Observations</w:t>
            </w:r>
            <w:proofErr w:type="spellEnd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B6B015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13822 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1E8D2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C4773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81972A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D85CEE" w:rsidRPr="00D85CEE" w14:paraId="6F0BA458" w14:textId="77777777" w:rsidTr="6E53FADD">
        <w:trPr>
          <w:trHeight w:val="360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24B5C1E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Marginal R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perscript"/>
                <w:lang w:eastAsia="de-DE"/>
              </w:rPr>
              <w:t>2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/ </w:t>
            </w:r>
            <w:proofErr w:type="spellStart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Conditional</w:t>
            </w:r>
            <w:proofErr w:type="spellEnd"/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R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vertAlign w:val="superscript"/>
                <w:lang w:eastAsia="de-DE"/>
              </w:rPr>
              <w:t>2</w:t>
            </w:r>
            <w:r w:rsidRPr="00D85CEE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de-DE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F8521C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0.484 / 0.506 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56CA6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54743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9598A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85CE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14:paraId="537B2CA8" w14:textId="180B6546" w:rsidR="1E4C9EE5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Abbreviations: 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CI = confidence interval; Test no. = (Progress) Test number;</w:t>
      </w:r>
      <w:r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ePT</w:t>
      </w:r>
      <w:proofErr w:type="spell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electronic Progress </w:t>
      </w:r>
      <w:proofErr w:type="gramStart"/>
      <w:r w:rsidR="0D9366DB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Test;  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proofErr w:type="gram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uni</w:t>
      </w:r>
      <w:proofErr w:type="spell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University</w:t>
      </w:r>
      <w:r>
        <w:br/>
      </w:r>
      <w:r w:rsidR="6E4C0BF4" w:rsidRPr="1DA9FB2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a 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PT pair (</w:t>
      </w:r>
      <w:r w:rsidR="1E4C9EE5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every PT shares a considerable number of questions with the PT that to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ok place five semesters </w:t>
      </w:r>
      <w:r w:rsidR="490A23A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before,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i</w:t>
      </w:r>
      <w:r w:rsidR="1E4C9EE5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.e., No 38 &amp; 43; </w:t>
      </w:r>
      <w:r w:rsidR="1E4C9EE5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PT 38 = summer semester 2018, PT 43 = winter semester 2020/21 N = </w:t>
      </w:r>
      <w:r w:rsidR="1E4C9EE5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13808)</w:t>
      </w:r>
      <w:r>
        <w:br/>
      </w:r>
      <w:r w:rsidR="4A45E271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b</w:t>
      </w:r>
      <w:r w:rsidR="4A45E271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semi partial r </w:t>
      </w:r>
      <w:r w:rsidR="4A45E271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 xml:space="preserve">2 </w:t>
      </w:r>
      <w:r w:rsidR="4A45E271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for fixed effects</w:t>
      </w:r>
    </w:p>
    <w:p w14:paraId="45C1CFDA" w14:textId="5FA6CC0B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CEEBD55" w14:textId="3D0E8DA4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725C9DDF" w14:textId="3E69D7F3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7D8E60C3" w14:textId="0AEBB79D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0FEFA8DA" w14:textId="4D8DE969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5840397C" w14:textId="6635055B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B1B5CBC" w14:textId="21FD2401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075B115C" w14:textId="77777777" w:rsidR="00D701A0" w:rsidRDefault="00D701A0" w:rsidP="6E53FADD">
      <w:pPr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</w:pPr>
    </w:p>
    <w:p w14:paraId="64A2AD61" w14:textId="58E73BF5" w:rsidR="2D47BA5A" w:rsidRDefault="2D47BA5A" w:rsidP="2D47BA5A">
      <w:pPr>
        <w:rPr>
          <w:rFonts w:ascii="TimesNewRomanPS-BoldMT" w:hAnsi="TimesNewRomanPS-BoldMT" w:cs="TimesNewRomanPS-BoldMT"/>
          <w:sz w:val="24"/>
          <w:szCs w:val="24"/>
          <w:lang w:val="en-US"/>
        </w:rPr>
      </w:pPr>
    </w:p>
    <w:p w14:paraId="3041E394" w14:textId="77777777" w:rsidR="00D85CEE" w:rsidRDefault="00D85CEE" w:rsidP="2D47BA5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A5A4813" w14:textId="77777777" w:rsidR="00214F87" w:rsidRDefault="783075B5" w:rsidP="4AFF744E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701A0">
        <w:rPr>
          <w:lang w:val="en-US"/>
        </w:rPr>
        <w:br/>
      </w:r>
    </w:p>
    <w:p w14:paraId="0C228386" w14:textId="77777777" w:rsidR="003576CB" w:rsidRDefault="003576CB" w:rsidP="4AFF744E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br w:type="page"/>
      </w:r>
    </w:p>
    <w:p w14:paraId="0E0D21D6" w14:textId="2FA5F130" w:rsidR="00D85CEE" w:rsidRPr="00214F87" w:rsidRDefault="59C5114C" w:rsidP="4AFF744E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lastRenderedPageBreak/>
        <w:t xml:space="preserve">Additional </w:t>
      </w:r>
      <w:r w:rsidR="053DF71C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F</w:t>
      </w: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ile </w:t>
      </w:r>
      <w:r w:rsidR="00D85CEE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6</w:t>
      </w:r>
    </w:p>
    <w:p w14:paraId="2AC86653" w14:textId="57B455F1" w:rsidR="00B27612" w:rsidRDefault="549AD756" w:rsidP="2D47BA5A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N</w:t>
      </w:r>
      <w:r w:rsidR="00D85CEE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et changes per subject, defined as the differences in the pe</w:t>
      </w:r>
      <w:r w:rsidR="7BFDCAE0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r</w:t>
      </w:r>
      <w:r w:rsidR="001F38A8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centage share of correct an</w:t>
      </w:r>
      <w:r w:rsidR="2086E46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swers </w:t>
      </w:r>
      <w:r w:rsidR="00D85CEE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between the two tests of each PT</w:t>
      </w:r>
      <w:r w:rsidR="1A204E0B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 pair</w:t>
      </w:r>
      <w:r w:rsidR="2DF387AE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gramStart"/>
      <w:r w:rsidR="2DF387AE" w:rsidRPr="783075B5">
        <w:rPr>
          <w:rStyle w:val="normaltextrun"/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en-US"/>
        </w:rPr>
        <w:t xml:space="preserve">a </w:t>
      </w:r>
      <w:r w:rsidR="001F38A8">
        <w:rPr>
          <w:rStyle w:val="normaltextrun"/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,</w:t>
      </w:r>
      <w:proofErr w:type="gramEnd"/>
      <w:r w:rsidR="001F38A8">
        <w:rPr>
          <w:rStyle w:val="normaltextrun"/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="1A204E0B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restricted to the subset of questions related to each subject</w:t>
      </w:r>
      <w:r w:rsidR="001F38A8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; </w:t>
      </w:r>
      <w:r w:rsidR="6149D64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data </w:t>
      </w:r>
      <w:r w:rsidR="00120C26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were </w:t>
      </w:r>
      <w:r w:rsidR="00E51179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collected from PT tests </w:t>
      </w:r>
      <w:r w:rsidR="6149D64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administered by nine medical schools in Germany and Austria</w:t>
      </w:r>
      <w:r w:rsidR="0995FA0E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and analyzed in January 2021.</w:t>
      </w:r>
      <w:r w:rsidR="6149D64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 </w:t>
      </w:r>
    </w:p>
    <w:tbl>
      <w:tblPr>
        <w:tblW w:w="0" w:type="dxa"/>
        <w:tblInd w:w="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6"/>
        <w:gridCol w:w="1489"/>
        <w:gridCol w:w="1489"/>
        <w:gridCol w:w="1592"/>
      </w:tblGrid>
      <w:tr w:rsidR="00D85CEE" w:rsidRPr="00D85CEE" w14:paraId="155DED3D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552859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lang w:val="es-ES" w:eastAsia="de-DE"/>
              </w:rPr>
              <w:t>Subject</w:t>
            </w:r>
            <w:r w:rsidRPr="00D85CEE">
              <w:rPr>
                <w:rFonts w:ascii="Arial" w:eastAsia="Times New Roman" w:hAnsi="Arial" w:cs="Arial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1EE93B3" w14:textId="3062F076" w:rsidR="00D85CEE" w:rsidRPr="00D85CEE" w:rsidRDefault="00D85CEE" w:rsidP="783075B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lang w:val="es-ES" w:eastAsia="de-DE"/>
              </w:rPr>
            </w:pPr>
            <w:r w:rsidRPr="783075B5">
              <w:rPr>
                <w:rFonts w:ascii="Arial" w:eastAsia="Times New Roman" w:hAnsi="Arial" w:cs="Arial"/>
                <w:b/>
                <w:bCs/>
                <w:lang w:val="es-ES" w:eastAsia="de-DE"/>
              </w:rPr>
              <w:t>PT41-PT36</w:t>
            </w:r>
            <w:r w:rsidR="01C0E4F6" w:rsidRPr="783075B5">
              <w:rPr>
                <w:rFonts w:ascii="Arial" w:eastAsia="Times New Roman" w:hAnsi="Arial" w:cs="Arial"/>
                <w:vertAlign w:val="superscript"/>
                <w:lang w:val="es-ES" w:eastAsia="de-DE"/>
              </w:rPr>
              <w:t>b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7CA530" w14:textId="52EA36AE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783075B5">
              <w:rPr>
                <w:rFonts w:ascii="Arial" w:eastAsia="Times New Roman" w:hAnsi="Arial" w:cs="Arial"/>
                <w:b/>
                <w:bCs/>
                <w:lang w:val="es-ES" w:eastAsia="de-DE"/>
              </w:rPr>
              <w:t>PT42-PT37</w:t>
            </w:r>
            <w:r w:rsidR="1C305300" w:rsidRPr="783075B5">
              <w:rPr>
                <w:rFonts w:ascii="Arial" w:eastAsia="Times New Roman" w:hAnsi="Arial" w:cs="Arial"/>
                <w:vertAlign w:val="superscript"/>
                <w:lang w:eastAsia="de-DE"/>
              </w:rPr>
              <w:t>c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0555CFE" w14:textId="2684AADF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783075B5">
              <w:rPr>
                <w:rFonts w:ascii="Arial" w:eastAsia="Times New Roman" w:hAnsi="Arial" w:cs="Arial"/>
                <w:b/>
                <w:bCs/>
                <w:lang w:val="es-ES" w:eastAsia="de-DE"/>
              </w:rPr>
              <w:t>PT43-PT38</w:t>
            </w:r>
            <w:r w:rsidR="6631D67B" w:rsidRPr="783075B5">
              <w:rPr>
                <w:rFonts w:ascii="Arial" w:eastAsia="Times New Roman" w:hAnsi="Arial" w:cs="Arial"/>
                <w:vertAlign w:val="superscript"/>
                <w:lang w:eastAsia="de-DE"/>
              </w:rPr>
              <w:t>d</w:t>
            </w:r>
          </w:p>
        </w:tc>
      </w:tr>
      <w:tr w:rsidR="00D85CEE" w:rsidRPr="00D85CEE" w14:paraId="38793A1B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1ACE806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General Practice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80A67C7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 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7E38D5C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0,97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684DF9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1,36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5A27CF56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648562B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proofErr w:type="spellStart"/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de-DE"/>
              </w:rPr>
              <w:t>Anesthesiology</w:t>
            </w:r>
            <w:proofErr w:type="spellEnd"/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de-DE"/>
              </w:rPr>
              <w:t>, Emergency Medicine and Intensive Care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30C889B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3,48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FDE120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5,41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3D8ABD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10,05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1ED90769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9E5EC3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Anatomy, Biology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C2C4EA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7,15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892B7E7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0,11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7BAA3A3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3,18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5D3F1011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0459DED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n-GB" w:eastAsia="de-DE"/>
              </w:rPr>
              <w:t>Occupational and Social Medicine, Healthcare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1DC9758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 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ECA2B66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2,43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68C9AF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0,72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6A8395A4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0C1197C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Ophthalmology 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72C7E8F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3,02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9BD9BE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4FB79B0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0,40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580C622C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9C01888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Biochemistry, Chemistry, Molecular Biology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79FBB79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 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0DFBE79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-2,50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2C7D93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4,19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023E92ED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60B311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Surgery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C73875A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1,90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114AF95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3,96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0C44DA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5,19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20803C74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1CC333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Dermatology 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3078B8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0,87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0812977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1,34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890FF62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-0,56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6B41920F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05E40F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Epidemiology, Medical Biometrics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9D4941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2,92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4C52EFD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14,76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A018E6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22,56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3B58A973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60E9CF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Gynecology and Obstetrics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DAA30FB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0,77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C8EC9EB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6,33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F53CFF6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7,17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5615B9E9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4ACC8B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Otorhinolaryngology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93998DD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-0,93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690AF8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9E6E31B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-0,86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6E92E86C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67DAD1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Human Genetics 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938EB1C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-5,02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5EA4027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0,52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1B4A4A2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3,43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0A223D64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40A6DC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Hygiene, Microbiology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586408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0,04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8EE308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1,71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DAA181B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1,74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18EA095F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604CA9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Internal Medicine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4843055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-0,20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F3025BB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2,07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E3B78A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5,67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0D852EA8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86E3CE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Paediatrics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7D8AFFE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2,54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B364BEF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4,24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148D5A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2,56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79D3CCDC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11E4EA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Clinical Chemistry, Clinical Pathology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D7D789C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-2,94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D2FFEEA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0A1B55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 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2B88A410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767B80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Med. Psychology/Sociology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C7A36F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 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2A0355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17D1BAB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5,18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1D84CB89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887A96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Naturopathy, Physical Medicine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D74C59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 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69FD48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7661D6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 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0DB2BD93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80F4BB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Neurology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6BCF45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2,80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13FE8FC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4,58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A471FB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4,69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0AA237E8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F66167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Orthopedics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6A9B05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6,69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DFF1B1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2,62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16E7C0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9,65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1EC06857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C8D57D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Pathology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3CFCA7D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-5,31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E5E3E72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4,21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91BEE6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1,59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41F0730A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D9A515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Pharmacology, Toxicology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1A25E8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-1,09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ECA5C62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5,19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2F6813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0,80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677CEB4C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BFA3B6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Physiology, Physics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A7125B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5,14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BE9013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0,05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B8B2208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7,10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5464A4BD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11E4331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Psychiatry, Psychosomatic Medicine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14EFA6A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4,53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222ECC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9,22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5C47109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5,75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61F9B971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460B7A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Radiology, Nuclear Medicine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66D96B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-1,05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4A9C3A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-1,11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67F8CE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0,69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71395A32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F2B2EEF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Legal Medicine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8300CF9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5,64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A58E2B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14E1BC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2,09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6F324CBA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8AA469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Urology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A6C590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-0,24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25B4DF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-2,13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7313471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1,00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D85CEE" w:rsidRPr="00D85CEE" w14:paraId="71F88922" w14:textId="77777777" w:rsidTr="783075B5">
        <w:trPr>
          <w:trHeight w:val="300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D9CC4F" w14:textId="77777777" w:rsidR="00D85CEE" w:rsidRPr="00D85CEE" w:rsidRDefault="00D85CEE" w:rsidP="00D85C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Average change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A206F6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1,40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89E9E4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3,05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91EF37" w14:textId="77777777" w:rsidR="00D85CEE" w:rsidRPr="00D85CEE" w:rsidRDefault="00D85CEE" w:rsidP="00D85CE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D85C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4,21</w:t>
            </w:r>
            <w:r w:rsidRPr="00D85CEE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</w:tbl>
    <w:p w14:paraId="5BE93A62" w14:textId="4D834850" w:rsidR="00D85CEE" w:rsidRDefault="66E517E7" w:rsidP="783075B5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Abbreviations: PT 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= Progress Test</w:t>
      </w:r>
      <w:r w:rsidR="655A661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655A661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Medizin</w:t>
      </w:r>
      <w:proofErr w:type="spellEnd"/>
      <w:r w:rsidR="655A661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>
        <w:br/>
      </w:r>
      <w:r w:rsidR="5BCAC9E8" w:rsidRPr="1DA9FB2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a</w:t>
      </w:r>
      <w:r w:rsidR="5BCAC9E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PT pair (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every PT shares a considerable number of questions with the PT that took place five semesters</w:t>
      </w:r>
      <w:r>
        <w:br/>
      </w:r>
      <w:r w:rsidR="01EFFA6D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 </w:t>
      </w:r>
      <w:r w:rsidR="2E9F29A4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before,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i.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e., No 36 &amp; 41, No 37 &amp; 42, No 38 &amp; 43)</w:t>
      </w:r>
      <w:r>
        <w:br/>
      </w:r>
      <w:r w:rsidR="2D1FDE4D" w:rsidRPr="1DA9FB2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b 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PT 36 = </w:t>
      </w:r>
      <w:r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summer semester 2017, PT 41 = winter semester 2019/20</w:t>
      </w:r>
      <w:r w:rsidR="60CCD48B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, N = </w:t>
      </w:r>
      <w:r w:rsidR="60CCD48B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13365 </w:t>
      </w:r>
      <w:r>
        <w:br/>
      </w:r>
      <w:r w:rsidR="100F4DE5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c</w:t>
      </w:r>
      <w:r w:rsidR="100F4DE5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PT 37= winter semester 2017/18, PT 42 = summer semester </w:t>
      </w:r>
      <w:r w:rsidR="647D3552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2020, N</w:t>
      </w:r>
      <w:r w:rsidR="355C8825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= </w:t>
      </w:r>
      <w:r w:rsidR="355C8825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13107 </w:t>
      </w:r>
      <w:r>
        <w:br/>
      </w:r>
      <w:r w:rsidR="1E702549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d</w:t>
      </w:r>
      <w:r w:rsidR="1E702549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PT 38 = summer semester 2018, PT 43 = winter semester 2020/</w:t>
      </w:r>
      <w:r w:rsidR="6A63E8FF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21 N</w:t>
      </w:r>
      <w:r w:rsidR="25541DFF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= </w:t>
      </w:r>
      <w:r w:rsidR="25541DF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13808</w:t>
      </w:r>
    </w:p>
    <w:p w14:paraId="4E28C854" w14:textId="77777777" w:rsidR="002470AD" w:rsidRDefault="002470AD" w:rsidP="4AFF744E">
      <w:pPr>
        <w:spacing w:after="0" w:line="240" w:lineRule="auto"/>
        <w:textAlignment w:val="baseline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4D59B28" w14:textId="77777777" w:rsidR="00A12696" w:rsidRDefault="00A12696" w:rsidP="4AFF744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5D2FA6F7" w14:textId="77777777" w:rsidR="00A12696" w:rsidRDefault="00A12696" w:rsidP="4AFF744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151C50AE" w14:textId="77777777" w:rsidR="00A12696" w:rsidRDefault="00A12696" w:rsidP="4AFF744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0B4020A7" w14:textId="08252C2C" w:rsidR="00D85CEE" w:rsidRDefault="0D143216" w:rsidP="4AFF744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E5E5"/>
          <w:lang w:val="en-US"/>
        </w:rPr>
      </w:pP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lastRenderedPageBreak/>
        <w:t xml:space="preserve">Additional </w:t>
      </w:r>
      <w:r w:rsidR="26EE75B7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F</w:t>
      </w:r>
      <w:r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ile </w:t>
      </w:r>
      <w:r w:rsidR="00D85CEE" w:rsidRPr="32AB420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7</w:t>
      </w:r>
    </w:p>
    <w:p w14:paraId="1AC56AA2" w14:textId="60ACDE56" w:rsidR="783075B5" w:rsidRDefault="783075B5" w:rsidP="783075B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67FC8C54" w14:textId="1376881D" w:rsidR="23954555" w:rsidRDefault="23954555" w:rsidP="4AFF744E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4AFF744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Complete questionnaire </w:t>
      </w:r>
      <w:r w:rsidR="43419ED6" w:rsidRPr="4AFF744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sent out </w:t>
      </w:r>
      <w:r w:rsidR="001F38A8" w:rsidRPr="4AFF744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via e-Mail </w:t>
      </w:r>
      <w:r w:rsidR="00120C26" w:rsidRPr="4AFF744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to </w:t>
      </w:r>
      <w:r w:rsidR="43419ED6" w:rsidRPr="4AFF744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medical students </w:t>
      </w:r>
      <w:r w:rsidR="001F38A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enrolled at</w:t>
      </w:r>
      <w:r w:rsidR="43419ED6" w:rsidRPr="4AFF744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eleven German or Austrian faculties</w:t>
      </w:r>
      <w:r w:rsidR="0E2F7EAE" w:rsidRPr="4AFF744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in January 2021</w:t>
      </w:r>
      <w:r w:rsidR="43419ED6" w:rsidRPr="4AFF744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1F38A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(a total of </w:t>
      </w:r>
      <w:r w:rsidR="125355E6" w:rsidRPr="4AFF744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2</w:t>
      </w:r>
      <w:r w:rsidR="001F38A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,</w:t>
      </w:r>
      <w:r w:rsidR="125355E6" w:rsidRPr="4AFF744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715 </w:t>
      </w:r>
      <w:r w:rsidR="001F38A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responses were received)</w:t>
      </w:r>
      <w:r w:rsidR="508FC1D3" w:rsidRPr="4AFF744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00201379" w14:textId="04A73EE7" w:rsidR="4AFF744E" w:rsidRPr="00D701A0" w:rsidRDefault="4AFF744E" w:rsidP="4AFF744E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</w:pPr>
    </w:p>
    <w:p w14:paraId="277A2135" w14:textId="48EFE664" w:rsidR="00D85CEE" w:rsidRPr="00D85CEE" w:rsidRDefault="0087468A" w:rsidP="0087468A">
      <w:pPr>
        <w:pStyle w:val="Listenabsatz"/>
        <w:numPr>
          <w:ilvl w:val="0"/>
          <w:numId w:val="11"/>
        </w:numPr>
        <w:spacing w:after="0" w:line="240" w:lineRule="auto"/>
        <w:textAlignment w:val="baseline"/>
        <w:rPr>
          <w:rFonts w:eastAsiaTheme="minorEastAsia"/>
          <w:color w:val="000000" w:themeColor="text1"/>
          <w:sz w:val="24"/>
          <w:szCs w:val="24"/>
          <w:lang w:val="en-US"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In</w:t>
      </w:r>
      <w:r w:rsidR="00D85CEE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which faculty do you study? </w:t>
      </w:r>
    </w:p>
    <w:p w14:paraId="341A86A0" w14:textId="494C0419" w:rsidR="00D85CEE" w:rsidRPr="00D85CEE" w:rsidRDefault="0087468A" w:rsidP="0087468A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Which semester are you currently studying</w:t>
      </w:r>
      <w:r w:rsidR="00D85CEE" w:rsidRPr="00D85CE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? </w:t>
      </w:r>
    </w:p>
    <w:p w14:paraId="3908EAF4" w14:textId="537D5881" w:rsidR="00D85CEE" w:rsidRPr="00D85CEE" w:rsidRDefault="00D85CEE" w:rsidP="0087468A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783075B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How satisfied have you been with your 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exam performance</w:t>
      </w:r>
      <w:r w:rsidRPr="783075B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in th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e </w:t>
      </w:r>
      <w:r w:rsidRPr="783075B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summer semester of </w:t>
      </w:r>
      <w:r w:rsidR="3D68B0F9" w:rsidRPr="783075B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2020? </w:t>
      </w:r>
      <w:r w:rsidR="3D68B0F9" w:rsidRPr="783075B5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a</w:t>
      </w:r>
    </w:p>
    <w:p w14:paraId="6F65FD96" w14:textId="1F65B4AC" w:rsidR="00D85CEE" w:rsidRPr="00D85CEE" w:rsidRDefault="00D85CEE" w:rsidP="0087468A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85CE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How did you 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adapt your learning behavior to</w:t>
      </w:r>
      <w:r w:rsidRPr="00D85CE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COVID-19 </w:t>
      </w:r>
      <w:r w:rsidRPr="00D85CE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circumstances?</w:t>
      </w:r>
      <w:r w:rsidR="00B3062F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B3062F" w:rsidRPr="00B3062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b</w:t>
      </w:r>
      <w:r w:rsidRPr="00D85CE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 </w:t>
      </w:r>
    </w:p>
    <w:p w14:paraId="18BFAD7F" w14:textId="183CCFAE" w:rsidR="00D85CEE" w:rsidRPr="00D85CEE" w:rsidRDefault="00D85CEE" w:rsidP="0087468A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Which changes were the most positive regarding your learning environment</w:t>
      </w:r>
      <w:r w:rsidRPr="00D701A0">
        <w:rPr>
          <w:lang w:val="en-US"/>
        </w:rPr>
        <w:br/>
      </w:r>
      <w:r w:rsidR="0087468A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during the</w:t>
      </w:r>
      <w:r w:rsidR="0087468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semesters influenced by COVID-19 </w:t>
      </w:r>
      <w:r w:rsidR="0087468A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(summer semester 2020 </w:t>
      </w:r>
      <w:r w:rsidR="0087468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and</w:t>
      </w:r>
      <w:r w:rsidR="0087468A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winter semester 20</w:t>
      </w:r>
      <w:r w:rsidR="0087468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20</w:t>
      </w:r>
      <w:r w:rsidR="0087468A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/</w:t>
      </w:r>
      <w:r w:rsidR="0087468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20</w:t>
      </w:r>
      <w:r w:rsidR="0087468A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21)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? </w:t>
      </w:r>
    </w:p>
    <w:p w14:paraId="7BBDD51B" w14:textId="769718C3" w:rsidR="00D85CEE" w:rsidRPr="00D85CEE" w:rsidRDefault="00D85CEE" w:rsidP="0087468A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Which changes were the most negative regarding your learning environment</w:t>
      </w:r>
      <w:r w:rsidRPr="00D701A0">
        <w:rPr>
          <w:lang w:val="en-US"/>
        </w:rPr>
        <w:br/>
      </w:r>
      <w:r w:rsidR="0087468A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during the</w:t>
      </w:r>
      <w:r w:rsidR="0087468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semesters influenced by COVID-19 </w:t>
      </w:r>
      <w:r w:rsidR="0087468A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(summer semester 2020 </w:t>
      </w:r>
      <w:r w:rsidR="0087468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and</w:t>
      </w:r>
      <w:r w:rsidR="0087468A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winter semester 20</w:t>
      </w:r>
      <w:r w:rsidR="0087468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20</w:t>
      </w:r>
      <w:r w:rsidR="0087468A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/</w:t>
      </w:r>
      <w:r w:rsidR="0087468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20</w:t>
      </w:r>
      <w:r w:rsidR="0087468A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21)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? </w:t>
      </w:r>
    </w:p>
    <w:p w14:paraId="40E340BC" w14:textId="03E7A6A2" w:rsidR="00D85CEE" w:rsidRPr="001F38A8" w:rsidRDefault="00D85CEE" w:rsidP="0087468A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Did your emotional state 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in relation to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your medical study change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during the</w:t>
      </w:r>
      <w:r w:rsidR="403F8A95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     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    semesters influenced by COVID-19 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(summer semester 2020 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and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winter semester 20</w:t>
      </w:r>
      <w:r w:rsidR="0087468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20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/</w:t>
      </w:r>
      <w:r w:rsidR="0087468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20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21)? If not, please 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write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“no”.</w:t>
      </w:r>
      <w:r w:rsidRP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 </w:t>
      </w:r>
    </w:p>
    <w:p w14:paraId="062B48EE" w14:textId="39CF5E18" w:rsidR="00D85CEE" w:rsidRPr="00D85CEE" w:rsidRDefault="00D85CEE" w:rsidP="0087468A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Which role did the PTM play for you during </w:t>
      </w:r>
      <w:r w:rsidR="001F38A8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the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semesters influenced by COVID-19</w:t>
      </w:r>
      <w:r w:rsidR="001F38A8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(summer semester 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2020 </w:t>
      </w:r>
      <w:r w:rsidR="0087468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and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winter semester 20/21)? (This question was not </w:t>
      </w:r>
      <w:proofErr w:type="gramStart"/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taken into account</w:t>
      </w:r>
      <w:proofErr w:type="gramEnd"/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,</w:t>
      </w:r>
      <w:r w:rsidR="001F38A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since</w:t>
      </w:r>
      <w:r w:rsidR="17FAEA28"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120C2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no changes in perception were observed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)</w:t>
      </w:r>
      <w:r w:rsidR="00120C2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 </w:t>
      </w:r>
    </w:p>
    <w:p w14:paraId="792F45E5" w14:textId="7F3899FE" w:rsidR="4AFF744E" w:rsidRPr="00B3062F" w:rsidRDefault="4AFF744E" w:rsidP="4AFF744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D701A0">
        <w:rPr>
          <w:lang w:val="en-US"/>
        </w:rPr>
        <w:br/>
      </w:r>
      <w:r w:rsidR="633F52DD" w:rsidRPr="783075B5">
        <w:rPr>
          <w:rFonts w:ascii="Times New Roman" w:hAnsi="Times New Roman" w:cs="Times New Roman"/>
          <w:sz w:val="20"/>
          <w:szCs w:val="20"/>
          <w:lang w:val="en-US"/>
        </w:rPr>
        <w:t xml:space="preserve">Abbreviation: PTM = Progress Test </w:t>
      </w:r>
      <w:proofErr w:type="spellStart"/>
      <w:r w:rsidR="633F52DD" w:rsidRPr="783075B5">
        <w:rPr>
          <w:rFonts w:ascii="Times New Roman" w:hAnsi="Times New Roman" w:cs="Times New Roman"/>
          <w:sz w:val="20"/>
          <w:szCs w:val="20"/>
          <w:lang w:val="en-US"/>
        </w:rPr>
        <w:t>Medizin</w:t>
      </w:r>
      <w:proofErr w:type="spellEnd"/>
      <w:r w:rsidRPr="00D701A0">
        <w:rPr>
          <w:lang w:val="en-US"/>
        </w:rPr>
        <w:br/>
      </w:r>
      <w:r w:rsidR="0BFBBB45" w:rsidRPr="783075B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="0BFBBB45" w:rsidRPr="783075B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F38A8">
        <w:rPr>
          <w:rFonts w:ascii="Times New Roman" w:hAnsi="Times New Roman" w:cs="Times New Roman"/>
          <w:sz w:val="20"/>
          <w:szCs w:val="20"/>
          <w:lang w:val="en-US"/>
        </w:rPr>
        <w:t>Respondents could choose among</w:t>
      </w:r>
      <w:r w:rsidR="13082CC1" w:rsidRPr="783075B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26AB62A" w:rsidRPr="783075B5">
        <w:rPr>
          <w:rFonts w:ascii="Times New Roman" w:hAnsi="Times New Roman" w:cs="Times New Roman"/>
          <w:sz w:val="20"/>
          <w:szCs w:val="20"/>
          <w:lang w:val="en-US"/>
        </w:rPr>
        <w:t xml:space="preserve">5 </w:t>
      </w:r>
      <w:r w:rsidR="7288CF72" w:rsidRPr="783075B5">
        <w:rPr>
          <w:rFonts w:ascii="Times New Roman" w:hAnsi="Times New Roman" w:cs="Times New Roman"/>
          <w:sz w:val="20"/>
          <w:szCs w:val="20"/>
          <w:lang w:val="en-US"/>
        </w:rPr>
        <w:t xml:space="preserve">smileys ranging from very sad (=1) to very happy (=5). </w:t>
      </w:r>
      <w:r w:rsidR="00B3062F">
        <w:rPr>
          <w:rFonts w:ascii="Times New Roman" w:hAnsi="Times New Roman" w:cs="Times New Roman"/>
          <w:sz w:val="20"/>
          <w:szCs w:val="20"/>
          <w:lang w:val="en-US"/>
        </w:rPr>
        <w:br/>
      </w:r>
      <w:r w:rsidR="00B3062F" w:rsidRPr="00B3062F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b</w:t>
      </w:r>
      <w:r w:rsidR="00B3062F">
        <w:rPr>
          <w:lang w:val="en-US"/>
        </w:rPr>
        <w:t xml:space="preserve"> </w:t>
      </w:r>
      <w:r w:rsidR="00B3062F" w:rsidRPr="00B3062F">
        <w:rPr>
          <w:rFonts w:ascii="Times New Roman" w:hAnsi="Times New Roman" w:cs="Times New Roman"/>
          <w:sz w:val="20"/>
          <w:lang w:val="en-US"/>
        </w:rPr>
        <w:t>Question 4 to 8 were open ended questions.</w:t>
      </w:r>
      <w:r w:rsidR="00B3062F" w:rsidRPr="00B3062F">
        <w:rPr>
          <w:sz w:val="20"/>
          <w:lang w:val="en-US"/>
        </w:rPr>
        <w:t xml:space="preserve"> </w:t>
      </w:r>
      <w:r w:rsidRPr="00D701A0">
        <w:rPr>
          <w:lang w:val="en-US"/>
        </w:rPr>
        <w:br/>
      </w:r>
    </w:p>
    <w:sectPr w:rsidR="4AFF744E" w:rsidRPr="00B3062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57DAC" w14:textId="77777777" w:rsidR="00D27A5B" w:rsidRDefault="00D27A5B" w:rsidP="006032B6">
      <w:pPr>
        <w:spacing w:after="0" w:line="240" w:lineRule="auto"/>
      </w:pPr>
      <w:r>
        <w:separator/>
      </w:r>
    </w:p>
  </w:endnote>
  <w:endnote w:type="continuationSeparator" w:id="0">
    <w:p w14:paraId="131230D8" w14:textId="77777777" w:rsidR="00D27A5B" w:rsidRDefault="00D27A5B" w:rsidP="00603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E05EE" w14:textId="77777777" w:rsidR="00D701A0" w:rsidRDefault="00D701A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6947469"/>
      <w:docPartObj>
        <w:docPartGallery w:val="Page Numbers (Bottom of Page)"/>
        <w:docPartUnique/>
      </w:docPartObj>
    </w:sdtPr>
    <w:sdtEndPr/>
    <w:sdtContent>
      <w:p w14:paraId="407CE2FB" w14:textId="398C20F3" w:rsidR="00D701A0" w:rsidRDefault="00D701A0">
        <w:pPr>
          <w:pStyle w:val="Fuzeile"/>
          <w:jc w:val="right"/>
        </w:pPr>
        <w:r>
          <w:rPr>
            <w:color w:val="2B579A"/>
            <w:shd w:val="clear" w:color="auto" w:fill="E6E6E6"/>
          </w:rPr>
          <w:fldChar w:fldCharType="begin"/>
        </w:r>
        <w:r>
          <w:instrText>PAGE   \* MERGEFORMAT</w:instrText>
        </w:r>
        <w:r>
          <w:rPr>
            <w:color w:val="2B579A"/>
            <w:shd w:val="clear" w:color="auto" w:fill="E6E6E6"/>
          </w:rPr>
          <w:fldChar w:fldCharType="separate"/>
        </w:r>
        <w:r w:rsidR="00B3062F">
          <w:rPr>
            <w:noProof/>
          </w:rPr>
          <w:t>7</w:t>
        </w:r>
        <w:r>
          <w:rPr>
            <w:color w:val="2B579A"/>
            <w:shd w:val="clear" w:color="auto" w:fill="E6E6E6"/>
          </w:rPr>
          <w:fldChar w:fldCharType="end"/>
        </w:r>
      </w:p>
    </w:sdtContent>
  </w:sdt>
  <w:p w14:paraId="6D9C8D39" w14:textId="77777777" w:rsidR="00D701A0" w:rsidRDefault="00D701A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F701D" w14:textId="77777777" w:rsidR="00D701A0" w:rsidRDefault="00D701A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E7888" w14:textId="77777777" w:rsidR="00D27A5B" w:rsidRDefault="00D27A5B" w:rsidP="006032B6">
      <w:pPr>
        <w:spacing w:after="0" w:line="240" w:lineRule="auto"/>
      </w:pPr>
      <w:r>
        <w:separator/>
      </w:r>
    </w:p>
  </w:footnote>
  <w:footnote w:type="continuationSeparator" w:id="0">
    <w:p w14:paraId="67E87786" w14:textId="77777777" w:rsidR="00D27A5B" w:rsidRDefault="00D27A5B" w:rsidP="006032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71CD3" w14:textId="77777777" w:rsidR="00D701A0" w:rsidRDefault="00D701A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17F8B" w14:textId="77777777" w:rsidR="00D701A0" w:rsidRDefault="00D701A0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5CD12" w14:textId="77777777" w:rsidR="00D701A0" w:rsidRDefault="00D701A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85435"/>
    <w:multiLevelType w:val="multilevel"/>
    <w:tmpl w:val="67A6D6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E30D0F"/>
    <w:multiLevelType w:val="hybridMultilevel"/>
    <w:tmpl w:val="63843EA6"/>
    <w:lvl w:ilvl="0" w:tplc="D7AC5C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C6A7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904B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FC61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E03C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4812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FA47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D6F6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5C9A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6559B"/>
    <w:multiLevelType w:val="multilevel"/>
    <w:tmpl w:val="DD78F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8A36F1"/>
    <w:multiLevelType w:val="multilevel"/>
    <w:tmpl w:val="162261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4E2FAA"/>
    <w:multiLevelType w:val="hybridMultilevel"/>
    <w:tmpl w:val="9006BCA2"/>
    <w:lvl w:ilvl="0" w:tplc="1B6A05FE">
      <w:start w:val="1"/>
      <w:numFmt w:val="decimal"/>
      <w:lvlText w:val="%1."/>
      <w:lvlJc w:val="left"/>
      <w:pPr>
        <w:ind w:left="720" w:hanging="360"/>
      </w:pPr>
    </w:lvl>
    <w:lvl w:ilvl="1" w:tplc="24B69D08">
      <w:start w:val="1"/>
      <w:numFmt w:val="lowerLetter"/>
      <w:lvlText w:val="%2."/>
      <w:lvlJc w:val="left"/>
      <w:pPr>
        <w:ind w:left="1440" w:hanging="360"/>
      </w:pPr>
    </w:lvl>
    <w:lvl w:ilvl="2" w:tplc="B90228D8">
      <w:start w:val="1"/>
      <w:numFmt w:val="lowerRoman"/>
      <w:lvlText w:val="%3."/>
      <w:lvlJc w:val="right"/>
      <w:pPr>
        <w:ind w:left="2160" w:hanging="180"/>
      </w:pPr>
    </w:lvl>
    <w:lvl w:ilvl="3" w:tplc="41048CC0">
      <w:start w:val="1"/>
      <w:numFmt w:val="decimal"/>
      <w:lvlText w:val="%4."/>
      <w:lvlJc w:val="left"/>
      <w:pPr>
        <w:ind w:left="2880" w:hanging="360"/>
      </w:pPr>
    </w:lvl>
    <w:lvl w:ilvl="4" w:tplc="2DCE9292">
      <w:start w:val="1"/>
      <w:numFmt w:val="lowerLetter"/>
      <w:lvlText w:val="%5."/>
      <w:lvlJc w:val="left"/>
      <w:pPr>
        <w:ind w:left="3600" w:hanging="360"/>
      </w:pPr>
    </w:lvl>
    <w:lvl w:ilvl="5" w:tplc="7876BCC0">
      <w:start w:val="1"/>
      <w:numFmt w:val="lowerRoman"/>
      <w:lvlText w:val="%6."/>
      <w:lvlJc w:val="right"/>
      <w:pPr>
        <w:ind w:left="4320" w:hanging="180"/>
      </w:pPr>
    </w:lvl>
    <w:lvl w:ilvl="6" w:tplc="A614FD84">
      <w:start w:val="1"/>
      <w:numFmt w:val="decimal"/>
      <w:lvlText w:val="%7."/>
      <w:lvlJc w:val="left"/>
      <w:pPr>
        <w:ind w:left="5040" w:hanging="360"/>
      </w:pPr>
    </w:lvl>
    <w:lvl w:ilvl="7" w:tplc="77B28148">
      <w:start w:val="1"/>
      <w:numFmt w:val="lowerLetter"/>
      <w:lvlText w:val="%8."/>
      <w:lvlJc w:val="left"/>
      <w:pPr>
        <w:ind w:left="5760" w:hanging="360"/>
      </w:pPr>
    </w:lvl>
    <w:lvl w:ilvl="8" w:tplc="40C42D3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F94751"/>
    <w:multiLevelType w:val="multilevel"/>
    <w:tmpl w:val="5A1688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9802E2"/>
    <w:multiLevelType w:val="multilevel"/>
    <w:tmpl w:val="7E1A18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B766CF"/>
    <w:multiLevelType w:val="multilevel"/>
    <w:tmpl w:val="DF64C40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8450D50"/>
    <w:multiLevelType w:val="multilevel"/>
    <w:tmpl w:val="F0AC83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D736BA"/>
    <w:multiLevelType w:val="hybridMultilevel"/>
    <w:tmpl w:val="8098C81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893EB0"/>
    <w:multiLevelType w:val="multilevel"/>
    <w:tmpl w:val="5B2055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6"/>
  </w:num>
  <w:num w:numId="5">
    <w:abstractNumId w:val="8"/>
  </w:num>
  <w:num w:numId="6">
    <w:abstractNumId w:val="5"/>
  </w:num>
  <w:num w:numId="7">
    <w:abstractNumId w:val="3"/>
  </w:num>
  <w:num w:numId="8">
    <w:abstractNumId w:val="10"/>
  </w:num>
  <w:num w:numId="9">
    <w:abstractNumId w:val="0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5AF"/>
    <w:rsid w:val="00112E72"/>
    <w:rsid w:val="00120C26"/>
    <w:rsid w:val="00161C8A"/>
    <w:rsid w:val="0016731E"/>
    <w:rsid w:val="001F38A8"/>
    <w:rsid w:val="00206287"/>
    <w:rsid w:val="00214F87"/>
    <w:rsid w:val="002470AD"/>
    <w:rsid w:val="0031DD25"/>
    <w:rsid w:val="00356F7D"/>
    <w:rsid w:val="003576CB"/>
    <w:rsid w:val="003C4DF5"/>
    <w:rsid w:val="003D0AD8"/>
    <w:rsid w:val="00430A7D"/>
    <w:rsid w:val="004E25AF"/>
    <w:rsid w:val="00555D1D"/>
    <w:rsid w:val="006032B6"/>
    <w:rsid w:val="006377D1"/>
    <w:rsid w:val="00736D33"/>
    <w:rsid w:val="0078CD7F"/>
    <w:rsid w:val="00830126"/>
    <w:rsid w:val="0087468A"/>
    <w:rsid w:val="00A12696"/>
    <w:rsid w:val="00A508FC"/>
    <w:rsid w:val="00AF2C07"/>
    <w:rsid w:val="00B22C2C"/>
    <w:rsid w:val="00B27612"/>
    <w:rsid w:val="00B3062F"/>
    <w:rsid w:val="00CA4D2F"/>
    <w:rsid w:val="00CD0DFB"/>
    <w:rsid w:val="00D27A5B"/>
    <w:rsid w:val="00D701A0"/>
    <w:rsid w:val="00D85CEE"/>
    <w:rsid w:val="00DD64F6"/>
    <w:rsid w:val="00E51179"/>
    <w:rsid w:val="00EB09B0"/>
    <w:rsid w:val="00EE2179"/>
    <w:rsid w:val="00F12314"/>
    <w:rsid w:val="00FE111E"/>
    <w:rsid w:val="014EF2C1"/>
    <w:rsid w:val="01722358"/>
    <w:rsid w:val="01C0E4F6"/>
    <w:rsid w:val="01EFFA6D"/>
    <w:rsid w:val="0209AF29"/>
    <w:rsid w:val="02319773"/>
    <w:rsid w:val="02490227"/>
    <w:rsid w:val="02501271"/>
    <w:rsid w:val="026AB62A"/>
    <w:rsid w:val="02B1BC97"/>
    <w:rsid w:val="03752BD2"/>
    <w:rsid w:val="03D219E1"/>
    <w:rsid w:val="040297A9"/>
    <w:rsid w:val="04DBCFA5"/>
    <w:rsid w:val="05399860"/>
    <w:rsid w:val="053DF71C"/>
    <w:rsid w:val="05553D3A"/>
    <w:rsid w:val="05854DE5"/>
    <w:rsid w:val="05976E58"/>
    <w:rsid w:val="066F2D81"/>
    <w:rsid w:val="06D25ED8"/>
    <w:rsid w:val="073E36C3"/>
    <w:rsid w:val="07653475"/>
    <w:rsid w:val="07E472B3"/>
    <w:rsid w:val="0821E253"/>
    <w:rsid w:val="082F7F6A"/>
    <w:rsid w:val="08D5B87C"/>
    <w:rsid w:val="0928D614"/>
    <w:rsid w:val="097479FC"/>
    <w:rsid w:val="0995FA0E"/>
    <w:rsid w:val="09CB6F8D"/>
    <w:rsid w:val="09E80371"/>
    <w:rsid w:val="0A0750B3"/>
    <w:rsid w:val="0A2C62C2"/>
    <w:rsid w:val="0A8D7D5E"/>
    <w:rsid w:val="0AC3EA8E"/>
    <w:rsid w:val="0B12A5DF"/>
    <w:rsid w:val="0B22EC0F"/>
    <w:rsid w:val="0B3D0A54"/>
    <w:rsid w:val="0BD9800B"/>
    <w:rsid w:val="0BDED358"/>
    <w:rsid w:val="0BFBBB45"/>
    <w:rsid w:val="0D143216"/>
    <w:rsid w:val="0D45AFBF"/>
    <w:rsid w:val="0D9366DB"/>
    <w:rsid w:val="0DF33EA8"/>
    <w:rsid w:val="0E0DC3D8"/>
    <w:rsid w:val="0E2F7EAE"/>
    <w:rsid w:val="0EE8682C"/>
    <w:rsid w:val="0F0D12A2"/>
    <w:rsid w:val="0F2E6159"/>
    <w:rsid w:val="0F589783"/>
    <w:rsid w:val="0F78FCB9"/>
    <w:rsid w:val="0FD2EB9E"/>
    <w:rsid w:val="100F4DE5"/>
    <w:rsid w:val="10785EF2"/>
    <w:rsid w:val="10F4EB52"/>
    <w:rsid w:val="115691A3"/>
    <w:rsid w:val="117C1E71"/>
    <w:rsid w:val="11C7E4B0"/>
    <w:rsid w:val="1206E091"/>
    <w:rsid w:val="1231C234"/>
    <w:rsid w:val="125355E6"/>
    <w:rsid w:val="12B5D416"/>
    <w:rsid w:val="12B8C8CF"/>
    <w:rsid w:val="12BAA04A"/>
    <w:rsid w:val="13009358"/>
    <w:rsid w:val="13082CC1"/>
    <w:rsid w:val="1328F279"/>
    <w:rsid w:val="13BBD94F"/>
    <w:rsid w:val="13BF76A9"/>
    <w:rsid w:val="1446A79E"/>
    <w:rsid w:val="15A78226"/>
    <w:rsid w:val="16437F1D"/>
    <w:rsid w:val="17180D8D"/>
    <w:rsid w:val="176B514B"/>
    <w:rsid w:val="176C0363"/>
    <w:rsid w:val="17FAEA28"/>
    <w:rsid w:val="195073C8"/>
    <w:rsid w:val="1961F782"/>
    <w:rsid w:val="1A204E0B"/>
    <w:rsid w:val="1A3A0C65"/>
    <w:rsid w:val="1B054EB2"/>
    <w:rsid w:val="1C16C3AA"/>
    <w:rsid w:val="1C305300"/>
    <w:rsid w:val="1CDA7EE7"/>
    <w:rsid w:val="1D1A0772"/>
    <w:rsid w:val="1D854238"/>
    <w:rsid w:val="1D9B6996"/>
    <w:rsid w:val="1DA9FB2C"/>
    <w:rsid w:val="1E3E5D18"/>
    <w:rsid w:val="1E4C9EE5"/>
    <w:rsid w:val="1E702549"/>
    <w:rsid w:val="1E7FCB54"/>
    <w:rsid w:val="1E9F9EE3"/>
    <w:rsid w:val="1F3B0501"/>
    <w:rsid w:val="1F4B687E"/>
    <w:rsid w:val="1F843F2D"/>
    <w:rsid w:val="1F8B4697"/>
    <w:rsid w:val="207739F9"/>
    <w:rsid w:val="2086E46F"/>
    <w:rsid w:val="20DCD25B"/>
    <w:rsid w:val="20EB6A38"/>
    <w:rsid w:val="20F8E669"/>
    <w:rsid w:val="211F3876"/>
    <w:rsid w:val="214499FF"/>
    <w:rsid w:val="21696452"/>
    <w:rsid w:val="21B8742D"/>
    <w:rsid w:val="21D73FA5"/>
    <w:rsid w:val="21E32E1D"/>
    <w:rsid w:val="22208610"/>
    <w:rsid w:val="2223EA72"/>
    <w:rsid w:val="2266D182"/>
    <w:rsid w:val="227617EF"/>
    <w:rsid w:val="227625D8"/>
    <w:rsid w:val="234B4FCC"/>
    <w:rsid w:val="236D5922"/>
    <w:rsid w:val="23778D6E"/>
    <w:rsid w:val="23954555"/>
    <w:rsid w:val="23A7F596"/>
    <w:rsid w:val="24D19DB2"/>
    <w:rsid w:val="25541DFF"/>
    <w:rsid w:val="259B5BBD"/>
    <w:rsid w:val="25A2BFF0"/>
    <w:rsid w:val="25AB1A6D"/>
    <w:rsid w:val="25B7DBD6"/>
    <w:rsid w:val="266B6D12"/>
    <w:rsid w:val="26C834C3"/>
    <w:rsid w:val="26EE75B7"/>
    <w:rsid w:val="2715834B"/>
    <w:rsid w:val="274323EC"/>
    <w:rsid w:val="275B2919"/>
    <w:rsid w:val="284CEA27"/>
    <w:rsid w:val="28D219A6"/>
    <w:rsid w:val="29BB14D5"/>
    <w:rsid w:val="2A2FCDCB"/>
    <w:rsid w:val="2AE98918"/>
    <w:rsid w:val="2B19AF53"/>
    <w:rsid w:val="2C3EADE3"/>
    <w:rsid w:val="2C564AD6"/>
    <w:rsid w:val="2CBB6051"/>
    <w:rsid w:val="2D0523D3"/>
    <w:rsid w:val="2D1FDE4D"/>
    <w:rsid w:val="2D47BA5A"/>
    <w:rsid w:val="2D51D9CB"/>
    <w:rsid w:val="2D619F02"/>
    <w:rsid w:val="2D676E8D"/>
    <w:rsid w:val="2DA04D8F"/>
    <w:rsid w:val="2DC1BF7D"/>
    <w:rsid w:val="2DD4216F"/>
    <w:rsid w:val="2DF387AE"/>
    <w:rsid w:val="2E845564"/>
    <w:rsid w:val="2E9F29A4"/>
    <w:rsid w:val="2EAE3C0B"/>
    <w:rsid w:val="2F033EEE"/>
    <w:rsid w:val="2F07A192"/>
    <w:rsid w:val="2F60E838"/>
    <w:rsid w:val="2F6BF70D"/>
    <w:rsid w:val="2F8033BA"/>
    <w:rsid w:val="30386AB1"/>
    <w:rsid w:val="30D815DA"/>
    <w:rsid w:val="30F2D2D5"/>
    <w:rsid w:val="31002D90"/>
    <w:rsid w:val="314B35EB"/>
    <w:rsid w:val="31971F56"/>
    <w:rsid w:val="31DDC925"/>
    <w:rsid w:val="31F7213B"/>
    <w:rsid w:val="324964A2"/>
    <w:rsid w:val="324CFA1F"/>
    <w:rsid w:val="32620F70"/>
    <w:rsid w:val="32AB4206"/>
    <w:rsid w:val="32DB6F7E"/>
    <w:rsid w:val="32F763FF"/>
    <w:rsid w:val="3333686E"/>
    <w:rsid w:val="3357C687"/>
    <w:rsid w:val="3358E4B1"/>
    <w:rsid w:val="33DA10B2"/>
    <w:rsid w:val="3403237A"/>
    <w:rsid w:val="34A9931C"/>
    <w:rsid w:val="355C8825"/>
    <w:rsid w:val="355D71A9"/>
    <w:rsid w:val="3573200A"/>
    <w:rsid w:val="35FC9225"/>
    <w:rsid w:val="361D06EE"/>
    <w:rsid w:val="3655614E"/>
    <w:rsid w:val="3672308F"/>
    <w:rsid w:val="36778C9D"/>
    <w:rsid w:val="36AFA750"/>
    <w:rsid w:val="36DC3614"/>
    <w:rsid w:val="370444E0"/>
    <w:rsid w:val="37B4D74C"/>
    <w:rsid w:val="37D9857D"/>
    <w:rsid w:val="37F8F5AA"/>
    <w:rsid w:val="380639E1"/>
    <w:rsid w:val="380C8857"/>
    <w:rsid w:val="385635C2"/>
    <w:rsid w:val="386C56CB"/>
    <w:rsid w:val="38912ED2"/>
    <w:rsid w:val="38C55566"/>
    <w:rsid w:val="38F47133"/>
    <w:rsid w:val="38FA8A57"/>
    <w:rsid w:val="3915CCB0"/>
    <w:rsid w:val="396BE2B4"/>
    <w:rsid w:val="39791367"/>
    <w:rsid w:val="39A6CD62"/>
    <w:rsid w:val="3A89B994"/>
    <w:rsid w:val="3A8BE4BF"/>
    <w:rsid w:val="3B06EC3F"/>
    <w:rsid w:val="3B8C80F6"/>
    <w:rsid w:val="3B9B37EE"/>
    <w:rsid w:val="3C6F77C3"/>
    <w:rsid w:val="3CAF7E60"/>
    <w:rsid w:val="3D047D77"/>
    <w:rsid w:val="3D07AAB1"/>
    <w:rsid w:val="3D36E8C8"/>
    <w:rsid w:val="3D68B0F9"/>
    <w:rsid w:val="3E575B79"/>
    <w:rsid w:val="3F2198C8"/>
    <w:rsid w:val="3F4EAAB3"/>
    <w:rsid w:val="401D2132"/>
    <w:rsid w:val="4032A374"/>
    <w:rsid w:val="403F8A95"/>
    <w:rsid w:val="40F1E21F"/>
    <w:rsid w:val="40FA5395"/>
    <w:rsid w:val="413164CB"/>
    <w:rsid w:val="41350098"/>
    <w:rsid w:val="413EA3D5"/>
    <w:rsid w:val="417CC089"/>
    <w:rsid w:val="429FB19E"/>
    <w:rsid w:val="42BEC060"/>
    <w:rsid w:val="432BD40B"/>
    <w:rsid w:val="43419ED6"/>
    <w:rsid w:val="43475FAF"/>
    <w:rsid w:val="435152C5"/>
    <w:rsid w:val="43B825E8"/>
    <w:rsid w:val="43D5316B"/>
    <w:rsid w:val="43EFA065"/>
    <w:rsid w:val="4421FC4C"/>
    <w:rsid w:val="4424FCEF"/>
    <w:rsid w:val="44251AD5"/>
    <w:rsid w:val="446BCC8A"/>
    <w:rsid w:val="456A8DF5"/>
    <w:rsid w:val="456B8B63"/>
    <w:rsid w:val="45EF3F3B"/>
    <w:rsid w:val="47849153"/>
    <w:rsid w:val="478B0F9C"/>
    <w:rsid w:val="482D8FEC"/>
    <w:rsid w:val="488C2D88"/>
    <w:rsid w:val="48BB9382"/>
    <w:rsid w:val="48F72B12"/>
    <w:rsid w:val="490A23AA"/>
    <w:rsid w:val="49198608"/>
    <w:rsid w:val="4A45E271"/>
    <w:rsid w:val="4A6A6ABF"/>
    <w:rsid w:val="4A6B85AD"/>
    <w:rsid w:val="4A918E94"/>
    <w:rsid w:val="4A92C8A2"/>
    <w:rsid w:val="4AB7C66B"/>
    <w:rsid w:val="4AFF744E"/>
    <w:rsid w:val="4B173422"/>
    <w:rsid w:val="4B74947B"/>
    <w:rsid w:val="4B78E30C"/>
    <w:rsid w:val="4BD53577"/>
    <w:rsid w:val="4BDD8E1F"/>
    <w:rsid w:val="4C6EBB5A"/>
    <w:rsid w:val="4C7294EF"/>
    <w:rsid w:val="4C9DC110"/>
    <w:rsid w:val="4DC6C718"/>
    <w:rsid w:val="4DE3F899"/>
    <w:rsid w:val="4DF2DDA0"/>
    <w:rsid w:val="4E532C61"/>
    <w:rsid w:val="4E5F2D0F"/>
    <w:rsid w:val="4F152EE1"/>
    <w:rsid w:val="4F252F90"/>
    <w:rsid w:val="4F382D35"/>
    <w:rsid w:val="4F8EAE01"/>
    <w:rsid w:val="4FB2BBDE"/>
    <w:rsid w:val="5010DFAE"/>
    <w:rsid w:val="50732515"/>
    <w:rsid w:val="508FC1D3"/>
    <w:rsid w:val="51D2A6AE"/>
    <w:rsid w:val="51E40585"/>
    <w:rsid w:val="528627FB"/>
    <w:rsid w:val="5299FCF6"/>
    <w:rsid w:val="5312CACB"/>
    <w:rsid w:val="5391D04B"/>
    <w:rsid w:val="53BF0B36"/>
    <w:rsid w:val="53CA2992"/>
    <w:rsid w:val="541E7FB5"/>
    <w:rsid w:val="542C2A76"/>
    <w:rsid w:val="549AD756"/>
    <w:rsid w:val="5509A000"/>
    <w:rsid w:val="552DE1FB"/>
    <w:rsid w:val="556157AC"/>
    <w:rsid w:val="55870438"/>
    <w:rsid w:val="55952020"/>
    <w:rsid w:val="559E8CE5"/>
    <w:rsid w:val="55CF750A"/>
    <w:rsid w:val="561AAB84"/>
    <w:rsid w:val="56270A7D"/>
    <w:rsid w:val="567687AE"/>
    <w:rsid w:val="56783206"/>
    <w:rsid w:val="569D11C1"/>
    <w:rsid w:val="569EA664"/>
    <w:rsid w:val="56DD08C9"/>
    <w:rsid w:val="57ECFE02"/>
    <w:rsid w:val="584EEF09"/>
    <w:rsid w:val="58A2E8CA"/>
    <w:rsid w:val="5933D0F2"/>
    <w:rsid w:val="594C9562"/>
    <w:rsid w:val="59678587"/>
    <w:rsid w:val="59C5114C"/>
    <w:rsid w:val="5ACC5426"/>
    <w:rsid w:val="5AF088A3"/>
    <w:rsid w:val="5AFCF5B9"/>
    <w:rsid w:val="5B11DB23"/>
    <w:rsid w:val="5B6B75A9"/>
    <w:rsid w:val="5B83B9D3"/>
    <w:rsid w:val="5BB26A8F"/>
    <w:rsid w:val="5BCAC9E8"/>
    <w:rsid w:val="5BE4F0A5"/>
    <w:rsid w:val="5BF629DC"/>
    <w:rsid w:val="5C48469F"/>
    <w:rsid w:val="5C714159"/>
    <w:rsid w:val="5C89ED08"/>
    <w:rsid w:val="5D11919E"/>
    <w:rsid w:val="5D28C552"/>
    <w:rsid w:val="5DAA0B6D"/>
    <w:rsid w:val="5DD88AD9"/>
    <w:rsid w:val="5E375D78"/>
    <w:rsid w:val="5E4EAFCB"/>
    <w:rsid w:val="5E65CBD7"/>
    <w:rsid w:val="5E7339AA"/>
    <w:rsid w:val="5E736FA5"/>
    <w:rsid w:val="5E8EFB49"/>
    <w:rsid w:val="5FFC077D"/>
    <w:rsid w:val="60B41B52"/>
    <w:rsid w:val="60CCD48B"/>
    <w:rsid w:val="6112F298"/>
    <w:rsid w:val="6138F6A0"/>
    <w:rsid w:val="6149D64F"/>
    <w:rsid w:val="6191E8A9"/>
    <w:rsid w:val="61A13DF4"/>
    <w:rsid w:val="61E6EAE0"/>
    <w:rsid w:val="6217C64F"/>
    <w:rsid w:val="62808718"/>
    <w:rsid w:val="62C1448F"/>
    <w:rsid w:val="633F52DD"/>
    <w:rsid w:val="634DD5C9"/>
    <w:rsid w:val="63954559"/>
    <w:rsid w:val="63F6674D"/>
    <w:rsid w:val="6432B635"/>
    <w:rsid w:val="645B1B4F"/>
    <w:rsid w:val="647357E7"/>
    <w:rsid w:val="647D3552"/>
    <w:rsid w:val="655A6618"/>
    <w:rsid w:val="657AAE1B"/>
    <w:rsid w:val="65935F53"/>
    <w:rsid w:val="65BBDD73"/>
    <w:rsid w:val="65C67BD4"/>
    <w:rsid w:val="65DBDA0D"/>
    <w:rsid w:val="65F60B30"/>
    <w:rsid w:val="6631D67B"/>
    <w:rsid w:val="66E517E7"/>
    <w:rsid w:val="67092225"/>
    <w:rsid w:val="67E26BC5"/>
    <w:rsid w:val="6801298E"/>
    <w:rsid w:val="68036C8D"/>
    <w:rsid w:val="68CE2AFC"/>
    <w:rsid w:val="68DCB64A"/>
    <w:rsid w:val="695BC8C0"/>
    <w:rsid w:val="698690DE"/>
    <w:rsid w:val="6A423248"/>
    <w:rsid w:val="6A44ED49"/>
    <w:rsid w:val="6A63E8FF"/>
    <w:rsid w:val="6A6D4C2B"/>
    <w:rsid w:val="6AC70586"/>
    <w:rsid w:val="6B04E9EB"/>
    <w:rsid w:val="6B0C8A03"/>
    <w:rsid w:val="6B51BCB2"/>
    <w:rsid w:val="6B58F080"/>
    <w:rsid w:val="6C7EAEBD"/>
    <w:rsid w:val="6D643AFA"/>
    <w:rsid w:val="6D91761F"/>
    <w:rsid w:val="6DCDC395"/>
    <w:rsid w:val="6DD7758E"/>
    <w:rsid w:val="6DD9987B"/>
    <w:rsid w:val="6E27ECD8"/>
    <w:rsid w:val="6E313DA2"/>
    <w:rsid w:val="6E4C0BF4"/>
    <w:rsid w:val="6E53FADD"/>
    <w:rsid w:val="6E895D74"/>
    <w:rsid w:val="6EB99902"/>
    <w:rsid w:val="6FA10D65"/>
    <w:rsid w:val="6FA85B4A"/>
    <w:rsid w:val="7024485D"/>
    <w:rsid w:val="7071B693"/>
    <w:rsid w:val="716A1AC0"/>
    <w:rsid w:val="7179A15C"/>
    <w:rsid w:val="7187D655"/>
    <w:rsid w:val="71A87950"/>
    <w:rsid w:val="71C8EBBC"/>
    <w:rsid w:val="726C3E35"/>
    <w:rsid w:val="7288CF72"/>
    <w:rsid w:val="72B4C129"/>
    <w:rsid w:val="72D4B137"/>
    <w:rsid w:val="73C142BC"/>
    <w:rsid w:val="73F0A507"/>
    <w:rsid w:val="73FA57FA"/>
    <w:rsid w:val="745A74E4"/>
    <w:rsid w:val="746B7704"/>
    <w:rsid w:val="74709845"/>
    <w:rsid w:val="74995068"/>
    <w:rsid w:val="74A76411"/>
    <w:rsid w:val="75A56AF4"/>
    <w:rsid w:val="763029EA"/>
    <w:rsid w:val="76522E42"/>
    <w:rsid w:val="77127B03"/>
    <w:rsid w:val="77556A03"/>
    <w:rsid w:val="776A3A97"/>
    <w:rsid w:val="77ACA0F8"/>
    <w:rsid w:val="78212828"/>
    <w:rsid w:val="783075B5"/>
    <w:rsid w:val="7874C4E7"/>
    <w:rsid w:val="790A08DC"/>
    <w:rsid w:val="790ADA50"/>
    <w:rsid w:val="79A443ED"/>
    <w:rsid w:val="79E55946"/>
    <w:rsid w:val="79EB56D1"/>
    <w:rsid w:val="7A445FF7"/>
    <w:rsid w:val="7A62250B"/>
    <w:rsid w:val="7A78ADA7"/>
    <w:rsid w:val="7AA6E0AC"/>
    <w:rsid w:val="7B4CF163"/>
    <w:rsid w:val="7B5DD489"/>
    <w:rsid w:val="7B62CD6B"/>
    <w:rsid w:val="7BFDCAE0"/>
    <w:rsid w:val="7C51977C"/>
    <w:rsid w:val="7C9F3139"/>
    <w:rsid w:val="7CE79BC4"/>
    <w:rsid w:val="7D06E26B"/>
    <w:rsid w:val="7D4C9ED9"/>
    <w:rsid w:val="7D4DE4C0"/>
    <w:rsid w:val="7DA059E0"/>
    <w:rsid w:val="7DDE816E"/>
    <w:rsid w:val="7DDEB820"/>
    <w:rsid w:val="7DF06CF7"/>
    <w:rsid w:val="7EAB9CA9"/>
    <w:rsid w:val="7ED0B06E"/>
    <w:rsid w:val="7EF15B40"/>
    <w:rsid w:val="7F612972"/>
    <w:rsid w:val="7FA443E7"/>
    <w:rsid w:val="7FE8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DB847"/>
  <w15:chartTrackingRefBased/>
  <w15:docId w15:val="{09D43E20-50F7-4CC0-AA26-9D0D7EC2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36D33"/>
  </w:style>
  <w:style w:type="paragraph" w:styleId="berschrift1">
    <w:name w:val="heading 1"/>
    <w:basedOn w:val="Standard"/>
    <w:next w:val="Standard"/>
    <w:link w:val="berschrift1Zchn"/>
    <w:uiPriority w:val="9"/>
    <w:qFormat/>
    <w:rsid w:val="006032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normaltextrun">
    <w:name w:val="normaltextrun"/>
    <w:basedOn w:val="Absatz-Standardschriftart"/>
    <w:rsid w:val="004E25AF"/>
  </w:style>
  <w:style w:type="character" w:customStyle="1" w:styleId="eop">
    <w:name w:val="eop"/>
    <w:basedOn w:val="Absatz-Standardschriftart"/>
    <w:rsid w:val="004E25AF"/>
  </w:style>
  <w:style w:type="paragraph" w:customStyle="1" w:styleId="paragraph">
    <w:name w:val="paragraph"/>
    <w:basedOn w:val="Standard"/>
    <w:rsid w:val="004E2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6032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032B6"/>
  </w:style>
  <w:style w:type="paragraph" w:styleId="Fuzeile">
    <w:name w:val="footer"/>
    <w:basedOn w:val="Standard"/>
    <w:link w:val="FuzeileZchn"/>
    <w:uiPriority w:val="99"/>
    <w:unhideWhenUsed/>
    <w:rsid w:val="006032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032B6"/>
  </w:style>
  <w:style w:type="character" w:customStyle="1" w:styleId="berschrift1Zchn">
    <w:name w:val="Überschrift 1 Zchn"/>
    <w:basedOn w:val="Absatz-Standardschriftart"/>
    <w:link w:val="berschrift1"/>
    <w:uiPriority w:val="9"/>
    <w:rsid w:val="006032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6032B6"/>
    <w:pPr>
      <w:outlineLvl w:val="9"/>
    </w:pPr>
    <w:rPr>
      <w:lang w:eastAsia="de-DE"/>
    </w:rPr>
  </w:style>
  <w:style w:type="paragraph" w:styleId="Verzeichnis2">
    <w:name w:val="toc 2"/>
    <w:basedOn w:val="Standard"/>
    <w:next w:val="Standard"/>
    <w:autoRedefine/>
    <w:uiPriority w:val="39"/>
    <w:unhideWhenUsed/>
    <w:rsid w:val="006032B6"/>
    <w:pPr>
      <w:spacing w:after="100"/>
      <w:ind w:left="220"/>
    </w:pPr>
    <w:rPr>
      <w:rFonts w:eastAsiaTheme="minorEastAsia" w:cs="Times New Roman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6032B6"/>
    <w:pPr>
      <w:spacing w:after="100"/>
    </w:pPr>
    <w:rPr>
      <w:rFonts w:eastAsiaTheme="minorEastAsia" w:cs="Times New Roman"/>
      <w:lang w:eastAsia="de-DE"/>
    </w:rPr>
  </w:style>
  <w:style w:type="paragraph" w:styleId="Verzeichnis3">
    <w:name w:val="toc 3"/>
    <w:basedOn w:val="Standard"/>
    <w:next w:val="Standard"/>
    <w:autoRedefine/>
    <w:uiPriority w:val="39"/>
    <w:unhideWhenUsed/>
    <w:rsid w:val="006032B6"/>
    <w:pPr>
      <w:spacing w:after="100"/>
      <w:ind w:left="440"/>
    </w:pPr>
    <w:rPr>
      <w:rFonts w:eastAsiaTheme="minorEastAsia" w:cs="Times New Roman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Pr>
      <w:vertAlign w:val="superscript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table" w:styleId="Tabellenraster">
    <w:name w:val="Table Grid"/>
    <w:basedOn w:val="NormaleTabel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01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701A0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3062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3062F"/>
    <w:rPr>
      <w:b/>
      <w:bCs/>
      <w:sz w:val="20"/>
      <w:szCs w:val="20"/>
    </w:rPr>
  </w:style>
  <w:style w:type="character" w:styleId="Erwhnung">
    <w:name w:val="Mention"/>
    <w:basedOn w:val="Absatz-Standardschriftart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2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7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75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50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7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26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95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9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4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76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1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73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5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8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6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8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4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0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1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0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42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4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5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8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0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50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8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20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4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47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5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0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71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57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09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3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8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61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0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62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9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37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13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92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9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81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79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9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08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78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81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0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79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4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4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15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27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1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53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52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24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05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8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9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50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89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84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68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8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54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56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0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4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98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2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1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5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38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8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71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33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4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5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19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7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2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0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52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8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8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9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0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3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5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27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30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30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2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18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4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8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1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4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2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62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46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31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7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50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8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0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9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33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3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4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8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6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5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8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0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6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2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55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89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0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8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9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46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2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43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54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44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83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6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2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7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9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30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1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25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4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48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97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13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5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50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2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1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0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0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19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75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0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37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95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17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60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5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8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7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41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93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3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27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70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5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9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0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3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9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9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5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2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9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2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9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5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1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85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75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74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96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9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3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0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8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2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8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3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8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02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1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7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8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52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8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49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85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38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9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1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5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75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5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88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7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60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1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2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6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56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97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4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8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0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01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3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5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83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46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92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95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5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09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3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3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15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82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3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6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99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13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33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2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9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15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84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4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0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14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26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30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65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9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74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77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1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5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8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86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63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10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34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1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41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6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3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6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8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23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4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3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6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4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8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6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0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0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43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9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21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86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95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1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80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77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97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2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53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43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96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46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40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4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4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22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1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14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5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13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60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0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18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9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92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09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9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9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87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8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04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02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8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0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17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3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8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1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7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98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93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53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47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40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81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32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5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73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6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56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0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62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6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3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86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1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51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0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5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0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3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53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97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01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32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0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7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7814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0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845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44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77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76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433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18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6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32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96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8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03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71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12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44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64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29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54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95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01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907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39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95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27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06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7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0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68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43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413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6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53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1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36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9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4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1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85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53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90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33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22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7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89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14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01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82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37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17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829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64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8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39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592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52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19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79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198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8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53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0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9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8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3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46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62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6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89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0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27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4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65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96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707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01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03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9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312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38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566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20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227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6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358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76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4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74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763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3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302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0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93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9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3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52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28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10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52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74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44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76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99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50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3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77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44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0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79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63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96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0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40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264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20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4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2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62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15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12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560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11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87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0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55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93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56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49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26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26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42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1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60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62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88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81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78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07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60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65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36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0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90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31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98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74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83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294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87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18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47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71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40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9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25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95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70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69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61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11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5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68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51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63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67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73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462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8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7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97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2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11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16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05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6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16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43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28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7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0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6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0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2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7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13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93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7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1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43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09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5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8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09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42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8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0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43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13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54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13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1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83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58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95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25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82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8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2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00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34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61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20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09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59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9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68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5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80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35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09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0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8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4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46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7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21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0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35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7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16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25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4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40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9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0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08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70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4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09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8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8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81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45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63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19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7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14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17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3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35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2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1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2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4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76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63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4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0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7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9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5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6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9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74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3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44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7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3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38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7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1384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14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42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85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9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58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24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53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59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80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90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351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77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28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69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0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44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41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8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65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31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57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1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48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8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46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0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57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80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697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87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85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42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04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83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8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52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48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59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18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60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11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430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6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05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28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32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11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707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71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86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60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90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51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48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88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7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84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85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30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68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43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5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44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7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43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56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9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33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01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4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03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32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38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09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19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2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69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1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84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4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80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16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84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33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75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6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4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44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62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74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77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29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7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34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09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5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13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75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033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54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10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5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920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15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04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29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32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54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88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69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42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66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15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22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06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72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37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88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06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480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57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97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76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19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6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57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785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44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1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7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13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21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62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9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11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76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97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9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80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23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1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36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03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97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57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75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08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97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87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65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72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924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981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53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86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94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33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6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0DED7CA2624141AE322679BAD3AD72" ma:contentTypeVersion="11" ma:contentTypeDescription="Create a new document." ma:contentTypeScope="" ma:versionID="adefb49cb6e5debcf260f832a9f00b61">
  <xsd:schema xmlns:xsd="http://www.w3.org/2001/XMLSchema" xmlns:xs="http://www.w3.org/2001/XMLSchema" xmlns:p="http://schemas.microsoft.com/office/2006/metadata/properties" xmlns:ns2="216a3def-e00a-4355-81c0-72dc72a69d0f" xmlns:ns3="45740acd-b1ed-49bd-99ea-3959fe2889a5" targetNamespace="http://schemas.microsoft.com/office/2006/metadata/properties" ma:root="true" ma:fieldsID="35fed53592121d073bc414fc28a61381" ns2:_="" ns3:_="">
    <xsd:import namespace="216a3def-e00a-4355-81c0-72dc72a69d0f"/>
    <xsd:import namespace="45740acd-b1ed-49bd-99ea-3959fe2889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6a3def-e00a-4355-81c0-72dc72a69d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40acd-b1ed-49bd-99ea-3959fe2889a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6971CA4-A630-459E-BD78-81E8F41437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C7C803-76F5-4916-B932-4F8E5BCDAA0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3070F05-2494-482D-8467-8F34782B8A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6a3def-e00a-4355-81c0-72dc72a69d0f"/>
    <ds:schemaRef ds:uri="45740acd-b1ed-49bd-99ea-3959fe2889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41CBF17-0138-48AC-8760-07519B0D957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1171</Words>
  <Characters>7380</Characters>
  <Application>Microsoft Office Word</Application>
  <DocSecurity>0</DocSecurity>
  <Lines>61</Lines>
  <Paragraphs>17</Paragraphs>
  <ScaleCrop>false</ScaleCrop>
  <Company>Charité Universitaetsmedizin Berlin</Company>
  <LinksUpToDate>false</LinksUpToDate>
  <CharactersWithSpaces>8534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Sehy, Victoria</dc:creator>
  <cp:keywords/>
  <dc:description/>
  <cp:lastModifiedBy>Victoria Sehy</cp:lastModifiedBy>
  <cp:revision>20</cp:revision>
  <dcterms:created xsi:type="dcterms:W3CDTF">2021-04-26T19:19:00Z</dcterms:created>
  <dcterms:modified xsi:type="dcterms:W3CDTF">2021-08-06T10:02:00Z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0x0101009A0DED7CA2624141AE322679BAD3AD72</vt:lpwstr>
  </property>
</Properties>
</file>