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F2EF" w14:textId="5A9BAA3C" w:rsidR="00DE4A6C" w:rsidRPr="0044061B" w:rsidRDefault="00DE4A6C" w:rsidP="00DE4A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061B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  <w:r w:rsidR="00BD21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</w:p>
    <w:p w14:paraId="2B1B5BA4" w14:textId="77777777" w:rsidR="00DE4A6C" w:rsidRPr="00FC3BA1" w:rsidRDefault="00DE4A6C">
      <w:pPr>
        <w:rPr>
          <w:lang w:val="en-US"/>
        </w:rPr>
      </w:pPr>
    </w:p>
    <w:p w14:paraId="77137BA8" w14:textId="6C521CD4" w:rsidR="00DE4A6C" w:rsidRDefault="00DE4A6C" w:rsidP="00DE4A6C">
      <w:pP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C34E3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Microplastics in wetlands: contrasting fish contamination between mangroves and temporary ponds in southeastern Brazil</w:t>
      </w:r>
    </w:p>
    <w:p w14:paraId="417BE18E" w14:textId="77777777" w:rsidR="00DE4A6C" w:rsidRPr="00C34E34" w:rsidRDefault="00DE4A6C" w:rsidP="00DE4A6C">
      <w:pP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</w:p>
    <w:p w14:paraId="4888D270" w14:textId="77777777" w:rsidR="00DE4A6C" w:rsidRPr="006B41E7" w:rsidRDefault="00DE4A6C" w:rsidP="00DE4A6C">
      <w:pPr>
        <w:rPr>
          <w:rFonts w:ascii="Times New Roman" w:hAnsi="Times New Roman" w:cs="Times New Roman"/>
          <w:iCs/>
          <w:noProof/>
          <w:sz w:val="24"/>
          <w:szCs w:val="24"/>
        </w:rPr>
      </w:pPr>
      <w:r w:rsidRPr="006B41E7">
        <w:rPr>
          <w:rFonts w:ascii="Times New Roman" w:hAnsi="Times New Roman" w:cs="Times New Roman"/>
          <w:iCs/>
          <w:noProof/>
          <w:sz w:val="24"/>
          <w:szCs w:val="24"/>
        </w:rPr>
        <w:t>Gustavo Henrique Soares Guedes</w:t>
      </w:r>
      <w:r>
        <w:rPr>
          <w:rFonts w:ascii="Times New Roman" w:hAnsi="Times New Roman" w:cs="Times New Roman"/>
          <w:iCs/>
          <w:noProof/>
          <w:sz w:val="24"/>
          <w:szCs w:val="24"/>
        </w:rPr>
        <w:t>¹</w:t>
      </w:r>
      <w:r w:rsidRPr="006B41E7">
        <w:rPr>
          <w:rFonts w:ascii="Times New Roman" w:hAnsi="Times New Roman" w:cs="Times New Roman"/>
          <w:iCs/>
          <w:noProof/>
          <w:sz w:val="24"/>
          <w:szCs w:val="24"/>
        </w:rPr>
        <w:t>, Laryssa Cordeiro</w:t>
      </w:r>
      <w:r>
        <w:rPr>
          <w:rFonts w:ascii="Times New Roman" w:hAnsi="Times New Roman" w:cs="Times New Roman"/>
          <w:iCs/>
          <w:noProof/>
          <w:sz w:val="24"/>
          <w:szCs w:val="24"/>
        </w:rPr>
        <w:t>¹</w:t>
      </w:r>
      <w:r w:rsidRPr="006B41E7">
        <w:rPr>
          <w:rFonts w:ascii="Times New Roman" w:hAnsi="Times New Roman" w:cs="Times New Roman"/>
          <w:iCs/>
          <w:noProof/>
          <w:sz w:val="24"/>
          <w:szCs w:val="24"/>
        </w:rPr>
        <w:t xml:space="preserve">, </w:t>
      </w:r>
      <w:r w:rsidRPr="00B84CBB">
        <w:rPr>
          <w:rFonts w:ascii="Times New Roman" w:eastAsia="Times New Roman" w:hAnsi="Times New Roman" w:cs="Times New Roman"/>
          <w:iCs/>
          <w:sz w:val="24"/>
          <w:szCs w:val="24"/>
        </w:rPr>
        <w:t>Luíz Felipe da Silva Pinto Azeredo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²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, </w:t>
      </w:r>
      <w:r w:rsidRPr="006B41E7">
        <w:rPr>
          <w:rFonts w:ascii="Times New Roman" w:hAnsi="Times New Roman" w:cs="Times New Roman"/>
          <w:iCs/>
          <w:noProof/>
          <w:sz w:val="24"/>
          <w:szCs w:val="24"/>
        </w:rPr>
        <w:t>Francisco Gerson Araújo</w:t>
      </w:r>
      <w:r>
        <w:rPr>
          <w:rFonts w:ascii="Times New Roman" w:hAnsi="Times New Roman" w:cs="Times New Roman"/>
          <w:iCs/>
          <w:noProof/>
          <w:sz w:val="24"/>
          <w:szCs w:val="24"/>
        </w:rPr>
        <w:t>¹</w:t>
      </w:r>
    </w:p>
    <w:p w14:paraId="43FDE1F6" w14:textId="77777777" w:rsidR="00DE4A6C" w:rsidRPr="0044061B" w:rsidRDefault="00DE4A6C" w:rsidP="00DE4A6C">
      <w:pPr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¹</w:t>
      </w:r>
      <w:r w:rsidRPr="0044061B">
        <w:rPr>
          <w:rFonts w:ascii="Times New Roman" w:hAnsi="Times New Roman" w:cs="Times New Roman"/>
          <w:iCs/>
          <w:noProof/>
          <w:sz w:val="24"/>
          <w:szCs w:val="24"/>
        </w:rPr>
        <w:t>Laboratório de Ecologia de Peixes, Departamento de Biologia Animal, Universidade Federal Rural do Rio de Janeiro, 23897-000, Seropédica, RJ, Brasil. </w:t>
      </w:r>
    </w:p>
    <w:p w14:paraId="7DD27AF2" w14:textId="77777777" w:rsidR="00DE4A6C" w:rsidRPr="00630808" w:rsidRDefault="00DE4A6C" w:rsidP="00DE4A6C">
      <w:pPr>
        <w:spacing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²</w:t>
      </w:r>
      <w:r w:rsidRPr="00630808">
        <w:rPr>
          <w:rFonts w:ascii="Times New Roman" w:eastAsia="Times New Roman" w:hAnsi="Times New Roman" w:cs="Times New Roman"/>
          <w:iCs/>
          <w:sz w:val="24"/>
          <w:szCs w:val="24"/>
        </w:rPr>
        <w:t>Laboratório de Caracterização Instrumental, Instituto de Química, Universidade do Estado do Rio de Janeiro, 20550-900, Rio de Janeiro, RJ, Brasil.</w:t>
      </w:r>
    </w:p>
    <w:p w14:paraId="0EC39B4A" w14:textId="77777777" w:rsidR="00DE4A6C" w:rsidRDefault="00DE4A6C" w:rsidP="00DE4A6C">
      <w:pPr>
        <w:rPr>
          <w:rFonts w:ascii="Times New Roman" w:hAnsi="Times New Roman" w:cs="Times New Roman"/>
          <w:noProof/>
          <w:sz w:val="24"/>
          <w:szCs w:val="24"/>
        </w:rPr>
      </w:pPr>
    </w:p>
    <w:p w14:paraId="335B5B2B" w14:textId="77777777" w:rsidR="00AA0C11" w:rsidRDefault="00AA0C11" w:rsidP="00DE4A6C">
      <w:pPr>
        <w:rPr>
          <w:rFonts w:ascii="Times New Roman" w:hAnsi="Times New Roman" w:cs="Times New Roman"/>
          <w:noProof/>
          <w:sz w:val="24"/>
          <w:szCs w:val="24"/>
        </w:rPr>
      </w:pPr>
    </w:p>
    <w:p w14:paraId="0544FB8B" w14:textId="77777777" w:rsidR="00913AE4" w:rsidRDefault="00913AE4" w:rsidP="00913AE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760A5EC" wp14:editId="1474AACA">
            <wp:extent cx="4206240" cy="4206240"/>
            <wp:effectExtent l="0" t="0" r="3810" b="3810"/>
            <wp:docPr id="223137556" name="Imagem 6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37556" name="Imagem 6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2C0F1" w14:textId="77777777" w:rsidR="00913AE4" w:rsidRDefault="00913AE4" w:rsidP="00913AE4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67AA6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967A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967A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Residual diagnostics for the model fitted to investigate </w:t>
      </w:r>
      <w:r w:rsidRPr="00967AA6">
        <w:rPr>
          <w:rFonts w:ascii="Times New Roman" w:hAnsi="Times New Roman" w:cs="Times New Roman"/>
          <w:sz w:val="24"/>
          <w:szCs w:val="24"/>
          <w:lang w:val="en-US"/>
        </w:rPr>
        <w:t xml:space="preserve">microplastic contamination in </w:t>
      </w:r>
      <w:r>
        <w:rPr>
          <w:rFonts w:ascii="Times New Roman" w:hAnsi="Times New Roman" w:cs="Times New Roman"/>
          <w:sz w:val="24"/>
          <w:szCs w:val="24"/>
          <w:lang w:val="en-US"/>
        </w:rPr>
        <w:t>wetland</w:t>
      </w:r>
      <w:r w:rsidRPr="00967AA6">
        <w:rPr>
          <w:rFonts w:ascii="Times New Roman" w:hAnsi="Times New Roman" w:cs="Times New Roman"/>
          <w:sz w:val="24"/>
          <w:szCs w:val="24"/>
          <w:lang w:val="en-US"/>
        </w:rPr>
        <w:t xml:space="preserve"> fishes of Southeastern Brazil.</w:t>
      </w:r>
      <w:r w:rsidRPr="00967A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plot of residuals against predicted values does not show any </w:t>
      </w:r>
      <w:proofErr w:type="gramStart"/>
      <w:r w:rsidRPr="00967AA6">
        <w:rPr>
          <w:rFonts w:ascii="Times New Roman" w:hAnsi="Times New Roman" w:cs="Times New Roman"/>
          <w:bCs/>
          <w:sz w:val="24"/>
          <w:szCs w:val="24"/>
          <w:lang w:val="en-US"/>
        </w:rPr>
        <w:t>particular pattern</w:t>
      </w:r>
      <w:proofErr w:type="gramEnd"/>
      <w:r w:rsidRPr="00967AA6">
        <w:rPr>
          <w:rFonts w:ascii="Times New Roman" w:hAnsi="Times New Roman" w:cs="Times New Roman"/>
          <w:bCs/>
          <w:sz w:val="24"/>
          <w:szCs w:val="24"/>
          <w:lang w:val="en-US"/>
        </w:rPr>
        <w:t>, also suggesting that the assumptions of the model have been met.</w:t>
      </w:r>
    </w:p>
    <w:p w14:paraId="7696E4C5" w14:textId="77777777" w:rsidR="00AA0C11" w:rsidRPr="00913AE4" w:rsidRDefault="00AA0C11" w:rsidP="00DE4A6C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8EE0350" w14:textId="1CA2F45F" w:rsidR="00AA0C11" w:rsidRDefault="00AA0C11" w:rsidP="00DE4A6C">
      <w:pPr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  <w:r w:rsidRPr="00112F2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Table S1. </w:t>
      </w:r>
      <w:r w:rsidR="00112F28" w:rsidRPr="00112F28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Mean ± standard deviation of microplastic abundance stratified by</w:t>
      </w:r>
      <w:r w:rsidR="00112F28" w:rsidRPr="00112F2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112F28" w:rsidRPr="00112F28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particle morphology (microfibers, fragments, spheres), </w:t>
      </w:r>
      <w:r w:rsidR="00112F28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wetland</w:t>
      </w:r>
      <w:r w:rsidR="00112F28" w:rsidRPr="00112F28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 (</w:t>
      </w:r>
      <w:r w:rsidR="00112F28" w:rsidRPr="00AA0C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>Mangrove</w:t>
      </w:r>
      <w:r w:rsidR="00112F28" w:rsidRPr="00112F28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 and </w:t>
      </w:r>
      <w:proofErr w:type="gramStart"/>
      <w:r w:rsidR="00112F28" w:rsidRPr="00AA0C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>Temporary pond</w:t>
      </w:r>
      <w:proofErr w:type="gramEnd"/>
      <w:r w:rsidR="00112F28" w:rsidRPr="00112F28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), and specie.</w:t>
      </w:r>
    </w:p>
    <w:p w14:paraId="4C84E04F" w14:textId="77777777" w:rsidR="00112F28" w:rsidRPr="00112F28" w:rsidRDefault="00112F28" w:rsidP="00DE4A6C">
      <w:pPr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</w:p>
    <w:tbl>
      <w:tblPr>
        <w:tblStyle w:val="TabelaSimples4"/>
        <w:tblW w:w="9118" w:type="dxa"/>
        <w:tblInd w:w="-40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1425"/>
        <w:gridCol w:w="1410"/>
        <w:gridCol w:w="1721"/>
        <w:gridCol w:w="1323"/>
      </w:tblGrid>
      <w:tr w:rsidR="00FC3BA1" w:rsidRPr="00AA0C11" w14:paraId="752E37FA" w14:textId="38C4CDC3" w:rsidTr="00FC3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8C075F" w14:textId="77777777" w:rsidR="00FC3BA1" w:rsidRPr="00AA0C11" w:rsidRDefault="00FC3BA1" w:rsidP="00AA0C1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Wetland</w:t>
            </w:r>
            <w:proofErr w:type="spellEnd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</w:t>
            </w: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Specie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0391B1" w14:textId="77777777" w:rsidR="00FC3BA1" w:rsidRPr="00AA0C11" w:rsidRDefault="00FC3BA1" w:rsidP="00AA0C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Microfibers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F90666" w14:textId="77777777" w:rsidR="00FC3BA1" w:rsidRPr="00AA0C11" w:rsidRDefault="00FC3BA1" w:rsidP="00AA0C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Fragments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773B64" w14:textId="77777777" w:rsidR="00FC3BA1" w:rsidRPr="00AA0C11" w:rsidRDefault="00FC3BA1" w:rsidP="00AA0C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Spheres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711689E1" w14:textId="02C30CC2" w:rsidR="00FC3BA1" w:rsidRPr="00FC3BA1" w:rsidRDefault="00FC3BA1" w:rsidP="00AA0C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3BA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Pallets</w:t>
            </w:r>
          </w:p>
        </w:tc>
      </w:tr>
      <w:tr w:rsidR="00FC3BA1" w:rsidRPr="00AA0C11" w14:paraId="028232B0" w14:textId="43D132E4" w:rsidTr="00FC3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auto"/>
            </w:tcBorders>
            <w:noWrap/>
            <w:hideMark/>
          </w:tcPr>
          <w:p w14:paraId="09266B0F" w14:textId="77777777" w:rsidR="00FC3BA1" w:rsidRPr="00AA0C11" w:rsidRDefault="00FC3BA1" w:rsidP="00AA0C1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Mangrove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noWrap/>
            <w:hideMark/>
          </w:tcPr>
          <w:p w14:paraId="21E5CE08" w14:textId="5C2FE6E5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  <w:noWrap/>
            <w:hideMark/>
          </w:tcPr>
          <w:p w14:paraId="081DC980" w14:textId="585A6745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noWrap/>
            <w:hideMark/>
          </w:tcPr>
          <w:p w14:paraId="79C7D6A3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14:paraId="4B9A38EF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3BA1" w:rsidRPr="00AA0C11" w14:paraId="22AB116C" w14:textId="036DA8DF" w:rsidTr="00FC3BA1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noWrap/>
            <w:hideMark/>
          </w:tcPr>
          <w:p w14:paraId="57DF4CFF" w14:textId="77777777" w:rsidR="00FC3BA1" w:rsidRPr="00AA0C11" w:rsidRDefault="00FC3BA1" w:rsidP="00AA0C1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Kryptolebias</w:t>
            </w:r>
            <w:proofErr w:type="spellEnd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hermaphroditus</w:t>
            </w:r>
            <w:proofErr w:type="spellEnd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14:paraId="2C99C249" w14:textId="77777777" w:rsidR="00FC3BA1" w:rsidRPr="00AA0C11" w:rsidRDefault="00FC3BA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0.5±1.06</w:t>
            </w:r>
          </w:p>
        </w:tc>
        <w:tc>
          <w:tcPr>
            <w:tcW w:w="1410" w:type="dxa"/>
            <w:noWrap/>
            <w:hideMark/>
          </w:tcPr>
          <w:p w14:paraId="21BF275D" w14:textId="77777777" w:rsidR="00FC3BA1" w:rsidRPr="00AA0C11" w:rsidRDefault="00FC3BA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0.79±1.06</w:t>
            </w:r>
          </w:p>
        </w:tc>
        <w:tc>
          <w:tcPr>
            <w:tcW w:w="1721" w:type="dxa"/>
            <w:noWrap/>
            <w:hideMark/>
          </w:tcPr>
          <w:p w14:paraId="3D55E125" w14:textId="77777777" w:rsidR="00FC3BA1" w:rsidRPr="00AA0C11" w:rsidRDefault="00FC3BA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23" w:type="dxa"/>
          </w:tcPr>
          <w:p w14:paraId="20F43699" w14:textId="77777777" w:rsidR="00FC3BA1" w:rsidRPr="00AA0C11" w:rsidRDefault="00FC3BA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3BA1" w:rsidRPr="00AA0C11" w14:paraId="1609A3A9" w14:textId="1321FFA4" w:rsidTr="00FC3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noWrap/>
            <w:hideMark/>
          </w:tcPr>
          <w:p w14:paraId="17C832EE" w14:textId="77777777" w:rsidR="00FC3BA1" w:rsidRPr="00AA0C11" w:rsidRDefault="00FC3BA1" w:rsidP="00AA0C1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Kryptolebias</w:t>
            </w:r>
            <w:proofErr w:type="spellEnd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ocellatus</w:t>
            </w:r>
            <w:proofErr w:type="spellEnd"/>
          </w:p>
        </w:tc>
        <w:tc>
          <w:tcPr>
            <w:tcW w:w="1425" w:type="dxa"/>
            <w:noWrap/>
            <w:hideMark/>
          </w:tcPr>
          <w:p w14:paraId="76568E01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0.47±0.79</w:t>
            </w:r>
          </w:p>
        </w:tc>
        <w:tc>
          <w:tcPr>
            <w:tcW w:w="1410" w:type="dxa"/>
            <w:noWrap/>
            <w:hideMark/>
          </w:tcPr>
          <w:p w14:paraId="7192A962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1.03±1.54</w:t>
            </w:r>
          </w:p>
        </w:tc>
        <w:tc>
          <w:tcPr>
            <w:tcW w:w="1721" w:type="dxa"/>
            <w:noWrap/>
            <w:hideMark/>
          </w:tcPr>
          <w:p w14:paraId="2278F988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23" w:type="dxa"/>
          </w:tcPr>
          <w:p w14:paraId="1A58E616" w14:textId="12CFCF72" w:rsidR="00FC3BA1" w:rsidRPr="00AA0C11" w:rsidRDefault="00A273A3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0.04</w:t>
            </w: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±</w:t>
            </w:r>
            <w:r w:rsidR="006B1D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0.19</w:t>
            </w:r>
          </w:p>
        </w:tc>
      </w:tr>
      <w:tr w:rsidR="00FC3BA1" w:rsidRPr="00AA0C11" w14:paraId="28787B0C" w14:textId="33822321" w:rsidTr="00FC3BA1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noWrap/>
            <w:hideMark/>
          </w:tcPr>
          <w:p w14:paraId="0AD8484A" w14:textId="77777777" w:rsidR="00FC3BA1" w:rsidRPr="00AA0C11" w:rsidRDefault="00FC3BA1" w:rsidP="00AA0C1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Temporary</w:t>
            </w:r>
            <w:proofErr w:type="spellEnd"/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pond</w:t>
            </w:r>
            <w:proofErr w:type="spellEnd"/>
          </w:p>
        </w:tc>
        <w:tc>
          <w:tcPr>
            <w:tcW w:w="1425" w:type="dxa"/>
            <w:noWrap/>
            <w:hideMark/>
          </w:tcPr>
          <w:p w14:paraId="2659F3B6" w14:textId="5AE9F7A2" w:rsidR="00FC3BA1" w:rsidRPr="00AA0C11" w:rsidRDefault="00FC3BA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0" w:type="dxa"/>
            <w:noWrap/>
            <w:hideMark/>
          </w:tcPr>
          <w:p w14:paraId="63E742C4" w14:textId="5CCDD8C4" w:rsidR="00FC3BA1" w:rsidRPr="00AA0C11" w:rsidRDefault="00FC3BA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21" w:type="dxa"/>
            <w:noWrap/>
            <w:hideMark/>
          </w:tcPr>
          <w:p w14:paraId="39F93524" w14:textId="1F38A3A0" w:rsidR="00FC3BA1" w:rsidRPr="00AA0C11" w:rsidRDefault="00FC3BA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23" w:type="dxa"/>
          </w:tcPr>
          <w:p w14:paraId="228A6F93" w14:textId="77777777" w:rsidR="00FC3BA1" w:rsidRPr="00AA0C11" w:rsidRDefault="00FC3BA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3BA1" w:rsidRPr="00AA0C11" w14:paraId="0D9DF8A6" w14:textId="2E36E5A2" w:rsidTr="00FC3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noWrap/>
            <w:hideMark/>
          </w:tcPr>
          <w:p w14:paraId="31155473" w14:textId="77777777" w:rsidR="00FC3BA1" w:rsidRPr="00AA0C11" w:rsidRDefault="00FC3BA1" w:rsidP="00AA0C1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Leptopanchax</w:t>
            </w:r>
            <w:proofErr w:type="spellEnd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opalescens</w:t>
            </w:r>
            <w:proofErr w:type="spellEnd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14:paraId="1A55987F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0.66±0.96</w:t>
            </w:r>
          </w:p>
        </w:tc>
        <w:tc>
          <w:tcPr>
            <w:tcW w:w="1410" w:type="dxa"/>
            <w:noWrap/>
            <w:hideMark/>
          </w:tcPr>
          <w:p w14:paraId="60C7F602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1.02±1.5</w:t>
            </w:r>
          </w:p>
        </w:tc>
        <w:tc>
          <w:tcPr>
            <w:tcW w:w="1721" w:type="dxa"/>
            <w:noWrap/>
            <w:hideMark/>
          </w:tcPr>
          <w:p w14:paraId="72359B91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0.02±0.14</w:t>
            </w:r>
          </w:p>
        </w:tc>
        <w:tc>
          <w:tcPr>
            <w:tcW w:w="1323" w:type="dxa"/>
          </w:tcPr>
          <w:p w14:paraId="0B1433F3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3BA1" w:rsidRPr="00AA0C11" w14:paraId="5CC2F85C" w14:textId="70EFBB8E" w:rsidTr="00FC3BA1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bottom w:val="single" w:sz="4" w:space="0" w:color="auto"/>
            </w:tcBorders>
            <w:noWrap/>
            <w:hideMark/>
          </w:tcPr>
          <w:p w14:paraId="0058AC3C" w14:textId="77777777" w:rsidR="00FC3BA1" w:rsidRPr="00AA0C11" w:rsidRDefault="00FC3BA1" w:rsidP="00AA0C1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Notholebias</w:t>
            </w:r>
            <w:proofErr w:type="spellEnd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minimus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noWrap/>
            <w:hideMark/>
          </w:tcPr>
          <w:p w14:paraId="64D4288D" w14:textId="77777777" w:rsidR="00FC3BA1" w:rsidRPr="00AA0C11" w:rsidRDefault="00FC3BA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0.82±1.3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noWrap/>
            <w:hideMark/>
          </w:tcPr>
          <w:p w14:paraId="3A249040" w14:textId="77777777" w:rsidR="00FC3BA1" w:rsidRPr="00AA0C11" w:rsidRDefault="00FC3BA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0.78±1.23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noWrap/>
            <w:hideMark/>
          </w:tcPr>
          <w:p w14:paraId="27BEC61C" w14:textId="77777777" w:rsidR="00FC3BA1" w:rsidRPr="00AA0C11" w:rsidRDefault="00FC3BA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37FB39C9" w14:textId="1D0D26BB" w:rsidR="00FC3BA1" w:rsidRPr="00AA0C11" w:rsidRDefault="00BA1641" w:rsidP="00AA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0.02</w:t>
            </w: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±</w:t>
            </w:r>
            <w:r w:rsidR="002A16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0.14</w:t>
            </w:r>
          </w:p>
        </w:tc>
      </w:tr>
      <w:tr w:rsidR="00FC3BA1" w:rsidRPr="00AA0C11" w14:paraId="65B7DDD7" w14:textId="43940F8C" w:rsidTr="00FC3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BED99B" w14:textId="77777777" w:rsidR="00FC3BA1" w:rsidRPr="00AA0C11" w:rsidRDefault="00FC3BA1" w:rsidP="00AA0C1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AEF6A3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0.61±1.01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389132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0.94±1.4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271E07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A0C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0.005±0.07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22254694" w14:textId="77777777" w:rsidR="00FC3BA1" w:rsidRPr="00AA0C11" w:rsidRDefault="00FC3BA1" w:rsidP="00AA0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2178E5F" w14:textId="77777777" w:rsidR="00DE4A6C" w:rsidRDefault="00DE4A6C"/>
    <w:p w14:paraId="663AE2E1" w14:textId="77777777" w:rsidR="00087813" w:rsidRDefault="00087813"/>
    <w:p w14:paraId="4FF13B4D" w14:textId="57589CCF" w:rsidR="00087813" w:rsidRPr="00087813" w:rsidRDefault="00087813" w:rsidP="00087813">
      <w:pPr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  <w:r w:rsidRPr="0008781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Table S2. </w:t>
      </w:r>
      <w:r w:rsidRPr="0008781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Counts of different microplastic colors, stratified by </w:t>
      </w:r>
      <w:r w:rsidRPr="00087813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wetland (</w:t>
      </w:r>
      <w:r w:rsidRPr="00AA0C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>Mangrove</w:t>
      </w:r>
      <w:r w:rsidRPr="00087813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 and </w:t>
      </w:r>
      <w:proofErr w:type="gramStart"/>
      <w:r w:rsidRPr="00AA0C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>Temporary pond</w:t>
      </w:r>
      <w:proofErr w:type="gramEnd"/>
      <w:r w:rsidRPr="00087813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), and specie.</w:t>
      </w:r>
    </w:p>
    <w:p w14:paraId="5CB99F2E" w14:textId="77777777" w:rsidR="0059185F" w:rsidRPr="00087813" w:rsidRDefault="0059185F" w:rsidP="00087813">
      <w:pPr>
        <w:rPr>
          <w:i/>
          <w:lang w:val="en-US"/>
        </w:rPr>
      </w:pPr>
    </w:p>
    <w:tbl>
      <w:tblPr>
        <w:tblStyle w:val="TabelaSimples4"/>
        <w:tblW w:w="11080" w:type="dxa"/>
        <w:tblInd w:w="-1280" w:type="dxa"/>
        <w:tblLook w:val="04A0" w:firstRow="1" w:lastRow="0" w:firstColumn="1" w:lastColumn="0" w:noHBand="0" w:noVBand="1"/>
      </w:tblPr>
      <w:tblGrid>
        <w:gridCol w:w="3140"/>
        <w:gridCol w:w="736"/>
        <w:gridCol w:w="630"/>
        <w:gridCol w:w="830"/>
        <w:gridCol w:w="749"/>
        <w:gridCol w:w="630"/>
        <w:gridCol w:w="869"/>
        <w:gridCol w:w="643"/>
        <w:gridCol w:w="830"/>
        <w:gridCol w:w="523"/>
        <w:gridCol w:w="630"/>
        <w:gridCol w:w="870"/>
      </w:tblGrid>
      <w:tr w:rsidR="0059185F" w:rsidRPr="0059185F" w14:paraId="3D0FD9C0" w14:textId="77777777" w:rsidTr="00591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top w:val="single" w:sz="4" w:space="0" w:color="auto"/>
            </w:tcBorders>
            <w:noWrap/>
            <w:hideMark/>
          </w:tcPr>
          <w:p w14:paraId="53FA9018" w14:textId="0C709D8B" w:rsidR="0059185F" w:rsidRPr="0059185F" w:rsidRDefault="0059185F" w:rsidP="0059185F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Wetland</w:t>
            </w:r>
            <w:proofErr w:type="spellEnd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</w:t>
            </w:r>
            <w:proofErr w:type="spellStart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Specie</w:t>
            </w:r>
            <w:proofErr w:type="spellEnd"/>
          </w:p>
        </w:tc>
        <w:tc>
          <w:tcPr>
            <w:tcW w:w="7940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76C27B" w14:textId="77777777" w:rsidR="0059185F" w:rsidRPr="0059185F" w:rsidRDefault="0059185F" w:rsidP="005918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Color</w:t>
            </w:r>
          </w:p>
        </w:tc>
      </w:tr>
      <w:tr w:rsidR="0059185F" w:rsidRPr="0059185F" w14:paraId="1AB8701B" w14:textId="77777777" w:rsidTr="005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noWrap/>
            <w:hideMark/>
          </w:tcPr>
          <w:p w14:paraId="24217843" w14:textId="5A7D1A8E" w:rsidR="0059185F" w:rsidRPr="0059185F" w:rsidRDefault="0059185F" w:rsidP="0059185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noWrap/>
            <w:hideMark/>
          </w:tcPr>
          <w:p w14:paraId="330F7031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black</w:t>
            </w:r>
          </w:p>
        </w:tc>
        <w:tc>
          <w:tcPr>
            <w:tcW w:w="630" w:type="dxa"/>
            <w:tcBorders>
              <w:top w:val="single" w:sz="4" w:space="0" w:color="auto"/>
            </w:tcBorders>
            <w:noWrap/>
            <w:hideMark/>
          </w:tcPr>
          <w:p w14:paraId="724FD712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blue</w:t>
            </w:r>
          </w:p>
        </w:tc>
        <w:tc>
          <w:tcPr>
            <w:tcW w:w="830" w:type="dxa"/>
            <w:tcBorders>
              <w:top w:val="single" w:sz="4" w:space="0" w:color="auto"/>
            </w:tcBorders>
            <w:noWrap/>
            <w:hideMark/>
          </w:tcPr>
          <w:p w14:paraId="7BFAD47B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brown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</w:tcBorders>
            <w:noWrap/>
            <w:hideMark/>
          </w:tcPr>
          <w:p w14:paraId="60B67821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green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  <w:noWrap/>
            <w:hideMark/>
          </w:tcPr>
          <w:p w14:paraId="532B7728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lilac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</w:tcBorders>
            <w:noWrap/>
            <w:hideMark/>
          </w:tcPr>
          <w:p w14:paraId="45872C52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orange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</w:tcBorders>
            <w:noWrap/>
            <w:hideMark/>
          </w:tcPr>
          <w:p w14:paraId="6DBC2A1E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pink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</w:tcBorders>
            <w:noWrap/>
            <w:hideMark/>
          </w:tcPr>
          <w:p w14:paraId="66A8A30D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purple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</w:tcBorders>
            <w:noWrap/>
            <w:hideMark/>
          </w:tcPr>
          <w:p w14:paraId="6E842820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red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  <w:noWrap/>
            <w:hideMark/>
          </w:tcPr>
          <w:p w14:paraId="5F043DDF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lilac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</w:tcBorders>
            <w:noWrap/>
            <w:hideMark/>
          </w:tcPr>
          <w:p w14:paraId="40C683BB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yellow</w:t>
            </w:r>
            <w:proofErr w:type="spellEnd"/>
          </w:p>
        </w:tc>
      </w:tr>
      <w:tr w:rsidR="0059185F" w:rsidRPr="0059185F" w14:paraId="342E11E9" w14:textId="77777777" w:rsidTr="0059185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noWrap/>
            <w:hideMark/>
          </w:tcPr>
          <w:p w14:paraId="30B1871D" w14:textId="77777777" w:rsidR="0059185F" w:rsidRPr="0059185F" w:rsidRDefault="0059185F" w:rsidP="0059185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Mangrove</w:t>
            </w:r>
          </w:p>
        </w:tc>
        <w:tc>
          <w:tcPr>
            <w:tcW w:w="736" w:type="dxa"/>
            <w:noWrap/>
            <w:hideMark/>
          </w:tcPr>
          <w:p w14:paraId="25992C11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30" w:type="dxa"/>
            <w:noWrap/>
            <w:hideMark/>
          </w:tcPr>
          <w:p w14:paraId="003C5B6D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30" w:type="dxa"/>
            <w:noWrap/>
            <w:hideMark/>
          </w:tcPr>
          <w:p w14:paraId="268C1082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49" w:type="dxa"/>
            <w:noWrap/>
            <w:hideMark/>
          </w:tcPr>
          <w:p w14:paraId="66620FA3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30" w:type="dxa"/>
            <w:noWrap/>
            <w:hideMark/>
          </w:tcPr>
          <w:p w14:paraId="5AFEC238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69" w:type="dxa"/>
            <w:noWrap/>
            <w:hideMark/>
          </w:tcPr>
          <w:p w14:paraId="7A6DCEA8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619E0DF2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30" w:type="dxa"/>
            <w:noWrap/>
            <w:hideMark/>
          </w:tcPr>
          <w:p w14:paraId="0789F421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23" w:type="dxa"/>
            <w:noWrap/>
            <w:hideMark/>
          </w:tcPr>
          <w:p w14:paraId="52674917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30" w:type="dxa"/>
            <w:noWrap/>
            <w:hideMark/>
          </w:tcPr>
          <w:p w14:paraId="5F6BCC8C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70" w:type="dxa"/>
            <w:noWrap/>
            <w:hideMark/>
          </w:tcPr>
          <w:p w14:paraId="459304DB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9185F" w:rsidRPr="0059185F" w14:paraId="70CE406C" w14:textId="77777777" w:rsidTr="005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noWrap/>
            <w:hideMark/>
          </w:tcPr>
          <w:p w14:paraId="6671F501" w14:textId="77777777" w:rsidR="0059185F" w:rsidRPr="0059185F" w:rsidRDefault="0059185F" w:rsidP="0059185F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Kryptolebias</w:t>
            </w:r>
            <w:proofErr w:type="spellEnd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hermaphroditus</w:t>
            </w:r>
            <w:proofErr w:type="spellEnd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3CD10DA4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630" w:type="dxa"/>
            <w:noWrap/>
            <w:hideMark/>
          </w:tcPr>
          <w:p w14:paraId="3B052418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22</w:t>
            </w:r>
          </w:p>
        </w:tc>
        <w:tc>
          <w:tcPr>
            <w:tcW w:w="830" w:type="dxa"/>
            <w:noWrap/>
            <w:hideMark/>
          </w:tcPr>
          <w:p w14:paraId="4F468C8D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49" w:type="dxa"/>
            <w:noWrap/>
            <w:hideMark/>
          </w:tcPr>
          <w:p w14:paraId="608AE346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630" w:type="dxa"/>
            <w:noWrap/>
            <w:hideMark/>
          </w:tcPr>
          <w:p w14:paraId="4B3DDD67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69" w:type="dxa"/>
            <w:noWrap/>
            <w:hideMark/>
          </w:tcPr>
          <w:p w14:paraId="1F63A49E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4CAEFFF7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30" w:type="dxa"/>
            <w:noWrap/>
            <w:hideMark/>
          </w:tcPr>
          <w:p w14:paraId="709E73E7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23" w:type="dxa"/>
            <w:noWrap/>
            <w:hideMark/>
          </w:tcPr>
          <w:p w14:paraId="09D16892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630" w:type="dxa"/>
            <w:noWrap/>
            <w:hideMark/>
          </w:tcPr>
          <w:p w14:paraId="41A5620F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70" w:type="dxa"/>
            <w:noWrap/>
            <w:hideMark/>
          </w:tcPr>
          <w:p w14:paraId="00AFBC0F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9185F" w:rsidRPr="0059185F" w14:paraId="4871CF04" w14:textId="77777777" w:rsidTr="0059185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noWrap/>
            <w:hideMark/>
          </w:tcPr>
          <w:p w14:paraId="338A592F" w14:textId="77777777" w:rsidR="0059185F" w:rsidRPr="0059185F" w:rsidRDefault="0059185F" w:rsidP="0059185F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Kryptolebias</w:t>
            </w:r>
            <w:proofErr w:type="spellEnd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ocellatus</w:t>
            </w:r>
            <w:proofErr w:type="spellEnd"/>
          </w:p>
        </w:tc>
        <w:tc>
          <w:tcPr>
            <w:tcW w:w="736" w:type="dxa"/>
            <w:noWrap/>
            <w:hideMark/>
          </w:tcPr>
          <w:p w14:paraId="5D8C3F4E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26</w:t>
            </w:r>
          </w:p>
        </w:tc>
        <w:tc>
          <w:tcPr>
            <w:tcW w:w="630" w:type="dxa"/>
            <w:noWrap/>
            <w:hideMark/>
          </w:tcPr>
          <w:p w14:paraId="68658E5E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81</w:t>
            </w:r>
          </w:p>
        </w:tc>
        <w:tc>
          <w:tcPr>
            <w:tcW w:w="830" w:type="dxa"/>
            <w:noWrap/>
            <w:hideMark/>
          </w:tcPr>
          <w:p w14:paraId="1B138FBB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749" w:type="dxa"/>
            <w:noWrap/>
            <w:hideMark/>
          </w:tcPr>
          <w:p w14:paraId="587DBBC5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630" w:type="dxa"/>
            <w:noWrap/>
            <w:hideMark/>
          </w:tcPr>
          <w:p w14:paraId="6A994F4D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869" w:type="dxa"/>
            <w:noWrap/>
            <w:hideMark/>
          </w:tcPr>
          <w:p w14:paraId="16843BE7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9FADB37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830" w:type="dxa"/>
            <w:noWrap/>
            <w:hideMark/>
          </w:tcPr>
          <w:p w14:paraId="57B8C610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523" w:type="dxa"/>
            <w:noWrap/>
            <w:hideMark/>
          </w:tcPr>
          <w:p w14:paraId="66934208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630" w:type="dxa"/>
            <w:noWrap/>
            <w:hideMark/>
          </w:tcPr>
          <w:p w14:paraId="3A590E2A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870" w:type="dxa"/>
            <w:noWrap/>
            <w:hideMark/>
          </w:tcPr>
          <w:p w14:paraId="05813242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</w:tr>
      <w:tr w:rsidR="0059185F" w:rsidRPr="0059185F" w14:paraId="28E29B44" w14:textId="77777777" w:rsidTr="005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noWrap/>
            <w:hideMark/>
          </w:tcPr>
          <w:p w14:paraId="511F9967" w14:textId="77777777" w:rsidR="0059185F" w:rsidRPr="0059185F" w:rsidRDefault="0059185F" w:rsidP="0059185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Temporary</w:t>
            </w:r>
            <w:proofErr w:type="spellEnd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pond</w:t>
            </w:r>
            <w:proofErr w:type="spellEnd"/>
          </w:p>
        </w:tc>
        <w:tc>
          <w:tcPr>
            <w:tcW w:w="736" w:type="dxa"/>
            <w:noWrap/>
            <w:hideMark/>
          </w:tcPr>
          <w:p w14:paraId="444CF329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30" w:type="dxa"/>
            <w:noWrap/>
            <w:hideMark/>
          </w:tcPr>
          <w:p w14:paraId="57195791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30" w:type="dxa"/>
            <w:noWrap/>
            <w:hideMark/>
          </w:tcPr>
          <w:p w14:paraId="02413031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49" w:type="dxa"/>
            <w:noWrap/>
            <w:hideMark/>
          </w:tcPr>
          <w:p w14:paraId="19E28B77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30" w:type="dxa"/>
            <w:noWrap/>
            <w:hideMark/>
          </w:tcPr>
          <w:p w14:paraId="230D0889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69" w:type="dxa"/>
            <w:noWrap/>
            <w:hideMark/>
          </w:tcPr>
          <w:p w14:paraId="460D3202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43" w:type="dxa"/>
            <w:noWrap/>
            <w:hideMark/>
          </w:tcPr>
          <w:p w14:paraId="03444016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30" w:type="dxa"/>
            <w:noWrap/>
            <w:hideMark/>
          </w:tcPr>
          <w:p w14:paraId="6C5B38CC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23" w:type="dxa"/>
            <w:noWrap/>
            <w:hideMark/>
          </w:tcPr>
          <w:p w14:paraId="029EDBC8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30" w:type="dxa"/>
            <w:noWrap/>
            <w:hideMark/>
          </w:tcPr>
          <w:p w14:paraId="236240D4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70" w:type="dxa"/>
            <w:noWrap/>
            <w:hideMark/>
          </w:tcPr>
          <w:p w14:paraId="0B5DCF33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9185F" w:rsidRPr="0059185F" w14:paraId="0CD898C5" w14:textId="77777777" w:rsidTr="0059185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noWrap/>
            <w:hideMark/>
          </w:tcPr>
          <w:p w14:paraId="186B3AF9" w14:textId="77777777" w:rsidR="0059185F" w:rsidRPr="0059185F" w:rsidRDefault="0059185F" w:rsidP="0059185F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Leptopanchax</w:t>
            </w:r>
            <w:proofErr w:type="spellEnd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opalescens</w:t>
            </w:r>
            <w:proofErr w:type="spellEnd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736" w:type="dxa"/>
            <w:noWrap/>
            <w:hideMark/>
          </w:tcPr>
          <w:p w14:paraId="64C22FEE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21</w:t>
            </w:r>
          </w:p>
        </w:tc>
        <w:tc>
          <w:tcPr>
            <w:tcW w:w="630" w:type="dxa"/>
            <w:noWrap/>
            <w:hideMark/>
          </w:tcPr>
          <w:p w14:paraId="08B5B6A0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59</w:t>
            </w:r>
          </w:p>
        </w:tc>
        <w:tc>
          <w:tcPr>
            <w:tcW w:w="830" w:type="dxa"/>
            <w:noWrap/>
            <w:hideMark/>
          </w:tcPr>
          <w:p w14:paraId="3E2BC096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49" w:type="dxa"/>
            <w:noWrap/>
            <w:hideMark/>
          </w:tcPr>
          <w:p w14:paraId="2F8817A1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630" w:type="dxa"/>
            <w:noWrap/>
            <w:hideMark/>
          </w:tcPr>
          <w:p w14:paraId="12FF4CDD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69" w:type="dxa"/>
            <w:noWrap/>
            <w:hideMark/>
          </w:tcPr>
          <w:p w14:paraId="673477CD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643" w:type="dxa"/>
            <w:noWrap/>
            <w:hideMark/>
          </w:tcPr>
          <w:p w14:paraId="62E4D22E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30" w:type="dxa"/>
            <w:noWrap/>
            <w:hideMark/>
          </w:tcPr>
          <w:p w14:paraId="7F601F53" w14:textId="77777777" w:rsidR="0059185F" w:rsidRPr="0059185F" w:rsidRDefault="0059185F" w:rsidP="00591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523" w:type="dxa"/>
            <w:noWrap/>
            <w:hideMark/>
          </w:tcPr>
          <w:p w14:paraId="259EB395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630" w:type="dxa"/>
            <w:noWrap/>
            <w:hideMark/>
          </w:tcPr>
          <w:p w14:paraId="545C1B7E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70" w:type="dxa"/>
            <w:noWrap/>
            <w:hideMark/>
          </w:tcPr>
          <w:p w14:paraId="6C978BBC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</w:tr>
      <w:tr w:rsidR="0059185F" w:rsidRPr="0059185F" w14:paraId="469D49AD" w14:textId="77777777" w:rsidTr="00591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bottom w:val="single" w:sz="4" w:space="0" w:color="auto"/>
            </w:tcBorders>
            <w:noWrap/>
            <w:hideMark/>
          </w:tcPr>
          <w:p w14:paraId="6C697F93" w14:textId="77777777" w:rsidR="0059185F" w:rsidRPr="0059185F" w:rsidRDefault="0059185F" w:rsidP="0059185F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Notholebias</w:t>
            </w:r>
            <w:proofErr w:type="spellEnd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minimus</w:t>
            </w:r>
            <w:proofErr w:type="spellEnd"/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hideMark/>
          </w:tcPr>
          <w:p w14:paraId="26502B95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26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hideMark/>
          </w:tcPr>
          <w:p w14:paraId="6CA4AC4C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45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noWrap/>
            <w:hideMark/>
          </w:tcPr>
          <w:p w14:paraId="0472D028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hideMark/>
          </w:tcPr>
          <w:p w14:paraId="43A83B6A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hideMark/>
          </w:tcPr>
          <w:p w14:paraId="27FC23C8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noWrap/>
            <w:hideMark/>
          </w:tcPr>
          <w:p w14:paraId="0EF57412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noWrap/>
            <w:hideMark/>
          </w:tcPr>
          <w:p w14:paraId="797283CB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noWrap/>
            <w:hideMark/>
          </w:tcPr>
          <w:p w14:paraId="3936F7DC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noWrap/>
            <w:hideMark/>
          </w:tcPr>
          <w:p w14:paraId="0CCF892B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hideMark/>
          </w:tcPr>
          <w:p w14:paraId="10CDECB9" w14:textId="77777777" w:rsidR="0059185F" w:rsidRPr="0059185F" w:rsidRDefault="0059185F" w:rsidP="00591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noWrap/>
            <w:hideMark/>
          </w:tcPr>
          <w:p w14:paraId="46FF2E3A" w14:textId="77777777" w:rsidR="0059185F" w:rsidRPr="0059185F" w:rsidRDefault="0059185F" w:rsidP="005918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59185F" w:rsidRPr="0059185F" w14:paraId="09AAE220" w14:textId="77777777" w:rsidTr="0059185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204D30" w14:textId="77777777" w:rsidR="0059185F" w:rsidRPr="0059185F" w:rsidRDefault="0059185F" w:rsidP="0059185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3DEE06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E12FDF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207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F67A17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B6BCC5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748124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8B4F65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719F58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FAE203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BD6E45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3C3D75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0E9D06" w14:textId="77777777" w:rsidR="0059185F" w:rsidRPr="0059185F" w:rsidRDefault="0059185F" w:rsidP="00591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91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</w:tbl>
    <w:p w14:paraId="25D94CD3" w14:textId="77777777" w:rsidR="00821CC1" w:rsidRDefault="00821CC1">
      <w:pPr>
        <w:rPr>
          <w:lang w:val="en-US"/>
        </w:rPr>
      </w:pPr>
    </w:p>
    <w:p w14:paraId="68D0A57C" w14:textId="77777777" w:rsidR="00821CC1" w:rsidRDefault="00821CC1">
      <w:pPr>
        <w:rPr>
          <w:lang w:val="en-US"/>
        </w:rPr>
      </w:pPr>
    </w:p>
    <w:p w14:paraId="68DFF52E" w14:textId="77777777" w:rsidR="0092119A" w:rsidRDefault="0092119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19B241" w14:textId="77777777" w:rsidR="0092119A" w:rsidRDefault="0092119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6760D3" w14:textId="64AD699B" w:rsidR="00967AA6" w:rsidRPr="00967AA6" w:rsidRDefault="00967AA6" w:rsidP="00967AA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47B029" w14:textId="77777777" w:rsidR="00093462" w:rsidRPr="008660F6" w:rsidRDefault="0009346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93462" w:rsidRPr="00866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6C"/>
    <w:rsid w:val="00085A14"/>
    <w:rsid w:val="00087813"/>
    <w:rsid w:val="00093462"/>
    <w:rsid w:val="00112F28"/>
    <w:rsid w:val="001E015D"/>
    <w:rsid w:val="001F7C18"/>
    <w:rsid w:val="002A16F7"/>
    <w:rsid w:val="002C6E98"/>
    <w:rsid w:val="002D4136"/>
    <w:rsid w:val="003803B5"/>
    <w:rsid w:val="004A7CF4"/>
    <w:rsid w:val="004E36CC"/>
    <w:rsid w:val="00556A71"/>
    <w:rsid w:val="0059185F"/>
    <w:rsid w:val="00592638"/>
    <w:rsid w:val="00607E5F"/>
    <w:rsid w:val="00674B2C"/>
    <w:rsid w:val="006B1DBC"/>
    <w:rsid w:val="00746C53"/>
    <w:rsid w:val="007768DC"/>
    <w:rsid w:val="0080476B"/>
    <w:rsid w:val="00821CC1"/>
    <w:rsid w:val="00827D21"/>
    <w:rsid w:val="008660F6"/>
    <w:rsid w:val="00913AE4"/>
    <w:rsid w:val="0092119A"/>
    <w:rsid w:val="00925429"/>
    <w:rsid w:val="00967AA6"/>
    <w:rsid w:val="0097463D"/>
    <w:rsid w:val="00A25AC5"/>
    <w:rsid w:val="00A273A3"/>
    <w:rsid w:val="00AA0C11"/>
    <w:rsid w:val="00AF1806"/>
    <w:rsid w:val="00BA1641"/>
    <w:rsid w:val="00BC6BB1"/>
    <w:rsid w:val="00BD213D"/>
    <w:rsid w:val="00C84733"/>
    <w:rsid w:val="00CF73B2"/>
    <w:rsid w:val="00D70ADB"/>
    <w:rsid w:val="00D7395C"/>
    <w:rsid w:val="00DE4A6C"/>
    <w:rsid w:val="00E17C10"/>
    <w:rsid w:val="00E81879"/>
    <w:rsid w:val="00F65EAD"/>
    <w:rsid w:val="00FC3BA1"/>
    <w:rsid w:val="00FC7E04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7BA478"/>
  <w15:chartTrackingRefBased/>
  <w15:docId w15:val="{321F6CE0-0EE5-4EA5-8ADF-C91355AA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6C"/>
  </w:style>
  <w:style w:type="paragraph" w:styleId="Ttulo1">
    <w:name w:val="heading 1"/>
    <w:basedOn w:val="Normal"/>
    <w:next w:val="Normal"/>
    <w:link w:val="Ttulo1Char"/>
    <w:uiPriority w:val="9"/>
    <w:qFormat/>
    <w:rsid w:val="00DE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4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A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A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4A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4A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4A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A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4A6C"/>
    <w:rPr>
      <w:b/>
      <w:bCs/>
      <w:smallCaps/>
      <w:color w:val="0F4761" w:themeColor="accent1" w:themeShade="BF"/>
      <w:spacing w:val="5"/>
    </w:rPr>
  </w:style>
  <w:style w:type="table" w:styleId="TabelaSimples4">
    <w:name w:val="Plain Table 4"/>
    <w:basedOn w:val="Tabelanormal"/>
    <w:uiPriority w:val="44"/>
    <w:rsid w:val="00AA0C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1586</Characters>
  <Application>Microsoft Office Word</Application>
  <DocSecurity>0</DocSecurity>
  <Lines>198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Henrique Soares Guedes</dc:creator>
  <cp:keywords/>
  <dc:description/>
  <cp:lastModifiedBy>LEP-UFRRJ</cp:lastModifiedBy>
  <cp:revision>2</cp:revision>
  <dcterms:created xsi:type="dcterms:W3CDTF">2025-10-14T17:57:00Z</dcterms:created>
  <dcterms:modified xsi:type="dcterms:W3CDTF">2025-10-14T17:57:00Z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a78d40a3-798c-4865-a790-013e5c1ff2c3</vt:lpwstr>
  </property>
</Properties>
</file>