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siatki1jasna"/>
        <w:tblpPr w:leftFromText="141" w:rightFromText="141" w:vertAnchor="page" w:horzAnchor="margin" w:tblpX="-289" w:tblpY="1"/>
        <w:tblW w:w="0" w:type="auto"/>
        <w:tblLook w:val="04A0" w:firstRow="1" w:lastRow="0" w:firstColumn="1" w:lastColumn="0" w:noHBand="0" w:noVBand="1"/>
      </w:tblPr>
      <w:tblGrid>
        <w:gridCol w:w="1970"/>
        <w:gridCol w:w="647"/>
        <w:gridCol w:w="1027"/>
        <w:gridCol w:w="873"/>
        <w:gridCol w:w="2434"/>
        <w:gridCol w:w="1180"/>
        <w:gridCol w:w="873"/>
        <w:gridCol w:w="2605"/>
        <w:gridCol w:w="742"/>
        <w:gridCol w:w="873"/>
        <w:gridCol w:w="2097"/>
        <w:gridCol w:w="687"/>
      </w:tblGrid>
      <w:tr w:rsidR="009B64F0" w:rsidRPr="009B64F0" w14:paraId="1376A773" w14:textId="77777777" w:rsidTr="008257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08" w:type="dxa"/>
            <w:gridSpan w:val="12"/>
          </w:tcPr>
          <w:p w14:paraId="04911972" w14:textId="77777777" w:rsidR="009B64F0" w:rsidRDefault="009B64F0" w:rsidP="00825712">
            <w:pPr>
              <w:jc w:val="center"/>
              <w:rPr>
                <w:b w:val="0"/>
                <w:bCs w:val="0"/>
                <w:lang w:val="en-GB"/>
              </w:rPr>
            </w:pPr>
            <w:bookmarkStart w:id="0" w:name="_GoBack"/>
            <w:bookmarkEnd w:id="0"/>
          </w:p>
          <w:p w14:paraId="072E3A13" w14:textId="5055BF1A" w:rsidR="009B64F0" w:rsidRPr="009B64F0" w:rsidRDefault="009B64F0" w:rsidP="0082571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pl-PL"/>
                <w14:ligatures w14:val="none"/>
              </w:rPr>
            </w:pPr>
            <w:r w:rsidRPr="004C7FB6">
              <w:rPr>
                <w:lang w:val="en-GB"/>
              </w:rPr>
              <w:t xml:space="preserve">Table 1. Molecular identification </w:t>
            </w:r>
            <w:r>
              <w:rPr>
                <w:lang w:val="en-GB"/>
              </w:rPr>
              <w:t>of fungal endophytes isolated from</w:t>
            </w:r>
            <w:r w:rsidRPr="004C7FB6">
              <w:rPr>
                <w:lang w:val="en-GB"/>
              </w:rPr>
              <w:t xml:space="preserve"> </w:t>
            </w:r>
            <w:proofErr w:type="spellStart"/>
            <w:r w:rsidRPr="004874BD">
              <w:rPr>
                <w:i/>
                <w:lang w:val="en-GB"/>
              </w:rPr>
              <w:t>Solidago</w:t>
            </w:r>
            <w:proofErr w:type="spellEnd"/>
            <w:r w:rsidRPr="004874BD">
              <w:rPr>
                <w:i/>
                <w:lang w:val="en-GB"/>
              </w:rPr>
              <w:t xml:space="preserve"> canadensis</w:t>
            </w:r>
            <w:r>
              <w:rPr>
                <w:lang w:val="en-GB"/>
              </w:rPr>
              <w:t>, on the basis of three DNA regions</w:t>
            </w:r>
          </w:p>
        </w:tc>
      </w:tr>
      <w:tr w:rsidR="008D5F29" w:rsidRPr="000477D5" w14:paraId="650C5384" w14:textId="77777777" w:rsidTr="008D5F29">
        <w:trPr>
          <w:trHeight w:val="10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hideMark/>
          </w:tcPr>
          <w:p w14:paraId="34EEEB68" w14:textId="03CCE830" w:rsidR="000477D5" w:rsidRPr="009B64F0" w:rsidRDefault="000477D5" w:rsidP="00825712">
            <w:pPr>
              <w:ind w:right="99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Molecular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identification</w:t>
            </w:r>
            <w:proofErr w:type="spellEnd"/>
          </w:p>
        </w:tc>
        <w:tc>
          <w:tcPr>
            <w:tcW w:w="641" w:type="dxa"/>
            <w:hideMark/>
          </w:tcPr>
          <w:p w14:paraId="4CC9B812" w14:textId="77777777" w:rsidR="000477D5" w:rsidRPr="00825712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Isolation</w:t>
            </w:r>
            <w:proofErr w:type="spellEnd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</w:t>
            </w:r>
            <w:proofErr w:type="spellStart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source</w:t>
            </w:r>
            <w:proofErr w:type="spellEnd"/>
          </w:p>
        </w:tc>
        <w:tc>
          <w:tcPr>
            <w:tcW w:w="1017" w:type="dxa"/>
            <w:hideMark/>
          </w:tcPr>
          <w:p w14:paraId="71A7595C" w14:textId="77777777" w:rsidR="000477D5" w:rsidRPr="009B64F0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Strain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ID UNIJAG.PL.</w:t>
            </w:r>
          </w:p>
        </w:tc>
        <w:tc>
          <w:tcPr>
            <w:tcW w:w="865" w:type="dxa"/>
            <w:hideMark/>
          </w:tcPr>
          <w:p w14:paraId="0CA970E1" w14:textId="77777777" w:rsidR="000477D5" w:rsidRPr="009B64F0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ITS </w:t>
            </w:r>
          </w:p>
          <w:p w14:paraId="3C1C21EC" w14:textId="5BEC208C" w:rsidR="000477D5" w:rsidRPr="00825712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NCBI </w:t>
            </w:r>
            <w:proofErr w:type="spellStart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accesion</w:t>
            </w:r>
            <w:proofErr w:type="spellEnd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</w:t>
            </w:r>
            <w:proofErr w:type="spellStart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number</w:t>
            </w:r>
            <w:proofErr w:type="spellEnd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</w:t>
            </w:r>
          </w:p>
        </w:tc>
        <w:tc>
          <w:tcPr>
            <w:tcW w:w="2408" w:type="dxa"/>
            <w:hideMark/>
          </w:tcPr>
          <w:p w14:paraId="79983353" w14:textId="77777777" w:rsidR="00460983" w:rsidRPr="009B64F0" w:rsidRDefault="00460983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ITS</w:t>
            </w:r>
          </w:p>
          <w:p w14:paraId="0A64703E" w14:textId="5F0FBB7A" w:rsidR="00460983" w:rsidRPr="009B64F0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Reference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sequenc</w:t>
            </w:r>
            <w:r w:rsidR="00460983"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</w:t>
            </w:r>
            <w:proofErr w:type="spellEnd"/>
          </w:p>
          <w:p w14:paraId="1E4E2C2F" w14:textId="7033B2EF" w:rsidR="000477D5" w:rsidRPr="009B64F0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NCBI </w:t>
            </w:r>
          </w:p>
        </w:tc>
        <w:tc>
          <w:tcPr>
            <w:tcW w:w="1169" w:type="dxa"/>
            <w:hideMark/>
          </w:tcPr>
          <w:p w14:paraId="2829E82A" w14:textId="77777777" w:rsidR="000477D5" w:rsidRPr="009B64F0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ITS </w:t>
            </w:r>
          </w:p>
          <w:p w14:paraId="3801CB8F" w14:textId="438D7EEE" w:rsidR="000477D5" w:rsidRPr="009B64F0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Similarity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</w:tc>
        <w:tc>
          <w:tcPr>
            <w:tcW w:w="865" w:type="dxa"/>
            <w:hideMark/>
          </w:tcPr>
          <w:p w14:paraId="1FB25946" w14:textId="77777777" w:rsidR="000477D5" w:rsidRPr="009B64F0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LSU</w:t>
            </w:r>
          </w:p>
          <w:p w14:paraId="37EB078A" w14:textId="739113D2" w:rsidR="000477D5" w:rsidRPr="00825712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NCBI </w:t>
            </w:r>
            <w:proofErr w:type="spellStart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accesion</w:t>
            </w:r>
            <w:proofErr w:type="spellEnd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</w:t>
            </w:r>
            <w:proofErr w:type="spellStart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number</w:t>
            </w:r>
            <w:proofErr w:type="spellEnd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</w:t>
            </w:r>
          </w:p>
        </w:tc>
        <w:tc>
          <w:tcPr>
            <w:tcW w:w="2576" w:type="dxa"/>
            <w:hideMark/>
          </w:tcPr>
          <w:p w14:paraId="032F4313" w14:textId="77777777" w:rsidR="00460983" w:rsidRPr="009B64F0" w:rsidRDefault="00460983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LSU </w:t>
            </w:r>
          </w:p>
          <w:p w14:paraId="1FD6D505" w14:textId="77777777" w:rsidR="00460983" w:rsidRPr="009B64F0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Reference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sequence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4E8D03C3" w14:textId="472CE194" w:rsidR="000477D5" w:rsidRPr="009B64F0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NCBI </w:t>
            </w:r>
          </w:p>
        </w:tc>
        <w:tc>
          <w:tcPr>
            <w:tcW w:w="865" w:type="dxa"/>
            <w:hideMark/>
          </w:tcPr>
          <w:p w14:paraId="12D62663" w14:textId="5E26D22E" w:rsidR="000477D5" w:rsidRPr="008D5F29" w:rsidRDefault="00460983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LSU </w:t>
            </w:r>
            <w:proofErr w:type="spellStart"/>
            <w:r w:rsidR="000477D5" w:rsidRPr="008D5F29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Similarity</w:t>
            </w:r>
            <w:proofErr w:type="spellEnd"/>
            <w:r w:rsidR="000477D5" w:rsidRPr="008D5F29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 </w:t>
            </w:r>
          </w:p>
        </w:tc>
        <w:tc>
          <w:tcPr>
            <w:tcW w:w="0" w:type="auto"/>
            <w:hideMark/>
          </w:tcPr>
          <w:p w14:paraId="19343169" w14:textId="77777777" w:rsidR="00460983" w:rsidRPr="009B64F0" w:rsidRDefault="00460983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benA</w:t>
            </w:r>
            <w:proofErr w:type="spellEnd"/>
          </w:p>
          <w:p w14:paraId="3C8B4F93" w14:textId="7A25DA4A" w:rsidR="000477D5" w:rsidRPr="00825712" w:rsidRDefault="000477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NCBI </w:t>
            </w:r>
            <w:proofErr w:type="spellStart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accesion</w:t>
            </w:r>
            <w:proofErr w:type="spellEnd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</w:t>
            </w:r>
            <w:proofErr w:type="spellStart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number</w:t>
            </w:r>
            <w:proofErr w:type="spellEnd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</w:t>
            </w:r>
          </w:p>
        </w:tc>
        <w:tc>
          <w:tcPr>
            <w:tcW w:w="2075" w:type="dxa"/>
            <w:hideMark/>
          </w:tcPr>
          <w:p w14:paraId="0F9E4C5E" w14:textId="77777777" w:rsidR="00460983" w:rsidRPr="009B64F0" w:rsidRDefault="00460983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benA</w:t>
            </w:r>
            <w:proofErr w:type="spellEnd"/>
          </w:p>
          <w:p w14:paraId="4778894D" w14:textId="51F47D4C" w:rsidR="000477D5" w:rsidRPr="009B64F0" w:rsidRDefault="00B365D5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</w:t>
            </w:r>
            <w:r w:rsidR="000477D5"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eference</w:t>
            </w:r>
            <w:proofErr w:type="spellEnd"/>
            <w:r w:rsidR="000477D5"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="000477D5"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sequence</w:t>
            </w:r>
            <w:proofErr w:type="spellEnd"/>
            <w:r w:rsidR="000477D5"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NCBI </w:t>
            </w:r>
          </w:p>
        </w:tc>
        <w:tc>
          <w:tcPr>
            <w:tcW w:w="714" w:type="dxa"/>
            <w:hideMark/>
          </w:tcPr>
          <w:p w14:paraId="18CC3FB9" w14:textId="77777777" w:rsidR="00460983" w:rsidRPr="009B64F0" w:rsidRDefault="00460983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benA</w:t>
            </w:r>
            <w:proofErr w:type="spellEnd"/>
          </w:p>
          <w:p w14:paraId="76383313" w14:textId="0D17D42E" w:rsidR="000477D5" w:rsidRPr="00825712" w:rsidRDefault="00825712" w:rsidP="0082571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</w:pPr>
            <w:proofErr w:type="spellStart"/>
            <w:r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s</w:t>
            </w:r>
            <w:r w:rsidR="000477D5"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>imilarity</w:t>
            </w:r>
            <w:proofErr w:type="spellEnd"/>
            <w:r w:rsidR="000477D5" w:rsidRPr="00825712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pl-PL"/>
                <w14:ligatures w14:val="none"/>
              </w:rPr>
              <w:t xml:space="preserve"> </w:t>
            </w:r>
          </w:p>
        </w:tc>
      </w:tr>
      <w:tr w:rsidR="008D5F29" w:rsidRPr="000477D5" w14:paraId="4640A96C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24ECD349" w14:textId="77777777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Plectosphaerella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plurivora</w:t>
            </w:r>
            <w:proofErr w:type="spellEnd"/>
          </w:p>
        </w:tc>
        <w:tc>
          <w:tcPr>
            <w:tcW w:w="641" w:type="dxa"/>
            <w:noWrap/>
            <w:hideMark/>
          </w:tcPr>
          <w:p w14:paraId="2C725350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38F2FBF4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1406</w:t>
            </w:r>
          </w:p>
        </w:tc>
        <w:tc>
          <w:tcPr>
            <w:tcW w:w="865" w:type="dxa"/>
            <w:noWrap/>
            <w:hideMark/>
          </w:tcPr>
          <w:p w14:paraId="5CB89BF3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PV490898</w:t>
            </w:r>
          </w:p>
        </w:tc>
        <w:tc>
          <w:tcPr>
            <w:tcW w:w="2408" w:type="dxa"/>
            <w:noWrap/>
            <w:hideMark/>
          </w:tcPr>
          <w:p w14:paraId="3143B117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Plectosphaerella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plurivora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 MZ098665.1</w:t>
            </w:r>
          </w:p>
        </w:tc>
        <w:tc>
          <w:tcPr>
            <w:tcW w:w="1169" w:type="dxa"/>
            <w:noWrap/>
            <w:hideMark/>
          </w:tcPr>
          <w:p w14:paraId="60B6634E" w14:textId="77777777" w:rsidR="00460983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548/550</w:t>
            </w:r>
          </w:p>
          <w:p w14:paraId="0CED83D8" w14:textId="18CF387A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(99%)</w:t>
            </w:r>
          </w:p>
        </w:tc>
        <w:tc>
          <w:tcPr>
            <w:tcW w:w="865" w:type="dxa"/>
            <w:noWrap/>
            <w:hideMark/>
          </w:tcPr>
          <w:p w14:paraId="0EE7A9B2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6865DC4A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26C0FFCA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521BA5A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PV775392</w:t>
            </w:r>
          </w:p>
        </w:tc>
        <w:tc>
          <w:tcPr>
            <w:tcW w:w="2075" w:type="dxa"/>
            <w:noWrap/>
            <w:hideMark/>
          </w:tcPr>
          <w:p w14:paraId="09F703F6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Plectosphaerella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plurivora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 MZ098665.2</w:t>
            </w:r>
          </w:p>
        </w:tc>
        <w:tc>
          <w:tcPr>
            <w:tcW w:w="714" w:type="dxa"/>
            <w:noWrap/>
            <w:hideMark/>
          </w:tcPr>
          <w:p w14:paraId="1D7EBFDC" w14:textId="77777777" w:rsidR="00825712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383/403</w:t>
            </w:r>
          </w:p>
          <w:p w14:paraId="645FB21B" w14:textId="7159CF9D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(95%)</w:t>
            </w:r>
          </w:p>
        </w:tc>
      </w:tr>
      <w:tr w:rsidR="008D5F29" w:rsidRPr="000477D5" w14:paraId="2AB45550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39B0787D" w14:textId="77777777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Penicillium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chrysogenum</w:t>
            </w:r>
            <w:proofErr w:type="spellEnd"/>
          </w:p>
        </w:tc>
        <w:tc>
          <w:tcPr>
            <w:tcW w:w="641" w:type="dxa"/>
            <w:noWrap/>
            <w:hideMark/>
          </w:tcPr>
          <w:p w14:paraId="420B2E99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stem</w:t>
            </w:r>
            <w:proofErr w:type="spellEnd"/>
          </w:p>
        </w:tc>
        <w:tc>
          <w:tcPr>
            <w:tcW w:w="1017" w:type="dxa"/>
            <w:noWrap/>
            <w:hideMark/>
          </w:tcPr>
          <w:p w14:paraId="42077F98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1407</w:t>
            </w:r>
          </w:p>
        </w:tc>
        <w:tc>
          <w:tcPr>
            <w:tcW w:w="865" w:type="dxa"/>
            <w:noWrap/>
            <w:hideMark/>
          </w:tcPr>
          <w:p w14:paraId="34B6C628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408" w:type="dxa"/>
            <w:noWrap/>
            <w:hideMark/>
          </w:tcPr>
          <w:p w14:paraId="62DCC180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169" w:type="dxa"/>
            <w:noWrap/>
            <w:hideMark/>
          </w:tcPr>
          <w:p w14:paraId="49F82497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4FA08D92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5D63F646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5EEBCC45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708620A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PV835365</w:t>
            </w:r>
          </w:p>
        </w:tc>
        <w:tc>
          <w:tcPr>
            <w:tcW w:w="2075" w:type="dxa"/>
            <w:noWrap/>
            <w:hideMark/>
          </w:tcPr>
          <w:p w14:paraId="37A5CD7C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Penicillium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chrysogenum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_OU641458.1</w:t>
            </w:r>
          </w:p>
        </w:tc>
        <w:tc>
          <w:tcPr>
            <w:tcW w:w="714" w:type="dxa"/>
            <w:noWrap/>
            <w:hideMark/>
          </w:tcPr>
          <w:p w14:paraId="56E02E37" w14:textId="34D2558B" w:rsidR="00825712" w:rsidRPr="008D5F29" w:rsidRDefault="000477D5" w:rsidP="00825712">
            <w:pPr>
              <w:ind w:right="-1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456/50</w:t>
            </w:r>
            <w:r w:rsidR="00825712"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3</w:t>
            </w:r>
          </w:p>
          <w:p w14:paraId="6EC8DC32" w14:textId="3E40CC08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(91%)</w:t>
            </w:r>
          </w:p>
        </w:tc>
      </w:tr>
      <w:tr w:rsidR="008D5F29" w:rsidRPr="000477D5" w14:paraId="1AA6DD8C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34F9C307" w14:textId="77777777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Alternaria </w:t>
            </w:r>
          </w:p>
          <w:p w14:paraId="6339AE4F" w14:textId="15F6B7E6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alternata</w:t>
            </w:r>
            <w:proofErr w:type="spellEnd"/>
          </w:p>
        </w:tc>
        <w:tc>
          <w:tcPr>
            <w:tcW w:w="641" w:type="dxa"/>
            <w:noWrap/>
            <w:hideMark/>
          </w:tcPr>
          <w:p w14:paraId="36E0FB25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seeds</w:t>
            </w:r>
            <w:proofErr w:type="spellEnd"/>
          </w:p>
        </w:tc>
        <w:tc>
          <w:tcPr>
            <w:tcW w:w="1017" w:type="dxa"/>
            <w:noWrap/>
            <w:hideMark/>
          </w:tcPr>
          <w:p w14:paraId="700F8A3D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1408</w:t>
            </w:r>
          </w:p>
        </w:tc>
        <w:tc>
          <w:tcPr>
            <w:tcW w:w="865" w:type="dxa"/>
            <w:noWrap/>
            <w:hideMark/>
          </w:tcPr>
          <w:p w14:paraId="1F373129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PV576317</w:t>
            </w:r>
          </w:p>
        </w:tc>
        <w:tc>
          <w:tcPr>
            <w:tcW w:w="2408" w:type="dxa"/>
            <w:noWrap/>
            <w:hideMark/>
          </w:tcPr>
          <w:p w14:paraId="2365B40F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Alternaria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alternata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 PQ005724.1</w:t>
            </w:r>
          </w:p>
        </w:tc>
        <w:tc>
          <w:tcPr>
            <w:tcW w:w="1169" w:type="dxa"/>
            <w:noWrap/>
            <w:hideMark/>
          </w:tcPr>
          <w:p w14:paraId="40DDD207" w14:textId="77777777" w:rsidR="00460983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590/593</w:t>
            </w:r>
          </w:p>
          <w:p w14:paraId="0FB965D7" w14:textId="74D23F93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(99%)</w:t>
            </w:r>
          </w:p>
        </w:tc>
        <w:tc>
          <w:tcPr>
            <w:tcW w:w="865" w:type="dxa"/>
            <w:noWrap/>
            <w:hideMark/>
          </w:tcPr>
          <w:p w14:paraId="56849A08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PV576341</w:t>
            </w:r>
          </w:p>
        </w:tc>
        <w:tc>
          <w:tcPr>
            <w:tcW w:w="2576" w:type="dxa"/>
            <w:noWrap/>
            <w:hideMark/>
          </w:tcPr>
          <w:p w14:paraId="38161633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Alternaria alternat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a_PQ217832.1</w:t>
            </w:r>
          </w:p>
        </w:tc>
        <w:tc>
          <w:tcPr>
            <w:tcW w:w="865" w:type="dxa"/>
            <w:noWrap/>
            <w:hideMark/>
          </w:tcPr>
          <w:p w14:paraId="48BC9269" w14:textId="77777777" w:rsidR="00BA469E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1332/1349</w:t>
            </w:r>
          </w:p>
          <w:p w14:paraId="425E6E94" w14:textId="361E700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(99%)</w:t>
            </w:r>
          </w:p>
        </w:tc>
        <w:tc>
          <w:tcPr>
            <w:tcW w:w="0" w:type="auto"/>
            <w:noWrap/>
            <w:hideMark/>
          </w:tcPr>
          <w:p w14:paraId="3BC50B9E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115B7CCD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7DCF7420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4274509F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0E8E0952" w14:textId="77777777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Paraphoma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salicis</w:t>
            </w:r>
            <w:proofErr w:type="spellEnd"/>
          </w:p>
        </w:tc>
        <w:tc>
          <w:tcPr>
            <w:tcW w:w="641" w:type="dxa"/>
            <w:noWrap/>
            <w:hideMark/>
          </w:tcPr>
          <w:p w14:paraId="7A0850DF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stem</w:t>
            </w:r>
            <w:proofErr w:type="spellEnd"/>
          </w:p>
        </w:tc>
        <w:tc>
          <w:tcPr>
            <w:tcW w:w="1017" w:type="dxa"/>
            <w:noWrap/>
            <w:hideMark/>
          </w:tcPr>
          <w:p w14:paraId="2C138328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1409</w:t>
            </w:r>
          </w:p>
        </w:tc>
        <w:tc>
          <w:tcPr>
            <w:tcW w:w="865" w:type="dxa"/>
            <w:noWrap/>
            <w:hideMark/>
          </w:tcPr>
          <w:p w14:paraId="039B7106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PV668961</w:t>
            </w:r>
          </w:p>
        </w:tc>
        <w:tc>
          <w:tcPr>
            <w:tcW w:w="2408" w:type="dxa"/>
            <w:noWrap/>
            <w:hideMark/>
          </w:tcPr>
          <w:p w14:paraId="7D4B9E56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Paraphoma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salicis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_ OP482311.1</w:t>
            </w:r>
          </w:p>
        </w:tc>
        <w:tc>
          <w:tcPr>
            <w:tcW w:w="1169" w:type="dxa"/>
            <w:noWrap/>
            <w:hideMark/>
          </w:tcPr>
          <w:p w14:paraId="6FFA6A70" w14:textId="77777777" w:rsidR="00460983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548/567</w:t>
            </w:r>
          </w:p>
          <w:p w14:paraId="59063B0F" w14:textId="1DA8CE2E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(97%)</w:t>
            </w:r>
          </w:p>
        </w:tc>
        <w:tc>
          <w:tcPr>
            <w:tcW w:w="865" w:type="dxa"/>
            <w:noWrap/>
            <w:hideMark/>
          </w:tcPr>
          <w:p w14:paraId="5F1484FD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313ED63F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52ADFDC9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7EDEC1F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7D8854DF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722CF9B4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71AD4CB1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1A1649CD" w14:textId="77777777" w:rsidR="00A56EFA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Exophiala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</w:p>
          <w:p w14:paraId="0345C2B3" w14:textId="349D8579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oligosperma</w:t>
            </w:r>
            <w:proofErr w:type="spellEnd"/>
          </w:p>
        </w:tc>
        <w:tc>
          <w:tcPr>
            <w:tcW w:w="641" w:type="dxa"/>
            <w:noWrap/>
            <w:hideMark/>
          </w:tcPr>
          <w:p w14:paraId="264B05D3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272B3D5B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1410</w:t>
            </w:r>
          </w:p>
        </w:tc>
        <w:tc>
          <w:tcPr>
            <w:tcW w:w="865" w:type="dxa"/>
            <w:noWrap/>
            <w:hideMark/>
          </w:tcPr>
          <w:p w14:paraId="40DDA466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PV576344</w:t>
            </w:r>
          </w:p>
        </w:tc>
        <w:tc>
          <w:tcPr>
            <w:tcW w:w="2408" w:type="dxa"/>
            <w:noWrap/>
            <w:hideMark/>
          </w:tcPr>
          <w:p w14:paraId="11F8BCD1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Exophiala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oligosperma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 MW205725.1</w:t>
            </w:r>
          </w:p>
        </w:tc>
        <w:tc>
          <w:tcPr>
            <w:tcW w:w="1169" w:type="dxa"/>
            <w:noWrap/>
            <w:hideMark/>
          </w:tcPr>
          <w:p w14:paraId="0CFD936B" w14:textId="77777777" w:rsidR="00460983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650/652</w:t>
            </w:r>
          </w:p>
          <w:p w14:paraId="0E7056A6" w14:textId="500C9003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(99%)</w:t>
            </w:r>
          </w:p>
        </w:tc>
        <w:tc>
          <w:tcPr>
            <w:tcW w:w="865" w:type="dxa"/>
            <w:noWrap/>
            <w:hideMark/>
          </w:tcPr>
          <w:p w14:paraId="06B8E50A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PV576346</w:t>
            </w:r>
          </w:p>
        </w:tc>
        <w:tc>
          <w:tcPr>
            <w:tcW w:w="2576" w:type="dxa"/>
            <w:noWrap/>
            <w:hideMark/>
          </w:tcPr>
          <w:p w14:paraId="7E377616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Exophiala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oligosperma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_NG_059201.1</w:t>
            </w:r>
          </w:p>
        </w:tc>
        <w:tc>
          <w:tcPr>
            <w:tcW w:w="865" w:type="dxa"/>
            <w:noWrap/>
            <w:hideMark/>
          </w:tcPr>
          <w:p w14:paraId="4875FADA" w14:textId="77777777" w:rsidR="00825712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1313/</w:t>
            </w:r>
          </w:p>
          <w:p w14:paraId="75770D9C" w14:textId="2021B6FE" w:rsidR="00BA469E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1324</w:t>
            </w:r>
          </w:p>
          <w:p w14:paraId="30BA38CF" w14:textId="0549A622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(99%)</w:t>
            </w:r>
          </w:p>
        </w:tc>
        <w:tc>
          <w:tcPr>
            <w:tcW w:w="0" w:type="auto"/>
            <w:noWrap/>
            <w:hideMark/>
          </w:tcPr>
          <w:p w14:paraId="732218C4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7E1D008D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39AB0A0C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2FF98CB3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553CE96B" w14:textId="77777777" w:rsidR="00A56EFA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Cadophora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20641671" w14:textId="641A04F4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luteo-olivacea</w:t>
            </w:r>
            <w:proofErr w:type="spellEnd"/>
          </w:p>
        </w:tc>
        <w:tc>
          <w:tcPr>
            <w:tcW w:w="641" w:type="dxa"/>
            <w:noWrap/>
            <w:hideMark/>
          </w:tcPr>
          <w:p w14:paraId="3ABDB582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shoot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1AE90882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1412</w:t>
            </w:r>
          </w:p>
        </w:tc>
        <w:tc>
          <w:tcPr>
            <w:tcW w:w="865" w:type="dxa"/>
            <w:noWrap/>
            <w:hideMark/>
          </w:tcPr>
          <w:p w14:paraId="78F81341" w14:textId="77777777" w:rsidR="000477D5" w:rsidRPr="009B64F0" w:rsidRDefault="003349A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hyperlink r:id="rId8" w:history="1">
              <w:r w:rsidR="000477D5" w:rsidRPr="009B64F0">
                <w:rPr>
                  <w:rFonts w:ascii="Times New Roman" w:eastAsia="Times New Roman" w:hAnsi="Times New Roman" w:cs="Times New Roman"/>
                  <w:color w:val="000000"/>
                  <w:kern w:val="0"/>
                  <w:sz w:val="20"/>
                  <w:szCs w:val="20"/>
                  <w:lang w:eastAsia="pl-PL"/>
                  <w14:ligatures w14:val="none"/>
                </w:rPr>
                <w:t>PV647048</w:t>
              </w:r>
            </w:hyperlink>
          </w:p>
        </w:tc>
        <w:tc>
          <w:tcPr>
            <w:tcW w:w="2408" w:type="dxa"/>
            <w:noWrap/>
            <w:hideMark/>
          </w:tcPr>
          <w:p w14:paraId="60078F03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Cadophora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luteo-olivacea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_ MF962601.1</w:t>
            </w:r>
          </w:p>
        </w:tc>
        <w:tc>
          <w:tcPr>
            <w:tcW w:w="1169" w:type="dxa"/>
            <w:noWrap/>
            <w:hideMark/>
          </w:tcPr>
          <w:p w14:paraId="4C73F1A0" w14:textId="77777777" w:rsidR="00460983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864/898</w:t>
            </w:r>
          </w:p>
          <w:p w14:paraId="1D063D3C" w14:textId="770D188E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(96%)</w:t>
            </w:r>
          </w:p>
        </w:tc>
        <w:tc>
          <w:tcPr>
            <w:tcW w:w="865" w:type="dxa"/>
            <w:noWrap/>
            <w:hideMark/>
          </w:tcPr>
          <w:p w14:paraId="1367E3CB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PV647049</w:t>
            </w:r>
          </w:p>
        </w:tc>
        <w:tc>
          <w:tcPr>
            <w:tcW w:w="2576" w:type="dxa"/>
            <w:noWrap/>
            <w:hideMark/>
          </w:tcPr>
          <w:p w14:paraId="139A90AE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Cadophora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sp._KF636778.1</w:t>
            </w:r>
          </w:p>
        </w:tc>
        <w:tc>
          <w:tcPr>
            <w:tcW w:w="865" w:type="dxa"/>
            <w:noWrap/>
            <w:hideMark/>
          </w:tcPr>
          <w:p w14:paraId="3E721DFF" w14:textId="77777777" w:rsidR="00825712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1580/</w:t>
            </w:r>
          </w:p>
          <w:p w14:paraId="30BFEC3A" w14:textId="71254918" w:rsidR="00BA469E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1663</w:t>
            </w:r>
          </w:p>
          <w:p w14:paraId="2BAD23F3" w14:textId="735220C4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(95%)</w:t>
            </w:r>
          </w:p>
        </w:tc>
        <w:tc>
          <w:tcPr>
            <w:tcW w:w="0" w:type="auto"/>
            <w:noWrap/>
            <w:hideMark/>
          </w:tcPr>
          <w:p w14:paraId="2C48F8B8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067A83B6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251BA0EE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5CE5808D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13977863" w14:textId="77777777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Aspergillus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sydowii</w:t>
            </w:r>
            <w:proofErr w:type="spellEnd"/>
          </w:p>
        </w:tc>
        <w:tc>
          <w:tcPr>
            <w:tcW w:w="641" w:type="dxa"/>
            <w:noWrap/>
            <w:hideMark/>
          </w:tcPr>
          <w:p w14:paraId="34F21AC6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46F9E93C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1413</w:t>
            </w:r>
          </w:p>
        </w:tc>
        <w:tc>
          <w:tcPr>
            <w:tcW w:w="865" w:type="dxa"/>
            <w:noWrap/>
            <w:hideMark/>
          </w:tcPr>
          <w:p w14:paraId="7C756B53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PV576353</w:t>
            </w:r>
          </w:p>
        </w:tc>
        <w:tc>
          <w:tcPr>
            <w:tcW w:w="2408" w:type="dxa"/>
            <w:noWrap/>
            <w:hideMark/>
          </w:tcPr>
          <w:p w14:paraId="3FA348C3" w14:textId="77777777" w:rsidR="000477D5" w:rsidRPr="009B64F0" w:rsidRDefault="003349A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hyperlink r:id="rId9" w:tooltip="Show report for MT530154.1" w:history="1">
              <w:r w:rsidR="000477D5" w:rsidRPr="009B64F0">
                <w:rPr>
                  <w:rFonts w:ascii="Times New Roman" w:eastAsia="Times New Roman" w:hAnsi="Times New Roman" w:cs="Times New Roman"/>
                  <w:i/>
                  <w:iCs/>
                  <w:color w:val="000000"/>
                  <w:kern w:val="0"/>
                  <w:sz w:val="20"/>
                  <w:szCs w:val="20"/>
                  <w:lang w:eastAsia="pl-PL"/>
                  <w14:ligatures w14:val="none"/>
                </w:rPr>
                <w:t>Aspergillus sydowii</w:t>
              </w:r>
              <w:r w:rsidR="000477D5" w:rsidRPr="009B64F0">
                <w:rPr>
                  <w:rFonts w:ascii="Times New Roman" w:eastAsia="Times New Roman" w:hAnsi="Times New Roman" w:cs="Times New Roman"/>
                  <w:color w:val="000000"/>
                  <w:kern w:val="0"/>
                  <w:sz w:val="20"/>
                  <w:szCs w:val="20"/>
                  <w:lang w:eastAsia="pl-PL"/>
                  <w14:ligatures w14:val="none"/>
                </w:rPr>
                <w:t>_MT530154.1</w:t>
              </w:r>
            </w:hyperlink>
          </w:p>
        </w:tc>
        <w:tc>
          <w:tcPr>
            <w:tcW w:w="1169" w:type="dxa"/>
            <w:noWrap/>
            <w:hideMark/>
          </w:tcPr>
          <w:p w14:paraId="608016E1" w14:textId="77777777" w:rsidR="00460983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579/579</w:t>
            </w:r>
          </w:p>
          <w:p w14:paraId="762B332F" w14:textId="170972A6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(100%)</w:t>
            </w:r>
          </w:p>
        </w:tc>
        <w:tc>
          <w:tcPr>
            <w:tcW w:w="865" w:type="dxa"/>
            <w:noWrap/>
            <w:hideMark/>
          </w:tcPr>
          <w:p w14:paraId="725783D0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PV576347</w:t>
            </w:r>
          </w:p>
        </w:tc>
        <w:tc>
          <w:tcPr>
            <w:tcW w:w="2576" w:type="dxa"/>
            <w:noWrap/>
            <w:hideMark/>
          </w:tcPr>
          <w:p w14:paraId="2268B894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Aspergillus sydowii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_KJ524908.1</w:t>
            </w:r>
          </w:p>
        </w:tc>
        <w:tc>
          <w:tcPr>
            <w:tcW w:w="865" w:type="dxa"/>
            <w:noWrap/>
            <w:hideMark/>
          </w:tcPr>
          <w:p w14:paraId="25F1A6F4" w14:textId="77777777" w:rsidR="00825712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1319/</w:t>
            </w:r>
          </w:p>
          <w:p w14:paraId="2C54D964" w14:textId="443AFC66" w:rsidR="00BA469E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1336</w:t>
            </w:r>
          </w:p>
          <w:p w14:paraId="267DBC8A" w14:textId="4DD62BA3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(99%)</w:t>
            </w:r>
          </w:p>
        </w:tc>
        <w:tc>
          <w:tcPr>
            <w:tcW w:w="0" w:type="auto"/>
            <w:noWrap/>
            <w:hideMark/>
          </w:tcPr>
          <w:p w14:paraId="40B6CB81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3FA9F7BE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769212BB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6424CCB0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6B817B5C" w14:textId="77777777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Cadophora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meredithiae</w:t>
            </w:r>
            <w:proofErr w:type="spellEnd"/>
          </w:p>
        </w:tc>
        <w:tc>
          <w:tcPr>
            <w:tcW w:w="641" w:type="dxa"/>
            <w:noWrap/>
            <w:hideMark/>
          </w:tcPr>
          <w:p w14:paraId="616665F7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stem</w:t>
            </w:r>
            <w:proofErr w:type="spellEnd"/>
          </w:p>
        </w:tc>
        <w:tc>
          <w:tcPr>
            <w:tcW w:w="1017" w:type="dxa"/>
            <w:noWrap/>
            <w:hideMark/>
          </w:tcPr>
          <w:p w14:paraId="3062A426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1414</w:t>
            </w:r>
          </w:p>
        </w:tc>
        <w:tc>
          <w:tcPr>
            <w:tcW w:w="865" w:type="dxa"/>
            <w:noWrap/>
            <w:hideMark/>
          </w:tcPr>
          <w:p w14:paraId="53402377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PV576359</w:t>
            </w:r>
          </w:p>
        </w:tc>
        <w:tc>
          <w:tcPr>
            <w:tcW w:w="2408" w:type="dxa"/>
            <w:noWrap/>
            <w:hideMark/>
          </w:tcPr>
          <w:p w14:paraId="5E9D6804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Cadophora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meredithiae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_MF979576.1</w:t>
            </w:r>
          </w:p>
        </w:tc>
        <w:tc>
          <w:tcPr>
            <w:tcW w:w="1169" w:type="dxa"/>
            <w:noWrap/>
            <w:hideMark/>
          </w:tcPr>
          <w:p w14:paraId="270C0847" w14:textId="77777777" w:rsidR="00460983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602/616</w:t>
            </w:r>
          </w:p>
          <w:p w14:paraId="57AC4ED9" w14:textId="2CFAA801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(98%)</w:t>
            </w:r>
          </w:p>
        </w:tc>
        <w:tc>
          <w:tcPr>
            <w:tcW w:w="865" w:type="dxa"/>
            <w:noWrap/>
            <w:hideMark/>
          </w:tcPr>
          <w:p w14:paraId="0859BC2B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PV576356</w:t>
            </w:r>
          </w:p>
        </w:tc>
        <w:tc>
          <w:tcPr>
            <w:tcW w:w="2576" w:type="dxa"/>
            <w:noWrap/>
            <w:hideMark/>
          </w:tcPr>
          <w:p w14:paraId="75946F38" w14:textId="47B5BFE0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Cadophora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cf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. </w:t>
            </w:r>
            <w:r w:rsidR="0082571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</w:t>
            </w: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eredithiae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_MN339408.1</w:t>
            </w:r>
          </w:p>
        </w:tc>
        <w:tc>
          <w:tcPr>
            <w:tcW w:w="865" w:type="dxa"/>
            <w:noWrap/>
            <w:hideMark/>
          </w:tcPr>
          <w:p w14:paraId="5B691743" w14:textId="77777777" w:rsidR="00825712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1307/</w:t>
            </w:r>
          </w:p>
          <w:p w14:paraId="704B9C57" w14:textId="429EA692" w:rsidR="00BA469E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1321</w:t>
            </w:r>
          </w:p>
          <w:p w14:paraId="5A7BC0FC" w14:textId="4E24AE9D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(99%)</w:t>
            </w:r>
          </w:p>
        </w:tc>
        <w:tc>
          <w:tcPr>
            <w:tcW w:w="0" w:type="auto"/>
            <w:noWrap/>
            <w:hideMark/>
          </w:tcPr>
          <w:p w14:paraId="58A7774F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2B9903E4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283714C7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60027DB0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72CD7731" w14:textId="77777777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Fusarium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avenaceum</w:t>
            </w:r>
            <w:proofErr w:type="spellEnd"/>
          </w:p>
        </w:tc>
        <w:tc>
          <w:tcPr>
            <w:tcW w:w="641" w:type="dxa"/>
            <w:noWrap/>
            <w:hideMark/>
          </w:tcPr>
          <w:p w14:paraId="4F628B49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shoot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12864C5C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1415</w:t>
            </w:r>
          </w:p>
        </w:tc>
        <w:tc>
          <w:tcPr>
            <w:tcW w:w="865" w:type="dxa"/>
            <w:noWrap/>
            <w:hideMark/>
          </w:tcPr>
          <w:p w14:paraId="452C1AEC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PV576364</w:t>
            </w:r>
          </w:p>
        </w:tc>
        <w:tc>
          <w:tcPr>
            <w:tcW w:w="2408" w:type="dxa"/>
            <w:noWrap/>
            <w:hideMark/>
          </w:tcPr>
          <w:p w14:paraId="48119DBC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Fusarium avenaceum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_PQ380917.1</w:t>
            </w:r>
          </w:p>
        </w:tc>
        <w:tc>
          <w:tcPr>
            <w:tcW w:w="1169" w:type="dxa"/>
            <w:noWrap/>
            <w:hideMark/>
          </w:tcPr>
          <w:p w14:paraId="7167CB97" w14:textId="77777777" w:rsidR="00460983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574/574</w:t>
            </w:r>
          </w:p>
          <w:p w14:paraId="66DD1281" w14:textId="13A66470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(100%)</w:t>
            </w:r>
          </w:p>
        </w:tc>
        <w:tc>
          <w:tcPr>
            <w:tcW w:w="865" w:type="dxa"/>
            <w:noWrap/>
            <w:hideMark/>
          </w:tcPr>
          <w:p w14:paraId="4A1BDD91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2A0FE370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3E94F869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40A9AE0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PV835366</w:t>
            </w:r>
          </w:p>
        </w:tc>
        <w:tc>
          <w:tcPr>
            <w:tcW w:w="2075" w:type="dxa"/>
            <w:noWrap/>
            <w:hideMark/>
          </w:tcPr>
          <w:p w14:paraId="55E46F32" w14:textId="42C540AD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Fusarium</w:t>
            </w:r>
            <w:r w:rsidR="00460983"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avenaceum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_EU490254.1</w:t>
            </w:r>
          </w:p>
        </w:tc>
        <w:tc>
          <w:tcPr>
            <w:tcW w:w="714" w:type="dxa"/>
            <w:noWrap/>
            <w:hideMark/>
          </w:tcPr>
          <w:p w14:paraId="48AD5FCB" w14:textId="77777777" w:rsidR="00825712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203/238</w:t>
            </w:r>
          </w:p>
          <w:p w14:paraId="378AB9B1" w14:textId="601CB735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(85%)</w:t>
            </w:r>
          </w:p>
        </w:tc>
      </w:tr>
      <w:tr w:rsidR="008D5F29" w:rsidRPr="000477D5" w14:paraId="7D83EE54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7BCD6E7B" w14:textId="77777777" w:rsidR="00A56EFA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Ilyonectria</w:t>
            </w:r>
            <w:proofErr w:type="spellEnd"/>
          </w:p>
          <w:p w14:paraId="5A9CA03A" w14:textId="1314699C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lusitanica</w:t>
            </w:r>
            <w:proofErr w:type="spellEnd"/>
          </w:p>
        </w:tc>
        <w:tc>
          <w:tcPr>
            <w:tcW w:w="641" w:type="dxa"/>
            <w:noWrap/>
            <w:hideMark/>
          </w:tcPr>
          <w:p w14:paraId="45BBC25D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stem</w:t>
            </w:r>
            <w:proofErr w:type="spellEnd"/>
          </w:p>
        </w:tc>
        <w:tc>
          <w:tcPr>
            <w:tcW w:w="1017" w:type="dxa"/>
            <w:noWrap/>
            <w:hideMark/>
          </w:tcPr>
          <w:p w14:paraId="4F1C35D6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1417</w:t>
            </w:r>
          </w:p>
        </w:tc>
        <w:tc>
          <w:tcPr>
            <w:tcW w:w="865" w:type="dxa"/>
            <w:noWrap/>
            <w:hideMark/>
          </w:tcPr>
          <w:p w14:paraId="084A3A99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PV576370</w:t>
            </w:r>
          </w:p>
        </w:tc>
        <w:tc>
          <w:tcPr>
            <w:tcW w:w="2408" w:type="dxa"/>
            <w:noWrap/>
            <w:hideMark/>
          </w:tcPr>
          <w:p w14:paraId="22B6A99E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Ilyonectria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 lusitanica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_MN077442.1</w:t>
            </w:r>
          </w:p>
        </w:tc>
        <w:tc>
          <w:tcPr>
            <w:tcW w:w="1169" w:type="dxa"/>
            <w:noWrap/>
            <w:hideMark/>
          </w:tcPr>
          <w:p w14:paraId="5F94C498" w14:textId="77777777" w:rsidR="00460983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559/559</w:t>
            </w:r>
          </w:p>
          <w:p w14:paraId="5495E86A" w14:textId="35FA54D2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(100%)</w:t>
            </w:r>
          </w:p>
        </w:tc>
        <w:tc>
          <w:tcPr>
            <w:tcW w:w="865" w:type="dxa"/>
            <w:noWrap/>
            <w:hideMark/>
          </w:tcPr>
          <w:p w14:paraId="1602186E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696FF958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07BD8674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CDBCFAF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67BB213F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10F76254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5B3EDF6D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495B0719" w14:textId="77777777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Thelonectria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sp.</w:t>
            </w:r>
          </w:p>
        </w:tc>
        <w:tc>
          <w:tcPr>
            <w:tcW w:w="641" w:type="dxa"/>
            <w:noWrap/>
            <w:hideMark/>
          </w:tcPr>
          <w:p w14:paraId="442C2A37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6D5C5B8A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1419</w:t>
            </w:r>
          </w:p>
        </w:tc>
        <w:tc>
          <w:tcPr>
            <w:tcW w:w="865" w:type="dxa"/>
            <w:noWrap/>
            <w:hideMark/>
          </w:tcPr>
          <w:p w14:paraId="0B30BBFD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PV668966</w:t>
            </w:r>
          </w:p>
        </w:tc>
        <w:tc>
          <w:tcPr>
            <w:tcW w:w="2408" w:type="dxa"/>
            <w:noWrap/>
            <w:hideMark/>
          </w:tcPr>
          <w:p w14:paraId="67A8A051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Thelonectria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sp._OK161009.1</w:t>
            </w:r>
          </w:p>
        </w:tc>
        <w:tc>
          <w:tcPr>
            <w:tcW w:w="1169" w:type="dxa"/>
            <w:noWrap/>
            <w:hideMark/>
          </w:tcPr>
          <w:p w14:paraId="5F093F5E" w14:textId="77777777" w:rsidR="00460983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593/595</w:t>
            </w:r>
          </w:p>
          <w:p w14:paraId="4B1B213C" w14:textId="6946DFEC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(99%)</w:t>
            </w:r>
          </w:p>
        </w:tc>
        <w:tc>
          <w:tcPr>
            <w:tcW w:w="865" w:type="dxa"/>
            <w:noWrap/>
            <w:hideMark/>
          </w:tcPr>
          <w:p w14:paraId="6AD6E485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5109A778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7A6A88D2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640FE582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PV877837</w:t>
            </w:r>
          </w:p>
        </w:tc>
        <w:tc>
          <w:tcPr>
            <w:tcW w:w="2075" w:type="dxa"/>
            <w:noWrap/>
            <w:hideMark/>
          </w:tcPr>
          <w:p w14:paraId="50E4AAEE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Thelonectria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sp._MZ724071.1</w:t>
            </w:r>
          </w:p>
        </w:tc>
        <w:tc>
          <w:tcPr>
            <w:tcW w:w="714" w:type="dxa"/>
            <w:noWrap/>
            <w:hideMark/>
          </w:tcPr>
          <w:p w14:paraId="2A6F8020" w14:textId="77777777" w:rsidR="00825712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336/</w:t>
            </w:r>
          </w:p>
          <w:p w14:paraId="69F466E8" w14:textId="5F99CD8D" w:rsidR="00825712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43</w:t>
            </w:r>
            <w:r w:rsidR="00825712"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5</w:t>
            </w:r>
          </w:p>
          <w:p w14:paraId="6F7E4C37" w14:textId="7219BB99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(77%</w:t>
            </w:r>
            <w:r w:rsid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)</w:t>
            </w:r>
          </w:p>
        </w:tc>
      </w:tr>
      <w:tr w:rsidR="008D5F29" w:rsidRPr="000477D5" w14:paraId="223707C1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160E45C5" w14:textId="77777777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Paraphoma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chrysanthemicola</w:t>
            </w:r>
            <w:proofErr w:type="spellEnd"/>
          </w:p>
        </w:tc>
        <w:tc>
          <w:tcPr>
            <w:tcW w:w="641" w:type="dxa"/>
            <w:noWrap/>
            <w:hideMark/>
          </w:tcPr>
          <w:p w14:paraId="3C9762FE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16BD8E9B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1420</w:t>
            </w:r>
          </w:p>
        </w:tc>
        <w:tc>
          <w:tcPr>
            <w:tcW w:w="865" w:type="dxa"/>
            <w:noWrap/>
            <w:hideMark/>
          </w:tcPr>
          <w:p w14:paraId="01148C1B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PV576372</w:t>
            </w:r>
          </w:p>
        </w:tc>
        <w:tc>
          <w:tcPr>
            <w:tcW w:w="2408" w:type="dxa"/>
            <w:noWrap/>
            <w:hideMark/>
          </w:tcPr>
          <w:p w14:paraId="0C4F9957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Paraphoma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chrysanthemicola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_MT453289.1</w:t>
            </w:r>
          </w:p>
        </w:tc>
        <w:tc>
          <w:tcPr>
            <w:tcW w:w="1169" w:type="dxa"/>
            <w:noWrap/>
            <w:hideMark/>
          </w:tcPr>
          <w:p w14:paraId="68998A4B" w14:textId="77777777" w:rsidR="00460983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527/598</w:t>
            </w:r>
          </w:p>
          <w:p w14:paraId="64BA548E" w14:textId="00D0E2CD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(88%)</w:t>
            </w:r>
          </w:p>
        </w:tc>
        <w:tc>
          <w:tcPr>
            <w:tcW w:w="865" w:type="dxa"/>
            <w:noWrap/>
            <w:hideMark/>
          </w:tcPr>
          <w:p w14:paraId="5B4AA888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PV576374</w:t>
            </w:r>
          </w:p>
        </w:tc>
        <w:tc>
          <w:tcPr>
            <w:tcW w:w="2576" w:type="dxa"/>
            <w:noWrap/>
            <w:hideMark/>
          </w:tcPr>
          <w:p w14:paraId="5A3062F0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Paraphoma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chrysanthemicola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_GQ387582.1</w:t>
            </w:r>
          </w:p>
        </w:tc>
        <w:tc>
          <w:tcPr>
            <w:tcW w:w="865" w:type="dxa"/>
            <w:noWrap/>
            <w:hideMark/>
          </w:tcPr>
          <w:p w14:paraId="60890D8A" w14:textId="77777777" w:rsidR="00825712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1310/</w:t>
            </w:r>
          </w:p>
          <w:p w14:paraId="32C594D8" w14:textId="69AE5894" w:rsidR="00BA469E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1330</w:t>
            </w:r>
          </w:p>
          <w:p w14:paraId="0D5082DB" w14:textId="1FB9B79C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(98%)</w:t>
            </w:r>
          </w:p>
        </w:tc>
        <w:tc>
          <w:tcPr>
            <w:tcW w:w="0" w:type="auto"/>
            <w:noWrap/>
            <w:hideMark/>
          </w:tcPr>
          <w:p w14:paraId="64B8D416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21AD499A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0FED6B38" w14:textId="77777777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02EF9DD4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34314ABC" w14:textId="77777777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Plectosphaerella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cucumerina</w:t>
            </w:r>
            <w:proofErr w:type="spellEnd"/>
          </w:p>
        </w:tc>
        <w:tc>
          <w:tcPr>
            <w:tcW w:w="641" w:type="dxa"/>
            <w:noWrap/>
            <w:hideMark/>
          </w:tcPr>
          <w:p w14:paraId="620CDD0B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2288EB87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1421</w:t>
            </w:r>
          </w:p>
        </w:tc>
        <w:tc>
          <w:tcPr>
            <w:tcW w:w="865" w:type="dxa"/>
            <w:noWrap/>
            <w:hideMark/>
          </w:tcPr>
          <w:p w14:paraId="79C06F88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PV576378</w:t>
            </w:r>
          </w:p>
        </w:tc>
        <w:tc>
          <w:tcPr>
            <w:tcW w:w="2408" w:type="dxa"/>
            <w:noWrap/>
            <w:hideMark/>
          </w:tcPr>
          <w:p w14:paraId="6683BE46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Plectosphaerella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cucumerina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_KJ573077.1</w:t>
            </w:r>
          </w:p>
        </w:tc>
        <w:tc>
          <w:tcPr>
            <w:tcW w:w="1169" w:type="dxa"/>
            <w:noWrap/>
            <w:hideMark/>
          </w:tcPr>
          <w:p w14:paraId="798428C9" w14:textId="77777777" w:rsidR="00460983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536/536</w:t>
            </w:r>
          </w:p>
          <w:p w14:paraId="672765A9" w14:textId="655B4573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(100%)</w:t>
            </w:r>
          </w:p>
        </w:tc>
        <w:tc>
          <w:tcPr>
            <w:tcW w:w="865" w:type="dxa"/>
            <w:noWrap/>
            <w:hideMark/>
          </w:tcPr>
          <w:p w14:paraId="6D73E340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PV576381</w:t>
            </w:r>
          </w:p>
        </w:tc>
        <w:tc>
          <w:tcPr>
            <w:tcW w:w="2576" w:type="dxa"/>
            <w:noWrap/>
            <w:hideMark/>
          </w:tcPr>
          <w:p w14:paraId="11E20CCF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Plectosphaerella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cucumerina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_MZ209396.1</w:t>
            </w:r>
          </w:p>
        </w:tc>
        <w:tc>
          <w:tcPr>
            <w:tcW w:w="865" w:type="dxa"/>
            <w:noWrap/>
            <w:hideMark/>
          </w:tcPr>
          <w:p w14:paraId="20E89C3D" w14:textId="77777777" w:rsidR="00825712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1317/</w:t>
            </w:r>
          </w:p>
          <w:p w14:paraId="55E26F66" w14:textId="04D956EE" w:rsidR="00BA469E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1349</w:t>
            </w:r>
          </w:p>
          <w:p w14:paraId="28120CBC" w14:textId="60EBECA5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(98%)</w:t>
            </w:r>
          </w:p>
        </w:tc>
        <w:tc>
          <w:tcPr>
            <w:tcW w:w="0" w:type="auto"/>
            <w:noWrap/>
            <w:hideMark/>
          </w:tcPr>
          <w:p w14:paraId="577F503A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4A35A94C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07AC957D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8D5F29" w:rsidRPr="000477D5" w14:paraId="092CB7C7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3D867115" w14:textId="77777777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Fusarium 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sp.</w:t>
            </w:r>
          </w:p>
        </w:tc>
        <w:tc>
          <w:tcPr>
            <w:tcW w:w="641" w:type="dxa"/>
            <w:noWrap/>
            <w:hideMark/>
          </w:tcPr>
          <w:p w14:paraId="69AD0CC5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2ECFBFC1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1422</w:t>
            </w:r>
          </w:p>
        </w:tc>
        <w:tc>
          <w:tcPr>
            <w:tcW w:w="865" w:type="dxa"/>
            <w:noWrap/>
            <w:hideMark/>
          </w:tcPr>
          <w:p w14:paraId="72FC0EF3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PV668967</w:t>
            </w:r>
          </w:p>
        </w:tc>
        <w:tc>
          <w:tcPr>
            <w:tcW w:w="2408" w:type="dxa"/>
            <w:noWrap/>
            <w:hideMark/>
          </w:tcPr>
          <w:p w14:paraId="4AD67730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Fusarium 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sp._ON599284.1</w:t>
            </w:r>
          </w:p>
        </w:tc>
        <w:tc>
          <w:tcPr>
            <w:tcW w:w="1169" w:type="dxa"/>
            <w:noWrap/>
            <w:hideMark/>
          </w:tcPr>
          <w:p w14:paraId="32F583D5" w14:textId="77777777" w:rsidR="00460983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576/576</w:t>
            </w:r>
          </w:p>
          <w:p w14:paraId="20A75078" w14:textId="5E1DA951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(100%)</w:t>
            </w:r>
          </w:p>
        </w:tc>
        <w:tc>
          <w:tcPr>
            <w:tcW w:w="865" w:type="dxa"/>
            <w:noWrap/>
            <w:hideMark/>
          </w:tcPr>
          <w:p w14:paraId="4DC6D1E0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5F6E66C0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2968AE91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2FFDA9D9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3169B403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3F2BAA30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8D5F29" w:rsidRPr="000477D5" w14:paraId="46AFD8B0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1392F396" w14:textId="77777777" w:rsidR="000477D5" w:rsidRPr="009B64F0" w:rsidRDefault="000477D5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 xml:space="preserve">Fusarium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avenaceum</w:t>
            </w:r>
            <w:proofErr w:type="spellEnd"/>
          </w:p>
        </w:tc>
        <w:tc>
          <w:tcPr>
            <w:tcW w:w="641" w:type="dxa"/>
            <w:noWrap/>
            <w:hideMark/>
          </w:tcPr>
          <w:p w14:paraId="07976E01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shoot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5763CBCB" w14:textId="77777777" w:rsidR="000477D5" w:rsidRPr="009B64F0" w:rsidRDefault="000477D5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1426</w:t>
            </w:r>
          </w:p>
        </w:tc>
        <w:tc>
          <w:tcPr>
            <w:tcW w:w="865" w:type="dxa"/>
            <w:noWrap/>
            <w:hideMark/>
          </w:tcPr>
          <w:p w14:paraId="2A8E03C3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PV668981</w:t>
            </w:r>
          </w:p>
        </w:tc>
        <w:tc>
          <w:tcPr>
            <w:tcW w:w="2408" w:type="dxa"/>
            <w:noWrap/>
            <w:hideMark/>
          </w:tcPr>
          <w:p w14:paraId="25332197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Fusarium avenaceum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_OK236563.1</w:t>
            </w:r>
          </w:p>
        </w:tc>
        <w:tc>
          <w:tcPr>
            <w:tcW w:w="1169" w:type="dxa"/>
            <w:noWrap/>
            <w:hideMark/>
          </w:tcPr>
          <w:p w14:paraId="22003749" w14:textId="77777777" w:rsidR="00460983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559/559</w:t>
            </w:r>
          </w:p>
          <w:p w14:paraId="359C57DA" w14:textId="0FCF6271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(100%)</w:t>
            </w:r>
          </w:p>
        </w:tc>
        <w:tc>
          <w:tcPr>
            <w:tcW w:w="865" w:type="dxa"/>
            <w:noWrap/>
            <w:hideMark/>
          </w:tcPr>
          <w:p w14:paraId="49E3104D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26F5261A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25C37BE7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57751932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PV835368</w:t>
            </w:r>
          </w:p>
        </w:tc>
        <w:tc>
          <w:tcPr>
            <w:tcW w:w="2075" w:type="dxa"/>
            <w:noWrap/>
            <w:hideMark/>
          </w:tcPr>
          <w:p w14:paraId="4254698E" w14:textId="77777777" w:rsidR="000477D5" w:rsidRPr="009B64F0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Fusarium avenaceum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_PV357523.1</w:t>
            </w:r>
          </w:p>
        </w:tc>
        <w:tc>
          <w:tcPr>
            <w:tcW w:w="714" w:type="dxa"/>
            <w:noWrap/>
            <w:hideMark/>
          </w:tcPr>
          <w:p w14:paraId="1AB1DCBA" w14:textId="77777777" w:rsidR="00825712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277/289</w:t>
            </w:r>
          </w:p>
          <w:p w14:paraId="3B6256FC" w14:textId="4D4087FD" w:rsidR="000477D5" w:rsidRPr="008D5F29" w:rsidRDefault="000477D5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(96%</w:t>
            </w:r>
            <w:r w:rsid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)</w:t>
            </w:r>
          </w:p>
        </w:tc>
      </w:tr>
      <w:tr w:rsidR="008D5F29" w:rsidRPr="000477D5" w14:paraId="01AB77B9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</w:tcPr>
          <w:p w14:paraId="76D75004" w14:textId="48904C0C" w:rsidR="009B64F0" w:rsidRPr="000477D5" w:rsidRDefault="009B64F0" w:rsidP="00825712">
            <w:pPr>
              <w:ind w:right="99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Ilyonectria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sp.</w:t>
            </w:r>
          </w:p>
        </w:tc>
        <w:tc>
          <w:tcPr>
            <w:tcW w:w="641" w:type="dxa"/>
            <w:noWrap/>
          </w:tcPr>
          <w:p w14:paraId="3D25A443" w14:textId="62C23708" w:rsidR="009B64F0" w:rsidRPr="000477D5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stem</w:t>
            </w:r>
            <w:proofErr w:type="spellEnd"/>
          </w:p>
        </w:tc>
        <w:tc>
          <w:tcPr>
            <w:tcW w:w="1017" w:type="dxa"/>
            <w:noWrap/>
          </w:tcPr>
          <w:p w14:paraId="681B6D16" w14:textId="4FC62378" w:rsidR="009B64F0" w:rsidRPr="000477D5" w:rsidRDefault="009B64F0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1427</w:t>
            </w:r>
          </w:p>
        </w:tc>
        <w:tc>
          <w:tcPr>
            <w:tcW w:w="865" w:type="dxa"/>
            <w:noWrap/>
          </w:tcPr>
          <w:p w14:paraId="7F34E185" w14:textId="7F4B8C34" w:rsidR="009B64F0" w:rsidRPr="000477D5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PV668982</w:t>
            </w:r>
          </w:p>
        </w:tc>
        <w:tc>
          <w:tcPr>
            <w:tcW w:w="2408" w:type="dxa"/>
            <w:noWrap/>
          </w:tcPr>
          <w:p w14:paraId="2ABCA72D" w14:textId="104EB063" w:rsidR="009B64F0" w:rsidRPr="000477D5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Ilyonectria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sp._MN450582.1</w:t>
            </w:r>
          </w:p>
        </w:tc>
        <w:tc>
          <w:tcPr>
            <w:tcW w:w="1169" w:type="dxa"/>
            <w:noWrap/>
          </w:tcPr>
          <w:p w14:paraId="35D1856E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554/554</w:t>
            </w:r>
          </w:p>
          <w:p w14:paraId="22662691" w14:textId="41F8A108" w:rsidR="009B64F0" w:rsidRPr="000477D5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eastAsia="Times New Roman" w:hAnsi="Verdana" w:cs="Calibri"/>
                <w:color w:val="212121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(100%)</w:t>
            </w:r>
          </w:p>
        </w:tc>
        <w:tc>
          <w:tcPr>
            <w:tcW w:w="865" w:type="dxa"/>
            <w:noWrap/>
          </w:tcPr>
          <w:p w14:paraId="43E24B83" w14:textId="77777777" w:rsidR="009B64F0" w:rsidRPr="000477D5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eastAsia="Times New Roman" w:hAnsi="Verdana" w:cs="Calibri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</w:tcPr>
          <w:p w14:paraId="5B77BB54" w14:textId="77777777" w:rsidR="009B64F0" w:rsidRPr="000477D5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</w:tcPr>
          <w:p w14:paraId="1B5A5E15" w14:textId="77777777" w:rsidR="009B64F0" w:rsidRPr="000477D5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eastAsia="Times New Roman" w:hAnsi="Verdana" w:cs="Calibri"/>
                <w:color w:val="212121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</w:tcPr>
          <w:p w14:paraId="74D819ED" w14:textId="7A468219" w:rsidR="009B64F0" w:rsidRPr="000477D5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eastAsia="Times New Roman" w:hAnsi="Aptos" w:cs="Calibri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PV835369</w:t>
            </w:r>
          </w:p>
        </w:tc>
        <w:tc>
          <w:tcPr>
            <w:tcW w:w="2075" w:type="dxa"/>
            <w:noWrap/>
          </w:tcPr>
          <w:p w14:paraId="2167922F" w14:textId="7DFA033F" w:rsidR="009B64F0" w:rsidRPr="000477D5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Ilyonectria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sp._JX231113.1</w:t>
            </w:r>
          </w:p>
        </w:tc>
        <w:tc>
          <w:tcPr>
            <w:tcW w:w="714" w:type="dxa"/>
            <w:noWrap/>
          </w:tcPr>
          <w:p w14:paraId="60150F73" w14:textId="77777777" w:rsidR="00825712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306/362</w:t>
            </w:r>
          </w:p>
          <w:p w14:paraId="1D5FDCEF" w14:textId="40CB2B14" w:rsidR="009B64F0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Verdana" w:eastAsia="Times New Roman" w:hAnsi="Verdana" w:cs="Calibri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(85%</w:t>
            </w:r>
            <w:r w:rsid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)</w:t>
            </w:r>
          </w:p>
        </w:tc>
      </w:tr>
      <w:tr w:rsidR="008D5F29" w:rsidRPr="000477D5" w14:paraId="65BBF50D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6318BB4A" w14:textId="30A3ACF1" w:rsidR="009B64F0" w:rsidRPr="009B64F0" w:rsidRDefault="009B64F0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Cadophora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sp.</w:t>
            </w:r>
          </w:p>
        </w:tc>
        <w:tc>
          <w:tcPr>
            <w:tcW w:w="641" w:type="dxa"/>
            <w:noWrap/>
            <w:hideMark/>
          </w:tcPr>
          <w:p w14:paraId="46D6008A" w14:textId="182AE1BE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shoot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1ADF953D" w14:textId="164396A9" w:rsidR="009B64F0" w:rsidRPr="009B64F0" w:rsidRDefault="009B64F0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1428</w:t>
            </w:r>
          </w:p>
        </w:tc>
        <w:tc>
          <w:tcPr>
            <w:tcW w:w="865" w:type="dxa"/>
            <w:noWrap/>
            <w:hideMark/>
          </w:tcPr>
          <w:p w14:paraId="0E6CF63E" w14:textId="6BDBA0B4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PV670019</w:t>
            </w:r>
          </w:p>
        </w:tc>
        <w:tc>
          <w:tcPr>
            <w:tcW w:w="2408" w:type="dxa"/>
            <w:noWrap/>
            <w:hideMark/>
          </w:tcPr>
          <w:p w14:paraId="052F5B07" w14:textId="1736472F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Cadophora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sp._MW192621.1</w:t>
            </w:r>
          </w:p>
        </w:tc>
        <w:tc>
          <w:tcPr>
            <w:tcW w:w="1169" w:type="dxa"/>
            <w:noWrap/>
            <w:hideMark/>
          </w:tcPr>
          <w:p w14:paraId="27DAB1BF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850/883</w:t>
            </w:r>
          </w:p>
          <w:p w14:paraId="04C3DF5B" w14:textId="0BE1AB54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(96%)</w:t>
            </w:r>
          </w:p>
        </w:tc>
        <w:tc>
          <w:tcPr>
            <w:tcW w:w="865" w:type="dxa"/>
            <w:noWrap/>
            <w:hideMark/>
          </w:tcPr>
          <w:p w14:paraId="695C684B" w14:textId="6B767F2B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PV670020</w:t>
            </w:r>
          </w:p>
        </w:tc>
        <w:tc>
          <w:tcPr>
            <w:tcW w:w="2576" w:type="dxa"/>
            <w:noWrap/>
            <w:hideMark/>
          </w:tcPr>
          <w:p w14:paraId="1919F4F8" w14:textId="3BF983AA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Cadophora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sp._KF636778.1</w:t>
            </w:r>
          </w:p>
        </w:tc>
        <w:tc>
          <w:tcPr>
            <w:tcW w:w="865" w:type="dxa"/>
            <w:noWrap/>
            <w:hideMark/>
          </w:tcPr>
          <w:p w14:paraId="28C0D3E0" w14:textId="77777777" w:rsidR="00825712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1620/</w:t>
            </w:r>
          </w:p>
          <w:p w14:paraId="7D5BA1F4" w14:textId="16BE9758" w:rsidR="00825712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1656</w:t>
            </w:r>
          </w:p>
          <w:p w14:paraId="13D77AE7" w14:textId="49953D40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(98%)</w:t>
            </w:r>
          </w:p>
        </w:tc>
        <w:tc>
          <w:tcPr>
            <w:tcW w:w="0" w:type="auto"/>
            <w:noWrap/>
            <w:hideMark/>
          </w:tcPr>
          <w:p w14:paraId="4C92BB38" w14:textId="33203453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3425423D" w14:textId="7584113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146AF169" w14:textId="66956C9B" w:rsidR="009B64F0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12B4987B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76B4DE7E" w14:textId="43980371" w:rsidR="009B64F0" w:rsidRPr="009B64F0" w:rsidRDefault="009B64F0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Epicoccum nigrum</w:t>
            </w:r>
          </w:p>
        </w:tc>
        <w:tc>
          <w:tcPr>
            <w:tcW w:w="641" w:type="dxa"/>
            <w:noWrap/>
            <w:hideMark/>
          </w:tcPr>
          <w:p w14:paraId="13C881C2" w14:textId="6859557C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0E26BE3B" w14:textId="6E427895" w:rsidR="009B64F0" w:rsidRPr="009B64F0" w:rsidRDefault="009B64F0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1429</w:t>
            </w:r>
          </w:p>
        </w:tc>
        <w:tc>
          <w:tcPr>
            <w:tcW w:w="865" w:type="dxa"/>
            <w:noWrap/>
            <w:hideMark/>
          </w:tcPr>
          <w:p w14:paraId="7F5C8D3C" w14:textId="5DCE3D10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PV668988</w:t>
            </w:r>
          </w:p>
        </w:tc>
        <w:tc>
          <w:tcPr>
            <w:tcW w:w="2408" w:type="dxa"/>
            <w:noWrap/>
            <w:hideMark/>
          </w:tcPr>
          <w:p w14:paraId="1CA332A8" w14:textId="205F7C13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Epicoccum nigrum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_PP158029.1</w:t>
            </w:r>
          </w:p>
        </w:tc>
        <w:tc>
          <w:tcPr>
            <w:tcW w:w="1169" w:type="dxa"/>
            <w:noWrap/>
            <w:hideMark/>
          </w:tcPr>
          <w:p w14:paraId="2E9A158E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556/556</w:t>
            </w:r>
          </w:p>
          <w:p w14:paraId="3BDB1440" w14:textId="6839B336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(100%)</w:t>
            </w:r>
          </w:p>
        </w:tc>
        <w:tc>
          <w:tcPr>
            <w:tcW w:w="865" w:type="dxa"/>
            <w:noWrap/>
            <w:hideMark/>
          </w:tcPr>
          <w:p w14:paraId="5EA49E16" w14:textId="089D1B8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6C518CBA" w14:textId="0E35B5A8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0F90BA81" w14:textId="3D869691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3E4F8EF3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0D2BE0F0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676116CD" w14:textId="77777777" w:rsidR="009B64F0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0A911B06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354A70A4" w14:textId="2F9BF1E9" w:rsidR="009B64F0" w:rsidRPr="009B64F0" w:rsidRDefault="009B64F0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Linnemannia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amoeboidea</w:t>
            </w:r>
            <w:proofErr w:type="spellEnd"/>
          </w:p>
        </w:tc>
        <w:tc>
          <w:tcPr>
            <w:tcW w:w="641" w:type="dxa"/>
            <w:noWrap/>
            <w:hideMark/>
          </w:tcPr>
          <w:p w14:paraId="03D001C6" w14:textId="5FC183D4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5DE0B343" w14:textId="63332797" w:rsidR="009B64F0" w:rsidRPr="009B64F0" w:rsidRDefault="009B64F0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1431</w:t>
            </w:r>
          </w:p>
        </w:tc>
        <w:tc>
          <w:tcPr>
            <w:tcW w:w="865" w:type="dxa"/>
            <w:noWrap/>
            <w:hideMark/>
          </w:tcPr>
          <w:p w14:paraId="104A033C" w14:textId="7F993B9A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PV576385</w:t>
            </w:r>
          </w:p>
        </w:tc>
        <w:tc>
          <w:tcPr>
            <w:tcW w:w="2408" w:type="dxa"/>
            <w:noWrap/>
            <w:hideMark/>
          </w:tcPr>
          <w:p w14:paraId="026ACBE0" w14:textId="2720D943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Linnemannia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amoeboidea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_OR900529.1</w:t>
            </w:r>
          </w:p>
        </w:tc>
        <w:tc>
          <w:tcPr>
            <w:tcW w:w="1169" w:type="dxa"/>
            <w:noWrap/>
            <w:hideMark/>
          </w:tcPr>
          <w:p w14:paraId="33090743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669/676</w:t>
            </w:r>
          </w:p>
          <w:p w14:paraId="561BF0E5" w14:textId="7C68649C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(99%)</w:t>
            </w:r>
          </w:p>
        </w:tc>
        <w:tc>
          <w:tcPr>
            <w:tcW w:w="865" w:type="dxa"/>
            <w:noWrap/>
            <w:hideMark/>
          </w:tcPr>
          <w:p w14:paraId="08F55498" w14:textId="4BE8BB9E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PV576390</w:t>
            </w:r>
          </w:p>
        </w:tc>
        <w:tc>
          <w:tcPr>
            <w:tcW w:w="2576" w:type="dxa"/>
            <w:noWrap/>
            <w:hideMark/>
          </w:tcPr>
          <w:p w14:paraId="46BAF5B4" w14:textId="3A727B7C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Mortierella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amoeboidea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_HQ667422.1</w:t>
            </w:r>
          </w:p>
        </w:tc>
        <w:tc>
          <w:tcPr>
            <w:tcW w:w="865" w:type="dxa"/>
            <w:noWrap/>
            <w:hideMark/>
          </w:tcPr>
          <w:p w14:paraId="257C8B1D" w14:textId="77777777" w:rsidR="00825712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1362/</w:t>
            </w:r>
          </w:p>
          <w:p w14:paraId="15B13043" w14:textId="088D081A" w:rsidR="00825712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1363</w:t>
            </w:r>
          </w:p>
          <w:p w14:paraId="0D70D3DC" w14:textId="27878976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(99%)</w:t>
            </w:r>
          </w:p>
        </w:tc>
        <w:tc>
          <w:tcPr>
            <w:tcW w:w="0" w:type="auto"/>
            <w:noWrap/>
            <w:hideMark/>
          </w:tcPr>
          <w:p w14:paraId="3C7C4DC1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07BFACC0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5F52E7BD" w14:textId="77777777" w:rsidR="009B64F0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3F701B2F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7BC67517" w14:textId="1DEE20FD" w:rsidR="009B64F0" w:rsidRPr="009B64F0" w:rsidRDefault="009B64F0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Fusarium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avenaceum</w:t>
            </w:r>
            <w:proofErr w:type="spellEnd"/>
          </w:p>
        </w:tc>
        <w:tc>
          <w:tcPr>
            <w:tcW w:w="641" w:type="dxa"/>
            <w:noWrap/>
            <w:hideMark/>
          </w:tcPr>
          <w:p w14:paraId="0786F13D" w14:textId="2E9482EE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5EE16AA1" w14:textId="6199FC06" w:rsidR="009B64F0" w:rsidRPr="009B64F0" w:rsidRDefault="009B64F0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1433</w:t>
            </w:r>
          </w:p>
        </w:tc>
        <w:tc>
          <w:tcPr>
            <w:tcW w:w="865" w:type="dxa"/>
            <w:noWrap/>
            <w:hideMark/>
          </w:tcPr>
          <w:p w14:paraId="08C4888B" w14:textId="53AF31BD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PV576387</w:t>
            </w:r>
          </w:p>
        </w:tc>
        <w:tc>
          <w:tcPr>
            <w:tcW w:w="2408" w:type="dxa"/>
            <w:noWrap/>
            <w:hideMark/>
          </w:tcPr>
          <w:p w14:paraId="76B6FF1B" w14:textId="32685D61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Fusarium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avenaceum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 PQ380917.1</w:t>
            </w:r>
          </w:p>
        </w:tc>
        <w:tc>
          <w:tcPr>
            <w:tcW w:w="1169" w:type="dxa"/>
            <w:noWrap/>
            <w:hideMark/>
          </w:tcPr>
          <w:p w14:paraId="03D6D76B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574/574</w:t>
            </w:r>
          </w:p>
          <w:p w14:paraId="65659B01" w14:textId="6412C463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(100%)</w:t>
            </w:r>
          </w:p>
        </w:tc>
        <w:tc>
          <w:tcPr>
            <w:tcW w:w="865" w:type="dxa"/>
            <w:noWrap/>
            <w:hideMark/>
          </w:tcPr>
          <w:p w14:paraId="05F85A4C" w14:textId="3F0503B9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23ACBC6D" w14:textId="3E6CB06A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34C55885" w14:textId="6AB8B509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11E1C5A1" w14:textId="4B061500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PV835371</w:t>
            </w:r>
          </w:p>
        </w:tc>
        <w:tc>
          <w:tcPr>
            <w:tcW w:w="2075" w:type="dxa"/>
            <w:noWrap/>
            <w:hideMark/>
          </w:tcPr>
          <w:p w14:paraId="1D6766C4" w14:textId="43608F12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Fusarium avenaceum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_PV357523.1</w:t>
            </w:r>
          </w:p>
        </w:tc>
        <w:tc>
          <w:tcPr>
            <w:tcW w:w="714" w:type="dxa"/>
            <w:noWrap/>
            <w:hideMark/>
          </w:tcPr>
          <w:p w14:paraId="3C2E1704" w14:textId="77777777" w:rsidR="00825712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303/332</w:t>
            </w:r>
          </w:p>
          <w:p w14:paraId="22DE264D" w14:textId="30798409" w:rsidR="009B64F0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(91%</w:t>
            </w:r>
            <w:r w:rsid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)</w:t>
            </w:r>
          </w:p>
        </w:tc>
      </w:tr>
      <w:tr w:rsidR="008D5F29" w:rsidRPr="000477D5" w14:paraId="1D4951C7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4ACFB14A" w14:textId="54B9308C" w:rsidR="009B64F0" w:rsidRPr="009B64F0" w:rsidRDefault="009B64F0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Diaporthe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sp.</w:t>
            </w:r>
          </w:p>
        </w:tc>
        <w:tc>
          <w:tcPr>
            <w:tcW w:w="641" w:type="dxa"/>
            <w:noWrap/>
            <w:hideMark/>
          </w:tcPr>
          <w:p w14:paraId="1CD14E35" w14:textId="08E022CA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24B2176E" w14:textId="2BCAFB48" w:rsidR="009B64F0" w:rsidRPr="009B64F0" w:rsidRDefault="009B64F0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1434</w:t>
            </w:r>
          </w:p>
        </w:tc>
        <w:tc>
          <w:tcPr>
            <w:tcW w:w="865" w:type="dxa"/>
            <w:noWrap/>
            <w:hideMark/>
          </w:tcPr>
          <w:p w14:paraId="5F399812" w14:textId="7678A004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PV668999</w:t>
            </w:r>
          </w:p>
        </w:tc>
        <w:tc>
          <w:tcPr>
            <w:tcW w:w="2408" w:type="dxa"/>
            <w:noWrap/>
            <w:hideMark/>
          </w:tcPr>
          <w:p w14:paraId="3F8BE4D3" w14:textId="630A5D29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Diaporthe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sp._MT644325.1</w:t>
            </w:r>
          </w:p>
        </w:tc>
        <w:tc>
          <w:tcPr>
            <w:tcW w:w="1169" w:type="dxa"/>
            <w:noWrap/>
            <w:hideMark/>
          </w:tcPr>
          <w:p w14:paraId="12B144E4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584/585</w:t>
            </w:r>
          </w:p>
          <w:p w14:paraId="74D636E9" w14:textId="35AC92FB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(99%)</w:t>
            </w:r>
          </w:p>
        </w:tc>
        <w:tc>
          <w:tcPr>
            <w:tcW w:w="865" w:type="dxa"/>
            <w:noWrap/>
            <w:hideMark/>
          </w:tcPr>
          <w:p w14:paraId="590574B1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415A8171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4824AF68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4269FD13" w14:textId="7102BB21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PV835372</w:t>
            </w:r>
          </w:p>
        </w:tc>
        <w:tc>
          <w:tcPr>
            <w:tcW w:w="2075" w:type="dxa"/>
            <w:noWrap/>
            <w:hideMark/>
          </w:tcPr>
          <w:p w14:paraId="771EA900" w14:textId="5D7CB4C6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Diaporthe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sp._OK383387.1</w:t>
            </w:r>
          </w:p>
        </w:tc>
        <w:tc>
          <w:tcPr>
            <w:tcW w:w="714" w:type="dxa"/>
            <w:noWrap/>
            <w:hideMark/>
          </w:tcPr>
          <w:p w14:paraId="6585246D" w14:textId="77777777" w:rsidR="00825712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550/568</w:t>
            </w:r>
          </w:p>
          <w:p w14:paraId="6E4662CD" w14:textId="5C688314" w:rsidR="009B64F0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(97%</w:t>
            </w:r>
            <w:r w:rsid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)</w:t>
            </w:r>
          </w:p>
        </w:tc>
      </w:tr>
      <w:tr w:rsidR="008D5F29" w:rsidRPr="000477D5" w14:paraId="251EB964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7C078306" w14:textId="77777777" w:rsidR="009B64F0" w:rsidRPr="009B64F0" w:rsidRDefault="009B64F0" w:rsidP="00825712">
            <w:pPr>
              <w:ind w:right="99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Pseudopithomyces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20D30A26" w14:textId="473A87F2" w:rsidR="009B64F0" w:rsidRPr="009B64F0" w:rsidRDefault="009B64F0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chartarum</w:t>
            </w:r>
            <w:proofErr w:type="spellEnd"/>
          </w:p>
        </w:tc>
        <w:tc>
          <w:tcPr>
            <w:tcW w:w="641" w:type="dxa"/>
            <w:noWrap/>
            <w:hideMark/>
          </w:tcPr>
          <w:p w14:paraId="5B3918E3" w14:textId="2438AB68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shoot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387CA870" w14:textId="035DB8BD" w:rsidR="009B64F0" w:rsidRPr="009B64F0" w:rsidRDefault="009B64F0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1436</w:t>
            </w:r>
          </w:p>
        </w:tc>
        <w:tc>
          <w:tcPr>
            <w:tcW w:w="865" w:type="dxa"/>
            <w:noWrap/>
            <w:hideMark/>
          </w:tcPr>
          <w:p w14:paraId="2156A0B7" w14:textId="2CC0BC99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PV668998</w:t>
            </w:r>
          </w:p>
        </w:tc>
        <w:tc>
          <w:tcPr>
            <w:tcW w:w="2408" w:type="dxa"/>
            <w:noWrap/>
            <w:hideMark/>
          </w:tcPr>
          <w:p w14:paraId="13603FA9" w14:textId="73DAE08C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Pseudopithomyces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chartarum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_KY977536.1</w:t>
            </w:r>
          </w:p>
        </w:tc>
        <w:tc>
          <w:tcPr>
            <w:tcW w:w="1169" w:type="dxa"/>
            <w:noWrap/>
            <w:hideMark/>
          </w:tcPr>
          <w:p w14:paraId="301CC3F9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622/622</w:t>
            </w:r>
          </w:p>
          <w:p w14:paraId="6E76EC31" w14:textId="5A97021E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(100%)</w:t>
            </w:r>
          </w:p>
        </w:tc>
        <w:tc>
          <w:tcPr>
            <w:tcW w:w="865" w:type="dxa"/>
            <w:noWrap/>
            <w:hideMark/>
          </w:tcPr>
          <w:p w14:paraId="634FFDAC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0EC3A2A7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02439B1E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6A27515" w14:textId="6E3930DB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5172A6C2" w14:textId="23143A58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36744242" w14:textId="5A0F1450" w:rsidR="009B64F0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218A36C4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26BAFBE2" w14:textId="6A28D855" w:rsidR="009B64F0" w:rsidRPr="009B64F0" w:rsidRDefault="009B64F0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Fusarium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sporotrichioides</w:t>
            </w:r>
            <w:proofErr w:type="spellEnd"/>
          </w:p>
        </w:tc>
        <w:tc>
          <w:tcPr>
            <w:tcW w:w="641" w:type="dxa"/>
            <w:noWrap/>
            <w:hideMark/>
          </w:tcPr>
          <w:p w14:paraId="6E5DDCAC" w14:textId="6D662ACB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seeds</w:t>
            </w:r>
            <w:proofErr w:type="spellEnd"/>
          </w:p>
        </w:tc>
        <w:tc>
          <w:tcPr>
            <w:tcW w:w="1017" w:type="dxa"/>
            <w:noWrap/>
            <w:hideMark/>
          </w:tcPr>
          <w:p w14:paraId="21E7AEF1" w14:textId="1054E02B" w:rsidR="009B64F0" w:rsidRPr="009B64F0" w:rsidRDefault="009B64F0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1437</w:t>
            </w:r>
          </w:p>
        </w:tc>
        <w:tc>
          <w:tcPr>
            <w:tcW w:w="865" w:type="dxa"/>
            <w:noWrap/>
            <w:hideMark/>
          </w:tcPr>
          <w:p w14:paraId="502F2226" w14:textId="653BF99B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PV576389</w:t>
            </w:r>
          </w:p>
        </w:tc>
        <w:tc>
          <w:tcPr>
            <w:tcW w:w="2408" w:type="dxa"/>
            <w:noWrap/>
            <w:hideMark/>
          </w:tcPr>
          <w:p w14:paraId="3B3DFA66" w14:textId="5D5619DC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Fusarium sporotrichioides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_MZ078645.1</w:t>
            </w:r>
          </w:p>
        </w:tc>
        <w:tc>
          <w:tcPr>
            <w:tcW w:w="1169" w:type="dxa"/>
            <w:noWrap/>
            <w:hideMark/>
          </w:tcPr>
          <w:p w14:paraId="53BBF8CA" w14:textId="4CC60041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551/551(100%)</w:t>
            </w:r>
          </w:p>
        </w:tc>
        <w:tc>
          <w:tcPr>
            <w:tcW w:w="865" w:type="dxa"/>
            <w:noWrap/>
            <w:hideMark/>
          </w:tcPr>
          <w:p w14:paraId="6D444023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6E5D67FD" w14:textId="77777777" w:rsidR="009B64F0" w:rsidRPr="009B64F0" w:rsidRDefault="009B64F0" w:rsidP="00825712">
            <w:pPr>
              <w:ind w:left="4324" w:hanging="432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106B36B2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7C1DFFC9" w14:textId="6304A16A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PV835373</w:t>
            </w:r>
          </w:p>
        </w:tc>
        <w:tc>
          <w:tcPr>
            <w:tcW w:w="2075" w:type="dxa"/>
            <w:noWrap/>
            <w:hideMark/>
          </w:tcPr>
          <w:p w14:paraId="25EAB9E8" w14:textId="43B15D9D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Fusarium sporotrichioides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_ON292492.1</w:t>
            </w:r>
          </w:p>
        </w:tc>
        <w:tc>
          <w:tcPr>
            <w:tcW w:w="714" w:type="dxa"/>
            <w:noWrap/>
            <w:hideMark/>
          </w:tcPr>
          <w:p w14:paraId="0BCAED8E" w14:textId="77777777" w:rsidR="00825712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319/370</w:t>
            </w:r>
          </w:p>
          <w:p w14:paraId="38EAC4BC" w14:textId="35DF8E72" w:rsidR="009B64F0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(86%</w:t>
            </w:r>
            <w:r w:rsid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)</w:t>
            </w:r>
          </w:p>
        </w:tc>
      </w:tr>
      <w:tr w:rsidR="008D5F29" w:rsidRPr="000477D5" w14:paraId="6B1FE18B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4E63C835" w14:textId="4A13847A" w:rsidR="009B64F0" w:rsidRPr="009B64F0" w:rsidRDefault="009B64F0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Fusarium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oxysporum</w:t>
            </w:r>
            <w:proofErr w:type="spellEnd"/>
          </w:p>
        </w:tc>
        <w:tc>
          <w:tcPr>
            <w:tcW w:w="641" w:type="dxa"/>
            <w:noWrap/>
            <w:hideMark/>
          </w:tcPr>
          <w:p w14:paraId="65046C46" w14:textId="235FE71E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seeds</w:t>
            </w:r>
            <w:proofErr w:type="spellEnd"/>
          </w:p>
        </w:tc>
        <w:tc>
          <w:tcPr>
            <w:tcW w:w="1017" w:type="dxa"/>
            <w:noWrap/>
            <w:hideMark/>
          </w:tcPr>
          <w:p w14:paraId="75BA9D28" w14:textId="6F4F477C" w:rsidR="009B64F0" w:rsidRPr="009B64F0" w:rsidRDefault="009B64F0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1438</w:t>
            </w:r>
          </w:p>
        </w:tc>
        <w:tc>
          <w:tcPr>
            <w:tcW w:w="865" w:type="dxa"/>
            <w:noWrap/>
            <w:hideMark/>
          </w:tcPr>
          <w:p w14:paraId="132BFEAC" w14:textId="0BD5C34F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PV669000</w:t>
            </w:r>
          </w:p>
        </w:tc>
        <w:tc>
          <w:tcPr>
            <w:tcW w:w="2408" w:type="dxa"/>
            <w:noWrap/>
            <w:hideMark/>
          </w:tcPr>
          <w:p w14:paraId="19D5B8C5" w14:textId="32D34FAA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Fusarium oxysporum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_MT482502.1</w:t>
            </w:r>
          </w:p>
        </w:tc>
        <w:tc>
          <w:tcPr>
            <w:tcW w:w="1169" w:type="dxa"/>
            <w:noWrap/>
            <w:hideMark/>
          </w:tcPr>
          <w:p w14:paraId="371E1E75" w14:textId="00566783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557/557(100%)</w:t>
            </w:r>
          </w:p>
        </w:tc>
        <w:tc>
          <w:tcPr>
            <w:tcW w:w="865" w:type="dxa"/>
            <w:noWrap/>
            <w:hideMark/>
          </w:tcPr>
          <w:p w14:paraId="19832D85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587617F0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45813D1C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A123CBB" w14:textId="28232B4D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PV835374</w:t>
            </w:r>
          </w:p>
        </w:tc>
        <w:tc>
          <w:tcPr>
            <w:tcW w:w="2075" w:type="dxa"/>
            <w:noWrap/>
            <w:hideMark/>
          </w:tcPr>
          <w:p w14:paraId="78B09870" w14:textId="1E68DE11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Fusarium oxysporum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_JX465152.1</w:t>
            </w:r>
          </w:p>
        </w:tc>
        <w:tc>
          <w:tcPr>
            <w:tcW w:w="714" w:type="dxa"/>
            <w:noWrap/>
            <w:hideMark/>
          </w:tcPr>
          <w:p w14:paraId="6B5D744C" w14:textId="77777777" w:rsidR="00825712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274/560</w:t>
            </w:r>
          </w:p>
          <w:p w14:paraId="29D4FDF8" w14:textId="0BE6F206" w:rsidR="009B64F0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  <w:r w:rsidRP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(49%</w:t>
            </w:r>
            <w:r w:rsidR="008D5F29"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  <w:t>)</w:t>
            </w:r>
          </w:p>
        </w:tc>
      </w:tr>
      <w:tr w:rsidR="008D5F29" w:rsidRPr="000477D5" w14:paraId="5A03AD9D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411C7227" w14:textId="7978C0F2" w:rsidR="009B64F0" w:rsidRPr="009B64F0" w:rsidRDefault="009B64F0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Alternaria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alternata</w:t>
            </w:r>
            <w:proofErr w:type="spellEnd"/>
          </w:p>
        </w:tc>
        <w:tc>
          <w:tcPr>
            <w:tcW w:w="641" w:type="dxa"/>
            <w:noWrap/>
            <w:hideMark/>
          </w:tcPr>
          <w:p w14:paraId="7B54284B" w14:textId="12921995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669AB530" w14:textId="4140616C" w:rsidR="009B64F0" w:rsidRPr="009B64F0" w:rsidRDefault="009B64F0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1440</w:t>
            </w:r>
          </w:p>
        </w:tc>
        <w:tc>
          <w:tcPr>
            <w:tcW w:w="865" w:type="dxa"/>
            <w:noWrap/>
            <w:hideMark/>
          </w:tcPr>
          <w:p w14:paraId="5825DAA9" w14:textId="652103D3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PV576391</w:t>
            </w:r>
          </w:p>
        </w:tc>
        <w:tc>
          <w:tcPr>
            <w:tcW w:w="2408" w:type="dxa"/>
            <w:noWrap/>
            <w:hideMark/>
          </w:tcPr>
          <w:p w14:paraId="3F4278A2" w14:textId="19253055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Alternaria alternata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_MH879834.1</w:t>
            </w:r>
          </w:p>
        </w:tc>
        <w:tc>
          <w:tcPr>
            <w:tcW w:w="1169" w:type="dxa"/>
            <w:noWrap/>
            <w:hideMark/>
          </w:tcPr>
          <w:p w14:paraId="741AC6A0" w14:textId="402A0BBC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561/593(95%)</w:t>
            </w:r>
          </w:p>
        </w:tc>
        <w:tc>
          <w:tcPr>
            <w:tcW w:w="865" w:type="dxa"/>
            <w:noWrap/>
            <w:hideMark/>
          </w:tcPr>
          <w:p w14:paraId="4242D7EB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76" w:type="dxa"/>
            <w:noWrap/>
            <w:hideMark/>
          </w:tcPr>
          <w:p w14:paraId="19622C83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865" w:type="dxa"/>
            <w:noWrap/>
            <w:hideMark/>
          </w:tcPr>
          <w:p w14:paraId="665264C5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0" w:type="auto"/>
            <w:noWrap/>
            <w:hideMark/>
          </w:tcPr>
          <w:p w14:paraId="01F0C8D7" w14:textId="281102AA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0D558978" w14:textId="2FA005A8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25877E44" w14:textId="2905C5F7" w:rsidR="009B64F0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  <w:tr w:rsidR="008D5F29" w:rsidRPr="000477D5" w14:paraId="349F04D7" w14:textId="77777777" w:rsidTr="008D5F2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8" w:type="dxa"/>
            <w:noWrap/>
            <w:hideMark/>
          </w:tcPr>
          <w:p w14:paraId="5A285675" w14:textId="526ED218" w:rsidR="009B64F0" w:rsidRPr="009B64F0" w:rsidRDefault="009B64F0" w:rsidP="00825712">
            <w:pPr>
              <w:ind w:right="99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Umbelopsis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vinacea</w:t>
            </w:r>
            <w:proofErr w:type="spellEnd"/>
          </w:p>
        </w:tc>
        <w:tc>
          <w:tcPr>
            <w:tcW w:w="641" w:type="dxa"/>
            <w:noWrap/>
            <w:hideMark/>
          </w:tcPr>
          <w:p w14:paraId="5889B6BF" w14:textId="1B2B3392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root</w:t>
            </w:r>
            <w:proofErr w:type="spellEnd"/>
          </w:p>
        </w:tc>
        <w:tc>
          <w:tcPr>
            <w:tcW w:w="1017" w:type="dxa"/>
            <w:noWrap/>
            <w:hideMark/>
          </w:tcPr>
          <w:p w14:paraId="36349AF9" w14:textId="5F45F39C" w:rsidR="009B64F0" w:rsidRPr="009B64F0" w:rsidRDefault="009B64F0" w:rsidP="0082571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1441</w:t>
            </w:r>
          </w:p>
        </w:tc>
        <w:tc>
          <w:tcPr>
            <w:tcW w:w="865" w:type="dxa"/>
            <w:noWrap/>
            <w:hideMark/>
          </w:tcPr>
          <w:p w14:paraId="1B2A1747" w14:textId="16DF3446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PV669828</w:t>
            </w:r>
          </w:p>
        </w:tc>
        <w:tc>
          <w:tcPr>
            <w:tcW w:w="2408" w:type="dxa"/>
            <w:noWrap/>
            <w:hideMark/>
          </w:tcPr>
          <w:p w14:paraId="38CBC9F2" w14:textId="703464DF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Umbelopsis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vinacea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_MW268899.1</w:t>
            </w:r>
          </w:p>
        </w:tc>
        <w:tc>
          <w:tcPr>
            <w:tcW w:w="1169" w:type="dxa"/>
            <w:noWrap/>
            <w:hideMark/>
          </w:tcPr>
          <w:p w14:paraId="7D0F29DE" w14:textId="3ECAF52F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530/609(87%)</w:t>
            </w:r>
          </w:p>
        </w:tc>
        <w:tc>
          <w:tcPr>
            <w:tcW w:w="865" w:type="dxa"/>
            <w:noWrap/>
            <w:hideMark/>
          </w:tcPr>
          <w:p w14:paraId="49C62B80" w14:textId="0B2CD941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PV576392</w:t>
            </w:r>
          </w:p>
        </w:tc>
        <w:tc>
          <w:tcPr>
            <w:tcW w:w="2576" w:type="dxa"/>
            <w:noWrap/>
            <w:hideMark/>
          </w:tcPr>
          <w:p w14:paraId="527F9F19" w14:textId="52974989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proofErr w:type="spellStart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Umbelopsis</w:t>
            </w:r>
            <w:proofErr w:type="spellEnd"/>
            <w:r w:rsidRPr="009B64F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vinacea</w:t>
            </w:r>
            <w:r w:rsidRPr="009B64F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_NG_058032.1</w:t>
            </w:r>
          </w:p>
        </w:tc>
        <w:tc>
          <w:tcPr>
            <w:tcW w:w="865" w:type="dxa"/>
            <w:noWrap/>
            <w:hideMark/>
          </w:tcPr>
          <w:p w14:paraId="1140434E" w14:textId="77777777" w:rsidR="00825712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989/</w:t>
            </w:r>
          </w:p>
          <w:p w14:paraId="05075482" w14:textId="5FFAF6B9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</w:pPr>
            <w:r w:rsidRPr="009B64F0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>997</w:t>
            </w:r>
            <w:r w:rsidR="00627912">
              <w:rPr>
                <w:rFonts w:ascii="Times New Roman" w:eastAsia="Times New Roman" w:hAnsi="Times New Roman" w:cs="Times New Roman"/>
                <w:color w:val="212121"/>
                <w:kern w:val="0"/>
                <w:sz w:val="20"/>
                <w:szCs w:val="20"/>
                <w:lang w:eastAsia="pl-PL"/>
                <w14:ligatures w14:val="none"/>
              </w:rPr>
              <w:t xml:space="preserve"> (99%)</w:t>
            </w:r>
          </w:p>
        </w:tc>
        <w:tc>
          <w:tcPr>
            <w:tcW w:w="0" w:type="auto"/>
            <w:noWrap/>
            <w:hideMark/>
          </w:tcPr>
          <w:p w14:paraId="0541AB37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075" w:type="dxa"/>
            <w:noWrap/>
            <w:hideMark/>
          </w:tcPr>
          <w:p w14:paraId="435201FF" w14:textId="77777777" w:rsidR="009B64F0" w:rsidRPr="009B64F0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714" w:type="dxa"/>
            <w:noWrap/>
            <w:hideMark/>
          </w:tcPr>
          <w:p w14:paraId="3C236323" w14:textId="77777777" w:rsidR="009B64F0" w:rsidRPr="008D5F29" w:rsidRDefault="009B64F0" w:rsidP="00825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12121"/>
                <w:kern w:val="0"/>
                <w:sz w:val="16"/>
                <w:szCs w:val="16"/>
                <w:lang w:eastAsia="pl-PL"/>
                <w14:ligatures w14:val="none"/>
              </w:rPr>
            </w:pPr>
          </w:p>
        </w:tc>
      </w:tr>
    </w:tbl>
    <w:p w14:paraId="2E35A44C" w14:textId="77777777" w:rsidR="00BE05DC" w:rsidRDefault="00BE05DC" w:rsidP="008D5F29"/>
    <w:sectPr w:rsidR="00BE05DC" w:rsidSect="00A56EFA">
      <w:pgSz w:w="16838" w:h="11906" w:orient="landscape"/>
      <w:pgMar w:top="567" w:right="253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0361CF"/>
    <w:multiLevelType w:val="hybridMultilevel"/>
    <w:tmpl w:val="742E92BC"/>
    <w:lvl w:ilvl="0" w:tplc="A37A0C9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7D5"/>
    <w:rsid w:val="000477D5"/>
    <w:rsid w:val="003349A5"/>
    <w:rsid w:val="00460983"/>
    <w:rsid w:val="004874BD"/>
    <w:rsid w:val="004C7FB6"/>
    <w:rsid w:val="00627912"/>
    <w:rsid w:val="00705EF8"/>
    <w:rsid w:val="00825712"/>
    <w:rsid w:val="008D5F29"/>
    <w:rsid w:val="009B64F0"/>
    <w:rsid w:val="00A56EFA"/>
    <w:rsid w:val="00B365D5"/>
    <w:rsid w:val="00BA469E"/>
    <w:rsid w:val="00BE05DC"/>
    <w:rsid w:val="00C63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96661"/>
  <w15:chartTrackingRefBased/>
  <w15:docId w15:val="{F9338873-65F4-4C8B-A193-0F6394BC6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477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477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477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477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477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477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477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477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477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477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477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477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477D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477D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477D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477D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477D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477D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477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477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477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477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477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477D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477D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477D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477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477D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477D5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0477D5"/>
    <w:rPr>
      <w:color w:val="0563C1"/>
      <w:u w:val="single"/>
    </w:rPr>
  </w:style>
  <w:style w:type="table" w:styleId="Tabelasiatki1jasna">
    <w:name w:val="Grid Table 1 Light"/>
    <w:basedOn w:val="Standardowy"/>
    <w:uiPriority w:val="46"/>
    <w:rsid w:val="000477D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39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core/PV647048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ncbi.nlm.nih.gov/nucleotide/MT530154.1?report=genbank&amp;log$=nuclalign&amp;blast_rank=29&amp;RID=ASDY955301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de91e746-bd76-420c-b543-3aa58eaa1a18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EBB86A1694B944C98BEB8FFCF9A7D4A" ma:contentTypeVersion="21" ma:contentTypeDescription="Utwórz nowy dokument." ma:contentTypeScope="" ma:versionID="df7a26f2bae535204643212a73f102af">
  <xsd:schema xmlns:xsd="http://www.w3.org/2001/XMLSchema" xmlns:xs="http://www.w3.org/2001/XMLSchema" xmlns:p="http://schemas.microsoft.com/office/2006/metadata/properties" xmlns:ns1="http://schemas.microsoft.com/sharepoint/v3" xmlns:ns3="2269ffa2-89f5-44aa-b7de-e459903cfb1b" xmlns:ns4="de91e746-bd76-420c-b543-3aa58eaa1a18" targetNamespace="http://schemas.microsoft.com/office/2006/metadata/properties" ma:root="true" ma:fieldsID="b92efc55484cdf1ff1e65032f95bd7f2" ns1:_="" ns3:_="" ns4:_="">
    <xsd:import namespace="http://schemas.microsoft.com/sharepoint/v3"/>
    <xsd:import namespace="2269ffa2-89f5-44aa-b7de-e459903cfb1b"/>
    <xsd:import namespace="de91e746-bd76-420c-b543-3aa58eaa1a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69ffa2-89f5-44aa-b7de-e459903cfb1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91e746-bd76-420c-b543-3aa58eaa1a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3EB258-D519-4D64-A4DD-CE2C7DB285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0D33E7-E6B8-489C-8AAD-B3C6BD9F802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e91e746-bd76-420c-b543-3aa58eaa1a18"/>
  </ds:schemaRefs>
</ds:datastoreItem>
</file>

<file path=customXml/itemProps3.xml><?xml version="1.0" encoding="utf-8"?>
<ds:datastoreItem xmlns:ds="http://schemas.openxmlformats.org/officeDocument/2006/customXml" ds:itemID="{60D48987-0A8E-4553-98C5-CDC7F304A4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269ffa2-89f5-44aa-b7de-e459903cfb1b"/>
    <ds:schemaRef ds:uri="de91e746-bd76-420c-b543-3aa58eaa1a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582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Bień-Kostycz</dc:creator>
  <cp:keywords/>
  <dc:description/>
  <cp:lastModifiedBy>Katarzyna Turnau</cp:lastModifiedBy>
  <cp:revision>2</cp:revision>
  <dcterms:created xsi:type="dcterms:W3CDTF">2025-09-20T15:19:00Z</dcterms:created>
  <dcterms:modified xsi:type="dcterms:W3CDTF">2025-09-20T15:19:00Z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0x0101005EBB86A1694B944C98BEB8FFCF9A7D4A</vt:lpwstr>
  </property>
</Properties>
</file>