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AFCDC" w14:textId="77777777" w:rsidR="00656FD6" w:rsidRPr="00C114A5" w:rsidRDefault="00656FD6" w:rsidP="00656F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  <w:lang w:val="en-US"/>
        </w:rPr>
      </w:pPr>
      <w:r w:rsidRPr="00C114A5">
        <w:rPr>
          <w:rFonts w:ascii="Courier New" w:eastAsia="Times New Roman" w:hAnsi="Courier New" w:cs="Courier New"/>
          <w:sz w:val="16"/>
          <w:szCs w:val="16"/>
          <w:lang w:val="en-US"/>
        </w:rPr>
        <w:br/>
        <w:t xml:space="preserve"> </w:t>
      </w:r>
    </w:p>
    <w:p w14:paraId="0DC3572C" w14:textId="55F330C2" w:rsidR="00656FD6" w:rsidRPr="00603FA2" w:rsidRDefault="00383CA3" w:rsidP="00603FA2">
      <w:pPr>
        <w:ind w:left="360"/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</w:pPr>
      <w:r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  <w:t>&gt;</w:t>
      </w:r>
      <w:r w:rsidR="00603FA2" w:rsidRPr="00603FA2"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  <w:t>AIDA-</w:t>
      </w:r>
      <w:r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  <w:t>I</w:t>
      </w:r>
    </w:p>
    <w:p w14:paraId="19F3DEE5" w14:textId="77777777" w:rsidR="00656FD6" w:rsidRPr="00603FA2" w:rsidRDefault="00656FD6" w:rsidP="00656FD6">
      <w:pPr>
        <w:spacing w:after="0" w:line="240" w:lineRule="auto"/>
        <w:rPr>
          <w:rFonts w:ascii="Cambria" w:eastAsia="Times New Roman" w:hAnsi="Cambria" w:cs="Arial"/>
          <w:sz w:val="16"/>
          <w:szCs w:val="20"/>
          <w:lang w:val="en-US" w:eastAsia="it-IT"/>
        </w:rPr>
      </w:pPr>
    </w:p>
    <w:p w14:paraId="3BBABB9A" w14:textId="161D4379" w:rsidR="00656FD6" w:rsidRPr="00603FA2" w:rsidRDefault="00603FA2" w:rsidP="00656FD6">
      <w:pPr>
        <w:rPr>
          <w:rFonts w:ascii="Courier New" w:eastAsia="Times New Roman" w:hAnsi="Courier New" w:cs="Courier New"/>
          <w:color w:val="0D0D0D" w:themeColor="text1" w:themeTint="F2"/>
          <w:sz w:val="24"/>
          <w:szCs w:val="32"/>
          <w:lang w:val="en-US"/>
        </w:rPr>
      </w:pPr>
      <w:r w:rsidRPr="00603FA2">
        <w:rPr>
          <w:rFonts w:ascii="Courier New" w:eastAsia="Times New Roman" w:hAnsi="Courier New" w:cs="Courier New"/>
          <w:color w:val="0D0D0D" w:themeColor="text1" w:themeTint="F2"/>
          <w:sz w:val="24"/>
          <w:szCs w:val="32"/>
          <w:lang w:val="en-US"/>
        </w:rPr>
        <w:t>atgaacaaagcctacagcatcatttggagccatagccgtcaggcatggattgttgcaagcgaactggcacgtggtcatggttttgttctggcaaaaaataccctgctggttctggcagttgtttcaaccattggtaatgcattcgccgattataaggatgacgatgacaaagactacaaagatgatgatgataaagagaacctgtactttcaaggtggtcgtcgtaccagcgcaggtaataccctgaccgttagcaattacaccggtacaccgggtagcgttattagcttaggtggtgttctggaaggtgataattcactgaccgatcgtctggttgttaaaggcaataccagcggtcagagcgatattgtttatgtgaatgaagatggtagcggtggtcagacccgtgatggtattaacattattagcgtggaaggtaactccgatgcagaatttagcctgaaaaatcgtgttgttgccggtgcatatgattataccctgcagaaaggtaatgaaagcggcaccgataataaaggttggtatctgaccagccatctgccgaccagcgatacccgtcagtatcgtccggaaaatggtagctatgcaaccaatatggcactggcaaatagcctgtttctgatggatctgaatgaacgtaaacagtttcgtgccatgagcgataatacccagccggaaagcgcaagcgtttggatgaaaatcaccggtggtattagcagcggtaaactgaatgatggtcagaataaaaccaccaccaaccagtttattaaccagttaggtggcgacatctacaaatttcatgcagaacagctgggtgatttcaccctgggcattatgggtggttatgcaaatgcaaaaggcaagaccattaactacaccagcaataaagcagcacgcaataccctggatggttatagcgttggtgtttatggcacctggtatcagaatggtgaaaatgcaaccggtctgtttgcagaaacctggatgcagtataattggtttaatgccagcgttaaaggtgatggtctggaagaagaaaaatacaatctgaatggtctgaccgcaagtgcaggcggtggctataacctgaatgttcatacctggaccagtccggaaggtattaccggtgaattttggctgcaaccgcatctgcaggcagtttggatgggtgtgacaccggatacacatcaagaagataacggcaccgttgttcaaggtgcaggtaaaaacaatattcagaccaaagcaggtattcgtgcaagctggaaagttaaaagcaccctggataaagataccggtcgtcgttttcgtccgtatattgaagcaaattggatccataacacccacgaatttggtgtgaaaatgagtgatgatagccagctgctgagcggtagccgtaatcagggcgaaatcaaaaccggtattgaaggtgttattacccagaatctgagcgttaatggtggtgttgcatatcaggcaggcggtcatggtagcaatgccattagcggtgcactgggtatcaaatatagcttt</w:t>
      </w:r>
    </w:p>
    <w:p w14:paraId="05BBD692" w14:textId="77777777" w:rsidR="00656FD6" w:rsidRDefault="00656FD6" w:rsidP="00656FD6">
      <w:pPr>
        <w:rPr>
          <w:rFonts w:ascii="Courier New" w:eastAsia="Times New Roman" w:hAnsi="Courier New" w:cs="Courier New"/>
          <w:b/>
          <w:color w:val="00B050"/>
          <w:sz w:val="32"/>
          <w:szCs w:val="32"/>
          <w:lang w:val="en-US"/>
        </w:rPr>
      </w:pPr>
    </w:p>
    <w:p w14:paraId="6B4EEE57" w14:textId="77777777" w:rsidR="002877C5" w:rsidRPr="002877C5" w:rsidRDefault="002877C5" w:rsidP="002877C5">
      <w:pPr>
        <w:ind w:left="360"/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</w:pPr>
      <w:r w:rsidRPr="002877C5"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  <w:t>&gt;Lpp’OmpA</w:t>
      </w:r>
    </w:p>
    <w:p w14:paraId="0E32907C" w14:textId="34B7EB4B" w:rsidR="00656FD6" w:rsidRPr="002877C5" w:rsidRDefault="002877C5" w:rsidP="00656FD6">
      <w:pPr>
        <w:rPr>
          <w:rFonts w:ascii="Courier New" w:eastAsia="Times New Roman" w:hAnsi="Courier New" w:cs="Courier New"/>
          <w:color w:val="0D0D0D" w:themeColor="text1" w:themeTint="F2"/>
          <w:sz w:val="24"/>
          <w:szCs w:val="32"/>
          <w:lang w:val="en-US"/>
        </w:rPr>
      </w:pPr>
      <w:r>
        <w:rPr>
          <w:rFonts w:ascii="Courier New" w:eastAsia="Times New Roman" w:hAnsi="Courier New" w:cs="Courier New"/>
          <w:color w:val="0D0D0D" w:themeColor="text1" w:themeTint="F2"/>
          <w:sz w:val="24"/>
          <w:szCs w:val="32"/>
          <w:lang w:val="en-US"/>
        </w:rPr>
        <w:t>atg</w:t>
      </w:r>
      <w:r w:rsidRPr="002877C5">
        <w:rPr>
          <w:rFonts w:ascii="Courier New" w:eastAsia="Times New Roman" w:hAnsi="Courier New" w:cs="Courier New"/>
          <w:color w:val="0D0D0D" w:themeColor="text1" w:themeTint="F2"/>
          <w:sz w:val="24"/>
          <w:szCs w:val="32"/>
          <w:lang w:val="en-US"/>
        </w:rPr>
        <w:t>aaagctactaaactggtactgggcgcggtaatcctgggttctactctgctggcaggttgctccagcaacgctaaaatcgatcagaacaacaatggcccgacccatgaaaaccaactgggcgctggtgcttttggtggttaccaggttaacccgtatgttggctttgaaatgggttacgactggttaggtcgtatgccgtacaaaggcagcgttgaaaacggtgcatacaaagctcagggcgttcaactgaccgctaaactgggttacccaatcactgacgacctggacatctacactcgtctgggtggcatggtatggcgtgcagacactaaatccaacgtttatggtaaaaaccacgacaccggcgtttctccggtcttcgctggcggtgttgagtacgcgatcactcctgaaatcgctacccgtgactacaaggacgacgatgacaagtgatag</w:t>
      </w:r>
    </w:p>
    <w:p w14:paraId="44DD8CFC" w14:textId="77777777" w:rsidR="00656FD6" w:rsidRPr="002877C5" w:rsidRDefault="00656FD6" w:rsidP="00656FD6">
      <w:pPr>
        <w:rPr>
          <w:rFonts w:ascii="Courier New" w:eastAsia="Times New Roman" w:hAnsi="Courier New" w:cs="Courier New"/>
          <w:color w:val="0D0D0D" w:themeColor="text1" w:themeTint="F2"/>
          <w:sz w:val="24"/>
          <w:szCs w:val="32"/>
          <w:lang w:val="en-US"/>
        </w:rPr>
      </w:pPr>
    </w:p>
    <w:p w14:paraId="02767246" w14:textId="2F5CE36B" w:rsidR="00656FD6" w:rsidRPr="00002AAE" w:rsidRDefault="002877C5" w:rsidP="00656FD6">
      <w:pPr>
        <w:rPr>
          <w:b/>
          <w:sz w:val="48"/>
          <w:szCs w:val="48"/>
          <w:lang w:val="en-US"/>
        </w:rPr>
      </w:pPr>
      <w:r>
        <w:rPr>
          <w:b/>
          <w:sz w:val="48"/>
          <w:szCs w:val="48"/>
          <w:lang w:val="en-US"/>
        </w:rPr>
        <w:t xml:space="preserve">  </w:t>
      </w:r>
      <w:r w:rsidR="00656FD6">
        <w:rPr>
          <w:b/>
          <w:sz w:val="48"/>
          <w:szCs w:val="48"/>
          <w:lang w:val="en-US"/>
        </w:rPr>
        <w:t xml:space="preserve"> </w:t>
      </w:r>
      <w:r w:rsidRPr="002877C5"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  <w:t>&gt;</w:t>
      </w:r>
      <w:r w:rsidR="00E2668D"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  <w:t xml:space="preserve"> I</w:t>
      </w:r>
      <w:r w:rsidR="00656FD6" w:rsidRPr="002877C5">
        <w:rPr>
          <w:rFonts w:ascii="Courier New" w:eastAsia="Times New Roman" w:hAnsi="Courier New" w:cs="Courier New"/>
          <w:b/>
          <w:color w:val="0D0D0D" w:themeColor="text1" w:themeTint="F2"/>
          <w:sz w:val="24"/>
          <w:szCs w:val="32"/>
          <w:lang w:val="en-US"/>
        </w:rPr>
        <w:t>naK</w:t>
      </w:r>
      <w:r w:rsidR="00656FD6">
        <w:rPr>
          <w:b/>
          <w:sz w:val="48"/>
          <w:szCs w:val="48"/>
          <w:lang w:val="en-US"/>
        </w:rPr>
        <w:t xml:space="preserve"> </w:t>
      </w:r>
    </w:p>
    <w:p w14:paraId="150A88ED" w14:textId="3FC8C950" w:rsidR="00656FD6" w:rsidRPr="002877C5" w:rsidRDefault="002877C5" w:rsidP="00656FD6">
      <w:pPr>
        <w:pStyle w:val="HTMLPreformatted"/>
        <w:shd w:val="clear" w:color="auto" w:fill="FFFFFF"/>
        <w:rPr>
          <w:color w:val="0D0D0D" w:themeColor="text1" w:themeTint="F2"/>
          <w:sz w:val="24"/>
          <w:szCs w:val="32"/>
          <w:lang w:val="en-US" w:eastAsia="en-US"/>
        </w:rPr>
      </w:pPr>
      <w:r w:rsidRPr="002877C5">
        <w:rPr>
          <w:color w:val="0D0D0D" w:themeColor="text1" w:themeTint="F2"/>
          <w:sz w:val="24"/>
          <w:szCs w:val="32"/>
          <w:lang w:val="en-US" w:eastAsia="en-US"/>
        </w:rPr>
        <w:t>atgactctcgacaaggcgttggtgctgcgtacctgtgcaaataacatggccgatcactgcggccttatatggcccgcgtccggcacggtggaatccagatactggcagtcaaccaggcggcatgagaatggtctggtcggtttactgtggggcgctggaaccagcgcttttctaagcgtgcatgccgatgctcgatgg</w:t>
      </w:r>
      <w:r w:rsidRPr="002877C5">
        <w:rPr>
          <w:color w:val="0D0D0D" w:themeColor="text1" w:themeTint="F2"/>
          <w:sz w:val="24"/>
          <w:szCs w:val="32"/>
          <w:lang w:val="en-US" w:eastAsia="en-US"/>
        </w:rPr>
        <w:lastRenderedPageBreak/>
        <w:t>attgtctgtgaagttgccgttgcagacatcatcagtctggaagagccgggaatggtcaagtttccgcgggccgaggtggttcatgtcggcgacaggatcagcgcgtcacacttcatttcggcacgtcaggccgaccctgcgtcaacgtcaacgtcaacgtcaacgtcaacgttaacgccaatgcctacggccatacccacgcccatgcctgcggtagcaagtgtcacgttaccggtggccgaacaggcccgtcatgaagtgttcgatgtcgcgtcggtcagcgcggctgccgccccagtaaacaccctgccggtgacgacgccgcagaatttgcagaccggatccagactctgggacgggaagaggtacaggcaactggtcgccagaacgggtgagaacggtgttgaggccgacataccgtattacgtgaacgaagatgacgatattgtcgataaacccgacgaggacgatgactggatagaggtaaaggactacaaggacgacgatgacaagtga</w:t>
      </w:r>
    </w:p>
    <w:p w14:paraId="5033A6FE" w14:textId="77777777" w:rsidR="00656FD6" w:rsidRPr="00C97495" w:rsidRDefault="00656FD6" w:rsidP="00656FD6">
      <w:pPr>
        <w:pStyle w:val="HTMLPreformatted"/>
        <w:shd w:val="clear" w:color="auto" w:fill="FFFFFF"/>
        <w:rPr>
          <w:b/>
          <w:color w:val="626262"/>
          <w:lang w:val="en-US"/>
        </w:rPr>
      </w:pPr>
      <w:r w:rsidRPr="00C97495">
        <w:rPr>
          <w:b/>
          <w:color w:val="626262"/>
          <w:lang w:val="en-US"/>
        </w:rPr>
        <w:t xml:space="preserve"> </w:t>
      </w:r>
    </w:p>
    <w:p w14:paraId="689A4646" w14:textId="77777777" w:rsidR="00656FD6" w:rsidRDefault="00656FD6" w:rsidP="00656FD6">
      <w:pPr>
        <w:pStyle w:val="HTMLPreformatted"/>
        <w:shd w:val="clear" w:color="auto" w:fill="FFFFFF"/>
        <w:rPr>
          <w:b/>
          <w:color w:val="FF0000"/>
          <w:lang w:val="en-US"/>
        </w:rPr>
      </w:pPr>
    </w:p>
    <w:p w14:paraId="27194782" w14:textId="77777777" w:rsidR="00656FD6" w:rsidRPr="000740D2" w:rsidRDefault="00656FD6" w:rsidP="00656FD6">
      <w:pPr>
        <w:rPr>
          <w:b/>
          <w:sz w:val="36"/>
          <w:szCs w:val="36"/>
        </w:rPr>
      </w:pPr>
      <w:bookmarkStart w:id="0" w:name="_GoBack"/>
      <w:bookmarkEnd w:id="0"/>
    </w:p>
    <w:p w14:paraId="0FD90971" w14:textId="77777777" w:rsidR="001C01B8" w:rsidRDefault="001C01B8">
      <w:pPr>
        <w:rPr>
          <w:rFonts w:ascii="Courier New" w:eastAsia="Times New Roman" w:hAnsi="Courier New" w:cs="Courier New"/>
          <w:sz w:val="20"/>
          <w:szCs w:val="20"/>
          <w:lang w:val="en-US" w:eastAsia="it-IT"/>
        </w:rPr>
      </w:pPr>
    </w:p>
    <w:p w14:paraId="144BE4E8" w14:textId="77777777" w:rsidR="00656FD6" w:rsidRPr="00656FD6" w:rsidRDefault="00656FD6">
      <w:pPr>
        <w:rPr>
          <w:lang w:val="en-US"/>
        </w:rPr>
      </w:pPr>
    </w:p>
    <w:sectPr w:rsidR="00656FD6" w:rsidRPr="00656F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3140B0"/>
    <w:multiLevelType w:val="hybridMultilevel"/>
    <w:tmpl w:val="A5B002AC"/>
    <w:lvl w:ilvl="0" w:tplc="24A672AC">
      <w:numFmt w:val="bullet"/>
      <w:lvlText w:val=""/>
      <w:lvlJc w:val="left"/>
      <w:pPr>
        <w:ind w:left="720" w:hanging="360"/>
      </w:pPr>
      <w:rPr>
        <w:rFonts w:ascii="Wingdings" w:eastAsia="Times New Roman" w:hAnsi="Wingdings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8D6A49"/>
    <w:multiLevelType w:val="hybridMultilevel"/>
    <w:tmpl w:val="770C8D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478C4"/>
    <w:multiLevelType w:val="hybridMultilevel"/>
    <w:tmpl w:val="81449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F3449F"/>
    <w:multiLevelType w:val="hybridMultilevel"/>
    <w:tmpl w:val="C3504A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FD6"/>
    <w:rsid w:val="001C01B8"/>
    <w:rsid w:val="002877C5"/>
    <w:rsid w:val="00383CA3"/>
    <w:rsid w:val="00603FA2"/>
    <w:rsid w:val="00656FD6"/>
    <w:rsid w:val="008834FE"/>
    <w:rsid w:val="00E2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E858A"/>
  <w15:chartTrackingRefBased/>
  <w15:docId w15:val="{4FDA1AEE-4A17-4A1B-9FFB-16A89A98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56FD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656F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56FD6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ListParagraph">
    <w:name w:val="List Paragraph"/>
    <w:basedOn w:val="Normal"/>
    <w:uiPriority w:val="34"/>
    <w:qFormat/>
    <w:rsid w:val="00656FD6"/>
    <w:pPr>
      <w:ind w:left="720"/>
      <w:contextualSpacing/>
    </w:pPr>
  </w:style>
  <w:style w:type="character" w:customStyle="1" w:styleId="gn">
    <w:name w:val="gn"/>
    <w:basedOn w:val="DefaultParagraphFont"/>
    <w:rsid w:val="00656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783A627DA4C4478A8BE0A1260A8420" ma:contentTypeVersion="12" ma:contentTypeDescription="Create a new document." ma:contentTypeScope="" ma:versionID="403ffd6da66e811acd7a98e5b3462274">
  <xsd:schema xmlns:xsd="http://www.w3.org/2001/XMLSchema" xmlns:xs="http://www.w3.org/2001/XMLSchema" xmlns:p="http://schemas.microsoft.com/office/2006/metadata/properties" xmlns:ns3="18ee3063-3587-4bc9-b078-eb8e315b0c73" xmlns:ns4="2bc16ede-8157-48e4-8d49-f4041791cc89" targetNamespace="http://schemas.microsoft.com/office/2006/metadata/properties" ma:root="true" ma:fieldsID="d7291891bfab5b370a5e57673ee686fb" ns3:_="" ns4:_="">
    <xsd:import namespace="18ee3063-3587-4bc9-b078-eb8e315b0c73"/>
    <xsd:import namespace="2bc16ede-8157-48e4-8d49-f4041791cc8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ee3063-3587-4bc9-b078-eb8e315b0c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c16ede-8157-48e4-8d49-f4041791cc8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80093E-E88A-4C09-BF36-B5453FF34861}">
  <ds:schemaRefs>
    <ds:schemaRef ds:uri="http://schemas.microsoft.com/office/2006/documentManagement/types"/>
    <ds:schemaRef ds:uri="http://purl.org/dc/elements/1.1/"/>
    <ds:schemaRef ds:uri="18ee3063-3587-4bc9-b078-eb8e315b0c73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http://schemas.microsoft.com/office/2006/metadata/properties"/>
    <ds:schemaRef ds:uri="2bc16ede-8157-48e4-8d49-f4041791cc89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57F32BB-424D-4371-8352-2CC6F9C311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F9DAD3-4680-45CD-B77A-27081D1A6E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ee3063-3587-4bc9-b078-eb8e315b0c73"/>
    <ds:schemaRef ds:uri="2bc16ede-8157-48e4-8d49-f4041791cc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Nicchi</dc:creator>
  <cp:keywords/>
  <dc:description/>
  <cp:lastModifiedBy>Sonia Nicchi</cp:lastModifiedBy>
  <cp:revision>6</cp:revision>
  <dcterms:created xsi:type="dcterms:W3CDTF">2020-06-24T17:13:00Z</dcterms:created>
  <dcterms:modified xsi:type="dcterms:W3CDTF">2020-07-08T12:59:00Z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0x0101007E783A627DA4C4478A8BE0A1260A8420</vt:lpwstr>
  </property>
</Properties>
</file>