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45FBCF" w14:textId="4E29E5B5" w:rsidR="003C16B9" w:rsidRPr="003C16B9" w:rsidRDefault="003C16B9" w:rsidP="003C16B9">
      <w:pPr>
        <w:pStyle w:val="a8"/>
        <w:keepNext/>
        <w:rPr>
          <w:rFonts w:ascii="Times New Roman" w:hAnsi="Times New Roman" w:cs="Times New Roman"/>
          <w:sz w:val="21"/>
          <w:szCs w:val="21"/>
        </w:rPr>
      </w:pPr>
      <w:r w:rsidRPr="003C16B9">
        <w:rPr>
          <w:rFonts w:ascii="Times New Roman" w:hAnsi="Times New Roman" w:cs="Times New Roman"/>
          <w:sz w:val="21"/>
          <w:szCs w:val="21"/>
        </w:rPr>
        <w:t xml:space="preserve">Supplement table </w:t>
      </w:r>
      <w:r w:rsidR="00DA45E9">
        <w:rPr>
          <w:rFonts w:ascii="Times New Roman" w:hAnsi="Times New Roman" w:cs="Times New Roman"/>
          <w:sz w:val="21"/>
          <w:szCs w:val="21"/>
        </w:rPr>
        <w:t>2</w:t>
      </w:r>
      <w:r w:rsidRPr="003C16B9">
        <w:rPr>
          <w:rFonts w:ascii="Times New Roman" w:hAnsi="Times New Roman" w:cs="Times New Roman"/>
          <w:sz w:val="21"/>
          <w:szCs w:val="21"/>
        </w:rPr>
        <w:t xml:space="preserve"> Univariate Cox analysis of factors associated with survival.</w:t>
      </w:r>
    </w:p>
    <w:tbl>
      <w:tblPr>
        <w:tblStyle w:val="a3"/>
        <w:tblW w:w="1672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1135"/>
        <w:gridCol w:w="2126"/>
        <w:gridCol w:w="992"/>
        <w:gridCol w:w="2126"/>
        <w:gridCol w:w="993"/>
        <w:gridCol w:w="1275"/>
        <w:gridCol w:w="1985"/>
        <w:gridCol w:w="709"/>
        <w:gridCol w:w="2126"/>
        <w:gridCol w:w="992"/>
      </w:tblGrid>
      <w:tr w:rsidR="00E0436B" w:rsidRPr="00AA2BE8" w14:paraId="73FB1D22" w14:textId="77777777" w:rsidTr="00163B39">
        <w:trPr>
          <w:trHeight w:val="394"/>
          <w:jc w:val="center"/>
        </w:trPr>
        <w:tc>
          <w:tcPr>
            <w:tcW w:w="2268" w:type="dxa"/>
            <w:tcBorders>
              <w:top w:val="single" w:sz="12" w:space="0" w:color="auto"/>
            </w:tcBorders>
          </w:tcPr>
          <w:p w14:paraId="6E279118" w14:textId="3553FC24" w:rsidR="00E0436B" w:rsidRPr="00AA2BE8" w:rsidRDefault="00E0436B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0436B">
              <w:rPr>
                <w:rFonts w:ascii="Times New Roman" w:hAnsi="Times New Roman" w:cs="Times New Roman"/>
                <w:szCs w:val="21"/>
              </w:rPr>
              <w:t>Characteristics</w:t>
            </w:r>
          </w:p>
        </w:tc>
        <w:tc>
          <w:tcPr>
            <w:tcW w:w="7372" w:type="dxa"/>
            <w:gridSpan w:val="5"/>
            <w:tcBorders>
              <w:top w:val="single" w:sz="12" w:space="0" w:color="auto"/>
            </w:tcBorders>
          </w:tcPr>
          <w:p w14:paraId="2C30B46C" w14:textId="3BAA6BB0" w:rsidR="00E0436B" w:rsidRPr="00E0436B" w:rsidRDefault="00E0436B" w:rsidP="00163B39">
            <w:pPr>
              <w:jc w:val="left"/>
              <w:rPr>
                <w:rFonts w:ascii="Times New Roman" w:hAnsi="Times New Roman" w:cs="Times New Roman"/>
                <w:szCs w:val="21"/>
                <w:u w:val="single"/>
              </w:rPr>
            </w:pPr>
            <w:r w:rsidRPr="00E0436B">
              <w:rPr>
                <w:rFonts w:ascii="Times New Roman" w:hAnsi="Times New Roman" w:cs="Times New Roman" w:hint="eastAsia"/>
                <w:szCs w:val="21"/>
                <w:u w:val="single"/>
              </w:rPr>
              <w:t>O</w:t>
            </w:r>
            <w:r w:rsidRPr="00E0436B">
              <w:rPr>
                <w:rFonts w:ascii="Times New Roman" w:hAnsi="Times New Roman" w:cs="Times New Roman"/>
                <w:szCs w:val="21"/>
                <w:u w:val="single"/>
              </w:rPr>
              <w:t>S</w:t>
            </w:r>
            <w:r>
              <w:rPr>
                <w:rFonts w:ascii="Times New Roman" w:hAnsi="Times New Roman" w:cs="Times New Roman"/>
                <w:szCs w:val="21"/>
                <w:u w:val="single"/>
              </w:rPr>
              <w:t xml:space="preserve">                                         </w:t>
            </w:r>
            <w:r w:rsidR="009237DD">
              <w:rPr>
                <w:rFonts w:ascii="Times New Roman" w:hAnsi="Times New Roman" w:cs="Times New Roman"/>
                <w:szCs w:val="21"/>
                <w:u w:val="single"/>
              </w:rPr>
              <w:t xml:space="preserve">         </w:t>
            </w:r>
            <w:r>
              <w:rPr>
                <w:rFonts w:ascii="Times New Roman" w:hAnsi="Times New Roman" w:cs="Times New Roman"/>
                <w:szCs w:val="21"/>
                <w:u w:val="single"/>
              </w:rPr>
              <w:t xml:space="preserve">                  </w:t>
            </w:r>
          </w:p>
        </w:tc>
        <w:tc>
          <w:tcPr>
            <w:tcW w:w="7087" w:type="dxa"/>
            <w:gridSpan w:val="5"/>
            <w:tcBorders>
              <w:top w:val="single" w:sz="12" w:space="0" w:color="auto"/>
              <w:left w:val="nil"/>
            </w:tcBorders>
          </w:tcPr>
          <w:p w14:paraId="32369B93" w14:textId="2193282B" w:rsidR="00E0436B" w:rsidRPr="00E0436B" w:rsidRDefault="00E0436B" w:rsidP="00163B39">
            <w:pPr>
              <w:jc w:val="left"/>
              <w:rPr>
                <w:rFonts w:ascii="Times New Roman" w:hAnsi="Times New Roman" w:cs="Times New Roman"/>
                <w:szCs w:val="21"/>
                <w:u w:val="single"/>
              </w:rPr>
            </w:pPr>
            <w:r w:rsidRPr="00E0436B">
              <w:rPr>
                <w:rFonts w:ascii="Times New Roman" w:hAnsi="Times New Roman" w:cs="Times New Roman" w:hint="eastAsia"/>
                <w:szCs w:val="21"/>
                <w:u w:val="single"/>
              </w:rPr>
              <w:t>P</w:t>
            </w:r>
            <w:r w:rsidRPr="00E0436B">
              <w:rPr>
                <w:rFonts w:ascii="Times New Roman" w:hAnsi="Times New Roman" w:cs="Times New Roman"/>
                <w:szCs w:val="21"/>
                <w:u w:val="single"/>
              </w:rPr>
              <w:t>FS</w:t>
            </w:r>
            <w:r>
              <w:rPr>
                <w:rFonts w:ascii="Times New Roman" w:hAnsi="Times New Roman" w:cs="Times New Roman"/>
                <w:szCs w:val="21"/>
                <w:u w:val="single"/>
              </w:rPr>
              <w:t xml:space="preserve">  </w:t>
            </w:r>
            <w:r w:rsidR="009237DD">
              <w:rPr>
                <w:rFonts w:ascii="Times New Roman" w:hAnsi="Times New Roman" w:cs="Times New Roman"/>
                <w:szCs w:val="21"/>
                <w:u w:val="single"/>
              </w:rPr>
              <w:t xml:space="preserve">                </w:t>
            </w:r>
            <w:r>
              <w:rPr>
                <w:rFonts w:ascii="Times New Roman" w:hAnsi="Times New Roman" w:cs="Times New Roman"/>
                <w:szCs w:val="21"/>
                <w:u w:val="single"/>
              </w:rPr>
              <w:t xml:space="preserve">     </w:t>
            </w:r>
            <w:r w:rsidR="009237DD">
              <w:rPr>
                <w:rFonts w:ascii="Times New Roman" w:hAnsi="Times New Roman" w:cs="Times New Roman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  <w:u w:val="single"/>
              </w:rPr>
              <w:t xml:space="preserve">                                              </w:t>
            </w:r>
          </w:p>
        </w:tc>
      </w:tr>
      <w:tr w:rsidR="00163B39" w:rsidRPr="00AA2BE8" w14:paraId="75B76DAF" w14:textId="2177AC06" w:rsidTr="00163B39">
        <w:trPr>
          <w:trHeight w:val="394"/>
          <w:jc w:val="center"/>
        </w:trPr>
        <w:tc>
          <w:tcPr>
            <w:tcW w:w="2268" w:type="dxa"/>
          </w:tcPr>
          <w:p w14:paraId="350E4581" w14:textId="77777777" w:rsidR="00163B39" w:rsidRPr="00AA2BE8" w:rsidRDefault="00163B39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5" w:type="dxa"/>
            <w:vMerge w:val="restart"/>
            <w:vAlign w:val="center"/>
          </w:tcPr>
          <w:p w14:paraId="66DC95AB" w14:textId="6071E2F6" w:rsidR="00163B39" w:rsidRPr="0046138A" w:rsidRDefault="00163B39" w:rsidP="00163B39">
            <w:pPr>
              <w:jc w:val="left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 w:rsidRPr="0046138A">
              <w:rPr>
                <w:rFonts w:ascii="Times New Roman" w:hAnsi="Times New Roman" w:cs="Times New Roman"/>
                <w:szCs w:val="21"/>
              </w:rPr>
              <w:t xml:space="preserve">-year </w:t>
            </w:r>
            <w:r w:rsidRPr="007E3744"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3118" w:type="dxa"/>
            <w:gridSpan w:val="2"/>
            <w:vAlign w:val="center"/>
          </w:tcPr>
          <w:p w14:paraId="0886742A" w14:textId="06CFB62D" w:rsidR="00163B39" w:rsidRPr="006A190B" w:rsidRDefault="00163B39" w:rsidP="00163B39">
            <w:pPr>
              <w:jc w:val="left"/>
              <w:rPr>
                <w:rFonts w:ascii="Times New Roman" w:hAnsi="Times New Roman" w:cs="Times New Roman"/>
                <w:szCs w:val="21"/>
                <w:u w:val="single"/>
              </w:rPr>
            </w:pPr>
            <w:r w:rsidRPr="006A190B">
              <w:rPr>
                <w:rFonts w:ascii="Times New Roman" w:hAnsi="Times New Roman" w:cs="Times New Roman"/>
                <w:szCs w:val="21"/>
                <w:u w:val="single"/>
              </w:rPr>
              <w:t>Univariate</w:t>
            </w:r>
            <w:r>
              <w:rPr>
                <w:rFonts w:ascii="Times New Roman" w:hAnsi="Times New Roman" w:cs="Times New Roman"/>
                <w:szCs w:val="21"/>
                <w:u w:val="single"/>
              </w:rPr>
              <w:t xml:space="preserve">                            </w:t>
            </w:r>
          </w:p>
        </w:tc>
        <w:tc>
          <w:tcPr>
            <w:tcW w:w="3119" w:type="dxa"/>
            <w:gridSpan w:val="2"/>
            <w:tcBorders>
              <w:left w:val="nil"/>
            </w:tcBorders>
            <w:vAlign w:val="center"/>
          </w:tcPr>
          <w:p w14:paraId="18676AA8" w14:textId="252A6080" w:rsidR="00163B39" w:rsidRPr="006A190B" w:rsidRDefault="00163B39" w:rsidP="00163B39">
            <w:pPr>
              <w:jc w:val="left"/>
              <w:rPr>
                <w:rFonts w:ascii="Times New Roman" w:hAnsi="Times New Roman" w:cs="Times New Roman"/>
                <w:szCs w:val="21"/>
                <w:u w:val="single"/>
              </w:rPr>
            </w:pPr>
            <w:r w:rsidRPr="006A190B">
              <w:rPr>
                <w:rFonts w:ascii="Times New Roman" w:hAnsi="Times New Roman" w:cs="Times New Roman"/>
                <w:szCs w:val="21"/>
                <w:u w:val="single"/>
              </w:rPr>
              <w:t>Multivariate</w:t>
            </w:r>
            <w:r>
              <w:rPr>
                <w:rFonts w:ascii="Times New Roman" w:hAnsi="Times New Roman" w:cs="Times New Roman"/>
                <w:szCs w:val="21"/>
                <w:u w:val="single"/>
              </w:rPr>
              <w:t xml:space="preserve">                   </w:t>
            </w:r>
          </w:p>
        </w:tc>
        <w:tc>
          <w:tcPr>
            <w:tcW w:w="1275" w:type="dxa"/>
            <w:vMerge w:val="restart"/>
            <w:tcBorders>
              <w:left w:val="nil"/>
            </w:tcBorders>
            <w:vAlign w:val="center"/>
          </w:tcPr>
          <w:p w14:paraId="6F6DBDAB" w14:textId="0C1CF22E" w:rsidR="00163B39" w:rsidRPr="00163B39" w:rsidRDefault="00163B39" w:rsidP="00163B39">
            <w:pPr>
              <w:jc w:val="left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 w:rsidRPr="0046138A">
              <w:rPr>
                <w:rFonts w:ascii="Times New Roman" w:hAnsi="Times New Roman" w:cs="Times New Roman"/>
                <w:szCs w:val="21"/>
              </w:rPr>
              <w:t>-year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7E3744">
              <w:rPr>
                <w:rFonts w:ascii="Times New Roman" w:hAnsi="Times New Roman" w:cs="Times New Roman"/>
                <w:szCs w:val="21"/>
              </w:rPr>
              <w:t>(%)</w:t>
            </w:r>
            <w:r w:rsidRPr="0046138A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2694" w:type="dxa"/>
            <w:gridSpan w:val="2"/>
            <w:vAlign w:val="center"/>
          </w:tcPr>
          <w:p w14:paraId="2D4083B8" w14:textId="22D62AF3" w:rsidR="00163B39" w:rsidRPr="006A190B" w:rsidRDefault="00163B39" w:rsidP="00163B39">
            <w:pPr>
              <w:jc w:val="left"/>
              <w:rPr>
                <w:rFonts w:ascii="Times New Roman" w:hAnsi="Times New Roman" w:cs="Times New Roman"/>
                <w:szCs w:val="21"/>
                <w:u w:val="single"/>
              </w:rPr>
            </w:pPr>
            <w:r w:rsidRPr="006A190B">
              <w:rPr>
                <w:rFonts w:ascii="Times New Roman" w:hAnsi="Times New Roman" w:cs="Times New Roman"/>
                <w:szCs w:val="21"/>
                <w:u w:val="single"/>
              </w:rPr>
              <w:t>Univariate</w:t>
            </w:r>
            <w:r>
              <w:rPr>
                <w:rFonts w:ascii="Times New Roman" w:hAnsi="Times New Roman" w:cs="Times New Roman"/>
                <w:szCs w:val="21"/>
                <w:u w:val="single"/>
              </w:rPr>
              <w:t xml:space="preserve">                          </w:t>
            </w:r>
          </w:p>
        </w:tc>
        <w:tc>
          <w:tcPr>
            <w:tcW w:w="3118" w:type="dxa"/>
            <w:gridSpan w:val="2"/>
            <w:tcBorders>
              <w:left w:val="nil"/>
            </w:tcBorders>
            <w:vAlign w:val="center"/>
          </w:tcPr>
          <w:p w14:paraId="070F1F40" w14:textId="6C47FC05" w:rsidR="00163B39" w:rsidRPr="006A190B" w:rsidRDefault="00163B39" w:rsidP="00163B39">
            <w:pPr>
              <w:jc w:val="left"/>
              <w:rPr>
                <w:rFonts w:ascii="Times New Roman" w:hAnsi="Times New Roman" w:cs="Times New Roman"/>
                <w:szCs w:val="21"/>
                <w:u w:val="single"/>
              </w:rPr>
            </w:pPr>
            <w:r w:rsidRPr="006A190B">
              <w:rPr>
                <w:rFonts w:ascii="Times New Roman" w:hAnsi="Times New Roman" w:cs="Times New Roman"/>
                <w:szCs w:val="21"/>
                <w:u w:val="single"/>
              </w:rPr>
              <w:t>Multivariate</w:t>
            </w:r>
            <w:r>
              <w:rPr>
                <w:rFonts w:ascii="Times New Roman" w:hAnsi="Times New Roman" w:cs="Times New Roman"/>
                <w:szCs w:val="21"/>
                <w:u w:val="single"/>
              </w:rPr>
              <w:t xml:space="preserve">                             </w:t>
            </w:r>
          </w:p>
        </w:tc>
      </w:tr>
      <w:tr w:rsidR="00163B39" w:rsidRPr="00AA2BE8" w14:paraId="3B0670F4" w14:textId="77777777" w:rsidTr="00163B39">
        <w:trPr>
          <w:trHeight w:val="175"/>
          <w:jc w:val="center"/>
        </w:trPr>
        <w:tc>
          <w:tcPr>
            <w:tcW w:w="2268" w:type="dxa"/>
            <w:tcBorders>
              <w:bottom w:val="single" w:sz="12" w:space="0" w:color="auto"/>
            </w:tcBorders>
          </w:tcPr>
          <w:p w14:paraId="18F7C54B" w14:textId="77777777" w:rsidR="00163B39" w:rsidRPr="00AA2BE8" w:rsidRDefault="00163B39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5" w:type="dxa"/>
            <w:vMerge/>
            <w:tcBorders>
              <w:bottom w:val="single" w:sz="12" w:space="0" w:color="auto"/>
            </w:tcBorders>
          </w:tcPr>
          <w:p w14:paraId="18AC2586" w14:textId="2C4C9C44" w:rsidR="00163B39" w:rsidRDefault="00163B39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74588551" w14:textId="1660BFD6" w:rsidR="00163B39" w:rsidRPr="00AA2BE8" w:rsidRDefault="00163B39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HR (95%CI)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14:paraId="03E875E2" w14:textId="24553EF1" w:rsidR="00163B39" w:rsidRPr="00AA2BE8" w:rsidRDefault="00163B39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6EBA972E" w14:textId="5DCAC568" w:rsidR="00163B39" w:rsidRPr="00AA2BE8" w:rsidRDefault="00163B39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HR (95%CI)</w:t>
            </w:r>
          </w:p>
        </w:tc>
        <w:tc>
          <w:tcPr>
            <w:tcW w:w="993" w:type="dxa"/>
            <w:tcBorders>
              <w:bottom w:val="single" w:sz="12" w:space="0" w:color="auto"/>
            </w:tcBorders>
            <w:vAlign w:val="center"/>
          </w:tcPr>
          <w:p w14:paraId="02FF61AD" w14:textId="678DC558" w:rsidR="00163B39" w:rsidRPr="00AA2BE8" w:rsidRDefault="00163B39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1275" w:type="dxa"/>
            <w:vMerge/>
            <w:tcBorders>
              <w:left w:val="nil"/>
              <w:bottom w:val="single" w:sz="12" w:space="0" w:color="auto"/>
            </w:tcBorders>
            <w:vAlign w:val="center"/>
          </w:tcPr>
          <w:p w14:paraId="03CDA17F" w14:textId="4691340B" w:rsidR="00163B39" w:rsidRDefault="00163B39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  <w:tcBorders>
              <w:bottom w:val="single" w:sz="12" w:space="0" w:color="auto"/>
            </w:tcBorders>
            <w:vAlign w:val="center"/>
          </w:tcPr>
          <w:p w14:paraId="771015B0" w14:textId="130A0E27" w:rsidR="00163B39" w:rsidRPr="00AA2BE8" w:rsidRDefault="00163B39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HR (95%CI)</w:t>
            </w:r>
          </w:p>
        </w:tc>
        <w:tc>
          <w:tcPr>
            <w:tcW w:w="709" w:type="dxa"/>
            <w:tcBorders>
              <w:bottom w:val="single" w:sz="12" w:space="0" w:color="auto"/>
            </w:tcBorders>
            <w:vAlign w:val="center"/>
          </w:tcPr>
          <w:p w14:paraId="20FC8AE1" w14:textId="52F6BF20" w:rsidR="00163B39" w:rsidRDefault="00163B39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0955CB79" w14:textId="438D5B83" w:rsidR="00163B39" w:rsidRPr="00AA2BE8" w:rsidRDefault="00163B39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HR (95%CI)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14:paraId="3F1CF23B" w14:textId="7CE32E1B" w:rsidR="00163B39" w:rsidRPr="00AA2BE8" w:rsidRDefault="00163B39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</w:p>
        </w:tc>
      </w:tr>
      <w:tr w:rsidR="0059611D" w:rsidRPr="00AA2BE8" w14:paraId="66ED03C4" w14:textId="77777777" w:rsidTr="00163B39">
        <w:trPr>
          <w:trHeight w:val="337"/>
          <w:jc w:val="center"/>
        </w:trPr>
        <w:tc>
          <w:tcPr>
            <w:tcW w:w="2268" w:type="dxa"/>
            <w:tcBorders>
              <w:top w:val="single" w:sz="12" w:space="0" w:color="auto"/>
            </w:tcBorders>
          </w:tcPr>
          <w:p w14:paraId="01280607" w14:textId="144F1400" w:rsidR="001C14E5" w:rsidRPr="00D2527C" w:rsidRDefault="001C14E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2527C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Age, (years)</w:t>
            </w:r>
          </w:p>
        </w:tc>
        <w:tc>
          <w:tcPr>
            <w:tcW w:w="1135" w:type="dxa"/>
            <w:tcBorders>
              <w:top w:val="single" w:sz="12" w:space="0" w:color="auto"/>
            </w:tcBorders>
          </w:tcPr>
          <w:p w14:paraId="7D716321" w14:textId="77777777" w:rsidR="001C14E5" w:rsidRPr="00AA2BE8" w:rsidRDefault="001C14E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  <w:tcBorders>
              <w:top w:val="single" w:sz="12" w:space="0" w:color="auto"/>
            </w:tcBorders>
            <w:vAlign w:val="center"/>
          </w:tcPr>
          <w:p w14:paraId="777BF5A9" w14:textId="16B806CE" w:rsidR="001C14E5" w:rsidRPr="00AA2BE8" w:rsidRDefault="001C14E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</w:tcPr>
          <w:p w14:paraId="32A962AB" w14:textId="6F3C0385" w:rsidR="001C14E5" w:rsidRPr="00AA2BE8" w:rsidRDefault="001C14E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  <w:tcBorders>
              <w:top w:val="single" w:sz="12" w:space="0" w:color="auto"/>
            </w:tcBorders>
          </w:tcPr>
          <w:p w14:paraId="12B05BBB" w14:textId="3D68D677" w:rsidR="001C14E5" w:rsidRPr="00AA2BE8" w:rsidRDefault="001C14E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single" w:sz="12" w:space="0" w:color="auto"/>
            </w:tcBorders>
            <w:vAlign w:val="center"/>
          </w:tcPr>
          <w:p w14:paraId="698C3A4C" w14:textId="290A839E" w:rsidR="001C14E5" w:rsidRPr="00AA2BE8" w:rsidRDefault="001C14E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single" w:sz="12" w:space="0" w:color="auto"/>
            </w:tcBorders>
          </w:tcPr>
          <w:p w14:paraId="691D11AB" w14:textId="221A47A9" w:rsidR="001C14E5" w:rsidRPr="00AA2BE8" w:rsidRDefault="001C14E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  <w:tcBorders>
              <w:top w:val="single" w:sz="12" w:space="0" w:color="auto"/>
            </w:tcBorders>
          </w:tcPr>
          <w:p w14:paraId="39CE6A77" w14:textId="67778F20" w:rsidR="001C14E5" w:rsidRPr="00AA2BE8" w:rsidRDefault="001C14E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single" w:sz="12" w:space="0" w:color="auto"/>
            </w:tcBorders>
          </w:tcPr>
          <w:p w14:paraId="26B8A0B8" w14:textId="0FBD2835" w:rsidR="001C14E5" w:rsidRPr="00AA2BE8" w:rsidRDefault="001C14E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  <w:tcBorders>
              <w:top w:val="single" w:sz="12" w:space="0" w:color="auto"/>
            </w:tcBorders>
          </w:tcPr>
          <w:p w14:paraId="7D23C8B7" w14:textId="1686BE8E" w:rsidR="001C14E5" w:rsidRPr="00AA2BE8" w:rsidRDefault="001C14E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</w:tcPr>
          <w:p w14:paraId="3ED72694" w14:textId="19563720" w:rsidR="001C14E5" w:rsidRPr="00AA2BE8" w:rsidRDefault="001C14E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9611D" w:rsidRPr="00AA2BE8" w14:paraId="2F05ABE2" w14:textId="77777777" w:rsidTr="00163B39">
        <w:trPr>
          <w:trHeight w:val="337"/>
          <w:jc w:val="center"/>
        </w:trPr>
        <w:tc>
          <w:tcPr>
            <w:tcW w:w="2268" w:type="dxa"/>
          </w:tcPr>
          <w:p w14:paraId="07601915" w14:textId="62853943" w:rsidR="00082E93" w:rsidRPr="00AA2BE8" w:rsidRDefault="00094AEB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≤</w:t>
            </w:r>
            <w:r w:rsidR="00082E93">
              <w:rPr>
                <w:rFonts w:ascii="Times New Roman" w:hAnsi="Times New Roman" w:cs="Times New Roman" w:hint="eastAsia"/>
                <w:color w:val="131413"/>
                <w:kern w:val="0"/>
                <w:szCs w:val="21"/>
              </w:rPr>
              <w:t>60</w:t>
            </w:r>
          </w:p>
        </w:tc>
        <w:tc>
          <w:tcPr>
            <w:tcW w:w="1135" w:type="dxa"/>
          </w:tcPr>
          <w:p w14:paraId="0CAEECD6" w14:textId="1DBA10C9" w:rsidR="00082E93" w:rsidRPr="00AA2BE8" w:rsidRDefault="009C1588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2.4</w:t>
            </w:r>
          </w:p>
        </w:tc>
        <w:tc>
          <w:tcPr>
            <w:tcW w:w="2126" w:type="dxa"/>
            <w:vAlign w:val="center"/>
          </w:tcPr>
          <w:p w14:paraId="2DC075AE" w14:textId="32A24B93" w:rsidR="00082E93" w:rsidRDefault="00A31BF8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992" w:type="dxa"/>
          </w:tcPr>
          <w:p w14:paraId="4B6F66EE" w14:textId="77777777" w:rsidR="00082E93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0BCCA6AF" w14:textId="77777777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45234278" w14:textId="77777777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74B9C697" w14:textId="653BEF04" w:rsidR="00082E93" w:rsidRPr="00AA2BE8" w:rsidRDefault="00AB375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8.8</w:t>
            </w:r>
          </w:p>
        </w:tc>
        <w:tc>
          <w:tcPr>
            <w:tcW w:w="1985" w:type="dxa"/>
            <w:vAlign w:val="center"/>
          </w:tcPr>
          <w:p w14:paraId="16047642" w14:textId="29EB739B" w:rsidR="00082E93" w:rsidRPr="00AA2BE8" w:rsidRDefault="00A31BF8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709" w:type="dxa"/>
          </w:tcPr>
          <w:p w14:paraId="44398EEE" w14:textId="1FBFEA9D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6F2D08D7" w14:textId="77777777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2DB90BC7" w14:textId="77777777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9611D" w:rsidRPr="00AA2BE8" w14:paraId="1B46C5A1" w14:textId="77777777" w:rsidTr="00163B39">
        <w:trPr>
          <w:trHeight w:val="337"/>
          <w:jc w:val="center"/>
        </w:trPr>
        <w:tc>
          <w:tcPr>
            <w:tcW w:w="2268" w:type="dxa"/>
          </w:tcPr>
          <w:p w14:paraId="6AA583CB" w14:textId="7149BFCE" w:rsidR="00082E93" w:rsidRPr="00AA2BE8" w:rsidRDefault="00094AEB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131413"/>
                <w:kern w:val="0"/>
                <w:szCs w:val="21"/>
              </w:rPr>
              <w:t>&gt;</w:t>
            </w:r>
            <w:r w:rsidR="00082E93">
              <w:rPr>
                <w:rFonts w:ascii="Times New Roman" w:hAnsi="Times New Roman" w:cs="Times New Roman" w:hint="eastAsia"/>
                <w:color w:val="131413"/>
                <w:kern w:val="0"/>
                <w:szCs w:val="21"/>
              </w:rPr>
              <w:t>60</w:t>
            </w:r>
          </w:p>
        </w:tc>
        <w:tc>
          <w:tcPr>
            <w:tcW w:w="1135" w:type="dxa"/>
          </w:tcPr>
          <w:p w14:paraId="6ABDEC05" w14:textId="25511544" w:rsidR="00082E93" w:rsidRPr="00AA2BE8" w:rsidRDefault="00F93058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0.1</w:t>
            </w:r>
          </w:p>
        </w:tc>
        <w:tc>
          <w:tcPr>
            <w:tcW w:w="2126" w:type="dxa"/>
            <w:vAlign w:val="center"/>
          </w:tcPr>
          <w:p w14:paraId="13145D87" w14:textId="18EACD1B" w:rsidR="00082E93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.434 (0.886-2.323)</w:t>
            </w:r>
          </w:p>
        </w:tc>
        <w:tc>
          <w:tcPr>
            <w:tcW w:w="992" w:type="dxa"/>
          </w:tcPr>
          <w:p w14:paraId="0F54B221" w14:textId="5CF881F2" w:rsidR="00082E93" w:rsidRPr="00781DE2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F04793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0.143</w:t>
            </w:r>
          </w:p>
        </w:tc>
        <w:tc>
          <w:tcPr>
            <w:tcW w:w="2126" w:type="dxa"/>
            <w:vAlign w:val="center"/>
          </w:tcPr>
          <w:p w14:paraId="3F42444D" w14:textId="0450A108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6C430D2B" w14:textId="2F94C00B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635D2A99" w14:textId="5ADBFCF1" w:rsidR="00082E93" w:rsidRPr="00AA2BE8" w:rsidRDefault="00AB375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3.2</w:t>
            </w:r>
          </w:p>
        </w:tc>
        <w:tc>
          <w:tcPr>
            <w:tcW w:w="1985" w:type="dxa"/>
          </w:tcPr>
          <w:p w14:paraId="083812B7" w14:textId="3D3A54F9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.968 (0.701-1.338)</w:t>
            </w:r>
          </w:p>
        </w:tc>
        <w:tc>
          <w:tcPr>
            <w:tcW w:w="709" w:type="dxa"/>
          </w:tcPr>
          <w:p w14:paraId="6A32B5DE" w14:textId="46FB3D88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.846</w:t>
            </w:r>
          </w:p>
        </w:tc>
        <w:tc>
          <w:tcPr>
            <w:tcW w:w="2126" w:type="dxa"/>
          </w:tcPr>
          <w:p w14:paraId="3677F91D" w14:textId="2DCF6182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339CA3DB" w14:textId="77777777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9611D" w:rsidRPr="00AA2BE8" w14:paraId="14D10E07" w14:textId="77777777" w:rsidTr="00163B39">
        <w:trPr>
          <w:trHeight w:val="356"/>
          <w:jc w:val="center"/>
        </w:trPr>
        <w:tc>
          <w:tcPr>
            <w:tcW w:w="2268" w:type="dxa"/>
          </w:tcPr>
          <w:p w14:paraId="2DB65D61" w14:textId="77777777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Gender</w:t>
            </w:r>
          </w:p>
        </w:tc>
        <w:tc>
          <w:tcPr>
            <w:tcW w:w="1135" w:type="dxa"/>
          </w:tcPr>
          <w:p w14:paraId="6733E9B4" w14:textId="77777777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482930A6" w14:textId="064A3084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3354DF8E" w14:textId="71138058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25FC3011" w14:textId="4A9438D3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6F3C250C" w14:textId="6523B5A4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42461FE1" w14:textId="77777777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14:paraId="7715D482" w14:textId="3C952F58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46160664" w14:textId="57DBA118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.826</w:t>
            </w:r>
          </w:p>
        </w:tc>
        <w:tc>
          <w:tcPr>
            <w:tcW w:w="2126" w:type="dxa"/>
          </w:tcPr>
          <w:p w14:paraId="2016810C" w14:textId="14BD87F9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1B86685A" w14:textId="0EF78EC9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9611D" w:rsidRPr="00AA2BE8" w14:paraId="6858E280" w14:textId="77777777" w:rsidTr="00163B39">
        <w:trPr>
          <w:trHeight w:val="337"/>
          <w:jc w:val="center"/>
        </w:trPr>
        <w:tc>
          <w:tcPr>
            <w:tcW w:w="2268" w:type="dxa"/>
          </w:tcPr>
          <w:p w14:paraId="3313ED53" w14:textId="77777777" w:rsidR="00082E93" w:rsidRPr="00AA2BE8" w:rsidRDefault="00082E93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Male</w:t>
            </w:r>
          </w:p>
        </w:tc>
        <w:tc>
          <w:tcPr>
            <w:tcW w:w="1135" w:type="dxa"/>
          </w:tcPr>
          <w:p w14:paraId="21BD6C05" w14:textId="05E1F98A" w:rsidR="00082E93" w:rsidRDefault="008430D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  <w:r w:rsidR="0005472D">
              <w:rPr>
                <w:rFonts w:ascii="Times New Roman" w:hAnsi="Times New Roman" w:cs="Times New Roman"/>
                <w:szCs w:val="21"/>
              </w:rPr>
              <w:t>.6</w:t>
            </w:r>
          </w:p>
        </w:tc>
        <w:tc>
          <w:tcPr>
            <w:tcW w:w="2126" w:type="dxa"/>
            <w:vAlign w:val="center"/>
          </w:tcPr>
          <w:p w14:paraId="1E844745" w14:textId="59A5981C" w:rsidR="00082E93" w:rsidRPr="00AA2BE8" w:rsidRDefault="00A31BF8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992" w:type="dxa"/>
          </w:tcPr>
          <w:p w14:paraId="7B7E50BB" w14:textId="77777777" w:rsidR="00082E93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3695C32C" w14:textId="707CB6D1" w:rsidR="00082E93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53AEEBCC" w14:textId="5D1C393F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6A4B9AD2" w14:textId="487CE354" w:rsidR="00082E93" w:rsidRPr="00AA2BE8" w:rsidRDefault="00B97E87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6.7</w:t>
            </w:r>
          </w:p>
        </w:tc>
        <w:tc>
          <w:tcPr>
            <w:tcW w:w="1985" w:type="dxa"/>
          </w:tcPr>
          <w:p w14:paraId="1727AF8A" w14:textId="05B00857" w:rsidR="00082E93" w:rsidRPr="00AA2BE8" w:rsidRDefault="00A31BF8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709" w:type="dxa"/>
          </w:tcPr>
          <w:p w14:paraId="0218C0C2" w14:textId="77777777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26DF0DAE" w14:textId="7B478726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68860BAF" w14:textId="2560AF31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9611D" w:rsidRPr="00AA2BE8" w14:paraId="05B65541" w14:textId="77777777" w:rsidTr="00163B39">
        <w:trPr>
          <w:trHeight w:val="323"/>
          <w:jc w:val="center"/>
        </w:trPr>
        <w:tc>
          <w:tcPr>
            <w:tcW w:w="2268" w:type="dxa"/>
          </w:tcPr>
          <w:p w14:paraId="34F62B42" w14:textId="77777777" w:rsidR="00082E93" w:rsidRPr="00AA2BE8" w:rsidRDefault="00082E93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Female</w:t>
            </w:r>
          </w:p>
        </w:tc>
        <w:tc>
          <w:tcPr>
            <w:tcW w:w="1135" w:type="dxa"/>
          </w:tcPr>
          <w:p w14:paraId="1F41BEFF" w14:textId="1D6847C3" w:rsidR="00082E93" w:rsidRDefault="006F6364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3.0</w:t>
            </w:r>
          </w:p>
        </w:tc>
        <w:tc>
          <w:tcPr>
            <w:tcW w:w="2126" w:type="dxa"/>
            <w:vAlign w:val="center"/>
          </w:tcPr>
          <w:p w14:paraId="62E645E3" w14:textId="574DDEF1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.832 (0.509-1.360)</w:t>
            </w:r>
          </w:p>
        </w:tc>
        <w:tc>
          <w:tcPr>
            <w:tcW w:w="992" w:type="dxa"/>
          </w:tcPr>
          <w:p w14:paraId="13510B13" w14:textId="7CA2CCC6" w:rsidR="00082E93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0.462</w:t>
            </w:r>
          </w:p>
        </w:tc>
        <w:tc>
          <w:tcPr>
            <w:tcW w:w="2126" w:type="dxa"/>
          </w:tcPr>
          <w:p w14:paraId="48FCFD45" w14:textId="188DCF29" w:rsidR="00082E93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3713F72C" w14:textId="3BFF691D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404F180F" w14:textId="221D0DDE" w:rsidR="00082E93" w:rsidRPr="00AA2BE8" w:rsidRDefault="00887786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4.0</w:t>
            </w:r>
          </w:p>
        </w:tc>
        <w:tc>
          <w:tcPr>
            <w:tcW w:w="1985" w:type="dxa"/>
          </w:tcPr>
          <w:p w14:paraId="183B75A3" w14:textId="799DFF32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1.039 (0.740-1.459)</w:t>
            </w:r>
          </w:p>
        </w:tc>
        <w:tc>
          <w:tcPr>
            <w:tcW w:w="709" w:type="dxa"/>
          </w:tcPr>
          <w:p w14:paraId="6DFAE844" w14:textId="2CA40467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0B795CF9" w14:textId="2826A7AA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3C1CBD6A" w14:textId="65835D0E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9611D" w:rsidRPr="00AA2BE8" w14:paraId="4F448EF6" w14:textId="77777777" w:rsidTr="00163B39">
        <w:trPr>
          <w:trHeight w:val="218"/>
          <w:jc w:val="center"/>
        </w:trPr>
        <w:tc>
          <w:tcPr>
            <w:tcW w:w="2268" w:type="dxa"/>
          </w:tcPr>
          <w:p w14:paraId="3EF15BAE" w14:textId="593866E4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BMI</w:t>
            </w:r>
          </w:p>
        </w:tc>
        <w:tc>
          <w:tcPr>
            <w:tcW w:w="1135" w:type="dxa"/>
          </w:tcPr>
          <w:p w14:paraId="63862615" w14:textId="77777777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4C56FD79" w14:textId="0F563C87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69EE72C7" w14:textId="216DF8C1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.545</w:t>
            </w:r>
          </w:p>
        </w:tc>
        <w:tc>
          <w:tcPr>
            <w:tcW w:w="2126" w:type="dxa"/>
          </w:tcPr>
          <w:p w14:paraId="144DCBB7" w14:textId="4DC06BA5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4046EDF0" w14:textId="5BA2031C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692235E5" w14:textId="77777777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14:paraId="622B43B4" w14:textId="21B8576E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271304A6" w14:textId="25763398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.667</w:t>
            </w:r>
          </w:p>
        </w:tc>
        <w:tc>
          <w:tcPr>
            <w:tcW w:w="2126" w:type="dxa"/>
          </w:tcPr>
          <w:p w14:paraId="29B93C65" w14:textId="4041602A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30D14C66" w14:textId="761EFA73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9611D" w:rsidRPr="00AA2BE8" w14:paraId="15B1ED43" w14:textId="77777777" w:rsidTr="00163B39">
        <w:trPr>
          <w:trHeight w:val="336"/>
          <w:jc w:val="center"/>
        </w:trPr>
        <w:tc>
          <w:tcPr>
            <w:tcW w:w="2268" w:type="dxa"/>
          </w:tcPr>
          <w:p w14:paraId="52CB64C0" w14:textId="135FF2BF" w:rsidR="00082E93" w:rsidRPr="00AA2BE8" w:rsidRDefault="00094AEB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bookmarkStart w:id="0" w:name="_Hlk61946665"/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≤</w:t>
            </w:r>
            <w:r w:rsidR="00082E93">
              <w:rPr>
                <w:rFonts w:ascii="Times New Roman" w:hAnsi="Times New Roman" w:cs="Times New Roman" w:hint="eastAsia"/>
                <w:color w:val="131413"/>
                <w:kern w:val="0"/>
                <w:szCs w:val="21"/>
              </w:rPr>
              <w:t>18.5</w:t>
            </w:r>
          </w:p>
        </w:tc>
        <w:tc>
          <w:tcPr>
            <w:tcW w:w="1135" w:type="dxa"/>
          </w:tcPr>
          <w:p w14:paraId="5FE504D2" w14:textId="501BC41E" w:rsidR="00082E93" w:rsidRPr="00AA2BE8" w:rsidRDefault="00F75AE0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6.3</w:t>
            </w:r>
          </w:p>
        </w:tc>
        <w:tc>
          <w:tcPr>
            <w:tcW w:w="2126" w:type="dxa"/>
            <w:vAlign w:val="center"/>
          </w:tcPr>
          <w:p w14:paraId="6FF6DBC8" w14:textId="2C92B169" w:rsidR="00082E93" w:rsidRPr="00AA2BE8" w:rsidRDefault="00A31BF8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992" w:type="dxa"/>
          </w:tcPr>
          <w:p w14:paraId="6C5A6C48" w14:textId="77777777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63F90442" w14:textId="77777777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63254CCA" w14:textId="77777777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28FFC20B" w14:textId="28817EAE" w:rsidR="00082E93" w:rsidRPr="00AA2BE8" w:rsidRDefault="007F4C18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25.0</w:t>
            </w:r>
          </w:p>
        </w:tc>
        <w:tc>
          <w:tcPr>
            <w:tcW w:w="1985" w:type="dxa"/>
          </w:tcPr>
          <w:p w14:paraId="76C3DF9B" w14:textId="0D6750E7" w:rsidR="00082E93" w:rsidRPr="00AA2BE8" w:rsidRDefault="00A31BF8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709" w:type="dxa"/>
          </w:tcPr>
          <w:p w14:paraId="536645AD" w14:textId="77777777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158BEE2B" w14:textId="77777777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343CA5D0" w14:textId="77777777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bookmarkEnd w:id="0"/>
      <w:tr w:rsidR="0059611D" w:rsidRPr="00AA2BE8" w14:paraId="590AFCDB" w14:textId="77777777" w:rsidTr="00163B39">
        <w:trPr>
          <w:trHeight w:val="270"/>
          <w:jc w:val="center"/>
        </w:trPr>
        <w:tc>
          <w:tcPr>
            <w:tcW w:w="2268" w:type="dxa"/>
          </w:tcPr>
          <w:p w14:paraId="5ED7DCB5" w14:textId="2A57C9D1" w:rsidR="00082E93" w:rsidRPr="00AA2BE8" w:rsidRDefault="00082E93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131413"/>
                <w:kern w:val="0"/>
                <w:szCs w:val="21"/>
              </w:rPr>
              <w:t>18.5-23.9</w:t>
            </w:r>
          </w:p>
        </w:tc>
        <w:tc>
          <w:tcPr>
            <w:tcW w:w="1135" w:type="dxa"/>
          </w:tcPr>
          <w:p w14:paraId="1A3AEDD6" w14:textId="559A59F4" w:rsidR="00082E93" w:rsidRPr="00AA2BE8" w:rsidRDefault="003753D7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2.0</w:t>
            </w:r>
          </w:p>
        </w:tc>
        <w:tc>
          <w:tcPr>
            <w:tcW w:w="2126" w:type="dxa"/>
            <w:vAlign w:val="center"/>
          </w:tcPr>
          <w:p w14:paraId="61C2FBAA" w14:textId="50B92AF1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.954 (0.725-5.266)</w:t>
            </w:r>
          </w:p>
        </w:tc>
        <w:tc>
          <w:tcPr>
            <w:tcW w:w="992" w:type="dxa"/>
          </w:tcPr>
          <w:p w14:paraId="103D8932" w14:textId="3E63F6F8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0.350</w:t>
            </w:r>
          </w:p>
        </w:tc>
        <w:tc>
          <w:tcPr>
            <w:tcW w:w="2126" w:type="dxa"/>
          </w:tcPr>
          <w:p w14:paraId="23C4EDE0" w14:textId="77777777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54E67261" w14:textId="77777777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27BEE26F" w14:textId="58D8B918" w:rsidR="00082E93" w:rsidRPr="00AA2BE8" w:rsidRDefault="00DF630B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0.9</w:t>
            </w:r>
          </w:p>
        </w:tc>
        <w:tc>
          <w:tcPr>
            <w:tcW w:w="1985" w:type="dxa"/>
          </w:tcPr>
          <w:p w14:paraId="61018514" w14:textId="42C88EF0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.880 (0.472-1.642)</w:t>
            </w:r>
          </w:p>
        </w:tc>
        <w:tc>
          <w:tcPr>
            <w:tcW w:w="709" w:type="dxa"/>
          </w:tcPr>
          <w:p w14:paraId="125B386B" w14:textId="247423B2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.688</w:t>
            </w:r>
          </w:p>
        </w:tc>
        <w:tc>
          <w:tcPr>
            <w:tcW w:w="2126" w:type="dxa"/>
          </w:tcPr>
          <w:p w14:paraId="509026C7" w14:textId="77777777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452C8C31" w14:textId="77777777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9611D" w:rsidRPr="00AA2BE8" w14:paraId="07B67991" w14:textId="77777777" w:rsidTr="00163B39">
        <w:trPr>
          <w:trHeight w:val="261"/>
          <w:jc w:val="center"/>
        </w:trPr>
        <w:tc>
          <w:tcPr>
            <w:tcW w:w="2268" w:type="dxa"/>
          </w:tcPr>
          <w:p w14:paraId="1A641BFE" w14:textId="56B0EC8F" w:rsidR="00082E93" w:rsidRPr="00AA2BE8" w:rsidRDefault="00082E93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131413"/>
                <w:kern w:val="0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3.9</w:t>
            </w:r>
            <w:r>
              <w:rPr>
                <w:rFonts w:ascii="Times New Roman" w:hAnsi="Times New Roman" w:cs="Times New Roman" w:hint="eastAsia"/>
                <w:color w:val="131413"/>
                <w:kern w:val="0"/>
                <w:szCs w:val="21"/>
              </w:rPr>
              <w:t>-27</w:t>
            </w:r>
          </w:p>
        </w:tc>
        <w:tc>
          <w:tcPr>
            <w:tcW w:w="1135" w:type="dxa"/>
          </w:tcPr>
          <w:p w14:paraId="0D929B12" w14:textId="7AAB473F" w:rsidR="00082E93" w:rsidRPr="00AA2BE8" w:rsidRDefault="003753D7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1.1</w:t>
            </w:r>
          </w:p>
        </w:tc>
        <w:tc>
          <w:tcPr>
            <w:tcW w:w="2126" w:type="dxa"/>
            <w:vAlign w:val="center"/>
          </w:tcPr>
          <w:p w14:paraId="4C53B311" w14:textId="2C74B184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.315 (0.622-2.778)</w:t>
            </w:r>
          </w:p>
        </w:tc>
        <w:tc>
          <w:tcPr>
            <w:tcW w:w="992" w:type="dxa"/>
          </w:tcPr>
          <w:p w14:paraId="42096F7D" w14:textId="7023BC20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0.207</w:t>
            </w:r>
          </w:p>
        </w:tc>
        <w:tc>
          <w:tcPr>
            <w:tcW w:w="2126" w:type="dxa"/>
          </w:tcPr>
          <w:p w14:paraId="7F06DFDB" w14:textId="77777777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45C6BF68" w14:textId="77777777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74A9D384" w14:textId="05230DB6" w:rsidR="00082E93" w:rsidRPr="00AA2BE8" w:rsidRDefault="00DF630B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0.3</w:t>
            </w:r>
          </w:p>
        </w:tc>
        <w:tc>
          <w:tcPr>
            <w:tcW w:w="1985" w:type="dxa"/>
          </w:tcPr>
          <w:p w14:paraId="32246DE2" w14:textId="581FE7D0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.112 (0.595-2.076)</w:t>
            </w:r>
          </w:p>
        </w:tc>
        <w:tc>
          <w:tcPr>
            <w:tcW w:w="709" w:type="dxa"/>
          </w:tcPr>
          <w:p w14:paraId="3A98458D" w14:textId="7A705D4F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.739</w:t>
            </w:r>
          </w:p>
        </w:tc>
        <w:tc>
          <w:tcPr>
            <w:tcW w:w="2126" w:type="dxa"/>
          </w:tcPr>
          <w:p w14:paraId="7EB112E0" w14:textId="77777777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6A2E27B7" w14:textId="77777777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9611D" w:rsidRPr="00AA2BE8" w14:paraId="58C3AA22" w14:textId="77777777" w:rsidTr="00163B39">
        <w:trPr>
          <w:trHeight w:val="222"/>
          <w:jc w:val="center"/>
        </w:trPr>
        <w:tc>
          <w:tcPr>
            <w:tcW w:w="2268" w:type="dxa"/>
          </w:tcPr>
          <w:p w14:paraId="21D49B4A" w14:textId="78A816C1" w:rsidR="00082E93" w:rsidRDefault="00094AEB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131413"/>
                <w:kern w:val="0"/>
                <w:szCs w:val="21"/>
              </w:rPr>
              <w:t>&gt;</w:t>
            </w:r>
            <w:r w:rsidR="00082E93">
              <w:rPr>
                <w:rFonts w:ascii="Times New Roman" w:hAnsi="Times New Roman" w:cs="Times New Roman" w:hint="eastAsia"/>
                <w:color w:val="131413"/>
                <w:kern w:val="0"/>
                <w:szCs w:val="21"/>
              </w:rPr>
              <w:t>28</w:t>
            </w:r>
          </w:p>
        </w:tc>
        <w:tc>
          <w:tcPr>
            <w:tcW w:w="1135" w:type="dxa"/>
          </w:tcPr>
          <w:p w14:paraId="745625DE" w14:textId="3808E45A" w:rsidR="00082E93" w:rsidRPr="00AA2BE8" w:rsidRDefault="0079774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4.8</w:t>
            </w:r>
          </w:p>
        </w:tc>
        <w:tc>
          <w:tcPr>
            <w:tcW w:w="2126" w:type="dxa"/>
            <w:vAlign w:val="center"/>
          </w:tcPr>
          <w:p w14:paraId="27F7BA80" w14:textId="1BE4386B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.126 (0.518-2.445)</w:t>
            </w:r>
          </w:p>
        </w:tc>
        <w:tc>
          <w:tcPr>
            <w:tcW w:w="992" w:type="dxa"/>
          </w:tcPr>
          <w:p w14:paraId="65BA75EC" w14:textId="17406F06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0.186</w:t>
            </w:r>
          </w:p>
        </w:tc>
        <w:tc>
          <w:tcPr>
            <w:tcW w:w="2126" w:type="dxa"/>
          </w:tcPr>
          <w:p w14:paraId="3D4ACC21" w14:textId="77777777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7985EF51" w14:textId="77777777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223AF4C2" w14:textId="6CA37EE3" w:rsidR="00082E93" w:rsidRPr="00AA2BE8" w:rsidRDefault="00AA426A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9.7</w:t>
            </w:r>
          </w:p>
        </w:tc>
        <w:tc>
          <w:tcPr>
            <w:tcW w:w="1985" w:type="dxa"/>
          </w:tcPr>
          <w:p w14:paraId="4ACC738B" w14:textId="7B0F3916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.973 (0.480-1.972)</w:t>
            </w:r>
          </w:p>
        </w:tc>
        <w:tc>
          <w:tcPr>
            <w:tcW w:w="709" w:type="dxa"/>
          </w:tcPr>
          <w:p w14:paraId="207976C3" w14:textId="389615E7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.940</w:t>
            </w:r>
          </w:p>
        </w:tc>
        <w:tc>
          <w:tcPr>
            <w:tcW w:w="2126" w:type="dxa"/>
          </w:tcPr>
          <w:p w14:paraId="6ECDD374" w14:textId="77777777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69360751" w14:textId="77777777" w:rsidR="00082E93" w:rsidRPr="00AA2BE8" w:rsidRDefault="00082E9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04245" w:rsidRPr="00AA2BE8" w14:paraId="4A5A6AD9" w14:textId="77777777" w:rsidTr="00163B39">
        <w:trPr>
          <w:trHeight w:val="222"/>
          <w:jc w:val="center"/>
        </w:trPr>
        <w:tc>
          <w:tcPr>
            <w:tcW w:w="2268" w:type="dxa"/>
          </w:tcPr>
          <w:p w14:paraId="3155C3CE" w14:textId="0BC7BCE4" w:rsidR="00404245" w:rsidRDefault="00B34D29" w:rsidP="00163B39">
            <w:pPr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Timing of m</w:t>
            </w:r>
            <w:r w:rsidR="008F542C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e</w:t>
            </w: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tas</w:t>
            </w:r>
            <w:r w:rsidR="006632E3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tasis</w:t>
            </w:r>
          </w:p>
        </w:tc>
        <w:tc>
          <w:tcPr>
            <w:tcW w:w="1135" w:type="dxa"/>
          </w:tcPr>
          <w:p w14:paraId="424578E6" w14:textId="77777777" w:rsidR="00404245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7E3BD8D5" w14:textId="77777777" w:rsidR="00404245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58FA55F1" w14:textId="2FE5B7E2" w:rsidR="00404245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16BFF46A" w14:textId="77777777" w:rsidR="00404245" w:rsidRPr="00AA2BE8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5D1055A1" w14:textId="77777777" w:rsidR="00404245" w:rsidRPr="00AA2BE8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56B1FA7F" w14:textId="77777777" w:rsidR="00404245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14:paraId="04E3C164" w14:textId="77777777" w:rsidR="00404245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307ED858" w14:textId="77777777" w:rsidR="00404245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0D3E7898" w14:textId="77777777" w:rsidR="00404245" w:rsidRPr="00AA2BE8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30A523C8" w14:textId="77777777" w:rsidR="00404245" w:rsidRPr="00AA2BE8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04245" w:rsidRPr="00AA2BE8" w14:paraId="49D54661" w14:textId="77777777" w:rsidTr="00163B39">
        <w:trPr>
          <w:trHeight w:val="222"/>
          <w:jc w:val="center"/>
        </w:trPr>
        <w:tc>
          <w:tcPr>
            <w:tcW w:w="2268" w:type="dxa"/>
          </w:tcPr>
          <w:p w14:paraId="20BCE435" w14:textId="6CB268AC" w:rsidR="00404245" w:rsidRDefault="005A4207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S</w:t>
            </w:r>
            <w:r w:rsidR="00BB2FA7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ynchronous</w:t>
            </w:r>
          </w:p>
        </w:tc>
        <w:tc>
          <w:tcPr>
            <w:tcW w:w="1135" w:type="dxa"/>
          </w:tcPr>
          <w:p w14:paraId="098B8D6A" w14:textId="3E3BE68D" w:rsidR="00404245" w:rsidRDefault="000A05BE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9.1</w:t>
            </w:r>
          </w:p>
        </w:tc>
        <w:tc>
          <w:tcPr>
            <w:tcW w:w="2126" w:type="dxa"/>
            <w:vAlign w:val="center"/>
          </w:tcPr>
          <w:p w14:paraId="49BCCBE9" w14:textId="1CAC3CC6" w:rsidR="00404245" w:rsidRDefault="0014764E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992" w:type="dxa"/>
          </w:tcPr>
          <w:p w14:paraId="6AE79085" w14:textId="77777777" w:rsidR="00404245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50A02737" w14:textId="77777777" w:rsidR="00404245" w:rsidRPr="00AA2BE8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2B0D4E36" w14:textId="77777777" w:rsidR="00404245" w:rsidRPr="00AA2BE8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387E304E" w14:textId="222311BF" w:rsidR="00404245" w:rsidRDefault="00B75C34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3.5</w:t>
            </w:r>
          </w:p>
        </w:tc>
        <w:tc>
          <w:tcPr>
            <w:tcW w:w="1985" w:type="dxa"/>
          </w:tcPr>
          <w:p w14:paraId="5C0FED23" w14:textId="69397954" w:rsidR="00404245" w:rsidRDefault="005E1154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709" w:type="dxa"/>
          </w:tcPr>
          <w:p w14:paraId="6A093885" w14:textId="77777777" w:rsidR="00404245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7ECA3A3A" w14:textId="77777777" w:rsidR="00404245" w:rsidRPr="00AA2BE8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2F28C333" w14:textId="77777777" w:rsidR="00404245" w:rsidRPr="00AA2BE8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04245" w:rsidRPr="00AA2BE8" w14:paraId="3E9D3C1E" w14:textId="77777777" w:rsidTr="00163B39">
        <w:trPr>
          <w:trHeight w:val="222"/>
          <w:jc w:val="center"/>
        </w:trPr>
        <w:tc>
          <w:tcPr>
            <w:tcW w:w="2268" w:type="dxa"/>
          </w:tcPr>
          <w:p w14:paraId="3537269A" w14:textId="6171FAE1" w:rsidR="00404245" w:rsidRDefault="003E7805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Metachronous</w:t>
            </w:r>
          </w:p>
        </w:tc>
        <w:tc>
          <w:tcPr>
            <w:tcW w:w="1135" w:type="dxa"/>
          </w:tcPr>
          <w:p w14:paraId="1FD0AB27" w14:textId="72A1277F" w:rsidR="00404245" w:rsidRDefault="00DD3BF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5.9</w:t>
            </w:r>
          </w:p>
        </w:tc>
        <w:tc>
          <w:tcPr>
            <w:tcW w:w="2126" w:type="dxa"/>
            <w:vAlign w:val="center"/>
          </w:tcPr>
          <w:p w14:paraId="2342BC67" w14:textId="72BA2DE1" w:rsidR="00404245" w:rsidRDefault="006C5B5B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.670 (0.408-1.101)</w:t>
            </w:r>
          </w:p>
        </w:tc>
        <w:tc>
          <w:tcPr>
            <w:tcW w:w="992" w:type="dxa"/>
          </w:tcPr>
          <w:p w14:paraId="52428EF6" w14:textId="448E19F5" w:rsidR="00404245" w:rsidRDefault="0014764E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0.114</w:t>
            </w:r>
          </w:p>
        </w:tc>
        <w:tc>
          <w:tcPr>
            <w:tcW w:w="2126" w:type="dxa"/>
          </w:tcPr>
          <w:p w14:paraId="5E736183" w14:textId="77777777" w:rsidR="00404245" w:rsidRPr="00AA2BE8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0B70B8E2" w14:textId="77777777" w:rsidR="00404245" w:rsidRPr="00AA2BE8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shd w:val="clear" w:color="auto" w:fill="auto"/>
          </w:tcPr>
          <w:p w14:paraId="7E7164DA" w14:textId="57D7F0DD" w:rsidR="00404245" w:rsidRPr="00894B34" w:rsidRDefault="00894B34" w:rsidP="00163B39">
            <w:pPr>
              <w:jc w:val="left"/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461688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461688">
              <w:rPr>
                <w:rFonts w:ascii="Times New Roman" w:hAnsi="Times New Roman" w:cs="Times New Roman"/>
                <w:szCs w:val="21"/>
              </w:rPr>
              <w:t>8.2</w:t>
            </w:r>
          </w:p>
        </w:tc>
        <w:tc>
          <w:tcPr>
            <w:tcW w:w="1985" w:type="dxa"/>
          </w:tcPr>
          <w:p w14:paraId="5F370C95" w14:textId="69537D4B" w:rsidR="00404245" w:rsidRDefault="007F6BDB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 xml:space="preserve">.041 </w:t>
            </w:r>
            <w:r w:rsidR="00B94FC1">
              <w:rPr>
                <w:rFonts w:ascii="Times New Roman" w:hAnsi="Times New Roman" w:cs="Times New Roman"/>
                <w:szCs w:val="21"/>
              </w:rPr>
              <w:t>(0.752-1.441)</w:t>
            </w:r>
          </w:p>
        </w:tc>
        <w:tc>
          <w:tcPr>
            <w:tcW w:w="709" w:type="dxa"/>
          </w:tcPr>
          <w:p w14:paraId="5DEAA70A" w14:textId="17547B7B" w:rsidR="00404245" w:rsidRDefault="005E1154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.809</w:t>
            </w:r>
          </w:p>
        </w:tc>
        <w:tc>
          <w:tcPr>
            <w:tcW w:w="2126" w:type="dxa"/>
          </w:tcPr>
          <w:p w14:paraId="0E170E97" w14:textId="77777777" w:rsidR="00404245" w:rsidRPr="00AA2BE8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2597762C" w14:textId="77777777" w:rsidR="00404245" w:rsidRPr="00AA2BE8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04245" w:rsidRPr="00AA2BE8" w14:paraId="47ED37AA" w14:textId="77777777" w:rsidTr="00163B39">
        <w:trPr>
          <w:trHeight w:val="222"/>
          <w:jc w:val="center"/>
        </w:trPr>
        <w:tc>
          <w:tcPr>
            <w:tcW w:w="2268" w:type="dxa"/>
          </w:tcPr>
          <w:p w14:paraId="0D81A67D" w14:textId="6129ABA4" w:rsidR="00404245" w:rsidRDefault="00C87280" w:rsidP="00163B39">
            <w:pPr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Liver</w:t>
            </w:r>
            <w:r w:rsidR="00A93CB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 xml:space="preserve">-only </w:t>
            </w:r>
            <w:r w:rsidR="00C23972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metastas</w:t>
            </w:r>
            <w:r w:rsidR="008A042E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e</w:t>
            </w:r>
            <w:r w:rsidR="00C23972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 xml:space="preserve">s </w:t>
            </w:r>
          </w:p>
        </w:tc>
        <w:tc>
          <w:tcPr>
            <w:tcW w:w="1135" w:type="dxa"/>
          </w:tcPr>
          <w:p w14:paraId="41DCBD1C" w14:textId="77777777" w:rsidR="00404245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4C4FC1C0" w14:textId="77777777" w:rsidR="00404245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2AC8AFC7" w14:textId="77777777" w:rsidR="00404245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700C34A4" w14:textId="77777777" w:rsidR="00404245" w:rsidRPr="00AA2BE8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1F4C5F22" w14:textId="77777777" w:rsidR="00404245" w:rsidRPr="00AA2BE8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4FEA5007" w14:textId="77777777" w:rsidR="00404245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14:paraId="6B0CEA9E" w14:textId="77777777" w:rsidR="00404245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69919393" w14:textId="77777777" w:rsidR="00404245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10D76910" w14:textId="77777777" w:rsidR="00404245" w:rsidRPr="00AA2BE8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32E64B8D" w14:textId="77777777" w:rsidR="00404245" w:rsidRPr="00AA2BE8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404F0" w:rsidRPr="00AA2BE8" w14:paraId="25420E41" w14:textId="77777777" w:rsidTr="00163B39">
        <w:trPr>
          <w:trHeight w:val="187"/>
          <w:jc w:val="center"/>
        </w:trPr>
        <w:tc>
          <w:tcPr>
            <w:tcW w:w="2268" w:type="dxa"/>
          </w:tcPr>
          <w:p w14:paraId="205214E8" w14:textId="516C213F" w:rsidR="002404F0" w:rsidRDefault="009E2531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No</w:t>
            </w:r>
          </w:p>
        </w:tc>
        <w:tc>
          <w:tcPr>
            <w:tcW w:w="1135" w:type="dxa"/>
          </w:tcPr>
          <w:p w14:paraId="07F8D490" w14:textId="33FF4F32" w:rsidR="002404F0" w:rsidRDefault="00AA48A4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9.1</w:t>
            </w:r>
          </w:p>
        </w:tc>
        <w:tc>
          <w:tcPr>
            <w:tcW w:w="2126" w:type="dxa"/>
            <w:vAlign w:val="center"/>
          </w:tcPr>
          <w:p w14:paraId="6FFF4857" w14:textId="7A9681E5" w:rsidR="002404F0" w:rsidRDefault="00E26088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992" w:type="dxa"/>
          </w:tcPr>
          <w:p w14:paraId="2F871C01" w14:textId="77777777" w:rsidR="002404F0" w:rsidRDefault="002404F0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6D4A2981" w14:textId="77777777" w:rsidR="002404F0" w:rsidRPr="00AA2BE8" w:rsidRDefault="002404F0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51271D38" w14:textId="77777777" w:rsidR="002404F0" w:rsidRPr="00AA2BE8" w:rsidRDefault="002404F0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6498C1C9" w14:textId="63D59244" w:rsidR="002404F0" w:rsidRDefault="00BF2E5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3.2</w:t>
            </w:r>
          </w:p>
        </w:tc>
        <w:tc>
          <w:tcPr>
            <w:tcW w:w="1985" w:type="dxa"/>
          </w:tcPr>
          <w:p w14:paraId="534F310F" w14:textId="74752B30" w:rsidR="002404F0" w:rsidRDefault="00B94FC1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709" w:type="dxa"/>
          </w:tcPr>
          <w:p w14:paraId="2019DBA7" w14:textId="77777777" w:rsidR="002404F0" w:rsidRDefault="002404F0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1B0C48EC" w14:textId="77777777" w:rsidR="002404F0" w:rsidRPr="00AA2BE8" w:rsidRDefault="002404F0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41564280" w14:textId="77777777" w:rsidR="002404F0" w:rsidRPr="00AA2BE8" w:rsidRDefault="002404F0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404F0" w:rsidRPr="00AA2BE8" w14:paraId="19FA981D" w14:textId="77777777" w:rsidTr="00163B39">
        <w:trPr>
          <w:trHeight w:val="222"/>
          <w:jc w:val="center"/>
        </w:trPr>
        <w:tc>
          <w:tcPr>
            <w:tcW w:w="2268" w:type="dxa"/>
          </w:tcPr>
          <w:p w14:paraId="51ED333D" w14:textId="4BF0C85D" w:rsidR="002404F0" w:rsidRDefault="009E2531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131413"/>
                <w:kern w:val="0"/>
                <w:szCs w:val="21"/>
              </w:rPr>
              <w:t>Y</w:t>
            </w: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es</w:t>
            </w:r>
          </w:p>
        </w:tc>
        <w:tc>
          <w:tcPr>
            <w:tcW w:w="1135" w:type="dxa"/>
          </w:tcPr>
          <w:p w14:paraId="13D390EA" w14:textId="67E28306" w:rsidR="002404F0" w:rsidRDefault="00072F4B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6.8</w:t>
            </w:r>
          </w:p>
        </w:tc>
        <w:tc>
          <w:tcPr>
            <w:tcW w:w="2126" w:type="dxa"/>
            <w:vAlign w:val="center"/>
          </w:tcPr>
          <w:p w14:paraId="366B2E1C" w14:textId="4A422148" w:rsidR="002404F0" w:rsidRPr="00072F4B" w:rsidRDefault="00FD6BBE" w:rsidP="00163B39">
            <w:pPr>
              <w:jc w:val="left"/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461688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61688">
              <w:rPr>
                <w:rFonts w:ascii="Times New Roman" w:hAnsi="Times New Roman" w:cs="Times New Roman"/>
                <w:szCs w:val="21"/>
              </w:rPr>
              <w:t>.981 (0.598-</w:t>
            </w:r>
            <w:r w:rsidR="00F47DAB" w:rsidRPr="00461688">
              <w:rPr>
                <w:rFonts w:ascii="Times New Roman" w:hAnsi="Times New Roman" w:cs="Times New Roman"/>
                <w:szCs w:val="21"/>
              </w:rPr>
              <w:t>1.610</w:t>
            </w:r>
            <w:r w:rsidRPr="00461688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92" w:type="dxa"/>
          </w:tcPr>
          <w:p w14:paraId="48D4BE7D" w14:textId="110C5975" w:rsidR="002404F0" w:rsidRDefault="000F298B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.940</w:t>
            </w:r>
          </w:p>
        </w:tc>
        <w:tc>
          <w:tcPr>
            <w:tcW w:w="2126" w:type="dxa"/>
          </w:tcPr>
          <w:p w14:paraId="249CA4D8" w14:textId="77777777" w:rsidR="002404F0" w:rsidRPr="00AA2BE8" w:rsidRDefault="002404F0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286CA75F" w14:textId="77777777" w:rsidR="002404F0" w:rsidRPr="00AA2BE8" w:rsidRDefault="002404F0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6B5DA420" w14:textId="0240E358" w:rsidR="002404F0" w:rsidRDefault="00035E67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61688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461688">
              <w:rPr>
                <w:rFonts w:ascii="Times New Roman" w:hAnsi="Times New Roman" w:cs="Times New Roman"/>
                <w:szCs w:val="21"/>
              </w:rPr>
              <w:t>7.1</w:t>
            </w:r>
          </w:p>
        </w:tc>
        <w:tc>
          <w:tcPr>
            <w:tcW w:w="1985" w:type="dxa"/>
          </w:tcPr>
          <w:p w14:paraId="026E5DCF" w14:textId="7449487E" w:rsidR="002404F0" w:rsidRDefault="00CE70F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.892 (0.640-1.244)</w:t>
            </w:r>
          </w:p>
        </w:tc>
        <w:tc>
          <w:tcPr>
            <w:tcW w:w="709" w:type="dxa"/>
          </w:tcPr>
          <w:p w14:paraId="5F117D2D" w14:textId="59E872EA" w:rsidR="002404F0" w:rsidRDefault="007B3D86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.501</w:t>
            </w:r>
          </w:p>
        </w:tc>
        <w:tc>
          <w:tcPr>
            <w:tcW w:w="2126" w:type="dxa"/>
          </w:tcPr>
          <w:p w14:paraId="3CFC2348" w14:textId="77777777" w:rsidR="002404F0" w:rsidRPr="00AA2BE8" w:rsidRDefault="002404F0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2FE25C45" w14:textId="77777777" w:rsidR="002404F0" w:rsidRPr="00AA2BE8" w:rsidRDefault="002404F0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04245" w:rsidRPr="00AA2BE8" w14:paraId="2BC07BB2" w14:textId="77777777" w:rsidTr="00163B39">
        <w:trPr>
          <w:trHeight w:val="222"/>
          <w:jc w:val="center"/>
        </w:trPr>
        <w:tc>
          <w:tcPr>
            <w:tcW w:w="2268" w:type="dxa"/>
          </w:tcPr>
          <w:p w14:paraId="705619DA" w14:textId="259F808D" w:rsidR="00404245" w:rsidRDefault="00C87280" w:rsidP="00163B39">
            <w:pPr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Lung</w:t>
            </w:r>
            <w:r w:rsidR="00A93CB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 xml:space="preserve">-only </w:t>
            </w:r>
            <w:r w:rsidR="008A042E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 xml:space="preserve">metastases </w:t>
            </w:r>
          </w:p>
        </w:tc>
        <w:tc>
          <w:tcPr>
            <w:tcW w:w="1135" w:type="dxa"/>
          </w:tcPr>
          <w:p w14:paraId="322AACC5" w14:textId="77777777" w:rsidR="00404245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2A32BCB0" w14:textId="77777777" w:rsidR="00404245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777D6B79" w14:textId="77777777" w:rsidR="00404245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2191025C" w14:textId="77777777" w:rsidR="00404245" w:rsidRPr="00AA2BE8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53145192" w14:textId="77777777" w:rsidR="00404245" w:rsidRPr="00AA2BE8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4D8A3930" w14:textId="77777777" w:rsidR="00404245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14:paraId="4AC0B689" w14:textId="77777777" w:rsidR="00404245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5E278647" w14:textId="77777777" w:rsidR="00404245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2D5729D6" w14:textId="77777777" w:rsidR="00404245" w:rsidRPr="00AA2BE8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03ECBAA2" w14:textId="77777777" w:rsidR="00404245" w:rsidRPr="00AA2BE8" w:rsidRDefault="0040424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404F0" w:rsidRPr="00AA2BE8" w14:paraId="6A94D89F" w14:textId="77777777" w:rsidTr="00163B39">
        <w:trPr>
          <w:trHeight w:val="222"/>
          <w:jc w:val="center"/>
        </w:trPr>
        <w:tc>
          <w:tcPr>
            <w:tcW w:w="2268" w:type="dxa"/>
          </w:tcPr>
          <w:p w14:paraId="1523090A" w14:textId="0A1D10C8" w:rsidR="002404F0" w:rsidRDefault="009E2531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No</w:t>
            </w:r>
          </w:p>
        </w:tc>
        <w:tc>
          <w:tcPr>
            <w:tcW w:w="1135" w:type="dxa"/>
          </w:tcPr>
          <w:p w14:paraId="7C1E7E79" w14:textId="0C1624A9" w:rsidR="002404F0" w:rsidRDefault="00CF0F89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6.4</w:t>
            </w:r>
          </w:p>
        </w:tc>
        <w:tc>
          <w:tcPr>
            <w:tcW w:w="2126" w:type="dxa"/>
            <w:vAlign w:val="center"/>
          </w:tcPr>
          <w:p w14:paraId="38E6F0DA" w14:textId="73C74F84" w:rsidR="002404F0" w:rsidRDefault="007E1DC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992" w:type="dxa"/>
          </w:tcPr>
          <w:p w14:paraId="0EB2AFA5" w14:textId="77777777" w:rsidR="002404F0" w:rsidRDefault="002404F0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7808F540" w14:textId="77777777" w:rsidR="002404F0" w:rsidRPr="00AA2BE8" w:rsidRDefault="002404F0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0AB58DD1" w14:textId="77777777" w:rsidR="002404F0" w:rsidRPr="00AA2BE8" w:rsidRDefault="002404F0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720E3E40" w14:textId="2B772F3A" w:rsidR="002404F0" w:rsidRDefault="004D7AE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5.7</w:t>
            </w:r>
          </w:p>
        </w:tc>
        <w:tc>
          <w:tcPr>
            <w:tcW w:w="1985" w:type="dxa"/>
          </w:tcPr>
          <w:p w14:paraId="2777075A" w14:textId="7BD966A6" w:rsidR="002404F0" w:rsidRDefault="00796F1E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709" w:type="dxa"/>
          </w:tcPr>
          <w:p w14:paraId="1C61C2F7" w14:textId="77777777" w:rsidR="002404F0" w:rsidRDefault="002404F0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6D814B34" w14:textId="77777777" w:rsidR="002404F0" w:rsidRPr="00AA2BE8" w:rsidRDefault="002404F0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142F030D" w14:textId="77777777" w:rsidR="002404F0" w:rsidRPr="00AA2BE8" w:rsidRDefault="002404F0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404F0" w:rsidRPr="00AA2BE8" w14:paraId="4E47168B" w14:textId="77777777" w:rsidTr="00163B39">
        <w:trPr>
          <w:trHeight w:val="222"/>
          <w:jc w:val="center"/>
        </w:trPr>
        <w:tc>
          <w:tcPr>
            <w:tcW w:w="2268" w:type="dxa"/>
          </w:tcPr>
          <w:p w14:paraId="51B6924E" w14:textId="769F5546" w:rsidR="002404F0" w:rsidRDefault="009E2531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131413"/>
                <w:kern w:val="0"/>
                <w:szCs w:val="21"/>
              </w:rPr>
              <w:t>Y</w:t>
            </w: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es</w:t>
            </w:r>
          </w:p>
        </w:tc>
        <w:tc>
          <w:tcPr>
            <w:tcW w:w="1135" w:type="dxa"/>
          </w:tcPr>
          <w:p w14:paraId="64179256" w14:textId="516DD423" w:rsidR="002404F0" w:rsidRDefault="00312714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6.9</w:t>
            </w:r>
          </w:p>
        </w:tc>
        <w:tc>
          <w:tcPr>
            <w:tcW w:w="2126" w:type="dxa"/>
            <w:vAlign w:val="center"/>
          </w:tcPr>
          <w:p w14:paraId="7755E739" w14:textId="1E4C3946" w:rsidR="002404F0" w:rsidRDefault="00F61124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.989 (0.599-1.633)</w:t>
            </w:r>
          </w:p>
        </w:tc>
        <w:tc>
          <w:tcPr>
            <w:tcW w:w="992" w:type="dxa"/>
          </w:tcPr>
          <w:p w14:paraId="35946AD2" w14:textId="4B4227B0" w:rsidR="002404F0" w:rsidRDefault="00EC7864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.966</w:t>
            </w:r>
          </w:p>
        </w:tc>
        <w:tc>
          <w:tcPr>
            <w:tcW w:w="2126" w:type="dxa"/>
          </w:tcPr>
          <w:p w14:paraId="19D2D089" w14:textId="77777777" w:rsidR="002404F0" w:rsidRPr="00AA2BE8" w:rsidRDefault="002404F0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4796CDDE" w14:textId="77777777" w:rsidR="002404F0" w:rsidRPr="00AA2BE8" w:rsidRDefault="002404F0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7F649D07" w14:textId="11FC84CB" w:rsidR="002404F0" w:rsidRDefault="0069479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5.9</w:t>
            </w:r>
          </w:p>
        </w:tc>
        <w:tc>
          <w:tcPr>
            <w:tcW w:w="1985" w:type="dxa"/>
          </w:tcPr>
          <w:p w14:paraId="51E91E83" w14:textId="54AB6AEE" w:rsidR="002404F0" w:rsidRDefault="007F4F2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.036 (0.744-1.443)</w:t>
            </w:r>
          </w:p>
        </w:tc>
        <w:tc>
          <w:tcPr>
            <w:tcW w:w="709" w:type="dxa"/>
          </w:tcPr>
          <w:p w14:paraId="774462ED" w14:textId="477A4F04" w:rsidR="002404F0" w:rsidRDefault="00796F1E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.833</w:t>
            </w:r>
          </w:p>
        </w:tc>
        <w:tc>
          <w:tcPr>
            <w:tcW w:w="2126" w:type="dxa"/>
          </w:tcPr>
          <w:p w14:paraId="1594080D" w14:textId="77777777" w:rsidR="002404F0" w:rsidRPr="00AA2BE8" w:rsidRDefault="002404F0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6B058834" w14:textId="77777777" w:rsidR="002404F0" w:rsidRPr="00AA2BE8" w:rsidRDefault="002404F0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1773E" w:rsidRPr="00AA2BE8" w14:paraId="1C3190A0" w14:textId="77777777" w:rsidTr="00163B39">
        <w:trPr>
          <w:trHeight w:val="222"/>
          <w:jc w:val="center"/>
        </w:trPr>
        <w:tc>
          <w:tcPr>
            <w:tcW w:w="2268" w:type="dxa"/>
          </w:tcPr>
          <w:p w14:paraId="1EE76DC9" w14:textId="0495C7AD" w:rsidR="0071773E" w:rsidRDefault="00DA508A" w:rsidP="00163B39">
            <w:pPr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L</w:t>
            </w:r>
            <w:r w:rsidR="00922F74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iver</w:t>
            </w:r>
            <w:r w:rsidR="00A93CB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-</w:t>
            </w:r>
            <w:r w:rsidR="00922F74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lung</w:t>
            </w:r>
            <w:r w:rsidR="003E4293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 xml:space="preserve"> metastases</w:t>
            </w:r>
          </w:p>
        </w:tc>
        <w:tc>
          <w:tcPr>
            <w:tcW w:w="1135" w:type="dxa"/>
          </w:tcPr>
          <w:p w14:paraId="2F6B8C64" w14:textId="77777777" w:rsidR="0071773E" w:rsidRDefault="0071773E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4BF5A009" w14:textId="77777777" w:rsidR="0071773E" w:rsidRDefault="0071773E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29094C97" w14:textId="77777777" w:rsidR="0071773E" w:rsidRDefault="0071773E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64CC1618" w14:textId="77777777" w:rsidR="0071773E" w:rsidRPr="00AA2BE8" w:rsidRDefault="0071773E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04787D60" w14:textId="77777777" w:rsidR="0071773E" w:rsidRPr="00AA2BE8" w:rsidRDefault="0071773E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1D6E7982" w14:textId="77777777" w:rsidR="0071773E" w:rsidRDefault="0071773E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14:paraId="32383B75" w14:textId="77777777" w:rsidR="0071773E" w:rsidRDefault="0071773E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324DB911" w14:textId="77777777" w:rsidR="0071773E" w:rsidRDefault="0071773E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6AC1988A" w14:textId="77777777" w:rsidR="0071773E" w:rsidRPr="00AA2BE8" w:rsidRDefault="0071773E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2005DE65" w14:textId="77777777" w:rsidR="0071773E" w:rsidRPr="00AA2BE8" w:rsidRDefault="0071773E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1773E" w:rsidRPr="00AA2BE8" w14:paraId="62AE25B4" w14:textId="77777777" w:rsidTr="00163B39">
        <w:trPr>
          <w:trHeight w:val="222"/>
          <w:jc w:val="center"/>
        </w:trPr>
        <w:tc>
          <w:tcPr>
            <w:tcW w:w="2268" w:type="dxa"/>
          </w:tcPr>
          <w:p w14:paraId="00124587" w14:textId="380F9B34" w:rsidR="0071773E" w:rsidRDefault="009E2531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lastRenderedPageBreak/>
              <w:t>No</w:t>
            </w:r>
          </w:p>
        </w:tc>
        <w:tc>
          <w:tcPr>
            <w:tcW w:w="1135" w:type="dxa"/>
          </w:tcPr>
          <w:p w14:paraId="58020536" w14:textId="43A3B907" w:rsidR="0071773E" w:rsidRDefault="00DD01E8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6.4</w:t>
            </w:r>
          </w:p>
        </w:tc>
        <w:tc>
          <w:tcPr>
            <w:tcW w:w="2126" w:type="dxa"/>
            <w:vAlign w:val="center"/>
          </w:tcPr>
          <w:p w14:paraId="608ED929" w14:textId="19A43912" w:rsidR="0071773E" w:rsidRDefault="007E1DC3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992" w:type="dxa"/>
          </w:tcPr>
          <w:p w14:paraId="632DDAA0" w14:textId="77777777" w:rsidR="0071773E" w:rsidRDefault="0071773E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71291911" w14:textId="77777777" w:rsidR="0071773E" w:rsidRPr="00AA2BE8" w:rsidRDefault="0071773E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50B3A56C" w14:textId="77777777" w:rsidR="0071773E" w:rsidRPr="00AA2BE8" w:rsidRDefault="0071773E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16DE1101" w14:textId="1EE52E84" w:rsidR="0071773E" w:rsidRDefault="0050644D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6.1</w:t>
            </w:r>
          </w:p>
        </w:tc>
        <w:tc>
          <w:tcPr>
            <w:tcW w:w="1985" w:type="dxa"/>
          </w:tcPr>
          <w:p w14:paraId="603F1500" w14:textId="6BA1A9BF" w:rsidR="0071773E" w:rsidRDefault="006F3C12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709" w:type="dxa"/>
          </w:tcPr>
          <w:p w14:paraId="6F157F55" w14:textId="77777777" w:rsidR="0071773E" w:rsidRDefault="0071773E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26C2D405" w14:textId="77777777" w:rsidR="0071773E" w:rsidRPr="00AA2BE8" w:rsidRDefault="0071773E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1B4C8C46" w14:textId="77777777" w:rsidR="0071773E" w:rsidRPr="00AA2BE8" w:rsidRDefault="0071773E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22F74" w:rsidRPr="00AA2BE8" w14:paraId="5CA88768" w14:textId="77777777" w:rsidTr="00163B39">
        <w:trPr>
          <w:trHeight w:val="222"/>
          <w:jc w:val="center"/>
        </w:trPr>
        <w:tc>
          <w:tcPr>
            <w:tcW w:w="2268" w:type="dxa"/>
          </w:tcPr>
          <w:p w14:paraId="1B41BD9F" w14:textId="27607B43" w:rsidR="00922F74" w:rsidRDefault="00D84506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131413"/>
                <w:kern w:val="0"/>
                <w:szCs w:val="21"/>
              </w:rPr>
              <w:t>Y</w:t>
            </w: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es</w:t>
            </w:r>
          </w:p>
        </w:tc>
        <w:tc>
          <w:tcPr>
            <w:tcW w:w="1135" w:type="dxa"/>
          </w:tcPr>
          <w:p w14:paraId="44144D4F" w14:textId="63221925" w:rsidR="00922F74" w:rsidRDefault="006D147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6.9</w:t>
            </w:r>
          </w:p>
        </w:tc>
        <w:tc>
          <w:tcPr>
            <w:tcW w:w="2126" w:type="dxa"/>
            <w:vAlign w:val="center"/>
          </w:tcPr>
          <w:p w14:paraId="59E6B3A7" w14:textId="3C7BB243" w:rsidR="00922F74" w:rsidRDefault="00AE6C4F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61688">
              <w:rPr>
                <w:rFonts w:ascii="Times New Roman" w:hAnsi="Times New Roman" w:cs="Times New Roman"/>
                <w:szCs w:val="21"/>
              </w:rPr>
              <w:t>1.</w:t>
            </w:r>
            <w:r w:rsidR="00366FB0" w:rsidRPr="00461688">
              <w:rPr>
                <w:rFonts w:ascii="Times New Roman" w:hAnsi="Times New Roman" w:cs="Times New Roman"/>
                <w:szCs w:val="21"/>
              </w:rPr>
              <w:t>746</w:t>
            </w:r>
            <w:r w:rsidRPr="00461688">
              <w:rPr>
                <w:rFonts w:ascii="Times New Roman" w:hAnsi="Times New Roman" w:cs="Times New Roman"/>
                <w:szCs w:val="21"/>
              </w:rPr>
              <w:t xml:space="preserve"> (0.</w:t>
            </w:r>
            <w:r w:rsidR="002E52E6" w:rsidRPr="00461688">
              <w:rPr>
                <w:rFonts w:ascii="Times New Roman" w:hAnsi="Times New Roman" w:cs="Times New Roman"/>
                <w:szCs w:val="21"/>
              </w:rPr>
              <w:t>699-4.362</w:t>
            </w:r>
            <w:r w:rsidRPr="00461688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92" w:type="dxa"/>
          </w:tcPr>
          <w:p w14:paraId="0286F35A" w14:textId="6D803981" w:rsidR="00922F74" w:rsidRDefault="00366FB0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.233</w:t>
            </w:r>
          </w:p>
        </w:tc>
        <w:tc>
          <w:tcPr>
            <w:tcW w:w="2126" w:type="dxa"/>
          </w:tcPr>
          <w:p w14:paraId="0E326378" w14:textId="77777777" w:rsidR="00922F74" w:rsidRPr="00AA2BE8" w:rsidRDefault="00922F74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3E1EA6AC" w14:textId="77777777" w:rsidR="00922F74" w:rsidRPr="00AA2BE8" w:rsidRDefault="00922F74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38ECE82E" w14:textId="48A49457" w:rsidR="00922F74" w:rsidRDefault="00CA4F75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6.7</w:t>
            </w:r>
          </w:p>
        </w:tc>
        <w:tc>
          <w:tcPr>
            <w:tcW w:w="1985" w:type="dxa"/>
          </w:tcPr>
          <w:p w14:paraId="7394026D" w14:textId="5D781753" w:rsidR="00922F74" w:rsidRDefault="006F3C12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.300 (</w:t>
            </w:r>
            <w:r w:rsidR="00C84B25">
              <w:rPr>
                <w:rFonts w:ascii="Times New Roman" w:hAnsi="Times New Roman" w:cs="Times New Roman"/>
                <w:szCs w:val="21"/>
              </w:rPr>
              <w:t>0.683-2.473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709" w:type="dxa"/>
          </w:tcPr>
          <w:p w14:paraId="102E0803" w14:textId="4DB65E74" w:rsidR="00922F74" w:rsidRDefault="006F3C12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.424</w:t>
            </w:r>
          </w:p>
        </w:tc>
        <w:tc>
          <w:tcPr>
            <w:tcW w:w="2126" w:type="dxa"/>
          </w:tcPr>
          <w:p w14:paraId="50F60AAB" w14:textId="77777777" w:rsidR="00922F74" w:rsidRPr="00AA2BE8" w:rsidRDefault="00922F74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0A042914" w14:textId="77777777" w:rsidR="00922F74" w:rsidRPr="00AA2BE8" w:rsidRDefault="00922F74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21E2D2B6" w14:textId="77777777" w:rsidTr="00163B39">
        <w:trPr>
          <w:trHeight w:val="222"/>
          <w:jc w:val="center"/>
        </w:trPr>
        <w:tc>
          <w:tcPr>
            <w:tcW w:w="2268" w:type="dxa"/>
          </w:tcPr>
          <w:p w14:paraId="3053323A" w14:textId="1CF3E9D8" w:rsidR="00A56A6C" w:rsidRDefault="00A56A6C" w:rsidP="00163B39">
            <w:pPr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56A6C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Extra-regional lymph nodes metastases</w:t>
            </w:r>
          </w:p>
        </w:tc>
        <w:tc>
          <w:tcPr>
            <w:tcW w:w="1135" w:type="dxa"/>
          </w:tcPr>
          <w:p w14:paraId="02BA9B70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4BE9CC49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634EF9FE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67D95E36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19002EC3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370EACF5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14:paraId="490DFCBC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38A587F2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415D2BFA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2E6CE03A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24431E07" w14:textId="77777777" w:rsidTr="00163B39">
        <w:trPr>
          <w:trHeight w:val="222"/>
          <w:jc w:val="center"/>
        </w:trPr>
        <w:tc>
          <w:tcPr>
            <w:tcW w:w="2268" w:type="dxa"/>
          </w:tcPr>
          <w:p w14:paraId="6E6D284F" w14:textId="65A922BA" w:rsidR="00A56A6C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No</w:t>
            </w:r>
          </w:p>
        </w:tc>
        <w:tc>
          <w:tcPr>
            <w:tcW w:w="1135" w:type="dxa"/>
          </w:tcPr>
          <w:p w14:paraId="6CB05F6C" w14:textId="405B98E0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8.7</w:t>
            </w:r>
          </w:p>
        </w:tc>
        <w:tc>
          <w:tcPr>
            <w:tcW w:w="2126" w:type="dxa"/>
            <w:vAlign w:val="center"/>
          </w:tcPr>
          <w:p w14:paraId="4549B4D6" w14:textId="7BBF97A0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992" w:type="dxa"/>
          </w:tcPr>
          <w:p w14:paraId="37AB404C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3FCE732F" w14:textId="54D3C378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993" w:type="dxa"/>
            <w:vAlign w:val="center"/>
          </w:tcPr>
          <w:p w14:paraId="6E25A82A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35B14826" w14:textId="3F351045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6.7</w:t>
            </w:r>
          </w:p>
        </w:tc>
        <w:tc>
          <w:tcPr>
            <w:tcW w:w="1985" w:type="dxa"/>
          </w:tcPr>
          <w:p w14:paraId="6D299B11" w14:textId="459779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709" w:type="dxa"/>
          </w:tcPr>
          <w:p w14:paraId="702EBD08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4C16BE70" w14:textId="212B6430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1F94A322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18DE26DB" w14:textId="77777777" w:rsidTr="00163B39">
        <w:trPr>
          <w:trHeight w:val="222"/>
          <w:jc w:val="center"/>
        </w:trPr>
        <w:tc>
          <w:tcPr>
            <w:tcW w:w="2268" w:type="dxa"/>
          </w:tcPr>
          <w:p w14:paraId="76E1B5D9" w14:textId="769822A7" w:rsidR="00A56A6C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Yes</w:t>
            </w:r>
          </w:p>
        </w:tc>
        <w:tc>
          <w:tcPr>
            <w:tcW w:w="1135" w:type="dxa"/>
          </w:tcPr>
          <w:p w14:paraId="4C0A2BBC" w14:textId="55E75700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1.5</w:t>
            </w:r>
          </w:p>
        </w:tc>
        <w:tc>
          <w:tcPr>
            <w:tcW w:w="2126" w:type="dxa"/>
            <w:vAlign w:val="center"/>
          </w:tcPr>
          <w:p w14:paraId="3D3CA656" w14:textId="6DB04FBF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2.006 (1.704-3.748)</w:t>
            </w:r>
          </w:p>
        </w:tc>
        <w:tc>
          <w:tcPr>
            <w:tcW w:w="992" w:type="dxa"/>
          </w:tcPr>
          <w:p w14:paraId="5AC5FF51" w14:textId="33F7100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43CD9">
              <w:rPr>
                <w:rFonts w:ascii="Times New Roman" w:hAnsi="Times New Roman" w:cs="Times New Roman" w:hint="eastAsia"/>
                <w:color w:val="FF0000"/>
                <w:szCs w:val="21"/>
              </w:rPr>
              <w:t>0</w:t>
            </w:r>
            <w:r w:rsidRPr="00443CD9">
              <w:rPr>
                <w:rFonts w:ascii="Times New Roman" w:hAnsi="Times New Roman" w:cs="Times New Roman"/>
                <w:color w:val="FF0000"/>
                <w:szCs w:val="21"/>
              </w:rPr>
              <w:t>.029</w:t>
            </w:r>
          </w:p>
        </w:tc>
        <w:tc>
          <w:tcPr>
            <w:tcW w:w="2126" w:type="dxa"/>
          </w:tcPr>
          <w:p w14:paraId="78E0AA9A" w14:textId="45E9EEDA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.472 (1.247-4.903)</w:t>
            </w:r>
          </w:p>
        </w:tc>
        <w:tc>
          <w:tcPr>
            <w:tcW w:w="993" w:type="dxa"/>
            <w:vAlign w:val="center"/>
          </w:tcPr>
          <w:p w14:paraId="5DFDD087" w14:textId="6978ED94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553B1">
              <w:rPr>
                <w:rFonts w:ascii="Times New Roman" w:hAnsi="Times New Roman" w:cs="Times New Roman" w:hint="eastAsia"/>
                <w:color w:val="FF0000"/>
                <w:szCs w:val="21"/>
              </w:rPr>
              <w:t>0</w:t>
            </w:r>
            <w:r w:rsidRPr="00B553B1">
              <w:rPr>
                <w:rFonts w:ascii="Times New Roman" w:hAnsi="Times New Roman" w:cs="Times New Roman"/>
                <w:color w:val="FF0000"/>
                <w:szCs w:val="21"/>
              </w:rPr>
              <w:t>.0</w:t>
            </w:r>
            <w:r>
              <w:rPr>
                <w:rFonts w:ascii="Times New Roman" w:hAnsi="Times New Roman" w:cs="Times New Roman"/>
                <w:color w:val="FF0000"/>
                <w:szCs w:val="21"/>
              </w:rPr>
              <w:t>10</w:t>
            </w:r>
          </w:p>
        </w:tc>
        <w:tc>
          <w:tcPr>
            <w:tcW w:w="1275" w:type="dxa"/>
          </w:tcPr>
          <w:p w14:paraId="6D35AB2C" w14:textId="07E86740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7.4</w:t>
            </w:r>
          </w:p>
        </w:tc>
        <w:tc>
          <w:tcPr>
            <w:tcW w:w="1985" w:type="dxa"/>
          </w:tcPr>
          <w:p w14:paraId="3EF4B8E9" w14:textId="74A920F3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.613 (0.994-2.617)</w:t>
            </w:r>
          </w:p>
        </w:tc>
        <w:tc>
          <w:tcPr>
            <w:tcW w:w="709" w:type="dxa"/>
          </w:tcPr>
          <w:p w14:paraId="4D669B49" w14:textId="11168CEB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.053</w:t>
            </w:r>
          </w:p>
        </w:tc>
        <w:tc>
          <w:tcPr>
            <w:tcW w:w="2126" w:type="dxa"/>
          </w:tcPr>
          <w:p w14:paraId="746014C9" w14:textId="01C2971A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250A57FC" w14:textId="18AF5192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1EDD12D7" w14:textId="77777777" w:rsidTr="00163B39">
        <w:trPr>
          <w:trHeight w:val="222"/>
          <w:jc w:val="center"/>
        </w:trPr>
        <w:tc>
          <w:tcPr>
            <w:tcW w:w="2268" w:type="dxa"/>
          </w:tcPr>
          <w:p w14:paraId="5C8D90C2" w14:textId="0E87C8BD" w:rsidR="00A56A6C" w:rsidRDefault="00A56A6C" w:rsidP="00163B39">
            <w:pPr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No. of involv</w:t>
            </w:r>
            <w:r w:rsidR="00A93CB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ing</w:t>
            </w: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 xml:space="preserve"> sites</w:t>
            </w:r>
          </w:p>
        </w:tc>
        <w:tc>
          <w:tcPr>
            <w:tcW w:w="1135" w:type="dxa"/>
          </w:tcPr>
          <w:p w14:paraId="3DF745D5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523ED0AC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4ED83D96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58BF7AEF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44DBFBB0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4653791C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14:paraId="0B5A0FC6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191BE84A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5EAB0BB0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62EC509A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7031CCFB" w14:textId="77777777" w:rsidTr="00163B39">
        <w:trPr>
          <w:trHeight w:val="222"/>
          <w:jc w:val="center"/>
        </w:trPr>
        <w:tc>
          <w:tcPr>
            <w:tcW w:w="2268" w:type="dxa"/>
          </w:tcPr>
          <w:p w14:paraId="24EA4984" w14:textId="7C2DC149" w:rsidR="00A56A6C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1</w:t>
            </w:r>
          </w:p>
        </w:tc>
        <w:tc>
          <w:tcPr>
            <w:tcW w:w="1135" w:type="dxa"/>
          </w:tcPr>
          <w:p w14:paraId="4B13030D" w14:textId="54F70B6B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2126" w:type="dxa"/>
            <w:vAlign w:val="center"/>
          </w:tcPr>
          <w:p w14:paraId="3368E91C" w14:textId="3F7202E8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992" w:type="dxa"/>
          </w:tcPr>
          <w:p w14:paraId="5AC3936A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1BFB24D9" w14:textId="68F0E3A5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993" w:type="dxa"/>
            <w:vAlign w:val="center"/>
          </w:tcPr>
          <w:p w14:paraId="0CC15C6C" w14:textId="6AA1BD2A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71034890" w14:textId="0C6054D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0.4</w:t>
            </w:r>
          </w:p>
        </w:tc>
        <w:tc>
          <w:tcPr>
            <w:tcW w:w="1985" w:type="dxa"/>
          </w:tcPr>
          <w:p w14:paraId="2603B865" w14:textId="6BF95468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709" w:type="dxa"/>
          </w:tcPr>
          <w:p w14:paraId="77C5CCBC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7A4C4486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5AEDCF2D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44201622" w14:textId="77777777" w:rsidTr="00163B39">
        <w:trPr>
          <w:trHeight w:val="222"/>
          <w:jc w:val="center"/>
        </w:trPr>
        <w:tc>
          <w:tcPr>
            <w:tcW w:w="2268" w:type="dxa"/>
          </w:tcPr>
          <w:p w14:paraId="6771D614" w14:textId="024D37EA" w:rsidR="00A56A6C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131413"/>
                <w:kern w:val="0"/>
                <w:szCs w:val="21"/>
              </w:rPr>
              <w:t>≥</w:t>
            </w: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2</w:t>
            </w:r>
          </w:p>
        </w:tc>
        <w:tc>
          <w:tcPr>
            <w:tcW w:w="1135" w:type="dxa"/>
          </w:tcPr>
          <w:p w14:paraId="152EA605" w14:textId="39FCF899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5.7</w:t>
            </w:r>
          </w:p>
        </w:tc>
        <w:tc>
          <w:tcPr>
            <w:tcW w:w="2126" w:type="dxa"/>
            <w:vAlign w:val="center"/>
          </w:tcPr>
          <w:p w14:paraId="39A3BEBF" w14:textId="1502F971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.797 (1.083-2.982)</w:t>
            </w:r>
          </w:p>
        </w:tc>
        <w:tc>
          <w:tcPr>
            <w:tcW w:w="992" w:type="dxa"/>
          </w:tcPr>
          <w:p w14:paraId="59D97050" w14:textId="7599ADB3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1036">
              <w:rPr>
                <w:rFonts w:ascii="Times New Roman" w:hAnsi="Times New Roman" w:cs="Times New Roman"/>
                <w:color w:val="FF0000"/>
                <w:szCs w:val="21"/>
              </w:rPr>
              <w:t>0.023</w:t>
            </w:r>
          </w:p>
        </w:tc>
        <w:tc>
          <w:tcPr>
            <w:tcW w:w="2126" w:type="dxa"/>
          </w:tcPr>
          <w:p w14:paraId="05B69F7B" w14:textId="13F18C41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.370 (0.806-2.326)</w:t>
            </w:r>
          </w:p>
        </w:tc>
        <w:tc>
          <w:tcPr>
            <w:tcW w:w="993" w:type="dxa"/>
            <w:vAlign w:val="center"/>
          </w:tcPr>
          <w:p w14:paraId="4A10F32C" w14:textId="77B546F6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.244</w:t>
            </w:r>
          </w:p>
        </w:tc>
        <w:tc>
          <w:tcPr>
            <w:tcW w:w="1275" w:type="dxa"/>
          </w:tcPr>
          <w:p w14:paraId="074DAF63" w14:textId="0E98B1FA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1.4</w:t>
            </w:r>
          </w:p>
        </w:tc>
        <w:tc>
          <w:tcPr>
            <w:tcW w:w="1985" w:type="dxa"/>
          </w:tcPr>
          <w:p w14:paraId="4A4E189E" w14:textId="7DB2960F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.304 (0.940-1.809)</w:t>
            </w:r>
          </w:p>
        </w:tc>
        <w:tc>
          <w:tcPr>
            <w:tcW w:w="709" w:type="dxa"/>
          </w:tcPr>
          <w:p w14:paraId="31135352" w14:textId="5E2D2574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.111</w:t>
            </w:r>
          </w:p>
        </w:tc>
        <w:tc>
          <w:tcPr>
            <w:tcW w:w="2126" w:type="dxa"/>
          </w:tcPr>
          <w:p w14:paraId="4D70362C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64DB1777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78459E10" w14:textId="77777777" w:rsidTr="00163B39">
        <w:trPr>
          <w:trHeight w:val="323"/>
          <w:jc w:val="center"/>
        </w:trPr>
        <w:tc>
          <w:tcPr>
            <w:tcW w:w="2268" w:type="dxa"/>
            <w:vAlign w:val="center"/>
          </w:tcPr>
          <w:p w14:paraId="23FCC150" w14:textId="567A985E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b/>
                <w:bCs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Clinical</w:t>
            </w: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T</w:t>
            </w: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stage</w:t>
            </w:r>
          </w:p>
        </w:tc>
        <w:tc>
          <w:tcPr>
            <w:tcW w:w="1135" w:type="dxa"/>
          </w:tcPr>
          <w:p w14:paraId="0CA932CC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3290D721" w14:textId="57B9C436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25C7F71D" w14:textId="3DB9D843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.425</w:t>
            </w:r>
          </w:p>
        </w:tc>
        <w:tc>
          <w:tcPr>
            <w:tcW w:w="2126" w:type="dxa"/>
          </w:tcPr>
          <w:p w14:paraId="0071309C" w14:textId="2DD6243D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7999E83F" w14:textId="3972B40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62F4579C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14:paraId="7A7B2952" w14:textId="33F8983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47D1AE5C" w14:textId="1D5D68C9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E634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E634C">
              <w:rPr>
                <w:rFonts w:ascii="Times New Roman" w:hAnsi="Times New Roman" w:cs="Times New Roman"/>
                <w:szCs w:val="21"/>
              </w:rPr>
              <w:t>.135</w:t>
            </w:r>
          </w:p>
        </w:tc>
        <w:tc>
          <w:tcPr>
            <w:tcW w:w="2126" w:type="dxa"/>
          </w:tcPr>
          <w:p w14:paraId="3359663E" w14:textId="383441EB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61ED3176" w14:textId="2709D250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4921B686" w14:textId="77777777" w:rsidTr="00163B39">
        <w:trPr>
          <w:trHeight w:val="337"/>
          <w:jc w:val="center"/>
        </w:trPr>
        <w:tc>
          <w:tcPr>
            <w:tcW w:w="2268" w:type="dxa"/>
          </w:tcPr>
          <w:p w14:paraId="21CDC426" w14:textId="6B1D8F9C" w:rsidR="00A56A6C" w:rsidRPr="00AA2BE8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T2</w:t>
            </w:r>
          </w:p>
        </w:tc>
        <w:tc>
          <w:tcPr>
            <w:tcW w:w="1135" w:type="dxa"/>
          </w:tcPr>
          <w:p w14:paraId="0173B5E7" w14:textId="3E3184AF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5.6</w:t>
            </w:r>
          </w:p>
        </w:tc>
        <w:tc>
          <w:tcPr>
            <w:tcW w:w="2126" w:type="dxa"/>
            <w:vAlign w:val="center"/>
          </w:tcPr>
          <w:p w14:paraId="6DEAB4DA" w14:textId="7FB677E2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992" w:type="dxa"/>
          </w:tcPr>
          <w:p w14:paraId="4759FB99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58974BEB" w14:textId="31B6A80E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6029013C" w14:textId="022E3EED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7A7E7584" w14:textId="6AEFB9FF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2.9</w:t>
            </w:r>
          </w:p>
        </w:tc>
        <w:tc>
          <w:tcPr>
            <w:tcW w:w="1985" w:type="dxa"/>
          </w:tcPr>
          <w:p w14:paraId="3793845E" w14:textId="3431C2AB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709" w:type="dxa"/>
          </w:tcPr>
          <w:p w14:paraId="1E9CF1AD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2975B87D" w14:textId="327A7310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3149D60D" w14:textId="2FD1B669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7958B952" w14:textId="77777777" w:rsidTr="00163B39">
        <w:trPr>
          <w:trHeight w:val="323"/>
          <w:jc w:val="center"/>
        </w:trPr>
        <w:tc>
          <w:tcPr>
            <w:tcW w:w="2268" w:type="dxa"/>
          </w:tcPr>
          <w:p w14:paraId="2D6407BA" w14:textId="77777777" w:rsidR="00A56A6C" w:rsidRPr="00AA2BE8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T3</w:t>
            </w:r>
          </w:p>
        </w:tc>
        <w:tc>
          <w:tcPr>
            <w:tcW w:w="1135" w:type="dxa"/>
          </w:tcPr>
          <w:p w14:paraId="3F029F3C" w14:textId="15BCCA10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0.7</w:t>
            </w:r>
          </w:p>
        </w:tc>
        <w:tc>
          <w:tcPr>
            <w:tcW w:w="2126" w:type="dxa"/>
            <w:vAlign w:val="center"/>
          </w:tcPr>
          <w:p w14:paraId="71892443" w14:textId="6255078E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3.080 (0.734-12.994)</w:t>
            </w:r>
          </w:p>
        </w:tc>
        <w:tc>
          <w:tcPr>
            <w:tcW w:w="992" w:type="dxa"/>
          </w:tcPr>
          <w:p w14:paraId="5C871782" w14:textId="434C47DB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0.126</w:t>
            </w:r>
          </w:p>
        </w:tc>
        <w:tc>
          <w:tcPr>
            <w:tcW w:w="2126" w:type="dxa"/>
          </w:tcPr>
          <w:p w14:paraId="7441B7D7" w14:textId="11FE1C0F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3541194C" w14:textId="5A5226DF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3D565640" w14:textId="71126F1D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7.9</w:t>
            </w:r>
          </w:p>
        </w:tc>
        <w:tc>
          <w:tcPr>
            <w:tcW w:w="1985" w:type="dxa"/>
          </w:tcPr>
          <w:p w14:paraId="12F9128A" w14:textId="654CC4C4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.849 (0.910-3.754)</w:t>
            </w:r>
          </w:p>
        </w:tc>
        <w:tc>
          <w:tcPr>
            <w:tcW w:w="709" w:type="dxa"/>
          </w:tcPr>
          <w:p w14:paraId="5CA85EB8" w14:textId="6A3538DB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.089</w:t>
            </w:r>
          </w:p>
        </w:tc>
        <w:tc>
          <w:tcPr>
            <w:tcW w:w="2126" w:type="dxa"/>
          </w:tcPr>
          <w:p w14:paraId="5F0150CC" w14:textId="43AE88D4" w:rsidR="00A56A6C" w:rsidRPr="00AA2BE8" w:rsidRDefault="00A56A6C" w:rsidP="00163B3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7848E802" w14:textId="19C3F819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7201EE0A" w14:textId="77777777" w:rsidTr="00163B39">
        <w:trPr>
          <w:trHeight w:val="323"/>
          <w:jc w:val="center"/>
        </w:trPr>
        <w:tc>
          <w:tcPr>
            <w:tcW w:w="2268" w:type="dxa"/>
          </w:tcPr>
          <w:p w14:paraId="5BCA71CD" w14:textId="77777777" w:rsidR="00A56A6C" w:rsidRPr="00AA2BE8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T4</w:t>
            </w:r>
          </w:p>
        </w:tc>
        <w:tc>
          <w:tcPr>
            <w:tcW w:w="1135" w:type="dxa"/>
          </w:tcPr>
          <w:p w14:paraId="47155312" w14:textId="70DD8B0B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7.6</w:t>
            </w:r>
          </w:p>
        </w:tc>
        <w:tc>
          <w:tcPr>
            <w:tcW w:w="2126" w:type="dxa"/>
            <w:vAlign w:val="center"/>
          </w:tcPr>
          <w:p w14:paraId="007CBEC9" w14:textId="5F897411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2.453 (0.587-10.242</w:t>
            </w:r>
            <w:r w:rsidRPr="00AA2BE8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92" w:type="dxa"/>
          </w:tcPr>
          <w:p w14:paraId="7886CDE7" w14:textId="2AFF918A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0.219</w:t>
            </w:r>
          </w:p>
        </w:tc>
        <w:tc>
          <w:tcPr>
            <w:tcW w:w="2126" w:type="dxa"/>
          </w:tcPr>
          <w:p w14:paraId="10AA4C76" w14:textId="463EF69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4CAFDB6B" w14:textId="552D24BF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6AE2B1AF" w14:textId="4FF64DBB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4.8</w:t>
            </w:r>
          </w:p>
        </w:tc>
        <w:tc>
          <w:tcPr>
            <w:tcW w:w="1985" w:type="dxa"/>
          </w:tcPr>
          <w:p w14:paraId="2D3678CA" w14:textId="37854D02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.655 (0.828-3.307)</w:t>
            </w:r>
          </w:p>
        </w:tc>
        <w:tc>
          <w:tcPr>
            <w:tcW w:w="709" w:type="dxa"/>
          </w:tcPr>
          <w:p w14:paraId="0FDC8410" w14:textId="46BCBB7E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.154</w:t>
            </w:r>
          </w:p>
        </w:tc>
        <w:tc>
          <w:tcPr>
            <w:tcW w:w="2126" w:type="dxa"/>
          </w:tcPr>
          <w:p w14:paraId="259A34E1" w14:textId="5058FB81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1DC4B234" w14:textId="62EBD2D5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14926A14" w14:textId="77777777" w:rsidTr="00163B39">
        <w:trPr>
          <w:trHeight w:val="323"/>
          <w:jc w:val="center"/>
        </w:trPr>
        <w:tc>
          <w:tcPr>
            <w:tcW w:w="2268" w:type="dxa"/>
            <w:vAlign w:val="center"/>
          </w:tcPr>
          <w:p w14:paraId="6E5702F4" w14:textId="4A091F86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b/>
                <w:bCs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Clinical</w:t>
            </w: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N</w:t>
            </w: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stage</w:t>
            </w:r>
          </w:p>
        </w:tc>
        <w:tc>
          <w:tcPr>
            <w:tcW w:w="1135" w:type="dxa"/>
          </w:tcPr>
          <w:p w14:paraId="39B15888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1B1943F4" w14:textId="3D1DC23C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277979CB" w14:textId="026458C5" w:rsidR="00A56A6C" w:rsidRPr="001B69BC" w:rsidRDefault="00A56A6C" w:rsidP="00163B39">
            <w:pPr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1B69BC">
              <w:rPr>
                <w:rFonts w:ascii="Times New Roman" w:hAnsi="Times New Roman" w:cs="Times New Roman" w:hint="eastAsia"/>
                <w:color w:val="FF0000"/>
                <w:szCs w:val="21"/>
              </w:rPr>
              <w:t>0</w:t>
            </w:r>
            <w:r w:rsidRPr="001B69BC">
              <w:rPr>
                <w:rFonts w:ascii="Times New Roman" w:hAnsi="Times New Roman" w:cs="Times New Roman"/>
                <w:color w:val="FF0000"/>
                <w:szCs w:val="21"/>
              </w:rPr>
              <w:t>.002</w:t>
            </w:r>
          </w:p>
        </w:tc>
        <w:tc>
          <w:tcPr>
            <w:tcW w:w="2126" w:type="dxa"/>
          </w:tcPr>
          <w:p w14:paraId="78EE0B0D" w14:textId="0CDA22E6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33509E1D" w14:textId="349E4898" w:rsidR="00A56A6C" w:rsidRPr="006D1E31" w:rsidRDefault="00A56A6C" w:rsidP="00163B39">
            <w:pPr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DB3527">
              <w:rPr>
                <w:rFonts w:ascii="Times New Roman" w:hAnsi="Times New Roman" w:cs="Times New Roman" w:hint="eastAsia"/>
                <w:color w:val="FF0000"/>
                <w:szCs w:val="21"/>
              </w:rPr>
              <w:t>0.001</w:t>
            </w:r>
          </w:p>
        </w:tc>
        <w:tc>
          <w:tcPr>
            <w:tcW w:w="1275" w:type="dxa"/>
          </w:tcPr>
          <w:p w14:paraId="7292002F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14:paraId="2F06090E" w14:textId="2917011A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100F9768" w14:textId="4887B4E0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F1F68">
              <w:rPr>
                <w:rFonts w:ascii="Times New Roman" w:hAnsi="Times New Roman" w:cs="Times New Roman" w:hint="eastAsia"/>
                <w:color w:val="FF0000"/>
                <w:szCs w:val="21"/>
              </w:rPr>
              <w:t>0</w:t>
            </w:r>
            <w:r w:rsidRPr="002F1F68">
              <w:rPr>
                <w:rFonts w:ascii="Times New Roman" w:hAnsi="Times New Roman" w:cs="Times New Roman"/>
                <w:color w:val="FF0000"/>
                <w:szCs w:val="21"/>
              </w:rPr>
              <w:t>.001</w:t>
            </w:r>
          </w:p>
        </w:tc>
        <w:tc>
          <w:tcPr>
            <w:tcW w:w="2126" w:type="dxa"/>
          </w:tcPr>
          <w:p w14:paraId="66F3DC1F" w14:textId="05BBC8B6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15963B4D" w14:textId="67290A19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C5291">
              <w:rPr>
                <w:rFonts w:ascii="Times New Roman" w:hAnsi="Times New Roman" w:cs="Times New Roman" w:hint="eastAsia"/>
                <w:color w:val="FF0000"/>
                <w:szCs w:val="21"/>
              </w:rPr>
              <w:t>0</w:t>
            </w:r>
            <w:r w:rsidRPr="00CC5291">
              <w:rPr>
                <w:rFonts w:ascii="Times New Roman" w:hAnsi="Times New Roman" w:cs="Times New Roman"/>
                <w:color w:val="FF0000"/>
                <w:szCs w:val="21"/>
              </w:rPr>
              <w:t>.</w:t>
            </w:r>
            <w:r>
              <w:rPr>
                <w:rFonts w:ascii="Times New Roman" w:hAnsi="Times New Roman" w:cs="Times New Roman"/>
                <w:color w:val="FF0000"/>
                <w:szCs w:val="21"/>
              </w:rPr>
              <w:t>007</w:t>
            </w:r>
          </w:p>
        </w:tc>
      </w:tr>
      <w:tr w:rsidR="00A56A6C" w:rsidRPr="00AA2BE8" w14:paraId="2409F3A1" w14:textId="77777777" w:rsidTr="00163B39">
        <w:trPr>
          <w:trHeight w:val="337"/>
          <w:jc w:val="center"/>
        </w:trPr>
        <w:tc>
          <w:tcPr>
            <w:tcW w:w="2268" w:type="dxa"/>
          </w:tcPr>
          <w:p w14:paraId="4FFC3F3B" w14:textId="77777777" w:rsidR="00A56A6C" w:rsidRPr="00AA2BE8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N0</w:t>
            </w:r>
          </w:p>
        </w:tc>
        <w:tc>
          <w:tcPr>
            <w:tcW w:w="1135" w:type="dxa"/>
          </w:tcPr>
          <w:p w14:paraId="419DEFB8" w14:textId="4CBC1EC1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3.6</w:t>
            </w:r>
          </w:p>
        </w:tc>
        <w:tc>
          <w:tcPr>
            <w:tcW w:w="2126" w:type="dxa"/>
            <w:vAlign w:val="center"/>
          </w:tcPr>
          <w:p w14:paraId="1B129C98" w14:textId="22EB9BDC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992" w:type="dxa"/>
          </w:tcPr>
          <w:p w14:paraId="41D4D0C0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4E48022E" w14:textId="483DF62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993" w:type="dxa"/>
            <w:vAlign w:val="center"/>
          </w:tcPr>
          <w:p w14:paraId="340E24BF" w14:textId="727F7203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3149B3D0" w14:textId="4096E498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1.9</w:t>
            </w:r>
          </w:p>
        </w:tc>
        <w:tc>
          <w:tcPr>
            <w:tcW w:w="1985" w:type="dxa"/>
          </w:tcPr>
          <w:p w14:paraId="4D299779" w14:textId="368E0529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709" w:type="dxa"/>
          </w:tcPr>
          <w:p w14:paraId="40A8F99C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004D782E" w14:textId="2C5AF7F4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992" w:type="dxa"/>
          </w:tcPr>
          <w:p w14:paraId="4FA4E7CE" w14:textId="57BE88D9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29F61165" w14:textId="77777777" w:rsidTr="00163B39">
        <w:trPr>
          <w:trHeight w:val="323"/>
          <w:jc w:val="center"/>
        </w:trPr>
        <w:tc>
          <w:tcPr>
            <w:tcW w:w="2268" w:type="dxa"/>
          </w:tcPr>
          <w:p w14:paraId="2CD4253B" w14:textId="77777777" w:rsidR="00A56A6C" w:rsidRPr="00AA2BE8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N1</w:t>
            </w:r>
          </w:p>
        </w:tc>
        <w:tc>
          <w:tcPr>
            <w:tcW w:w="1135" w:type="dxa"/>
          </w:tcPr>
          <w:p w14:paraId="337E3956" w14:textId="6803E20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6.2</w:t>
            </w:r>
          </w:p>
        </w:tc>
        <w:tc>
          <w:tcPr>
            <w:tcW w:w="2126" w:type="dxa"/>
            <w:vAlign w:val="center"/>
          </w:tcPr>
          <w:p w14:paraId="61A515AF" w14:textId="30E8E714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2.504 (1.164-5.387)</w:t>
            </w:r>
          </w:p>
        </w:tc>
        <w:tc>
          <w:tcPr>
            <w:tcW w:w="992" w:type="dxa"/>
          </w:tcPr>
          <w:p w14:paraId="0375CBB1" w14:textId="13D498A4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0.019</w:t>
            </w:r>
          </w:p>
        </w:tc>
        <w:tc>
          <w:tcPr>
            <w:tcW w:w="2126" w:type="dxa"/>
          </w:tcPr>
          <w:p w14:paraId="222D8F6D" w14:textId="2DA42F04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2.8</w:t>
            </w:r>
            <w:r>
              <w:rPr>
                <w:rFonts w:ascii="Times New Roman" w:hAnsi="Times New Roman" w:cs="Times New Roman"/>
                <w:szCs w:val="21"/>
              </w:rPr>
              <w:t>34 (</w:t>
            </w:r>
            <w:r>
              <w:rPr>
                <w:rFonts w:ascii="Times New Roman" w:hAnsi="Times New Roman" w:cs="Times New Roman" w:hint="eastAsia"/>
                <w:szCs w:val="21"/>
              </w:rPr>
              <w:t>1.</w:t>
            </w:r>
            <w:r>
              <w:rPr>
                <w:rFonts w:ascii="Times New Roman" w:hAnsi="Times New Roman" w:cs="Times New Roman"/>
                <w:szCs w:val="21"/>
              </w:rPr>
              <w:t>256-</w:t>
            </w:r>
            <w:r>
              <w:rPr>
                <w:rFonts w:ascii="Times New Roman" w:hAnsi="Times New Roman" w:cs="Times New Roman" w:hint="eastAsia"/>
                <w:szCs w:val="21"/>
              </w:rPr>
              <w:t>6.</w:t>
            </w:r>
            <w:r>
              <w:rPr>
                <w:rFonts w:ascii="Times New Roman" w:hAnsi="Times New Roman" w:cs="Times New Roman"/>
                <w:szCs w:val="21"/>
              </w:rPr>
              <w:t>396)</w:t>
            </w:r>
          </w:p>
        </w:tc>
        <w:tc>
          <w:tcPr>
            <w:tcW w:w="993" w:type="dxa"/>
            <w:vAlign w:val="center"/>
          </w:tcPr>
          <w:p w14:paraId="153DBED5" w14:textId="0921C22F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</w:t>
            </w:r>
            <w:r>
              <w:rPr>
                <w:rFonts w:ascii="Times New Roman" w:hAnsi="Times New Roman" w:cs="Times New Roman"/>
                <w:szCs w:val="21"/>
              </w:rPr>
              <w:t>012</w:t>
            </w:r>
          </w:p>
        </w:tc>
        <w:tc>
          <w:tcPr>
            <w:tcW w:w="1275" w:type="dxa"/>
          </w:tcPr>
          <w:p w14:paraId="3B30282D" w14:textId="5FEDC964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1.3</w:t>
            </w:r>
          </w:p>
        </w:tc>
        <w:tc>
          <w:tcPr>
            <w:tcW w:w="1985" w:type="dxa"/>
          </w:tcPr>
          <w:p w14:paraId="1ECAF4E8" w14:textId="4296470E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.342 (0.888-2.028)</w:t>
            </w:r>
          </w:p>
        </w:tc>
        <w:tc>
          <w:tcPr>
            <w:tcW w:w="709" w:type="dxa"/>
          </w:tcPr>
          <w:p w14:paraId="6001E0B7" w14:textId="54E29C96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.163</w:t>
            </w:r>
          </w:p>
        </w:tc>
        <w:tc>
          <w:tcPr>
            <w:tcW w:w="2126" w:type="dxa"/>
          </w:tcPr>
          <w:p w14:paraId="069216FE" w14:textId="50C34838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.342 (0.888-2.028)</w:t>
            </w:r>
          </w:p>
        </w:tc>
        <w:tc>
          <w:tcPr>
            <w:tcW w:w="992" w:type="dxa"/>
          </w:tcPr>
          <w:p w14:paraId="6B221DDA" w14:textId="383BE722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.163</w:t>
            </w:r>
          </w:p>
        </w:tc>
      </w:tr>
      <w:tr w:rsidR="00A56A6C" w:rsidRPr="00AA2BE8" w14:paraId="24C00889" w14:textId="77777777" w:rsidTr="00163B39">
        <w:trPr>
          <w:trHeight w:val="323"/>
          <w:jc w:val="center"/>
        </w:trPr>
        <w:tc>
          <w:tcPr>
            <w:tcW w:w="2268" w:type="dxa"/>
          </w:tcPr>
          <w:p w14:paraId="60061141" w14:textId="77777777" w:rsidR="00A56A6C" w:rsidRPr="00AA2BE8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N2</w:t>
            </w:r>
          </w:p>
        </w:tc>
        <w:tc>
          <w:tcPr>
            <w:tcW w:w="1135" w:type="dxa"/>
          </w:tcPr>
          <w:p w14:paraId="415115EB" w14:textId="67457C49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8.3</w:t>
            </w:r>
          </w:p>
        </w:tc>
        <w:tc>
          <w:tcPr>
            <w:tcW w:w="2126" w:type="dxa"/>
            <w:vAlign w:val="center"/>
          </w:tcPr>
          <w:p w14:paraId="63D0C1FA" w14:textId="004D61DB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4.195</w:t>
            </w:r>
            <w:r w:rsidRPr="00AA2BE8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1.972-8.924</w:t>
            </w:r>
            <w:r w:rsidRPr="00AA2BE8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92" w:type="dxa"/>
          </w:tcPr>
          <w:p w14:paraId="5D19146D" w14:textId="5B820FAD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317C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＜</w:t>
            </w:r>
            <w:r>
              <w:rPr>
                <w:rFonts w:ascii="Times New Roman" w:hAnsi="Times New Roman" w:cs="Times New Roman" w:hint="eastAsia"/>
                <w:szCs w:val="21"/>
              </w:rPr>
              <w:t>0.001</w:t>
            </w:r>
          </w:p>
        </w:tc>
        <w:tc>
          <w:tcPr>
            <w:tcW w:w="2126" w:type="dxa"/>
          </w:tcPr>
          <w:p w14:paraId="08EE6F09" w14:textId="3D09AA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602 (2.055-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0.305)</w:t>
            </w:r>
          </w:p>
        </w:tc>
        <w:tc>
          <w:tcPr>
            <w:tcW w:w="993" w:type="dxa"/>
            <w:vAlign w:val="center"/>
          </w:tcPr>
          <w:p w14:paraId="5AAE8C14" w14:textId="2F60698B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B550F">
              <w:rPr>
                <w:rFonts w:ascii="Times New Roman" w:hAnsi="Times New Roman" w:cs="Times New Roman" w:hint="eastAsia"/>
                <w:szCs w:val="21"/>
              </w:rPr>
              <w:t>＜</w:t>
            </w:r>
            <w:r w:rsidRPr="001B550F">
              <w:rPr>
                <w:rFonts w:ascii="Times New Roman" w:hAnsi="Times New Roman" w:cs="Times New Roman" w:hint="eastAsia"/>
                <w:szCs w:val="21"/>
              </w:rPr>
              <w:t>0.001</w:t>
            </w:r>
          </w:p>
        </w:tc>
        <w:tc>
          <w:tcPr>
            <w:tcW w:w="1275" w:type="dxa"/>
          </w:tcPr>
          <w:p w14:paraId="2399D17F" w14:textId="2694C25F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7.4</w:t>
            </w:r>
          </w:p>
        </w:tc>
        <w:tc>
          <w:tcPr>
            <w:tcW w:w="1985" w:type="dxa"/>
          </w:tcPr>
          <w:p w14:paraId="51815B2C" w14:textId="6542903F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2.083 (1.353-3.206)</w:t>
            </w:r>
          </w:p>
        </w:tc>
        <w:tc>
          <w:tcPr>
            <w:tcW w:w="709" w:type="dxa"/>
          </w:tcPr>
          <w:p w14:paraId="6207EC74" w14:textId="02F0725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.001</w:t>
            </w:r>
          </w:p>
        </w:tc>
        <w:tc>
          <w:tcPr>
            <w:tcW w:w="2126" w:type="dxa"/>
          </w:tcPr>
          <w:p w14:paraId="046D487C" w14:textId="0E2ECA38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.100 (1.364-3.231)</w:t>
            </w:r>
          </w:p>
        </w:tc>
        <w:tc>
          <w:tcPr>
            <w:tcW w:w="992" w:type="dxa"/>
          </w:tcPr>
          <w:p w14:paraId="6A939A4C" w14:textId="5BCD73DF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.001</w:t>
            </w:r>
          </w:p>
        </w:tc>
      </w:tr>
      <w:tr w:rsidR="00A56A6C" w:rsidRPr="00AA2BE8" w14:paraId="3696F10F" w14:textId="77777777" w:rsidTr="00163B39">
        <w:trPr>
          <w:trHeight w:val="323"/>
          <w:jc w:val="center"/>
        </w:trPr>
        <w:tc>
          <w:tcPr>
            <w:tcW w:w="2268" w:type="dxa"/>
          </w:tcPr>
          <w:p w14:paraId="2F219035" w14:textId="1D3A49D2" w:rsidR="00A56A6C" w:rsidRPr="00AA2BE8" w:rsidRDefault="003C16B9" w:rsidP="00163B39">
            <w:pPr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Primary tumor</w:t>
            </w:r>
            <w:r w:rsidR="00A93CB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location</w:t>
            </w:r>
          </w:p>
        </w:tc>
        <w:tc>
          <w:tcPr>
            <w:tcW w:w="1135" w:type="dxa"/>
          </w:tcPr>
          <w:p w14:paraId="35A60703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3D67DC0D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5471B005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287A8CBB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00759E68" w14:textId="77777777" w:rsidR="00A56A6C" w:rsidRPr="001B550F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3B4A9F4C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14:paraId="38CE0432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5283D272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262D48EA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32530942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2EC65B24" w14:textId="77777777" w:rsidTr="00163B39">
        <w:trPr>
          <w:trHeight w:val="323"/>
          <w:jc w:val="center"/>
        </w:trPr>
        <w:tc>
          <w:tcPr>
            <w:tcW w:w="2268" w:type="dxa"/>
          </w:tcPr>
          <w:p w14:paraId="0CED5D34" w14:textId="114B2751" w:rsidR="00A56A6C" w:rsidRPr="00AA2BE8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Left</w:t>
            </w:r>
          </w:p>
        </w:tc>
        <w:tc>
          <w:tcPr>
            <w:tcW w:w="1135" w:type="dxa"/>
          </w:tcPr>
          <w:p w14:paraId="091D5DD9" w14:textId="5050FF8E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65.9</w:t>
            </w:r>
          </w:p>
        </w:tc>
        <w:tc>
          <w:tcPr>
            <w:tcW w:w="2126" w:type="dxa"/>
            <w:vAlign w:val="center"/>
          </w:tcPr>
          <w:p w14:paraId="46A60C06" w14:textId="69C9C551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992" w:type="dxa"/>
          </w:tcPr>
          <w:p w14:paraId="6B2812E0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7B690D43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082EC724" w14:textId="77777777" w:rsidR="00A56A6C" w:rsidRPr="001B550F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059A770A" w14:textId="359650B3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5.8</w:t>
            </w:r>
          </w:p>
        </w:tc>
        <w:tc>
          <w:tcPr>
            <w:tcW w:w="1985" w:type="dxa"/>
          </w:tcPr>
          <w:p w14:paraId="11D56EA3" w14:textId="530A4A34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709" w:type="dxa"/>
          </w:tcPr>
          <w:p w14:paraId="440218F0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1F839218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15887392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3BC15C1D" w14:textId="77777777" w:rsidTr="00163B39">
        <w:trPr>
          <w:trHeight w:val="323"/>
          <w:jc w:val="center"/>
        </w:trPr>
        <w:tc>
          <w:tcPr>
            <w:tcW w:w="2268" w:type="dxa"/>
          </w:tcPr>
          <w:p w14:paraId="4136AA3D" w14:textId="28B86E6E" w:rsidR="00A56A6C" w:rsidRPr="00AA2BE8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Right</w:t>
            </w:r>
          </w:p>
        </w:tc>
        <w:tc>
          <w:tcPr>
            <w:tcW w:w="1135" w:type="dxa"/>
          </w:tcPr>
          <w:p w14:paraId="692DB9DA" w14:textId="78E6743C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73.9</w:t>
            </w:r>
          </w:p>
        </w:tc>
        <w:tc>
          <w:tcPr>
            <w:tcW w:w="2126" w:type="dxa"/>
            <w:vAlign w:val="center"/>
          </w:tcPr>
          <w:p w14:paraId="1A3FDC47" w14:textId="0A997655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.805 (0.368-1.763)</w:t>
            </w:r>
          </w:p>
        </w:tc>
        <w:tc>
          <w:tcPr>
            <w:tcW w:w="992" w:type="dxa"/>
          </w:tcPr>
          <w:p w14:paraId="1EF261D7" w14:textId="50FA2F53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.588</w:t>
            </w:r>
          </w:p>
        </w:tc>
        <w:tc>
          <w:tcPr>
            <w:tcW w:w="2126" w:type="dxa"/>
          </w:tcPr>
          <w:p w14:paraId="53A04AF9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47691271" w14:textId="77777777" w:rsidR="00A56A6C" w:rsidRPr="001B550F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24F546AE" w14:textId="21CC8FB3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3.8</w:t>
            </w:r>
          </w:p>
        </w:tc>
        <w:tc>
          <w:tcPr>
            <w:tcW w:w="1985" w:type="dxa"/>
          </w:tcPr>
          <w:p w14:paraId="70A53B94" w14:textId="42362B99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1.373</w:t>
            </w:r>
            <w:r>
              <w:rPr>
                <w:rFonts w:ascii="Times New Roman" w:hAnsi="Times New Roman" w:cs="Times New Roman"/>
                <w:szCs w:val="21"/>
              </w:rPr>
              <w:t xml:space="preserve"> (0.864-2.181)</w:t>
            </w:r>
          </w:p>
        </w:tc>
        <w:tc>
          <w:tcPr>
            <w:tcW w:w="709" w:type="dxa"/>
          </w:tcPr>
          <w:p w14:paraId="0DEB89B7" w14:textId="21E45794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0.180</w:t>
            </w:r>
          </w:p>
        </w:tc>
        <w:tc>
          <w:tcPr>
            <w:tcW w:w="2126" w:type="dxa"/>
          </w:tcPr>
          <w:p w14:paraId="200EE928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7713556E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0DE797F0" w14:textId="77777777" w:rsidTr="00163B39">
        <w:trPr>
          <w:trHeight w:val="323"/>
          <w:jc w:val="center"/>
        </w:trPr>
        <w:tc>
          <w:tcPr>
            <w:tcW w:w="2268" w:type="dxa"/>
          </w:tcPr>
          <w:p w14:paraId="7614415D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WBC</w:t>
            </w:r>
          </w:p>
        </w:tc>
        <w:tc>
          <w:tcPr>
            <w:tcW w:w="1135" w:type="dxa"/>
          </w:tcPr>
          <w:p w14:paraId="324216EC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021C8593" w14:textId="3541A41F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3014F2CE" w14:textId="4E932FEE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.924</w:t>
            </w:r>
          </w:p>
        </w:tc>
        <w:tc>
          <w:tcPr>
            <w:tcW w:w="2126" w:type="dxa"/>
          </w:tcPr>
          <w:p w14:paraId="3950D88D" w14:textId="3847A86B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1B3D0463" w14:textId="0A1A9849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58BA1893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14:paraId="78E5B778" w14:textId="06F3F992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44A8EB3C" w14:textId="229FD875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.581</w:t>
            </w:r>
          </w:p>
        </w:tc>
        <w:tc>
          <w:tcPr>
            <w:tcW w:w="2126" w:type="dxa"/>
          </w:tcPr>
          <w:p w14:paraId="14AD28D1" w14:textId="5C625D7A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1FBC6304" w14:textId="6B5E1DE1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27267E18" w14:textId="77777777" w:rsidTr="00163B39">
        <w:trPr>
          <w:trHeight w:val="337"/>
          <w:jc w:val="center"/>
        </w:trPr>
        <w:tc>
          <w:tcPr>
            <w:tcW w:w="2268" w:type="dxa"/>
          </w:tcPr>
          <w:p w14:paraId="08BC7C4D" w14:textId="137E35E6" w:rsidR="00A56A6C" w:rsidRPr="00AA2BE8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≤</w:t>
            </w: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4</w:t>
            </w:r>
          </w:p>
        </w:tc>
        <w:tc>
          <w:tcPr>
            <w:tcW w:w="1135" w:type="dxa"/>
          </w:tcPr>
          <w:p w14:paraId="704044BE" w14:textId="339B30FE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4.5</w:t>
            </w:r>
          </w:p>
        </w:tc>
        <w:tc>
          <w:tcPr>
            <w:tcW w:w="2126" w:type="dxa"/>
            <w:vAlign w:val="center"/>
          </w:tcPr>
          <w:p w14:paraId="41F94C98" w14:textId="155F4AD4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992" w:type="dxa"/>
          </w:tcPr>
          <w:p w14:paraId="59720322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2A57AFC8" w14:textId="7E27D70D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13FC4D05" w14:textId="368BF2A0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70D9085F" w14:textId="1FD7503D" w:rsidR="00A56A6C" w:rsidRPr="00936636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36636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936636">
              <w:rPr>
                <w:rFonts w:ascii="Times New Roman" w:hAnsi="Times New Roman" w:cs="Times New Roman"/>
                <w:szCs w:val="21"/>
              </w:rPr>
              <w:t>6.6</w:t>
            </w:r>
          </w:p>
        </w:tc>
        <w:tc>
          <w:tcPr>
            <w:tcW w:w="1985" w:type="dxa"/>
          </w:tcPr>
          <w:p w14:paraId="59BBAB5C" w14:textId="6B5F4762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709" w:type="dxa"/>
          </w:tcPr>
          <w:p w14:paraId="75B6908F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1284B5EA" w14:textId="4F5E74E0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0FA9E016" w14:textId="3F0B7B74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300BB3F9" w14:textId="77777777" w:rsidTr="00163B39">
        <w:trPr>
          <w:trHeight w:val="323"/>
          <w:jc w:val="center"/>
        </w:trPr>
        <w:tc>
          <w:tcPr>
            <w:tcW w:w="2268" w:type="dxa"/>
          </w:tcPr>
          <w:p w14:paraId="0AC02AB3" w14:textId="77777777" w:rsidR="00A56A6C" w:rsidRPr="00AA2BE8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4-10</w:t>
            </w:r>
          </w:p>
        </w:tc>
        <w:tc>
          <w:tcPr>
            <w:tcW w:w="1135" w:type="dxa"/>
          </w:tcPr>
          <w:p w14:paraId="5C8BC94D" w14:textId="22E9288C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5.1</w:t>
            </w:r>
          </w:p>
        </w:tc>
        <w:tc>
          <w:tcPr>
            <w:tcW w:w="2126" w:type="dxa"/>
            <w:vAlign w:val="center"/>
          </w:tcPr>
          <w:p w14:paraId="0932CF8D" w14:textId="145D7ECB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.103 (0.332-3.669)</w:t>
            </w:r>
          </w:p>
        </w:tc>
        <w:tc>
          <w:tcPr>
            <w:tcW w:w="992" w:type="dxa"/>
          </w:tcPr>
          <w:p w14:paraId="3EFF3341" w14:textId="37BE08E0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0.825</w:t>
            </w:r>
          </w:p>
        </w:tc>
        <w:tc>
          <w:tcPr>
            <w:tcW w:w="2126" w:type="dxa"/>
          </w:tcPr>
          <w:p w14:paraId="77E04B76" w14:textId="59F8F5EC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7D510260" w14:textId="63F05024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1DF97D82" w14:textId="356AC90D" w:rsidR="00A56A6C" w:rsidRPr="00936636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36636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936636">
              <w:rPr>
                <w:rFonts w:ascii="Times New Roman" w:hAnsi="Times New Roman" w:cs="Times New Roman"/>
                <w:szCs w:val="21"/>
              </w:rPr>
              <w:t>3.1</w:t>
            </w:r>
          </w:p>
        </w:tc>
        <w:tc>
          <w:tcPr>
            <w:tcW w:w="1985" w:type="dxa"/>
          </w:tcPr>
          <w:p w14:paraId="35286141" w14:textId="0D754685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.281 (0.749-2.189)</w:t>
            </w:r>
          </w:p>
        </w:tc>
        <w:tc>
          <w:tcPr>
            <w:tcW w:w="709" w:type="dxa"/>
          </w:tcPr>
          <w:p w14:paraId="4FB0601D" w14:textId="1F1A54F9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.366</w:t>
            </w:r>
          </w:p>
        </w:tc>
        <w:tc>
          <w:tcPr>
            <w:tcW w:w="2126" w:type="dxa"/>
          </w:tcPr>
          <w:p w14:paraId="0D6C6D63" w14:textId="1C53A36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6927DB91" w14:textId="13391A5A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</w:tr>
      <w:tr w:rsidR="00A56A6C" w:rsidRPr="00AA2BE8" w14:paraId="291CA393" w14:textId="77777777" w:rsidTr="00163B39">
        <w:trPr>
          <w:trHeight w:val="323"/>
          <w:jc w:val="center"/>
        </w:trPr>
        <w:tc>
          <w:tcPr>
            <w:tcW w:w="2268" w:type="dxa"/>
          </w:tcPr>
          <w:p w14:paraId="4C042276" w14:textId="77777777" w:rsidR="00A56A6C" w:rsidRPr="00AA2BE8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&gt;10</w:t>
            </w:r>
          </w:p>
        </w:tc>
        <w:tc>
          <w:tcPr>
            <w:tcW w:w="1135" w:type="dxa"/>
          </w:tcPr>
          <w:p w14:paraId="5A06C725" w14:textId="3879DCC0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5.8</w:t>
            </w:r>
          </w:p>
        </w:tc>
        <w:tc>
          <w:tcPr>
            <w:tcW w:w="2126" w:type="dxa"/>
            <w:vAlign w:val="center"/>
          </w:tcPr>
          <w:p w14:paraId="55AADBE3" w14:textId="5FF26A0F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Pr="00AA2BE8"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00</w:t>
            </w:r>
            <w:r w:rsidRPr="00AA2BE8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0.433-3.319</w:t>
            </w:r>
            <w:r w:rsidRPr="00AA2BE8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92" w:type="dxa"/>
          </w:tcPr>
          <w:p w14:paraId="0BB8E884" w14:textId="7F8ECC4A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0.873</w:t>
            </w:r>
          </w:p>
        </w:tc>
        <w:tc>
          <w:tcPr>
            <w:tcW w:w="2126" w:type="dxa"/>
          </w:tcPr>
          <w:p w14:paraId="4E84ACEC" w14:textId="105AF014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16C27732" w14:textId="153F69BF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275" w:type="dxa"/>
          </w:tcPr>
          <w:p w14:paraId="2C40A4D9" w14:textId="0F635AC0" w:rsidR="00A56A6C" w:rsidRPr="00936636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36636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936636">
              <w:rPr>
                <w:rFonts w:ascii="Times New Roman" w:hAnsi="Times New Roman" w:cs="Times New Roman"/>
                <w:szCs w:val="21"/>
              </w:rPr>
              <w:t>2.3</w:t>
            </w:r>
          </w:p>
        </w:tc>
        <w:tc>
          <w:tcPr>
            <w:tcW w:w="1985" w:type="dxa"/>
          </w:tcPr>
          <w:p w14:paraId="2EAF8EAF" w14:textId="0CD34F2C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.033 (0.438-2.437)</w:t>
            </w:r>
          </w:p>
        </w:tc>
        <w:tc>
          <w:tcPr>
            <w:tcW w:w="709" w:type="dxa"/>
          </w:tcPr>
          <w:p w14:paraId="70BEA947" w14:textId="0D90D804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.941</w:t>
            </w:r>
          </w:p>
        </w:tc>
        <w:tc>
          <w:tcPr>
            <w:tcW w:w="2126" w:type="dxa"/>
          </w:tcPr>
          <w:p w14:paraId="35EAC8E5" w14:textId="1056E5E8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2001A8E4" w14:textId="7EC0CC81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6CFF3E32" w14:textId="77777777" w:rsidTr="00163B39">
        <w:trPr>
          <w:trHeight w:val="337"/>
          <w:jc w:val="center"/>
        </w:trPr>
        <w:tc>
          <w:tcPr>
            <w:tcW w:w="2268" w:type="dxa"/>
          </w:tcPr>
          <w:p w14:paraId="4ABC12EC" w14:textId="3C1832C4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CA199 (ng/ml)</w:t>
            </w:r>
          </w:p>
        </w:tc>
        <w:tc>
          <w:tcPr>
            <w:tcW w:w="1135" w:type="dxa"/>
          </w:tcPr>
          <w:p w14:paraId="13F8E701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2C2EBD61" w14:textId="508EDE74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1AA0A53B" w14:textId="542D452F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236CB442" w14:textId="4A7C38EC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1823FD52" w14:textId="410C1654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2158C3CD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14:paraId="71C9501D" w14:textId="478A57D8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27CE708E" w14:textId="1FE9728B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14598B5E" w14:textId="44BD28AE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5313600C" w14:textId="604363D3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6AAD53D1" w14:textId="77777777" w:rsidTr="00163B39">
        <w:trPr>
          <w:trHeight w:val="323"/>
          <w:jc w:val="center"/>
        </w:trPr>
        <w:tc>
          <w:tcPr>
            <w:tcW w:w="2268" w:type="dxa"/>
          </w:tcPr>
          <w:p w14:paraId="170203C5" w14:textId="53150AD3" w:rsidR="00A56A6C" w:rsidRPr="00AA2BE8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lastRenderedPageBreak/>
              <w:t>0-40</w:t>
            </w:r>
          </w:p>
        </w:tc>
        <w:tc>
          <w:tcPr>
            <w:tcW w:w="1135" w:type="dxa"/>
          </w:tcPr>
          <w:p w14:paraId="12692757" w14:textId="1A21123E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8.3</w:t>
            </w:r>
          </w:p>
        </w:tc>
        <w:tc>
          <w:tcPr>
            <w:tcW w:w="2126" w:type="dxa"/>
            <w:vAlign w:val="center"/>
          </w:tcPr>
          <w:p w14:paraId="43575CEE" w14:textId="2C20BD2C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992" w:type="dxa"/>
          </w:tcPr>
          <w:p w14:paraId="76A0CC59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2D55D855" w14:textId="752FE3DD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0994F16D" w14:textId="709A173E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275" w:type="dxa"/>
          </w:tcPr>
          <w:p w14:paraId="342F75D0" w14:textId="628FDD75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3.7</w:t>
            </w:r>
          </w:p>
        </w:tc>
        <w:tc>
          <w:tcPr>
            <w:tcW w:w="1985" w:type="dxa"/>
          </w:tcPr>
          <w:p w14:paraId="11C146B2" w14:textId="24A52BD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709" w:type="dxa"/>
          </w:tcPr>
          <w:p w14:paraId="03679F2D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59ACFBD5" w14:textId="387BE0B0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3EC1C825" w14:textId="5106DAC1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4AD608D9" w14:textId="77777777" w:rsidTr="00163B39">
        <w:trPr>
          <w:trHeight w:val="337"/>
          <w:jc w:val="center"/>
        </w:trPr>
        <w:tc>
          <w:tcPr>
            <w:tcW w:w="2268" w:type="dxa"/>
          </w:tcPr>
          <w:p w14:paraId="16755D8F" w14:textId="77777777" w:rsidR="00A56A6C" w:rsidRPr="00AA2BE8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&gt;40</w:t>
            </w:r>
          </w:p>
        </w:tc>
        <w:tc>
          <w:tcPr>
            <w:tcW w:w="1135" w:type="dxa"/>
          </w:tcPr>
          <w:p w14:paraId="51CFCFCF" w14:textId="1DA8A9CC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8.1</w:t>
            </w:r>
          </w:p>
        </w:tc>
        <w:tc>
          <w:tcPr>
            <w:tcW w:w="2126" w:type="dxa"/>
            <w:vAlign w:val="center"/>
          </w:tcPr>
          <w:p w14:paraId="2F92E841" w14:textId="46ECFD6D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1.558 (0.929-2.612)</w:t>
            </w:r>
          </w:p>
        </w:tc>
        <w:tc>
          <w:tcPr>
            <w:tcW w:w="992" w:type="dxa"/>
          </w:tcPr>
          <w:p w14:paraId="4C69ED56" w14:textId="1BE83136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1BF7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0.093</w:t>
            </w:r>
          </w:p>
        </w:tc>
        <w:tc>
          <w:tcPr>
            <w:tcW w:w="2126" w:type="dxa"/>
          </w:tcPr>
          <w:p w14:paraId="12A5728B" w14:textId="494583E1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31E4CD05" w14:textId="07C17C12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2D8B80F5" w14:textId="4D8E162B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9.1</w:t>
            </w:r>
          </w:p>
        </w:tc>
        <w:tc>
          <w:tcPr>
            <w:tcW w:w="1985" w:type="dxa"/>
          </w:tcPr>
          <w:p w14:paraId="7F62E1D8" w14:textId="65C9B1BD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0.941</w:t>
            </w:r>
            <w:r>
              <w:rPr>
                <w:rFonts w:ascii="Times New Roman" w:hAnsi="Times New Roman" w:cs="Times New Roman"/>
                <w:szCs w:val="21"/>
              </w:rPr>
              <w:t xml:space="preserve"> (0.650-1.361)</w:t>
            </w:r>
          </w:p>
        </w:tc>
        <w:tc>
          <w:tcPr>
            <w:tcW w:w="709" w:type="dxa"/>
          </w:tcPr>
          <w:p w14:paraId="38647DBB" w14:textId="4825994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0.745</w:t>
            </w:r>
          </w:p>
        </w:tc>
        <w:tc>
          <w:tcPr>
            <w:tcW w:w="2126" w:type="dxa"/>
          </w:tcPr>
          <w:p w14:paraId="1C281F77" w14:textId="57D24316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0F7F26FD" w14:textId="01172FFF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4CF196FA" w14:textId="77777777" w:rsidTr="00163B39">
        <w:trPr>
          <w:trHeight w:val="337"/>
          <w:jc w:val="center"/>
        </w:trPr>
        <w:tc>
          <w:tcPr>
            <w:tcW w:w="2268" w:type="dxa"/>
          </w:tcPr>
          <w:p w14:paraId="740E4393" w14:textId="40E637B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CEA (ng/ml)</w:t>
            </w:r>
          </w:p>
        </w:tc>
        <w:tc>
          <w:tcPr>
            <w:tcW w:w="1135" w:type="dxa"/>
          </w:tcPr>
          <w:p w14:paraId="288D1B27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62434354" w14:textId="22DA376D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042E09FB" w14:textId="1EAE76CC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09A26893" w14:textId="5E3DCEA9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497AE121" w14:textId="7F30AE7A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6628A5F0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14:paraId="5EEC8CB6" w14:textId="7DC41363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7D73AAB7" w14:textId="43E6C4EF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749EE6DE" w14:textId="5A0142FC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33DEFE21" w14:textId="3B3B7FB4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0120E24D" w14:textId="77777777" w:rsidTr="00163B39">
        <w:trPr>
          <w:trHeight w:val="323"/>
          <w:jc w:val="center"/>
        </w:trPr>
        <w:tc>
          <w:tcPr>
            <w:tcW w:w="2268" w:type="dxa"/>
          </w:tcPr>
          <w:p w14:paraId="6B39E18A" w14:textId="77777777" w:rsidR="00A56A6C" w:rsidRPr="00AA2BE8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0-5</w:t>
            </w:r>
          </w:p>
        </w:tc>
        <w:tc>
          <w:tcPr>
            <w:tcW w:w="1135" w:type="dxa"/>
          </w:tcPr>
          <w:p w14:paraId="457B64DC" w14:textId="2A914CBF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4.1</w:t>
            </w:r>
          </w:p>
        </w:tc>
        <w:tc>
          <w:tcPr>
            <w:tcW w:w="2126" w:type="dxa"/>
          </w:tcPr>
          <w:p w14:paraId="268E5A7A" w14:textId="737BE880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992" w:type="dxa"/>
            <w:vAlign w:val="center"/>
          </w:tcPr>
          <w:p w14:paraId="0740ADD7" w14:textId="0E3E461A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7327A562" w14:textId="00E25E1A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3E31D12A" w14:textId="394FB894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2B1A8F9E" w14:textId="4C22C6C1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4.4</w:t>
            </w:r>
          </w:p>
        </w:tc>
        <w:tc>
          <w:tcPr>
            <w:tcW w:w="1985" w:type="dxa"/>
          </w:tcPr>
          <w:p w14:paraId="512CDA70" w14:textId="7B3229A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709" w:type="dxa"/>
          </w:tcPr>
          <w:p w14:paraId="2194C8BA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5787051C" w14:textId="55365CD9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40C4E04A" w14:textId="0FED293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22AAE39A" w14:textId="77777777" w:rsidTr="00163B39">
        <w:trPr>
          <w:trHeight w:val="323"/>
          <w:jc w:val="center"/>
        </w:trPr>
        <w:tc>
          <w:tcPr>
            <w:tcW w:w="2268" w:type="dxa"/>
          </w:tcPr>
          <w:p w14:paraId="659651AD" w14:textId="77777777" w:rsidR="00A56A6C" w:rsidRPr="00AA2BE8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&gt;5</w:t>
            </w:r>
          </w:p>
        </w:tc>
        <w:tc>
          <w:tcPr>
            <w:tcW w:w="1135" w:type="dxa"/>
          </w:tcPr>
          <w:p w14:paraId="7189D61A" w14:textId="3CF8A8B4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1.6</w:t>
            </w:r>
          </w:p>
        </w:tc>
        <w:tc>
          <w:tcPr>
            <w:tcW w:w="2126" w:type="dxa"/>
            <w:vAlign w:val="center"/>
          </w:tcPr>
          <w:p w14:paraId="52C85268" w14:textId="077036C4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</w:t>
            </w:r>
            <w:r>
              <w:rPr>
                <w:rFonts w:ascii="Times New Roman" w:hAnsi="Times New Roman" w:cs="Times New Roman" w:hint="eastAsia"/>
                <w:szCs w:val="21"/>
              </w:rPr>
              <w:t>259</w:t>
            </w:r>
            <w:r w:rsidRPr="00AA2BE8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Cs w:val="21"/>
              </w:rPr>
              <w:t>746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</w:rPr>
              <w:t>2.127</w:t>
            </w:r>
            <w:r w:rsidRPr="00AA2BE8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92" w:type="dxa"/>
          </w:tcPr>
          <w:p w14:paraId="447B3F64" w14:textId="425CB02B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0.389</w:t>
            </w:r>
          </w:p>
        </w:tc>
        <w:tc>
          <w:tcPr>
            <w:tcW w:w="2126" w:type="dxa"/>
          </w:tcPr>
          <w:p w14:paraId="70A627AB" w14:textId="0DDF242B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6A0E4F0C" w14:textId="4268DD6F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50CA6C10" w14:textId="2C323181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6.3</w:t>
            </w:r>
          </w:p>
        </w:tc>
        <w:tc>
          <w:tcPr>
            <w:tcW w:w="1985" w:type="dxa"/>
          </w:tcPr>
          <w:p w14:paraId="66D57A71" w14:textId="3DCA5241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.998 (0.707-1.407)</w:t>
            </w:r>
          </w:p>
        </w:tc>
        <w:tc>
          <w:tcPr>
            <w:tcW w:w="709" w:type="dxa"/>
          </w:tcPr>
          <w:p w14:paraId="078319AE" w14:textId="6438771D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.989</w:t>
            </w:r>
          </w:p>
        </w:tc>
        <w:tc>
          <w:tcPr>
            <w:tcW w:w="2126" w:type="dxa"/>
          </w:tcPr>
          <w:p w14:paraId="1DFC0301" w14:textId="026F6BB1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26C72DB3" w14:textId="4035F2EE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743ED3D1" w14:textId="77777777" w:rsidTr="00163B39">
        <w:trPr>
          <w:trHeight w:val="75"/>
          <w:jc w:val="center"/>
        </w:trPr>
        <w:tc>
          <w:tcPr>
            <w:tcW w:w="2268" w:type="dxa"/>
          </w:tcPr>
          <w:p w14:paraId="75AAB7B3" w14:textId="402A3249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bookmarkStart w:id="1" w:name="OLE_LINK1"/>
            <w:bookmarkStart w:id="2" w:name="OLE_LINK2"/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 xml:space="preserve">Fibrinogen </w:t>
            </w:r>
            <w:bookmarkEnd w:id="1"/>
            <w:bookmarkEnd w:id="2"/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(G/L)</w:t>
            </w:r>
          </w:p>
        </w:tc>
        <w:tc>
          <w:tcPr>
            <w:tcW w:w="1135" w:type="dxa"/>
          </w:tcPr>
          <w:p w14:paraId="5CD8DC52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315645D7" w14:textId="29A5E898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5AEB0728" w14:textId="3733E6B5" w:rsidR="00A56A6C" w:rsidRPr="001B69BC" w:rsidRDefault="00A56A6C" w:rsidP="00163B39">
            <w:pPr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</w:p>
        </w:tc>
        <w:tc>
          <w:tcPr>
            <w:tcW w:w="2126" w:type="dxa"/>
          </w:tcPr>
          <w:p w14:paraId="26CAEBA3" w14:textId="2A17EAAA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55C20DAA" w14:textId="48C16740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0DBA4BF3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14:paraId="757F2DEE" w14:textId="291E62A0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089F7456" w14:textId="78D97139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6783D9DC" w14:textId="1BE3AE39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2B1200BE" w14:textId="38F343FC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2FFEBB53" w14:textId="77777777" w:rsidTr="00163B39">
        <w:trPr>
          <w:trHeight w:val="337"/>
          <w:jc w:val="center"/>
        </w:trPr>
        <w:tc>
          <w:tcPr>
            <w:tcW w:w="2268" w:type="dxa"/>
          </w:tcPr>
          <w:p w14:paraId="2950DE3B" w14:textId="008ABB75" w:rsidR="00A56A6C" w:rsidRPr="00AA2BE8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≤</w:t>
            </w:r>
            <w:r>
              <w:rPr>
                <w:rFonts w:ascii="Times New Roman" w:hAnsi="Times New Roman" w:cs="Times New Roman" w:hint="eastAsia"/>
                <w:color w:val="131413"/>
                <w:kern w:val="0"/>
                <w:szCs w:val="21"/>
              </w:rPr>
              <w:t>3.41</w:t>
            </w:r>
          </w:p>
        </w:tc>
        <w:tc>
          <w:tcPr>
            <w:tcW w:w="1135" w:type="dxa"/>
          </w:tcPr>
          <w:p w14:paraId="5DC09837" w14:textId="3B9DE983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2126" w:type="dxa"/>
            <w:vAlign w:val="center"/>
          </w:tcPr>
          <w:p w14:paraId="1E6A4717" w14:textId="073813F3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992" w:type="dxa"/>
          </w:tcPr>
          <w:p w14:paraId="7B574341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15233D49" w14:textId="04AACE4C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993" w:type="dxa"/>
            <w:vAlign w:val="center"/>
          </w:tcPr>
          <w:p w14:paraId="6E360609" w14:textId="72B87574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78E884D3" w14:textId="5446E8F9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7.6</w:t>
            </w:r>
          </w:p>
        </w:tc>
        <w:tc>
          <w:tcPr>
            <w:tcW w:w="1985" w:type="dxa"/>
          </w:tcPr>
          <w:p w14:paraId="70BDF43E" w14:textId="7CED90D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709" w:type="dxa"/>
          </w:tcPr>
          <w:p w14:paraId="64E2C0CE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15D8D7E7" w14:textId="1164D8ED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424FE104" w14:textId="60C7FA6B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79D7E9A6" w14:textId="77777777" w:rsidTr="00163B39">
        <w:trPr>
          <w:trHeight w:val="323"/>
          <w:jc w:val="center"/>
        </w:trPr>
        <w:tc>
          <w:tcPr>
            <w:tcW w:w="2268" w:type="dxa"/>
            <w:vAlign w:val="center"/>
          </w:tcPr>
          <w:p w14:paraId="5A651C25" w14:textId="7F54264A" w:rsidR="00A56A6C" w:rsidRPr="00AA2BE8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b/>
                <w:bCs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131413"/>
                <w:kern w:val="0"/>
                <w:szCs w:val="21"/>
              </w:rPr>
              <w:t>&gt;3.41</w:t>
            </w:r>
          </w:p>
        </w:tc>
        <w:tc>
          <w:tcPr>
            <w:tcW w:w="1135" w:type="dxa"/>
          </w:tcPr>
          <w:p w14:paraId="00A0653B" w14:textId="2E02E94B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5.1</w:t>
            </w:r>
          </w:p>
        </w:tc>
        <w:tc>
          <w:tcPr>
            <w:tcW w:w="2126" w:type="dxa"/>
            <w:vAlign w:val="center"/>
          </w:tcPr>
          <w:p w14:paraId="73F58BBC" w14:textId="69DB51CC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 xml:space="preserve">.777 (1.593-4.840) </w:t>
            </w:r>
          </w:p>
        </w:tc>
        <w:tc>
          <w:tcPr>
            <w:tcW w:w="992" w:type="dxa"/>
          </w:tcPr>
          <w:p w14:paraId="1BF0F496" w14:textId="05E7D0E1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A6503">
              <w:rPr>
                <w:rFonts w:ascii="Times New Roman" w:hAnsi="Times New Roman" w:cs="Times New Roman" w:hint="eastAsia"/>
                <w:color w:val="FF0000"/>
                <w:szCs w:val="21"/>
              </w:rPr>
              <w:t>＜</w:t>
            </w:r>
            <w:r w:rsidRPr="003A6503">
              <w:rPr>
                <w:rFonts w:ascii="Times New Roman" w:hAnsi="Times New Roman" w:cs="Times New Roman" w:hint="eastAsia"/>
                <w:color w:val="FF0000"/>
                <w:szCs w:val="21"/>
              </w:rPr>
              <w:t>0</w:t>
            </w:r>
            <w:r w:rsidRPr="003A6503">
              <w:rPr>
                <w:rFonts w:ascii="Times New Roman" w:hAnsi="Times New Roman" w:cs="Times New Roman"/>
                <w:color w:val="FF0000"/>
                <w:szCs w:val="21"/>
              </w:rPr>
              <w:t>.00</w:t>
            </w:r>
            <w:r w:rsidRPr="003A6503">
              <w:rPr>
                <w:rFonts w:ascii="Times New Roman" w:hAnsi="Times New Roman" w:cs="Times New Roman" w:hint="eastAsia"/>
                <w:color w:val="FF0000"/>
                <w:szCs w:val="21"/>
              </w:rPr>
              <w:t>1</w:t>
            </w:r>
          </w:p>
        </w:tc>
        <w:tc>
          <w:tcPr>
            <w:tcW w:w="2126" w:type="dxa"/>
          </w:tcPr>
          <w:p w14:paraId="512FE065" w14:textId="76DA2DD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2.254 (1.246-4.078)</w:t>
            </w:r>
          </w:p>
        </w:tc>
        <w:tc>
          <w:tcPr>
            <w:tcW w:w="993" w:type="dxa"/>
            <w:vAlign w:val="center"/>
          </w:tcPr>
          <w:p w14:paraId="2DFE9266" w14:textId="4D203D74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13D71">
              <w:rPr>
                <w:rFonts w:ascii="Times New Roman" w:hAnsi="Times New Roman" w:cs="Times New Roman" w:hint="eastAsia"/>
                <w:color w:val="FF0000"/>
                <w:szCs w:val="21"/>
              </w:rPr>
              <w:t>0</w:t>
            </w:r>
            <w:r w:rsidRPr="00113D71">
              <w:rPr>
                <w:rFonts w:ascii="Times New Roman" w:hAnsi="Times New Roman" w:cs="Times New Roman"/>
                <w:color w:val="FF0000"/>
                <w:szCs w:val="21"/>
              </w:rPr>
              <w:t>.0</w:t>
            </w:r>
            <w:r>
              <w:rPr>
                <w:rFonts w:ascii="Times New Roman" w:hAnsi="Times New Roman" w:cs="Times New Roman"/>
                <w:color w:val="FF0000"/>
                <w:szCs w:val="21"/>
              </w:rPr>
              <w:t>07</w:t>
            </w:r>
          </w:p>
        </w:tc>
        <w:tc>
          <w:tcPr>
            <w:tcW w:w="1275" w:type="dxa"/>
          </w:tcPr>
          <w:p w14:paraId="4C31CC8D" w14:textId="5D59453C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4.9</w:t>
            </w:r>
          </w:p>
        </w:tc>
        <w:tc>
          <w:tcPr>
            <w:tcW w:w="1985" w:type="dxa"/>
          </w:tcPr>
          <w:p w14:paraId="1DC22301" w14:textId="012A10CB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.008 (0.720-1.409)</w:t>
            </w:r>
          </w:p>
        </w:tc>
        <w:tc>
          <w:tcPr>
            <w:tcW w:w="709" w:type="dxa"/>
          </w:tcPr>
          <w:p w14:paraId="2A6B4995" w14:textId="65709192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0.965</w:t>
            </w:r>
          </w:p>
        </w:tc>
        <w:tc>
          <w:tcPr>
            <w:tcW w:w="2126" w:type="dxa"/>
          </w:tcPr>
          <w:p w14:paraId="247C8A76" w14:textId="787E901B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3BC5A12D" w14:textId="706F69F4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3F056CE3" w14:textId="77777777" w:rsidTr="00163B39">
        <w:trPr>
          <w:trHeight w:val="323"/>
          <w:jc w:val="center"/>
        </w:trPr>
        <w:tc>
          <w:tcPr>
            <w:tcW w:w="2268" w:type="dxa"/>
            <w:vAlign w:val="center"/>
          </w:tcPr>
          <w:p w14:paraId="4AB0F572" w14:textId="04232371" w:rsidR="00A56A6C" w:rsidRDefault="00A56A6C" w:rsidP="00163B39">
            <w:pPr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Primary</w:t>
            </w:r>
            <w:r w:rsidR="003C16B9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 xml:space="preserve"> tumor</w:t>
            </w: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resection</w:t>
            </w:r>
          </w:p>
        </w:tc>
        <w:tc>
          <w:tcPr>
            <w:tcW w:w="1135" w:type="dxa"/>
          </w:tcPr>
          <w:p w14:paraId="01C4FD5F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7D38C8A6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06768FC8" w14:textId="52590866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0D769F6F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1ACF2C82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18EB4022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14:paraId="14082814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17F644EF" w14:textId="12FA2AC9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5DBF4B1B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0EB13330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111F09B8" w14:textId="77777777" w:rsidTr="00163B39">
        <w:trPr>
          <w:trHeight w:val="323"/>
          <w:jc w:val="center"/>
        </w:trPr>
        <w:tc>
          <w:tcPr>
            <w:tcW w:w="2268" w:type="dxa"/>
            <w:vAlign w:val="center"/>
          </w:tcPr>
          <w:p w14:paraId="3C2485B1" w14:textId="18637128" w:rsidR="00A56A6C" w:rsidRPr="00AA2BE8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No</w:t>
            </w:r>
          </w:p>
        </w:tc>
        <w:tc>
          <w:tcPr>
            <w:tcW w:w="1135" w:type="dxa"/>
          </w:tcPr>
          <w:p w14:paraId="7F027BDD" w14:textId="71C31F2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2.8</w:t>
            </w:r>
          </w:p>
        </w:tc>
        <w:tc>
          <w:tcPr>
            <w:tcW w:w="2126" w:type="dxa"/>
            <w:vAlign w:val="center"/>
          </w:tcPr>
          <w:p w14:paraId="6029ABE5" w14:textId="1B8F264F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992" w:type="dxa"/>
          </w:tcPr>
          <w:p w14:paraId="2AF71B13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52BEAD87" w14:textId="4AB7124F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993" w:type="dxa"/>
            <w:vAlign w:val="center"/>
          </w:tcPr>
          <w:p w14:paraId="39B44CCE" w14:textId="3BED996A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5442406C" w14:textId="3C020A80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28.5</w:t>
            </w:r>
          </w:p>
        </w:tc>
        <w:tc>
          <w:tcPr>
            <w:tcW w:w="1985" w:type="dxa"/>
          </w:tcPr>
          <w:p w14:paraId="132FE31D" w14:textId="432630F1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709" w:type="dxa"/>
          </w:tcPr>
          <w:p w14:paraId="20824072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744CE2E6" w14:textId="5C4A1130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2F288543" w14:textId="78736CE6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1AA14DD9" w14:textId="77777777" w:rsidTr="00163B39">
        <w:trPr>
          <w:trHeight w:val="337"/>
          <w:jc w:val="center"/>
        </w:trPr>
        <w:tc>
          <w:tcPr>
            <w:tcW w:w="2268" w:type="dxa"/>
            <w:vAlign w:val="center"/>
          </w:tcPr>
          <w:p w14:paraId="136534A7" w14:textId="0586DF7F" w:rsidR="00A56A6C" w:rsidRPr="00AA2BE8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Yes</w:t>
            </w:r>
          </w:p>
        </w:tc>
        <w:tc>
          <w:tcPr>
            <w:tcW w:w="1135" w:type="dxa"/>
          </w:tcPr>
          <w:p w14:paraId="61E18998" w14:textId="0597145F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9.1</w:t>
            </w:r>
          </w:p>
        </w:tc>
        <w:tc>
          <w:tcPr>
            <w:tcW w:w="2126" w:type="dxa"/>
            <w:vAlign w:val="center"/>
          </w:tcPr>
          <w:p w14:paraId="2CA199E0" w14:textId="45AC4C5A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0.501 (0.261-0.960)</w:t>
            </w:r>
          </w:p>
        </w:tc>
        <w:tc>
          <w:tcPr>
            <w:tcW w:w="992" w:type="dxa"/>
          </w:tcPr>
          <w:p w14:paraId="17C8A554" w14:textId="4D1D0070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B69BC">
              <w:rPr>
                <w:rFonts w:ascii="Times New Roman" w:hAnsi="Times New Roman" w:cs="Times New Roman" w:hint="eastAsia"/>
                <w:color w:val="FF0000"/>
                <w:szCs w:val="21"/>
              </w:rPr>
              <w:t>0</w:t>
            </w:r>
            <w:r w:rsidRPr="001B69BC">
              <w:rPr>
                <w:rFonts w:ascii="Times New Roman" w:hAnsi="Times New Roman" w:cs="Times New Roman"/>
                <w:color w:val="FF0000"/>
                <w:szCs w:val="21"/>
              </w:rPr>
              <w:t>.037</w:t>
            </w:r>
          </w:p>
        </w:tc>
        <w:tc>
          <w:tcPr>
            <w:tcW w:w="2126" w:type="dxa"/>
          </w:tcPr>
          <w:p w14:paraId="0735EA0D" w14:textId="0FABC68D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0.367 (0.148-0.908)</w:t>
            </w:r>
          </w:p>
        </w:tc>
        <w:tc>
          <w:tcPr>
            <w:tcW w:w="993" w:type="dxa"/>
            <w:vAlign w:val="center"/>
          </w:tcPr>
          <w:p w14:paraId="4E98EA7C" w14:textId="7BA4FA59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45934">
              <w:rPr>
                <w:rFonts w:ascii="Times New Roman" w:hAnsi="Times New Roman" w:cs="Times New Roman" w:hint="eastAsia"/>
                <w:color w:val="FF0000"/>
                <w:szCs w:val="21"/>
              </w:rPr>
              <w:t>0</w:t>
            </w:r>
            <w:r w:rsidRPr="00745934">
              <w:rPr>
                <w:rFonts w:ascii="Times New Roman" w:hAnsi="Times New Roman" w:cs="Times New Roman"/>
                <w:color w:val="FF0000"/>
                <w:szCs w:val="21"/>
              </w:rPr>
              <w:t>.0</w:t>
            </w:r>
            <w:r>
              <w:rPr>
                <w:rFonts w:ascii="Times New Roman" w:hAnsi="Times New Roman" w:cs="Times New Roman"/>
                <w:color w:val="FF0000"/>
                <w:szCs w:val="21"/>
              </w:rPr>
              <w:t>30</w:t>
            </w:r>
          </w:p>
        </w:tc>
        <w:tc>
          <w:tcPr>
            <w:tcW w:w="1275" w:type="dxa"/>
          </w:tcPr>
          <w:p w14:paraId="7FBB4B79" w14:textId="6E3EFBAA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4.9</w:t>
            </w:r>
          </w:p>
        </w:tc>
        <w:tc>
          <w:tcPr>
            <w:tcW w:w="1985" w:type="dxa"/>
          </w:tcPr>
          <w:p w14:paraId="51635EC4" w14:textId="0467B62D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.385 (0.798-2.404)</w:t>
            </w:r>
          </w:p>
        </w:tc>
        <w:tc>
          <w:tcPr>
            <w:tcW w:w="709" w:type="dxa"/>
          </w:tcPr>
          <w:p w14:paraId="362484E2" w14:textId="6362F0AC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0.246</w:t>
            </w:r>
          </w:p>
        </w:tc>
        <w:tc>
          <w:tcPr>
            <w:tcW w:w="2126" w:type="dxa"/>
          </w:tcPr>
          <w:p w14:paraId="36268CA9" w14:textId="52B2F316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6C3759DF" w14:textId="7AADCBE1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6C20AEA4" w14:textId="77777777" w:rsidTr="00163B39">
        <w:trPr>
          <w:trHeight w:val="262"/>
          <w:jc w:val="center"/>
        </w:trPr>
        <w:tc>
          <w:tcPr>
            <w:tcW w:w="2268" w:type="dxa"/>
            <w:vAlign w:val="center"/>
          </w:tcPr>
          <w:p w14:paraId="2F72CAC1" w14:textId="4C0638BA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b/>
                <w:bCs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Lung resection</w:t>
            </w:r>
          </w:p>
        </w:tc>
        <w:tc>
          <w:tcPr>
            <w:tcW w:w="1135" w:type="dxa"/>
          </w:tcPr>
          <w:p w14:paraId="392D1E7B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61D92075" w14:textId="58DD3452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54AC6CFE" w14:textId="10711849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0E117417" w14:textId="5EDCB8DA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61BF1A3E" w14:textId="45F61F09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4B7759BC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14:paraId="7AEE4F16" w14:textId="45D30519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09386FDF" w14:textId="7DE391CC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1F62534B" w14:textId="48BA04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235CF801" w14:textId="6B9ECF0A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62A60344" w14:textId="77777777" w:rsidTr="00163B39">
        <w:trPr>
          <w:trHeight w:val="337"/>
          <w:jc w:val="center"/>
        </w:trPr>
        <w:tc>
          <w:tcPr>
            <w:tcW w:w="2268" w:type="dxa"/>
            <w:vAlign w:val="center"/>
          </w:tcPr>
          <w:p w14:paraId="7C9D846C" w14:textId="37BF69F7" w:rsidR="00A56A6C" w:rsidRPr="00AA2BE8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No</w:t>
            </w:r>
          </w:p>
        </w:tc>
        <w:tc>
          <w:tcPr>
            <w:tcW w:w="1135" w:type="dxa"/>
          </w:tcPr>
          <w:p w14:paraId="2E69E7AF" w14:textId="12A6643D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4.4</w:t>
            </w:r>
          </w:p>
        </w:tc>
        <w:tc>
          <w:tcPr>
            <w:tcW w:w="2126" w:type="dxa"/>
            <w:vAlign w:val="center"/>
          </w:tcPr>
          <w:p w14:paraId="41EE108E" w14:textId="7D487E7C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992" w:type="dxa"/>
          </w:tcPr>
          <w:p w14:paraId="1BF3D363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61A44898" w14:textId="098AD520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993" w:type="dxa"/>
            <w:vAlign w:val="center"/>
          </w:tcPr>
          <w:p w14:paraId="64FDF206" w14:textId="45AEE27B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043A04AC" w14:textId="35FCD43E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5.7</w:t>
            </w:r>
          </w:p>
        </w:tc>
        <w:tc>
          <w:tcPr>
            <w:tcW w:w="1985" w:type="dxa"/>
          </w:tcPr>
          <w:p w14:paraId="4FFAE395" w14:textId="0A6D9A46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709" w:type="dxa"/>
          </w:tcPr>
          <w:p w14:paraId="13DDA4BE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1F7A77DB" w14:textId="4960710C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66F99C6D" w14:textId="4B08CB69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01572A2E" w14:textId="77777777" w:rsidTr="00163B39">
        <w:trPr>
          <w:trHeight w:val="323"/>
          <w:jc w:val="center"/>
        </w:trPr>
        <w:tc>
          <w:tcPr>
            <w:tcW w:w="2268" w:type="dxa"/>
            <w:vAlign w:val="center"/>
          </w:tcPr>
          <w:p w14:paraId="487FE55F" w14:textId="44F7DB2E" w:rsidR="00A56A6C" w:rsidRPr="00AA2BE8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Yes</w:t>
            </w:r>
          </w:p>
        </w:tc>
        <w:tc>
          <w:tcPr>
            <w:tcW w:w="1135" w:type="dxa"/>
          </w:tcPr>
          <w:p w14:paraId="0E733105" w14:textId="49A2ED55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7.7</w:t>
            </w:r>
          </w:p>
        </w:tc>
        <w:tc>
          <w:tcPr>
            <w:tcW w:w="2126" w:type="dxa"/>
            <w:vAlign w:val="center"/>
          </w:tcPr>
          <w:p w14:paraId="6D8F5642" w14:textId="6DCF603A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0.242 (0.059-0.987)</w:t>
            </w:r>
          </w:p>
        </w:tc>
        <w:tc>
          <w:tcPr>
            <w:tcW w:w="992" w:type="dxa"/>
          </w:tcPr>
          <w:p w14:paraId="68C7F80E" w14:textId="5DBD7120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96246">
              <w:rPr>
                <w:rFonts w:ascii="Times New Roman" w:hAnsi="Times New Roman" w:cs="Times New Roman" w:hint="eastAsia"/>
                <w:color w:val="FF0000"/>
                <w:szCs w:val="21"/>
              </w:rPr>
              <w:t>0</w:t>
            </w:r>
            <w:r w:rsidRPr="00B96246">
              <w:rPr>
                <w:rFonts w:ascii="Times New Roman" w:hAnsi="Times New Roman" w:cs="Times New Roman"/>
                <w:color w:val="FF0000"/>
                <w:szCs w:val="21"/>
              </w:rPr>
              <w:t>.048</w:t>
            </w:r>
          </w:p>
        </w:tc>
        <w:tc>
          <w:tcPr>
            <w:tcW w:w="2126" w:type="dxa"/>
          </w:tcPr>
          <w:p w14:paraId="64A32F4F" w14:textId="13BDD251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.489 (0.115-2.081)</w:t>
            </w:r>
          </w:p>
        </w:tc>
        <w:tc>
          <w:tcPr>
            <w:tcW w:w="993" w:type="dxa"/>
            <w:vAlign w:val="center"/>
          </w:tcPr>
          <w:p w14:paraId="2EED1FA2" w14:textId="3E8FE5D9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.333</w:t>
            </w:r>
          </w:p>
        </w:tc>
        <w:tc>
          <w:tcPr>
            <w:tcW w:w="1275" w:type="dxa"/>
          </w:tcPr>
          <w:p w14:paraId="7E2D9D83" w14:textId="0E913B4C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24.8</w:t>
            </w:r>
          </w:p>
        </w:tc>
        <w:tc>
          <w:tcPr>
            <w:tcW w:w="1985" w:type="dxa"/>
          </w:tcPr>
          <w:p w14:paraId="013B2895" w14:textId="1F32BCC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.970 (0.559-1.682)</w:t>
            </w:r>
          </w:p>
        </w:tc>
        <w:tc>
          <w:tcPr>
            <w:tcW w:w="709" w:type="dxa"/>
          </w:tcPr>
          <w:p w14:paraId="540AC21E" w14:textId="0BB0A198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.912</w:t>
            </w:r>
          </w:p>
        </w:tc>
        <w:tc>
          <w:tcPr>
            <w:tcW w:w="2126" w:type="dxa"/>
          </w:tcPr>
          <w:p w14:paraId="242B8F35" w14:textId="674560C8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5590997F" w14:textId="4679B289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42873195" w14:textId="77777777" w:rsidTr="00163B39">
        <w:trPr>
          <w:trHeight w:val="323"/>
          <w:jc w:val="center"/>
        </w:trPr>
        <w:tc>
          <w:tcPr>
            <w:tcW w:w="2268" w:type="dxa"/>
            <w:vAlign w:val="center"/>
          </w:tcPr>
          <w:p w14:paraId="59359596" w14:textId="32E81A33" w:rsidR="00A56A6C" w:rsidRDefault="00A56A6C" w:rsidP="00163B39">
            <w:pPr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Liver resection</w:t>
            </w:r>
          </w:p>
        </w:tc>
        <w:tc>
          <w:tcPr>
            <w:tcW w:w="1135" w:type="dxa"/>
          </w:tcPr>
          <w:p w14:paraId="77B88344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7C90B77E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56DC5D46" w14:textId="1EFEE8D1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5EF3340C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3320A699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06A40730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14:paraId="5DB47A7A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6FCB8371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6D7E802E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290867E9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1AC618BC" w14:textId="77777777" w:rsidTr="00163B39">
        <w:trPr>
          <w:trHeight w:val="323"/>
          <w:jc w:val="center"/>
        </w:trPr>
        <w:tc>
          <w:tcPr>
            <w:tcW w:w="2268" w:type="dxa"/>
            <w:vAlign w:val="center"/>
          </w:tcPr>
          <w:p w14:paraId="398E9FE1" w14:textId="5FDE77BA" w:rsidR="00A56A6C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No</w:t>
            </w:r>
          </w:p>
        </w:tc>
        <w:tc>
          <w:tcPr>
            <w:tcW w:w="1135" w:type="dxa"/>
          </w:tcPr>
          <w:p w14:paraId="2F983F73" w14:textId="7EC937F9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2126" w:type="dxa"/>
            <w:vAlign w:val="center"/>
          </w:tcPr>
          <w:p w14:paraId="7EC6E7E7" w14:textId="45E6AD45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992" w:type="dxa"/>
          </w:tcPr>
          <w:p w14:paraId="2FBB93E9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4A262963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350E8957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09B7A84C" w14:textId="7ABCE154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8.8</w:t>
            </w:r>
          </w:p>
        </w:tc>
        <w:tc>
          <w:tcPr>
            <w:tcW w:w="1985" w:type="dxa"/>
          </w:tcPr>
          <w:p w14:paraId="65C02F58" w14:textId="24A9F3D6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709" w:type="dxa"/>
          </w:tcPr>
          <w:p w14:paraId="18E5249A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29B9F56C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5E090307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532C7315" w14:textId="77777777" w:rsidTr="00163B39">
        <w:trPr>
          <w:trHeight w:val="323"/>
          <w:jc w:val="center"/>
        </w:trPr>
        <w:tc>
          <w:tcPr>
            <w:tcW w:w="2268" w:type="dxa"/>
            <w:vAlign w:val="center"/>
          </w:tcPr>
          <w:p w14:paraId="73F71B92" w14:textId="17470CA5" w:rsidR="00A56A6C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Yes</w:t>
            </w:r>
          </w:p>
        </w:tc>
        <w:tc>
          <w:tcPr>
            <w:tcW w:w="1135" w:type="dxa"/>
          </w:tcPr>
          <w:p w14:paraId="69E99A49" w14:textId="5EBF37A2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3.8</w:t>
            </w:r>
          </w:p>
        </w:tc>
        <w:tc>
          <w:tcPr>
            <w:tcW w:w="2126" w:type="dxa"/>
            <w:vAlign w:val="center"/>
          </w:tcPr>
          <w:p w14:paraId="41D0D23D" w14:textId="5E985C4B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0.595 (0.304-1.166)</w:t>
            </w:r>
          </w:p>
        </w:tc>
        <w:tc>
          <w:tcPr>
            <w:tcW w:w="992" w:type="dxa"/>
          </w:tcPr>
          <w:p w14:paraId="031E4156" w14:textId="34366382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.131</w:t>
            </w:r>
          </w:p>
        </w:tc>
        <w:tc>
          <w:tcPr>
            <w:tcW w:w="2126" w:type="dxa"/>
          </w:tcPr>
          <w:p w14:paraId="3ABD252F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0548449C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407CD88F" w14:textId="34D77706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.1</w:t>
            </w:r>
          </w:p>
        </w:tc>
        <w:tc>
          <w:tcPr>
            <w:tcW w:w="1985" w:type="dxa"/>
          </w:tcPr>
          <w:p w14:paraId="108CAF28" w14:textId="3A419CAF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.251 (0.847-1.848)</w:t>
            </w:r>
          </w:p>
        </w:tc>
        <w:tc>
          <w:tcPr>
            <w:tcW w:w="709" w:type="dxa"/>
          </w:tcPr>
          <w:p w14:paraId="002856C5" w14:textId="77C98BB4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.260</w:t>
            </w:r>
          </w:p>
        </w:tc>
        <w:tc>
          <w:tcPr>
            <w:tcW w:w="2126" w:type="dxa"/>
          </w:tcPr>
          <w:p w14:paraId="269570C0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4E133D88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41A07F13" w14:textId="77777777" w:rsidTr="00163B39">
        <w:trPr>
          <w:trHeight w:val="323"/>
          <w:jc w:val="center"/>
        </w:trPr>
        <w:tc>
          <w:tcPr>
            <w:tcW w:w="2268" w:type="dxa"/>
            <w:vAlign w:val="center"/>
          </w:tcPr>
          <w:p w14:paraId="4AC55A9B" w14:textId="504E3B12" w:rsidR="00A56A6C" w:rsidRDefault="00A56A6C" w:rsidP="00163B39">
            <w:pPr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Interventional</w:t>
            </w: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therapy</w:t>
            </w:r>
          </w:p>
        </w:tc>
        <w:tc>
          <w:tcPr>
            <w:tcW w:w="1135" w:type="dxa"/>
          </w:tcPr>
          <w:p w14:paraId="1031BCEF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5F29E162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64B84E28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0D9B4168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1828E356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73A628B0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14:paraId="4873EEF5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22A31322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6521C8EE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5C263A89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4EB71220" w14:textId="77777777" w:rsidTr="00163B39">
        <w:trPr>
          <w:trHeight w:val="323"/>
          <w:jc w:val="center"/>
        </w:trPr>
        <w:tc>
          <w:tcPr>
            <w:tcW w:w="2268" w:type="dxa"/>
            <w:vAlign w:val="center"/>
          </w:tcPr>
          <w:p w14:paraId="7192DC70" w14:textId="08FF74AF" w:rsidR="00A56A6C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No</w:t>
            </w:r>
          </w:p>
        </w:tc>
        <w:tc>
          <w:tcPr>
            <w:tcW w:w="1135" w:type="dxa"/>
          </w:tcPr>
          <w:p w14:paraId="2A1FAC5A" w14:textId="07BBBCBC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3.8</w:t>
            </w:r>
          </w:p>
        </w:tc>
        <w:tc>
          <w:tcPr>
            <w:tcW w:w="2126" w:type="dxa"/>
            <w:vAlign w:val="center"/>
          </w:tcPr>
          <w:p w14:paraId="1C23AF52" w14:textId="45525AC3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992" w:type="dxa"/>
          </w:tcPr>
          <w:p w14:paraId="2009A03A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2C5496D5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442B20FA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459CE81E" w14:textId="4ED4EFE5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985" w:type="dxa"/>
          </w:tcPr>
          <w:p w14:paraId="2F81A3D0" w14:textId="7118ADA2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709" w:type="dxa"/>
          </w:tcPr>
          <w:p w14:paraId="1B761F08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1D913FCA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6848DF9A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58A3B455" w14:textId="77777777" w:rsidTr="00163B39">
        <w:trPr>
          <w:trHeight w:val="323"/>
          <w:jc w:val="center"/>
        </w:trPr>
        <w:tc>
          <w:tcPr>
            <w:tcW w:w="2268" w:type="dxa"/>
            <w:vAlign w:val="center"/>
          </w:tcPr>
          <w:p w14:paraId="43B89E16" w14:textId="0BB9443E" w:rsidR="00A56A6C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Yes</w:t>
            </w:r>
          </w:p>
        </w:tc>
        <w:tc>
          <w:tcPr>
            <w:tcW w:w="1135" w:type="dxa"/>
          </w:tcPr>
          <w:p w14:paraId="1C957CEC" w14:textId="51C7280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7.4</w:t>
            </w:r>
          </w:p>
        </w:tc>
        <w:tc>
          <w:tcPr>
            <w:tcW w:w="2126" w:type="dxa"/>
            <w:vAlign w:val="center"/>
          </w:tcPr>
          <w:p w14:paraId="2DE635CA" w14:textId="481A4ADE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0.566 (0.280-1.144)</w:t>
            </w:r>
          </w:p>
        </w:tc>
        <w:tc>
          <w:tcPr>
            <w:tcW w:w="992" w:type="dxa"/>
          </w:tcPr>
          <w:p w14:paraId="73AA47DE" w14:textId="0583B085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.113</w:t>
            </w:r>
          </w:p>
        </w:tc>
        <w:tc>
          <w:tcPr>
            <w:tcW w:w="2126" w:type="dxa"/>
          </w:tcPr>
          <w:p w14:paraId="66940668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57C6C03C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7EC9B2AE" w14:textId="618214D9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1.2</w:t>
            </w:r>
          </w:p>
        </w:tc>
        <w:tc>
          <w:tcPr>
            <w:tcW w:w="1985" w:type="dxa"/>
          </w:tcPr>
          <w:p w14:paraId="1AD8CB34" w14:textId="34799E21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.709 (0.467-1.076)</w:t>
            </w:r>
          </w:p>
        </w:tc>
        <w:tc>
          <w:tcPr>
            <w:tcW w:w="709" w:type="dxa"/>
          </w:tcPr>
          <w:p w14:paraId="09F84576" w14:textId="515F648D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.106</w:t>
            </w:r>
          </w:p>
        </w:tc>
        <w:tc>
          <w:tcPr>
            <w:tcW w:w="2126" w:type="dxa"/>
          </w:tcPr>
          <w:p w14:paraId="148D82DB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13E1CDE0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653A1BDB" w14:textId="77777777" w:rsidTr="00163B39">
        <w:trPr>
          <w:trHeight w:val="323"/>
          <w:jc w:val="center"/>
        </w:trPr>
        <w:tc>
          <w:tcPr>
            <w:tcW w:w="2268" w:type="dxa"/>
          </w:tcPr>
          <w:p w14:paraId="3CD8C835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Radiotherapy</w:t>
            </w:r>
          </w:p>
        </w:tc>
        <w:tc>
          <w:tcPr>
            <w:tcW w:w="1135" w:type="dxa"/>
          </w:tcPr>
          <w:p w14:paraId="33085CEB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63857231" w14:textId="61FFF289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29A57DF0" w14:textId="0C9FD79E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41F74C48" w14:textId="03889414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117AB2F2" w14:textId="490AE4C6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4B4DE0FA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14:paraId="5EE778A2" w14:textId="212609AC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175D4085" w14:textId="7FAF6B92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286DFC8A" w14:textId="131B3F6F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710BD4DC" w14:textId="45C30E02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4BD6C6AE" w14:textId="77777777" w:rsidTr="00163B39">
        <w:trPr>
          <w:trHeight w:val="323"/>
          <w:jc w:val="center"/>
        </w:trPr>
        <w:tc>
          <w:tcPr>
            <w:tcW w:w="2268" w:type="dxa"/>
          </w:tcPr>
          <w:p w14:paraId="164F468A" w14:textId="669859BB" w:rsidR="00A56A6C" w:rsidRPr="00AA2BE8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No</w:t>
            </w:r>
          </w:p>
        </w:tc>
        <w:tc>
          <w:tcPr>
            <w:tcW w:w="1135" w:type="dxa"/>
          </w:tcPr>
          <w:p w14:paraId="7D28235E" w14:textId="0770B945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5.7</w:t>
            </w:r>
          </w:p>
        </w:tc>
        <w:tc>
          <w:tcPr>
            <w:tcW w:w="2126" w:type="dxa"/>
            <w:vAlign w:val="center"/>
          </w:tcPr>
          <w:p w14:paraId="7A51EA48" w14:textId="6581842F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992" w:type="dxa"/>
          </w:tcPr>
          <w:p w14:paraId="3641753D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6A6B6D1C" w14:textId="6E6510C6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3395B74E" w14:textId="77593E06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0DA02110" w14:textId="4A6F86D0" w:rsidR="00A56A6C" w:rsidRPr="00936636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36636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936636">
              <w:rPr>
                <w:rFonts w:ascii="Times New Roman" w:hAnsi="Times New Roman" w:cs="Times New Roman"/>
                <w:szCs w:val="21"/>
              </w:rPr>
              <w:t>8.1</w:t>
            </w:r>
          </w:p>
        </w:tc>
        <w:tc>
          <w:tcPr>
            <w:tcW w:w="1985" w:type="dxa"/>
          </w:tcPr>
          <w:p w14:paraId="27B17193" w14:textId="339FAC96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709" w:type="dxa"/>
          </w:tcPr>
          <w:p w14:paraId="1820D012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3033D9AD" w14:textId="600AC47D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5D5EE433" w14:textId="04D96D66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7289937B" w14:textId="77777777" w:rsidTr="00163B39">
        <w:trPr>
          <w:trHeight w:val="337"/>
          <w:jc w:val="center"/>
        </w:trPr>
        <w:tc>
          <w:tcPr>
            <w:tcW w:w="2268" w:type="dxa"/>
          </w:tcPr>
          <w:p w14:paraId="650DEC14" w14:textId="60779876" w:rsidR="00A56A6C" w:rsidRPr="00AA2BE8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Yes</w:t>
            </w:r>
          </w:p>
        </w:tc>
        <w:tc>
          <w:tcPr>
            <w:tcW w:w="1135" w:type="dxa"/>
          </w:tcPr>
          <w:p w14:paraId="2750DE72" w14:textId="67DB1359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9.1</w:t>
            </w:r>
          </w:p>
        </w:tc>
        <w:tc>
          <w:tcPr>
            <w:tcW w:w="2126" w:type="dxa"/>
            <w:vAlign w:val="center"/>
          </w:tcPr>
          <w:p w14:paraId="6226B300" w14:textId="6E871CB0" w:rsidR="00A56A6C" w:rsidRPr="002632A6" w:rsidRDefault="00A56A6C" w:rsidP="00163B39">
            <w:pPr>
              <w:jc w:val="left"/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461688">
              <w:rPr>
                <w:rFonts w:ascii="Times New Roman" w:hAnsi="Times New Roman" w:cs="Times New Roman"/>
                <w:szCs w:val="21"/>
              </w:rPr>
              <w:t>1.499 (0.832-2.524)</w:t>
            </w:r>
          </w:p>
        </w:tc>
        <w:tc>
          <w:tcPr>
            <w:tcW w:w="992" w:type="dxa"/>
          </w:tcPr>
          <w:p w14:paraId="2B7B3ECA" w14:textId="03640F8D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.190</w:t>
            </w:r>
          </w:p>
        </w:tc>
        <w:tc>
          <w:tcPr>
            <w:tcW w:w="2126" w:type="dxa"/>
          </w:tcPr>
          <w:p w14:paraId="0D83DDB7" w14:textId="354ECF80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01ADEAE2" w14:textId="4B6A518C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4554F559" w14:textId="7CF2F0E8" w:rsidR="00A56A6C" w:rsidRPr="00936636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36636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936636">
              <w:rPr>
                <w:rFonts w:ascii="Times New Roman" w:hAnsi="Times New Roman" w:cs="Times New Roman"/>
                <w:szCs w:val="21"/>
              </w:rPr>
              <w:t>5.0</w:t>
            </w:r>
          </w:p>
        </w:tc>
        <w:tc>
          <w:tcPr>
            <w:tcW w:w="1985" w:type="dxa"/>
          </w:tcPr>
          <w:p w14:paraId="329D3E09" w14:textId="70019CE8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.358 (0.913-2.019)</w:t>
            </w:r>
          </w:p>
        </w:tc>
        <w:tc>
          <w:tcPr>
            <w:tcW w:w="709" w:type="dxa"/>
          </w:tcPr>
          <w:p w14:paraId="273DEA87" w14:textId="4C34549F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.131</w:t>
            </w:r>
          </w:p>
        </w:tc>
        <w:tc>
          <w:tcPr>
            <w:tcW w:w="2126" w:type="dxa"/>
          </w:tcPr>
          <w:p w14:paraId="2FC7B910" w14:textId="7B537691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5561A9F6" w14:textId="3C44A16F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019640BC" w14:textId="77777777" w:rsidTr="00163B39">
        <w:trPr>
          <w:trHeight w:val="323"/>
          <w:jc w:val="center"/>
        </w:trPr>
        <w:tc>
          <w:tcPr>
            <w:tcW w:w="2268" w:type="dxa"/>
          </w:tcPr>
          <w:p w14:paraId="014B8471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Chemotherapy</w:t>
            </w:r>
          </w:p>
        </w:tc>
        <w:tc>
          <w:tcPr>
            <w:tcW w:w="1135" w:type="dxa"/>
          </w:tcPr>
          <w:p w14:paraId="4554C486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49249B66" w14:textId="141A0594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241674B3" w14:textId="590BFDF5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130DBE1F" w14:textId="0A5CC5A1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1C6A6250" w14:textId="0B77EEB8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00FA90B5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14:paraId="16DACDA2" w14:textId="46F004F2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2B55A5C2" w14:textId="28547B8B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503707C4" w14:textId="5DDABB70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630F7C2B" w14:textId="6CB621E3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37D4E0AB" w14:textId="77777777" w:rsidTr="00163B39">
        <w:trPr>
          <w:trHeight w:val="337"/>
          <w:jc w:val="center"/>
        </w:trPr>
        <w:tc>
          <w:tcPr>
            <w:tcW w:w="2268" w:type="dxa"/>
          </w:tcPr>
          <w:p w14:paraId="317AC978" w14:textId="5D7BAFE6" w:rsidR="00A56A6C" w:rsidRPr="00AA2BE8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No</w:t>
            </w:r>
          </w:p>
        </w:tc>
        <w:tc>
          <w:tcPr>
            <w:tcW w:w="1135" w:type="dxa"/>
          </w:tcPr>
          <w:p w14:paraId="563E0B59" w14:textId="777672EE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6.2</w:t>
            </w:r>
          </w:p>
        </w:tc>
        <w:tc>
          <w:tcPr>
            <w:tcW w:w="2126" w:type="dxa"/>
            <w:vAlign w:val="center"/>
          </w:tcPr>
          <w:p w14:paraId="4E8FD87C" w14:textId="54879268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992" w:type="dxa"/>
          </w:tcPr>
          <w:p w14:paraId="4B8CC8D7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37A43C80" w14:textId="09ACF702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7F70E95B" w14:textId="6FB5C1B8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13176940" w14:textId="2435289C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985" w:type="dxa"/>
          </w:tcPr>
          <w:p w14:paraId="29601293" w14:textId="185F1A71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709" w:type="dxa"/>
          </w:tcPr>
          <w:p w14:paraId="08C0948C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579A0F7B" w14:textId="494C21FC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65B54C98" w14:textId="7B332353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57539D2D" w14:textId="77777777" w:rsidTr="00163B39">
        <w:trPr>
          <w:trHeight w:val="323"/>
          <w:jc w:val="center"/>
        </w:trPr>
        <w:tc>
          <w:tcPr>
            <w:tcW w:w="2268" w:type="dxa"/>
          </w:tcPr>
          <w:p w14:paraId="62DDFE33" w14:textId="2C57DD84" w:rsidR="00A56A6C" w:rsidRPr="00AA2BE8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lastRenderedPageBreak/>
              <w:t>Yes</w:t>
            </w:r>
          </w:p>
        </w:tc>
        <w:tc>
          <w:tcPr>
            <w:tcW w:w="1135" w:type="dxa"/>
          </w:tcPr>
          <w:p w14:paraId="30CC3417" w14:textId="33289E24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4.7</w:t>
            </w:r>
          </w:p>
        </w:tc>
        <w:tc>
          <w:tcPr>
            <w:tcW w:w="2126" w:type="dxa"/>
            <w:vAlign w:val="center"/>
          </w:tcPr>
          <w:p w14:paraId="796DE1F6" w14:textId="3155F2A5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0.902 (0.483-1.686)</w:t>
            </w:r>
          </w:p>
        </w:tc>
        <w:tc>
          <w:tcPr>
            <w:tcW w:w="992" w:type="dxa"/>
          </w:tcPr>
          <w:p w14:paraId="04670D2F" w14:textId="550D6BF9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.747</w:t>
            </w:r>
          </w:p>
        </w:tc>
        <w:tc>
          <w:tcPr>
            <w:tcW w:w="2126" w:type="dxa"/>
          </w:tcPr>
          <w:p w14:paraId="2FCAEF25" w14:textId="564A8898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078288BE" w14:textId="7D423344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15F0D3BD" w14:textId="4E0E35FC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2.6</w:t>
            </w:r>
          </w:p>
        </w:tc>
        <w:tc>
          <w:tcPr>
            <w:tcW w:w="1985" w:type="dxa"/>
          </w:tcPr>
          <w:p w14:paraId="4EF82166" w14:textId="275D1EDE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.504 (0.937-2.414)</w:t>
            </w:r>
          </w:p>
        </w:tc>
        <w:tc>
          <w:tcPr>
            <w:tcW w:w="709" w:type="dxa"/>
          </w:tcPr>
          <w:p w14:paraId="048E8FE5" w14:textId="2B784DFE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.091</w:t>
            </w:r>
          </w:p>
        </w:tc>
        <w:tc>
          <w:tcPr>
            <w:tcW w:w="2126" w:type="dxa"/>
          </w:tcPr>
          <w:p w14:paraId="04AB988A" w14:textId="23D220F2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20262A16" w14:textId="0788D77B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5B2B72AA" w14:textId="77777777" w:rsidTr="00163B39">
        <w:trPr>
          <w:trHeight w:val="135"/>
          <w:jc w:val="center"/>
        </w:trPr>
        <w:tc>
          <w:tcPr>
            <w:tcW w:w="2268" w:type="dxa"/>
          </w:tcPr>
          <w:p w14:paraId="7C3E1DAC" w14:textId="60DCB091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Targeted</w:t>
            </w: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therapy</w:t>
            </w:r>
          </w:p>
        </w:tc>
        <w:tc>
          <w:tcPr>
            <w:tcW w:w="1135" w:type="dxa"/>
          </w:tcPr>
          <w:p w14:paraId="5E8F9806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76054439" w14:textId="2919D1BA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2B060DBE" w14:textId="443BAD1D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2DF39EAB" w14:textId="239089A9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431723EF" w14:textId="0383CADE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77A03FD4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14:paraId="165BEE0D" w14:textId="1788D6AC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3BD0EF24" w14:textId="628E42D0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17C22BDF" w14:textId="35B35502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5FC81F0B" w14:textId="0B996B9D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70D7EAD7" w14:textId="77777777" w:rsidTr="00163B39">
        <w:trPr>
          <w:trHeight w:val="111"/>
          <w:jc w:val="center"/>
        </w:trPr>
        <w:tc>
          <w:tcPr>
            <w:tcW w:w="2268" w:type="dxa"/>
          </w:tcPr>
          <w:p w14:paraId="076F9194" w14:textId="489648E1" w:rsidR="00A56A6C" w:rsidRPr="00AA2BE8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No</w:t>
            </w:r>
          </w:p>
        </w:tc>
        <w:tc>
          <w:tcPr>
            <w:tcW w:w="1135" w:type="dxa"/>
          </w:tcPr>
          <w:p w14:paraId="008DE294" w14:textId="2B88FB61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72.3</w:t>
            </w:r>
          </w:p>
        </w:tc>
        <w:tc>
          <w:tcPr>
            <w:tcW w:w="2126" w:type="dxa"/>
            <w:vAlign w:val="center"/>
          </w:tcPr>
          <w:p w14:paraId="5E308998" w14:textId="1CB6CF39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992" w:type="dxa"/>
          </w:tcPr>
          <w:p w14:paraId="0D7378C8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3698BBBD" w14:textId="142C959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071B7A38" w14:textId="67393B19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536F504F" w14:textId="18DC76F1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27</w:t>
            </w:r>
            <w:r>
              <w:rPr>
                <w:rFonts w:ascii="Times New Roman" w:hAnsi="Times New Roman" w:cs="Times New Roman"/>
                <w:szCs w:val="21"/>
              </w:rPr>
              <w:t>.2</w:t>
            </w:r>
          </w:p>
        </w:tc>
        <w:tc>
          <w:tcPr>
            <w:tcW w:w="1985" w:type="dxa"/>
          </w:tcPr>
          <w:p w14:paraId="74DF063D" w14:textId="0D4F3EC2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709" w:type="dxa"/>
          </w:tcPr>
          <w:p w14:paraId="71D490C8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2FDCF521" w14:textId="24808755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2AFF3870" w14:textId="2C3EFAFE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0D06117E" w14:textId="77777777" w:rsidTr="00163B39">
        <w:trPr>
          <w:trHeight w:val="75"/>
          <w:jc w:val="center"/>
        </w:trPr>
        <w:tc>
          <w:tcPr>
            <w:tcW w:w="2268" w:type="dxa"/>
          </w:tcPr>
          <w:p w14:paraId="09B85E18" w14:textId="09F4FC2B" w:rsidR="00A56A6C" w:rsidRPr="00AA2BE8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Yes</w:t>
            </w:r>
          </w:p>
        </w:tc>
        <w:tc>
          <w:tcPr>
            <w:tcW w:w="1135" w:type="dxa"/>
          </w:tcPr>
          <w:p w14:paraId="00FE7EA3" w14:textId="68B2EB6F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51.7</w:t>
            </w:r>
          </w:p>
        </w:tc>
        <w:tc>
          <w:tcPr>
            <w:tcW w:w="2126" w:type="dxa"/>
            <w:vAlign w:val="center"/>
          </w:tcPr>
          <w:p w14:paraId="3E4CE45E" w14:textId="7EBF1E61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1.612 (0.979-2.655)</w:t>
            </w:r>
          </w:p>
        </w:tc>
        <w:tc>
          <w:tcPr>
            <w:tcW w:w="992" w:type="dxa"/>
          </w:tcPr>
          <w:p w14:paraId="26E1C9FC" w14:textId="2BD47723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D7AD6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BD7AD6">
              <w:rPr>
                <w:rFonts w:ascii="Times New Roman" w:hAnsi="Times New Roman" w:cs="Times New Roman"/>
                <w:szCs w:val="21"/>
              </w:rPr>
              <w:t>.</w:t>
            </w:r>
            <w:r w:rsidRPr="00BD7AD6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BD7AD6">
              <w:rPr>
                <w:rFonts w:ascii="Times New Roman" w:hAnsi="Times New Roman" w:cs="Times New Roman"/>
                <w:szCs w:val="21"/>
              </w:rPr>
              <w:t>60</w:t>
            </w:r>
          </w:p>
        </w:tc>
        <w:tc>
          <w:tcPr>
            <w:tcW w:w="2126" w:type="dxa"/>
          </w:tcPr>
          <w:p w14:paraId="3F0E93B3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2D451AFC" w14:textId="3240A9BB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4F291109" w14:textId="64B7BE63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22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1985" w:type="dxa"/>
          </w:tcPr>
          <w:p w14:paraId="757F57CA" w14:textId="469D30F0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.198 (0.855-1.677)</w:t>
            </w:r>
          </w:p>
        </w:tc>
        <w:tc>
          <w:tcPr>
            <w:tcW w:w="709" w:type="dxa"/>
          </w:tcPr>
          <w:p w14:paraId="3157D233" w14:textId="37D1C988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.294</w:t>
            </w:r>
          </w:p>
        </w:tc>
        <w:tc>
          <w:tcPr>
            <w:tcW w:w="2126" w:type="dxa"/>
          </w:tcPr>
          <w:p w14:paraId="1127C513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3DC01583" w14:textId="5AF0AA2E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6DE109CD" w14:textId="77777777" w:rsidTr="00163B39">
        <w:trPr>
          <w:trHeight w:val="323"/>
          <w:jc w:val="center"/>
        </w:trPr>
        <w:tc>
          <w:tcPr>
            <w:tcW w:w="2268" w:type="dxa"/>
          </w:tcPr>
          <w:p w14:paraId="3C5A8AF2" w14:textId="557D522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131413"/>
                <w:kern w:val="0"/>
                <w:szCs w:val="21"/>
              </w:rPr>
              <w:t>L</w:t>
            </w: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MR</w:t>
            </w:r>
          </w:p>
        </w:tc>
        <w:tc>
          <w:tcPr>
            <w:tcW w:w="1135" w:type="dxa"/>
          </w:tcPr>
          <w:p w14:paraId="7891321D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753C7852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2BE0D04F" w14:textId="33BFCAF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6AA43D8A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39D9C4FA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72668F99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14:paraId="639FC62F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0382DE9B" w14:textId="31CEC4E8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4EA29881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4EC16F8B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0CDEEED1" w14:textId="77777777" w:rsidTr="00163B39">
        <w:trPr>
          <w:trHeight w:val="323"/>
          <w:jc w:val="center"/>
        </w:trPr>
        <w:tc>
          <w:tcPr>
            <w:tcW w:w="2268" w:type="dxa"/>
          </w:tcPr>
          <w:p w14:paraId="04C71445" w14:textId="66F4169C" w:rsidR="00A56A6C" w:rsidRPr="00AA2BE8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B66E03">
              <w:rPr>
                <w:rFonts w:ascii="Times New Roman" w:hAnsi="Times New Roman" w:cs="Times New Roman"/>
                <w:szCs w:val="21"/>
              </w:rPr>
              <w:t>≤3.97</w:t>
            </w:r>
          </w:p>
        </w:tc>
        <w:tc>
          <w:tcPr>
            <w:tcW w:w="1135" w:type="dxa"/>
          </w:tcPr>
          <w:p w14:paraId="646155F5" w14:textId="562B7844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7.5</w:t>
            </w:r>
          </w:p>
        </w:tc>
        <w:tc>
          <w:tcPr>
            <w:tcW w:w="2126" w:type="dxa"/>
            <w:vAlign w:val="center"/>
          </w:tcPr>
          <w:p w14:paraId="052B8F5E" w14:textId="61C7CAC0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992" w:type="dxa"/>
          </w:tcPr>
          <w:p w14:paraId="7327CA2F" w14:textId="66F95A14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58846063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6972A4C8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6E287F4B" w14:textId="3C928324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5.0</w:t>
            </w:r>
          </w:p>
        </w:tc>
        <w:tc>
          <w:tcPr>
            <w:tcW w:w="1985" w:type="dxa"/>
          </w:tcPr>
          <w:p w14:paraId="22A85D01" w14:textId="27A17891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709" w:type="dxa"/>
          </w:tcPr>
          <w:p w14:paraId="3004B379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3F660711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4829F669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71733E09" w14:textId="77777777" w:rsidTr="00163B39">
        <w:trPr>
          <w:trHeight w:val="323"/>
          <w:jc w:val="center"/>
        </w:trPr>
        <w:tc>
          <w:tcPr>
            <w:tcW w:w="2268" w:type="dxa"/>
          </w:tcPr>
          <w:p w14:paraId="48AD80DA" w14:textId="2BC282B6" w:rsidR="00A56A6C" w:rsidRPr="00AA2BE8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&gt;3.97</w:t>
            </w:r>
          </w:p>
        </w:tc>
        <w:tc>
          <w:tcPr>
            <w:tcW w:w="1135" w:type="dxa"/>
          </w:tcPr>
          <w:p w14:paraId="43350243" w14:textId="5A6ADE5C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5.4</w:t>
            </w:r>
          </w:p>
        </w:tc>
        <w:tc>
          <w:tcPr>
            <w:tcW w:w="2126" w:type="dxa"/>
            <w:vAlign w:val="center"/>
          </w:tcPr>
          <w:p w14:paraId="63A4AC30" w14:textId="54455E5E" w:rsidR="00A56A6C" w:rsidRPr="00CB61F2" w:rsidRDefault="00A56A6C" w:rsidP="00163B39">
            <w:pPr>
              <w:jc w:val="left"/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461688">
              <w:rPr>
                <w:rFonts w:ascii="Times New Roman" w:hAnsi="Times New Roman" w:cs="Times New Roman"/>
                <w:szCs w:val="21"/>
              </w:rPr>
              <w:t>0.938 (0.571-1.539)</w:t>
            </w:r>
          </w:p>
        </w:tc>
        <w:tc>
          <w:tcPr>
            <w:tcW w:w="992" w:type="dxa"/>
          </w:tcPr>
          <w:p w14:paraId="3F6EA433" w14:textId="07019560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.800</w:t>
            </w:r>
          </w:p>
        </w:tc>
        <w:tc>
          <w:tcPr>
            <w:tcW w:w="2126" w:type="dxa"/>
          </w:tcPr>
          <w:p w14:paraId="129E0E8C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54A0D86A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399B4641" w14:textId="6E42ABCB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6.9</w:t>
            </w:r>
          </w:p>
        </w:tc>
        <w:tc>
          <w:tcPr>
            <w:tcW w:w="1985" w:type="dxa"/>
          </w:tcPr>
          <w:p w14:paraId="14E30D19" w14:textId="60239BFF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.847 (0.606-1.184)</w:t>
            </w:r>
          </w:p>
        </w:tc>
        <w:tc>
          <w:tcPr>
            <w:tcW w:w="709" w:type="dxa"/>
          </w:tcPr>
          <w:p w14:paraId="657A379F" w14:textId="53D8DDA1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.332</w:t>
            </w:r>
          </w:p>
        </w:tc>
        <w:tc>
          <w:tcPr>
            <w:tcW w:w="2126" w:type="dxa"/>
          </w:tcPr>
          <w:p w14:paraId="1CB4A9CD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59E2EB8C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51E0CD7D" w14:textId="77777777" w:rsidTr="00163B39">
        <w:trPr>
          <w:trHeight w:val="323"/>
          <w:jc w:val="center"/>
        </w:trPr>
        <w:tc>
          <w:tcPr>
            <w:tcW w:w="2268" w:type="dxa"/>
          </w:tcPr>
          <w:p w14:paraId="690DA8F3" w14:textId="520825FF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131413"/>
                <w:kern w:val="0"/>
                <w:szCs w:val="21"/>
              </w:rPr>
              <w:t>N</w:t>
            </w: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LR</w:t>
            </w:r>
          </w:p>
        </w:tc>
        <w:tc>
          <w:tcPr>
            <w:tcW w:w="1135" w:type="dxa"/>
          </w:tcPr>
          <w:p w14:paraId="4C1768BD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3919FB2B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34C578AA" w14:textId="788CF9B6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16B2D5A5" w14:textId="262B500F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65BAE425" w14:textId="23DDC6C2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4DCF4B0A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14:paraId="247E922E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26BAB67E" w14:textId="0761C46E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63F7DA0F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36756CEF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58B8D4C2" w14:textId="77777777" w:rsidTr="00163B39">
        <w:trPr>
          <w:trHeight w:val="323"/>
          <w:jc w:val="center"/>
        </w:trPr>
        <w:tc>
          <w:tcPr>
            <w:tcW w:w="2268" w:type="dxa"/>
          </w:tcPr>
          <w:p w14:paraId="664F041F" w14:textId="0698865F" w:rsidR="00A56A6C" w:rsidRPr="00AA2BE8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≤3.57</w:t>
            </w:r>
          </w:p>
        </w:tc>
        <w:tc>
          <w:tcPr>
            <w:tcW w:w="1135" w:type="dxa"/>
          </w:tcPr>
          <w:p w14:paraId="005E0BAE" w14:textId="7223C765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0.4</w:t>
            </w:r>
          </w:p>
        </w:tc>
        <w:tc>
          <w:tcPr>
            <w:tcW w:w="2126" w:type="dxa"/>
            <w:vAlign w:val="center"/>
          </w:tcPr>
          <w:p w14:paraId="32F2D3B3" w14:textId="703361B9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992" w:type="dxa"/>
          </w:tcPr>
          <w:p w14:paraId="28B04A6E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0E241C01" w14:textId="1BC4955F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993" w:type="dxa"/>
            <w:vAlign w:val="center"/>
          </w:tcPr>
          <w:p w14:paraId="1A531521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005E4066" w14:textId="5EB2146A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6.3</w:t>
            </w:r>
          </w:p>
        </w:tc>
        <w:tc>
          <w:tcPr>
            <w:tcW w:w="1985" w:type="dxa"/>
          </w:tcPr>
          <w:p w14:paraId="3AD93F61" w14:textId="682444FA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709" w:type="dxa"/>
          </w:tcPr>
          <w:p w14:paraId="3B613A2A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1C0141E4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77497921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1FF318D4" w14:textId="77777777" w:rsidTr="00163B39">
        <w:trPr>
          <w:trHeight w:val="323"/>
          <w:jc w:val="center"/>
        </w:trPr>
        <w:tc>
          <w:tcPr>
            <w:tcW w:w="2268" w:type="dxa"/>
          </w:tcPr>
          <w:p w14:paraId="60343D8F" w14:textId="6D0CF158" w:rsidR="00A56A6C" w:rsidRPr="00AA2BE8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&gt;3.57</w:t>
            </w:r>
          </w:p>
        </w:tc>
        <w:tc>
          <w:tcPr>
            <w:tcW w:w="1135" w:type="dxa"/>
          </w:tcPr>
          <w:p w14:paraId="4F2A8FA8" w14:textId="16C1C638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4.3</w:t>
            </w:r>
          </w:p>
        </w:tc>
        <w:tc>
          <w:tcPr>
            <w:tcW w:w="2126" w:type="dxa"/>
            <w:vAlign w:val="center"/>
          </w:tcPr>
          <w:p w14:paraId="2ED611C6" w14:textId="5C5D5BAC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.709 (1.012-2.886)</w:t>
            </w:r>
          </w:p>
        </w:tc>
        <w:tc>
          <w:tcPr>
            <w:tcW w:w="992" w:type="dxa"/>
          </w:tcPr>
          <w:p w14:paraId="6574A86D" w14:textId="327A3D7F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72D60">
              <w:rPr>
                <w:rFonts w:ascii="Times New Roman" w:hAnsi="Times New Roman" w:cs="Times New Roman" w:hint="eastAsia"/>
                <w:color w:val="FF0000"/>
                <w:szCs w:val="21"/>
              </w:rPr>
              <w:t>0</w:t>
            </w:r>
            <w:r w:rsidRPr="00972D60">
              <w:rPr>
                <w:rFonts w:ascii="Times New Roman" w:hAnsi="Times New Roman" w:cs="Times New Roman"/>
                <w:color w:val="FF0000"/>
                <w:szCs w:val="21"/>
              </w:rPr>
              <w:t>.045</w:t>
            </w:r>
          </w:p>
        </w:tc>
        <w:tc>
          <w:tcPr>
            <w:tcW w:w="2126" w:type="dxa"/>
          </w:tcPr>
          <w:p w14:paraId="476E5316" w14:textId="7B97BD85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.420 (0.771-2.615)</w:t>
            </w:r>
          </w:p>
        </w:tc>
        <w:tc>
          <w:tcPr>
            <w:tcW w:w="993" w:type="dxa"/>
            <w:vAlign w:val="center"/>
          </w:tcPr>
          <w:p w14:paraId="6E7645A3" w14:textId="0FE6AEEC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.260</w:t>
            </w:r>
          </w:p>
        </w:tc>
        <w:tc>
          <w:tcPr>
            <w:tcW w:w="1275" w:type="dxa"/>
          </w:tcPr>
          <w:p w14:paraId="4A5A6577" w14:textId="648D49FF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2.8</w:t>
            </w:r>
          </w:p>
        </w:tc>
        <w:tc>
          <w:tcPr>
            <w:tcW w:w="1985" w:type="dxa"/>
          </w:tcPr>
          <w:p w14:paraId="08F36BC3" w14:textId="5F071AC3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.217 (</w:t>
            </w:r>
            <w:r>
              <w:rPr>
                <w:rFonts w:ascii="Times New Roman" w:hAnsi="Times New Roman" w:cs="Times New Roman" w:hint="eastAsia"/>
                <w:szCs w:val="21"/>
              </w:rPr>
              <w:t>0.836-1.772)</w:t>
            </w:r>
          </w:p>
        </w:tc>
        <w:tc>
          <w:tcPr>
            <w:tcW w:w="709" w:type="dxa"/>
          </w:tcPr>
          <w:p w14:paraId="7D79D008" w14:textId="59DB3BE2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.306</w:t>
            </w:r>
          </w:p>
        </w:tc>
        <w:tc>
          <w:tcPr>
            <w:tcW w:w="2126" w:type="dxa"/>
          </w:tcPr>
          <w:p w14:paraId="452ECBF3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2F530BA9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7E9D3767" w14:textId="77777777" w:rsidTr="00163B39">
        <w:trPr>
          <w:trHeight w:val="323"/>
          <w:jc w:val="center"/>
        </w:trPr>
        <w:tc>
          <w:tcPr>
            <w:tcW w:w="2268" w:type="dxa"/>
          </w:tcPr>
          <w:p w14:paraId="27D79634" w14:textId="0E4196CA" w:rsidR="00A56A6C" w:rsidRPr="000C5A1E" w:rsidRDefault="00A56A6C" w:rsidP="00163B39">
            <w:pPr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0C5A1E">
              <w:rPr>
                <w:rFonts w:ascii="Times New Roman" w:hAnsi="Times New Roman" w:cs="Times New Roman"/>
                <w:szCs w:val="21"/>
              </w:rPr>
              <w:t>PLR</w:t>
            </w:r>
          </w:p>
        </w:tc>
        <w:tc>
          <w:tcPr>
            <w:tcW w:w="1135" w:type="dxa"/>
          </w:tcPr>
          <w:p w14:paraId="14AA2248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5DF1F261" w14:textId="77777777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25EC655B" w14:textId="4B447B60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78F92008" w14:textId="3051CBEC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084EDA28" w14:textId="4F74728E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5413DEC3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14:paraId="1955BB74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0905181A" w14:textId="568EBD8B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237A5173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26935E81" w14:textId="3B4E1A6F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434368EF" w14:textId="77777777" w:rsidTr="00163B39">
        <w:trPr>
          <w:trHeight w:val="323"/>
          <w:jc w:val="center"/>
        </w:trPr>
        <w:tc>
          <w:tcPr>
            <w:tcW w:w="2268" w:type="dxa"/>
          </w:tcPr>
          <w:p w14:paraId="277815AF" w14:textId="694D2F78" w:rsidR="00A56A6C" w:rsidRPr="00AA2BE8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eastAsiaTheme="minorHAnsi" w:hAnsi="Times New Roman" w:cs="Times New Roman"/>
                <w:szCs w:val="21"/>
              </w:rPr>
              <w:t>≤</w:t>
            </w:r>
            <w:r w:rsidRPr="00AA2BE8">
              <w:rPr>
                <w:rFonts w:ascii="Times New Roman" w:hAnsi="Times New Roman" w:cs="Times New Roman"/>
                <w:szCs w:val="21"/>
              </w:rPr>
              <w:t>208.48</w:t>
            </w:r>
          </w:p>
        </w:tc>
        <w:tc>
          <w:tcPr>
            <w:tcW w:w="1135" w:type="dxa"/>
          </w:tcPr>
          <w:p w14:paraId="44E4ADE5" w14:textId="7BA8966E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2.3</w:t>
            </w:r>
          </w:p>
        </w:tc>
        <w:tc>
          <w:tcPr>
            <w:tcW w:w="2126" w:type="dxa"/>
            <w:vAlign w:val="center"/>
          </w:tcPr>
          <w:p w14:paraId="13F0036F" w14:textId="40CB9613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992" w:type="dxa"/>
          </w:tcPr>
          <w:p w14:paraId="79C0799C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68065007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55390E35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08E2F627" w14:textId="25446C83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8.8</w:t>
            </w:r>
          </w:p>
        </w:tc>
        <w:tc>
          <w:tcPr>
            <w:tcW w:w="1985" w:type="dxa"/>
          </w:tcPr>
          <w:p w14:paraId="0609E30E" w14:textId="5DD9A3EF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709" w:type="dxa"/>
          </w:tcPr>
          <w:p w14:paraId="44583BFE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08026A0D" w14:textId="4845786B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992" w:type="dxa"/>
          </w:tcPr>
          <w:p w14:paraId="5FAB21FA" w14:textId="77777777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56A6C" w:rsidRPr="00AA2BE8" w14:paraId="66C511CC" w14:textId="77777777" w:rsidTr="00163B39">
        <w:trPr>
          <w:trHeight w:val="323"/>
          <w:jc w:val="center"/>
        </w:trPr>
        <w:tc>
          <w:tcPr>
            <w:tcW w:w="2268" w:type="dxa"/>
            <w:tcBorders>
              <w:bottom w:val="single" w:sz="12" w:space="0" w:color="auto"/>
            </w:tcBorders>
          </w:tcPr>
          <w:p w14:paraId="6DC31303" w14:textId="5123013C" w:rsidR="00A56A6C" w:rsidRPr="00AA2BE8" w:rsidRDefault="00A56A6C" w:rsidP="00163B39">
            <w:pPr>
              <w:ind w:firstLineChars="150" w:firstLine="315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&gt;208.48</w:t>
            </w:r>
          </w:p>
        </w:tc>
        <w:tc>
          <w:tcPr>
            <w:tcW w:w="1135" w:type="dxa"/>
            <w:tcBorders>
              <w:bottom w:val="single" w:sz="12" w:space="0" w:color="auto"/>
            </w:tcBorders>
          </w:tcPr>
          <w:p w14:paraId="6FBD539F" w14:textId="5711D66C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9.7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4D3DEC94" w14:textId="0F1F072A" w:rsidR="00A56A6C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2.448</w:t>
            </w:r>
            <w:r>
              <w:rPr>
                <w:rFonts w:ascii="Times New Roman" w:hAnsi="Times New Roman" w:cs="Times New Roman"/>
                <w:szCs w:val="21"/>
              </w:rPr>
              <w:t xml:space="preserve"> (1.448-4.028)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5BA9C04E" w14:textId="21E445C1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D2163">
              <w:rPr>
                <w:rFonts w:ascii="Times New Roman" w:hAnsi="Times New Roman" w:cs="Times New Roman" w:hint="eastAsia"/>
                <w:color w:val="FF0000"/>
                <w:szCs w:val="21"/>
              </w:rPr>
              <w:t>＜</w:t>
            </w:r>
            <w:r w:rsidRPr="005D2163">
              <w:rPr>
                <w:rFonts w:ascii="Times New Roman" w:hAnsi="Times New Roman" w:cs="Times New Roman" w:hint="eastAsia"/>
                <w:color w:val="FF0000"/>
                <w:szCs w:val="21"/>
              </w:rPr>
              <w:t>0.001</w:t>
            </w:r>
          </w:p>
        </w:tc>
        <w:tc>
          <w:tcPr>
            <w:tcW w:w="2126" w:type="dxa"/>
            <w:tcBorders>
              <w:bottom w:val="single" w:sz="12" w:space="0" w:color="auto"/>
            </w:tcBorders>
          </w:tcPr>
          <w:p w14:paraId="1A4368AC" w14:textId="5374E526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.396 (1.391-4.126)</w:t>
            </w:r>
          </w:p>
        </w:tc>
        <w:tc>
          <w:tcPr>
            <w:tcW w:w="993" w:type="dxa"/>
            <w:tcBorders>
              <w:bottom w:val="single" w:sz="12" w:space="0" w:color="auto"/>
            </w:tcBorders>
            <w:vAlign w:val="center"/>
          </w:tcPr>
          <w:p w14:paraId="27135D63" w14:textId="7FEA016F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30E6A">
              <w:rPr>
                <w:rFonts w:ascii="Times New Roman" w:hAnsi="Times New Roman" w:cs="Times New Roman"/>
                <w:color w:val="FF0000"/>
                <w:szCs w:val="21"/>
              </w:rPr>
              <w:t>0.00</w:t>
            </w:r>
            <w:r>
              <w:rPr>
                <w:rFonts w:ascii="Times New Roman" w:hAnsi="Times New Roman" w:cs="Times New Roman"/>
                <w:color w:val="FF0000"/>
                <w:szCs w:val="21"/>
              </w:rPr>
              <w:t>2</w:t>
            </w:r>
          </w:p>
        </w:tc>
        <w:tc>
          <w:tcPr>
            <w:tcW w:w="1275" w:type="dxa"/>
            <w:tcBorders>
              <w:bottom w:val="single" w:sz="12" w:space="0" w:color="auto"/>
            </w:tcBorders>
          </w:tcPr>
          <w:p w14:paraId="2CF25CB5" w14:textId="55D85DD6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3.4</w:t>
            </w:r>
          </w:p>
        </w:tc>
        <w:tc>
          <w:tcPr>
            <w:tcW w:w="1985" w:type="dxa"/>
            <w:tcBorders>
              <w:bottom w:val="single" w:sz="12" w:space="0" w:color="auto"/>
            </w:tcBorders>
          </w:tcPr>
          <w:p w14:paraId="68DB5901" w14:textId="5F9E0394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1.414</w:t>
            </w:r>
            <w:r>
              <w:rPr>
                <w:rFonts w:ascii="Times New Roman" w:hAnsi="Times New Roman" w:cs="Times New Roman"/>
                <w:szCs w:val="21"/>
              </w:rPr>
              <w:t xml:space="preserve"> (0.985-2.031)</w:t>
            </w:r>
          </w:p>
        </w:tc>
        <w:tc>
          <w:tcPr>
            <w:tcW w:w="709" w:type="dxa"/>
            <w:tcBorders>
              <w:bottom w:val="single" w:sz="12" w:space="0" w:color="auto"/>
            </w:tcBorders>
          </w:tcPr>
          <w:p w14:paraId="41F25F9E" w14:textId="2643C0F4" w:rsidR="00A56A6C" w:rsidRPr="00B82911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82911">
              <w:rPr>
                <w:rFonts w:ascii="Times New Roman" w:hAnsi="Times New Roman" w:cs="Times New Roman" w:hint="eastAsia"/>
                <w:szCs w:val="21"/>
              </w:rPr>
              <w:t>0.061</w:t>
            </w:r>
          </w:p>
        </w:tc>
        <w:tc>
          <w:tcPr>
            <w:tcW w:w="2126" w:type="dxa"/>
            <w:tcBorders>
              <w:bottom w:val="single" w:sz="12" w:space="0" w:color="auto"/>
            </w:tcBorders>
          </w:tcPr>
          <w:p w14:paraId="0A4B0B97" w14:textId="0F01BFEA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.371(0.953-1.972)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7C085580" w14:textId="457074E0" w:rsidR="00A56A6C" w:rsidRPr="00AA2BE8" w:rsidRDefault="00A56A6C" w:rsidP="00163B3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.09</w:t>
            </w:r>
          </w:p>
        </w:tc>
      </w:tr>
    </w:tbl>
    <w:p w14:paraId="2C0792DB" w14:textId="574DE7EB" w:rsidR="00163B39" w:rsidRPr="00803856" w:rsidRDefault="00163B39" w:rsidP="00163B39">
      <w:pPr>
        <w:rPr>
          <w:rFonts w:ascii="Times New Roman" w:hAnsi="Times New Roman" w:cs="Times New Roman"/>
        </w:rPr>
      </w:pPr>
      <w:r w:rsidRPr="00803856">
        <w:rPr>
          <w:rFonts w:ascii="Times New Roman" w:hAnsi="Times New Roman" w:cs="Times New Roman"/>
          <w:b/>
          <w:bCs/>
        </w:rPr>
        <w:t>Abbreviations</w:t>
      </w:r>
      <w:r w:rsidRPr="00803856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BMI,</w:t>
      </w:r>
      <w:r w:rsidRPr="00091F8D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Pr="00752C9C">
        <w:rPr>
          <w:rFonts w:ascii="Times New Roman" w:hAnsi="Times New Roman" w:cs="Times New Roman"/>
          <w:sz w:val="20"/>
          <w:szCs w:val="20"/>
          <w:shd w:val="clear" w:color="auto" w:fill="FFFFFF"/>
        </w:rPr>
        <w:t>Body Mass Index</w:t>
      </w:r>
      <w:r>
        <w:rPr>
          <w:rFonts w:ascii="Times New Roman" w:hAnsi="Times New Roman" w:cs="Times New Roman"/>
        </w:rPr>
        <w:t xml:space="preserve">; WBC, white blood cell; </w:t>
      </w:r>
      <w:r w:rsidRPr="00803856">
        <w:rPr>
          <w:rFonts w:ascii="Times New Roman" w:hAnsi="Times New Roman" w:cs="Times New Roman"/>
        </w:rPr>
        <w:t>LMR, lymphocyte-to-monocyte ratio;</w:t>
      </w:r>
      <w:r>
        <w:rPr>
          <w:rFonts w:ascii="Times New Roman" w:hAnsi="Times New Roman" w:cs="Times New Roman"/>
        </w:rPr>
        <w:t xml:space="preserve"> </w:t>
      </w:r>
      <w:r w:rsidRPr="00803856">
        <w:rPr>
          <w:rFonts w:ascii="Times New Roman" w:hAnsi="Times New Roman" w:cs="Times New Roman"/>
        </w:rPr>
        <w:t>NLR,</w:t>
      </w:r>
      <w:r>
        <w:rPr>
          <w:rFonts w:ascii="Times New Roman" w:hAnsi="Times New Roman" w:cs="Times New Roman"/>
        </w:rPr>
        <w:t xml:space="preserve"> </w:t>
      </w:r>
      <w:r w:rsidRPr="00803856">
        <w:rPr>
          <w:rFonts w:ascii="Times New Roman" w:hAnsi="Times New Roman" w:cs="Times New Roman"/>
        </w:rPr>
        <w:t>neutrophil-to-lymphocyte ratio; PLR, platelet</w:t>
      </w:r>
      <w:r>
        <w:rPr>
          <w:rFonts w:ascii="Times New Roman" w:hAnsi="Times New Roman" w:cs="Times New Roman"/>
        </w:rPr>
        <w:t xml:space="preserve"> </w:t>
      </w:r>
      <w:r w:rsidRPr="00803856">
        <w:rPr>
          <w:rFonts w:ascii="Times New Roman" w:hAnsi="Times New Roman" w:cs="Times New Roman"/>
        </w:rPr>
        <w:t>to-lymphocyte ratio</w:t>
      </w:r>
      <w:r>
        <w:rPr>
          <w:rFonts w:ascii="Times New Roman" w:hAnsi="Times New Roman" w:cs="Times New Roman"/>
        </w:rPr>
        <w:t xml:space="preserve">; </w:t>
      </w:r>
      <w:r w:rsidRPr="00803856">
        <w:rPr>
          <w:rFonts w:ascii="Times New Roman" w:hAnsi="Times New Roman" w:cs="Times New Roman"/>
        </w:rPr>
        <w:t>CA-199,</w:t>
      </w:r>
      <w:r>
        <w:rPr>
          <w:rFonts w:ascii="Times New Roman" w:hAnsi="Times New Roman" w:cs="Times New Roman"/>
        </w:rPr>
        <w:t xml:space="preserve"> </w:t>
      </w:r>
      <w:r w:rsidRPr="00803856">
        <w:rPr>
          <w:rFonts w:ascii="Times New Roman" w:hAnsi="Times New Roman" w:cs="Times New Roman"/>
          <w:szCs w:val="21"/>
        </w:rPr>
        <w:t>carbohydrate</w:t>
      </w:r>
      <w:r>
        <w:rPr>
          <w:rFonts w:ascii="Times New Roman" w:hAnsi="Times New Roman" w:cs="Times New Roman"/>
          <w:szCs w:val="21"/>
        </w:rPr>
        <w:t xml:space="preserve"> </w:t>
      </w:r>
      <w:r w:rsidRPr="00803856">
        <w:rPr>
          <w:rFonts w:ascii="Times New Roman" w:hAnsi="Times New Roman" w:cs="Times New Roman"/>
          <w:szCs w:val="21"/>
        </w:rPr>
        <w:t>antigen 19-9</w:t>
      </w:r>
      <w:r w:rsidRPr="00803856"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 xml:space="preserve"> </w:t>
      </w:r>
      <w:r w:rsidRPr="00803856">
        <w:rPr>
          <w:rFonts w:ascii="Times New Roman" w:hAnsi="Times New Roman" w:cs="Times New Roman"/>
        </w:rPr>
        <w:t>CEA, carcinoembryonic antigen</w:t>
      </w:r>
      <w:r w:rsidRPr="009763B4">
        <w:rPr>
          <w:rFonts w:ascii="Times New Roman" w:hAnsi="Times New Roman" w:cs="Times New Roman"/>
        </w:rPr>
        <w:t>; HR,</w:t>
      </w:r>
      <w:r>
        <w:rPr>
          <w:rFonts w:ascii="Times New Roman" w:hAnsi="Times New Roman" w:cs="Times New Roman"/>
        </w:rPr>
        <w:t xml:space="preserve"> </w:t>
      </w:r>
      <w:r w:rsidRPr="009763B4">
        <w:rPr>
          <w:rFonts w:ascii="Times New Roman" w:hAnsi="Times New Roman" w:cs="Times New Roman"/>
        </w:rPr>
        <w:t>hazard ratio; CI, confidence interval.</w:t>
      </w:r>
      <w:r w:rsidRPr="00AE2FD1">
        <w:rPr>
          <w:rFonts w:ascii="Times New Roman" w:hAnsi="Times New Roman" w:cs="Times New Roman"/>
        </w:rPr>
        <w:t xml:space="preserve"> PFS, progression-free survival; OS, overall survival</w:t>
      </w:r>
      <w:r>
        <w:rPr>
          <w:rFonts w:ascii="Times New Roman" w:hAnsi="Times New Roman" w:cs="Times New Roman"/>
        </w:rPr>
        <w:t>.</w:t>
      </w:r>
    </w:p>
    <w:p w14:paraId="331D746B" w14:textId="77777777" w:rsidR="00D93A8B" w:rsidRPr="00604200" w:rsidRDefault="00D93A8B" w:rsidP="00D93A8B">
      <w:pPr>
        <w:rPr>
          <w:rFonts w:hint="eastAsia"/>
        </w:rPr>
      </w:pPr>
    </w:p>
    <w:p w14:paraId="0C080D9B" w14:textId="77777777" w:rsidR="00D93A8B" w:rsidRPr="00D93A8B" w:rsidRDefault="00D93A8B" w:rsidP="00D93A8B"/>
    <w:p w14:paraId="2BFEB9E5" w14:textId="77777777" w:rsidR="00D93A8B" w:rsidRPr="00D93A8B" w:rsidRDefault="00D93A8B" w:rsidP="00D93A8B"/>
    <w:p w14:paraId="662E3DB6" w14:textId="699DA0E0" w:rsidR="00D93A8B" w:rsidRPr="00D93A8B" w:rsidRDefault="00FE553A" w:rsidP="00FE553A">
      <w:pPr>
        <w:tabs>
          <w:tab w:val="left" w:pos="963"/>
        </w:tabs>
      </w:pPr>
      <w:r>
        <w:tab/>
      </w:r>
    </w:p>
    <w:p w14:paraId="17025FD0" w14:textId="64164F7F" w:rsidR="00D93A8B" w:rsidRPr="00D93A8B" w:rsidRDefault="00D93A8B" w:rsidP="00D93A8B"/>
    <w:p w14:paraId="5122693B" w14:textId="77777777" w:rsidR="00D93A8B" w:rsidRPr="00D93A8B" w:rsidRDefault="00D93A8B" w:rsidP="00D93A8B"/>
    <w:p w14:paraId="302BDEE4" w14:textId="77777777" w:rsidR="00D93A8B" w:rsidRDefault="00D93A8B" w:rsidP="00D93A8B"/>
    <w:p w14:paraId="1E129E3B" w14:textId="77777777" w:rsidR="00D93A8B" w:rsidRDefault="00D93A8B" w:rsidP="00D93A8B"/>
    <w:p w14:paraId="4B4D0943" w14:textId="77777777" w:rsidR="00D93A8B" w:rsidRDefault="00D93A8B" w:rsidP="00D93A8B"/>
    <w:p w14:paraId="65692249" w14:textId="77777777" w:rsidR="00D93A8B" w:rsidRDefault="00D93A8B" w:rsidP="00D93A8B"/>
    <w:p w14:paraId="0D552749" w14:textId="77777777" w:rsidR="00D93A8B" w:rsidRDefault="00D93A8B" w:rsidP="00D93A8B"/>
    <w:p w14:paraId="16D0CA0E" w14:textId="77777777" w:rsidR="00D93A8B" w:rsidRDefault="00D93A8B" w:rsidP="00D93A8B"/>
    <w:p w14:paraId="62E426D8" w14:textId="77777777" w:rsidR="00D93A8B" w:rsidRDefault="00D93A8B" w:rsidP="00D93A8B"/>
    <w:p w14:paraId="6AAE215F" w14:textId="77777777" w:rsidR="00D93A8B" w:rsidRDefault="00D93A8B" w:rsidP="00D93A8B"/>
    <w:p w14:paraId="35433359" w14:textId="77777777" w:rsidR="00D93A8B" w:rsidRPr="00D93A8B" w:rsidRDefault="00D93A8B" w:rsidP="00D93A8B"/>
    <w:sectPr w:rsidR="00D93A8B" w:rsidRPr="00D93A8B" w:rsidSect="00AA2BE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647FC6" w14:textId="77777777" w:rsidR="006C46A0" w:rsidRDefault="006C46A0" w:rsidP="002E06AD">
      <w:r>
        <w:separator/>
      </w:r>
    </w:p>
  </w:endnote>
  <w:endnote w:type="continuationSeparator" w:id="0">
    <w:p w14:paraId="2492FDF2" w14:textId="77777777" w:rsidR="006C46A0" w:rsidRDefault="006C46A0" w:rsidP="002E06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9B9D4B" w14:textId="77777777" w:rsidR="006C46A0" w:rsidRDefault="006C46A0" w:rsidP="002E06AD">
      <w:r>
        <w:separator/>
      </w:r>
    </w:p>
  </w:footnote>
  <w:footnote w:type="continuationSeparator" w:id="0">
    <w:p w14:paraId="5935D882" w14:textId="77777777" w:rsidR="006C46A0" w:rsidRDefault="006C46A0" w:rsidP="002E06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zA3NTY0MjQytTQxtzRU0lEKTi0uzszPAykwqQUAW3SdfywAAAA="/>
  </w:docVars>
  <w:rsids>
    <w:rsidRoot w:val="00A84B55"/>
    <w:rsid w:val="00002886"/>
    <w:rsid w:val="00003038"/>
    <w:rsid w:val="00005120"/>
    <w:rsid w:val="00006EE6"/>
    <w:rsid w:val="0001733D"/>
    <w:rsid w:val="00017CF0"/>
    <w:rsid w:val="0002468F"/>
    <w:rsid w:val="00024897"/>
    <w:rsid w:val="000259EB"/>
    <w:rsid w:val="00026694"/>
    <w:rsid w:val="00026BD2"/>
    <w:rsid w:val="00026DF5"/>
    <w:rsid w:val="00027B5B"/>
    <w:rsid w:val="000315AF"/>
    <w:rsid w:val="000329EF"/>
    <w:rsid w:val="0003429E"/>
    <w:rsid w:val="00034654"/>
    <w:rsid w:val="000354DD"/>
    <w:rsid w:val="00035E3D"/>
    <w:rsid w:val="00035E67"/>
    <w:rsid w:val="000411C1"/>
    <w:rsid w:val="0004277D"/>
    <w:rsid w:val="00043995"/>
    <w:rsid w:val="00046F60"/>
    <w:rsid w:val="0004721B"/>
    <w:rsid w:val="000475DD"/>
    <w:rsid w:val="00050E4D"/>
    <w:rsid w:val="0005472D"/>
    <w:rsid w:val="00061703"/>
    <w:rsid w:val="000627DA"/>
    <w:rsid w:val="000660EB"/>
    <w:rsid w:val="00066717"/>
    <w:rsid w:val="00066917"/>
    <w:rsid w:val="00067626"/>
    <w:rsid w:val="00072E45"/>
    <w:rsid w:val="00072F4B"/>
    <w:rsid w:val="00074A59"/>
    <w:rsid w:val="0007699B"/>
    <w:rsid w:val="00076EB3"/>
    <w:rsid w:val="00077BA8"/>
    <w:rsid w:val="00077E37"/>
    <w:rsid w:val="00082E93"/>
    <w:rsid w:val="000839BA"/>
    <w:rsid w:val="00084E7F"/>
    <w:rsid w:val="000852D9"/>
    <w:rsid w:val="000901AA"/>
    <w:rsid w:val="0009043C"/>
    <w:rsid w:val="0009159A"/>
    <w:rsid w:val="0009288A"/>
    <w:rsid w:val="0009361F"/>
    <w:rsid w:val="00094AEB"/>
    <w:rsid w:val="00094B4B"/>
    <w:rsid w:val="000A04AC"/>
    <w:rsid w:val="000A05BE"/>
    <w:rsid w:val="000A0D7B"/>
    <w:rsid w:val="000A130C"/>
    <w:rsid w:val="000A2202"/>
    <w:rsid w:val="000A35A1"/>
    <w:rsid w:val="000A36CF"/>
    <w:rsid w:val="000A3DD2"/>
    <w:rsid w:val="000A79D2"/>
    <w:rsid w:val="000B0682"/>
    <w:rsid w:val="000B3A3E"/>
    <w:rsid w:val="000B4827"/>
    <w:rsid w:val="000B4B74"/>
    <w:rsid w:val="000B69DA"/>
    <w:rsid w:val="000C0848"/>
    <w:rsid w:val="000C126C"/>
    <w:rsid w:val="000C1843"/>
    <w:rsid w:val="000C1E04"/>
    <w:rsid w:val="000C27A7"/>
    <w:rsid w:val="000C2D80"/>
    <w:rsid w:val="000C42B3"/>
    <w:rsid w:val="000C4F6A"/>
    <w:rsid w:val="000C5A1E"/>
    <w:rsid w:val="000C6BFF"/>
    <w:rsid w:val="000C771B"/>
    <w:rsid w:val="000C7D89"/>
    <w:rsid w:val="000D33B9"/>
    <w:rsid w:val="000D375A"/>
    <w:rsid w:val="000D3DDC"/>
    <w:rsid w:val="000D6130"/>
    <w:rsid w:val="000D7216"/>
    <w:rsid w:val="000E0D84"/>
    <w:rsid w:val="000E36DD"/>
    <w:rsid w:val="000E57CD"/>
    <w:rsid w:val="000E5839"/>
    <w:rsid w:val="000F105D"/>
    <w:rsid w:val="000F1C2E"/>
    <w:rsid w:val="000F298B"/>
    <w:rsid w:val="000F3666"/>
    <w:rsid w:val="000F3973"/>
    <w:rsid w:val="000F4952"/>
    <w:rsid w:val="000F793F"/>
    <w:rsid w:val="001052F3"/>
    <w:rsid w:val="00106316"/>
    <w:rsid w:val="0011189B"/>
    <w:rsid w:val="0011205B"/>
    <w:rsid w:val="00113D71"/>
    <w:rsid w:val="00115C17"/>
    <w:rsid w:val="001202AD"/>
    <w:rsid w:val="001208DE"/>
    <w:rsid w:val="001212DF"/>
    <w:rsid w:val="00122FD2"/>
    <w:rsid w:val="00123923"/>
    <w:rsid w:val="0012397D"/>
    <w:rsid w:val="00124012"/>
    <w:rsid w:val="00124419"/>
    <w:rsid w:val="00125503"/>
    <w:rsid w:val="00126449"/>
    <w:rsid w:val="00131F3C"/>
    <w:rsid w:val="00132085"/>
    <w:rsid w:val="001344C7"/>
    <w:rsid w:val="00134CB9"/>
    <w:rsid w:val="00134F3E"/>
    <w:rsid w:val="00136D1C"/>
    <w:rsid w:val="00137A3E"/>
    <w:rsid w:val="0014015C"/>
    <w:rsid w:val="001402CE"/>
    <w:rsid w:val="00142345"/>
    <w:rsid w:val="00142DC0"/>
    <w:rsid w:val="0014360D"/>
    <w:rsid w:val="00143BA9"/>
    <w:rsid w:val="001461BC"/>
    <w:rsid w:val="0014681F"/>
    <w:rsid w:val="0014736B"/>
    <w:rsid w:val="00147521"/>
    <w:rsid w:val="0014764E"/>
    <w:rsid w:val="00147A98"/>
    <w:rsid w:val="0016002D"/>
    <w:rsid w:val="0016008A"/>
    <w:rsid w:val="00163B39"/>
    <w:rsid w:val="00164296"/>
    <w:rsid w:val="00164D39"/>
    <w:rsid w:val="001662D3"/>
    <w:rsid w:val="0016670E"/>
    <w:rsid w:val="001701EC"/>
    <w:rsid w:val="00170539"/>
    <w:rsid w:val="0017284E"/>
    <w:rsid w:val="00173047"/>
    <w:rsid w:val="00181224"/>
    <w:rsid w:val="001812B3"/>
    <w:rsid w:val="001827BC"/>
    <w:rsid w:val="001827F8"/>
    <w:rsid w:val="001844A5"/>
    <w:rsid w:val="00184AB5"/>
    <w:rsid w:val="001859AC"/>
    <w:rsid w:val="001866FA"/>
    <w:rsid w:val="00186E34"/>
    <w:rsid w:val="00190141"/>
    <w:rsid w:val="0019161A"/>
    <w:rsid w:val="00194C72"/>
    <w:rsid w:val="001973F0"/>
    <w:rsid w:val="001A1839"/>
    <w:rsid w:val="001A1C47"/>
    <w:rsid w:val="001A23E4"/>
    <w:rsid w:val="001A3D4F"/>
    <w:rsid w:val="001A6507"/>
    <w:rsid w:val="001A7A50"/>
    <w:rsid w:val="001B0174"/>
    <w:rsid w:val="001B0335"/>
    <w:rsid w:val="001B550F"/>
    <w:rsid w:val="001B69BC"/>
    <w:rsid w:val="001B6D90"/>
    <w:rsid w:val="001B751B"/>
    <w:rsid w:val="001B7D5E"/>
    <w:rsid w:val="001B7E4E"/>
    <w:rsid w:val="001C1360"/>
    <w:rsid w:val="001C14E5"/>
    <w:rsid w:val="001C17DD"/>
    <w:rsid w:val="001C58BA"/>
    <w:rsid w:val="001C5AE6"/>
    <w:rsid w:val="001D083F"/>
    <w:rsid w:val="001D35A5"/>
    <w:rsid w:val="001D4147"/>
    <w:rsid w:val="001D7D5F"/>
    <w:rsid w:val="001E03A3"/>
    <w:rsid w:val="001E04C2"/>
    <w:rsid w:val="001E0AB3"/>
    <w:rsid w:val="001E1468"/>
    <w:rsid w:val="001E2703"/>
    <w:rsid w:val="001E28A5"/>
    <w:rsid w:val="001E33C4"/>
    <w:rsid w:val="001E62D7"/>
    <w:rsid w:val="001E779C"/>
    <w:rsid w:val="001F4120"/>
    <w:rsid w:val="001F50D1"/>
    <w:rsid w:val="001F6300"/>
    <w:rsid w:val="00200CBA"/>
    <w:rsid w:val="0021139E"/>
    <w:rsid w:val="00211762"/>
    <w:rsid w:val="00212A96"/>
    <w:rsid w:val="00213849"/>
    <w:rsid w:val="0021595E"/>
    <w:rsid w:val="00216A8C"/>
    <w:rsid w:val="00216DD5"/>
    <w:rsid w:val="002170A5"/>
    <w:rsid w:val="00220884"/>
    <w:rsid w:val="00222A55"/>
    <w:rsid w:val="00224042"/>
    <w:rsid w:val="002240BA"/>
    <w:rsid w:val="002245FC"/>
    <w:rsid w:val="00224705"/>
    <w:rsid w:val="00225CF9"/>
    <w:rsid w:val="00226904"/>
    <w:rsid w:val="00230B30"/>
    <w:rsid w:val="00230E6A"/>
    <w:rsid w:val="00232AE7"/>
    <w:rsid w:val="002404F0"/>
    <w:rsid w:val="002409CA"/>
    <w:rsid w:val="00241AD5"/>
    <w:rsid w:val="0024218B"/>
    <w:rsid w:val="0024431F"/>
    <w:rsid w:val="002447A7"/>
    <w:rsid w:val="002448CD"/>
    <w:rsid w:val="00246B82"/>
    <w:rsid w:val="00254937"/>
    <w:rsid w:val="0026074F"/>
    <w:rsid w:val="00261698"/>
    <w:rsid w:val="00262C6C"/>
    <w:rsid w:val="002632A6"/>
    <w:rsid w:val="00263C97"/>
    <w:rsid w:val="002712E2"/>
    <w:rsid w:val="00271F1E"/>
    <w:rsid w:val="00273222"/>
    <w:rsid w:val="0028289D"/>
    <w:rsid w:val="002841B9"/>
    <w:rsid w:val="00284ACB"/>
    <w:rsid w:val="00285175"/>
    <w:rsid w:val="0029040F"/>
    <w:rsid w:val="00293AD2"/>
    <w:rsid w:val="002A151B"/>
    <w:rsid w:val="002A6400"/>
    <w:rsid w:val="002A6823"/>
    <w:rsid w:val="002B209F"/>
    <w:rsid w:val="002B2595"/>
    <w:rsid w:val="002B408C"/>
    <w:rsid w:val="002B54EB"/>
    <w:rsid w:val="002B7E6C"/>
    <w:rsid w:val="002C29B7"/>
    <w:rsid w:val="002C7632"/>
    <w:rsid w:val="002D0962"/>
    <w:rsid w:val="002D3BB3"/>
    <w:rsid w:val="002D512E"/>
    <w:rsid w:val="002E06AD"/>
    <w:rsid w:val="002E0B24"/>
    <w:rsid w:val="002E52E6"/>
    <w:rsid w:val="002E62F5"/>
    <w:rsid w:val="002E7BE4"/>
    <w:rsid w:val="002F0F52"/>
    <w:rsid w:val="002F198F"/>
    <w:rsid w:val="002F1F68"/>
    <w:rsid w:val="002F2313"/>
    <w:rsid w:val="002F276F"/>
    <w:rsid w:val="002F2975"/>
    <w:rsid w:val="002F56E5"/>
    <w:rsid w:val="00301CE5"/>
    <w:rsid w:val="00304AF7"/>
    <w:rsid w:val="00305304"/>
    <w:rsid w:val="003055E4"/>
    <w:rsid w:val="00305E47"/>
    <w:rsid w:val="0031088F"/>
    <w:rsid w:val="00311788"/>
    <w:rsid w:val="00312290"/>
    <w:rsid w:val="00312714"/>
    <w:rsid w:val="0031423F"/>
    <w:rsid w:val="0031453C"/>
    <w:rsid w:val="00314DE6"/>
    <w:rsid w:val="0031528D"/>
    <w:rsid w:val="00315CE2"/>
    <w:rsid w:val="00315F1A"/>
    <w:rsid w:val="00317FF7"/>
    <w:rsid w:val="0032188E"/>
    <w:rsid w:val="00321B2E"/>
    <w:rsid w:val="0032221A"/>
    <w:rsid w:val="00326295"/>
    <w:rsid w:val="003271B5"/>
    <w:rsid w:val="00330257"/>
    <w:rsid w:val="0034307F"/>
    <w:rsid w:val="0034342F"/>
    <w:rsid w:val="00345ECF"/>
    <w:rsid w:val="0034651C"/>
    <w:rsid w:val="00347541"/>
    <w:rsid w:val="0034778A"/>
    <w:rsid w:val="003506D2"/>
    <w:rsid w:val="003523BE"/>
    <w:rsid w:val="0035297D"/>
    <w:rsid w:val="003535C2"/>
    <w:rsid w:val="00360222"/>
    <w:rsid w:val="0036236D"/>
    <w:rsid w:val="00363714"/>
    <w:rsid w:val="00366FB0"/>
    <w:rsid w:val="00367AB0"/>
    <w:rsid w:val="00372C07"/>
    <w:rsid w:val="003753D7"/>
    <w:rsid w:val="00376A21"/>
    <w:rsid w:val="00376F34"/>
    <w:rsid w:val="0038027A"/>
    <w:rsid w:val="003824F4"/>
    <w:rsid w:val="00386605"/>
    <w:rsid w:val="0038672D"/>
    <w:rsid w:val="00387D06"/>
    <w:rsid w:val="00390930"/>
    <w:rsid w:val="00393D3D"/>
    <w:rsid w:val="003A12BE"/>
    <w:rsid w:val="003A1A01"/>
    <w:rsid w:val="003A1F84"/>
    <w:rsid w:val="003A452A"/>
    <w:rsid w:val="003A6503"/>
    <w:rsid w:val="003A71FB"/>
    <w:rsid w:val="003B16C8"/>
    <w:rsid w:val="003B192B"/>
    <w:rsid w:val="003B224E"/>
    <w:rsid w:val="003B50E9"/>
    <w:rsid w:val="003B6575"/>
    <w:rsid w:val="003B7111"/>
    <w:rsid w:val="003C0196"/>
    <w:rsid w:val="003C16B9"/>
    <w:rsid w:val="003C497E"/>
    <w:rsid w:val="003C6FE3"/>
    <w:rsid w:val="003C7062"/>
    <w:rsid w:val="003C72B0"/>
    <w:rsid w:val="003D1391"/>
    <w:rsid w:val="003D33CD"/>
    <w:rsid w:val="003D370F"/>
    <w:rsid w:val="003D3C69"/>
    <w:rsid w:val="003D5407"/>
    <w:rsid w:val="003D6CB4"/>
    <w:rsid w:val="003D7602"/>
    <w:rsid w:val="003E18C4"/>
    <w:rsid w:val="003E2D4C"/>
    <w:rsid w:val="003E4293"/>
    <w:rsid w:val="003E7805"/>
    <w:rsid w:val="003F0708"/>
    <w:rsid w:val="003F1430"/>
    <w:rsid w:val="003F16BE"/>
    <w:rsid w:val="003F4DD6"/>
    <w:rsid w:val="00400C63"/>
    <w:rsid w:val="0040219A"/>
    <w:rsid w:val="00402737"/>
    <w:rsid w:val="00403CA4"/>
    <w:rsid w:val="00404245"/>
    <w:rsid w:val="00404A5D"/>
    <w:rsid w:val="00405BF1"/>
    <w:rsid w:val="004065C5"/>
    <w:rsid w:val="00407E95"/>
    <w:rsid w:val="004101EA"/>
    <w:rsid w:val="0041505E"/>
    <w:rsid w:val="00415455"/>
    <w:rsid w:val="004154E4"/>
    <w:rsid w:val="0041585B"/>
    <w:rsid w:val="0041698F"/>
    <w:rsid w:val="00417935"/>
    <w:rsid w:val="00421546"/>
    <w:rsid w:val="004217D2"/>
    <w:rsid w:val="004235C0"/>
    <w:rsid w:val="00424DE9"/>
    <w:rsid w:val="00424DF5"/>
    <w:rsid w:val="00425A49"/>
    <w:rsid w:val="004260FE"/>
    <w:rsid w:val="0042688B"/>
    <w:rsid w:val="004312A5"/>
    <w:rsid w:val="0043167F"/>
    <w:rsid w:val="004432E7"/>
    <w:rsid w:val="00443CD9"/>
    <w:rsid w:val="0044556A"/>
    <w:rsid w:val="00446684"/>
    <w:rsid w:val="0045014C"/>
    <w:rsid w:val="004537DB"/>
    <w:rsid w:val="004537FA"/>
    <w:rsid w:val="00453CA0"/>
    <w:rsid w:val="00460BBF"/>
    <w:rsid w:val="0046138A"/>
    <w:rsid w:val="00461688"/>
    <w:rsid w:val="004636F5"/>
    <w:rsid w:val="0046611A"/>
    <w:rsid w:val="00470266"/>
    <w:rsid w:val="00470CC9"/>
    <w:rsid w:val="00470D06"/>
    <w:rsid w:val="00471BED"/>
    <w:rsid w:val="0047342C"/>
    <w:rsid w:val="00474E89"/>
    <w:rsid w:val="00475037"/>
    <w:rsid w:val="00483779"/>
    <w:rsid w:val="00486ACA"/>
    <w:rsid w:val="00492C51"/>
    <w:rsid w:val="00493043"/>
    <w:rsid w:val="00494294"/>
    <w:rsid w:val="0049450C"/>
    <w:rsid w:val="00495B41"/>
    <w:rsid w:val="00496C1B"/>
    <w:rsid w:val="00496E43"/>
    <w:rsid w:val="004A0A81"/>
    <w:rsid w:val="004A2083"/>
    <w:rsid w:val="004A3750"/>
    <w:rsid w:val="004A5AE0"/>
    <w:rsid w:val="004A7075"/>
    <w:rsid w:val="004B0BC0"/>
    <w:rsid w:val="004B29DA"/>
    <w:rsid w:val="004B4EE1"/>
    <w:rsid w:val="004B6282"/>
    <w:rsid w:val="004B6486"/>
    <w:rsid w:val="004B7E0E"/>
    <w:rsid w:val="004C0781"/>
    <w:rsid w:val="004C0BA1"/>
    <w:rsid w:val="004C1009"/>
    <w:rsid w:val="004C2972"/>
    <w:rsid w:val="004C54E8"/>
    <w:rsid w:val="004C5613"/>
    <w:rsid w:val="004C703D"/>
    <w:rsid w:val="004D11FF"/>
    <w:rsid w:val="004D2593"/>
    <w:rsid w:val="004D272E"/>
    <w:rsid w:val="004D33A5"/>
    <w:rsid w:val="004D683E"/>
    <w:rsid w:val="004D6B37"/>
    <w:rsid w:val="004D7AE3"/>
    <w:rsid w:val="004E029A"/>
    <w:rsid w:val="004E1537"/>
    <w:rsid w:val="004E2821"/>
    <w:rsid w:val="004E36FA"/>
    <w:rsid w:val="004E634C"/>
    <w:rsid w:val="004F31AA"/>
    <w:rsid w:val="004F57EC"/>
    <w:rsid w:val="004F6E46"/>
    <w:rsid w:val="0050349A"/>
    <w:rsid w:val="00503592"/>
    <w:rsid w:val="0050567B"/>
    <w:rsid w:val="0050644D"/>
    <w:rsid w:val="0050734A"/>
    <w:rsid w:val="00512C62"/>
    <w:rsid w:val="00515B46"/>
    <w:rsid w:val="00521014"/>
    <w:rsid w:val="00521634"/>
    <w:rsid w:val="0052184E"/>
    <w:rsid w:val="00522683"/>
    <w:rsid w:val="005227A1"/>
    <w:rsid w:val="00522B6D"/>
    <w:rsid w:val="005262D8"/>
    <w:rsid w:val="005266CB"/>
    <w:rsid w:val="00526E6D"/>
    <w:rsid w:val="005279EE"/>
    <w:rsid w:val="00531E41"/>
    <w:rsid w:val="0053234E"/>
    <w:rsid w:val="0053332D"/>
    <w:rsid w:val="00537003"/>
    <w:rsid w:val="00537C93"/>
    <w:rsid w:val="005422A9"/>
    <w:rsid w:val="00544E2F"/>
    <w:rsid w:val="0054689B"/>
    <w:rsid w:val="0054701A"/>
    <w:rsid w:val="0054709C"/>
    <w:rsid w:val="00550DC5"/>
    <w:rsid w:val="005525A5"/>
    <w:rsid w:val="00552FD9"/>
    <w:rsid w:val="0055320B"/>
    <w:rsid w:val="00554B84"/>
    <w:rsid w:val="005550D9"/>
    <w:rsid w:val="0056079A"/>
    <w:rsid w:val="0056212B"/>
    <w:rsid w:val="00565E74"/>
    <w:rsid w:val="00566BE2"/>
    <w:rsid w:val="00572371"/>
    <w:rsid w:val="00577F9F"/>
    <w:rsid w:val="0058163A"/>
    <w:rsid w:val="00581700"/>
    <w:rsid w:val="00583608"/>
    <w:rsid w:val="00583708"/>
    <w:rsid w:val="00586CAF"/>
    <w:rsid w:val="005927A5"/>
    <w:rsid w:val="005929E1"/>
    <w:rsid w:val="00594C2C"/>
    <w:rsid w:val="005953CA"/>
    <w:rsid w:val="0059611D"/>
    <w:rsid w:val="005A2EDC"/>
    <w:rsid w:val="005A328B"/>
    <w:rsid w:val="005A3C75"/>
    <w:rsid w:val="005A4207"/>
    <w:rsid w:val="005A64A4"/>
    <w:rsid w:val="005A793F"/>
    <w:rsid w:val="005A7ADF"/>
    <w:rsid w:val="005B055B"/>
    <w:rsid w:val="005B09FD"/>
    <w:rsid w:val="005B0D2D"/>
    <w:rsid w:val="005B137C"/>
    <w:rsid w:val="005B1555"/>
    <w:rsid w:val="005B40BF"/>
    <w:rsid w:val="005B4B58"/>
    <w:rsid w:val="005C165B"/>
    <w:rsid w:val="005C1CEF"/>
    <w:rsid w:val="005C3B44"/>
    <w:rsid w:val="005C4B37"/>
    <w:rsid w:val="005C4D84"/>
    <w:rsid w:val="005C5D32"/>
    <w:rsid w:val="005C5D8F"/>
    <w:rsid w:val="005D0048"/>
    <w:rsid w:val="005D2163"/>
    <w:rsid w:val="005D504E"/>
    <w:rsid w:val="005D5F3E"/>
    <w:rsid w:val="005D6FD2"/>
    <w:rsid w:val="005D7C02"/>
    <w:rsid w:val="005E1154"/>
    <w:rsid w:val="005E3949"/>
    <w:rsid w:val="005E5281"/>
    <w:rsid w:val="005E53A3"/>
    <w:rsid w:val="005E551B"/>
    <w:rsid w:val="005E6D3B"/>
    <w:rsid w:val="005F1338"/>
    <w:rsid w:val="005F17C1"/>
    <w:rsid w:val="005F2AFD"/>
    <w:rsid w:val="005F2C81"/>
    <w:rsid w:val="005F388E"/>
    <w:rsid w:val="005F53BE"/>
    <w:rsid w:val="005F6005"/>
    <w:rsid w:val="005F66C3"/>
    <w:rsid w:val="005F7CA2"/>
    <w:rsid w:val="00601865"/>
    <w:rsid w:val="00602368"/>
    <w:rsid w:val="00604200"/>
    <w:rsid w:val="00614E2A"/>
    <w:rsid w:val="00614F9A"/>
    <w:rsid w:val="00621199"/>
    <w:rsid w:val="0062421E"/>
    <w:rsid w:val="0062512C"/>
    <w:rsid w:val="006251BF"/>
    <w:rsid w:val="00627475"/>
    <w:rsid w:val="006276B5"/>
    <w:rsid w:val="006302DD"/>
    <w:rsid w:val="006304D2"/>
    <w:rsid w:val="006306E4"/>
    <w:rsid w:val="006314E6"/>
    <w:rsid w:val="006317C5"/>
    <w:rsid w:val="00633C0F"/>
    <w:rsid w:val="00634843"/>
    <w:rsid w:val="00634A83"/>
    <w:rsid w:val="006369F4"/>
    <w:rsid w:val="00636A82"/>
    <w:rsid w:val="00650257"/>
    <w:rsid w:val="00651F29"/>
    <w:rsid w:val="006548B5"/>
    <w:rsid w:val="00654BF8"/>
    <w:rsid w:val="00657A1C"/>
    <w:rsid w:val="00657E8F"/>
    <w:rsid w:val="006632E3"/>
    <w:rsid w:val="00666579"/>
    <w:rsid w:val="00672557"/>
    <w:rsid w:val="00673013"/>
    <w:rsid w:val="006736C9"/>
    <w:rsid w:val="00675552"/>
    <w:rsid w:val="006765F5"/>
    <w:rsid w:val="00676974"/>
    <w:rsid w:val="00680D8A"/>
    <w:rsid w:val="00681831"/>
    <w:rsid w:val="00684A4B"/>
    <w:rsid w:val="006930BA"/>
    <w:rsid w:val="00693DE0"/>
    <w:rsid w:val="00694795"/>
    <w:rsid w:val="006948B4"/>
    <w:rsid w:val="00696346"/>
    <w:rsid w:val="0069714F"/>
    <w:rsid w:val="006A180E"/>
    <w:rsid w:val="006A190B"/>
    <w:rsid w:val="006A50F5"/>
    <w:rsid w:val="006B4051"/>
    <w:rsid w:val="006B4C4F"/>
    <w:rsid w:val="006B71ED"/>
    <w:rsid w:val="006C150C"/>
    <w:rsid w:val="006C2247"/>
    <w:rsid w:val="006C46A0"/>
    <w:rsid w:val="006C528C"/>
    <w:rsid w:val="006C5B5B"/>
    <w:rsid w:val="006D0EF4"/>
    <w:rsid w:val="006D1475"/>
    <w:rsid w:val="006D1E31"/>
    <w:rsid w:val="006D42BA"/>
    <w:rsid w:val="006D6B43"/>
    <w:rsid w:val="006D71EF"/>
    <w:rsid w:val="006E1E7D"/>
    <w:rsid w:val="006E25C9"/>
    <w:rsid w:val="006E423B"/>
    <w:rsid w:val="006E42E2"/>
    <w:rsid w:val="006E4372"/>
    <w:rsid w:val="006E48FC"/>
    <w:rsid w:val="006F0AEA"/>
    <w:rsid w:val="006F2741"/>
    <w:rsid w:val="006F2DCF"/>
    <w:rsid w:val="006F3C12"/>
    <w:rsid w:val="006F4454"/>
    <w:rsid w:val="006F50FC"/>
    <w:rsid w:val="006F6364"/>
    <w:rsid w:val="006F6ADA"/>
    <w:rsid w:val="006F742B"/>
    <w:rsid w:val="00700D32"/>
    <w:rsid w:val="007172B0"/>
    <w:rsid w:val="0071773E"/>
    <w:rsid w:val="00717867"/>
    <w:rsid w:val="007202FA"/>
    <w:rsid w:val="00723C17"/>
    <w:rsid w:val="007244F9"/>
    <w:rsid w:val="00726390"/>
    <w:rsid w:val="0073175B"/>
    <w:rsid w:val="00731838"/>
    <w:rsid w:val="00733B77"/>
    <w:rsid w:val="00734882"/>
    <w:rsid w:val="00734B80"/>
    <w:rsid w:val="00736114"/>
    <w:rsid w:val="0073790F"/>
    <w:rsid w:val="00740384"/>
    <w:rsid w:val="00741C89"/>
    <w:rsid w:val="00742961"/>
    <w:rsid w:val="00745934"/>
    <w:rsid w:val="00746DA0"/>
    <w:rsid w:val="00751DBD"/>
    <w:rsid w:val="00751E36"/>
    <w:rsid w:val="0075777F"/>
    <w:rsid w:val="00763D92"/>
    <w:rsid w:val="007643FB"/>
    <w:rsid w:val="00764E8E"/>
    <w:rsid w:val="007704BB"/>
    <w:rsid w:val="007737F1"/>
    <w:rsid w:val="00773908"/>
    <w:rsid w:val="00775EF6"/>
    <w:rsid w:val="0078017E"/>
    <w:rsid w:val="00780B7C"/>
    <w:rsid w:val="00780BAA"/>
    <w:rsid w:val="00781DE2"/>
    <w:rsid w:val="00783B8F"/>
    <w:rsid w:val="00785191"/>
    <w:rsid w:val="007872FA"/>
    <w:rsid w:val="007903DD"/>
    <w:rsid w:val="007904A3"/>
    <w:rsid w:val="00792AF9"/>
    <w:rsid w:val="00793C44"/>
    <w:rsid w:val="00794EAB"/>
    <w:rsid w:val="00796286"/>
    <w:rsid w:val="00796F1E"/>
    <w:rsid w:val="007973C9"/>
    <w:rsid w:val="00797743"/>
    <w:rsid w:val="00797B77"/>
    <w:rsid w:val="00797BC6"/>
    <w:rsid w:val="007A1A24"/>
    <w:rsid w:val="007A1BF7"/>
    <w:rsid w:val="007A4B45"/>
    <w:rsid w:val="007A4FC6"/>
    <w:rsid w:val="007A511D"/>
    <w:rsid w:val="007A5A2E"/>
    <w:rsid w:val="007A5A51"/>
    <w:rsid w:val="007A5A83"/>
    <w:rsid w:val="007A6463"/>
    <w:rsid w:val="007A6BDB"/>
    <w:rsid w:val="007B1794"/>
    <w:rsid w:val="007B1A94"/>
    <w:rsid w:val="007B29E2"/>
    <w:rsid w:val="007B355D"/>
    <w:rsid w:val="007B3D86"/>
    <w:rsid w:val="007B5F0A"/>
    <w:rsid w:val="007B65FD"/>
    <w:rsid w:val="007B7EED"/>
    <w:rsid w:val="007C2F43"/>
    <w:rsid w:val="007C3BCB"/>
    <w:rsid w:val="007C3D87"/>
    <w:rsid w:val="007C47BA"/>
    <w:rsid w:val="007C62C4"/>
    <w:rsid w:val="007D08A8"/>
    <w:rsid w:val="007D163B"/>
    <w:rsid w:val="007D1714"/>
    <w:rsid w:val="007D1815"/>
    <w:rsid w:val="007D5F0C"/>
    <w:rsid w:val="007D784E"/>
    <w:rsid w:val="007D7CCF"/>
    <w:rsid w:val="007D7E3D"/>
    <w:rsid w:val="007E1DC3"/>
    <w:rsid w:val="007E3744"/>
    <w:rsid w:val="007E408B"/>
    <w:rsid w:val="007E6438"/>
    <w:rsid w:val="007F179E"/>
    <w:rsid w:val="007F2EF5"/>
    <w:rsid w:val="007F4462"/>
    <w:rsid w:val="007F4C18"/>
    <w:rsid w:val="007F4F23"/>
    <w:rsid w:val="007F6BDB"/>
    <w:rsid w:val="007F6E7A"/>
    <w:rsid w:val="008041DB"/>
    <w:rsid w:val="00810F8F"/>
    <w:rsid w:val="008151B0"/>
    <w:rsid w:val="0081575B"/>
    <w:rsid w:val="00817185"/>
    <w:rsid w:val="008230D9"/>
    <w:rsid w:val="00825F3E"/>
    <w:rsid w:val="00826F63"/>
    <w:rsid w:val="00826FE1"/>
    <w:rsid w:val="008328DB"/>
    <w:rsid w:val="00832D30"/>
    <w:rsid w:val="00835A68"/>
    <w:rsid w:val="00835AD5"/>
    <w:rsid w:val="00836ACE"/>
    <w:rsid w:val="008405C4"/>
    <w:rsid w:val="00841E58"/>
    <w:rsid w:val="008430DC"/>
    <w:rsid w:val="0084360F"/>
    <w:rsid w:val="00843909"/>
    <w:rsid w:val="00845326"/>
    <w:rsid w:val="008455F9"/>
    <w:rsid w:val="00845D63"/>
    <w:rsid w:val="008478D0"/>
    <w:rsid w:val="00850759"/>
    <w:rsid w:val="008507E4"/>
    <w:rsid w:val="00850E33"/>
    <w:rsid w:val="00851BBC"/>
    <w:rsid w:val="00854B01"/>
    <w:rsid w:val="00855D28"/>
    <w:rsid w:val="00861D1B"/>
    <w:rsid w:val="00865A72"/>
    <w:rsid w:val="008669B5"/>
    <w:rsid w:val="00874D7C"/>
    <w:rsid w:val="00876620"/>
    <w:rsid w:val="008847A3"/>
    <w:rsid w:val="00885547"/>
    <w:rsid w:val="00885FD4"/>
    <w:rsid w:val="00887786"/>
    <w:rsid w:val="00891415"/>
    <w:rsid w:val="00891F5D"/>
    <w:rsid w:val="008935C6"/>
    <w:rsid w:val="00893E07"/>
    <w:rsid w:val="00894B34"/>
    <w:rsid w:val="00895F18"/>
    <w:rsid w:val="008A042E"/>
    <w:rsid w:val="008A2651"/>
    <w:rsid w:val="008A687D"/>
    <w:rsid w:val="008B0472"/>
    <w:rsid w:val="008B20D4"/>
    <w:rsid w:val="008B27BF"/>
    <w:rsid w:val="008B2EEC"/>
    <w:rsid w:val="008B3584"/>
    <w:rsid w:val="008C0F96"/>
    <w:rsid w:val="008C1D95"/>
    <w:rsid w:val="008C318A"/>
    <w:rsid w:val="008C5292"/>
    <w:rsid w:val="008C5EDA"/>
    <w:rsid w:val="008D125D"/>
    <w:rsid w:val="008D2CBC"/>
    <w:rsid w:val="008D2F5F"/>
    <w:rsid w:val="008D5DDE"/>
    <w:rsid w:val="008D73A4"/>
    <w:rsid w:val="008D7F41"/>
    <w:rsid w:val="008E0CF4"/>
    <w:rsid w:val="008E120A"/>
    <w:rsid w:val="008E3954"/>
    <w:rsid w:val="008E4CBD"/>
    <w:rsid w:val="008F034F"/>
    <w:rsid w:val="008F0A21"/>
    <w:rsid w:val="008F1036"/>
    <w:rsid w:val="008F110F"/>
    <w:rsid w:val="008F180C"/>
    <w:rsid w:val="008F1C9F"/>
    <w:rsid w:val="008F488C"/>
    <w:rsid w:val="008F542C"/>
    <w:rsid w:val="008F7511"/>
    <w:rsid w:val="0090233D"/>
    <w:rsid w:val="00903202"/>
    <w:rsid w:val="00903750"/>
    <w:rsid w:val="00906073"/>
    <w:rsid w:val="00906F6E"/>
    <w:rsid w:val="00910AD3"/>
    <w:rsid w:val="00913DB7"/>
    <w:rsid w:val="00916818"/>
    <w:rsid w:val="009214F1"/>
    <w:rsid w:val="00922F74"/>
    <w:rsid w:val="00923314"/>
    <w:rsid w:val="009237DD"/>
    <w:rsid w:val="00923EDD"/>
    <w:rsid w:val="0092655B"/>
    <w:rsid w:val="009316D5"/>
    <w:rsid w:val="00932C24"/>
    <w:rsid w:val="00933C2B"/>
    <w:rsid w:val="00934522"/>
    <w:rsid w:val="00936636"/>
    <w:rsid w:val="0094128B"/>
    <w:rsid w:val="00941FA8"/>
    <w:rsid w:val="00943359"/>
    <w:rsid w:val="0094444A"/>
    <w:rsid w:val="00951514"/>
    <w:rsid w:val="00951964"/>
    <w:rsid w:val="00955F0D"/>
    <w:rsid w:val="00957E18"/>
    <w:rsid w:val="00965A6F"/>
    <w:rsid w:val="00970E79"/>
    <w:rsid w:val="00971181"/>
    <w:rsid w:val="009711E8"/>
    <w:rsid w:val="00971234"/>
    <w:rsid w:val="00972D60"/>
    <w:rsid w:val="0097501C"/>
    <w:rsid w:val="009763B4"/>
    <w:rsid w:val="009802B5"/>
    <w:rsid w:val="00980BBC"/>
    <w:rsid w:val="00981980"/>
    <w:rsid w:val="00983C8A"/>
    <w:rsid w:val="009842A2"/>
    <w:rsid w:val="00984F23"/>
    <w:rsid w:val="00986490"/>
    <w:rsid w:val="0098713E"/>
    <w:rsid w:val="00990A90"/>
    <w:rsid w:val="00994A90"/>
    <w:rsid w:val="009950CA"/>
    <w:rsid w:val="00995D3F"/>
    <w:rsid w:val="0099769D"/>
    <w:rsid w:val="00997AFD"/>
    <w:rsid w:val="009A04D9"/>
    <w:rsid w:val="009A1193"/>
    <w:rsid w:val="009A264E"/>
    <w:rsid w:val="009A26F6"/>
    <w:rsid w:val="009A5784"/>
    <w:rsid w:val="009A58D5"/>
    <w:rsid w:val="009A6453"/>
    <w:rsid w:val="009B183A"/>
    <w:rsid w:val="009B25DB"/>
    <w:rsid w:val="009B2BE5"/>
    <w:rsid w:val="009B78D5"/>
    <w:rsid w:val="009C1588"/>
    <w:rsid w:val="009C40F5"/>
    <w:rsid w:val="009C6659"/>
    <w:rsid w:val="009C6EE2"/>
    <w:rsid w:val="009D03DB"/>
    <w:rsid w:val="009D1D77"/>
    <w:rsid w:val="009D3B73"/>
    <w:rsid w:val="009D7A32"/>
    <w:rsid w:val="009E2531"/>
    <w:rsid w:val="009E4E8B"/>
    <w:rsid w:val="009E5C8F"/>
    <w:rsid w:val="009F39FD"/>
    <w:rsid w:val="009F48F3"/>
    <w:rsid w:val="009F5C39"/>
    <w:rsid w:val="009F6027"/>
    <w:rsid w:val="009F6A66"/>
    <w:rsid w:val="00A009BB"/>
    <w:rsid w:val="00A00D96"/>
    <w:rsid w:val="00A01C9A"/>
    <w:rsid w:val="00A0724E"/>
    <w:rsid w:val="00A07A3F"/>
    <w:rsid w:val="00A1037F"/>
    <w:rsid w:val="00A11433"/>
    <w:rsid w:val="00A13DE3"/>
    <w:rsid w:val="00A14568"/>
    <w:rsid w:val="00A1516B"/>
    <w:rsid w:val="00A15C76"/>
    <w:rsid w:val="00A2179A"/>
    <w:rsid w:val="00A219D3"/>
    <w:rsid w:val="00A243B7"/>
    <w:rsid w:val="00A27B8A"/>
    <w:rsid w:val="00A30D78"/>
    <w:rsid w:val="00A31579"/>
    <w:rsid w:val="00A31BF8"/>
    <w:rsid w:val="00A36C13"/>
    <w:rsid w:val="00A373BA"/>
    <w:rsid w:val="00A377CF"/>
    <w:rsid w:val="00A4035F"/>
    <w:rsid w:val="00A419A8"/>
    <w:rsid w:val="00A54234"/>
    <w:rsid w:val="00A5601A"/>
    <w:rsid w:val="00A56A6C"/>
    <w:rsid w:val="00A57677"/>
    <w:rsid w:val="00A60EE5"/>
    <w:rsid w:val="00A636E6"/>
    <w:rsid w:val="00A64E54"/>
    <w:rsid w:val="00A70DE8"/>
    <w:rsid w:val="00A711C8"/>
    <w:rsid w:val="00A71B3F"/>
    <w:rsid w:val="00A72075"/>
    <w:rsid w:val="00A73926"/>
    <w:rsid w:val="00A74165"/>
    <w:rsid w:val="00A7522E"/>
    <w:rsid w:val="00A773BB"/>
    <w:rsid w:val="00A80C81"/>
    <w:rsid w:val="00A83C1C"/>
    <w:rsid w:val="00A84B55"/>
    <w:rsid w:val="00A84C13"/>
    <w:rsid w:val="00A871B8"/>
    <w:rsid w:val="00A87455"/>
    <w:rsid w:val="00A925F8"/>
    <w:rsid w:val="00A93CB8"/>
    <w:rsid w:val="00A9426F"/>
    <w:rsid w:val="00A942B4"/>
    <w:rsid w:val="00A951D1"/>
    <w:rsid w:val="00AA0DF3"/>
    <w:rsid w:val="00AA1ABC"/>
    <w:rsid w:val="00AA220B"/>
    <w:rsid w:val="00AA2570"/>
    <w:rsid w:val="00AA2BE8"/>
    <w:rsid w:val="00AA426A"/>
    <w:rsid w:val="00AA48A4"/>
    <w:rsid w:val="00AA7803"/>
    <w:rsid w:val="00AA7D00"/>
    <w:rsid w:val="00AB284A"/>
    <w:rsid w:val="00AB3753"/>
    <w:rsid w:val="00AB44BC"/>
    <w:rsid w:val="00AB574A"/>
    <w:rsid w:val="00AB75EF"/>
    <w:rsid w:val="00AC02EF"/>
    <w:rsid w:val="00AC5757"/>
    <w:rsid w:val="00AD02C7"/>
    <w:rsid w:val="00AD0996"/>
    <w:rsid w:val="00AD3016"/>
    <w:rsid w:val="00AD5344"/>
    <w:rsid w:val="00AE0AC9"/>
    <w:rsid w:val="00AE19A8"/>
    <w:rsid w:val="00AE1DCF"/>
    <w:rsid w:val="00AE1E3E"/>
    <w:rsid w:val="00AE2B5A"/>
    <w:rsid w:val="00AE2FD1"/>
    <w:rsid w:val="00AE31A4"/>
    <w:rsid w:val="00AE3472"/>
    <w:rsid w:val="00AE406F"/>
    <w:rsid w:val="00AE6C4F"/>
    <w:rsid w:val="00AF05C0"/>
    <w:rsid w:val="00AF2214"/>
    <w:rsid w:val="00B01B56"/>
    <w:rsid w:val="00B03361"/>
    <w:rsid w:val="00B06696"/>
    <w:rsid w:val="00B10602"/>
    <w:rsid w:val="00B11648"/>
    <w:rsid w:val="00B14739"/>
    <w:rsid w:val="00B15DF9"/>
    <w:rsid w:val="00B200C7"/>
    <w:rsid w:val="00B2340D"/>
    <w:rsid w:val="00B2456C"/>
    <w:rsid w:val="00B24F02"/>
    <w:rsid w:val="00B323A6"/>
    <w:rsid w:val="00B34AF9"/>
    <w:rsid w:val="00B34D29"/>
    <w:rsid w:val="00B3538A"/>
    <w:rsid w:val="00B354FC"/>
    <w:rsid w:val="00B4386D"/>
    <w:rsid w:val="00B44269"/>
    <w:rsid w:val="00B4515F"/>
    <w:rsid w:val="00B47F07"/>
    <w:rsid w:val="00B52018"/>
    <w:rsid w:val="00B54873"/>
    <w:rsid w:val="00B553B1"/>
    <w:rsid w:val="00B553C7"/>
    <w:rsid w:val="00B57AB6"/>
    <w:rsid w:val="00B6040D"/>
    <w:rsid w:val="00B60D77"/>
    <w:rsid w:val="00B63F0D"/>
    <w:rsid w:val="00B66E03"/>
    <w:rsid w:val="00B70FDB"/>
    <w:rsid w:val="00B71212"/>
    <w:rsid w:val="00B71C6A"/>
    <w:rsid w:val="00B75C34"/>
    <w:rsid w:val="00B81B63"/>
    <w:rsid w:val="00B82911"/>
    <w:rsid w:val="00B83854"/>
    <w:rsid w:val="00B83A36"/>
    <w:rsid w:val="00B851CB"/>
    <w:rsid w:val="00B87424"/>
    <w:rsid w:val="00B9083D"/>
    <w:rsid w:val="00B921D7"/>
    <w:rsid w:val="00B938A0"/>
    <w:rsid w:val="00B93ECD"/>
    <w:rsid w:val="00B94BB4"/>
    <w:rsid w:val="00B94FC1"/>
    <w:rsid w:val="00B96246"/>
    <w:rsid w:val="00B968A1"/>
    <w:rsid w:val="00B96F63"/>
    <w:rsid w:val="00B97342"/>
    <w:rsid w:val="00B977B5"/>
    <w:rsid w:val="00B97E87"/>
    <w:rsid w:val="00BA05E7"/>
    <w:rsid w:val="00BA07A0"/>
    <w:rsid w:val="00BA67EF"/>
    <w:rsid w:val="00BA794A"/>
    <w:rsid w:val="00BB17D2"/>
    <w:rsid w:val="00BB2FA7"/>
    <w:rsid w:val="00BB4319"/>
    <w:rsid w:val="00BB4670"/>
    <w:rsid w:val="00BB4BFA"/>
    <w:rsid w:val="00BB51B3"/>
    <w:rsid w:val="00BB6E7C"/>
    <w:rsid w:val="00BB7B63"/>
    <w:rsid w:val="00BC037A"/>
    <w:rsid w:val="00BC1552"/>
    <w:rsid w:val="00BC2C62"/>
    <w:rsid w:val="00BC5E56"/>
    <w:rsid w:val="00BC71DC"/>
    <w:rsid w:val="00BD1DA5"/>
    <w:rsid w:val="00BD7AD6"/>
    <w:rsid w:val="00BE2F10"/>
    <w:rsid w:val="00BE5E8C"/>
    <w:rsid w:val="00BE63D7"/>
    <w:rsid w:val="00BF0D08"/>
    <w:rsid w:val="00BF2E53"/>
    <w:rsid w:val="00BF5AA6"/>
    <w:rsid w:val="00BF7E1E"/>
    <w:rsid w:val="00C0281F"/>
    <w:rsid w:val="00C02FE5"/>
    <w:rsid w:val="00C10097"/>
    <w:rsid w:val="00C104BE"/>
    <w:rsid w:val="00C109B8"/>
    <w:rsid w:val="00C10CB4"/>
    <w:rsid w:val="00C112A4"/>
    <w:rsid w:val="00C15C15"/>
    <w:rsid w:val="00C20AC3"/>
    <w:rsid w:val="00C2231E"/>
    <w:rsid w:val="00C22A86"/>
    <w:rsid w:val="00C230CB"/>
    <w:rsid w:val="00C23182"/>
    <w:rsid w:val="00C23972"/>
    <w:rsid w:val="00C23AAB"/>
    <w:rsid w:val="00C25BFA"/>
    <w:rsid w:val="00C33E7E"/>
    <w:rsid w:val="00C3489D"/>
    <w:rsid w:val="00C37E4D"/>
    <w:rsid w:val="00C47DDB"/>
    <w:rsid w:val="00C507A1"/>
    <w:rsid w:val="00C51B81"/>
    <w:rsid w:val="00C5455B"/>
    <w:rsid w:val="00C5661F"/>
    <w:rsid w:val="00C6289E"/>
    <w:rsid w:val="00C67DDA"/>
    <w:rsid w:val="00C7022C"/>
    <w:rsid w:val="00C726DD"/>
    <w:rsid w:val="00C72A99"/>
    <w:rsid w:val="00C73426"/>
    <w:rsid w:val="00C7365E"/>
    <w:rsid w:val="00C766CD"/>
    <w:rsid w:val="00C76B52"/>
    <w:rsid w:val="00C82E9D"/>
    <w:rsid w:val="00C83AE4"/>
    <w:rsid w:val="00C84B25"/>
    <w:rsid w:val="00C85C02"/>
    <w:rsid w:val="00C85C9B"/>
    <w:rsid w:val="00C867F7"/>
    <w:rsid w:val="00C87280"/>
    <w:rsid w:val="00C87303"/>
    <w:rsid w:val="00C902FD"/>
    <w:rsid w:val="00C91970"/>
    <w:rsid w:val="00C919F8"/>
    <w:rsid w:val="00C91A9D"/>
    <w:rsid w:val="00C93763"/>
    <w:rsid w:val="00C939C2"/>
    <w:rsid w:val="00C97859"/>
    <w:rsid w:val="00C97B0D"/>
    <w:rsid w:val="00C97D03"/>
    <w:rsid w:val="00CA294D"/>
    <w:rsid w:val="00CA4F75"/>
    <w:rsid w:val="00CB1328"/>
    <w:rsid w:val="00CB4CF4"/>
    <w:rsid w:val="00CB61F2"/>
    <w:rsid w:val="00CC5119"/>
    <w:rsid w:val="00CC5291"/>
    <w:rsid w:val="00CC558B"/>
    <w:rsid w:val="00CD2F3B"/>
    <w:rsid w:val="00CD34F3"/>
    <w:rsid w:val="00CD52AA"/>
    <w:rsid w:val="00CD6BD8"/>
    <w:rsid w:val="00CD75E6"/>
    <w:rsid w:val="00CE0BF9"/>
    <w:rsid w:val="00CE0C85"/>
    <w:rsid w:val="00CE1589"/>
    <w:rsid w:val="00CE25CB"/>
    <w:rsid w:val="00CE551A"/>
    <w:rsid w:val="00CE70F3"/>
    <w:rsid w:val="00CF0F89"/>
    <w:rsid w:val="00CF1CBF"/>
    <w:rsid w:val="00CF33D8"/>
    <w:rsid w:val="00CF4D5D"/>
    <w:rsid w:val="00CF4DA8"/>
    <w:rsid w:val="00CF4EDD"/>
    <w:rsid w:val="00D01FFB"/>
    <w:rsid w:val="00D075F4"/>
    <w:rsid w:val="00D079CC"/>
    <w:rsid w:val="00D07B47"/>
    <w:rsid w:val="00D103B1"/>
    <w:rsid w:val="00D136A9"/>
    <w:rsid w:val="00D14AC8"/>
    <w:rsid w:val="00D22A4B"/>
    <w:rsid w:val="00D23821"/>
    <w:rsid w:val="00D2527C"/>
    <w:rsid w:val="00D25347"/>
    <w:rsid w:val="00D25EF0"/>
    <w:rsid w:val="00D261B6"/>
    <w:rsid w:val="00D30B0D"/>
    <w:rsid w:val="00D30C74"/>
    <w:rsid w:val="00D30CB7"/>
    <w:rsid w:val="00D3640D"/>
    <w:rsid w:val="00D36A50"/>
    <w:rsid w:val="00D417B4"/>
    <w:rsid w:val="00D42D58"/>
    <w:rsid w:val="00D432EA"/>
    <w:rsid w:val="00D467B3"/>
    <w:rsid w:val="00D46AAE"/>
    <w:rsid w:val="00D505D5"/>
    <w:rsid w:val="00D5255E"/>
    <w:rsid w:val="00D54616"/>
    <w:rsid w:val="00D55C9B"/>
    <w:rsid w:val="00D57F41"/>
    <w:rsid w:val="00D61798"/>
    <w:rsid w:val="00D6441C"/>
    <w:rsid w:val="00D64BDD"/>
    <w:rsid w:val="00D65C46"/>
    <w:rsid w:val="00D66279"/>
    <w:rsid w:val="00D671C6"/>
    <w:rsid w:val="00D710EA"/>
    <w:rsid w:val="00D75512"/>
    <w:rsid w:val="00D7646C"/>
    <w:rsid w:val="00D778C6"/>
    <w:rsid w:val="00D809B8"/>
    <w:rsid w:val="00D819E8"/>
    <w:rsid w:val="00D83F25"/>
    <w:rsid w:val="00D84506"/>
    <w:rsid w:val="00D847A4"/>
    <w:rsid w:val="00D85B53"/>
    <w:rsid w:val="00D905EF"/>
    <w:rsid w:val="00D92D4C"/>
    <w:rsid w:val="00D93472"/>
    <w:rsid w:val="00D93A8B"/>
    <w:rsid w:val="00D9426E"/>
    <w:rsid w:val="00D96AB9"/>
    <w:rsid w:val="00DA45E9"/>
    <w:rsid w:val="00DA508A"/>
    <w:rsid w:val="00DA6468"/>
    <w:rsid w:val="00DA7D82"/>
    <w:rsid w:val="00DB0761"/>
    <w:rsid w:val="00DB15B7"/>
    <w:rsid w:val="00DB1CD8"/>
    <w:rsid w:val="00DB3527"/>
    <w:rsid w:val="00DB4747"/>
    <w:rsid w:val="00DB590A"/>
    <w:rsid w:val="00DB7811"/>
    <w:rsid w:val="00DC0BC3"/>
    <w:rsid w:val="00DC1D17"/>
    <w:rsid w:val="00DC20CA"/>
    <w:rsid w:val="00DC30A5"/>
    <w:rsid w:val="00DC4563"/>
    <w:rsid w:val="00DC712B"/>
    <w:rsid w:val="00DC732A"/>
    <w:rsid w:val="00DC7D4E"/>
    <w:rsid w:val="00DD01E8"/>
    <w:rsid w:val="00DD07B1"/>
    <w:rsid w:val="00DD1622"/>
    <w:rsid w:val="00DD1A65"/>
    <w:rsid w:val="00DD1B9B"/>
    <w:rsid w:val="00DD3BF3"/>
    <w:rsid w:val="00DD42A7"/>
    <w:rsid w:val="00DD4D9B"/>
    <w:rsid w:val="00DD5F46"/>
    <w:rsid w:val="00DD6C91"/>
    <w:rsid w:val="00DE0053"/>
    <w:rsid w:val="00DE1AC6"/>
    <w:rsid w:val="00DE6203"/>
    <w:rsid w:val="00DF2677"/>
    <w:rsid w:val="00DF2CFC"/>
    <w:rsid w:val="00DF630B"/>
    <w:rsid w:val="00E00245"/>
    <w:rsid w:val="00E0027B"/>
    <w:rsid w:val="00E00A0D"/>
    <w:rsid w:val="00E03CF6"/>
    <w:rsid w:val="00E03D79"/>
    <w:rsid w:val="00E0436B"/>
    <w:rsid w:val="00E058D9"/>
    <w:rsid w:val="00E05AE7"/>
    <w:rsid w:val="00E05EB9"/>
    <w:rsid w:val="00E07DD1"/>
    <w:rsid w:val="00E1250F"/>
    <w:rsid w:val="00E14434"/>
    <w:rsid w:val="00E16E19"/>
    <w:rsid w:val="00E17DD9"/>
    <w:rsid w:val="00E2034F"/>
    <w:rsid w:val="00E2080F"/>
    <w:rsid w:val="00E21DEA"/>
    <w:rsid w:val="00E2277B"/>
    <w:rsid w:val="00E22D51"/>
    <w:rsid w:val="00E23EF7"/>
    <w:rsid w:val="00E24466"/>
    <w:rsid w:val="00E26088"/>
    <w:rsid w:val="00E264A0"/>
    <w:rsid w:val="00E30CA4"/>
    <w:rsid w:val="00E33A99"/>
    <w:rsid w:val="00E33EA2"/>
    <w:rsid w:val="00E34AEA"/>
    <w:rsid w:val="00E34BFF"/>
    <w:rsid w:val="00E40D08"/>
    <w:rsid w:val="00E4754F"/>
    <w:rsid w:val="00E56460"/>
    <w:rsid w:val="00E5726C"/>
    <w:rsid w:val="00E60B94"/>
    <w:rsid w:val="00E613A3"/>
    <w:rsid w:val="00E62432"/>
    <w:rsid w:val="00E62485"/>
    <w:rsid w:val="00E63BB0"/>
    <w:rsid w:val="00E67200"/>
    <w:rsid w:val="00E677BD"/>
    <w:rsid w:val="00E67A92"/>
    <w:rsid w:val="00E70AF3"/>
    <w:rsid w:val="00E72B40"/>
    <w:rsid w:val="00E7416A"/>
    <w:rsid w:val="00E74757"/>
    <w:rsid w:val="00E916DE"/>
    <w:rsid w:val="00E91966"/>
    <w:rsid w:val="00E92620"/>
    <w:rsid w:val="00E94F07"/>
    <w:rsid w:val="00E95217"/>
    <w:rsid w:val="00E960BF"/>
    <w:rsid w:val="00EA0790"/>
    <w:rsid w:val="00EA1E8D"/>
    <w:rsid w:val="00EA4079"/>
    <w:rsid w:val="00EA486F"/>
    <w:rsid w:val="00EA4D25"/>
    <w:rsid w:val="00EA5990"/>
    <w:rsid w:val="00EA7B0E"/>
    <w:rsid w:val="00EB23D7"/>
    <w:rsid w:val="00EB2A5F"/>
    <w:rsid w:val="00EB2DA8"/>
    <w:rsid w:val="00EB3328"/>
    <w:rsid w:val="00EB7962"/>
    <w:rsid w:val="00EB7D50"/>
    <w:rsid w:val="00EC1B41"/>
    <w:rsid w:val="00EC27E6"/>
    <w:rsid w:val="00EC643B"/>
    <w:rsid w:val="00EC7053"/>
    <w:rsid w:val="00EC7864"/>
    <w:rsid w:val="00EC794A"/>
    <w:rsid w:val="00ED10FB"/>
    <w:rsid w:val="00ED1771"/>
    <w:rsid w:val="00ED1E51"/>
    <w:rsid w:val="00ED29B9"/>
    <w:rsid w:val="00ED48C6"/>
    <w:rsid w:val="00ED6F39"/>
    <w:rsid w:val="00ED70FF"/>
    <w:rsid w:val="00EE00E9"/>
    <w:rsid w:val="00EE1439"/>
    <w:rsid w:val="00EE23D1"/>
    <w:rsid w:val="00EE3A8F"/>
    <w:rsid w:val="00EE7821"/>
    <w:rsid w:val="00EF0509"/>
    <w:rsid w:val="00EF1AA2"/>
    <w:rsid w:val="00EF1DF4"/>
    <w:rsid w:val="00EF6241"/>
    <w:rsid w:val="00EF6CF1"/>
    <w:rsid w:val="00EF7A9B"/>
    <w:rsid w:val="00F011BB"/>
    <w:rsid w:val="00F01252"/>
    <w:rsid w:val="00F029D9"/>
    <w:rsid w:val="00F03D7D"/>
    <w:rsid w:val="00F04793"/>
    <w:rsid w:val="00F04CF9"/>
    <w:rsid w:val="00F0760A"/>
    <w:rsid w:val="00F076B3"/>
    <w:rsid w:val="00F10980"/>
    <w:rsid w:val="00F10B08"/>
    <w:rsid w:val="00F1166F"/>
    <w:rsid w:val="00F11B6E"/>
    <w:rsid w:val="00F11D53"/>
    <w:rsid w:val="00F13344"/>
    <w:rsid w:val="00F14075"/>
    <w:rsid w:val="00F176B7"/>
    <w:rsid w:val="00F21C9F"/>
    <w:rsid w:val="00F246C0"/>
    <w:rsid w:val="00F25591"/>
    <w:rsid w:val="00F27B64"/>
    <w:rsid w:val="00F31B8F"/>
    <w:rsid w:val="00F31EB0"/>
    <w:rsid w:val="00F33A6F"/>
    <w:rsid w:val="00F33C7E"/>
    <w:rsid w:val="00F344CD"/>
    <w:rsid w:val="00F3473B"/>
    <w:rsid w:val="00F3617C"/>
    <w:rsid w:val="00F3655F"/>
    <w:rsid w:val="00F37E05"/>
    <w:rsid w:val="00F37E7F"/>
    <w:rsid w:val="00F40796"/>
    <w:rsid w:val="00F41738"/>
    <w:rsid w:val="00F4296D"/>
    <w:rsid w:val="00F44D4F"/>
    <w:rsid w:val="00F4696F"/>
    <w:rsid w:val="00F46D35"/>
    <w:rsid w:val="00F47DAB"/>
    <w:rsid w:val="00F50C52"/>
    <w:rsid w:val="00F5102C"/>
    <w:rsid w:val="00F5472D"/>
    <w:rsid w:val="00F557E2"/>
    <w:rsid w:val="00F55FF6"/>
    <w:rsid w:val="00F565C2"/>
    <w:rsid w:val="00F56D6A"/>
    <w:rsid w:val="00F60D29"/>
    <w:rsid w:val="00F61124"/>
    <w:rsid w:val="00F66596"/>
    <w:rsid w:val="00F70CD8"/>
    <w:rsid w:val="00F70D4F"/>
    <w:rsid w:val="00F721CF"/>
    <w:rsid w:val="00F75263"/>
    <w:rsid w:val="00F75ADE"/>
    <w:rsid w:val="00F75AE0"/>
    <w:rsid w:val="00F75C8C"/>
    <w:rsid w:val="00F7642F"/>
    <w:rsid w:val="00F766E8"/>
    <w:rsid w:val="00F816D7"/>
    <w:rsid w:val="00F8684A"/>
    <w:rsid w:val="00F87869"/>
    <w:rsid w:val="00F919B3"/>
    <w:rsid w:val="00F92FDB"/>
    <w:rsid w:val="00F93058"/>
    <w:rsid w:val="00F94182"/>
    <w:rsid w:val="00F94E0E"/>
    <w:rsid w:val="00F95E6A"/>
    <w:rsid w:val="00F97253"/>
    <w:rsid w:val="00F975D6"/>
    <w:rsid w:val="00FA1884"/>
    <w:rsid w:val="00FA3215"/>
    <w:rsid w:val="00FA3B01"/>
    <w:rsid w:val="00FA3D9A"/>
    <w:rsid w:val="00FA424B"/>
    <w:rsid w:val="00FA4845"/>
    <w:rsid w:val="00FA65FD"/>
    <w:rsid w:val="00FA6BB5"/>
    <w:rsid w:val="00FB0512"/>
    <w:rsid w:val="00FB0D1E"/>
    <w:rsid w:val="00FB3660"/>
    <w:rsid w:val="00FB47DD"/>
    <w:rsid w:val="00FB4D1A"/>
    <w:rsid w:val="00FB6E14"/>
    <w:rsid w:val="00FB6EB0"/>
    <w:rsid w:val="00FB77FC"/>
    <w:rsid w:val="00FC03EA"/>
    <w:rsid w:val="00FC47FF"/>
    <w:rsid w:val="00FC5B99"/>
    <w:rsid w:val="00FD6BBE"/>
    <w:rsid w:val="00FE1731"/>
    <w:rsid w:val="00FE370B"/>
    <w:rsid w:val="00FE553A"/>
    <w:rsid w:val="00FF077A"/>
    <w:rsid w:val="00FF0EC6"/>
    <w:rsid w:val="00FF195E"/>
    <w:rsid w:val="00FF3DDB"/>
    <w:rsid w:val="00FF3EA8"/>
    <w:rsid w:val="00FF5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B24AF5"/>
  <w15:chartTrackingRefBased/>
  <w15:docId w15:val="{E7A3DBE9-F69C-4B50-BB4A-BDC5BC66F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84B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E06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E06A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E06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E06AD"/>
    <w:rPr>
      <w:sz w:val="18"/>
      <w:szCs w:val="18"/>
    </w:rPr>
  </w:style>
  <w:style w:type="paragraph" w:styleId="a8">
    <w:name w:val="caption"/>
    <w:basedOn w:val="a"/>
    <w:next w:val="a"/>
    <w:uiPriority w:val="35"/>
    <w:unhideWhenUsed/>
    <w:qFormat/>
    <w:rsid w:val="003C16B9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35A474-8578-4D7E-AA14-D471A1B636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2223</TotalTime>
  <Pages>5</Pages>
  <Words>781</Words>
  <Characters>4456</Characters>
  <Application>Microsoft Office Word</Application>
  <DocSecurity>0</DocSecurity>
  <Lines>37</Lines>
  <Paragraphs>10</Paragraphs>
  <ScaleCrop>false</ScaleCrop>
  <Company/>
  <LinksUpToDate>false</LinksUpToDate>
  <CharactersWithSpaces>5227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小娟</dc:creator>
  <cp:keywords/>
  <dc:description/>
  <cp:lastModifiedBy>黄 小娟</cp:lastModifiedBy>
  <cp:revision>669</cp:revision>
  <dcterms:created xsi:type="dcterms:W3CDTF">2021-01-20T13:06:00Z</dcterms:created>
  <dcterms:modified xsi:type="dcterms:W3CDTF">2021-06-30T16:18:00Z</dcterms:modified>
</cp:coreProperties>
</file>