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2929" w14:textId="77777777" w:rsidR="00B47018" w:rsidRPr="00032F49" w:rsidRDefault="00B47018" w:rsidP="00B4701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 w:rsidRPr="00032F49">
        <w:rPr>
          <w:rFonts w:ascii="Times New Roman" w:eastAsia="Times New Roman" w:hAnsi="Times New Roman" w:cs="Times New Roman"/>
          <w:color w:val="000000" w:themeColor="text1"/>
        </w:rPr>
        <w:t>Suppressive Antibiotic Therapy for Spinal Hardware Infection</w:t>
      </w:r>
      <w:r>
        <w:rPr>
          <w:rFonts w:ascii="Times New Roman" w:eastAsia="Times New Roman" w:hAnsi="Times New Roman" w:cs="Times New Roman"/>
          <w:color w:val="000000" w:themeColor="text1"/>
        </w:rPr>
        <w:t>: A Retrospective Cohort Study</w:t>
      </w:r>
    </w:p>
    <w:p w14:paraId="09A7DB96" w14:textId="65E1FFBC" w:rsidR="00CC2EDE" w:rsidRDefault="00CC2EDE"/>
    <w:p w14:paraId="2A1CCCA7" w14:textId="3B9392BF" w:rsidR="00B47018" w:rsidRDefault="00B47018">
      <w:r>
        <w:t>Supplementary Materials:</w:t>
      </w:r>
    </w:p>
    <w:p w14:paraId="137E8512" w14:textId="77777777" w:rsidR="00B47018" w:rsidRDefault="00B47018" w:rsidP="00B4701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</w:rPr>
      </w:pPr>
    </w:p>
    <w:p w14:paraId="77C3CEC4" w14:textId="77777777" w:rsidR="00B47018" w:rsidRPr="00032F49" w:rsidRDefault="00B47018" w:rsidP="00B4701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00032F49">
        <w:rPr>
          <w:rStyle w:val="normaltextrun"/>
        </w:rPr>
        <w:t>Supplementary Table 1: Univariate Analysis showing the Association of SAT and other variables with Recurrence of Infection among patients with Late onset infection</w:t>
      </w:r>
    </w:p>
    <w:p w14:paraId="2771883F" w14:textId="4984B114" w:rsidR="00B47018" w:rsidRDefault="00B47018"/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453"/>
        <w:gridCol w:w="1417"/>
        <w:gridCol w:w="1334"/>
        <w:gridCol w:w="1706"/>
        <w:gridCol w:w="1576"/>
      </w:tblGrid>
      <w:tr w:rsidR="00B47018" w:rsidRPr="00032F49" w14:paraId="64F048DA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11952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Variable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524C7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Total N =38 (%)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0A36D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No Recurrence </w:t>
            </w:r>
          </w:p>
          <w:p w14:paraId="5F8A5F9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N= 34 (89.5%)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1A43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Recurrence N=4 (10.5%)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4D1D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OR (CI) </w:t>
            </w:r>
          </w:p>
          <w:p w14:paraId="1473812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Univariate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F3AD2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P value</w:t>
            </w:r>
          </w:p>
        </w:tc>
      </w:tr>
      <w:tr w:rsidR="00B47018" w:rsidRPr="00032F49" w14:paraId="7FC9EE82" w14:textId="77777777" w:rsidTr="006C40DF">
        <w:trPr>
          <w:trHeight w:val="300"/>
        </w:trPr>
        <w:tc>
          <w:tcPr>
            <w:tcW w:w="7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27C6B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SAT                           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FFF79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038B9CF5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FFA33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No 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E2B8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15 (39.5)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7B77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13 (34.2)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595E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 (5.3)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5E5E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11D3D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1BFC2AE1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116C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Yes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3BDD7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23 (60.5)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6AA02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21 (55.3)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504D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 (5.3)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6839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.62 (.08-4.95)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3248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.65 </w:t>
            </w:r>
          </w:p>
        </w:tc>
      </w:tr>
      <w:tr w:rsidR="00B47018" w:rsidRPr="00032F49" w14:paraId="47C788A3" w14:textId="77777777" w:rsidTr="006C40DF">
        <w:trPr>
          <w:trHeight w:val="300"/>
        </w:trPr>
        <w:tc>
          <w:tcPr>
            <w:tcW w:w="7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05AE3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SAT duration                N=22.      N=18 (81.2).     N= 4 (18.2)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F846F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5F85D295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1A84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&gt; 52weeks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2C96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12(54.6)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51AB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10 (45.5)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E649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 (9.1))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723EC" w14:textId="77777777" w:rsidR="00B47018" w:rsidRPr="00032F49" w:rsidRDefault="00B47018" w:rsidP="006C40DF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9C777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6DD44468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C7A5E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24-52 weeks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F32A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5 (22.7)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61319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5 (22.7)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759EE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0 (0.0)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1F3FA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9829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6006AEEB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12A4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&lt;24 weeks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030E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5 (22.7)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1B7F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5 (22.7)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C1EC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0 (0.0)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4B4A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2F25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37DD4786" w14:textId="77777777" w:rsidTr="006C40DF">
        <w:trPr>
          <w:trHeight w:val="300"/>
        </w:trPr>
        <w:tc>
          <w:tcPr>
            <w:tcW w:w="7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714EA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SAT duration 2            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2477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4BDE53EC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DB39A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&lt;=12 weeks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FDF3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5 (22.7)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2B9E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5(22.7)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4032D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0 (0.0)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AD133" w14:textId="77777777" w:rsidR="00B47018" w:rsidRPr="00032F49" w:rsidRDefault="00B47018" w:rsidP="006C40DF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9B6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0F56FEF4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6639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&gt;12 weeks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9669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17 (77.3)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0BF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15 (68.2)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1EA0E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 (9.1)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D076E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2F9D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33B94E4F" w14:textId="77777777" w:rsidTr="006C40DF">
        <w:trPr>
          <w:trHeight w:val="300"/>
        </w:trPr>
        <w:tc>
          <w:tcPr>
            <w:tcW w:w="7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7F8E5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Hardware status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36B5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6D455005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DE98A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All removed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53FD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20 (52.6)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F7D8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19 (50.0)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FEDD4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 (2.6)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3978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A35F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65411471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BC35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Partial revision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2577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15 (39.5)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36A0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12 (31.6)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7153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3 (7.9)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598D3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4.75 (.44-51.11)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4B93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.20 </w:t>
            </w:r>
          </w:p>
        </w:tc>
      </w:tr>
      <w:tr w:rsidR="00B47018" w:rsidRPr="00032F49" w14:paraId="46CE3437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A212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All retained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5759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3 (7.9)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CAE5F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3 (7.9)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A32CD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0 (0.0)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B67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3E4D2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2B3BA871" w14:textId="77777777" w:rsidTr="006C40DF">
        <w:trPr>
          <w:trHeight w:val="300"/>
        </w:trPr>
        <w:tc>
          <w:tcPr>
            <w:tcW w:w="7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B5F958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Organism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B9D3B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64BF4B73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9BFE2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 xml:space="preserve">Non </w:t>
            </w:r>
            <w:proofErr w:type="spellStart"/>
            <w:proofErr w:type="gramStart"/>
            <w:r w:rsidRPr="00032F49">
              <w:rPr>
                <w:rFonts w:ascii="Times New Roman" w:eastAsia="Times New Roman" w:hAnsi="Times New Roman" w:cs="Times New Roman"/>
                <w:i/>
                <w:iCs/>
              </w:rPr>
              <w:t>S.aureus</w:t>
            </w:r>
            <w:proofErr w:type="spellEnd"/>
            <w:proofErr w:type="gramEnd"/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309DC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23 (60.5)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DFEB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20 (52.63)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1520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3 (7.9)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49C13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47453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7018" w:rsidRPr="00032F49" w14:paraId="0EE8037A" w14:textId="77777777" w:rsidTr="006C40DF">
        <w:trPr>
          <w:trHeight w:val="300"/>
        </w:trPr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5691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032F49">
              <w:rPr>
                <w:rFonts w:ascii="Times New Roman" w:eastAsia="Times New Roman" w:hAnsi="Times New Roman" w:cs="Times New Roman"/>
                <w:i/>
                <w:iCs/>
              </w:rPr>
              <w:t>S.aureus</w:t>
            </w:r>
            <w:proofErr w:type="spellEnd"/>
            <w:proofErr w:type="gramEnd"/>
            <w:r w:rsidRPr="00032F4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BFB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15 (39.5)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66415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14 (36.8)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A77F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1 (2.6)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8D570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.48 (.04-5.06)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0DE96" w14:textId="77777777" w:rsidR="00B47018" w:rsidRPr="00032F49" w:rsidRDefault="00B47018" w:rsidP="006C40D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2F49">
              <w:rPr>
                <w:rFonts w:ascii="Times New Roman" w:eastAsia="Times New Roman" w:hAnsi="Times New Roman" w:cs="Times New Roman"/>
              </w:rPr>
              <w:t>.53 </w:t>
            </w:r>
          </w:p>
        </w:tc>
      </w:tr>
    </w:tbl>
    <w:p w14:paraId="028A1E17" w14:textId="100AF976" w:rsidR="00B47018" w:rsidRDefault="00B47018"/>
    <w:p w14:paraId="1010F086" w14:textId="74E7F12F" w:rsidR="00B47018" w:rsidRDefault="00B47018"/>
    <w:p w14:paraId="011C943C" w14:textId="406F7486" w:rsidR="00B47018" w:rsidRDefault="00B47018"/>
    <w:p w14:paraId="056FD415" w14:textId="77777777" w:rsidR="00B47018" w:rsidRPr="00032F49" w:rsidRDefault="00B47018" w:rsidP="00B47018">
      <w:pPr>
        <w:jc w:val="center"/>
        <w:rPr>
          <w:rFonts w:ascii="Times New Roman" w:hAnsi="Times New Roman" w:cs="Times New Roman"/>
        </w:rPr>
      </w:pPr>
    </w:p>
    <w:p w14:paraId="2E27D756" w14:textId="77777777" w:rsidR="00B47018" w:rsidRPr="00032F49" w:rsidRDefault="00B47018" w:rsidP="00B47018">
      <w:pPr>
        <w:pStyle w:val="paragraph"/>
        <w:spacing w:before="0" w:beforeAutospacing="0" w:after="0" w:afterAutospacing="0"/>
        <w:jc w:val="center"/>
        <w:textAlignment w:val="baseline"/>
      </w:pPr>
      <w:r w:rsidRPr="00032F49">
        <w:rPr>
          <w:rStyle w:val="normaltextrun"/>
        </w:rPr>
        <w:t>S</w:t>
      </w:r>
      <w:r>
        <w:rPr>
          <w:rStyle w:val="normaltextrun"/>
        </w:rPr>
        <w:t xml:space="preserve">upplementary </w:t>
      </w:r>
      <w:r w:rsidRPr="00032F49">
        <w:rPr>
          <w:rStyle w:val="normaltextrun"/>
        </w:rPr>
        <w:t>Table 2: Median Time to Recurrence of SHI by SAT Duration</w:t>
      </w:r>
    </w:p>
    <w:p w14:paraId="0ED61166" w14:textId="45663764" w:rsidR="00B47018" w:rsidRDefault="00B47018"/>
    <w:tbl>
      <w:tblPr>
        <w:tblStyle w:val="ListTable2"/>
        <w:tblW w:w="0" w:type="auto"/>
        <w:tblInd w:w="1800" w:type="dxa"/>
        <w:tblLook w:val="04A0" w:firstRow="1" w:lastRow="0" w:firstColumn="1" w:lastColumn="0" w:noHBand="0" w:noVBand="1"/>
      </w:tblPr>
      <w:tblGrid>
        <w:gridCol w:w="2859"/>
        <w:gridCol w:w="2880"/>
      </w:tblGrid>
      <w:tr w:rsidR="00B47018" w:rsidRPr="00032F49" w14:paraId="14537589" w14:textId="77777777" w:rsidTr="006C4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FFFFFF" w:themeFill="background1"/>
          </w:tcPr>
          <w:p w14:paraId="150F166E" w14:textId="77777777" w:rsidR="00B47018" w:rsidRPr="00032F49" w:rsidRDefault="00B47018" w:rsidP="006C40DF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32F49">
              <w:rPr>
                <w:rFonts w:ascii="Times New Roman" w:hAnsi="Times New Roman" w:cs="Times New Roman"/>
                <w:b w:val="0"/>
                <w:bCs w:val="0"/>
              </w:rPr>
              <w:t>Time to recurrence on SAT</w:t>
            </w:r>
          </w:p>
          <w:p w14:paraId="7EDC40EA" w14:textId="77777777" w:rsidR="00B47018" w:rsidRPr="00032F49" w:rsidRDefault="00B47018" w:rsidP="006C40DF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32F49">
              <w:rPr>
                <w:rFonts w:ascii="Times New Roman" w:hAnsi="Times New Roman" w:cs="Times New Roman"/>
                <w:b w:val="0"/>
                <w:bCs w:val="0"/>
              </w:rPr>
              <w:t xml:space="preserve">(Weeks) N=8                            </w:t>
            </w:r>
          </w:p>
        </w:tc>
        <w:tc>
          <w:tcPr>
            <w:tcW w:w="2880" w:type="dxa"/>
            <w:shd w:val="clear" w:color="auto" w:fill="FFFFFF" w:themeFill="background1"/>
          </w:tcPr>
          <w:p w14:paraId="62B351BC" w14:textId="77777777" w:rsidR="00B47018" w:rsidRPr="00032F49" w:rsidRDefault="00B47018" w:rsidP="006C40DF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color w:val="001D35"/>
              </w:rPr>
            </w:pPr>
            <w:r w:rsidRPr="00032F49">
              <w:rPr>
                <w:rFonts w:ascii="Times New Roman" w:eastAsiaTheme="minorEastAsia" w:hAnsi="Times New Roman" w:cs="Times New Roman"/>
                <w:b w:val="0"/>
                <w:bCs w:val="0"/>
              </w:rPr>
              <w:t xml:space="preserve">Median time to recurrence (weeks) </w:t>
            </w:r>
            <w:r w:rsidRPr="00032F49">
              <w:rPr>
                <w:rFonts w:ascii="Times New Roman" w:eastAsia="Times New Roman" w:hAnsi="Times New Roman" w:cs="Times New Roman"/>
                <w:color w:val="040C28"/>
              </w:rPr>
              <w:t>χ</w:t>
            </w:r>
            <w:r w:rsidRPr="00032F49">
              <w:rPr>
                <w:rFonts w:ascii="Times New Roman" w:eastAsia="Times New Roman" w:hAnsi="Times New Roman" w:cs="Times New Roman"/>
                <w:color w:val="040C28"/>
                <w:vertAlign w:val="superscript"/>
              </w:rPr>
              <w:t>2</w:t>
            </w:r>
            <w:r w:rsidRPr="00032F49">
              <w:rPr>
                <w:rFonts w:ascii="Times New Roman" w:eastAsia="Times New Roman" w:hAnsi="Times New Roman" w:cs="Times New Roman"/>
                <w:color w:val="040C28"/>
              </w:rPr>
              <w:t> </w:t>
            </w:r>
            <w:r w:rsidRPr="00032F49">
              <w:rPr>
                <w:rFonts w:ascii="Times New Roman" w:eastAsiaTheme="minorEastAsia" w:hAnsi="Times New Roman" w:cs="Times New Roman"/>
                <w:b w:val="0"/>
                <w:bCs w:val="0"/>
                <w:color w:val="001D35"/>
              </w:rPr>
              <w:t>3.26. P=.20</w:t>
            </w:r>
          </w:p>
        </w:tc>
      </w:tr>
      <w:tr w:rsidR="00B47018" w:rsidRPr="00032F49" w14:paraId="6124D9C5" w14:textId="77777777" w:rsidTr="006C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FFFFFF" w:themeFill="background1"/>
          </w:tcPr>
          <w:p w14:paraId="60D0D33F" w14:textId="77777777" w:rsidR="00B47018" w:rsidRPr="00032F49" w:rsidRDefault="00B47018" w:rsidP="006C40DF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32F49">
              <w:rPr>
                <w:rFonts w:ascii="Times New Roman" w:hAnsi="Times New Roman" w:cs="Times New Roman"/>
                <w:b w:val="0"/>
                <w:bCs w:val="0"/>
              </w:rPr>
              <w:t>&lt;24; N=3</w:t>
            </w:r>
          </w:p>
        </w:tc>
        <w:tc>
          <w:tcPr>
            <w:tcW w:w="2880" w:type="dxa"/>
            <w:shd w:val="clear" w:color="auto" w:fill="FFFFFF" w:themeFill="background1"/>
          </w:tcPr>
          <w:p w14:paraId="464506DB" w14:textId="77777777" w:rsidR="00B47018" w:rsidRPr="00032F49" w:rsidRDefault="00B47018" w:rsidP="006C40DF">
            <w:pPr>
              <w:spacing w:line="259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F49">
              <w:rPr>
                <w:rFonts w:ascii="Times New Roman" w:hAnsi="Times New Roman" w:cs="Times New Roman"/>
              </w:rPr>
              <w:t>12</w:t>
            </w:r>
          </w:p>
        </w:tc>
      </w:tr>
      <w:tr w:rsidR="00B47018" w:rsidRPr="00032F49" w14:paraId="0D4CBB9C" w14:textId="77777777" w:rsidTr="006C40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FFFFFF" w:themeFill="background1"/>
          </w:tcPr>
          <w:p w14:paraId="5DC34F14" w14:textId="77777777" w:rsidR="00B47018" w:rsidRPr="00032F49" w:rsidRDefault="00B47018" w:rsidP="006C40DF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32F49">
              <w:rPr>
                <w:rFonts w:ascii="Times New Roman" w:hAnsi="Times New Roman" w:cs="Times New Roman"/>
                <w:b w:val="0"/>
                <w:bCs w:val="0"/>
              </w:rPr>
              <w:t>24-52; N=2</w:t>
            </w:r>
          </w:p>
        </w:tc>
        <w:tc>
          <w:tcPr>
            <w:tcW w:w="2880" w:type="dxa"/>
            <w:shd w:val="clear" w:color="auto" w:fill="FFFFFF" w:themeFill="background1"/>
          </w:tcPr>
          <w:p w14:paraId="28BD9D6A" w14:textId="77777777" w:rsidR="00B47018" w:rsidRPr="00032F49" w:rsidRDefault="00B47018" w:rsidP="006C40DF">
            <w:pPr>
              <w:spacing w:line="259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F49">
              <w:rPr>
                <w:rFonts w:ascii="Times New Roman" w:hAnsi="Times New Roman" w:cs="Times New Roman"/>
              </w:rPr>
              <w:t>41.5</w:t>
            </w:r>
          </w:p>
        </w:tc>
      </w:tr>
      <w:tr w:rsidR="00B47018" w:rsidRPr="00032F49" w14:paraId="3A74E3FB" w14:textId="77777777" w:rsidTr="006C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FFFFFF" w:themeFill="background1"/>
          </w:tcPr>
          <w:p w14:paraId="53C609D1" w14:textId="77777777" w:rsidR="00B47018" w:rsidRPr="00032F49" w:rsidRDefault="00B47018" w:rsidP="006C40DF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32F49">
              <w:rPr>
                <w:rFonts w:ascii="Times New Roman" w:hAnsi="Times New Roman" w:cs="Times New Roman"/>
                <w:b w:val="0"/>
                <w:bCs w:val="0"/>
              </w:rPr>
              <w:t>&gt;52; N=3</w:t>
            </w:r>
          </w:p>
        </w:tc>
        <w:tc>
          <w:tcPr>
            <w:tcW w:w="2880" w:type="dxa"/>
            <w:shd w:val="clear" w:color="auto" w:fill="FFFFFF" w:themeFill="background1"/>
          </w:tcPr>
          <w:p w14:paraId="6F736EF7" w14:textId="77777777" w:rsidR="00B47018" w:rsidRPr="00032F49" w:rsidRDefault="00B47018" w:rsidP="006C40DF">
            <w:pPr>
              <w:spacing w:line="259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F49">
              <w:rPr>
                <w:rFonts w:ascii="Times New Roman" w:hAnsi="Times New Roman" w:cs="Times New Roman"/>
              </w:rPr>
              <w:t>24</w:t>
            </w:r>
          </w:p>
        </w:tc>
      </w:tr>
    </w:tbl>
    <w:p w14:paraId="7D67E026" w14:textId="77777777" w:rsidR="00B47018" w:rsidRDefault="00B47018"/>
    <w:sectPr w:rsidR="00B47018" w:rsidSect="00A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18"/>
    <w:rsid w:val="0008507F"/>
    <w:rsid w:val="00085356"/>
    <w:rsid w:val="00087AC3"/>
    <w:rsid w:val="000B2DA1"/>
    <w:rsid w:val="000E42BD"/>
    <w:rsid w:val="00123FE9"/>
    <w:rsid w:val="00136A98"/>
    <w:rsid w:val="00152D0D"/>
    <w:rsid w:val="001534E6"/>
    <w:rsid w:val="001743D3"/>
    <w:rsid w:val="00177500"/>
    <w:rsid w:val="001A05E2"/>
    <w:rsid w:val="001B3F64"/>
    <w:rsid w:val="001E36B3"/>
    <w:rsid w:val="001E51F4"/>
    <w:rsid w:val="00201883"/>
    <w:rsid w:val="00214CEE"/>
    <w:rsid w:val="00214EA8"/>
    <w:rsid w:val="002275D9"/>
    <w:rsid w:val="00293B73"/>
    <w:rsid w:val="002B1771"/>
    <w:rsid w:val="002F6D41"/>
    <w:rsid w:val="00321162"/>
    <w:rsid w:val="003431B8"/>
    <w:rsid w:val="00381198"/>
    <w:rsid w:val="0038758C"/>
    <w:rsid w:val="00387EE9"/>
    <w:rsid w:val="00394602"/>
    <w:rsid w:val="00394ECE"/>
    <w:rsid w:val="003C678C"/>
    <w:rsid w:val="003D210B"/>
    <w:rsid w:val="003E209D"/>
    <w:rsid w:val="003F7CBE"/>
    <w:rsid w:val="00412297"/>
    <w:rsid w:val="004749FD"/>
    <w:rsid w:val="00483BFF"/>
    <w:rsid w:val="00494831"/>
    <w:rsid w:val="004B05DD"/>
    <w:rsid w:val="004D1711"/>
    <w:rsid w:val="00510113"/>
    <w:rsid w:val="00552CB4"/>
    <w:rsid w:val="00586B8D"/>
    <w:rsid w:val="005A3AFE"/>
    <w:rsid w:val="006116C0"/>
    <w:rsid w:val="006378FE"/>
    <w:rsid w:val="0067075D"/>
    <w:rsid w:val="006A67F0"/>
    <w:rsid w:val="00702D21"/>
    <w:rsid w:val="00707C01"/>
    <w:rsid w:val="0073122B"/>
    <w:rsid w:val="00746C95"/>
    <w:rsid w:val="00791F59"/>
    <w:rsid w:val="0079429A"/>
    <w:rsid w:val="007A288F"/>
    <w:rsid w:val="007A7127"/>
    <w:rsid w:val="007C6593"/>
    <w:rsid w:val="007C7746"/>
    <w:rsid w:val="007E5F86"/>
    <w:rsid w:val="007E6204"/>
    <w:rsid w:val="00822C7D"/>
    <w:rsid w:val="0083706A"/>
    <w:rsid w:val="0088371F"/>
    <w:rsid w:val="008A40D3"/>
    <w:rsid w:val="008A71DB"/>
    <w:rsid w:val="008B01BF"/>
    <w:rsid w:val="008F1B84"/>
    <w:rsid w:val="008F49B0"/>
    <w:rsid w:val="00907878"/>
    <w:rsid w:val="00915B94"/>
    <w:rsid w:val="00940078"/>
    <w:rsid w:val="009766ED"/>
    <w:rsid w:val="00981802"/>
    <w:rsid w:val="00984A28"/>
    <w:rsid w:val="00985060"/>
    <w:rsid w:val="00996E16"/>
    <w:rsid w:val="009A24C8"/>
    <w:rsid w:val="009A78E1"/>
    <w:rsid w:val="009B2205"/>
    <w:rsid w:val="009C40EA"/>
    <w:rsid w:val="009C5174"/>
    <w:rsid w:val="009F49AE"/>
    <w:rsid w:val="00A01900"/>
    <w:rsid w:val="00A031BD"/>
    <w:rsid w:val="00A132FC"/>
    <w:rsid w:val="00A2139F"/>
    <w:rsid w:val="00A4247D"/>
    <w:rsid w:val="00A52A97"/>
    <w:rsid w:val="00A52BBA"/>
    <w:rsid w:val="00A7233B"/>
    <w:rsid w:val="00A911DB"/>
    <w:rsid w:val="00AC7DC8"/>
    <w:rsid w:val="00AD3D8B"/>
    <w:rsid w:val="00AE4011"/>
    <w:rsid w:val="00B27410"/>
    <w:rsid w:val="00B47018"/>
    <w:rsid w:val="00B70CFD"/>
    <w:rsid w:val="00BB02C1"/>
    <w:rsid w:val="00BB569F"/>
    <w:rsid w:val="00C22948"/>
    <w:rsid w:val="00C43EE2"/>
    <w:rsid w:val="00C60E8E"/>
    <w:rsid w:val="00C97FAB"/>
    <w:rsid w:val="00CA73B6"/>
    <w:rsid w:val="00CC2375"/>
    <w:rsid w:val="00CC2EDE"/>
    <w:rsid w:val="00CD2B93"/>
    <w:rsid w:val="00D05414"/>
    <w:rsid w:val="00D45301"/>
    <w:rsid w:val="00D851B6"/>
    <w:rsid w:val="00DB34C3"/>
    <w:rsid w:val="00DC48F2"/>
    <w:rsid w:val="00DF5BB7"/>
    <w:rsid w:val="00E145DD"/>
    <w:rsid w:val="00E24000"/>
    <w:rsid w:val="00E24C93"/>
    <w:rsid w:val="00E425B4"/>
    <w:rsid w:val="00E45F07"/>
    <w:rsid w:val="00E6149B"/>
    <w:rsid w:val="00E73DB1"/>
    <w:rsid w:val="00E832D7"/>
    <w:rsid w:val="00E96B08"/>
    <w:rsid w:val="00ED537A"/>
    <w:rsid w:val="00EF0ED6"/>
    <w:rsid w:val="00F13270"/>
    <w:rsid w:val="00F1440C"/>
    <w:rsid w:val="00F175B4"/>
    <w:rsid w:val="00F3454F"/>
    <w:rsid w:val="00F37BFC"/>
    <w:rsid w:val="00F54FFD"/>
    <w:rsid w:val="00F87EED"/>
    <w:rsid w:val="00FA0570"/>
    <w:rsid w:val="00FB37BC"/>
    <w:rsid w:val="00FB4E95"/>
    <w:rsid w:val="00FE565E"/>
    <w:rsid w:val="00FF131C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82160"/>
  <w15:chartTrackingRefBased/>
  <w15:docId w15:val="{A5EC5E78-0A7A-024B-9A98-261D0744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70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47018"/>
  </w:style>
  <w:style w:type="table" w:styleId="ListTable2">
    <w:name w:val="List Table 2"/>
    <w:basedOn w:val="TableNormal"/>
    <w:uiPriority w:val="47"/>
    <w:rsid w:val="00B47018"/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U.Eke</dc:creator>
  <cp:keywords/>
  <dc:description/>
  <cp:lastModifiedBy>U.Eke</cp:lastModifiedBy>
  <cp:revision>1</cp:revision>
  <dcterms:created xsi:type="dcterms:W3CDTF">2025-07-08T11:25:00Z</dcterms:created>
  <dcterms:modified xsi:type="dcterms:W3CDTF">2025-07-09T20:56:00Z</dcterms:modified>
</cp:coreProperties>
</file>