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F37" w:rsidRDefault="002C73D6">
      <w:r>
        <w:rPr>
          <w:b/>
          <w:bCs/>
          <w:noProof/>
        </w:rPr>
        <w:drawing>
          <wp:inline distT="0" distB="0" distL="0" distR="0" wp14:anchorId="29675BD0" wp14:editId="7D39F095">
            <wp:extent cx="5612130" cy="4338955"/>
            <wp:effectExtent l="0" t="0" r="1270" b="4445"/>
            <wp:docPr id="1" name="Imagen 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Tabla&#10;&#10;Descripción generada automá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3D6"/>
    <w:rsid w:val="002C73D6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FB55A4-CF29-4EBC-85FB-7BBAAEE57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2021-07-20T13:54:00Z</dcterms:created>
  <dcterms:modified xsi:type="dcterms:W3CDTF">2021-07-20T13:55:00Z</dcterms:modified>
</cp:coreProperties>
</file>