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8"/>
        <w:gridCol w:w="1756"/>
        <w:gridCol w:w="6712"/>
      </w:tblGrid>
      <w:tr w:rsidR="00700BB4" w:rsidRPr="00700BB4" w14:paraId="7B39C313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59BC5EA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ID</w:t>
            </w:r>
          </w:p>
        </w:tc>
        <w:tc>
          <w:tcPr>
            <w:tcW w:w="1121" w:type="dxa"/>
            <w:noWrap/>
            <w:hideMark/>
          </w:tcPr>
          <w:p w14:paraId="2A888F7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PEPTIDE</w:t>
            </w:r>
          </w:p>
        </w:tc>
        <w:tc>
          <w:tcPr>
            <w:tcW w:w="6907" w:type="dxa"/>
            <w:noWrap/>
            <w:hideMark/>
          </w:tcPr>
          <w:p w14:paraId="53F50E7D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LINK</w:t>
            </w:r>
          </w:p>
        </w:tc>
      </w:tr>
      <w:tr w:rsidR="00700BB4" w:rsidRPr="00700BB4" w14:paraId="321E4529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71FD9EC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noWrap/>
            <w:hideMark/>
          </w:tcPr>
          <w:p w14:paraId="29C1CB5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IENN[UNIMOD:34]DNKPVTNSR</w:t>
            </w:r>
          </w:p>
        </w:tc>
        <w:tc>
          <w:tcPr>
            <w:tcW w:w="6907" w:type="dxa"/>
            <w:noWrap/>
            <w:hideMark/>
          </w:tcPr>
          <w:p w14:paraId="0AA3346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http://proteomecentral.proteomexchange.org/usi/?usi=mzspec:PXD000561:Adult_CD8Tcells_Gel_Elite_44_f12.mzML:scan:1770:IENN[UNIMOD:34]DNKPVTNSR/4</w:t>
            </w:r>
          </w:p>
        </w:tc>
      </w:tr>
      <w:tr w:rsidR="00700BB4" w:rsidRPr="00700BB4" w14:paraId="6AD92E5D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4E50056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noWrap/>
            <w:hideMark/>
          </w:tcPr>
          <w:p w14:paraId="6EEBC2D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IENNENKPVTNSR</w:t>
            </w:r>
          </w:p>
        </w:tc>
        <w:tc>
          <w:tcPr>
            <w:tcW w:w="6907" w:type="dxa"/>
            <w:noWrap/>
            <w:hideMark/>
          </w:tcPr>
          <w:p w14:paraId="659D9E92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http://proteomecentral.proteomexchange.org/usi/?usi=mzspec:PXD000561:Adult_CD8Tcells_Gel_Elite_44_f12.mzML:scan:1770:IENNENKPVTNSR/4</w:t>
            </w:r>
          </w:p>
        </w:tc>
      </w:tr>
      <w:tr w:rsidR="00700BB4" w:rsidRPr="00700BB4" w14:paraId="6216EFBD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28D49222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noWrap/>
            <w:hideMark/>
          </w:tcPr>
          <w:p w14:paraId="7DF6EF0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GSVSIAAIK</w:t>
            </w:r>
          </w:p>
        </w:tc>
        <w:tc>
          <w:tcPr>
            <w:tcW w:w="6907" w:type="dxa"/>
            <w:noWrap/>
            <w:hideMark/>
          </w:tcPr>
          <w:p w14:paraId="053BCC3D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http://proteomecentral.proteomexchange.org/usi/?usi=mzspec:PXD000561:Adult_CD8Tcells_Gel_Elite_44_f01.mzML:scan:7310:GSVSIAAIK/2</w:t>
            </w:r>
          </w:p>
        </w:tc>
      </w:tr>
      <w:tr w:rsidR="00700BB4" w:rsidRPr="00700BB4" w14:paraId="264C0C96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24F80C9D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noWrap/>
            <w:hideMark/>
          </w:tcPr>
          <w:p w14:paraId="5B08AC8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SGVSIAAIK</w:t>
            </w:r>
          </w:p>
        </w:tc>
        <w:tc>
          <w:tcPr>
            <w:tcW w:w="6907" w:type="dxa"/>
            <w:noWrap/>
            <w:hideMark/>
          </w:tcPr>
          <w:p w14:paraId="76D00B3D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http://proteomecentral.proteomexchange.org/usi/?usi=mzspec:PXD000561:Adult_CD8Tcells_Gel_Elite_44_f01.mzML:scan:7310:SGVSIAAIK/2</w:t>
            </w:r>
          </w:p>
        </w:tc>
      </w:tr>
      <w:tr w:rsidR="00700BB4" w:rsidRPr="00700BB4" w14:paraId="7D2428A6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4E8B9FD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noWrap/>
            <w:hideMark/>
          </w:tcPr>
          <w:p w14:paraId="5D801B0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IEEIAAK</w:t>
            </w:r>
          </w:p>
        </w:tc>
        <w:tc>
          <w:tcPr>
            <w:tcW w:w="6907" w:type="dxa"/>
            <w:noWrap/>
            <w:hideMark/>
          </w:tcPr>
          <w:p w14:paraId="1698C0A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http://proteomecentral.proteomexchange.org/usi/?usi=mzspec:PXD000561:Adult_CD8Tcells_Gel_Elite_44_f03.mzML:scan:3025:IEEIAAK/2</w:t>
            </w:r>
          </w:p>
        </w:tc>
      </w:tr>
      <w:tr w:rsidR="00700BB4" w:rsidRPr="00700BB4" w14:paraId="1B208E0F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6F3861E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noWrap/>
            <w:hideMark/>
          </w:tcPr>
          <w:p w14:paraId="6111205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IEQIAAK</w:t>
            </w:r>
          </w:p>
        </w:tc>
        <w:tc>
          <w:tcPr>
            <w:tcW w:w="6907" w:type="dxa"/>
            <w:noWrap/>
            <w:hideMark/>
          </w:tcPr>
          <w:p w14:paraId="69130E82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http://proteomecentral.proteomexchange.org/usi/?usi=mzspec:PXD000561:Adult_CD8Tcells_Gel_Elite_44_f03.mzML:scan:3025:IEQIAAK/2</w:t>
            </w:r>
          </w:p>
        </w:tc>
      </w:tr>
      <w:tr w:rsidR="00700BB4" w:rsidRPr="00700BB4" w14:paraId="6AE86FF8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4AF6A07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4</w:t>
            </w:r>
          </w:p>
        </w:tc>
        <w:tc>
          <w:tcPr>
            <w:tcW w:w="1121" w:type="dxa"/>
            <w:noWrap/>
            <w:hideMark/>
          </w:tcPr>
          <w:p w14:paraId="7276552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PAPPKPEPR</w:t>
            </w:r>
          </w:p>
        </w:tc>
        <w:tc>
          <w:tcPr>
            <w:tcW w:w="6907" w:type="dxa"/>
            <w:noWrap/>
            <w:hideMark/>
          </w:tcPr>
          <w:p w14:paraId="40ADE9A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http://proteomecentral.proteomexchange.org/usi/?usi=mzspec:PXD000561:Adult_CD8Tcells_Gel_Elite_44_f01.mzML:scan:1947:PAPPKPEPR/2</w:t>
            </w:r>
          </w:p>
        </w:tc>
      </w:tr>
      <w:tr w:rsidR="00700BB4" w:rsidRPr="00700BB4" w14:paraId="745530B8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721C7CE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4</w:t>
            </w:r>
          </w:p>
        </w:tc>
        <w:tc>
          <w:tcPr>
            <w:tcW w:w="1121" w:type="dxa"/>
            <w:noWrap/>
            <w:hideMark/>
          </w:tcPr>
          <w:p w14:paraId="49F13F1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PAPPKPEPK[UNIMOD:122]</w:t>
            </w:r>
          </w:p>
        </w:tc>
        <w:tc>
          <w:tcPr>
            <w:tcW w:w="6907" w:type="dxa"/>
            <w:noWrap/>
            <w:hideMark/>
          </w:tcPr>
          <w:p w14:paraId="470DB7E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http://proteomecentral.proteomexchange.org/usi/?usi=mzspec:PXD000561:Adult_CD8Tcells_Gel_Elite_44_f01.mzML:scan:1947:PAPPKPEPK[UNIMOD:122]/2</w:t>
            </w:r>
          </w:p>
        </w:tc>
      </w:tr>
      <w:tr w:rsidR="00700BB4" w:rsidRPr="00700BB4" w14:paraId="0878CC21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033B0333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noWrap/>
            <w:hideMark/>
          </w:tcPr>
          <w:p w14:paraId="09F674D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GQVGGDVNVEMDAAPGVDISR</w:t>
            </w:r>
          </w:p>
        </w:tc>
        <w:tc>
          <w:tcPr>
            <w:tcW w:w="6907" w:type="dxa"/>
            <w:noWrap/>
            <w:hideMark/>
          </w:tcPr>
          <w:p w14:paraId="4EED80F3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http://proteomecentral.proteomexchange.org/usi/?usi=mzspec:PXD000561:Adult_CD8Tcells_Gel_Elite_44_f01.mzML:scan:8386:GQVGGDVNVEMDAAPGVDISR/3</w:t>
            </w:r>
          </w:p>
        </w:tc>
      </w:tr>
      <w:tr w:rsidR="00700BB4" w:rsidRPr="00700BB4" w14:paraId="77BDC8AC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1D3BBAB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noWrap/>
            <w:hideMark/>
          </w:tcPr>
          <w:p w14:paraId="17770F8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GQTGGDVNVEMDAAPGVDISR</w:t>
            </w:r>
          </w:p>
        </w:tc>
        <w:tc>
          <w:tcPr>
            <w:tcW w:w="6907" w:type="dxa"/>
            <w:noWrap/>
            <w:hideMark/>
          </w:tcPr>
          <w:p w14:paraId="4D9C1426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http://proteomecentral.proteomexchange.org/usi/?usi=mzspec:PXD000561:Adult_CD8Tcells_Gel_Elite_44_f01.mzML:scan:8386:GQTGGDVNVEMDAAPGVDISR/3</w:t>
            </w:r>
          </w:p>
        </w:tc>
      </w:tr>
      <w:tr w:rsidR="00700BB4" w:rsidRPr="00700BB4" w14:paraId="05CE63FC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46C86AA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6</w:t>
            </w:r>
          </w:p>
        </w:tc>
        <w:tc>
          <w:tcPr>
            <w:tcW w:w="1121" w:type="dxa"/>
            <w:noWrap/>
            <w:hideMark/>
          </w:tcPr>
          <w:p w14:paraId="11AFEEAC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ADIDVSGPK</w:t>
            </w:r>
          </w:p>
        </w:tc>
        <w:tc>
          <w:tcPr>
            <w:tcW w:w="6907" w:type="dxa"/>
            <w:noWrap/>
            <w:hideMark/>
          </w:tcPr>
          <w:p w14:paraId="2563EED7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http://proteomecentral.proteomexchange.org/usi/?usi=mzspec:PXD000561:Adult_CD8Tcells_Gel_Elite_44_f01.mzML:scan:4235:ADIDVSGPK/2</w:t>
            </w:r>
          </w:p>
        </w:tc>
      </w:tr>
      <w:tr w:rsidR="00700BB4" w:rsidRPr="00700BB4" w14:paraId="304FD827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59DE5EA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6</w:t>
            </w:r>
          </w:p>
        </w:tc>
        <w:tc>
          <w:tcPr>
            <w:tcW w:w="1121" w:type="dxa"/>
            <w:noWrap/>
            <w:hideMark/>
          </w:tcPr>
          <w:p w14:paraId="42E2685D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VPGIDATTK</w:t>
            </w:r>
          </w:p>
        </w:tc>
        <w:tc>
          <w:tcPr>
            <w:tcW w:w="6907" w:type="dxa"/>
            <w:noWrap/>
            <w:hideMark/>
          </w:tcPr>
          <w:p w14:paraId="02CA9201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http://proteomecentral.proteomexchange.org/usi/?usi=mzspec:PXD000561:Adult_CD8Tcells_Gel_Elite_44_f01.mzML:scan:4235:VPGIDATTK/2</w:t>
            </w:r>
          </w:p>
        </w:tc>
      </w:tr>
      <w:tr w:rsidR="00700BB4" w:rsidRPr="00700BB4" w14:paraId="7906A818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022414F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7</w:t>
            </w:r>
          </w:p>
        </w:tc>
        <w:tc>
          <w:tcPr>
            <w:tcW w:w="1121" w:type="dxa"/>
            <w:noWrap/>
            <w:hideMark/>
          </w:tcPr>
          <w:p w14:paraId="3D44BBBE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IPVEVAYK</w:t>
            </w:r>
          </w:p>
        </w:tc>
        <w:tc>
          <w:tcPr>
            <w:tcW w:w="6907" w:type="dxa"/>
            <w:noWrap/>
            <w:hideMark/>
          </w:tcPr>
          <w:p w14:paraId="10E33F7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http://proteomecentral.proteomexchange.org/usi/?usi=mzspec:PXD000561:Adult_CD8Tcells_Gel_Elite_44_f01.mzML:scan:6609:IPVEVAYK/2</w:t>
            </w:r>
          </w:p>
        </w:tc>
      </w:tr>
      <w:tr w:rsidR="00700BB4" w:rsidRPr="00700BB4" w14:paraId="2B6E23E1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0F6BA831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7</w:t>
            </w:r>
          </w:p>
        </w:tc>
        <w:tc>
          <w:tcPr>
            <w:tcW w:w="1121" w:type="dxa"/>
            <w:noWrap/>
            <w:hideMark/>
          </w:tcPr>
          <w:p w14:paraId="302022DD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VGDVYIPR</w:t>
            </w:r>
          </w:p>
        </w:tc>
        <w:tc>
          <w:tcPr>
            <w:tcW w:w="6907" w:type="dxa"/>
            <w:noWrap/>
            <w:hideMark/>
          </w:tcPr>
          <w:p w14:paraId="5BE6419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http://proteomecentral.proteomexchange.org/usi/?usi=mzspec:PXD000561:Adult_CD8Tcells_Gel_Elite_44_f01.mzML:scan:6609:VGDVYIPR/2</w:t>
            </w:r>
          </w:p>
        </w:tc>
      </w:tr>
      <w:tr w:rsidR="00700BB4" w:rsidRPr="00700BB4" w14:paraId="075DBA4F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3B633E2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noWrap/>
            <w:hideMark/>
          </w:tcPr>
          <w:p w14:paraId="6954996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VIIQEEGTR</w:t>
            </w:r>
          </w:p>
        </w:tc>
        <w:tc>
          <w:tcPr>
            <w:tcW w:w="6907" w:type="dxa"/>
            <w:noWrap/>
            <w:hideMark/>
          </w:tcPr>
          <w:p w14:paraId="6D8E4E46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http://proteomecentral.proteomexchange.org/usi/?usi=mzspec:PXD000561:Adult_CD8Tcells_Gel_Elite_44_f02.mzML:scan:4362:VIIQEEGTR/2</w:t>
            </w:r>
          </w:p>
        </w:tc>
      </w:tr>
      <w:tr w:rsidR="00700BB4" w:rsidRPr="00700BB4" w14:paraId="1C443971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31C12B5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noWrap/>
            <w:hideMark/>
          </w:tcPr>
          <w:p w14:paraId="5AA761E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ISSPATIN[UNIMOD:7]SR</w:t>
            </w:r>
          </w:p>
        </w:tc>
        <w:tc>
          <w:tcPr>
            <w:tcW w:w="6907" w:type="dxa"/>
            <w:noWrap/>
            <w:hideMark/>
          </w:tcPr>
          <w:p w14:paraId="6263731E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http://proteomecentral.proteomexchange.org/usi/?usi=mzspec:PXD000561:Adult_CD8Tcells_Gel_Elite_44_f02.mzML:scan:4362:ISSPATIN[UNIMOD:7]SR/2</w:t>
            </w:r>
          </w:p>
        </w:tc>
      </w:tr>
      <w:tr w:rsidR="00700BB4" w:rsidRPr="00700BB4" w14:paraId="0C57E107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005C5AF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  <w:noWrap/>
            <w:hideMark/>
          </w:tcPr>
          <w:p w14:paraId="721AE1C3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AQYEEIAQR</w:t>
            </w:r>
          </w:p>
        </w:tc>
        <w:tc>
          <w:tcPr>
            <w:tcW w:w="6907" w:type="dxa"/>
            <w:noWrap/>
            <w:hideMark/>
          </w:tcPr>
          <w:p w14:paraId="0C53F7D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http://proteomecentral.proteomexchange.org/usi/?usi=mzspec:PXD000561:Adult_CD8Tcells_Gel_Elite_44_f02.mzML:scan:4018:AQYEEIAQR/2</w:t>
            </w:r>
          </w:p>
        </w:tc>
      </w:tr>
      <w:tr w:rsidR="00700BB4" w:rsidRPr="00700BB4" w14:paraId="3F197529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22608EEE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  <w:noWrap/>
            <w:hideMark/>
          </w:tcPr>
          <w:p w14:paraId="6D57FB9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AIEPNDYTGK</w:t>
            </w:r>
          </w:p>
        </w:tc>
        <w:tc>
          <w:tcPr>
            <w:tcW w:w="6907" w:type="dxa"/>
            <w:noWrap/>
            <w:hideMark/>
          </w:tcPr>
          <w:p w14:paraId="635B42A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http://proteomecentral.proteomexchange.org/usi/?usi=mzspec:PXD000561:Adult_CD8Tcells_Gel_Elite_44_f02.mzML:scan:4018:AIEPNDYTGK/2</w:t>
            </w:r>
          </w:p>
        </w:tc>
      </w:tr>
      <w:tr w:rsidR="00700BB4" w:rsidRPr="00700BB4" w14:paraId="55916A70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4EB073F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noWrap/>
            <w:hideMark/>
          </w:tcPr>
          <w:p w14:paraId="625DD54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NDEIIDATQK</w:t>
            </w:r>
          </w:p>
        </w:tc>
        <w:tc>
          <w:tcPr>
            <w:tcW w:w="6907" w:type="dxa"/>
            <w:noWrap/>
            <w:hideMark/>
          </w:tcPr>
          <w:p w14:paraId="44CBB2A6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http://proteomecentral.proteomexchange.org/usi/?usi=mzspec:PXD000561:Adult_CD8Tcells_Gel_Elite_44_f03.mzML:scan:4830:NDEIIDATQK/2</w:t>
            </w:r>
          </w:p>
        </w:tc>
      </w:tr>
      <w:tr w:rsidR="00700BB4" w:rsidRPr="00700BB4" w14:paraId="37389EE7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46AD264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noWrap/>
            <w:hideMark/>
          </w:tcPr>
          <w:p w14:paraId="7BA13DBD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IPGNTNVNYR</w:t>
            </w:r>
          </w:p>
        </w:tc>
        <w:tc>
          <w:tcPr>
            <w:tcW w:w="6907" w:type="dxa"/>
            <w:noWrap/>
            <w:hideMark/>
          </w:tcPr>
          <w:p w14:paraId="73CA695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http://proteomecentral.proteomexchange.org/usi/?usi=mzspec:PXD000561:Adult_CD8Tcells_Gel_Elite_44_f03.mzML:scan:4830:IPGNTNVNYR/2</w:t>
            </w:r>
          </w:p>
        </w:tc>
      </w:tr>
      <w:tr w:rsidR="00700BB4" w:rsidRPr="00700BB4" w14:paraId="389EAEEA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1234CB7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noWrap/>
            <w:hideMark/>
          </w:tcPr>
          <w:p w14:paraId="0E6ECCB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ENIAQAVEHR</w:t>
            </w:r>
          </w:p>
        </w:tc>
        <w:tc>
          <w:tcPr>
            <w:tcW w:w="6907" w:type="dxa"/>
            <w:noWrap/>
            <w:hideMark/>
          </w:tcPr>
          <w:p w14:paraId="4BAFF6DF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http://proteomecentral.proteomexchange.org/usi/?usi=mzspec:PXD000561:Adult_CD8Tcells_Gel_Elite_44_f03.mzML:scan:5359:ENIAQAVEHR/2</w:t>
            </w:r>
          </w:p>
        </w:tc>
      </w:tr>
      <w:tr w:rsidR="00700BB4" w:rsidRPr="00700BB4" w14:paraId="10C46B16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3AA9220C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noWrap/>
            <w:hideMark/>
          </w:tcPr>
          <w:p w14:paraId="058BF47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TAQAYEEISR</w:t>
            </w:r>
          </w:p>
        </w:tc>
        <w:tc>
          <w:tcPr>
            <w:tcW w:w="6907" w:type="dxa"/>
            <w:noWrap/>
            <w:hideMark/>
          </w:tcPr>
          <w:p w14:paraId="652D2A8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http://proteomecentral.proteomexchange.org/usi/?usi=mzspec:PXD000561:Adult_CD8Tcells_Gel_Elite_44_f03.mzML:scan:5359:TAQAYEEISR/2</w:t>
            </w:r>
          </w:p>
        </w:tc>
      </w:tr>
      <w:tr w:rsidR="00700BB4" w:rsidRPr="00700BB4" w14:paraId="396DA4FA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5A4CE4C3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noWrap/>
            <w:hideMark/>
          </w:tcPr>
          <w:p w14:paraId="52F0E867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FNSIPQYSPVTFDR</w:t>
            </w:r>
          </w:p>
        </w:tc>
        <w:tc>
          <w:tcPr>
            <w:tcW w:w="6907" w:type="dxa"/>
            <w:noWrap/>
            <w:hideMark/>
          </w:tcPr>
          <w:p w14:paraId="7F108FE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http://proteomecentral.proteomexchange.org/usi/?usi=mzspec:PXD000561:Adult_CD8Tcells_Gel_Elite_44_f08.mzML:scan:16114:FNSIPQYSPVTFDR/2</w:t>
            </w:r>
          </w:p>
        </w:tc>
      </w:tr>
      <w:tr w:rsidR="00700BB4" w:rsidRPr="00700BB4" w14:paraId="100A32CB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3E5EE1A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noWrap/>
            <w:hideMark/>
          </w:tcPr>
          <w:p w14:paraId="5903FE3D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QIEAIDQIHIEYAK</w:t>
            </w:r>
          </w:p>
        </w:tc>
        <w:tc>
          <w:tcPr>
            <w:tcW w:w="6907" w:type="dxa"/>
            <w:noWrap/>
            <w:hideMark/>
          </w:tcPr>
          <w:p w14:paraId="093D4EF1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http://proteomecentral.proteomexchange.org/usi/?usi=mzspec:PXD000561:Adult_CD8Tcells_Gel_Elite_44_f08.mzML:scan:16114:QIEAIDQIHIEYAK/2</w:t>
            </w:r>
          </w:p>
        </w:tc>
      </w:tr>
      <w:tr w:rsidR="00700BB4" w:rsidRPr="00700BB4" w14:paraId="6B5BD116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724B54E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noWrap/>
            <w:hideMark/>
          </w:tcPr>
          <w:p w14:paraId="4F054D3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IM[UNIMOD:35]DPPSNEAVIISIR</w:t>
            </w:r>
          </w:p>
        </w:tc>
        <w:tc>
          <w:tcPr>
            <w:tcW w:w="6907" w:type="dxa"/>
            <w:noWrap/>
            <w:hideMark/>
          </w:tcPr>
          <w:p w14:paraId="196FA6B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http://proteomecentral.proteomexchange.org/usi/?usi=mzspec:PXD000561:Adult_CD8Tcells_Gel_Elite_44_f08.mzML:scan:16114:IM[UNIMOD:35]DPPSNEAVIISIR/2</w:t>
            </w:r>
          </w:p>
        </w:tc>
      </w:tr>
      <w:tr w:rsidR="00700BB4" w:rsidRPr="00700BB4" w14:paraId="6FD615C9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3C71169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121" w:type="dxa"/>
            <w:noWrap/>
            <w:hideMark/>
          </w:tcPr>
          <w:p w14:paraId="597C00A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IAENNIQPIFAVTSR</w:t>
            </w:r>
          </w:p>
        </w:tc>
        <w:tc>
          <w:tcPr>
            <w:tcW w:w="6907" w:type="dxa"/>
            <w:noWrap/>
            <w:hideMark/>
          </w:tcPr>
          <w:p w14:paraId="0532258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http://proteomecentral.proteomexchange.org/usi/?usi=mzspec:PXD000561:Adult_CD8Tcells_Gel_Elite_44_f08.mzML:scan:16114:IAENNIQPIFAVTSR/2</w:t>
            </w:r>
          </w:p>
        </w:tc>
      </w:tr>
      <w:tr w:rsidR="00700BB4" w:rsidRPr="00700BB4" w14:paraId="3C37E4F9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030EC24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13</w:t>
            </w:r>
          </w:p>
        </w:tc>
        <w:tc>
          <w:tcPr>
            <w:tcW w:w="1121" w:type="dxa"/>
            <w:noWrap/>
            <w:hideMark/>
          </w:tcPr>
          <w:p w14:paraId="683EB90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IISYIQR</w:t>
            </w:r>
          </w:p>
        </w:tc>
        <w:tc>
          <w:tcPr>
            <w:tcW w:w="6907" w:type="dxa"/>
            <w:noWrap/>
            <w:hideMark/>
          </w:tcPr>
          <w:p w14:paraId="494D796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http://proteomecentral.proteomexchange.org/usi/?usi=mzspec:PXD000561:Adult_CD8Tcells_Gel_Elite_44_f17.mzML:scan:9342:IISYIQR/2</w:t>
            </w:r>
          </w:p>
        </w:tc>
      </w:tr>
      <w:tr w:rsidR="00700BB4" w:rsidRPr="00700BB4" w14:paraId="38AA8C99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4757FBE6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13</w:t>
            </w:r>
          </w:p>
        </w:tc>
        <w:tc>
          <w:tcPr>
            <w:tcW w:w="1121" w:type="dxa"/>
            <w:noWrap/>
            <w:hideMark/>
          </w:tcPr>
          <w:p w14:paraId="15677F6C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VAIDVGYR</w:t>
            </w:r>
          </w:p>
        </w:tc>
        <w:tc>
          <w:tcPr>
            <w:tcW w:w="6907" w:type="dxa"/>
            <w:noWrap/>
            <w:hideMark/>
          </w:tcPr>
          <w:p w14:paraId="3E90160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http://proteomecentral.proteomexchange.org/usi/?usi=mzspec:PXD000561:Adult_CD8Tcells_Gel_Elite_44_f17.mzML:scan:9342:VAIDVGYR/2</w:t>
            </w:r>
          </w:p>
        </w:tc>
      </w:tr>
      <w:tr w:rsidR="00700BB4" w:rsidRPr="00700BB4" w14:paraId="4BABF71A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01E092F1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13</w:t>
            </w:r>
          </w:p>
        </w:tc>
        <w:tc>
          <w:tcPr>
            <w:tcW w:w="1121" w:type="dxa"/>
            <w:noWrap/>
            <w:hideMark/>
          </w:tcPr>
          <w:p w14:paraId="1F71D45C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FYEAFSK</w:t>
            </w:r>
          </w:p>
        </w:tc>
        <w:tc>
          <w:tcPr>
            <w:tcW w:w="6907" w:type="dxa"/>
            <w:noWrap/>
            <w:hideMark/>
          </w:tcPr>
          <w:p w14:paraId="6CEC98B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http://proteomecentral.proteomexchange.org/usi/?usi=mzspec:PXD000561:Adult_CD8Tcells_Gel_Elite_44_f17.mzML:scan:9342:FYEAFSK/2</w:t>
            </w:r>
          </w:p>
        </w:tc>
      </w:tr>
      <w:tr w:rsidR="00700BB4" w:rsidRPr="00700BB4" w14:paraId="4A81E4AB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1F339111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13</w:t>
            </w:r>
          </w:p>
        </w:tc>
        <w:tc>
          <w:tcPr>
            <w:tcW w:w="1121" w:type="dxa"/>
            <w:noWrap/>
            <w:hideMark/>
          </w:tcPr>
          <w:p w14:paraId="1850ECE1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IGQGYIIK</w:t>
            </w:r>
          </w:p>
        </w:tc>
        <w:tc>
          <w:tcPr>
            <w:tcW w:w="6907" w:type="dxa"/>
            <w:noWrap/>
            <w:hideMark/>
          </w:tcPr>
          <w:p w14:paraId="739C33F3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http://proteomecentral.proteomexchange.org/usi/?usi=mzspec:PXD000561:Adult_CD8Tcells_Gel_Elite_44_f17.mzML:scan:9342:IGQGYIIK/2</w:t>
            </w:r>
          </w:p>
        </w:tc>
      </w:tr>
      <w:tr w:rsidR="00700BB4" w:rsidRPr="00700BB4" w14:paraId="4408D4C2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742E437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14</w:t>
            </w:r>
          </w:p>
        </w:tc>
        <w:tc>
          <w:tcPr>
            <w:tcW w:w="1121" w:type="dxa"/>
            <w:noWrap/>
            <w:hideMark/>
          </w:tcPr>
          <w:p w14:paraId="2DDF3A2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ISKGANPVEIR</w:t>
            </w:r>
          </w:p>
        </w:tc>
        <w:tc>
          <w:tcPr>
            <w:tcW w:w="6907" w:type="dxa"/>
            <w:noWrap/>
            <w:hideMark/>
          </w:tcPr>
          <w:p w14:paraId="67C6787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http://proteomecentral.proteomexchange.org/usi/?usi=mzspec:PXD001468:b1946_293T_proteinID_10B_QE3_122212.mzXML:scan:12976:ISKGANPVEIR/2</w:t>
            </w:r>
          </w:p>
        </w:tc>
      </w:tr>
      <w:tr w:rsidR="00700BB4" w:rsidRPr="00700BB4" w14:paraId="1105712B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21D6FAA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14</w:t>
            </w:r>
          </w:p>
        </w:tc>
        <w:tc>
          <w:tcPr>
            <w:tcW w:w="1121" w:type="dxa"/>
            <w:noWrap/>
            <w:hideMark/>
          </w:tcPr>
          <w:p w14:paraId="4F5AD34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AIGDQIEGHSR</w:t>
            </w:r>
          </w:p>
        </w:tc>
        <w:tc>
          <w:tcPr>
            <w:tcW w:w="6907" w:type="dxa"/>
            <w:noWrap/>
            <w:hideMark/>
          </w:tcPr>
          <w:p w14:paraId="6A671E61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http://proteomecentral.proteomexchange.org/usi/?usi=mzspec:PXD001468:b1946_293T_proteinID_10B_QE3_122212.mzXML:scan:12976:AIGDQIEGHSR/2</w:t>
            </w:r>
          </w:p>
        </w:tc>
      </w:tr>
      <w:tr w:rsidR="00700BB4" w:rsidRPr="00700BB4" w14:paraId="0CAE1A84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18D330C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14</w:t>
            </w:r>
          </w:p>
        </w:tc>
        <w:tc>
          <w:tcPr>
            <w:tcW w:w="1121" w:type="dxa"/>
            <w:noWrap/>
            <w:hideMark/>
          </w:tcPr>
          <w:p w14:paraId="7901FD1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TYYYNTETK</w:t>
            </w:r>
          </w:p>
        </w:tc>
        <w:tc>
          <w:tcPr>
            <w:tcW w:w="6907" w:type="dxa"/>
            <w:noWrap/>
            <w:hideMark/>
          </w:tcPr>
          <w:p w14:paraId="5C56E578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http://proteomecentral.proteomexchange.org/usi/?usi=mzspec:PXD001468:b1946_293T_proteinID_10B_QE3_122212.mzXML:scan:12976:TYYYNTETK/2</w:t>
            </w:r>
          </w:p>
        </w:tc>
      </w:tr>
      <w:tr w:rsidR="00700BB4" w:rsidRPr="00700BB4" w14:paraId="5CBFAF35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0E3BFF57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14</w:t>
            </w:r>
          </w:p>
        </w:tc>
        <w:tc>
          <w:tcPr>
            <w:tcW w:w="1121" w:type="dxa"/>
            <w:noWrap/>
            <w:hideMark/>
          </w:tcPr>
          <w:p w14:paraId="2EBF67B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NEIPITHETK</w:t>
            </w:r>
          </w:p>
        </w:tc>
        <w:tc>
          <w:tcPr>
            <w:tcW w:w="6907" w:type="dxa"/>
            <w:noWrap/>
            <w:hideMark/>
          </w:tcPr>
          <w:p w14:paraId="7FFB0A1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http://proteomecentral.proteomexchange.org/usi/?usi=mzspec:PXD001468:b1946_293T_proteinID_10B_QE3_122212.mzXML:scan:12976:NEIPITHETK/2</w:t>
            </w:r>
          </w:p>
        </w:tc>
      </w:tr>
      <w:tr w:rsidR="00700BB4" w:rsidRPr="00700BB4" w14:paraId="6F0E5A53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40B178C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14</w:t>
            </w:r>
          </w:p>
        </w:tc>
        <w:tc>
          <w:tcPr>
            <w:tcW w:w="1121" w:type="dxa"/>
            <w:noWrap/>
            <w:hideMark/>
          </w:tcPr>
          <w:p w14:paraId="7372E259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YIEDGGIERK</w:t>
            </w:r>
          </w:p>
        </w:tc>
        <w:tc>
          <w:tcPr>
            <w:tcW w:w="6907" w:type="dxa"/>
            <w:noWrap/>
            <w:hideMark/>
          </w:tcPr>
          <w:p w14:paraId="196266CC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http://proteomecentral.proteomexchange.org/usi/?usi=mzspec:PXD001468:b1946_293T_proteinID_10B_QE3_122212.mzXML:scan:12976:YIEDGGIERK/2</w:t>
            </w:r>
          </w:p>
        </w:tc>
      </w:tr>
      <w:tr w:rsidR="00700BB4" w:rsidRPr="00700BB4" w14:paraId="30F39D5F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14AC2787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noWrap/>
            <w:hideMark/>
          </w:tcPr>
          <w:p w14:paraId="2B7525CF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EYWM[UNIMOD:35]DPEGEMKPGR</w:t>
            </w:r>
          </w:p>
        </w:tc>
        <w:tc>
          <w:tcPr>
            <w:tcW w:w="6907" w:type="dxa"/>
            <w:noWrap/>
            <w:hideMark/>
          </w:tcPr>
          <w:p w14:paraId="48383FC7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http://proteomecentral.proteomexchange.org/usi/?usi=mzspec:PXD001468:b1946_293T_proteinID_10B_QE3_122212.mzXML:scan:37573:EYWM[UNIMOD:35]DPEGEMKPGR/3</w:t>
            </w:r>
          </w:p>
        </w:tc>
      </w:tr>
      <w:tr w:rsidR="00700BB4" w:rsidRPr="00700BB4" w14:paraId="2662AF91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0CE9047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noWrap/>
            <w:hideMark/>
          </w:tcPr>
          <w:p w14:paraId="625C9FC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EIC[UNIMOD:4]NAYTEINDPM[UNIMOd:35]R</w:t>
            </w:r>
          </w:p>
        </w:tc>
        <w:tc>
          <w:tcPr>
            <w:tcW w:w="6907" w:type="dxa"/>
            <w:noWrap/>
            <w:hideMark/>
          </w:tcPr>
          <w:p w14:paraId="166B1DC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http://proteomecentral.proteomexchange.org/usi/?usi=mzspec:PXD001468:b1946_293T_proteinID_10B_QE3_122212.mzXML:scan:37573:EIC[UNIMOD:4]NAYTEINDPM[UNIMOd:35]R/3</w:t>
            </w:r>
          </w:p>
        </w:tc>
      </w:tr>
      <w:tr w:rsidR="00700BB4" w:rsidRPr="00700BB4" w14:paraId="2DC10665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32F617B5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noWrap/>
            <w:hideMark/>
          </w:tcPr>
          <w:p w14:paraId="25F83FEA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TITVRDTM[UNIMOD:35]SDIPEVR</w:t>
            </w:r>
          </w:p>
        </w:tc>
        <w:tc>
          <w:tcPr>
            <w:tcW w:w="6907" w:type="dxa"/>
            <w:noWrap/>
            <w:hideMark/>
          </w:tcPr>
          <w:p w14:paraId="3FB8C096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http://proteomecentral.proteomexchange.org/usi/?usi=mzspec:PXD001468:b1946_293T_proteinID_10B_QE3_122212.mzXML:scan:37573:TITVRDTM[UNIMOD:35]SDIPEVR/3</w:t>
            </w:r>
          </w:p>
        </w:tc>
      </w:tr>
      <w:tr w:rsidR="00700BB4" w:rsidRPr="00700BB4" w14:paraId="0667A077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611F2A9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noWrap/>
            <w:hideMark/>
          </w:tcPr>
          <w:p w14:paraId="03B254F4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FPQAITSNTPIKPSNK</w:t>
            </w:r>
          </w:p>
        </w:tc>
        <w:tc>
          <w:tcPr>
            <w:tcW w:w="6907" w:type="dxa"/>
            <w:noWrap/>
            <w:hideMark/>
          </w:tcPr>
          <w:p w14:paraId="6B71C38B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http://proteomecentral.proteomexchange.org/usi/?usi=mzspec:PXD001468:b1946_293T_proteinID_10B_QE3_122212.mzXML:scan:37573:FPQAITSNTPIKPSNK/3</w:t>
            </w:r>
          </w:p>
        </w:tc>
      </w:tr>
      <w:tr w:rsidR="00700BB4" w:rsidRPr="00700BB4" w14:paraId="49FA9FB0" w14:textId="77777777" w:rsidTr="00700BB4">
        <w:trPr>
          <w:trHeight w:val="290"/>
        </w:trPr>
        <w:tc>
          <w:tcPr>
            <w:tcW w:w="988" w:type="dxa"/>
            <w:noWrap/>
            <w:hideMark/>
          </w:tcPr>
          <w:p w14:paraId="5083972C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noWrap/>
            <w:hideMark/>
          </w:tcPr>
          <w:p w14:paraId="634B57B0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M[UNIMOD:35]DENEFVAVTSTNAAK</w:t>
            </w:r>
          </w:p>
        </w:tc>
        <w:tc>
          <w:tcPr>
            <w:tcW w:w="6907" w:type="dxa"/>
            <w:noWrap/>
            <w:hideMark/>
          </w:tcPr>
          <w:p w14:paraId="5C6FD992" w14:textId="77777777" w:rsidR="00700BB4" w:rsidRPr="00700BB4" w:rsidRDefault="00700BB4" w:rsidP="00700BB4">
            <w:pPr>
              <w:rPr>
                <w:sz w:val="20"/>
                <w:szCs w:val="20"/>
              </w:rPr>
            </w:pPr>
            <w:r w:rsidRPr="00700BB4">
              <w:rPr>
                <w:sz w:val="20"/>
                <w:szCs w:val="20"/>
              </w:rPr>
              <w:t>http://proteomecentral.proteomexchange.org/usi/?usi=mzspec:PXD001468:b1946_293T_proteinID_10B_QE3_122212.mzXML:scan:37573:M[UNIMOD:35]DENEFVAVTSTNAAK/3</w:t>
            </w:r>
          </w:p>
        </w:tc>
      </w:tr>
    </w:tbl>
    <w:p w14:paraId="08F81BD7" w14:textId="77777777" w:rsidR="002661B9" w:rsidRPr="00700BB4" w:rsidRDefault="00F2701C">
      <w:pPr>
        <w:rPr>
          <w:sz w:val="20"/>
          <w:szCs w:val="20"/>
        </w:rPr>
      </w:pPr>
    </w:p>
    <w:sectPr w:rsidR="002661B9" w:rsidRPr="00700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B4"/>
    <w:rsid w:val="00486AF9"/>
    <w:rsid w:val="00700BB4"/>
    <w:rsid w:val="00B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B32"/>
  <w15:chartTrackingRefBased/>
  <w15:docId w15:val="{8EBCA909-CF88-403C-96C4-9B34D45F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0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Degroeve</dc:creator>
  <cp:keywords/>
  <dc:description/>
  <cp:lastModifiedBy>Sven Degroeve</cp:lastModifiedBy>
  <cp:revision>2</cp:revision>
  <dcterms:created xsi:type="dcterms:W3CDTF">2021-07-07T08:54:00Z</dcterms:created>
  <dcterms:modified xsi:type="dcterms:W3CDTF">2021-07-07T08:54:00Z</dcterms:modified>
</cp:coreProperties>
</file>