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A33F5" w14:textId="0038457A" w:rsidR="0033444B" w:rsidRDefault="0032297E" w:rsidP="0033444B">
      <w:pPr>
        <w:pStyle w:val="ab"/>
        <w:jc w:val="both"/>
      </w:pPr>
      <w:r w:rsidRPr="00315AE2">
        <w:t>Table</w:t>
      </w:r>
      <w:r>
        <w:rPr>
          <w:rFonts w:hint="eastAsia"/>
        </w:rPr>
        <w:t xml:space="preserve"> 2</w:t>
      </w:r>
    </w:p>
    <w:p w14:paraId="7EF64AB7" w14:textId="2E888CDC" w:rsidR="0032297E" w:rsidRPr="00BC071A" w:rsidRDefault="0032297E" w:rsidP="0033444B">
      <w:pPr>
        <w:pStyle w:val="ab"/>
        <w:jc w:val="both"/>
      </w:pPr>
      <w:r w:rsidRPr="0033444B">
        <w:rPr>
          <w:b w:val="0"/>
          <w:bCs/>
        </w:rPr>
        <w:t xml:space="preserve">Result of </w:t>
      </w:r>
      <w:r w:rsidR="0089159C" w:rsidRPr="0089159C">
        <w:rPr>
          <w:b w:val="0"/>
          <w:bCs/>
        </w:rPr>
        <w:t>R-clustering factor analysis</w:t>
      </w:r>
      <w:r w:rsidRPr="0033444B">
        <w:rPr>
          <w:b w:val="0"/>
          <w:bCs/>
        </w:rPr>
        <w:t xml:space="preserve"> for indicator screening</w:t>
      </w:r>
    </w:p>
    <w:tbl>
      <w:tblPr>
        <w:tblW w:w="9072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481"/>
        <w:gridCol w:w="1156"/>
        <w:gridCol w:w="3466"/>
        <w:gridCol w:w="966"/>
        <w:gridCol w:w="843"/>
        <w:gridCol w:w="1155"/>
        <w:gridCol w:w="1005"/>
      </w:tblGrid>
      <w:tr w:rsidR="000900EF" w:rsidRPr="00EE34F9" w14:paraId="6056665C" w14:textId="77777777" w:rsidTr="00EE34F9">
        <w:trPr>
          <w:trHeight w:val="279"/>
        </w:trPr>
        <w:tc>
          <w:tcPr>
            <w:tcW w:w="48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4003" w14:textId="2C38EB5F" w:rsidR="0032297E" w:rsidRPr="00EE34F9" w:rsidRDefault="000900EF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No.</w:t>
            </w:r>
          </w:p>
        </w:tc>
        <w:tc>
          <w:tcPr>
            <w:tcW w:w="115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7AB9" w14:textId="6B11ABA4" w:rsidR="0032297E" w:rsidRPr="00EE34F9" w:rsidRDefault="0050722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Standardized layer</w:t>
            </w:r>
          </w:p>
        </w:tc>
        <w:tc>
          <w:tcPr>
            <w:tcW w:w="346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D78E" w14:textId="39E19583" w:rsidR="0032297E" w:rsidRPr="00EE34F9" w:rsidRDefault="0050722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Indicator layer</w:t>
            </w:r>
          </w:p>
        </w:tc>
        <w:tc>
          <w:tcPr>
            <w:tcW w:w="96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6650" w14:textId="6E652F7D" w:rsidR="0032297E" w:rsidRPr="00EE34F9" w:rsidRDefault="0050722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Clustering category</w:t>
            </w:r>
          </w:p>
        </w:tc>
        <w:tc>
          <w:tcPr>
            <w:tcW w:w="8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CB20" w14:textId="18A4477C" w:rsidR="0032297E" w:rsidRPr="00EE34F9" w:rsidRDefault="0050722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K-w test sig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7014" w14:textId="35DDE6AF" w:rsidR="0032297E" w:rsidRPr="00EE34F9" w:rsidRDefault="0050722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Factor loading</w:t>
            </w:r>
            <w:r w:rsidR="000900EF" w:rsidRPr="00EE34F9">
              <w:rPr>
                <w:rFonts w:hint="eastAsia"/>
                <w:sz w:val="18"/>
                <w:szCs w:val="18"/>
              </w:rPr>
              <w:t xml:space="preserve"> Z</w:t>
            </w:r>
            <w:r w:rsidR="000900EF" w:rsidRPr="00EE34F9">
              <w:rPr>
                <w:rFonts w:hint="eastAsia"/>
                <w:sz w:val="18"/>
                <w:szCs w:val="18"/>
                <w:vertAlign w:val="subscript"/>
              </w:rPr>
              <w:t>ij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86DB" w14:textId="634B70DC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Retention or non-retention</w:t>
            </w:r>
          </w:p>
        </w:tc>
      </w:tr>
      <w:tr w:rsidR="000900EF" w:rsidRPr="00EE34F9" w14:paraId="38FE8990" w14:textId="77777777" w:rsidTr="00EE34F9">
        <w:trPr>
          <w:trHeight w:val="279"/>
        </w:trPr>
        <w:tc>
          <w:tcPr>
            <w:tcW w:w="4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B95A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9B0B" w14:textId="41A55A52" w:rsidR="0032297E" w:rsidRPr="00EE34F9" w:rsidRDefault="0050722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Green economy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DDD2" w14:textId="0B062911" w:rsidR="0032297E" w:rsidRPr="00EE34F9" w:rsidRDefault="003626D4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Area growth rate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9F9F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8AE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0.822 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886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0.998 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9727" w14:textId="113A0234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7D5D86B7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17F01D5A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56" w:type="dxa"/>
            <w:vMerge/>
            <w:vAlign w:val="center"/>
            <w:hideMark/>
          </w:tcPr>
          <w:p w14:paraId="71A2B67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0A3F2351" w14:textId="4F003F18" w:rsidR="0032297E" w:rsidRPr="00EE34F9" w:rsidRDefault="003626D4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Percentage of exports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33A8882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43" w:type="dxa"/>
            <w:vMerge/>
            <w:vAlign w:val="center"/>
            <w:hideMark/>
          </w:tcPr>
          <w:p w14:paraId="6793B1E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281CBA1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0.997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11CEA83" w14:textId="3FE36A6D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11DBB549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080626A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56" w:type="dxa"/>
            <w:vMerge/>
            <w:vAlign w:val="center"/>
            <w:hideMark/>
          </w:tcPr>
          <w:p w14:paraId="6F0668A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63E8C1A7" w14:textId="7C0044CF" w:rsidR="0032297E" w:rsidRPr="00EE34F9" w:rsidRDefault="003626D4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Production growth rate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35A038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5F452B8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0.943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7BA4A958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0.996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7018F19" w14:textId="704B09CC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61DE7B0F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34C66718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56" w:type="dxa"/>
            <w:vMerge/>
            <w:vAlign w:val="center"/>
            <w:hideMark/>
          </w:tcPr>
          <w:p w14:paraId="3A6DD8B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231EB108" w14:textId="76CB6555" w:rsidR="0032297E" w:rsidRPr="00EE34F9" w:rsidRDefault="003626D4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Growth rate of output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B7A3241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43" w:type="dxa"/>
            <w:vMerge/>
            <w:vAlign w:val="center"/>
            <w:hideMark/>
          </w:tcPr>
          <w:p w14:paraId="49E6EA3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3AB40A8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0.998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2804F958" w14:textId="54715DE1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1ACC2A97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2F23E35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56" w:type="dxa"/>
            <w:vMerge/>
            <w:vAlign w:val="center"/>
            <w:hideMark/>
          </w:tcPr>
          <w:p w14:paraId="0ED541DF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264CC382" w14:textId="44F85C1C" w:rsidR="0032297E" w:rsidRPr="00EE34F9" w:rsidRDefault="003626D4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Value of production as a share of fisheries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9F50E3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79304D51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0.822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4D1312B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0.998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FC2AF4E" w14:textId="486C5859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37C02B05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258AA20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156" w:type="dxa"/>
            <w:vMerge/>
            <w:vAlign w:val="center"/>
            <w:hideMark/>
          </w:tcPr>
          <w:p w14:paraId="5276786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25F4DD8F" w14:textId="6C4D63B4" w:rsidR="0032297E" w:rsidRPr="00EE34F9" w:rsidRDefault="003626D4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State-level Aquatic Original Seed Farm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DE472E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43" w:type="dxa"/>
            <w:vMerge/>
            <w:vAlign w:val="center"/>
            <w:hideMark/>
          </w:tcPr>
          <w:p w14:paraId="00187AA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4626531A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0.994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474EDEA5" w14:textId="3744FF89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3DBB051C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623F38C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56" w:type="dxa"/>
            <w:vMerge/>
            <w:vAlign w:val="center"/>
            <w:hideMark/>
          </w:tcPr>
          <w:p w14:paraId="2E731672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1030E491" w14:textId="7BB063AD" w:rsidR="0032297E" w:rsidRPr="00EE34F9" w:rsidRDefault="003626D4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Yield per unit area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EBD374A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7BFED69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0.987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7A7B4E58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0.997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77990F5" w14:textId="0258B7FE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5102E26B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4ABFD18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156" w:type="dxa"/>
            <w:vMerge/>
            <w:vAlign w:val="center"/>
            <w:hideMark/>
          </w:tcPr>
          <w:p w14:paraId="3BD6C18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38CC01F5" w14:textId="5D67C3F6" w:rsidR="0032297E" w:rsidRPr="00EE34F9" w:rsidRDefault="00174D0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Maritime dependence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573F5A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43" w:type="dxa"/>
            <w:vMerge/>
            <w:vAlign w:val="center"/>
            <w:hideMark/>
          </w:tcPr>
          <w:p w14:paraId="4CA33BB1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2D35C81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0.999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034A35E9" w14:textId="599A67D4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69BC2D71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76B4F43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156" w:type="dxa"/>
            <w:vMerge/>
            <w:vAlign w:val="center"/>
            <w:hideMark/>
          </w:tcPr>
          <w:p w14:paraId="170AE96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18A9106D" w14:textId="1363F6BF" w:rsidR="0032297E" w:rsidRPr="00EE34F9" w:rsidRDefault="00306077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Value of production as a share of mariculture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8E7F0A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43" w:type="dxa"/>
            <w:vMerge/>
            <w:vAlign w:val="center"/>
            <w:hideMark/>
          </w:tcPr>
          <w:p w14:paraId="6508F6D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23F24F5A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0.996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21DB00D8" w14:textId="65B0D906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14C5AD80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7328331F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56" w:type="dxa"/>
            <w:vMerge/>
            <w:vAlign w:val="center"/>
            <w:hideMark/>
          </w:tcPr>
          <w:p w14:paraId="683E1BC1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31BB9FBE" w14:textId="2CE01B9C" w:rsidR="0032297E" w:rsidRPr="00EE34F9" w:rsidRDefault="00306077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Growth rate of exports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5EC13B2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43" w:type="dxa"/>
            <w:vMerge/>
            <w:vAlign w:val="center"/>
            <w:hideMark/>
          </w:tcPr>
          <w:p w14:paraId="4CBC34B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6B3EE19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0.975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6603B09" w14:textId="4DFC948A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2CB155F9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7E9DCA2F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156" w:type="dxa"/>
            <w:vMerge/>
            <w:vAlign w:val="center"/>
            <w:hideMark/>
          </w:tcPr>
          <w:p w14:paraId="0662603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0712E50C" w14:textId="099F3FD4" w:rsidR="0032297E" w:rsidRPr="00EE34F9" w:rsidRDefault="00306077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Resource productivity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AE9AB83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7165BC98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670104B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2D1F8155" w14:textId="4A1FF39C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7E2F6D67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2A3BFED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156" w:type="dxa"/>
            <w:vMerge/>
            <w:vAlign w:val="center"/>
            <w:hideMark/>
          </w:tcPr>
          <w:p w14:paraId="5AAD09BF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3B5BDDB2" w14:textId="0868D057" w:rsidR="0032297E" w:rsidRPr="00EE34F9" w:rsidRDefault="00306077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Production as a share of fish products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E54D26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2719747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0.987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1696D7E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0.999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3E54907" w14:textId="140F1DD3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54D6FC7A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7C84FCC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156" w:type="dxa"/>
            <w:vMerge/>
            <w:vAlign w:val="center"/>
            <w:hideMark/>
          </w:tcPr>
          <w:p w14:paraId="14E261F2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vAlign w:val="bottom"/>
            <w:hideMark/>
          </w:tcPr>
          <w:p w14:paraId="4BD439EF" w14:textId="74F020A1" w:rsidR="0032297E" w:rsidRPr="00EE34F9" w:rsidRDefault="00306077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Production as a share of mariculture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7BF686F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43" w:type="dxa"/>
            <w:vMerge/>
            <w:vAlign w:val="center"/>
            <w:hideMark/>
          </w:tcPr>
          <w:p w14:paraId="75161F4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6CBB908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1.000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2A591CB" w14:textId="70EBF308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07A4E65F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56A0A52B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156" w:type="dxa"/>
            <w:vMerge/>
            <w:vAlign w:val="center"/>
            <w:hideMark/>
          </w:tcPr>
          <w:p w14:paraId="6BED3C1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0726ED31" w14:textId="4D33081D" w:rsidR="0032297E" w:rsidRPr="00EE34F9" w:rsidRDefault="00174D0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Product quality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B66122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43" w:type="dxa"/>
            <w:vMerge/>
            <w:vAlign w:val="center"/>
            <w:hideMark/>
          </w:tcPr>
          <w:p w14:paraId="15D2E8C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57385A1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0.996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27E497EB" w14:textId="1D6FA6B1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2088DE28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5C266F6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156" w:type="dxa"/>
            <w:vMerge/>
            <w:vAlign w:val="center"/>
            <w:hideMark/>
          </w:tcPr>
          <w:p w14:paraId="498B9DC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0C3198D8" w14:textId="0318DFD1" w:rsidR="0032297E" w:rsidRPr="00EE34F9" w:rsidRDefault="00306077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Number of Processing Industry Enterprises Above Scale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5C1420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43" w:type="dxa"/>
            <w:vMerge/>
            <w:vAlign w:val="center"/>
            <w:hideMark/>
          </w:tcPr>
          <w:p w14:paraId="420DE84B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2A956D7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0.994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419587D5" w14:textId="31C3D030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319056DF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3DBF6DF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156" w:type="dxa"/>
            <w:vMerge/>
            <w:vAlign w:val="center"/>
            <w:hideMark/>
          </w:tcPr>
          <w:p w14:paraId="73EA5081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7F1F5268" w14:textId="3FE224FF" w:rsidR="0032297E" w:rsidRPr="00EE34F9" w:rsidRDefault="00174D0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Market share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FA94F32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4D503543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0.822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19182E2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1.000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4FB017DD" w14:textId="31CAE90F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7578A7A4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09617DD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156" w:type="dxa"/>
            <w:vMerge/>
            <w:vAlign w:val="center"/>
            <w:hideMark/>
          </w:tcPr>
          <w:p w14:paraId="7C251F8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3737855D" w14:textId="087381E9" w:rsidR="0032297E" w:rsidRPr="00EE34F9" w:rsidRDefault="00174D0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Trade competitive advantage index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8041C6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43" w:type="dxa"/>
            <w:vMerge/>
            <w:vAlign w:val="center"/>
            <w:hideMark/>
          </w:tcPr>
          <w:p w14:paraId="00C33AB2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5CAF81E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0.999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54164598" w14:textId="3AFCEABF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2B4C10DB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30C42D1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156" w:type="dxa"/>
            <w:vMerge/>
            <w:vAlign w:val="center"/>
            <w:hideMark/>
          </w:tcPr>
          <w:p w14:paraId="7102EEE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1894C195" w14:textId="675D8CFD" w:rsidR="0032297E" w:rsidRPr="00EE34F9" w:rsidRDefault="00306077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Product price index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DD32FB2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49D98CD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39FCF16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7C568A3" w14:textId="6B048A07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7DBA5178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202F5AA8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156" w:type="dxa"/>
            <w:vMerge/>
            <w:vAlign w:val="center"/>
            <w:hideMark/>
          </w:tcPr>
          <w:p w14:paraId="53B5A23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7A1DFBBD" w14:textId="5A51CA69" w:rsidR="0032297E" w:rsidRPr="00EE34F9" w:rsidRDefault="00306077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Growth rate of imports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B4F6BFB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60EE72CB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36B6C44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1C943B79" w14:textId="570EBA24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3D0EEA09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6FD4517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156" w:type="dxa"/>
            <w:vMerge/>
            <w:vAlign w:val="center"/>
            <w:hideMark/>
          </w:tcPr>
          <w:p w14:paraId="3F47340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29A2CD20" w14:textId="76086FD9" w:rsidR="0032297E" w:rsidRPr="00EE34F9" w:rsidRDefault="003008D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Share of imports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5A4186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6348B76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0.822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77AFD22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0.983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2F1E6B80" w14:textId="3F35FFF8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22B75FEB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003541A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156" w:type="dxa"/>
            <w:vMerge/>
            <w:vAlign w:val="center"/>
            <w:hideMark/>
          </w:tcPr>
          <w:p w14:paraId="16234F4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63A3FF99" w14:textId="5ED77BD5" w:rsidR="0032297E" w:rsidRPr="00EE34F9" w:rsidRDefault="003008D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Import price growth rate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5918561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43" w:type="dxa"/>
            <w:vMerge/>
            <w:vAlign w:val="center"/>
            <w:hideMark/>
          </w:tcPr>
          <w:p w14:paraId="5AB69C6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2A9ADDC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0.990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123BFF21" w14:textId="27567D6E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5D343BDF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6FE7866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156" w:type="dxa"/>
            <w:vMerge/>
            <w:vAlign w:val="center"/>
            <w:hideMark/>
          </w:tcPr>
          <w:p w14:paraId="201CC51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0AC1AD8B" w14:textId="702DFE01" w:rsidR="0032297E" w:rsidRPr="00EE34F9" w:rsidRDefault="003008D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Export price growth rate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32B6B1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43" w:type="dxa"/>
            <w:vMerge/>
            <w:vAlign w:val="center"/>
            <w:hideMark/>
          </w:tcPr>
          <w:p w14:paraId="73B810AB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77645C9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0.999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041F3D6" w14:textId="28509D3D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07CB135D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37E9BFC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156" w:type="dxa"/>
            <w:vMerge w:val="restart"/>
            <w:shd w:val="clear" w:color="auto" w:fill="auto"/>
            <w:noWrap/>
            <w:vAlign w:val="center"/>
            <w:hideMark/>
          </w:tcPr>
          <w:p w14:paraId="1D6E8F4F" w14:textId="5D94B8FF" w:rsidR="0032297E" w:rsidRPr="00EE34F9" w:rsidRDefault="0050722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Green society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357C79A8" w14:textId="37CD02C2" w:rsidR="0032297E" w:rsidRPr="00EE34F9" w:rsidRDefault="00174D0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Aquatic technology promotion organization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353DF1A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43A29D58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0.987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507B1BF3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0.988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1DEC2819" w14:textId="4E15E1FE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04EF1F71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14B286D1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156" w:type="dxa"/>
            <w:vMerge/>
            <w:vAlign w:val="center"/>
            <w:hideMark/>
          </w:tcPr>
          <w:p w14:paraId="1FEAC3F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0C6C8B83" w14:textId="744ED6DF" w:rsidR="0032297E" w:rsidRPr="00EE34F9" w:rsidRDefault="003008D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Number of technical trainers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B30DD9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43" w:type="dxa"/>
            <w:vMerge/>
            <w:vAlign w:val="center"/>
            <w:hideMark/>
          </w:tcPr>
          <w:p w14:paraId="5CB1716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1E59235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0.563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5CAD71AF" w14:textId="5F82E19F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29E9EBB8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6495F5D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156" w:type="dxa"/>
            <w:vMerge/>
            <w:vAlign w:val="center"/>
            <w:hideMark/>
          </w:tcPr>
          <w:p w14:paraId="6805E18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44A99B09" w14:textId="57E1DB5D" w:rsidR="0032297E" w:rsidRPr="00EE34F9" w:rsidRDefault="003008D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Financial allocations for scientific and technological activities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9AD7B71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43" w:type="dxa"/>
            <w:vMerge/>
            <w:vAlign w:val="center"/>
            <w:hideMark/>
          </w:tcPr>
          <w:p w14:paraId="4F65695A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00879098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0.983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BC2C419" w14:textId="67BF13B3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259AB9EA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0E04C1C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156" w:type="dxa"/>
            <w:vMerge/>
            <w:vAlign w:val="center"/>
            <w:hideMark/>
          </w:tcPr>
          <w:p w14:paraId="678B5B51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683B12B5" w14:textId="25D28B0A" w:rsidR="0032297E" w:rsidRPr="00EE34F9" w:rsidRDefault="003008D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Amount of employment accommodated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D499341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43" w:type="dxa"/>
            <w:vMerge/>
            <w:vAlign w:val="center"/>
            <w:hideMark/>
          </w:tcPr>
          <w:p w14:paraId="4AA2F4D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68988A5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0.989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F0107F3" w14:textId="035723A9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67E44D81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3BDB082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156" w:type="dxa"/>
            <w:vMerge/>
            <w:vAlign w:val="center"/>
            <w:hideMark/>
          </w:tcPr>
          <w:p w14:paraId="5CD5425F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7C600DCD" w14:textId="7027F24D" w:rsidR="0032297E" w:rsidRPr="00EE34F9" w:rsidRDefault="003008D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Aquatic technology promoter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BFE62C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391FC542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0.822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12DF3678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0.997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183943A2" w14:textId="11BBDFD6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00F302A4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3C7E3BC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156" w:type="dxa"/>
            <w:vMerge/>
            <w:vAlign w:val="center"/>
            <w:hideMark/>
          </w:tcPr>
          <w:p w14:paraId="51C8536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0D3477E7" w14:textId="150E252B" w:rsidR="0032297E" w:rsidRPr="00EE34F9" w:rsidRDefault="00D85E5F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Net income from fisheries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0E8987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43" w:type="dxa"/>
            <w:vMerge/>
            <w:vAlign w:val="center"/>
            <w:hideMark/>
          </w:tcPr>
          <w:p w14:paraId="662D9B8A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7EB4F191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0.999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EA45237" w14:textId="2CED73A7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1A069864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05B90E6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156" w:type="dxa"/>
            <w:vMerge/>
            <w:vAlign w:val="center"/>
            <w:hideMark/>
          </w:tcPr>
          <w:p w14:paraId="2769F0B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264562E7" w14:textId="2B2E7B57" w:rsidR="0032297E" w:rsidRPr="00EE34F9" w:rsidRDefault="00D85E5F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Funding for aquatic technology promotion projects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EF0031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68B41A6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6066DA9B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4DD54AF" w14:textId="761D530E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00C98381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0A10ED81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156" w:type="dxa"/>
            <w:vMerge/>
            <w:vAlign w:val="center"/>
            <w:hideMark/>
          </w:tcPr>
          <w:p w14:paraId="467411A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6DD7134E" w14:textId="27EAB296" w:rsidR="0032297E" w:rsidRPr="00EE34F9" w:rsidRDefault="003008D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Extension of the level of education of technicians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F0C8208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4DE55FE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0.987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739DB3A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0.997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0402F6FA" w14:textId="2395FD2B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3C1A25D9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4DC6A58F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1156" w:type="dxa"/>
            <w:vMerge/>
            <w:vAlign w:val="center"/>
            <w:hideMark/>
          </w:tcPr>
          <w:p w14:paraId="58CA338B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60284392" w14:textId="3244DCA1" w:rsidR="0032297E" w:rsidRPr="00EE34F9" w:rsidRDefault="003008D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Number of employees in scientific research institutions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3B51D5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43" w:type="dxa"/>
            <w:vMerge/>
            <w:vAlign w:val="center"/>
            <w:hideMark/>
          </w:tcPr>
          <w:p w14:paraId="5633829F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1126FCCF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0.996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1FBD4C05" w14:textId="3C1A7832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42A2DBBD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522ABAF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1156" w:type="dxa"/>
            <w:vMerge/>
            <w:vAlign w:val="center"/>
            <w:hideMark/>
          </w:tcPr>
          <w:p w14:paraId="4C546EDA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5E2D6D19" w14:textId="77B8972B" w:rsidR="0032297E" w:rsidRPr="00EE34F9" w:rsidRDefault="003008D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Number of law enforcement agencies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FBF320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43" w:type="dxa"/>
            <w:vMerge/>
            <w:vAlign w:val="center"/>
            <w:hideMark/>
          </w:tcPr>
          <w:p w14:paraId="34EDDC4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2428651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0.997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CB9E56A" w14:textId="3BB2D316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4D3BB4B8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7CD4BF6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1156" w:type="dxa"/>
            <w:vMerge/>
            <w:vAlign w:val="center"/>
            <w:hideMark/>
          </w:tcPr>
          <w:p w14:paraId="08BF6873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3216C6D7" w14:textId="5979125B" w:rsidR="0032297E" w:rsidRPr="00EE34F9" w:rsidRDefault="00174D0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Labor productivity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ED6EF63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43" w:type="dxa"/>
            <w:vMerge/>
            <w:vAlign w:val="center"/>
            <w:hideMark/>
          </w:tcPr>
          <w:p w14:paraId="06AA752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545DC20B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0.998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2BEA0E84" w14:textId="7AFC46A1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014BFCF5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0690DDB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1156" w:type="dxa"/>
            <w:vMerge/>
            <w:vAlign w:val="center"/>
            <w:hideMark/>
          </w:tcPr>
          <w:p w14:paraId="7E96C4B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79069240" w14:textId="5E95F5DE" w:rsidR="0032297E" w:rsidRPr="00EE34F9" w:rsidRDefault="0027093C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Number of technical training sessions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C258A61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173A58B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346A6E8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21DEE4D" w14:textId="04AC080C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0DF9A4F0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5B33F59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156" w:type="dxa"/>
            <w:vMerge/>
            <w:vAlign w:val="center"/>
            <w:hideMark/>
          </w:tcPr>
          <w:p w14:paraId="73611FE8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7011F739" w14:textId="16D12C68" w:rsidR="0032297E" w:rsidRPr="00EE34F9" w:rsidRDefault="0027093C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Number of R&amp;D organizations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C462DE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2B5CF6C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0.822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2873F8C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1.000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041AAA08" w14:textId="3D02DA5E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68CD5F8F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3D394F3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156" w:type="dxa"/>
            <w:vMerge/>
            <w:vAlign w:val="center"/>
            <w:hideMark/>
          </w:tcPr>
          <w:p w14:paraId="5AA114D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70A9AC2F" w14:textId="71BA89B2" w:rsidR="0032297E" w:rsidRPr="00EE34F9" w:rsidRDefault="00D85E5F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 xml:space="preserve">Expenditure on research and experimental development as a share of </w:t>
            </w:r>
            <w:r w:rsidR="00174D00" w:rsidRPr="00EE34F9">
              <w:rPr>
                <w:sz w:val="18"/>
                <w:szCs w:val="18"/>
              </w:rPr>
              <w:t>GDP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83F81B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43" w:type="dxa"/>
            <w:vMerge/>
            <w:vAlign w:val="center"/>
            <w:hideMark/>
          </w:tcPr>
          <w:p w14:paraId="7760CA1B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5736729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0.997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5ED692DF" w14:textId="25557478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1A677872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29D7D60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1156" w:type="dxa"/>
            <w:vMerge/>
            <w:vAlign w:val="center"/>
            <w:hideMark/>
          </w:tcPr>
          <w:p w14:paraId="583AA5A8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5CF1F313" w14:textId="0D95FB25" w:rsidR="0032297E" w:rsidRPr="00EE34F9" w:rsidRDefault="00D85E5F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Number of fisheries managers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906FFF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2C9654F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0.822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1E463DFB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0.998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07C48D25" w14:textId="7A4C38C5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14D20991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0E84632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1156" w:type="dxa"/>
            <w:vMerge/>
            <w:vAlign w:val="center"/>
            <w:hideMark/>
          </w:tcPr>
          <w:p w14:paraId="07DC18A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21A95C9D" w14:textId="269892D8" w:rsidR="0032297E" w:rsidRPr="00EE34F9" w:rsidRDefault="0027093C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Percentage of middle and senior technicians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952A622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43" w:type="dxa"/>
            <w:vMerge/>
            <w:vAlign w:val="center"/>
            <w:hideMark/>
          </w:tcPr>
          <w:p w14:paraId="72BC61E8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4004EF5A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1.000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185F2318" w14:textId="1D960236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7D7DBBFB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58C5BBD8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1156" w:type="dxa"/>
            <w:vMerge/>
            <w:vAlign w:val="center"/>
            <w:hideMark/>
          </w:tcPr>
          <w:p w14:paraId="34C421D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6352FCCF" w14:textId="16BCD7C2" w:rsidR="0032297E" w:rsidRPr="00EE34F9" w:rsidRDefault="0027093C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 xml:space="preserve">Output as a share of </w:t>
            </w:r>
            <w:r w:rsidR="00174D00" w:rsidRPr="00EE34F9">
              <w:rPr>
                <w:sz w:val="18"/>
                <w:szCs w:val="18"/>
              </w:rPr>
              <w:t>GDP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1B98AE3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4611D95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35CBC543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55B5FF9" w14:textId="0254C0A0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7502520D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5BA174EF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156" w:type="dxa"/>
            <w:vMerge/>
            <w:vAlign w:val="center"/>
            <w:hideMark/>
          </w:tcPr>
          <w:p w14:paraId="5C0FCC4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651C2591" w14:textId="131B74AE" w:rsidR="0032297E" w:rsidRPr="00EE34F9" w:rsidRDefault="00D85E5F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Percentage of professional practitioners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3DA15DA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60850E6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0.822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6B8781A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0.999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4886C362" w14:textId="5D149A1B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35152D99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7512B98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1156" w:type="dxa"/>
            <w:vMerge/>
            <w:vAlign w:val="center"/>
            <w:hideMark/>
          </w:tcPr>
          <w:p w14:paraId="6A6547B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4A7DFEB1" w14:textId="1F6A7840" w:rsidR="0032297E" w:rsidRPr="00EE34F9" w:rsidRDefault="0027093C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Apparent consumption per capita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EA0AEC1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843" w:type="dxa"/>
            <w:vMerge/>
            <w:vAlign w:val="center"/>
            <w:hideMark/>
          </w:tcPr>
          <w:p w14:paraId="555D15E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6F1D249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1.000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4C10A19F" w14:textId="0E026F0C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705D470F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08832273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lastRenderedPageBreak/>
              <w:t>42</w:t>
            </w:r>
          </w:p>
        </w:tc>
        <w:tc>
          <w:tcPr>
            <w:tcW w:w="1156" w:type="dxa"/>
            <w:vMerge/>
            <w:vAlign w:val="center"/>
            <w:hideMark/>
          </w:tcPr>
          <w:p w14:paraId="29CD3D6B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41B9E8B8" w14:textId="70D90152" w:rsidR="0032297E" w:rsidRPr="00EE34F9" w:rsidRDefault="0027093C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Economic dependence on productive activities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421B33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6BE3F1D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22C1577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E453709" w14:textId="347A022E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52805F11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457BEEC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156" w:type="dxa"/>
            <w:vMerge w:val="restart"/>
            <w:shd w:val="clear" w:color="auto" w:fill="auto"/>
            <w:noWrap/>
            <w:vAlign w:val="center"/>
            <w:hideMark/>
          </w:tcPr>
          <w:p w14:paraId="3E842A86" w14:textId="22E4113D" w:rsidR="0032297E" w:rsidRPr="00EE34F9" w:rsidRDefault="0050722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Green environment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6F603589" w14:textId="58148CCA" w:rsidR="0032297E" w:rsidRPr="00EE34F9" w:rsidRDefault="0027093C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Marine beach resource endowment factor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8F2C752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74D58D0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3F90F3A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6E035E5" w14:textId="23E8C4EB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30D534BB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21CBF6F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1156" w:type="dxa"/>
            <w:vMerge/>
            <w:vAlign w:val="center"/>
            <w:hideMark/>
          </w:tcPr>
          <w:p w14:paraId="28CDB812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771B64AD" w14:textId="3DDEEB00" w:rsidR="0032297E" w:rsidRPr="00EE34F9" w:rsidRDefault="0027093C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Retention rate of marine mudflat resources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0F22E6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15EAA1C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0.989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654BFA1F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0.999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2EC75A05" w14:textId="6375E693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590F17BE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7E54A54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1156" w:type="dxa"/>
            <w:vMerge/>
            <w:vAlign w:val="center"/>
            <w:hideMark/>
          </w:tcPr>
          <w:p w14:paraId="1055693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37B317E9" w14:textId="453B2B7B" w:rsidR="0032297E" w:rsidRPr="00EE34F9" w:rsidRDefault="0027093C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Farmed area as a proportion of marine mudflat area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CA91BCF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43" w:type="dxa"/>
            <w:vMerge/>
            <w:vAlign w:val="center"/>
            <w:hideMark/>
          </w:tcPr>
          <w:p w14:paraId="2E9CD00F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50E68CAA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0.996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7AF3EF5" w14:textId="2339EC13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6C8D780B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330EAC9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1156" w:type="dxa"/>
            <w:vMerge/>
            <w:vAlign w:val="center"/>
            <w:hideMark/>
          </w:tcPr>
          <w:p w14:paraId="54FFEB28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78ED3040" w14:textId="1CAE815D" w:rsidR="0032297E" w:rsidRPr="00EE34F9" w:rsidRDefault="00A06268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Share of aquaculture area in aquaculture area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E60F578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28B5DDE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0.987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640FA51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1.000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473C3A18" w14:textId="61A40264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18188226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0A43293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1156" w:type="dxa"/>
            <w:vMerge/>
            <w:vAlign w:val="center"/>
            <w:hideMark/>
          </w:tcPr>
          <w:p w14:paraId="4D91207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53981867" w14:textId="4C3B47F6" w:rsidR="0032297E" w:rsidRPr="00EE34F9" w:rsidRDefault="00A06268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Share of aquaculture area in mariculture area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CECFBB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43" w:type="dxa"/>
            <w:vMerge/>
            <w:vAlign w:val="center"/>
            <w:hideMark/>
          </w:tcPr>
          <w:p w14:paraId="7A815C3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4FBBA7C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0.999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D20A2F5" w14:textId="3F9E3322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4309A133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7F45AA11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1156" w:type="dxa"/>
            <w:vMerge/>
            <w:vAlign w:val="center"/>
            <w:hideMark/>
          </w:tcPr>
          <w:p w14:paraId="2E9A4C3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706A54CF" w14:textId="07291A39" w:rsidR="0032297E" w:rsidRPr="00EE34F9" w:rsidRDefault="00A06268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Proportion of near-shore marine waters with good water quality of category 1 or 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A4474F2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6F47498B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0.822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1CDD4D5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1.000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0ECAF2F" w14:textId="553BDBE2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2098930A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6379F692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1156" w:type="dxa"/>
            <w:vMerge/>
            <w:vAlign w:val="center"/>
            <w:hideMark/>
          </w:tcPr>
          <w:p w14:paraId="58F51F1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4EB6D6AD" w14:textId="72C13E34" w:rsidR="0032297E" w:rsidRPr="00EE34F9" w:rsidRDefault="00A06268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Amount of culture waste (oyster shells) generated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756877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43" w:type="dxa"/>
            <w:vMerge/>
            <w:vAlign w:val="center"/>
            <w:hideMark/>
          </w:tcPr>
          <w:p w14:paraId="2D9780D3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2835F90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0.997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99EEA8A" w14:textId="65B5B49E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4B7E16EE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184DB77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156" w:type="dxa"/>
            <w:vMerge/>
            <w:vAlign w:val="center"/>
            <w:hideMark/>
          </w:tcPr>
          <w:p w14:paraId="7884C32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183F5E00" w14:textId="5808FE23" w:rsidR="0032297E" w:rsidRPr="00EE34F9" w:rsidRDefault="00A06268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Authorized sea area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205EDB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487D0C13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0.953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00450E2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0.994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43C61BA" w14:textId="32B98066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035AE6C0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3F42822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1156" w:type="dxa"/>
            <w:vMerge/>
            <w:vAlign w:val="center"/>
            <w:hideMark/>
          </w:tcPr>
          <w:p w14:paraId="7587D5E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7725E08C" w14:textId="6F049D25" w:rsidR="0032297E" w:rsidRPr="00EE34F9" w:rsidRDefault="00A06268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Rate of product loss due to natural disasters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3244EC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43" w:type="dxa"/>
            <w:vMerge/>
            <w:vAlign w:val="center"/>
            <w:hideMark/>
          </w:tcPr>
          <w:p w14:paraId="22EEDBC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4071E63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0.998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C9AA28D" w14:textId="6F263902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77D4A037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5152FA0A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1156" w:type="dxa"/>
            <w:vMerge/>
            <w:vAlign w:val="center"/>
            <w:hideMark/>
          </w:tcPr>
          <w:p w14:paraId="774F248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32383EA8" w14:textId="297BE4CA" w:rsidR="0032297E" w:rsidRPr="00EE34F9" w:rsidRDefault="00A06268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Share of yield losses due to natural disasters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2C88C1F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43" w:type="dxa"/>
            <w:vMerge/>
            <w:vAlign w:val="center"/>
            <w:hideMark/>
          </w:tcPr>
          <w:p w14:paraId="52B459FA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6BECA80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0.999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0F811ED" w14:textId="68AFFBD4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4A940106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3313463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1156" w:type="dxa"/>
            <w:vMerge/>
            <w:vAlign w:val="center"/>
            <w:hideMark/>
          </w:tcPr>
          <w:p w14:paraId="05792C3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14A1B5A3" w14:textId="7660CB41" w:rsidR="0032297E" w:rsidRPr="00EE34F9" w:rsidRDefault="00174D00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Carbon sink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AC1F387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1DA83632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0.953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5933DFD3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1.000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61E7C51" w14:textId="6BE65EE5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39AF3A6E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2AF8159A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1156" w:type="dxa"/>
            <w:vMerge/>
            <w:vAlign w:val="center"/>
            <w:hideMark/>
          </w:tcPr>
          <w:p w14:paraId="0A61874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5A90139F" w14:textId="1D3D8FBA" w:rsidR="0032297E" w:rsidRPr="00EE34F9" w:rsidRDefault="00A06268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Proportion of farming area affected by disease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44DB09F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43" w:type="dxa"/>
            <w:vMerge/>
            <w:vAlign w:val="center"/>
            <w:hideMark/>
          </w:tcPr>
          <w:p w14:paraId="137DB941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59389EE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0.998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C349E71" w14:textId="7E0FD3B1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60FD8B9A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12615EA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1156" w:type="dxa"/>
            <w:vMerge/>
            <w:vAlign w:val="center"/>
            <w:hideMark/>
          </w:tcPr>
          <w:p w14:paraId="3C7944E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1355EF2C" w14:textId="28639764" w:rsidR="0032297E" w:rsidRPr="00EE34F9" w:rsidRDefault="00A06268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Share of pollution-affected farming area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2C531D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43" w:type="dxa"/>
            <w:vMerge/>
            <w:vAlign w:val="center"/>
            <w:hideMark/>
          </w:tcPr>
          <w:p w14:paraId="4216E50B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035DB73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0.999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D4A286C" w14:textId="6BFE0655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2A088222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79E18103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1156" w:type="dxa"/>
            <w:vMerge/>
            <w:vAlign w:val="center"/>
            <w:hideMark/>
          </w:tcPr>
          <w:p w14:paraId="5B1F49C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5A5E0A2B" w14:textId="21CF850E" w:rsidR="0032297E" w:rsidRPr="00EE34F9" w:rsidRDefault="00076A88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Share of farming area affected by natural disasters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4B8FA4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2766236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0.953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1469D7D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0.996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B89A194" w14:textId="12F1069F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3D115CE0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2375244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1156" w:type="dxa"/>
            <w:vMerge/>
            <w:vAlign w:val="center"/>
            <w:hideMark/>
          </w:tcPr>
          <w:p w14:paraId="5FFC732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72DB93EF" w14:textId="56700673" w:rsidR="0032297E" w:rsidRPr="00EE34F9" w:rsidRDefault="00076A88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Rate of product loss due to contamination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CC72B10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43" w:type="dxa"/>
            <w:vMerge/>
            <w:vAlign w:val="center"/>
            <w:hideMark/>
          </w:tcPr>
          <w:p w14:paraId="2FCBECB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3D45E61A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0.998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D994C50" w14:textId="2CCBE573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  <w:tr w:rsidR="000900EF" w:rsidRPr="00EE34F9" w14:paraId="7F960723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5E24BF9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1156" w:type="dxa"/>
            <w:vMerge/>
            <w:vAlign w:val="center"/>
            <w:hideMark/>
          </w:tcPr>
          <w:p w14:paraId="42D7B36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6809D67F" w14:textId="5DA04ECE" w:rsidR="0032297E" w:rsidRPr="00EE34F9" w:rsidRDefault="00076A88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Share of yield loss due to pollution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C76B7CD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43" w:type="dxa"/>
            <w:vMerge/>
            <w:vAlign w:val="center"/>
            <w:hideMark/>
          </w:tcPr>
          <w:p w14:paraId="5176225E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3C114365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0.999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D534BF6" w14:textId="6DFFD65D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7EAB9F24" w14:textId="77777777" w:rsidTr="00EE34F9">
        <w:trPr>
          <w:trHeight w:val="274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399CC3C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1156" w:type="dxa"/>
            <w:vMerge/>
            <w:vAlign w:val="center"/>
            <w:hideMark/>
          </w:tcPr>
          <w:p w14:paraId="4E0F58B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3DCB8A39" w14:textId="03CC850A" w:rsidR="0032297E" w:rsidRPr="00EE34F9" w:rsidRDefault="00076A88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Rate of product loss due to disease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4827E7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5D3A087F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0.822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1664E09B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1.000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7096670" w14:textId="5C97918D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Yes</w:t>
            </w:r>
          </w:p>
        </w:tc>
      </w:tr>
      <w:tr w:rsidR="000900EF" w:rsidRPr="00EE34F9" w14:paraId="78AD730E" w14:textId="77777777" w:rsidTr="00EE34F9">
        <w:trPr>
          <w:trHeight w:val="279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14:paraId="19051AB9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156" w:type="dxa"/>
            <w:vMerge/>
            <w:vAlign w:val="center"/>
            <w:hideMark/>
          </w:tcPr>
          <w:p w14:paraId="73DEDB62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14:paraId="479336F0" w14:textId="7C83C6F5" w:rsidR="0032297E" w:rsidRPr="00EE34F9" w:rsidRDefault="00076A88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sz w:val="18"/>
                <w:szCs w:val="18"/>
              </w:rPr>
              <w:t>Share of yield loss due to disease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5AF643C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843" w:type="dxa"/>
            <w:vMerge/>
            <w:vAlign w:val="center"/>
            <w:hideMark/>
          </w:tcPr>
          <w:p w14:paraId="64A543D6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33285444" w14:textId="77777777" w:rsidR="0032297E" w:rsidRPr="00EE34F9" w:rsidRDefault="0032297E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 xml:space="preserve">0.997 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2D358148" w14:textId="765306E0" w:rsidR="0032297E" w:rsidRPr="00EE34F9" w:rsidRDefault="0033444B" w:rsidP="00BF4B48">
            <w:pPr>
              <w:pStyle w:val="a9"/>
              <w:rPr>
                <w:sz w:val="18"/>
                <w:szCs w:val="18"/>
              </w:rPr>
            </w:pPr>
            <w:r w:rsidRPr="00EE34F9">
              <w:rPr>
                <w:rFonts w:hint="eastAsia"/>
                <w:sz w:val="18"/>
                <w:szCs w:val="18"/>
              </w:rPr>
              <w:t>No</w:t>
            </w:r>
          </w:p>
        </w:tc>
      </w:tr>
    </w:tbl>
    <w:p w14:paraId="1B311CAB" w14:textId="77777777" w:rsidR="00FB5EF9" w:rsidRDefault="00FB5EF9"/>
    <w:sectPr w:rsidR="00FB5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82"/>
    <w:rsid w:val="00076A88"/>
    <w:rsid w:val="000900EF"/>
    <w:rsid w:val="0013651F"/>
    <w:rsid w:val="00174D00"/>
    <w:rsid w:val="0027093C"/>
    <w:rsid w:val="002C263B"/>
    <w:rsid w:val="003008D0"/>
    <w:rsid w:val="00306077"/>
    <w:rsid w:val="0032297E"/>
    <w:rsid w:val="0033444B"/>
    <w:rsid w:val="003626D4"/>
    <w:rsid w:val="003F3AF9"/>
    <w:rsid w:val="00474A17"/>
    <w:rsid w:val="00507220"/>
    <w:rsid w:val="006464A8"/>
    <w:rsid w:val="00646B82"/>
    <w:rsid w:val="00884F9A"/>
    <w:rsid w:val="0089159C"/>
    <w:rsid w:val="00924A41"/>
    <w:rsid w:val="00960D39"/>
    <w:rsid w:val="00A06268"/>
    <w:rsid w:val="00D85E5F"/>
    <w:rsid w:val="00E562EF"/>
    <w:rsid w:val="00EE34F9"/>
    <w:rsid w:val="00FB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1068"/>
  <w15:chartTrackingRefBased/>
  <w15:docId w15:val="{33D992F2-29D2-478C-B490-CF91F0A4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link w:val="a4"/>
    <w:qFormat/>
    <w:rsid w:val="00960D39"/>
    <w:rPr>
      <w:rFonts w:ascii="宋体" w:eastAsia="黑体" w:hAnsi="宋体"/>
      <w:sz w:val="28"/>
    </w:rPr>
  </w:style>
  <w:style w:type="character" w:customStyle="1" w:styleId="a4">
    <w:name w:val="一级标题 字符"/>
    <w:basedOn w:val="a0"/>
    <w:link w:val="a3"/>
    <w:rsid w:val="00960D39"/>
    <w:rPr>
      <w:rFonts w:ascii="宋体" w:eastAsia="黑体" w:hAnsi="宋体"/>
      <w:sz w:val="28"/>
    </w:rPr>
  </w:style>
  <w:style w:type="paragraph" w:customStyle="1" w:styleId="a5">
    <w:name w:val="二级标题"/>
    <w:link w:val="a6"/>
    <w:qFormat/>
    <w:rsid w:val="00960D39"/>
    <w:rPr>
      <w:rFonts w:ascii="宋体" w:eastAsia="黑体" w:hAnsi="宋体"/>
    </w:rPr>
  </w:style>
  <w:style w:type="character" w:customStyle="1" w:styleId="a6">
    <w:name w:val="二级标题 字符"/>
    <w:basedOn w:val="a0"/>
    <w:link w:val="a5"/>
    <w:rsid w:val="00960D39"/>
    <w:rPr>
      <w:rFonts w:ascii="宋体" w:eastAsia="黑体" w:hAnsi="宋体"/>
    </w:rPr>
  </w:style>
  <w:style w:type="paragraph" w:customStyle="1" w:styleId="a7">
    <w:name w:val="三级标题"/>
    <w:link w:val="a8"/>
    <w:qFormat/>
    <w:rsid w:val="00960D39"/>
    <w:pPr>
      <w:spacing w:before="120"/>
      <w:ind w:firstLineChars="200" w:firstLine="480"/>
    </w:pPr>
    <w:rPr>
      <w:rFonts w:ascii="宋体" w:hAnsi="宋体"/>
    </w:rPr>
  </w:style>
  <w:style w:type="character" w:customStyle="1" w:styleId="a8">
    <w:name w:val="三级标题 字符"/>
    <w:basedOn w:val="a0"/>
    <w:link w:val="a7"/>
    <w:rsid w:val="00960D39"/>
    <w:rPr>
      <w:rFonts w:ascii="宋体" w:hAnsi="宋体"/>
    </w:rPr>
  </w:style>
  <w:style w:type="paragraph" w:customStyle="1" w:styleId="1">
    <w:name w:val="中海大1级"/>
    <w:basedOn w:val="a3"/>
    <w:next w:val="a"/>
    <w:link w:val="10"/>
    <w:autoRedefine/>
    <w:qFormat/>
    <w:rsid w:val="002C263B"/>
    <w:rPr>
      <w:sz w:val="32"/>
    </w:rPr>
  </w:style>
  <w:style w:type="character" w:customStyle="1" w:styleId="10">
    <w:name w:val="中海大1级 字符"/>
    <w:basedOn w:val="a4"/>
    <w:link w:val="1"/>
    <w:rsid w:val="002C263B"/>
    <w:rPr>
      <w:rFonts w:ascii="宋体" w:eastAsia="黑体" w:hAnsi="宋体"/>
      <w:sz w:val="32"/>
    </w:rPr>
  </w:style>
  <w:style w:type="paragraph" w:customStyle="1" w:styleId="2">
    <w:name w:val="中海大2级"/>
    <w:basedOn w:val="a5"/>
    <w:next w:val="a"/>
    <w:link w:val="20"/>
    <w:autoRedefine/>
    <w:qFormat/>
    <w:rsid w:val="002C263B"/>
    <w:rPr>
      <w:sz w:val="28"/>
    </w:rPr>
  </w:style>
  <w:style w:type="character" w:customStyle="1" w:styleId="20">
    <w:name w:val="中海大2级 字符"/>
    <w:basedOn w:val="a6"/>
    <w:link w:val="2"/>
    <w:rsid w:val="002C263B"/>
    <w:rPr>
      <w:rFonts w:ascii="宋体" w:eastAsia="黑体" w:hAnsi="宋体"/>
      <w:sz w:val="28"/>
    </w:rPr>
  </w:style>
  <w:style w:type="paragraph" w:customStyle="1" w:styleId="3">
    <w:name w:val="中海大3级"/>
    <w:basedOn w:val="a7"/>
    <w:next w:val="a"/>
    <w:link w:val="30"/>
    <w:autoRedefine/>
    <w:qFormat/>
    <w:rsid w:val="002C263B"/>
  </w:style>
  <w:style w:type="character" w:customStyle="1" w:styleId="30">
    <w:name w:val="中海大3级 字符"/>
    <w:basedOn w:val="a8"/>
    <w:link w:val="3"/>
    <w:rsid w:val="002C263B"/>
    <w:rPr>
      <w:rFonts w:ascii="宋体" w:hAnsi="宋体"/>
    </w:rPr>
  </w:style>
  <w:style w:type="paragraph" w:customStyle="1" w:styleId="4">
    <w:name w:val="中海大4级与正文"/>
    <w:basedOn w:val="a"/>
    <w:next w:val="a"/>
    <w:link w:val="40"/>
    <w:autoRedefine/>
    <w:qFormat/>
    <w:rsid w:val="002C263B"/>
  </w:style>
  <w:style w:type="character" w:customStyle="1" w:styleId="40">
    <w:name w:val="中海大4级与正文 字符"/>
    <w:basedOn w:val="a0"/>
    <w:link w:val="4"/>
    <w:rsid w:val="002C263B"/>
  </w:style>
  <w:style w:type="paragraph" w:customStyle="1" w:styleId="a9">
    <w:name w:val="表格"/>
    <w:basedOn w:val="a"/>
    <w:link w:val="aa"/>
    <w:qFormat/>
    <w:rsid w:val="0013651F"/>
    <w:pPr>
      <w:widowControl/>
      <w:jc w:val="left"/>
      <w:textAlignment w:val="center"/>
    </w:pPr>
    <w:rPr>
      <w:rFonts w:cs="宋体"/>
      <w:color w:val="000000"/>
      <w:kern w:val="0"/>
      <w:sz w:val="21"/>
      <w:szCs w:val="21"/>
    </w:rPr>
  </w:style>
  <w:style w:type="character" w:customStyle="1" w:styleId="aa">
    <w:name w:val="表格 字符"/>
    <w:basedOn w:val="a0"/>
    <w:link w:val="a9"/>
    <w:rsid w:val="0013651F"/>
    <w:rPr>
      <w:rFonts w:cs="宋体"/>
      <w:color w:val="000000"/>
      <w:kern w:val="0"/>
      <w:sz w:val="21"/>
      <w:szCs w:val="21"/>
    </w:rPr>
  </w:style>
  <w:style w:type="paragraph" w:customStyle="1" w:styleId="ab">
    <w:name w:val="表头"/>
    <w:next w:val="a"/>
    <w:link w:val="ac"/>
    <w:autoRedefine/>
    <w:qFormat/>
    <w:rsid w:val="0032297E"/>
    <w:pPr>
      <w:jc w:val="center"/>
    </w:pPr>
    <w:rPr>
      <w:b/>
      <w:sz w:val="21"/>
    </w:rPr>
  </w:style>
  <w:style w:type="character" w:customStyle="1" w:styleId="ac">
    <w:name w:val="表头 字符"/>
    <w:basedOn w:val="a0"/>
    <w:link w:val="ab"/>
    <w:rsid w:val="0032297E"/>
    <w:rPr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书 余</dc:creator>
  <cp:keywords/>
  <dc:description/>
  <cp:lastModifiedBy>书 余</cp:lastModifiedBy>
  <cp:revision>5</cp:revision>
  <dcterms:created xsi:type="dcterms:W3CDTF">2024-07-19T07:16:00Z</dcterms:created>
  <dcterms:modified xsi:type="dcterms:W3CDTF">2024-07-19T12:26:00Z</dcterms:modified>
</cp:coreProperties>
</file>