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0AEE61" w14:textId="77777777" w:rsidR="00691DBB" w:rsidRPr="009744DA" w:rsidRDefault="00691DBB" w:rsidP="00691DBB">
      <w:pPr>
        <w:spacing w:after="0" w:line="240" w:lineRule="auto"/>
        <w:jc w:val="center"/>
        <w:rPr>
          <w:rFonts w:ascii="Times New Roman" w:hAnsi="Times New Roman" w:cs="Times New Roman"/>
          <w:b/>
          <w:lang w:val="es-PE"/>
        </w:rPr>
      </w:pPr>
    </w:p>
    <w:p w14:paraId="3D67B543" w14:textId="77777777" w:rsidR="00AF476C" w:rsidRPr="00B713F4" w:rsidRDefault="0020350C" w:rsidP="00691D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en-GB"/>
        </w:rPr>
      </w:pPr>
      <w:r w:rsidRPr="00B713F4">
        <w:rPr>
          <w:rFonts w:ascii="Times New Roman" w:hAnsi="Times New Roman" w:cs="Times New Roman"/>
          <w:b/>
        </w:rPr>
        <w:t xml:space="preserve">Supplementary </w:t>
      </w:r>
      <w:r w:rsidR="00AF476C" w:rsidRPr="00B713F4">
        <w:rPr>
          <w:rFonts w:ascii="Times New Roman" w:hAnsi="Times New Roman" w:cs="Times New Roman"/>
          <w:b/>
        </w:rPr>
        <w:t>Table 1</w:t>
      </w:r>
      <w:r w:rsidR="009C431F" w:rsidRPr="00B713F4">
        <w:rPr>
          <w:rFonts w:ascii="Times New Roman" w:hAnsi="Times New Roman" w:cs="Times New Roman"/>
          <w:b/>
        </w:rPr>
        <w:t>:</w:t>
      </w:r>
      <w:r w:rsidR="00A85554" w:rsidRPr="00B713F4">
        <w:rPr>
          <w:rFonts w:ascii="Times New Roman" w:hAnsi="Times New Roman" w:cs="Times New Roman"/>
          <w:b/>
        </w:rPr>
        <w:t xml:space="preserve"> </w:t>
      </w:r>
      <w:r w:rsidR="00A85554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Sociodemographic, occupational and lifestyle characteristics </w:t>
      </w:r>
      <w:r w:rsidR="00F56BB5" w:rsidRPr="00B713F4">
        <w:rPr>
          <w:rFonts w:ascii="Times New Roman" w:eastAsia="Times New Roman" w:hAnsi="Times New Roman" w:cs="Times New Roman"/>
          <w:color w:val="000000"/>
          <w:lang w:val="en-GB"/>
        </w:rPr>
        <w:t>by</w:t>
      </w:r>
      <w:r w:rsidR="00A85554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r w:rsidR="00F56BB5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study </w:t>
      </w:r>
      <w:r w:rsidR="00691DBB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group </w:t>
      </w:r>
      <w:r w:rsidR="00F56BB5" w:rsidRPr="00B713F4">
        <w:rPr>
          <w:rFonts w:ascii="Times New Roman" w:eastAsia="Times New Roman" w:hAnsi="Times New Roman" w:cs="Times New Roman"/>
          <w:color w:val="000000"/>
          <w:lang w:val="en-GB"/>
        </w:rPr>
        <w:t>and sex</w:t>
      </w:r>
    </w:p>
    <w:p w14:paraId="4EA1A3C1" w14:textId="77777777" w:rsidR="00691DBB" w:rsidRPr="00B713F4" w:rsidRDefault="00691DBB" w:rsidP="00691DBB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</w:p>
    <w:tbl>
      <w:tblPr>
        <w:tblW w:w="8179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14"/>
        <w:gridCol w:w="1341"/>
        <w:gridCol w:w="1341"/>
        <w:gridCol w:w="1341"/>
        <w:gridCol w:w="1342"/>
      </w:tblGrid>
      <w:tr w:rsidR="00B7748D" w:rsidRPr="00B713F4" w14:paraId="6A91AF3D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409D7" w14:textId="77777777" w:rsidR="00B7748D" w:rsidRPr="00B713F4" w:rsidRDefault="00B7748D" w:rsidP="00DB2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A581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Urban</w:t>
            </w:r>
          </w:p>
        </w:tc>
        <w:tc>
          <w:tcPr>
            <w:tcW w:w="26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171A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Rural</w:t>
            </w:r>
          </w:p>
        </w:tc>
      </w:tr>
      <w:tr w:rsidR="00B7748D" w:rsidRPr="00B713F4" w14:paraId="1FD3BA12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CB15E" w14:textId="77777777" w:rsidR="00B7748D" w:rsidRPr="00B713F4" w:rsidRDefault="00B7748D" w:rsidP="00DB2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D46CF" w14:textId="77777777" w:rsidR="00B7748D" w:rsidRPr="00B713F4" w:rsidRDefault="00B7748D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Male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216CB" w14:textId="77777777" w:rsidR="00B7748D" w:rsidRPr="00B713F4" w:rsidRDefault="00B7748D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Female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127EF" w14:textId="77777777" w:rsidR="00B7748D" w:rsidRPr="00B713F4" w:rsidRDefault="00B7748D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Male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5F2E2" w14:textId="77777777" w:rsidR="00B7748D" w:rsidRPr="00B713F4" w:rsidRDefault="00B7748D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Female</w:t>
            </w:r>
          </w:p>
        </w:tc>
      </w:tr>
      <w:tr w:rsidR="00B7748D" w:rsidRPr="00B713F4" w14:paraId="01C69D6D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602A8" w14:textId="77777777" w:rsidR="00B7748D" w:rsidRPr="00B713F4" w:rsidRDefault="00B7748D" w:rsidP="00DB2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0B0C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430)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9F87E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420)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B07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339)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4DC5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415)</w:t>
            </w:r>
          </w:p>
        </w:tc>
      </w:tr>
      <w:tr w:rsidR="00B7748D" w:rsidRPr="00B713F4" w14:paraId="5142813B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1692" w14:textId="77777777" w:rsidR="00B7748D" w:rsidRPr="00B713F4" w:rsidRDefault="00B7748D" w:rsidP="009C43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Age, mean (SD)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8ACD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48.3 (17.4)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AAD3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44.0 (15.4)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B26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46.4 (16.4)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E2BC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42.4 (16.2)</w:t>
            </w:r>
          </w:p>
        </w:tc>
      </w:tr>
      <w:tr w:rsidR="00B7748D" w:rsidRPr="00B713F4" w14:paraId="3CD43E5D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48BA6" w14:textId="77777777" w:rsidR="00B7748D" w:rsidRPr="00B713F4" w:rsidRDefault="00B7748D" w:rsidP="00DB2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Age (categorized)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49A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B75B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09BB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397D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5402C3DD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93EEB" w14:textId="77777777" w:rsidR="00B7748D" w:rsidRPr="00B713F4" w:rsidRDefault="00B7748D" w:rsidP="00927B00">
            <w:pPr>
              <w:spacing w:after="0" w:line="240" w:lineRule="auto"/>
              <w:ind w:left="915" w:hanging="90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 50 years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9F7BA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187 (55.0)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56F3E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283 (67.4)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D6EC8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204 (60.2)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C151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289 (69.6)</w:t>
            </w:r>
          </w:p>
        </w:tc>
      </w:tr>
      <w:tr w:rsidR="00B7748D" w:rsidRPr="00B713F4" w14:paraId="76F04CA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0D652" w14:textId="77777777" w:rsidR="00B7748D" w:rsidRPr="00B713F4" w:rsidRDefault="00B7748D" w:rsidP="00927B00">
            <w:pPr>
              <w:spacing w:after="0" w:line="240" w:lineRule="auto"/>
              <w:ind w:left="825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50+ years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CAC3E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153 (45.0)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9828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137 (32.6)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05AB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135 (39.8)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40B3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126 (30.4)</w:t>
            </w:r>
          </w:p>
        </w:tc>
      </w:tr>
      <w:tr w:rsidR="00B7748D" w:rsidRPr="00B713F4" w14:paraId="54E9C901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B95132" w14:textId="77777777" w:rsidR="00B7748D" w:rsidRPr="00B713F4" w:rsidRDefault="00B7748D" w:rsidP="006602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Education (in years)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6CE3B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69141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46EB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87B9A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0AF0643E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111F1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0-7 years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AA179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109 (32.1)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7581E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130 (3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C381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143 (42.2)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07EE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174 (41.9)</w:t>
            </w:r>
          </w:p>
        </w:tc>
      </w:tr>
      <w:tr w:rsidR="00B7748D" w:rsidRPr="00B713F4" w14:paraId="350AAFCE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26495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 – 11 years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97B9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160 (47.1)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A783C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180 (42.9)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687E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133 (39.2)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47E43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151 (36.4)</w:t>
            </w:r>
          </w:p>
        </w:tc>
      </w:tr>
      <w:tr w:rsidR="00B7748D" w:rsidRPr="00B713F4" w14:paraId="79AB7408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7308C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&gt;12 years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E6C57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71 (20.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EF44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110 (26.2)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1E749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63 (18.6)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6B265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90 (21.7)</w:t>
            </w:r>
          </w:p>
        </w:tc>
      </w:tr>
      <w:tr w:rsidR="00B7748D" w:rsidRPr="00B713F4" w14:paraId="660724DF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8F443A" w14:textId="77777777" w:rsidR="00B7748D" w:rsidRPr="00B713F4" w:rsidRDefault="00B7748D" w:rsidP="00055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Work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93F8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46414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345F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EFFC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DC80B74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1E65F7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Employed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A7E3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285 (83.8)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09A4E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120 (28.6)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81B57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322 (95.0)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0DC84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119 (28.7)</w:t>
            </w:r>
          </w:p>
        </w:tc>
      </w:tr>
      <w:tr w:rsidR="00B7748D" w:rsidRPr="00B713F4" w14:paraId="04F28F62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C3091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Student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8FF2D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 (2.9)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3AC2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 (4.3)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CFEE5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 (1.8)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F6825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 (3.6)</w:t>
            </w:r>
          </w:p>
        </w:tc>
      </w:tr>
      <w:tr w:rsidR="00B7748D" w:rsidRPr="00B713F4" w14:paraId="420863AE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736549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Homemaker &amp; unpaid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194B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1DE6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269 (64.0)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D232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(0.3)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2A68E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266 (64.1)</w:t>
            </w:r>
          </w:p>
        </w:tc>
      </w:tr>
      <w:tr w:rsidR="00B7748D" w:rsidRPr="00B713F4" w14:paraId="5DEC3BF4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4CF4B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R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etired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F15C3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21 (6.2)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BA05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40FB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(0.3)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0AAF1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(0.5)</w:t>
            </w:r>
          </w:p>
        </w:tc>
      </w:tr>
      <w:tr w:rsidR="00B7748D" w:rsidRPr="00B713F4" w14:paraId="0240EF89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F2BB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Unemployed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0C9C7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 (7.1)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9829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 (2.9)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4275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 (2.6)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E7F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 (3.1)</w:t>
            </w:r>
          </w:p>
        </w:tc>
      </w:tr>
      <w:tr w:rsidR="00B7748D" w:rsidRPr="00B713F4" w14:paraId="77E826F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21777" w14:textId="77777777" w:rsidR="00B7748D" w:rsidRPr="00B713F4" w:rsidRDefault="00B7748D" w:rsidP="00C61F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Pesticide exposure (ever)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AE8A7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36E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2BC2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9FD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26178D3B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B85E2" w14:textId="77777777" w:rsidR="00B7748D" w:rsidRPr="00B713F4" w:rsidRDefault="00B7748D" w:rsidP="00B50A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BF2C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45 (13.2)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CFD8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(1.2)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60F7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226 (66.7)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BF44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37 (8.9)</w:t>
            </w:r>
          </w:p>
        </w:tc>
      </w:tr>
      <w:tr w:rsidR="00B7748D" w:rsidRPr="00B713F4" w14:paraId="2C451F2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91DBCF" w14:textId="77777777" w:rsidR="00B7748D" w:rsidRPr="00B713F4" w:rsidRDefault="00B7748D" w:rsidP="000552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Sugarcane work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A8A1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F570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39E7B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7AC78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622ED024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8A282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0F4DC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27FBE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7854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 (5.6)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04BF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 (1.9)</w:t>
            </w:r>
          </w:p>
        </w:tc>
      </w:tr>
      <w:tr w:rsidR="00B7748D" w:rsidRPr="00B713F4" w14:paraId="097C81C2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3E2B3" w14:textId="77777777" w:rsidR="00B7748D" w:rsidRPr="00B713F4" w:rsidRDefault="00B7748D" w:rsidP="000552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Agriculture work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4CBCE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F7B58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B93CB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1C2D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74653DDF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AA62E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5D6C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79 (23.2)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C6BC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 (2.4)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E831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293 (86.4)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7B0C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131 (31.6)</w:t>
            </w:r>
          </w:p>
        </w:tc>
      </w:tr>
      <w:tr w:rsidR="00B7748D" w:rsidRPr="00B713F4" w14:paraId="6BDF5F5A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378B7" w14:textId="77777777" w:rsidR="00B7748D" w:rsidRPr="00B713F4" w:rsidRDefault="00B7748D" w:rsidP="000552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Heat exposure (work)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AE31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7B94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FAFE3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6F9F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7DB9357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9E080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6826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121 (35.6)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C5F65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16 (3.8)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8860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213 (62.8)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89ADC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81 (19.5)</w:t>
            </w:r>
          </w:p>
        </w:tc>
      </w:tr>
      <w:tr w:rsidR="00B7748D" w:rsidRPr="00B713F4" w14:paraId="709F7621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03C5B" w14:textId="77777777" w:rsidR="00B7748D" w:rsidRPr="00B713F4" w:rsidRDefault="00B7748D" w:rsidP="002A5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Monthly household income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86166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D66F0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2D9B5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6CA65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E030B8D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3D057" w14:textId="77777777" w:rsidR="00B7748D" w:rsidRPr="00B713F4" w:rsidRDefault="00B7748D" w:rsidP="005C6B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&lt;850 PEN (≈258 USD)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C794A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150 (51.7)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5E3FF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234 (68.4)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89EDB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187 (62.3)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2FCA5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271 (78.3)</w:t>
            </w:r>
          </w:p>
        </w:tc>
      </w:tr>
      <w:tr w:rsidR="00B7748D" w:rsidRPr="00B713F4" w14:paraId="3A4B090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DEF03E" w14:textId="77777777" w:rsidR="00B7748D" w:rsidRPr="00B713F4" w:rsidRDefault="00B7748D" w:rsidP="004E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Water source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37A6E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6C83D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A733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31A7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6F4B7DFA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5E1BA" w14:textId="77777777" w:rsidR="00B7748D" w:rsidRPr="00B713F4" w:rsidRDefault="00B7748D" w:rsidP="00A539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Piped water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17F6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298 (99.0)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15C5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352 (100)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18D1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 (3.6)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D95E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 (5.4)</w:t>
            </w:r>
          </w:p>
        </w:tc>
      </w:tr>
      <w:tr w:rsidR="00B7748D" w:rsidRPr="00B713F4" w14:paraId="3F4CCC4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2CC43A" w14:textId="77777777" w:rsidR="00B7748D" w:rsidRPr="00B713F4" w:rsidRDefault="00B7748D" w:rsidP="00A539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Well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0A7D5" w14:textId="77777777" w:rsidR="00B7748D" w:rsidRPr="00B713F4" w:rsidRDefault="00B7748D" w:rsidP="004E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(1.0)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E36A2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6C107E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216 (65.3)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C17FB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267 (65.6)</w:t>
            </w:r>
          </w:p>
        </w:tc>
      </w:tr>
      <w:tr w:rsidR="00B7748D" w:rsidRPr="00B713F4" w14:paraId="4A79188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54F88" w14:textId="77777777" w:rsidR="00B7748D" w:rsidRPr="00B713F4" w:rsidRDefault="00B7748D" w:rsidP="00A539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River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8CD6C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DB13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4019E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71 (21.5)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FEC92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69 (17.0)</w:t>
            </w:r>
          </w:p>
        </w:tc>
      </w:tr>
      <w:tr w:rsidR="00B7748D" w:rsidRPr="00B713F4" w14:paraId="0318E2D2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E7751" w14:textId="77777777" w:rsidR="00B7748D" w:rsidRPr="00B713F4" w:rsidRDefault="00B7748D" w:rsidP="00A539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Trunk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41F77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7E52E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0047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32 (9.7)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7C1F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49 (12.0)</w:t>
            </w:r>
          </w:p>
        </w:tc>
      </w:tr>
      <w:tr w:rsidR="00B7748D" w:rsidRPr="00B713F4" w14:paraId="58E59DB2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C24DDB" w14:textId="77777777" w:rsidR="00B7748D" w:rsidRPr="00B713F4" w:rsidRDefault="00B7748D" w:rsidP="008472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Health insurance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31B3E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FCB0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CE69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1641C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063CBB60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DF96EB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ADACBB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299 (87.9)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8696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381 (90.7)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0B51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277 (81.7)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F116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380 (91.6)</w:t>
            </w:r>
          </w:p>
        </w:tc>
      </w:tr>
      <w:tr w:rsidR="00B7748D" w:rsidRPr="00B713F4" w14:paraId="518298B1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ED02A7" w14:textId="77777777" w:rsidR="00B7748D" w:rsidRPr="00B713F4" w:rsidRDefault="00B7748D" w:rsidP="00055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Current smoking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BA40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204E7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F5F1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9E99E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83DF7C2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8A87A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4128F" w14:textId="77777777" w:rsidR="00B7748D" w:rsidRPr="00B713F4" w:rsidRDefault="00B7748D" w:rsidP="000467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76 (2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8C14D" w14:textId="77777777" w:rsidR="00B7748D" w:rsidRPr="00B713F4" w:rsidRDefault="00B7748D" w:rsidP="000467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7CA081" w14:textId="77777777" w:rsidR="00B7748D" w:rsidRPr="00B713F4" w:rsidRDefault="00B7748D" w:rsidP="000467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86 (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2666AD" w14:textId="77777777" w:rsidR="00B7748D" w:rsidRPr="00B713F4" w:rsidRDefault="00B7748D" w:rsidP="000467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 (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507158A0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56792A" w14:textId="77777777" w:rsidR="00B7748D" w:rsidRPr="00B713F4" w:rsidRDefault="00B7748D" w:rsidP="00055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Heavy drinking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2EFC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4EBD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B7CB47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FE438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3169B383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1D003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5CD6B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61 (17.9)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662E7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 (1.7)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D1A7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74 (21.8)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C822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(0.7)</w:t>
            </w:r>
          </w:p>
        </w:tc>
      </w:tr>
      <w:tr w:rsidR="00B7748D" w:rsidRPr="00B713F4" w14:paraId="40DB9FDA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87BE9" w14:textId="77777777" w:rsidR="00B7748D" w:rsidRPr="00B713F4" w:rsidRDefault="00B7748D" w:rsidP="00B779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Physical activity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672E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822EC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8761C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7DB7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612AB77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04171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lastRenderedPageBreak/>
              <w:t>Low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B5E5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252 (74.1)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CE5A9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387 (92.1)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751A0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196 (57.8)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3947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349 (84.1)</w:t>
            </w:r>
          </w:p>
        </w:tc>
      </w:tr>
      <w:tr w:rsidR="00B7748D" w:rsidRPr="00B713F4" w14:paraId="71A24987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8A3BC" w14:textId="77777777" w:rsidR="00B7748D" w:rsidRPr="00B713F4" w:rsidRDefault="00B7748D" w:rsidP="00055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Medicine intake risk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BE434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7EEC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004F6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F275E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4F40842C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BB0CF" w14:textId="77777777" w:rsidR="00B7748D" w:rsidRPr="00B713F4" w:rsidRDefault="00B7748D" w:rsidP="00B779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ADD46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134 (39.4)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7ABD0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262 (62.4)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6F4D3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149 (44.0)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B0737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236 (56.9)</w:t>
            </w:r>
          </w:p>
        </w:tc>
      </w:tr>
      <w:tr w:rsidR="00B7748D" w:rsidRPr="00B713F4" w14:paraId="38608F9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1B78DA" w14:textId="77777777" w:rsidR="00B7748D" w:rsidRPr="00B713F4" w:rsidRDefault="00B7748D" w:rsidP="00340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Herbal medicine use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8407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CE56C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E3A43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2004B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4A0D3CBB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11115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9372E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149 (43.8)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6D6EC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188 (44.8)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FF54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178 (52.5)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15A9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223 (53.7)</w:t>
            </w:r>
          </w:p>
        </w:tc>
      </w:tr>
    </w:tbl>
    <w:p w14:paraId="78DF9EA8" w14:textId="77777777" w:rsidR="0064479D" w:rsidRPr="00B713F4" w:rsidRDefault="0064479D">
      <w:pPr>
        <w:rPr>
          <w:rFonts w:ascii="Times New Roman" w:hAnsi="Times New Roman" w:cs="Times New Roman"/>
        </w:rPr>
      </w:pPr>
    </w:p>
    <w:p w14:paraId="35D6933C" w14:textId="77777777" w:rsidR="009C431F" w:rsidRPr="00B713F4" w:rsidRDefault="009C431F">
      <w:pPr>
        <w:rPr>
          <w:rFonts w:ascii="Times New Roman" w:hAnsi="Times New Roman" w:cs="Times New Roman"/>
        </w:rPr>
      </w:pPr>
      <w:r w:rsidRPr="00B713F4">
        <w:rPr>
          <w:rFonts w:ascii="Times New Roman" w:hAnsi="Times New Roman" w:cs="Times New Roman"/>
        </w:rPr>
        <w:br w:type="page"/>
      </w:r>
    </w:p>
    <w:p w14:paraId="03DB368C" w14:textId="77777777" w:rsidR="00691DBB" w:rsidRPr="00B713F4" w:rsidRDefault="00691DBB" w:rsidP="00691DB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0BC852DB" w14:textId="77777777" w:rsidR="00927B00" w:rsidRPr="00B713F4" w:rsidRDefault="0020350C" w:rsidP="00691D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en-GB"/>
        </w:rPr>
      </w:pPr>
      <w:r w:rsidRPr="00B713F4">
        <w:rPr>
          <w:rFonts w:ascii="Times New Roman" w:hAnsi="Times New Roman" w:cs="Times New Roman"/>
          <w:b/>
        </w:rPr>
        <w:t xml:space="preserve">Supplementary </w:t>
      </w:r>
      <w:r w:rsidR="00927B00" w:rsidRPr="00B713F4">
        <w:rPr>
          <w:rFonts w:ascii="Times New Roman" w:hAnsi="Times New Roman" w:cs="Times New Roman"/>
          <w:b/>
        </w:rPr>
        <w:t xml:space="preserve">Table </w:t>
      </w:r>
      <w:r w:rsidRPr="00B713F4">
        <w:rPr>
          <w:rFonts w:ascii="Times New Roman" w:hAnsi="Times New Roman" w:cs="Times New Roman"/>
          <w:b/>
        </w:rPr>
        <w:t>2</w:t>
      </w:r>
      <w:r w:rsidR="00691DBB" w:rsidRPr="00B713F4">
        <w:rPr>
          <w:rFonts w:ascii="Times New Roman" w:hAnsi="Times New Roman" w:cs="Times New Roman"/>
          <w:b/>
        </w:rPr>
        <w:t>:</w:t>
      </w:r>
      <w:r w:rsidR="00A85554" w:rsidRPr="00B713F4">
        <w:rPr>
          <w:rFonts w:ascii="Times New Roman" w:hAnsi="Times New Roman" w:cs="Times New Roman"/>
        </w:rPr>
        <w:t xml:space="preserve"> </w:t>
      </w:r>
      <w:r w:rsidR="00A85554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Clinical characteristics and chronic kidney risk factors </w:t>
      </w:r>
      <w:r w:rsidR="00691DBB" w:rsidRPr="00B713F4">
        <w:rPr>
          <w:rFonts w:ascii="Times New Roman" w:eastAsia="Times New Roman" w:hAnsi="Times New Roman" w:cs="Times New Roman"/>
          <w:color w:val="000000"/>
          <w:lang w:val="en-GB"/>
        </w:rPr>
        <w:t>by study group and sex</w:t>
      </w:r>
    </w:p>
    <w:p w14:paraId="1F1F65AA" w14:textId="77777777" w:rsidR="00691DBB" w:rsidRPr="00B713F4" w:rsidRDefault="00691DBB" w:rsidP="00691DBB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8544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5"/>
        <w:gridCol w:w="1434"/>
        <w:gridCol w:w="1435"/>
        <w:gridCol w:w="1435"/>
        <w:gridCol w:w="1435"/>
      </w:tblGrid>
      <w:tr w:rsidR="00B7748D" w:rsidRPr="00B713F4" w14:paraId="1523AA16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BF6E3" w14:textId="77777777" w:rsidR="00B7748D" w:rsidRPr="00B713F4" w:rsidRDefault="00B7748D" w:rsidP="00927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B2AE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Urban</w:t>
            </w:r>
          </w:p>
        </w:tc>
        <w:tc>
          <w:tcPr>
            <w:tcW w:w="28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A6C03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Rural</w:t>
            </w:r>
          </w:p>
        </w:tc>
      </w:tr>
      <w:tr w:rsidR="00B7748D" w:rsidRPr="00B713F4" w14:paraId="17C7475A" w14:textId="77777777" w:rsidTr="00B7748D">
        <w:trPr>
          <w:trHeight w:val="300"/>
        </w:trPr>
        <w:tc>
          <w:tcPr>
            <w:tcW w:w="28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0BEC6" w14:textId="77777777" w:rsidR="00B7748D" w:rsidRPr="00B713F4" w:rsidRDefault="00B7748D" w:rsidP="00927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6EED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Male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2808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Female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37BA4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Male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B4061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Female</w:t>
            </w:r>
          </w:p>
        </w:tc>
      </w:tr>
      <w:tr w:rsidR="00B7748D" w:rsidRPr="00B713F4" w14:paraId="18C473FF" w14:textId="77777777" w:rsidTr="00B7748D">
        <w:trPr>
          <w:trHeight w:val="300"/>
        </w:trPr>
        <w:tc>
          <w:tcPr>
            <w:tcW w:w="28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90CDA" w14:textId="77777777" w:rsidR="00B7748D" w:rsidRPr="00B713F4" w:rsidRDefault="00B7748D" w:rsidP="00927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EFA23" w14:textId="77777777" w:rsidR="00B7748D" w:rsidRPr="00B713F4" w:rsidRDefault="00B7748D" w:rsidP="0047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430)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EDC9F" w14:textId="77777777" w:rsidR="00B7748D" w:rsidRPr="00B713F4" w:rsidRDefault="00B7748D" w:rsidP="0047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420)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27351" w14:textId="77777777" w:rsidR="00B7748D" w:rsidRPr="00B713F4" w:rsidRDefault="00B7748D" w:rsidP="0047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339)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E9CB4" w14:textId="77777777" w:rsidR="00B7748D" w:rsidRPr="00B713F4" w:rsidRDefault="00B7748D" w:rsidP="0047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415)</w:t>
            </w:r>
          </w:p>
        </w:tc>
      </w:tr>
      <w:tr w:rsidR="00B7748D" w:rsidRPr="00B713F4" w14:paraId="3F378F04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2C5F1" w14:textId="77777777" w:rsidR="00B7748D" w:rsidRPr="00B713F4" w:rsidRDefault="00B7748D" w:rsidP="00FD6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SBP,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09341" w14:textId="77777777" w:rsidR="00B7748D" w:rsidRPr="00B713F4" w:rsidRDefault="00B7748D" w:rsidP="00FD6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122.9 (18.2)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E0340" w14:textId="77777777" w:rsidR="00B7748D" w:rsidRPr="00B713F4" w:rsidRDefault="00B7748D" w:rsidP="00FD6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110.0 (15.9)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F7189" w14:textId="77777777" w:rsidR="00B7748D" w:rsidRPr="00B713F4" w:rsidRDefault="00B7748D" w:rsidP="00FD6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122.0 (18.3)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372F4" w14:textId="77777777" w:rsidR="00B7748D" w:rsidRPr="00B713F4" w:rsidRDefault="00B7748D" w:rsidP="00FD6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110.5 (19.2)</w:t>
            </w:r>
          </w:p>
        </w:tc>
      </w:tr>
      <w:tr w:rsidR="00B7748D" w:rsidRPr="00B713F4" w14:paraId="246E0A2A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67068" w14:textId="77777777" w:rsidR="00B7748D" w:rsidRPr="00B713F4" w:rsidRDefault="00B7748D" w:rsidP="00FD6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DBP,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32B75" w14:textId="77777777" w:rsidR="00B7748D" w:rsidRPr="00B713F4" w:rsidRDefault="00B7748D" w:rsidP="00234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81.6 (11.6)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71401" w14:textId="77777777" w:rsidR="00B7748D" w:rsidRPr="00B713F4" w:rsidRDefault="00B7748D" w:rsidP="00234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76.3 (10.0)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71E6F" w14:textId="77777777" w:rsidR="00B7748D" w:rsidRPr="00B713F4" w:rsidRDefault="00B7748D" w:rsidP="00234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79.7 (11.0)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791BE" w14:textId="77777777" w:rsidR="00B7748D" w:rsidRPr="00B713F4" w:rsidRDefault="00B7748D" w:rsidP="00234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75.5 (11.8)</w:t>
            </w:r>
          </w:p>
        </w:tc>
      </w:tr>
      <w:tr w:rsidR="00B7748D" w:rsidRPr="00B713F4" w14:paraId="15F7B0FA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8BB1C" w14:textId="77777777" w:rsidR="00B7748D" w:rsidRPr="00B713F4" w:rsidRDefault="00B7748D" w:rsidP="002348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Hypertension 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EF073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B25F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D86A5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34E1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66AFF174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D25D5" w14:textId="77777777" w:rsidR="00B7748D" w:rsidRPr="00B713F4" w:rsidRDefault="00B7748D" w:rsidP="00927B00">
            <w:pPr>
              <w:spacing w:after="0" w:line="240" w:lineRule="auto"/>
              <w:ind w:left="825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1535D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102 (30.0)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801B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60 (14.3)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65E50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81 (23.9)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CE991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72 (17.4)</w:t>
            </w:r>
          </w:p>
        </w:tc>
      </w:tr>
      <w:tr w:rsidR="00B7748D" w:rsidRPr="00B713F4" w14:paraId="0817E6D1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ECFCD" w14:textId="77777777" w:rsidR="00B7748D" w:rsidRPr="00B713F4" w:rsidRDefault="00B7748D" w:rsidP="00927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Previous stroke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6AB1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E4CF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CC2F5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FEF31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7DA24B9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E9700" w14:textId="77777777" w:rsidR="00B7748D" w:rsidRPr="00B713F4" w:rsidRDefault="00B7748D" w:rsidP="00927B00">
            <w:pPr>
              <w:spacing w:after="0" w:line="240" w:lineRule="auto"/>
              <w:ind w:left="825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3A1E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62E7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(0.5)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29E59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(0.9)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17880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(0.7)</w:t>
            </w:r>
          </w:p>
        </w:tc>
      </w:tr>
      <w:tr w:rsidR="00B7748D" w:rsidRPr="00B713F4" w14:paraId="03073C0E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F7A3E" w14:textId="77777777" w:rsidR="00B7748D" w:rsidRPr="00B713F4" w:rsidRDefault="00B7748D" w:rsidP="00927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High cholesterol 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1565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B36A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D8594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A6CD5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7D394F27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7A573" w14:textId="77777777" w:rsidR="00B7748D" w:rsidRPr="00B713F4" w:rsidRDefault="00B7748D" w:rsidP="00927B00">
            <w:pPr>
              <w:spacing w:after="0" w:line="240" w:lineRule="auto"/>
              <w:ind w:left="825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B307B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59 (17.4)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3CE22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84 (20.1)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C1195" w14:textId="77777777" w:rsidR="00B7748D" w:rsidRPr="00B713F4" w:rsidRDefault="00B7748D" w:rsidP="00B13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48 (14.5)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B7C2A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122 (30.2)</w:t>
            </w:r>
          </w:p>
        </w:tc>
      </w:tr>
      <w:tr w:rsidR="00B7748D" w:rsidRPr="00B713F4" w14:paraId="4046195C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E8C46" w14:textId="77777777" w:rsidR="00B7748D" w:rsidRPr="00B713F4" w:rsidRDefault="00B7748D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Tuberculosis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80BB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5F406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F58C8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DB8E2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2B1B55A2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7A84D" w14:textId="77777777" w:rsidR="00B7748D" w:rsidRPr="00B713F4" w:rsidRDefault="00B7748D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06F8F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 (1.8)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495C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(0.5)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271B8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 (3.3)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180CD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 (1.9)</w:t>
            </w:r>
          </w:p>
        </w:tc>
      </w:tr>
      <w:tr w:rsidR="00B7748D" w:rsidRPr="00B713F4" w14:paraId="411FD432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0EB36" w14:textId="77777777" w:rsidR="00B7748D" w:rsidRPr="00B713F4" w:rsidRDefault="00B7748D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Hepatitis B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C5BC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976A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98F3B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88481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6A1848A6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C4AFE" w14:textId="77777777" w:rsidR="00B7748D" w:rsidRPr="00B713F4" w:rsidRDefault="00B7748D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5E16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(0.6)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4A18D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(1.0)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69176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 (1.8)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743A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(0.5)</w:t>
            </w:r>
          </w:p>
        </w:tc>
      </w:tr>
      <w:tr w:rsidR="00B7748D" w:rsidRPr="00B713F4" w14:paraId="4F80967B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7F5DA" w14:textId="77777777" w:rsidR="00B7748D" w:rsidRPr="00B713F4" w:rsidRDefault="00B7748D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Leptospirosis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F751B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C362B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6F3A6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E13F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706B5711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9CC38" w14:textId="77777777" w:rsidR="00B7748D" w:rsidRPr="00B713F4" w:rsidRDefault="00B7748D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C4A8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3C9C6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(0.5)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09BA1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(0.9)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F3C2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(0.2)</w:t>
            </w:r>
          </w:p>
        </w:tc>
      </w:tr>
      <w:tr w:rsidR="00B7748D" w:rsidRPr="00B713F4" w14:paraId="7F097214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826A1" w14:textId="77777777" w:rsidR="00B7748D" w:rsidRPr="00B713F4" w:rsidRDefault="00B7748D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CKD (self-report)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EC748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FD200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8105B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86268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32E6F068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A564A" w14:textId="77777777" w:rsidR="00B7748D" w:rsidRPr="00B713F4" w:rsidRDefault="00B7748D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D1373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68 (20.0)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FEFF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78 (18.6)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540EC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53 (15.6)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8A367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75 (18.1)</w:t>
            </w:r>
          </w:p>
        </w:tc>
      </w:tr>
      <w:tr w:rsidR="00B7748D" w:rsidRPr="00B713F4" w14:paraId="12F6EE7F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18FF5" w14:textId="77777777" w:rsidR="00B7748D" w:rsidRPr="00B713F4" w:rsidRDefault="00B7748D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yellow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Urolithiasis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highlight w:val="yellow"/>
                <w:lang w:val="en-GB"/>
              </w:rPr>
              <w:t xml:space="preserve"> 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CA377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7D091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9175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0C463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val="es-PE"/>
              </w:rPr>
            </w:pPr>
          </w:p>
        </w:tc>
      </w:tr>
      <w:tr w:rsidR="00B7748D" w:rsidRPr="00B713F4" w14:paraId="072BB01A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82986" w14:textId="77777777" w:rsidR="00B7748D" w:rsidRPr="00B713F4" w:rsidRDefault="00B7748D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DB3AC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60 (17.7)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2BDF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67 (16.0)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E05D7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46 (13.6)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2FEE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65 (15.7)</w:t>
            </w:r>
          </w:p>
        </w:tc>
      </w:tr>
      <w:tr w:rsidR="00B7748D" w:rsidRPr="00B713F4" w14:paraId="094DC22C" w14:textId="77777777" w:rsidTr="00B7748D">
        <w:trPr>
          <w:trHeight w:val="328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F95F6" w14:textId="77777777" w:rsidR="00B7748D" w:rsidRPr="00B713F4" w:rsidRDefault="00B7748D" w:rsidP="00EC09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Glucose,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8C0E8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95.1 (36.0)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432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97.3 (41.3)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5CB7E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94.1 (34.6)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C6D92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96.7 (44.1)</w:t>
            </w:r>
          </w:p>
        </w:tc>
      </w:tr>
      <w:tr w:rsidR="00B7748D" w:rsidRPr="00B713F4" w14:paraId="017D709E" w14:textId="77777777" w:rsidTr="00B7748D">
        <w:trPr>
          <w:trHeight w:val="328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EC564" w14:textId="77777777" w:rsidR="00B7748D" w:rsidRPr="00B713F4" w:rsidRDefault="00B7748D" w:rsidP="00EC09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Type 2 diabetes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731AB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94AA1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0F6B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526AA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59BC7EE8" w14:textId="77777777" w:rsidTr="00B7748D">
        <w:trPr>
          <w:trHeight w:val="328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61D2A" w14:textId="77777777" w:rsidR="00B7748D" w:rsidRPr="00B713F4" w:rsidRDefault="00B7748D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99DD7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 (7.7)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90E49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36 (8.6)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5BD70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 (7.1)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1775C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39 (9.4)</w:t>
            </w:r>
          </w:p>
        </w:tc>
      </w:tr>
      <w:tr w:rsidR="00B7748D" w:rsidRPr="00B713F4" w14:paraId="5C6B9FB5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5D73DB" w14:textId="77777777" w:rsidR="00B7748D" w:rsidRPr="00B713F4" w:rsidRDefault="00B7748D" w:rsidP="00A93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Body fat %,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26FC7" w14:textId="77777777" w:rsidR="00B7748D" w:rsidRPr="00B713F4" w:rsidRDefault="00B7748D" w:rsidP="00A93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24.5 (6.2)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6E941" w14:textId="77777777" w:rsidR="00B7748D" w:rsidRPr="00B713F4" w:rsidRDefault="00B7748D" w:rsidP="00A93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39.0 (6.4)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F32C9" w14:textId="77777777" w:rsidR="00B7748D" w:rsidRPr="00B713F4" w:rsidRDefault="00B7748D" w:rsidP="00A93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23.9 (5.7)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C307F" w14:textId="77777777" w:rsidR="00B7748D" w:rsidRPr="00B713F4" w:rsidRDefault="00B7748D" w:rsidP="00A93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39.0 (6.4)</w:t>
            </w:r>
          </w:p>
        </w:tc>
      </w:tr>
      <w:tr w:rsidR="00B7748D" w:rsidRPr="00B713F4" w14:paraId="275BC284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ACECD" w14:textId="77777777" w:rsidR="00B7748D" w:rsidRPr="00B713F4" w:rsidRDefault="00B7748D" w:rsidP="00A93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Body mass index,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C6578" w14:textId="77777777" w:rsidR="00B7748D" w:rsidRPr="00B713F4" w:rsidRDefault="00B7748D" w:rsidP="00D34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27.4 (4.4)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D5BA5" w14:textId="77777777" w:rsidR="00B7748D" w:rsidRPr="00B713F4" w:rsidRDefault="00B7748D" w:rsidP="00D34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28.6 (4.6)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1CBD8" w14:textId="77777777" w:rsidR="00B7748D" w:rsidRPr="00B713F4" w:rsidRDefault="00B7748D" w:rsidP="00D34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25.8 (3.8)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5DD89" w14:textId="77777777" w:rsidR="00B7748D" w:rsidRPr="00B713F4" w:rsidRDefault="00B7748D" w:rsidP="002B7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27.7 (4.7)</w:t>
            </w:r>
          </w:p>
        </w:tc>
      </w:tr>
      <w:tr w:rsidR="00B7748D" w:rsidRPr="00B713F4" w14:paraId="36D93AC9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20265" w14:textId="77777777" w:rsidR="00B7748D" w:rsidRPr="00B713F4" w:rsidRDefault="00B7748D" w:rsidP="006238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BMI categorized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29843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80554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129D4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E7A5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6E3CFB27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0FCFF" w14:textId="77777777" w:rsidR="00B7748D" w:rsidRPr="00B713F4" w:rsidRDefault="00B7748D" w:rsidP="001D36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Normal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6A38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95 (27.9)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BF9D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89 (21.2)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4C5C6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145 (42.8)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10D0B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121 (29.2)</w:t>
            </w:r>
          </w:p>
        </w:tc>
      </w:tr>
      <w:tr w:rsidR="00B7748D" w:rsidRPr="00B713F4" w14:paraId="0B8D8B68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BFEAE" w14:textId="77777777" w:rsidR="00B7748D" w:rsidRPr="00B713F4" w:rsidRDefault="00B7748D" w:rsidP="001D36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Overweight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62843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158 (46.5)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35E04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177 (42.1)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AAAD3" w14:textId="77777777" w:rsidR="00B7748D" w:rsidRPr="00B713F4" w:rsidRDefault="00B7748D" w:rsidP="00A7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147 (43.3)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845BB" w14:textId="77777777" w:rsidR="00B7748D" w:rsidRPr="00B713F4" w:rsidRDefault="00B7748D" w:rsidP="00A7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177 (42.6)</w:t>
            </w:r>
          </w:p>
        </w:tc>
      </w:tr>
      <w:tr w:rsidR="00B7748D" w:rsidRPr="00B713F4" w14:paraId="7CA18382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9CE7A" w14:textId="77777777" w:rsidR="00B7748D" w:rsidRPr="00B713F4" w:rsidRDefault="00B7748D" w:rsidP="001D36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Obese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2F2E9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87 (25.6)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DD79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154 (36.7)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5B5B8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47 (13.9)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92E35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117 (28.2)</w:t>
            </w:r>
          </w:p>
        </w:tc>
      </w:tr>
      <w:tr w:rsidR="00B7748D" w:rsidRPr="00B713F4" w14:paraId="25C7655C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F0970" w14:textId="77777777" w:rsidR="00B7748D" w:rsidRPr="00B713F4" w:rsidRDefault="00B7748D" w:rsidP="00927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Creatinine,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9E73B" w14:textId="77777777" w:rsidR="00B7748D" w:rsidRPr="00B713F4" w:rsidRDefault="00B7748D" w:rsidP="00B07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 (0.2)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8783C" w14:textId="77777777" w:rsidR="00B7748D" w:rsidRPr="00B713F4" w:rsidRDefault="00B7748D" w:rsidP="00B07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 (0.2)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9594F" w14:textId="77777777" w:rsidR="00B7748D" w:rsidRPr="00B713F4" w:rsidRDefault="00B7748D" w:rsidP="00B07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 (0.3)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3F86D" w14:textId="77777777" w:rsidR="00B7748D" w:rsidRPr="00B713F4" w:rsidRDefault="00B7748D" w:rsidP="00B07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 (0.1)</w:t>
            </w:r>
          </w:p>
        </w:tc>
      </w:tr>
      <w:tr w:rsidR="00B7748D" w:rsidRPr="00B713F4" w14:paraId="6AEF11BB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853CF" w14:textId="77777777" w:rsidR="00B7748D" w:rsidRPr="00B713F4" w:rsidRDefault="00B7748D" w:rsidP="00682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eGFR,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420CA" w14:textId="77777777" w:rsidR="00B7748D" w:rsidRPr="00B713F4" w:rsidRDefault="00B7748D" w:rsidP="00682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97.8 (18.6)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AB123" w14:textId="77777777" w:rsidR="00B7748D" w:rsidRPr="00B713F4" w:rsidRDefault="00B7748D" w:rsidP="00682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109.2 (18.2)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A57B0" w14:textId="77777777" w:rsidR="00B7748D" w:rsidRPr="00B713F4" w:rsidRDefault="00B7748D" w:rsidP="00682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102.4 (18.1)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3022F" w14:textId="77777777" w:rsidR="00B7748D" w:rsidRPr="00B713F4" w:rsidRDefault="00B7748D" w:rsidP="00682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111.1 (19.0)</w:t>
            </w:r>
          </w:p>
        </w:tc>
      </w:tr>
      <w:tr w:rsidR="00B7748D" w:rsidRPr="00B713F4" w14:paraId="6E756A03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82040" w14:textId="77777777" w:rsidR="00B7748D" w:rsidRPr="00B713F4" w:rsidRDefault="00B7748D" w:rsidP="002A1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Urine density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380E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52DDB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CE9F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7DC60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FBCD2F9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0F6CB" w14:textId="77777777" w:rsidR="00B7748D" w:rsidRPr="00B713F4" w:rsidRDefault="00B7748D" w:rsidP="002A14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≥1020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88D67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215 (63.2)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5A971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232 (55.2)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24C29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239 (70.5)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0A141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268 (64.6)</w:t>
            </w:r>
          </w:p>
        </w:tc>
      </w:tr>
      <w:tr w:rsidR="00B7748D" w:rsidRPr="00B713F4" w14:paraId="775C5008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662EA" w14:textId="77777777" w:rsidR="00B7748D" w:rsidRPr="00B713F4" w:rsidRDefault="00B7748D" w:rsidP="002A1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Urine protein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D7748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601EA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4321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3870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477B2CF7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74CDA" w14:textId="77777777" w:rsidR="00B7748D" w:rsidRPr="00B713F4" w:rsidRDefault="00B7748D" w:rsidP="002A14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Negative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C0A1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336 (98.8)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C8F84" w14:textId="77777777" w:rsidR="00B7748D" w:rsidRPr="00B713F4" w:rsidRDefault="00B7748D" w:rsidP="00FF6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418 (99.6)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A8F6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337 (99.4)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C0AB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414 (99.8)</w:t>
            </w:r>
          </w:p>
        </w:tc>
      </w:tr>
      <w:tr w:rsidR="00B7748D" w:rsidRPr="00B713F4" w14:paraId="4A4DFAA8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8E2DC" w14:textId="77777777" w:rsidR="00B7748D" w:rsidRPr="00B713F4" w:rsidRDefault="00B7748D" w:rsidP="002A14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Trace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3F7AD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174F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(0.2)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06498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(0.3)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FFEA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</w:t>
            </w:r>
          </w:p>
        </w:tc>
      </w:tr>
      <w:tr w:rsidR="00B7748D" w:rsidRPr="00B713F4" w14:paraId="2D0E5E01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5D6D9" w14:textId="77777777" w:rsidR="00B7748D" w:rsidRPr="00B713F4" w:rsidRDefault="00B7748D" w:rsidP="002A14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Positive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0182E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(1.2)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C4BE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(0.2)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93A7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(0.3)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55EC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(0.2)</w:t>
            </w:r>
          </w:p>
        </w:tc>
      </w:tr>
      <w:tr w:rsidR="00B7748D" w:rsidRPr="00B713F4" w14:paraId="4D63E179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909FF" w14:textId="77777777" w:rsidR="00B7748D" w:rsidRPr="00B713F4" w:rsidRDefault="00B7748D" w:rsidP="008074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Glucosuria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12B40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533DE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3A663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2FC87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57D6C6AE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CDCD2E" w14:textId="77777777" w:rsidR="00B7748D" w:rsidRPr="00B713F4" w:rsidRDefault="00B7748D" w:rsidP="008074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≥ 250 mg/dl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5189A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20 (5.9)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DC34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 (5.7)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A6ED0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 (3.0)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9F57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20 (4.8)</w:t>
            </w:r>
          </w:p>
        </w:tc>
      </w:tr>
    </w:tbl>
    <w:p w14:paraId="6590D906" w14:textId="77777777" w:rsidR="00850A5A" w:rsidRPr="00B713F4" w:rsidRDefault="009C431F" w:rsidP="00850A5A">
      <w:pPr>
        <w:jc w:val="center"/>
        <w:rPr>
          <w:rFonts w:ascii="Times New Roman" w:hAnsi="Times New Roman" w:cs="Times New Roman"/>
        </w:rPr>
      </w:pPr>
      <w:r w:rsidRPr="00B713F4">
        <w:rPr>
          <w:rFonts w:ascii="Times New Roman" w:hAnsi="Times New Roman" w:cs="Times New Roman"/>
        </w:rPr>
        <w:br w:type="page"/>
      </w:r>
    </w:p>
    <w:p w14:paraId="00E2B6E4" w14:textId="77777777" w:rsidR="00850A5A" w:rsidRPr="00B713F4" w:rsidRDefault="00850A5A" w:rsidP="00850A5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148EF809" w14:textId="77777777" w:rsidR="00D71DB7" w:rsidRPr="00B713F4" w:rsidRDefault="00AD49EC" w:rsidP="00850A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en-GB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="00D71DB7" w:rsidRPr="00B713F4">
        <w:rPr>
          <w:rFonts w:ascii="Times New Roman" w:hAnsi="Times New Roman" w:cs="Times New Roman"/>
          <w:b/>
        </w:rPr>
        <w:t xml:space="preserve">Table </w:t>
      </w:r>
      <w:r w:rsidR="0020350C" w:rsidRPr="00B713F4">
        <w:rPr>
          <w:rFonts w:ascii="Times New Roman" w:hAnsi="Times New Roman" w:cs="Times New Roman"/>
          <w:b/>
        </w:rPr>
        <w:t>3</w:t>
      </w:r>
      <w:r w:rsidR="008543A9" w:rsidRPr="00B713F4">
        <w:rPr>
          <w:rFonts w:ascii="Times New Roman" w:hAnsi="Times New Roman" w:cs="Times New Roman"/>
          <w:b/>
        </w:rPr>
        <w:t>:</w:t>
      </w:r>
      <w:r w:rsidR="00A85554" w:rsidRPr="00B713F4">
        <w:rPr>
          <w:rFonts w:ascii="Times New Roman" w:hAnsi="Times New Roman" w:cs="Times New Roman"/>
        </w:rPr>
        <w:t xml:space="preserve"> </w:t>
      </w:r>
      <w:r w:rsidR="00A85554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Baseline characteristics </w:t>
      </w:r>
      <w:r w:rsidR="00850A5A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of study population by </w:t>
      </w:r>
      <w:r w:rsidR="00A85554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eGFR </w:t>
      </w:r>
      <w:r w:rsidR="00850A5A" w:rsidRPr="00B713F4">
        <w:rPr>
          <w:rFonts w:ascii="Times New Roman" w:eastAsia="Times New Roman" w:hAnsi="Times New Roman" w:cs="Times New Roman"/>
          <w:color w:val="000000"/>
          <w:lang w:val="en-GB"/>
        </w:rPr>
        <w:t>results</w:t>
      </w:r>
    </w:p>
    <w:p w14:paraId="4BCE3561" w14:textId="77777777" w:rsidR="008543A9" w:rsidRPr="00B713F4" w:rsidRDefault="008543A9" w:rsidP="00850A5A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</w:p>
    <w:tbl>
      <w:tblPr>
        <w:tblW w:w="851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55"/>
        <w:gridCol w:w="1296"/>
        <w:gridCol w:w="1296"/>
        <w:gridCol w:w="1296"/>
        <w:gridCol w:w="1167"/>
      </w:tblGrid>
      <w:tr w:rsidR="00850A5A" w:rsidRPr="00B713F4" w14:paraId="1662CDB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2B3DA" w14:textId="77777777" w:rsidR="00850A5A" w:rsidRPr="00B713F4" w:rsidRDefault="00850A5A" w:rsidP="004908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38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79AD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eGFR categories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AC6A1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</w:p>
        </w:tc>
      </w:tr>
      <w:tr w:rsidR="00850A5A" w:rsidRPr="00B713F4" w14:paraId="1C63EB82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3E19" w14:textId="77777777" w:rsidR="00850A5A" w:rsidRPr="00B713F4" w:rsidRDefault="00850A5A" w:rsidP="004908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A23A3" w14:textId="77777777" w:rsidR="00850A5A" w:rsidRPr="00B713F4" w:rsidRDefault="00850A5A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60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62D42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60-90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31F5C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≥90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6D2DC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p-value</w:t>
            </w:r>
          </w:p>
        </w:tc>
      </w:tr>
      <w:tr w:rsidR="00850A5A" w:rsidRPr="00B713F4" w14:paraId="7843CAD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ACCC" w14:textId="77777777" w:rsidR="00850A5A" w:rsidRPr="00B713F4" w:rsidRDefault="00850A5A" w:rsidP="004908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7EE65" w14:textId="77777777" w:rsidR="00850A5A" w:rsidRPr="00B713F4" w:rsidRDefault="00850A5A" w:rsidP="0022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1236)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15BD4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252)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CA444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26)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68CC8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</w:p>
        </w:tc>
      </w:tr>
      <w:tr w:rsidR="00850A5A" w:rsidRPr="00B713F4" w14:paraId="00D4FD09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89EEC" w14:textId="77777777" w:rsidR="00850A5A" w:rsidRPr="00B713F4" w:rsidRDefault="00850A5A" w:rsidP="00850A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Age, mean (SD)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5AC43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69.4 (12.2)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E48BA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64.3 (14.1)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8DEDD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40.6 (13.4)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A8F37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 0.001</w:t>
            </w:r>
          </w:p>
        </w:tc>
      </w:tr>
      <w:tr w:rsidR="00850A5A" w:rsidRPr="00B713F4" w14:paraId="16FBB88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C03C3" w14:textId="77777777" w:rsidR="00850A5A" w:rsidRPr="00B713F4" w:rsidRDefault="00850A5A" w:rsidP="004908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Age categorized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8F9E1" w14:textId="77777777" w:rsidR="00850A5A" w:rsidRPr="00B713F4" w:rsidRDefault="00850A5A" w:rsidP="0022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6E7E4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AE464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8A841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460C" w:rsidRPr="00B713F4" w14:paraId="335F4E5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3EB7D" w14:textId="77777777" w:rsidR="0044460C" w:rsidRPr="00B713F4" w:rsidRDefault="0044460C" w:rsidP="002F7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 50 years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DF453" w14:textId="77777777" w:rsidR="0044460C" w:rsidRPr="00B713F4" w:rsidRDefault="0044460C" w:rsidP="0022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(3.8)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2ECCC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44 (17.5)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2FD03" w14:textId="77777777" w:rsidR="0044460C" w:rsidRPr="00B713F4" w:rsidRDefault="0044460C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918 (74.3)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1510F" w14:textId="77777777" w:rsidR="0044460C" w:rsidRPr="00B713F4" w:rsidRDefault="0044460C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&lt;0.001</w:t>
            </w:r>
          </w:p>
        </w:tc>
      </w:tr>
      <w:tr w:rsidR="0044460C" w:rsidRPr="00B713F4" w14:paraId="1A81BAD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C5729" w14:textId="77777777" w:rsidR="0044460C" w:rsidRPr="00B713F4" w:rsidRDefault="0044460C" w:rsidP="008D6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50+ years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8B04A" w14:textId="77777777" w:rsidR="0044460C" w:rsidRPr="00B713F4" w:rsidRDefault="0044460C" w:rsidP="0022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25 (96.2)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FCC0C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208 (82.5)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38E92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318 (25.7)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1694E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460C" w:rsidRPr="00B713F4" w14:paraId="03241BF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A8ED7" w14:textId="77777777" w:rsidR="0044460C" w:rsidRPr="00B713F4" w:rsidRDefault="0044460C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Sex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6D727" w14:textId="77777777" w:rsidR="0044460C" w:rsidRPr="00B713F4" w:rsidRDefault="0044460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8AF30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58ADF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D5CF6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460C" w:rsidRPr="00B713F4" w14:paraId="31311027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0A679" w14:textId="77777777" w:rsidR="0044460C" w:rsidRPr="00B713F4" w:rsidRDefault="0044460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Male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F3319" w14:textId="77777777" w:rsidR="0044460C" w:rsidRPr="00B713F4" w:rsidRDefault="0044460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 (57.7)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806F8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161 (63.9)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03D79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503 (40.7)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32939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&lt;0.001</w:t>
            </w:r>
          </w:p>
        </w:tc>
      </w:tr>
      <w:tr w:rsidR="0044460C" w:rsidRPr="00B713F4" w14:paraId="6432B0C6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57499" w14:textId="77777777" w:rsidR="0044460C" w:rsidRPr="00B713F4" w:rsidRDefault="0044460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Female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6E68C" w14:textId="77777777" w:rsidR="0044460C" w:rsidRPr="00B713F4" w:rsidRDefault="0044460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 (42.3)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78851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91 (36.1)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53DDB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733 (59.3)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2B766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460C" w:rsidRPr="00B713F4" w14:paraId="09DAED84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B48B5A" w14:textId="77777777" w:rsidR="0044460C" w:rsidRPr="00B713F4" w:rsidRDefault="0044460C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Site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2B2FE" w14:textId="77777777" w:rsidR="0044460C" w:rsidRPr="00B713F4" w:rsidRDefault="0044460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9960F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EAAD7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D01CE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460C" w:rsidRPr="00B713F4" w14:paraId="0F43635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6A4D7" w14:textId="77777777" w:rsidR="0044460C" w:rsidRPr="00B713F4" w:rsidRDefault="0044460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Urban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E954F" w14:textId="77777777" w:rsidR="0044460C" w:rsidRPr="00B713F4" w:rsidRDefault="0044460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 (57.7)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2E34C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148 (58.7)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6AE28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597 (48.3)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3FC4F" w14:textId="77777777" w:rsidR="0044460C" w:rsidRPr="00B713F4" w:rsidRDefault="00E7129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0.008</w:t>
            </w:r>
          </w:p>
        </w:tc>
      </w:tr>
      <w:tr w:rsidR="0044460C" w:rsidRPr="00B713F4" w14:paraId="78EF8E86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748E4" w14:textId="77777777" w:rsidR="0044460C" w:rsidRPr="00B713F4" w:rsidRDefault="0044460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Rural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41A75" w14:textId="77777777" w:rsidR="0044460C" w:rsidRPr="00B713F4" w:rsidRDefault="0044460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 (42.3)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7ED39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104 (41.3)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45AC7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639 (51.7)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B718B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1CA7574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BB141" w14:textId="77777777" w:rsidR="00AC7EFC" w:rsidRPr="00B713F4" w:rsidRDefault="00AC7EFC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Education (in years)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BC6C8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5BB07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4C33F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34191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5336AEE3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C2585" w14:textId="77777777" w:rsidR="00AC7EFC" w:rsidRPr="00B713F4" w:rsidRDefault="00AC7EFC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0-7 years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83A47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 (73.1)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0A343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173 (68.7)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429A4" w14:textId="77777777" w:rsidR="00AC7EFC" w:rsidRPr="00B713F4" w:rsidRDefault="00AC7EFC" w:rsidP="00AC7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364 (29.4)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E4C6C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 0.001</w:t>
            </w:r>
          </w:p>
        </w:tc>
      </w:tr>
      <w:tr w:rsidR="00AC7EFC" w:rsidRPr="00B713F4" w14:paraId="030C553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02AA1" w14:textId="77777777" w:rsidR="00AC7EFC" w:rsidRPr="00B713F4" w:rsidRDefault="00AC7EFC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 – 11 years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05F77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(19.2)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B5789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57(22.6)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9ED9F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562 (45.5)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DD836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75822C6D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2E6219" w14:textId="77777777" w:rsidR="00AC7EFC" w:rsidRPr="00B713F4" w:rsidRDefault="00AC7EFC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&gt;12 years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60C44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(7.7)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13323" w14:textId="77777777" w:rsidR="00AC7EFC" w:rsidRPr="00B713F4" w:rsidRDefault="00AC7EFC" w:rsidP="00AC7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 (8.7)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370EA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310 (25.1)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F7CC4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44B7A612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F5A26" w14:textId="77777777" w:rsidR="00AC7EFC" w:rsidRPr="00B713F4" w:rsidRDefault="00AC7EFC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Pesticide exposure</w:t>
            </w:r>
            <w:r w:rsidR="00CD1CDB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(ever)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21CD4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8AD43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B9851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F3602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2ED28B8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AD4FB" w14:textId="77777777" w:rsidR="00AC7EFC" w:rsidRPr="00B713F4" w:rsidRDefault="00AC7EF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99639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(19.2)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4D7E8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59 (23.4)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BB8E6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249 (20.2)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10C52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0.50</w:t>
            </w:r>
          </w:p>
        </w:tc>
      </w:tr>
      <w:tr w:rsidR="00AC7EFC" w:rsidRPr="00B713F4" w14:paraId="52A26744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02099" w14:textId="77777777" w:rsidR="00AC7EFC" w:rsidRPr="00B713F4" w:rsidRDefault="00AC7EFC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Sugarcane work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F63E6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851FB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E0BD0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7E754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1784B4F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08F2B" w14:textId="77777777" w:rsidR="00AC7EFC" w:rsidRPr="00B713F4" w:rsidRDefault="00AC7EF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13AF1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(3.9)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EEC9E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(2.0)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844AA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 (2.1)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F0161" w14:textId="77777777" w:rsidR="00AC7EFC" w:rsidRPr="00B713F4" w:rsidRDefault="00CD1CDB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0.82</w:t>
            </w:r>
          </w:p>
        </w:tc>
      </w:tr>
      <w:tr w:rsidR="00AC7EFC" w:rsidRPr="00B713F4" w14:paraId="663EF356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202414" w14:textId="77777777" w:rsidR="00AC7EFC" w:rsidRPr="00B713F4" w:rsidRDefault="00AC7EFC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Agriculture work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4E8C2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323DFB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0A86A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9C95D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1EAF018F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A226E" w14:textId="77777777" w:rsidR="00AC7EFC" w:rsidRPr="00B713F4" w:rsidRDefault="00AC7EF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796EC" w14:textId="77777777" w:rsidR="00AC7EFC" w:rsidRPr="00B713F4" w:rsidRDefault="00AC7EFC" w:rsidP="00CD1C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 (</w:t>
            </w:r>
            <w:r w:rsidR="00CD1CDB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2.3)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5C816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103 (40.9)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99A22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399 (32.3)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ACF49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0.02</w:t>
            </w:r>
          </w:p>
        </w:tc>
      </w:tr>
      <w:tr w:rsidR="00AC7EFC" w:rsidRPr="00B713F4" w14:paraId="361A9A6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DB7CDA" w14:textId="77777777" w:rsidR="00AC7EFC" w:rsidRPr="00B713F4" w:rsidRDefault="00AC7EFC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Heat exposure (work)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18FFD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D99C2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0477A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2B5F1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48EBDB8F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152CB" w14:textId="77777777" w:rsidR="00AC7EFC" w:rsidRPr="00B713F4" w:rsidRDefault="00AC7EF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205EC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(19.2)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9EFD9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78 (31.0)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32BC1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348 (28.2)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24F5F" w14:textId="77777777" w:rsidR="00AC7EFC" w:rsidRPr="00B713F4" w:rsidRDefault="00AC7EFC" w:rsidP="0062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</w:t>
            </w:r>
            <w:r w:rsidR="006241CB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</w:p>
        </w:tc>
      </w:tr>
      <w:tr w:rsidR="005F42D5" w:rsidRPr="00B713F4" w14:paraId="06E73792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2D3F2" w14:textId="77777777" w:rsidR="005F42D5" w:rsidRPr="00B713F4" w:rsidRDefault="005F42D5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Monthly household income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999F8" w14:textId="77777777" w:rsidR="005F42D5" w:rsidRPr="00B713F4" w:rsidRDefault="005F42D5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49BA1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355D8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0F796" w14:textId="77777777" w:rsidR="005F42D5" w:rsidRPr="00B713F4" w:rsidRDefault="005F42D5" w:rsidP="0062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F42D5" w:rsidRPr="00B713F4" w14:paraId="7D214AE4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B9C1A" w14:textId="77777777" w:rsidR="005F42D5" w:rsidRPr="00B713F4" w:rsidRDefault="005F42D5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&lt;850 PEN (≈258 USD)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076E6" w14:textId="77777777" w:rsidR="005F42D5" w:rsidRPr="00B713F4" w:rsidRDefault="004647EB" w:rsidP="004647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E2D4D" w14:textId="77777777" w:rsidR="005F42D5" w:rsidRPr="00B713F4" w:rsidRDefault="004647EB" w:rsidP="004647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150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71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C8AFC" w14:textId="77777777" w:rsidR="005F42D5" w:rsidRPr="00B713F4" w:rsidRDefault="004647EB" w:rsidP="004647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679 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64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CBF3D" w14:textId="77777777" w:rsidR="005F42D5" w:rsidRPr="00B713F4" w:rsidRDefault="00E55FB1" w:rsidP="0062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0.18</w:t>
            </w:r>
          </w:p>
        </w:tc>
      </w:tr>
      <w:tr w:rsidR="005F42D5" w:rsidRPr="00B713F4" w14:paraId="31F119A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314D4" w14:textId="77777777" w:rsidR="005F42D5" w:rsidRPr="00B713F4" w:rsidRDefault="005F42D5" w:rsidP="00E55F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Water source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2B035" w14:textId="77777777" w:rsidR="005F42D5" w:rsidRPr="00B713F4" w:rsidRDefault="005F42D5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E94A9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9C73C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D06F7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F42D5" w:rsidRPr="00B713F4" w14:paraId="23DDC66A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721967" w14:textId="77777777" w:rsidR="005F42D5" w:rsidRPr="00B713F4" w:rsidRDefault="005F42D5" w:rsidP="00B018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Piped water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52FF3" w14:textId="77777777" w:rsidR="005F42D5" w:rsidRPr="00B713F4" w:rsidRDefault="005F42D5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 (54.2)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D6B92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139 (59.4)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4A844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532 (47.0)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805A8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</w:t>
            </w:r>
            <w:r w:rsidR="00F62D1F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01</w:t>
            </w:r>
          </w:p>
        </w:tc>
      </w:tr>
      <w:tr w:rsidR="005F42D5" w:rsidRPr="00B713F4" w14:paraId="40DA691C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1195D2" w14:textId="77777777" w:rsidR="005F42D5" w:rsidRPr="00B713F4" w:rsidRDefault="005F42D5" w:rsidP="00B018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Well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AD4D70" w14:textId="77777777" w:rsidR="005F42D5" w:rsidRPr="00B713F4" w:rsidRDefault="005F42D5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(20.8)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0ABB6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54 (23.1)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83FC7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427 (37.7)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3AD40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F42D5" w:rsidRPr="00B713F4" w14:paraId="7185613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F3090" w14:textId="77777777" w:rsidR="005F42D5" w:rsidRPr="00B713F4" w:rsidRDefault="005F42D5" w:rsidP="00B018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River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6D289" w14:textId="77777777" w:rsidR="005F42D5" w:rsidRPr="00B713F4" w:rsidRDefault="005F42D5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(8.3)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7C3E4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29 (12.4)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2A785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109 (9.6)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15ACF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F42D5" w:rsidRPr="00B713F4" w14:paraId="5C316FAD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010D1" w14:textId="77777777" w:rsidR="005F42D5" w:rsidRPr="00B713F4" w:rsidRDefault="005F42D5" w:rsidP="00B018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Trunk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1E97C" w14:textId="77777777" w:rsidR="005F42D5" w:rsidRPr="00B713F4" w:rsidRDefault="005F42D5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(16.7)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6FF6F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 (5.1)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20072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65 (5.7)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7D4F4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63307ED2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63449" w14:textId="77777777" w:rsidR="00587558" w:rsidRPr="00B713F4" w:rsidRDefault="00587558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Health insurance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0B8B2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A7F5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353F7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90924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6252CFB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E28D6" w14:textId="77777777" w:rsidR="00587558" w:rsidRPr="00B713F4" w:rsidRDefault="00587558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17ED2" w14:textId="77777777" w:rsidR="00587558" w:rsidRPr="00B713F4" w:rsidRDefault="00C7098B" w:rsidP="00C70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25 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96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B1968" w14:textId="77777777" w:rsidR="00587558" w:rsidRPr="00B713F4" w:rsidRDefault="00C7098B" w:rsidP="00C70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236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93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A5976" w14:textId="77777777" w:rsidR="00587558" w:rsidRPr="00B713F4" w:rsidRDefault="00C7098B" w:rsidP="00C70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1076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87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6E3EC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0.006</w:t>
            </w:r>
          </w:p>
        </w:tc>
      </w:tr>
      <w:tr w:rsidR="000D2211" w:rsidRPr="00B713F4" w14:paraId="14568BC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695FD" w14:textId="77777777" w:rsidR="000D2211" w:rsidRPr="00B713F4" w:rsidRDefault="000D2211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Current smoking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4D8D7" w14:textId="77777777" w:rsidR="000D2211" w:rsidRPr="00B713F4" w:rsidRDefault="000D2211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F5FFC" w14:textId="77777777" w:rsidR="000D2211" w:rsidRPr="00B713F4" w:rsidRDefault="000D2211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22303" w14:textId="77777777" w:rsidR="000D2211" w:rsidRPr="00B713F4" w:rsidRDefault="000D2211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5E31D" w14:textId="77777777" w:rsidR="000D2211" w:rsidRPr="00B713F4" w:rsidRDefault="000D2211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0D2211" w:rsidRPr="00B713F4" w14:paraId="7A6551E2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D43A2" w14:textId="77777777" w:rsidR="000D2211" w:rsidRPr="00B713F4" w:rsidRDefault="000D2211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87EBB" w14:textId="77777777" w:rsidR="000D2211" w:rsidRPr="00B713F4" w:rsidRDefault="000D2211" w:rsidP="008A61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</w:t>
            </w:r>
            <w:r w:rsidR="008A6129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 w:rsidR="008A6129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2C6D1" w14:textId="77777777" w:rsidR="000D2211" w:rsidRPr="00B713F4" w:rsidRDefault="000D2211" w:rsidP="008A61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 (1</w:t>
            </w:r>
            <w:r w:rsidR="008A6129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 w:rsidR="008A6129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21592" w14:textId="77777777" w:rsidR="000D2211" w:rsidRPr="00B713F4" w:rsidRDefault="000D2211" w:rsidP="008A61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146 (</w:t>
            </w:r>
            <w:r w:rsidR="008A6129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.8)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24D1F" w14:textId="77777777" w:rsidR="000D2211" w:rsidRPr="00C26B32" w:rsidRDefault="000D2211" w:rsidP="008A61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PE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</w:t>
            </w:r>
            <w:r w:rsidR="008A6129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02</w:t>
            </w:r>
          </w:p>
        </w:tc>
      </w:tr>
      <w:tr w:rsidR="00587558" w:rsidRPr="00B713F4" w14:paraId="7B7C1402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035113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Heavy drinking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A170D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31CB3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0C3B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1F2CB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01F903CC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88EC1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297008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="00E53A1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BCEA7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 (7.5)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3BE27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126 (10.2)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29DB5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0.11</w:t>
            </w:r>
          </w:p>
        </w:tc>
      </w:tr>
      <w:tr w:rsidR="00587558" w:rsidRPr="00B713F4" w14:paraId="4E07F9CF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350D2" w14:textId="77777777" w:rsidR="00587558" w:rsidRPr="00B713F4" w:rsidRDefault="00225182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Physical activity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06C79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E22D0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A82FE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026A9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68A3780F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760EE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Low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E3F0F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 (84.6)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60FEC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212 (84.1)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D92BF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950 (76.9)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38434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0.03</w:t>
            </w:r>
          </w:p>
        </w:tc>
      </w:tr>
      <w:tr w:rsidR="00587558" w:rsidRPr="00B713F4" w14:paraId="0DB49F2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1C7FD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Medicine intake risk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22E5F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9B6D9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86F7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9BAEB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23C0502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AE745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73A2E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 (53.9)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FB0B5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129 (51.2)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AD9DC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638 (51.6)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4990D" w14:textId="77777777" w:rsidR="00587558" w:rsidRPr="00B713F4" w:rsidRDefault="00A6733D" w:rsidP="00A6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99</w:t>
            </w:r>
          </w:p>
        </w:tc>
      </w:tr>
      <w:tr w:rsidR="00587558" w:rsidRPr="00B713F4" w14:paraId="5DE3827A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0C0FD" w14:textId="77777777" w:rsidR="00587558" w:rsidRPr="00B713F4" w:rsidRDefault="00587558" w:rsidP="00DD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lastRenderedPageBreak/>
              <w:t xml:space="preserve">Herbal medicine </w:t>
            </w:r>
            <w:r w:rsidR="00DD06F7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use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8804E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EF460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1B7A8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F6508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55C60D6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1605A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A66CA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 (57.7)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6243B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151 (59.9)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8C4E6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572 (46.3)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680C0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</w:t>
            </w:r>
            <w:r w:rsidR="00A6733D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</w:p>
        </w:tc>
      </w:tr>
      <w:tr w:rsidR="00587558" w:rsidRPr="00B713F4" w14:paraId="6E97688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FC34F5" w14:textId="77777777" w:rsidR="00587558" w:rsidRPr="00B713F4" w:rsidRDefault="00EE19E2" w:rsidP="00EE19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SBP, mean (SD)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85200" w14:textId="77777777" w:rsidR="00587558" w:rsidRPr="00B713F4" w:rsidRDefault="00587558" w:rsidP="00EE19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142.7 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26.4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EB047" w14:textId="77777777" w:rsidR="00587558" w:rsidRPr="00B713F4" w:rsidRDefault="00587558" w:rsidP="00EE19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130.7 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22.6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D6B4E" w14:textId="77777777" w:rsidR="00587558" w:rsidRPr="00B713F4" w:rsidRDefault="00587558" w:rsidP="00EE19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112.1 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15.6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A9588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</w:p>
        </w:tc>
      </w:tr>
      <w:tr w:rsidR="00587558" w:rsidRPr="00B713F4" w14:paraId="7AD60277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21959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DBP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, mean (SD)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3538F" w14:textId="77777777" w:rsidR="00587558" w:rsidRPr="00B713F4" w:rsidRDefault="00587558" w:rsidP="00EE19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89.2 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14.2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961D3" w14:textId="77777777" w:rsidR="00587558" w:rsidRPr="00B713F4" w:rsidRDefault="00587558" w:rsidP="00EE19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83.2 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12.9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AC36D" w14:textId="77777777" w:rsidR="00587558" w:rsidRPr="00B713F4" w:rsidRDefault="00587558" w:rsidP="00EE19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76.7 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10.5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81C65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</w:p>
        </w:tc>
      </w:tr>
      <w:tr w:rsidR="00587558" w:rsidRPr="00B713F4" w14:paraId="4B7A77F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297CC6" w14:textId="77777777" w:rsidR="00587558" w:rsidRPr="00B713F4" w:rsidRDefault="00587558" w:rsidP="00EE19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Hypertension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4B2BC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9CB69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D5163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81F6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2C827457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9BACA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FB2B8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 (65.4)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826CA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120 (47.6)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50D97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178 (14.4)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73D96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</w:p>
        </w:tc>
      </w:tr>
      <w:tr w:rsidR="005A7E61" w:rsidRPr="00B713F4" w14:paraId="31D54303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60712" w14:textId="77777777" w:rsidR="005A7E61" w:rsidRPr="00B713F4" w:rsidRDefault="005A7E61" w:rsidP="005A7E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High cholesterol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A12BC" w14:textId="77777777" w:rsidR="005A7E61" w:rsidRPr="00B713F4" w:rsidRDefault="005A7E61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D7DED" w14:textId="77777777" w:rsidR="005A7E61" w:rsidRPr="00B713F4" w:rsidRDefault="005A7E61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4DFD1" w14:textId="77777777" w:rsidR="005A7E61" w:rsidRPr="00B713F4" w:rsidRDefault="005A7E61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B0BEC" w14:textId="77777777" w:rsidR="005A7E61" w:rsidRPr="00B713F4" w:rsidRDefault="005A7E61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A7E61" w:rsidRPr="00B713F4" w14:paraId="705D3A05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8A19B" w14:textId="77777777" w:rsidR="005A7E61" w:rsidRPr="00B713F4" w:rsidRDefault="005A7E61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C9724" w14:textId="77777777" w:rsidR="005A7E61" w:rsidRPr="00B713F4" w:rsidRDefault="005A7E61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 (26.9)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F2621" w14:textId="77777777" w:rsidR="005A7E61" w:rsidRPr="00B713F4" w:rsidRDefault="005A7E61" w:rsidP="005A7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77 (30.7)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6A91D" w14:textId="77777777" w:rsidR="005A7E61" w:rsidRPr="00B713F4" w:rsidRDefault="005A7E61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229 (18.8)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2914D" w14:textId="77777777" w:rsidR="005A7E61" w:rsidRPr="00B713F4" w:rsidRDefault="005A7E61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 0.001</w:t>
            </w:r>
          </w:p>
        </w:tc>
      </w:tr>
      <w:tr w:rsidR="00447426" w:rsidRPr="00B713F4" w14:paraId="7C3E9BE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7C62E" w14:textId="77777777" w:rsidR="00447426" w:rsidRPr="00B713F4" w:rsidRDefault="00447426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Tuberculosis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AAFFF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EA8F2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4278C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E2BAF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7426" w:rsidRPr="00B713F4" w14:paraId="38EB1500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104FB" w14:textId="77777777" w:rsidR="00447426" w:rsidRPr="00B713F4" w:rsidRDefault="00447426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8CD0E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(3.9)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F4A94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 (2.4)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D0E52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20 (1.6)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B319C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0.52</w:t>
            </w:r>
          </w:p>
        </w:tc>
      </w:tr>
      <w:tr w:rsidR="00447426" w:rsidRPr="00B713F4" w14:paraId="06874FD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9166FC" w14:textId="77777777" w:rsidR="00447426" w:rsidRPr="00B713F4" w:rsidRDefault="00447426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Hepatitis B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89E0D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41DA8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29411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72870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7426" w:rsidRPr="00B713F4" w14:paraId="047AEF56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ECE64" w14:textId="77777777" w:rsidR="00447426" w:rsidRPr="00B713F4" w:rsidRDefault="00447426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0794B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(3.9)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9F71B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(1.2)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99DDF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 (0.8)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0A76C3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0.25</w:t>
            </w:r>
          </w:p>
        </w:tc>
      </w:tr>
      <w:tr w:rsidR="00447426" w:rsidRPr="00B713F4" w14:paraId="0D9EB6AA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C5735" w14:textId="77777777" w:rsidR="00447426" w:rsidRPr="00B713F4" w:rsidRDefault="00447426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Leptospirosis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A8975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83B6C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C89FC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643AA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7426" w:rsidRPr="00B713F4" w14:paraId="6077DA0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24C6F" w14:textId="77777777" w:rsidR="00447426" w:rsidRPr="00B713F4" w:rsidRDefault="00447426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B0C66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="003B371A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7893B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89704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(0.4)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65496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0.95</w:t>
            </w:r>
          </w:p>
        </w:tc>
      </w:tr>
      <w:tr w:rsidR="00447426" w:rsidRPr="00B713F4" w14:paraId="26583BD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52393" w14:textId="77777777" w:rsidR="00447426" w:rsidRPr="00B713F4" w:rsidRDefault="00447426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Urolithiasis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2AC1A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111EC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97894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3AAB2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7426" w:rsidRPr="00B713F4" w14:paraId="49F37CC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C8465" w14:textId="77777777" w:rsidR="00447426" w:rsidRPr="00B713F4" w:rsidRDefault="00447426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FCFA2" w14:textId="77777777" w:rsidR="00447426" w:rsidRPr="00B713F4" w:rsidRDefault="00447426" w:rsidP="00447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(15.4)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D7BDA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54 (21.4)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539BA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180 (14.6)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4851C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0.02</w:t>
            </w:r>
          </w:p>
        </w:tc>
      </w:tr>
      <w:tr w:rsidR="00587558" w:rsidRPr="00B713F4" w14:paraId="797D11E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06D701" w14:textId="77777777" w:rsidR="00587558" w:rsidRPr="00B713F4" w:rsidRDefault="00587558" w:rsidP="004474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Glucose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, mean (SD)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30CBE" w14:textId="77777777" w:rsidR="00587558" w:rsidRPr="00B713F4" w:rsidRDefault="00587558" w:rsidP="00447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122.4 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84.6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CA486" w14:textId="77777777" w:rsidR="00587558" w:rsidRPr="00B713F4" w:rsidRDefault="00587558" w:rsidP="00447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96.1 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28.6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077CE" w14:textId="77777777" w:rsidR="00587558" w:rsidRPr="00B713F4" w:rsidRDefault="00587558" w:rsidP="00447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95.3 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39.8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00EC7B" w14:textId="77777777" w:rsidR="00587558" w:rsidRPr="00B713F4" w:rsidRDefault="00447426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0.003</w:t>
            </w:r>
          </w:p>
        </w:tc>
      </w:tr>
      <w:tr w:rsidR="00587558" w:rsidRPr="00B713F4" w14:paraId="65431229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5E35A" w14:textId="77777777" w:rsidR="00587558" w:rsidRPr="00B713F4" w:rsidRDefault="00587558" w:rsidP="004474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Type 2 diabetes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FD255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4CA2B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C8B7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E5440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734C2653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C92EC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D5462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 (26.9)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AF59E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29 (11.5)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D62DA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89 (7.2)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5FE5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</w:p>
        </w:tc>
      </w:tr>
      <w:tr w:rsidR="00587558" w:rsidRPr="00B713F4" w14:paraId="1E0F5AD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737C3" w14:textId="77777777" w:rsidR="00587558" w:rsidRPr="00B713F4" w:rsidRDefault="00587558" w:rsidP="004474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Body fat 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%, mean (SD)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3062F" w14:textId="77777777" w:rsidR="00587558" w:rsidRPr="00B713F4" w:rsidRDefault="00587558" w:rsidP="00235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35.0 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9.8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12AD1" w14:textId="77777777" w:rsidR="00587558" w:rsidRPr="00B713F4" w:rsidRDefault="00587558" w:rsidP="00235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34.1 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9.6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4636C" w14:textId="77777777" w:rsidR="00587558" w:rsidRPr="00B713F4" w:rsidRDefault="00587558" w:rsidP="00235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32.0 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9.6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71BB8" w14:textId="77777777" w:rsidR="00587558" w:rsidRPr="00B713F4" w:rsidRDefault="00587558" w:rsidP="00235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004</w:t>
            </w:r>
          </w:p>
        </w:tc>
      </w:tr>
      <w:tr w:rsidR="00587558" w:rsidRPr="00B713F4" w14:paraId="3BD7A680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1D4485" w14:textId="77777777" w:rsidR="00587558" w:rsidRPr="00B713F4" w:rsidRDefault="00587558" w:rsidP="004474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Body mass index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, mean (SD)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A8EA9" w14:textId="77777777" w:rsidR="00587558" w:rsidRPr="00B713F4" w:rsidRDefault="00587558" w:rsidP="003A5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26.9 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3.9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FDC44" w14:textId="77777777" w:rsidR="00587558" w:rsidRPr="00B713F4" w:rsidRDefault="00587558" w:rsidP="003A5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27.3 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4.4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1BB46" w14:textId="77777777" w:rsidR="00587558" w:rsidRPr="00B713F4" w:rsidRDefault="00587558" w:rsidP="003A5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27.5 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4.6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A4A78" w14:textId="77777777" w:rsidR="00587558" w:rsidRPr="00B713F4" w:rsidRDefault="00587558" w:rsidP="003A5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69</w:t>
            </w:r>
          </w:p>
        </w:tc>
      </w:tr>
      <w:tr w:rsidR="00587558" w:rsidRPr="00B713F4" w14:paraId="61477F2D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B4C39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BMI categorized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80ABD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0BAF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097EC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139EA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361A90F7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6D1E5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Normal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EEAEC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 (34.6)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74A6E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73 (29.0)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F50FA" w14:textId="77777777" w:rsidR="00587558" w:rsidRPr="00B713F4" w:rsidRDefault="00587558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368 (29.</w:t>
            </w:r>
            <w:r w:rsidR="00EC099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259C3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0.66</w:t>
            </w:r>
          </w:p>
        </w:tc>
      </w:tr>
      <w:tr w:rsidR="00587558" w:rsidRPr="00B713F4" w14:paraId="6880A32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828C6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Overweight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113FC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 (50.0)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8A58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115 (45.6)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22279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531 (43.0)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16947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5841CB25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00119F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Obese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0BD4D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(15.4)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B2A30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64 (25.4)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E268A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337 (27.3)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95154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07BB494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B3D27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Urine density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604E5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F6854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2F41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A1EC6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EC0999" w:rsidRPr="00B713F4" w14:paraId="04C05770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7F1BB" w14:textId="77777777" w:rsidR="00EC0999" w:rsidRPr="00B713F4" w:rsidRDefault="00EC0999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≥1020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155D8" w14:textId="77777777" w:rsidR="00EC0999" w:rsidRPr="00B713F4" w:rsidRDefault="00EC0999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 (38.5)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7212E" w14:textId="77777777" w:rsidR="00EC0999" w:rsidRPr="00B713F4" w:rsidRDefault="00EC0999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119 (47.2)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08FCB" w14:textId="77777777" w:rsidR="00EC0999" w:rsidRPr="00B713F4" w:rsidRDefault="00EC0999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825 (66.8)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92D6B" w14:textId="77777777" w:rsidR="00EC0999" w:rsidRPr="00B713F4" w:rsidRDefault="00EC0999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&lt;0.001</w:t>
            </w:r>
          </w:p>
        </w:tc>
      </w:tr>
      <w:tr w:rsidR="00587558" w:rsidRPr="00B713F4" w14:paraId="213549F4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716F0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Urine protein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67D850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2812E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28EF6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3579F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4C7BC210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62CB4B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Negative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DB1D2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 (84.6)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3B9A41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252 (100)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9AF10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1231 (99.6)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DF7E4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</w:t>
            </w:r>
            <w:r w:rsidR="00EC099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</w:p>
        </w:tc>
      </w:tr>
      <w:tr w:rsidR="00587558" w:rsidRPr="00B713F4" w14:paraId="6A12B4E3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0D0A8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Trace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185A3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(3.9)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0986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4821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(0.1)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0575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6A481E2A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25FF9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Positive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8C8CB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(11.5)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BFED1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B876C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(0.3)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6F87F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6E69023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A1F2D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Urine glucose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AED18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69359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FB12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CB7EF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EC0999" w:rsidRPr="00B713F4" w14:paraId="758F131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7199A" w14:textId="77777777" w:rsidR="00EC0999" w:rsidRPr="00B713F4" w:rsidRDefault="00EC0999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≥ 250 mg/dl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E1212" w14:textId="77777777" w:rsidR="00EC0999" w:rsidRPr="00B713F4" w:rsidRDefault="00EC0999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(15.4)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81050" w14:textId="77777777" w:rsidR="00EC0999" w:rsidRPr="00B713F4" w:rsidRDefault="00EC0999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 (3.6)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68364" w14:textId="77777777" w:rsidR="00EC0999" w:rsidRPr="00B713F4" w:rsidRDefault="00EC0999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61 (4.9)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B3AE4" w14:textId="77777777" w:rsidR="00EC0999" w:rsidRPr="00B713F4" w:rsidRDefault="00EC0999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0.03</w:t>
            </w:r>
          </w:p>
        </w:tc>
      </w:tr>
    </w:tbl>
    <w:p w14:paraId="0CDB7601" w14:textId="77777777" w:rsidR="00F05159" w:rsidRPr="00B713F4" w:rsidRDefault="00F05159" w:rsidP="0039397D">
      <w:pPr>
        <w:rPr>
          <w:rFonts w:ascii="Times New Roman" w:hAnsi="Times New Roman" w:cs="Times New Roman"/>
        </w:rPr>
      </w:pPr>
    </w:p>
    <w:p w14:paraId="5A4ABD88" w14:textId="77777777" w:rsidR="00F05159" w:rsidRPr="00B713F4" w:rsidRDefault="00F05159" w:rsidP="0039397D">
      <w:pPr>
        <w:rPr>
          <w:rFonts w:ascii="Times New Roman" w:hAnsi="Times New Roman" w:cs="Times New Roman"/>
        </w:rPr>
        <w:sectPr w:rsidR="00F05159" w:rsidRPr="00B713F4" w:rsidSect="00F05159">
          <w:pgSz w:w="11906" w:h="16838"/>
          <w:pgMar w:top="1417" w:right="1701" w:bottom="1417" w:left="1701" w:header="720" w:footer="720" w:gutter="0"/>
          <w:cols w:space="720"/>
          <w:docGrid w:linePitch="360"/>
        </w:sectPr>
      </w:pPr>
    </w:p>
    <w:p w14:paraId="0055FAF4" w14:textId="04518DD6" w:rsidR="00074B6A" w:rsidRDefault="00074B6A" w:rsidP="00074B6A">
      <w:pPr>
        <w:spacing w:after="0" w:line="240" w:lineRule="auto"/>
        <w:jc w:val="center"/>
        <w:rPr>
          <w:rFonts w:ascii="Times New Roman" w:hAnsi="Times New Roman" w:cs="Times New Roman"/>
          <w:b/>
          <w:lang w:val="es-PE"/>
        </w:rPr>
      </w:pPr>
    </w:p>
    <w:p w14:paraId="47BB0E8D" w14:textId="77777777" w:rsidR="00B7748D" w:rsidRPr="004454C9" w:rsidRDefault="00B7748D" w:rsidP="00074B6A">
      <w:pPr>
        <w:spacing w:after="0" w:line="240" w:lineRule="auto"/>
        <w:jc w:val="center"/>
        <w:rPr>
          <w:rFonts w:ascii="Times New Roman" w:hAnsi="Times New Roman" w:cs="Times New Roman"/>
          <w:b/>
          <w:lang w:val="es-PE"/>
        </w:rPr>
      </w:pPr>
    </w:p>
    <w:p w14:paraId="7D890F5F" w14:textId="4B195AD6" w:rsidR="0039397D" w:rsidRPr="00B713F4" w:rsidRDefault="00AD49EC" w:rsidP="00074B6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="0039397D" w:rsidRPr="00B713F4">
        <w:rPr>
          <w:rFonts w:ascii="Times New Roman" w:hAnsi="Times New Roman" w:cs="Times New Roman"/>
          <w:b/>
        </w:rPr>
        <w:t xml:space="preserve">Table </w:t>
      </w:r>
      <w:r w:rsidR="0020350C" w:rsidRPr="00B713F4">
        <w:rPr>
          <w:rFonts w:ascii="Times New Roman" w:hAnsi="Times New Roman" w:cs="Times New Roman"/>
          <w:b/>
        </w:rPr>
        <w:t>4</w:t>
      </w:r>
      <w:r w:rsidR="00276EFB" w:rsidRPr="00B713F4">
        <w:rPr>
          <w:rFonts w:ascii="Times New Roman" w:hAnsi="Times New Roman" w:cs="Times New Roman"/>
          <w:b/>
        </w:rPr>
        <w:t>:</w:t>
      </w:r>
      <w:r w:rsidR="0039397D" w:rsidRPr="00B713F4">
        <w:rPr>
          <w:rFonts w:ascii="Times New Roman" w:hAnsi="Times New Roman" w:cs="Times New Roman"/>
        </w:rPr>
        <w:t xml:space="preserve"> </w:t>
      </w:r>
      <w:r w:rsidR="00B713F4">
        <w:rPr>
          <w:rFonts w:ascii="Times New Roman" w:hAnsi="Times New Roman" w:cs="Times New Roman"/>
        </w:rPr>
        <w:t xml:space="preserve">Factors associated with </w:t>
      </w:r>
      <w:r w:rsidR="0039397D" w:rsidRPr="00B713F4">
        <w:rPr>
          <w:rFonts w:ascii="Times New Roman" w:hAnsi="Times New Roman" w:cs="Times New Roman"/>
        </w:rPr>
        <w:t>kidney impair</w:t>
      </w:r>
      <w:r w:rsidR="00C4555B">
        <w:rPr>
          <w:rFonts w:ascii="Times New Roman" w:hAnsi="Times New Roman" w:cs="Times New Roman"/>
        </w:rPr>
        <w:t>ed function*</w:t>
      </w:r>
      <w:r w:rsidR="00276EFB" w:rsidRPr="00B713F4">
        <w:rPr>
          <w:rFonts w:ascii="Times New Roman" w:hAnsi="Times New Roman" w:cs="Times New Roman"/>
        </w:rPr>
        <w:t>:</w:t>
      </w:r>
      <w:r w:rsidR="0039397D" w:rsidRPr="00B713F4">
        <w:rPr>
          <w:rFonts w:ascii="Times New Roman" w:hAnsi="Times New Roman" w:cs="Times New Roman"/>
        </w:rPr>
        <w:t xml:space="preserve"> adjusted models</w:t>
      </w:r>
    </w:p>
    <w:p w14:paraId="0E1F9A37" w14:textId="6E2A1FD2" w:rsidR="00074B6A" w:rsidRDefault="00074B6A" w:rsidP="00074B6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113AB01" w14:textId="77777777" w:rsidR="00B7748D" w:rsidRPr="00B713F4" w:rsidRDefault="00B7748D" w:rsidP="00074B6A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7955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65"/>
        <w:gridCol w:w="2195"/>
        <w:gridCol w:w="2195"/>
      </w:tblGrid>
      <w:tr w:rsidR="00B7748D" w:rsidRPr="00B713F4" w14:paraId="45A75DE7" w14:textId="77777777" w:rsidTr="00B7748D">
        <w:trPr>
          <w:trHeight w:val="458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BE4A7" w14:textId="77777777" w:rsidR="00B7748D" w:rsidRPr="00B713F4" w:rsidRDefault="00B7748D" w:rsidP="006160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92323" w14:textId="77777777" w:rsidR="00B7748D" w:rsidRPr="00B713F4" w:rsidRDefault="00B7748D" w:rsidP="00DE6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Adjusted model 1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5D7DE" w14:textId="77777777" w:rsidR="00B7748D" w:rsidRPr="00B713F4" w:rsidRDefault="00B7748D" w:rsidP="00DE6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Adjusted model 2</w:t>
            </w:r>
          </w:p>
        </w:tc>
      </w:tr>
      <w:tr w:rsidR="00B7748D" w:rsidRPr="00B713F4" w14:paraId="701DD5A0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A434E" w14:textId="77777777" w:rsidR="00B7748D" w:rsidRPr="00B713F4" w:rsidRDefault="00B7748D" w:rsidP="006160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8AF7A" w14:textId="77777777" w:rsidR="00B7748D" w:rsidRPr="00B713F4" w:rsidRDefault="00B7748D" w:rsidP="00DE6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OR (95%CI)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0B64A" w14:textId="77777777" w:rsidR="00B7748D" w:rsidRPr="00B713F4" w:rsidRDefault="00B7748D" w:rsidP="00DE6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OR (95%CI)</w:t>
            </w:r>
          </w:p>
        </w:tc>
      </w:tr>
      <w:tr w:rsidR="00B7748D" w:rsidRPr="00B713F4" w14:paraId="365A4BA4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99436D" w14:textId="5D7FB2C0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Pesticide exposure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852B4" w14:textId="6E1F794E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0.70 (0.45 – 1.08)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9B390" w14:textId="487D8971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(0.5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1.4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23470FA3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3537D" w14:textId="6006CD22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Sugarcane work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FEDD4" w14:textId="539F54F5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0.31 (0.11 – 0.85)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39B3B" w14:textId="228B209C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0.35 (0.1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3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01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)</w:t>
            </w:r>
          </w:p>
        </w:tc>
      </w:tr>
      <w:tr w:rsidR="00B7748D" w:rsidRPr="00B713F4" w14:paraId="67D279A7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F6F26" w14:textId="4D7BDF49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Agriculture work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38AD1" w14:textId="35331D62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0.66 (0.45 – 0.96)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144A1" w14:textId="04FAFD8A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90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 (0.5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44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)</w:t>
            </w:r>
          </w:p>
        </w:tc>
      </w:tr>
      <w:tr w:rsidR="00B7748D" w:rsidRPr="00B713F4" w14:paraId="571CE82F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2A1DF" w14:textId="6487D0F0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Heat exposure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at work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A3B61" w14:textId="7966A3A3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4DCF0" w14:textId="71A0A05E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01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736687B8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0C9CF" w14:textId="7DD6FE0F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Water source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(access to piped water)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F464D" w14:textId="0016D8EA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5B7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1.48 (1.05 – 2.07)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8C0BB" w14:textId="078C4AE0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(0.4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1.6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6C3BD1A7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74FA8" w14:textId="2C133C4D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Current smoking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B3268" w14:textId="61672A4C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0.6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 (0.3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18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979A0" w14:textId="4DCE93D4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68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 (0.3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- 1.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18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)</w:t>
            </w:r>
          </w:p>
        </w:tc>
      </w:tr>
      <w:tr w:rsidR="00B7748D" w:rsidRPr="00B713F4" w14:paraId="58914D74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E1905" w14:textId="51264BAD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Heavy drinking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5309F" w14:textId="4132446B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(0.6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2.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71E47" w14:textId="4077838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2.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54ABE455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253558" w14:textId="3DE77A1C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Physical activity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(low levels)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36926" w14:textId="6494598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96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(1.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6 –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3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03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5BE21" w14:textId="2A3B82D6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1.7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(1.1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5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– 2.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80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)</w:t>
            </w:r>
          </w:p>
        </w:tc>
      </w:tr>
      <w:tr w:rsidR="00B7748D" w:rsidRPr="00B713F4" w14:paraId="23B3774F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02C1A" w14:textId="0521BCE5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Medicine intake risk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A52D1" w14:textId="5B36516F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1.16 (0.82 – 1.64)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7F29E" w14:textId="4DDEED5C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82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1.6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1430CD5B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C73B6" w14:textId="37D292AA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Herbal medicine use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A2969" w14:textId="149593A9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389F8" w14:textId="494E7FDA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(0.8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2233E4CD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1E070" w14:textId="6DE108B3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Hypertension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B6149" w14:textId="42F6D71E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2.32 (1.62 – 3.31)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0081B" w14:textId="12A768A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2.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33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(1.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62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– 3.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33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)</w:t>
            </w:r>
          </w:p>
        </w:tc>
      </w:tr>
      <w:tr w:rsidR="00B7748D" w:rsidRPr="00B713F4" w14:paraId="2C427C31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2ED42" w14:textId="2CF86430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Type 2 diabetes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0F33F" w14:textId="534D2D1C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(0.4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06DD5" w14:textId="52C872B9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0)</w:t>
            </w:r>
          </w:p>
        </w:tc>
      </w:tr>
      <w:tr w:rsidR="00B7748D" w:rsidRPr="00B713F4" w14:paraId="6A8F1E4F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63C7B" w14:textId="77777777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Body mass index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F4B76" w14:textId="7777777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EB412" w14:textId="7777777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5C03F074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A9BA3" w14:textId="77777777" w:rsidR="00B7748D" w:rsidRPr="00B713F4" w:rsidRDefault="00B7748D" w:rsidP="00B77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Overweight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2C1CB" w14:textId="7777777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(0.8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14A15" w14:textId="7777777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1.2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1.9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2DFC1663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C7067" w14:textId="77777777" w:rsidR="00B7748D" w:rsidRPr="00B713F4" w:rsidRDefault="00B7748D" w:rsidP="00B77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Obesity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D0B80" w14:textId="7777777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EEB78" w14:textId="7777777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(0.68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109D3649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3ABDB" w14:textId="33D40990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Urolithiasis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45876" w14:textId="74F8306C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2.0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(1.3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– 3.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11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26B59" w14:textId="706683B6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1.9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(1.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30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– 3.0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)</w:t>
            </w:r>
          </w:p>
        </w:tc>
      </w:tr>
      <w:tr w:rsidR="00B7748D" w:rsidRPr="00B713F4" w14:paraId="4B2491A4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F5714" w14:textId="31E05DFB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Tuberculosis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6AE7C" w14:textId="530DE3F2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(0.5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0B320" w14:textId="56EEA9BB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5.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31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243C8473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6D893" w14:textId="2575BA97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Hepatitis B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547A4" w14:textId="7E107B9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2.3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(0.52 – 10.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A4096" w14:textId="59624F28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51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193B1B67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C73CD" w14:textId="62679E7D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Leptospirosis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A78BF" w14:textId="721186FB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6E565" w14:textId="25744AA3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</w:tbl>
    <w:p w14:paraId="65A35525" w14:textId="25AF2C66" w:rsidR="009C431F" w:rsidRDefault="009C431F" w:rsidP="00074B6A">
      <w:pPr>
        <w:spacing w:after="0" w:line="240" w:lineRule="auto"/>
        <w:rPr>
          <w:rFonts w:ascii="Times New Roman" w:hAnsi="Times New Roman" w:cs="Times New Roman"/>
        </w:rPr>
      </w:pPr>
    </w:p>
    <w:p w14:paraId="4C46FC93" w14:textId="5A548418" w:rsidR="00C4555B" w:rsidRPr="00B713F4" w:rsidRDefault="00C4555B" w:rsidP="00C4555B">
      <w:pPr>
        <w:spacing w:after="0" w:line="240" w:lineRule="auto"/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Impaired kidney function was defined as eGFR &lt;</w:t>
      </w:r>
      <w:r w:rsidRPr="005C5516">
        <w:rPr>
          <w:rFonts w:ascii="Times New Roman" w:hAnsi="Times New Roman" w:cs="Times New Roman"/>
          <w:lang w:val="en-GB"/>
        </w:rPr>
        <w:t>&lt;90 mL/min/1.7m</w:t>
      </w:r>
      <w:r w:rsidRPr="005C5516">
        <w:rPr>
          <w:rFonts w:ascii="Times New Roman" w:hAnsi="Times New Roman" w:cs="Times New Roman"/>
          <w:vertAlign w:val="superscript"/>
          <w:lang w:val="en-GB"/>
        </w:rPr>
        <w:t>2</w:t>
      </w:r>
    </w:p>
    <w:p w14:paraId="46066A2C" w14:textId="77777777" w:rsidR="005420D7" w:rsidRPr="00B713F4" w:rsidRDefault="005420D7" w:rsidP="00C4555B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B713F4">
        <w:rPr>
          <w:rFonts w:ascii="Times New Roman" w:hAnsi="Times New Roman" w:cs="Times New Roman"/>
        </w:rPr>
        <w:t xml:space="preserve">Adjusted model 1: </w:t>
      </w:r>
      <w:r w:rsidR="00041C66" w:rsidRPr="00B713F4">
        <w:rPr>
          <w:rFonts w:ascii="Times New Roman" w:hAnsi="Times New Roman" w:cs="Times New Roman"/>
        </w:rPr>
        <w:t xml:space="preserve">controlled by </w:t>
      </w:r>
      <w:r w:rsidRPr="00B713F4">
        <w:rPr>
          <w:rFonts w:ascii="Times New Roman" w:hAnsi="Times New Roman" w:cs="Times New Roman"/>
        </w:rPr>
        <w:t>age</w:t>
      </w:r>
      <w:r w:rsidR="00041C66" w:rsidRPr="00B713F4">
        <w:rPr>
          <w:rFonts w:ascii="Times New Roman" w:hAnsi="Times New Roman" w:cs="Times New Roman"/>
        </w:rPr>
        <w:t xml:space="preserve"> and</w:t>
      </w:r>
      <w:r w:rsidRPr="00B713F4">
        <w:rPr>
          <w:rFonts w:ascii="Times New Roman" w:hAnsi="Times New Roman" w:cs="Times New Roman"/>
        </w:rPr>
        <w:t xml:space="preserve"> sex</w:t>
      </w:r>
    </w:p>
    <w:p w14:paraId="7F23EBE1" w14:textId="77777777" w:rsidR="005420D7" w:rsidRPr="00B713F4" w:rsidRDefault="005420D7" w:rsidP="00C4555B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B713F4">
        <w:rPr>
          <w:rFonts w:ascii="Times New Roman" w:hAnsi="Times New Roman" w:cs="Times New Roman"/>
        </w:rPr>
        <w:t xml:space="preserve">Adjusted mode 2: </w:t>
      </w:r>
      <w:r w:rsidR="00041C66" w:rsidRPr="00B713F4">
        <w:rPr>
          <w:rFonts w:ascii="Times New Roman" w:hAnsi="Times New Roman" w:cs="Times New Roman"/>
        </w:rPr>
        <w:t xml:space="preserve">controlled by </w:t>
      </w:r>
      <w:r w:rsidRPr="00B713F4">
        <w:rPr>
          <w:rFonts w:ascii="Times New Roman" w:hAnsi="Times New Roman" w:cs="Times New Roman"/>
        </w:rPr>
        <w:t xml:space="preserve">age, sex, </w:t>
      </w:r>
      <w:r w:rsidR="002346C6">
        <w:rPr>
          <w:rFonts w:ascii="Times New Roman" w:hAnsi="Times New Roman" w:cs="Times New Roman"/>
        </w:rPr>
        <w:t>population group</w:t>
      </w:r>
      <w:r w:rsidRPr="00B713F4">
        <w:rPr>
          <w:rFonts w:ascii="Times New Roman" w:hAnsi="Times New Roman" w:cs="Times New Roman"/>
        </w:rPr>
        <w:t xml:space="preserve">, </w:t>
      </w:r>
      <w:r w:rsidR="00317835">
        <w:rPr>
          <w:rFonts w:ascii="Times New Roman" w:hAnsi="Times New Roman" w:cs="Times New Roman"/>
        </w:rPr>
        <w:t xml:space="preserve">and </w:t>
      </w:r>
      <w:r w:rsidR="00041C66" w:rsidRPr="00B713F4">
        <w:rPr>
          <w:rFonts w:ascii="Times New Roman" w:hAnsi="Times New Roman" w:cs="Times New Roman"/>
        </w:rPr>
        <w:t>education</w:t>
      </w:r>
      <w:r w:rsidR="002346C6">
        <w:rPr>
          <w:rFonts w:ascii="Times New Roman" w:hAnsi="Times New Roman" w:cs="Times New Roman"/>
        </w:rPr>
        <w:t>.</w:t>
      </w:r>
    </w:p>
    <w:sectPr w:rsidR="005420D7" w:rsidRPr="00B713F4" w:rsidSect="008D14AC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145085" w14:textId="77777777" w:rsidR="00DF76DF" w:rsidRDefault="00DF76DF" w:rsidP="002274BE">
      <w:pPr>
        <w:spacing w:after="0" w:line="240" w:lineRule="auto"/>
      </w:pPr>
      <w:r>
        <w:separator/>
      </w:r>
    </w:p>
  </w:endnote>
  <w:endnote w:type="continuationSeparator" w:id="0">
    <w:p w14:paraId="64C08C7C" w14:textId="77777777" w:rsidR="00DF76DF" w:rsidRDefault="00DF76DF" w:rsidP="00227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9C124E" w14:textId="77777777" w:rsidR="00DF76DF" w:rsidRDefault="00DF76DF" w:rsidP="002274BE">
      <w:pPr>
        <w:spacing w:after="0" w:line="240" w:lineRule="auto"/>
      </w:pPr>
      <w:r>
        <w:separator/>
      </w:r>
    </w:p>
  </w:footnote>
  <w:footnote w:type="continuationSeparator" w:id="0">
    <w:p w14:paraId="313477B7" w14:textId="77777777" w:rsidR="00DF76DF" w:rsidRDefault="00DF76DF" w:rsidP="002274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AE4560"/>
    <w:multiLevelType w:val="hybridMultilevel"/>
    <w:tmpl w:val="E0E6985E"/>
    <w:lvl w:ilvl="0" w:tplc="5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80A0019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2F2"/>
    <w:rsid w:val="000016EC"/>
    <w:rsid w:val="0001091A"/>
    <w:rsid w:val="0001172F"/>
    <w:rsid w:val="00012484"/>
    <w:rsid w:val="00013D33"/>
    <w:rsid w:val="00014930"/>
    <w:rsid w:val="0002026A"/>
    <w:rsid w:val="00026C0B"/>
    <w:rsid w:val="000331C7"/>
    <w:rsid w:val="00037115"/>
    <w:rsid w:val="00041C66"/>
    <w:rsid w:val="00044DD5"/>
    <w:rsid w:val="000467F7"/>
    <w:rsid w:val="000552B5"/>
    <w:rsid w:val="00055B40"/>
    <w:rsid w:val="0006275E"/>
    <w:rsid w:val="00073747"/>
    <w:rsid w:val="00074B6A"/>
    <w:rsid w:val="00075706"/>
    <w:rsid w:val="00081645"/>
    <w:rsid w:val="0009446E"/>
    <w:rsid w:val="00096140"/>
    <w:rsid w:val="000A0A2A"/>
    <w:rsid w:val="000A7086"/>
    <w:rsid w:val="000B76C7"/>
    <w:rsid w:val="000C15EC"/>
    <w:rsid w:val="000C2933"/>
    <w:rsid w:val="000D1AA7"/>
    <w:rsid w:val="000D2211"/>
    <w:rsid w:val="000D27A0"/>
    <w:rsid w:val="000D7211"/>
    <w:rsid w:val="000E32C6"/>
    <w:rsid w:val="000E64B9"/>
    <w:rsid w:val="000E6531"/>
    <w:rsid w:val="000E6D9B"/>
    <w:rsid w:val="000F645C"/>
    <w:rsid w:val="00132B84"/>
    <w:rsid w:val="00135EE2"/>
    <w:rsid w:val="001401FB"/>
    <w:rsid w:val="001520BE"/>
    <w:rsid w:val="001603EB"/>
    <w:rsid w:val="001646A6"/>
    <w:rsid w:val="00174A07"/>
    <w:rsid w:val="0017514E"/>
    <w:rsid w:val="001773CF"/>
    <w:rsid w:val="00187401"/>
    <w:rsid w:val="001A045F"/>
    <w:rsid w:val="001A593A"/>
    <w:rsid w:val="001A7BF8"/>
    <w:rsid w:val="001C33DC"/>
    <w:rsid w:val="001C648D"/>
    <w:rsid w:val="001D0B83"/>
    <w:rsid w:val="001D363F"/>
    <w:rsid w:val="001D4518"/>
    <w:rsid w:val="001D6390"/>
    <w:rsid w:val="001E3F4C"/>
    <w:rsid w:val="001E49D3"/>
    <w:rsid w:val="001F35AE"/>
    <w:rsid w:val="0020081D"/>
    <w:rsid w:val="00201458"/>
    <w:rsid w:val="0020350C"/>
    <w:rsid w:val="0020361A"/>
    <w:rsid w:val="0020685F"/>
    <w:rsid w:val="00214EBF"/>
    <w:rsid w:val="00224531"/>
    <w:rsid w:val="00225182"/>
    <w:rsid w:val="002274BE"/>
    <w:rsid w:val="00232FD8"/>
    <w:rsid w:val="002346C6"/>
    <w:rsid w:val="002348A0"/>
    <w:rsid w:val="00235EE2"/>
    <w:rsid w:val="0024119A"/>
    <w:rsid w:val="00245B88"/>
    <w:rsid w:val="00247308"/>
    <w:rsid w:val="00251700"/>
    <w:rsid w:val="002522D3"/>
    <w:rsid w:val="00252ECE"/>
    <w:rsid w:val="00274A2E"/>
    <w:rsid w:val="002762B4"/>
    <w:rsid w:val="00276EFB"/>
    <w:rsid w:val="002818EB"/>
    <w:rsid w:val="00283E56"/>
    <w:rsid w:val="00293AB9"/>
    <w:rsid w:val="00294868"/>
    <w:rsid w:val="002A14CB"/>
    <w:rsid w:val="002A5E92"/>
    <w:rsid w:val="002A629A"/>
    <w:rsid w:val="002B1FDB"/>
    <w:rsid w:val="002B52C7"/>
    <w:rsid w:val="002B6F54"/>
    <w:rsid w:val="002B7D79"/>
    <w:rsid w:val="002C7B46"/>
    <w:rsid w:val="002D0168"/>
    <w:rsid w:val="002D14E4"/>
    <w:rsid w:val="002D20FB"/>
    <w:rsid w:val="002D26E3"/>
    <w:rsid w:val="002D7F17"/>
    <w:rsid w:val="002F2439"/>
    <w:rsid w:val="002F24EC"/>
    <w:rsid w:val="002F529F"/>
    <w:rsid w:val="002F7C54"/>
    <w:rsid w:val="003045EF"/>
    <w:rsid w:val="0030661A"/>
    <w:rsid w:val="00306A06"/>
    <w:rsid w:val="00307186"/>
    <w:rsid w:val="003121DB"/>
    <w:rsid w:val="00317835"/>
    <w:rsid w:val="00335703"/>
    <w:rsid w:val="0033757A"/>
    <w:rsid w:val="00340B00"/>
    <w:rsid w:val="003437F5"/>
    <w:rsid w:val="0034596E"/>
    <w:rsid w:val="00355671"/>
    <w:rsid w:val="00356688"/>
    <w:rsid w:val="003569B8"/>
    <w:rsid w:val="00363AF9"/>
    <w:rsid w:val="00365467"/>
    <w:rsid w:val="00370E2F"/>
    <w:rsid w:val="00372B33"/>
    <w:rsid w:val="003754CA"/>
    <w:rsid w:val="00382E3B"/>
    <w:rsid w:val="003911D7"/>
    <w:rsid w:val="0039397D"/>
    <w:rsid w:val="00394B3E"/>
    <w:rsid w:val="003954F9"/>
    <w:rsid w:val="003A5869"/>
    <w:rsid w:val="003B371A"/>
    <w:rsid w:val="003C73F5"/>
    <w:rsid w:val="003E6047"/>
    <w:rsid w:val="003F6DAA"/>
    <w:rsid w:val="003F7CEB"/>
    <w:rsid w:val="0040447C"/>
    <w:rsid w:val="00405CE1"/>
    <w:rsid w:val="004160FC"/>
    <w:rsid w:val="004270C4"/>
    <w:rsid w:val="004279A1"/>
    <w:rsid w:val="004307DF"/>
    <w:rsid w:val="00434092"/>
    <w:rsid w:val="0044460C"/>
    <w:rsid w:val="004454C9"/>
    <w:rsid w:val="00447426"/>
    <w:rsid w:val="0045326E"/>
    <w:rsid w:val="00454C64"/>
    <w:rsid w:val="00462CCA"/>
    <w:rsid w:val="00463446"/>
    <w:rsid w:val="00463C13"/>
    <w:rsid w:val="004647EB"/>
    <w:rsid w:val="00464978"/>
    <w:rsid w:val="00470193"/>
    <w:rsid w:val="00477864"/>
    <w:rsid w:val="0048010E"/>
    <w:rsid w:val="00490777"/>
    <w:rsid w:val="00490818"/>
    <w:rsid w:val="004973CA"/>
    <w:rsid w:val="004A48BF"/>
    <w:rsid w:val="004A7D94"/>
    <w:rsid w:val="004B778E"/>
    <w:rsid w:val="004C1538"/>
    <w:rsid w:val="004E17E4"/>
    <w:rsid w:val="004E22FB"/>
    <w:rsid w:val="004E6B75"/>
    <w:rsid w:val="00522406"/>
    <w:rsid w:val="00524189"/>
    <w:rsid w:val="005420D7"/>
    <w:rsid w:val="005512F2"/>
    <w:rsid w:val="00551E5C"/>
    <w:rsid w:val="00560E7E"/>
    <w:rsid w:val="00571E7A"/>
    <w:rsid w:val="00580AA4"/>
    <w:rsid w:val="00583D3D"/>
    <w:rsid w:val="00587558"/>
    <w:rsid w:val="005973A6"/>
    <w:rsid w:val="005A0C65"/>
    <w:rsid w:val="005A1EB1"/>
    <w:rsid w:val="005A1EB8"/>
    <w:rsid w:val="005A761E"/>
    <w:rsid w:val="005A7E61"/>
    <w:rsid w:val="005B69F5"/>
    <w:rsid w:val="005B78D1"/>
    <w:rsid w:val="005C071E"/>
    <w:rsid w:val="005C59B3"/>
    <w:rsid w:val="005C6B6F"/>
    <w:rsid w:val="005C7D1D"/>
    <w:rsid w:val="005D0501"/>
    <w:rsid w:val="005D4C43"/>
    <w:rsid w:val="005D627F"/>
    <w:rsid w:val="005E4BA6"/>
    <w:rsid w:val="005E4D0C"/>
    <w:rsid w:val="005F42D5"/>
    <w:rsid w:val="00605205"/>
    <w:rsid w:val="00614F2D"/>
    <w:rsid w:val="00615A70"/>
    <w:rsid w:val="0061605E"/>
    <w:rsid w:val="00621EFE"/>
    <w:rsid w:val="00622417"/>
    <w:rsid w:val="006236DF"/>
    <w:rsid w:val="00623831"/>
    <w:rsid w:val="006241CB"/>
    <w:rsid w:val="00624490"/>
    <w:rsid w:val="006328A8"/>
    <w:rsid w:val="00633166"/>
    <w:rsid w:val="006445D1"/>
    <w:rsid w:val="0064479D"/>
    <w:rsid w:val="006469A5"/>
    <w:rsid w:val="00650D21"/>
    <w:rsid w:val="006602D0"/>
    <w:rsid w:val="00665D62"/>
    <w:rsid w:val="006748E5"/>
    <w:rsid w:val="006821B1"/>
    <w:rsid w:val="00682721"/>
    <w:rsid w:val="00683470"/>
    <w:rsid w:val="00687251"/>
    <w:rsid w:val="00691DBB"/>
    <w:rsid w:val="00694C38"/>
    <w:rsid w:val="006A19EF"/>
    <w:rsid w:val="006A6B19"/>
    <w:rsid w:val="006B4AB1"/>
    <w:rsid w:val="006B4E83"/>
    <w:rsid w:val="006D39C1"/>
    <w:rsid w:val="006D58EA"/>
    <w:rsid w:val="006D64A5"/>
    <w:rsid w:val="006F3C57"/>
    <w:rsid w:val="006F77EF"/>
    <w:rsid w:val="0070226A"/>
    <w:rsid w:val="0072173A"/>
    <w:rsid w:val="007457C3"/>
    <w:rsid w:val="00757520"/>
    <w:rsid w:val="007608B4"/>
    <w:rsid w:val="007712A2"/>
    <w:rsid w:val="00777095"/>
    <w:rsid w:val="007964F2"/>
    <w:rsid w:val="007A5CA6"/>
    <w:rsid w:val="007A6231"/>
    <w:rsid w:val="007B14E8"/>
    <w:rsid w:val="007B214C"/>
    <w:rsid w:val="007B25B0"/>
    <w:rsid w:val="007B360F"/>
    <w:rsid w:val="007C1F87"/>
    <w:rsid w:val="007C7248"/>
    <w:rsid w:val="007D09B2"/>
    <w:rsid w:val="007D3B24"/>
    <w:rsid w:val="007F1E63"/>
    <w:rsid w:val="007F6F2E"/>
    <w:rsid w:val="00806A06"/>
    <w:rsid w:val="0080745D"/>
    <w:rsid w:val="00816331"/>
    <w:rsid w:val="00821912"/>
    <w:rsid w:val="008359F5"/>
    <w:rsid w:val="00843407"/>
    <w:rsid w:val="00847227"/>
    <w:rsid w:val="00850A5A"/>
    <w:rsid w:val="00852B9B"/>
    <w:rsid w:val="008543A9"/>
    <w:rsid w:val="00864F5C"/>
    <w:rsid w:val="008725E7"/>
    <w:rsid w:val="00873C6A"/>
    <w:rsid w:val="00891FBF"/>
    <w:rsid w:val="00894443"/>
    <w:rsid w:val="00896A48"/>
    <w:rsid w:val="008A0E98"/>
    <w:rsid w:val="008A6129"/>
    <w:rsid w:val="008B354E"/>
    <w:rsid w:val="008C5233"/>
    <w:rsid w:val="008D0A9F"/>
    <w:rsid w:val="008D14AC"/>
    <w:rsid w:val="008D2941"/>
    <w:rsid w:val="008D2F39"/>
    <w:rsid w:val="008D447D"/>
    <w:rsid w:val="008D6ED1"/>
    <w:rsid w:val="008D709B"/>
    <w:rsid w:val="008E1F67"/>
    <w:rsid w:val="008E7FE0"/>
    <w:rsid w:val="009014A6"/>
    <w:rsid w:val="0091210C"/>
    <w:rsid w:val="00912BCE"/>
    <w:rsid w:val="00916720"/>
    <w:rsid w:val="009172DC"/>
    <w:rsid w:val="00921721"/>
    <w:rsid w:val="00921929"/>
    <w:rsid w:val="00924FD5"/>
    <w:rsid w:val="009253FA"/>
    <w:rsid w:val="0092591E"/>
    <w:rsid w:val="00927B00"/>
    <w:rsid w:val="009302BF"/>
    <w:rsid w:val="00934759"/>
    <w:rsid w:val="009420E1"/>
    <w:rsid w:val="0095171D"/>
    <w:rsid w:val="00957FED"/>
    <w:rsid w:val="00964B6A"/>
    <w:rsid w:val="00965B99"/>
    <w:rsid w:val="00967C5A"/>
    <w:rsid w:val="009744DA"/>
    <w:rsid w:val="00981AD5"/>
    <w:rsid w:val="00986F03"/>
    <w:rsid w:val="00992A2B"/>
    <w:rsid w:val="00997FBD"/>
    <w:rsid w:val="009A1382"/>
    <w:rsid w:val="009A5896"/>
    <w:rsid w:val="009C431F"/>
    <w:rsid w:val="009D43F9"/>
    <w:rsid w:val="009D5528"/>
    <w:rsid w:val="009E247D"/>
    <w:rsid w:val="009F02C5"/>
    <w:rsid w:val="009F088D"/>
    <w:rsid w:val="009F0991"/>
    <w:rsid w:val="00A11261"/>
    <w:rsid w:val="00A1367D"/>
    <w:rsid w:val="00A200D5"/>
    <w:rsid w:val="00A309A3"/>
    <w:rsid w:val="00A341D4"/>
    <w:rsid w:val="00A417F9"/>
    <w:rsid w:val="00A52150"/>
    <w:rsid w:val="00A539F3"/>
    <w:rsid w:val="00A53BEE"/>
    <w:rsid w:val="00A6733D"/>
    <w:rsid w:val="00A70766"/>
    <w:rsid w:val="00A70F49"/>
    <w:rsid w:val="00A71059"/>
    <w:rsid w:val="00A73B6C"/>
    <w:rsid w:val="00A757A1"/>
    <w:rsid w:val="00A85554"/>
    <w:rsid w:val="00A93A4E"/>
    <w:rsid w:val="00AA04FD"/>
    <w:rsid w:val="00AA5FBA"/>
    <w:rsid w:val="00AA7183"/>
    <w:rsid w:val="00AB0461"/>
    <w:rsid w:val="00AB1D0B"/>
    <w:rsid w:val="00AC7EFC"/>
    <w:rsid w:val="00AD49EC"/>
    <w:rsid w:val="00AE76F7"/>
    <w:rsid w:val="00AF22F6"/>
    <w:rsid w:val="00AF476C"/>
    <w:rsid w:val="00AF504E"/>
    <w:rsid w:val="00AF5FBE"/>
    <w:rsid w:val="00B01804"/>
    <w:rsid w:val="00B051C8"/>
    <w:rsid w:val="00B078F6"/>
    <w:rsid w:val="00B13A35"/>
    <w:rsid w:val="00B13BE9"/>
    <w:rsid w:val="00B13C63"/>
    <w:rsid w:val="00B14801"/>
    <w:rsid w:val="00B14812"/>
    <w:rsid w:val="00B204E1"/>
    <w:rsid w:val="00B24B57"/>
    <w:rsid w:val="00B356FE"/>
    <w:rsid w:val="00B37CA9"/>
    <w:rsid w:val="00B44464"/>
    <w:rsid w:val="00B45608"/>
    <w:rsid w:val="00B50AA2"/>
    <w:rsid w:val="00B516FA"/>
    <w:rsid w:val="00B52C31"/>
    <w:rsid w:val="00B61286"/>
    <w:rsid w:val="00B713F4"/>
    <w:rsid w:val="00B72AD2"/>
    <w:rsid w:val="00B7748D"/>
    <w:rsid w:val="00B77959"/>
    <w:rsid w:val="00B83362"/>
    <w:rsid w:val="00B835DE"/>
    <w:rsid w:val="00B84D7E"/>
    <w:rsid w:val="00B863D1"/>
    <w:rsid w:val="00B90876"/>
    <w:rsid w:val="00B95792"/>
    <w:rsid w:val="00BB51F1"/>
    <w:rsid w:val="00BC5733"/>
    <w:rsid w:val="00BE04F5"/>
    <w:rsid w:val="00C00C19"/>
    <w:rsid w:val="00C01D8D"/>
    <w:rsid w:val="00C06183"/>
    <w:rsid w:val="00C10474"/>
    <w:rsid w:val="00C201FB"/>
    <w:rsid w:val="00C21345"/>
    <w:rsid w:val="00C26B32"/>
    <w:rsid w:val="00C3407D"/>
    <w:rsid w:val="00C419F9"/>
    <w:rsid w:val="00C42D96"/>
    <w:rsid w:val="00C4555B"/>
    <w:rsid w:val="00C505EC"/>
    <w:rsid w:val="00C526FA"/>
    <w:rsid w:val="00C557E2"/>
    <w:rsid w:val="00C61FDE"/>
    <w:rsid w:val="00C7098B"/>
    <w:rsid w:val="00C821D4"/>
    <w:rsid w:val="00C918DE"/>
    <w:rsid w:val="00C91D00"/>
    <w:rsid w:val="00C94DAC"/>
    <w:rsid w:val="00C9707D"/>
    <w:rsid w:val="00CB4761"/>
    <w:rsid w:val="00CC2CDD"/>
    <w:rsid w:val="00CC352D"/>
    <w:rsid w:val="00CC6E2D"/>
    <w:rsid w:val="00CD1CDB"/>
    <w:rsid w:val="00CD5B19"/>
    <w:rsid w:val="00CF0BD2"/>
    <w:rsid w:val="00D04209"/>
    <w:rsid w:val="00D0464B"/>
    <w:rsid w:val="00D10B29"/>
    <w:rsid w:val="00D259C6"/>
    <w:rsid w:val="00D26269"/>
    <w:rsid w:val="00D2676E"/>
    <w:rsid w:val="00D276F3"/>
    <w:rsid w:val="00D27C8F"/>
    <w:rsid w:val="00D304A9"/>
    <w:rsid w:val="00D323EF"/>
    <w:rsid w:val="00D347F4"/>
    <w:rsid w:val="00D41313"/>
    <w:rsid w:val="00D71DB7"/>
    <w:rsid w:val="00D757AB"/>
    <w:rsid w:val="00D8555F"/>
    <w:rsid w:val="00D85EFD"/>
    <w:rsid w:val="00DB2FE0"/>
    <w:rsid w:val="00DB5158"/>
    <w:rsid w:val="00DB586B"/>
    <w:rsid w:val="00DC5F62"/>
    <w:rsid w:val="00DD06F7"/>
    <w:rsid w:val="00DD24D3"/>
    <w:rsid w:val="00DE54F6"/>
    <w:rsid w:val="00DE6EED"/>
    <w:rsid w:val="00DF302A"/>
    <w:rsid w:val="00DF4040"/>
    <w:rsid w:val="00DF76DF"/>
    <w:rsid w:val="00E0206E"/>
    <w:rsid w:val="00E0391D"/>
    <w:rsid w:val="00E04CFB"/>
    <w:rsid w:val="00E06D24"/>
    <w:rsid w:val="00E23440"/>
    <w:rsid w:val="00E31255"/>
    <w:rsid w:val="00E36641"/>
    <w:rsid w:val="00E36B4F"/>
    <w:rsid w:val="00E53A12"/>
    <w:rsid w:val="00E55FB1"/>
    <w:rsid w:val="00E64669"/>
    <w:rsid w:val="00E663F9"/>
    <w:rsid w:val="00E7129A"/>
    <w:rsid w:val="00E75608"/>
    <w:rsid w:val="00E75C6C"/>
    <w:rsid w:val="00E7676D"/>
    <w:rsid w:val="00E773FC"/>
    <w:rsid w:val="00E97A06"/>
    <w:rsid w:val="00EA1AB3"/>
    <w:rsid w:val="00EB2511"/>
    <w:rsid w:val="00EB5E45"/>
    <w:rsid w:val="00EB601D"/>
    <w:rsid w:val="00EB7654"/>
    <w:rsid w:val="00EC0999"/>
    <w:rsid w:val="00EC20A9"/>
    <w:rsid w:val="00ED317B"/>
    <w:rsid w:val="00EE19E2"/>
    <w:rsid w:val="00EF00BD"/>
    <w:rsid w:val="00EF493A"/>
    <w:rsid w:val="00EF5B2C"/>
    <w:rsid w:val="00EF5FE3"/>
    <w:rsid w:val="00EF6A08"/>
    <w:rsid w:val="00F05159"/>
    <w:rsid w:val="00F06ADF"/>
    <w:rsid w:val="00F11F7A"/>
    <w:rsid w:val="00F328FF"/>
    <w:rsid w:val="00F32C71"/>
    <w:rsid w:val="00F35B92"/>
    <w:rsid w:val="00F36EAF"/>
    <w:rsid w:val="00F37100"/>
    <w:rsid w:val="00F43CF2"/>
    <w:rsid w:val="00F46F8E"/>
    <w:rsid w:val="00F56BB5"/>
    <w:rsid w:val="00F6107E"/>
    <w:rsid w:val="00F62D1F"/>
    <w:rsid w:val="00F6345D"/>
    <w:rsid w:val="00F63D27"/>
    <w:rsid w:val="00F66F63"/>
    <w:rsid w:val="00F709ED"/>
    <w:rsid w:val="00F71359"/>
    <w:rsid w:val="00F83A5E"/>
    <w:rsid w:val="00F85C4B"/>
    <w:rsid w:val="00F91B22"/>
    <w:rsid w:val="00F93DAA"/>
    <w:rsid w:val="00F955D5"/>
    <w:rsid w:val="00FA0503"/>
    <w:rsid w:val="00FA491F"/>
    <w:rsid w:val="00FB7E53"/>
    <w:rsid w:val="00FC48EB"/>
    <w:rsid w:val="00FC6C5A"/>
    <w:rsid w:val="00FD6A69"/>
    <w:rsid w:val="00FF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87C4C93"/>
  <w15:docId w15:val="{F26CB87E-7246-4BD5-AAE3-AFC62059D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F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6183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30661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0661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0661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0661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0661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06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661A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2274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74BE"/>
  </w:style>
  <w:style w:type="paragraph" w:styleId="Piedepgina">
    <w:name w:val="footer"/>
    <w:basedOn w:val="Normal"/>
    <w:link w:val="PiedepginaCar"/>
    <w:uiPriority w:val="99"/>
    <w:unhideWhenUsed/>
    <w:rsid w:val="002274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74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70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EFB79-F11B-452E-903B-AE4E2FB8F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1450</TotalTime>
  <Pages>6</Pages>
  <Words>1144</Words>
  <Characters>6526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PCMEARUI (RUIZ ALEJOS, ANDREA ORIETTE)</dc:creator>
  <cp:keywords/>
  <dc:description/>
  <cp:lastModifiedBy>Antonio Bernabe-Ortiz</cp:lastModifiedBy>
  <cp:revision>159</cp:revision>
  <dcterms:created xsi:type="dcterms:W3CDTF">2018-12-12T08:39:00Z</dcterms:created>
  <dcterms:modified xsi:type="dcterms:W3CDTF">2020-08-21T13:44:00Z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http://www.zotero.org/styles/public-health-nutrition</vt:lpwstr>
  </property>
  <property fmtid="{D5CDD505-2E9C-101B-9397-08002B2CF9AE}" pid="19" name="Mendeley Recent Style Name 8_1">
    <vt:lpwstr>Public Health Nutrition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