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530B" w14:textId="77777777" w:rsidR="00CE6CAB" w:rsidRPr="00946728" w:rsidRDefault="00CE6CAB" w:rsidP="00CE6CAB">
      <w:pPr>
        <w:spacing w:after="160" w:line="240" w:lineRule="auto"/>
        <w:jc w:val="center"/>
        <w:rPr>
          <w:rFonts w:asciiTheme="majorBidi" w:hAnsiTheme="majorBidi" w:cstheme="majorBidi"/>
          <w:b/>
          <w:bCs/>
          <w:color w:val="auto"/>
        </w:rPr>
      </w:pPr>
      <w:r w:rsidRPr="00946728">
        <w:rPr>
          <w:rFonts w:asciiTheme="majorBidi" w:hAnsiTheme="majorBidi" w:cstheme="majorBidi"/>
          <w:b/>
          <w:bCs/>
          <w:color w:val="auto"/>
        </w:rPr>
        <w:t>APPENDICES</w:t>
      </w:r>
    </w:p>
    <w:p w14:paraId="4B81906E" w14:textId="77777777" w:rsidR="00CE6CAB" w:rsidRPr="009808B3" w:rsidRDefault="00CE6CAB" w:rsidP="00CE6CAB">
      <w:pPr>
        <w:pStyle w:val="Heading5"/>
        <w:spacing w:after="0" w:line="240" w:lineRule="auto"/>
        <w:ind w:left="10"/>
        <w:rPr>
          <w:rFonts w:asciiTheme="majorBidi" w:hAnsiTheme="majorBidi"/>
          <w:color w:val="auto"/>
        </w:rPr>
      </w:pPr>
      <w:r w:rsidRPr="009808B3">
        <w:rPr>
          <w:rFonts w:asciiTheme="majorBidi" w:hAnsiTheme="majorBidi"/>
          <w:color w:val="auto"/>
        </w:rPr>
        <w:t xml:space="preserve">INVESTIGATING CONSUMER AWARENESS AND PRACTICES REGARDING </w:t>
      </w:r>
    </w:p>
    <w:p w14:paraId="448EB815" w14:textId="77777777" w:rsidR="00CE6CAB" w:rsidRPr="009808B3" w:rsidRDefault="00CE6CAB" w:rsidP="00CE6CAB">
      <w:pPr>
        <w:spacing w:after="0" w:line="240" w:lineRule="auto"/>
        <w:ind w:left="1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t xml:space="preserve">PESTICIDE RESIDUE IN ILORIN MARKETS </w:t>
      </w:r>
    </w:p>
    <w:p w14:paraId="3238DB97" w14:textId="77777777" w:rsidR="00CE6CAB" w:rsidRPr="009808B3" w:rsidRDefault="00CE6CAB" w:rsidP="00CE6CAB">
      <w:pPr>
        <w:spacing w:after="0" w:line="240" w:lineRule="auto"/>
        <w:ind w:left="1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t xml:space="preserve">QUESTIONNAIRE </w:t>
      </w:r>
    </w:p>
    <w:p w14:paraId="4A4D0127" w14:textId="77777777" w:rsidR="00CE6CAB" w:rsidRPr="009808B3" w:rsidRDefault="00CE6CAB" w:rsidP="00CE6CAB">
      <w:pPr>
        <w:spacing w:after="0" w:line="240" w:lineRule="auto"/>
        <w:ind w:left="1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The information you provide will be used solely for the purposes of this research and will not be shared with any third parties </w:t>
      </w:r>
    </w:p>
    <w:p w14:paraId="07321215" w14:textId="77777777" w:rsidR="00CE6CAB" w:rsidRPr="009808B3" w:rsidRDefault="00CE6CAB" w:rsidP="00CE6CAB">
      <w:pPr>
        <w:spacing w:after="0" w:line="240" w:lineRule="auto"/>
        <w:ind w:left="1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SECTION A: RESPONDENTS BIO-DATA </w:t>
      </w:r>
    </w:p>
    <w:p w14:paraId="26EC6C19" w14:textId="77777777" w:rsidR="00CE6CAB" w:rsidRPr="009808B3" w:rsidRDefault="00CE6CAB" w:rsidP="00CE6CAB">
      <w:pPr>
        <w:spacing w:after="0" w:line="240" w:lineRule="auto"/>
        <w:ind w:left="10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>For each of the following, kindly tick [</w:t>
      </w:r>
      <w:r w:rsidRPr="009808B3">
        <w:rPr>
          <w:rFonts w:ascii="Segoe UI Symbol" w:eastAsia="Segoe UI Symbol" w:hAnsi="Segoe UI Symbol" w:cs="Segoe UI Symbol"/>
          <w:color w:val="auto"/>
        </w:rPr>
        <w:t>✓</w:t>
      </w:r>
      <w:r w:rsidRPr="009808B3">
        <w:rPr>
          <w:rFonts w:asciiTheme="majorBidi" w:hAnsiTheme="majorBidi" w:cstheme="majorBidi"/>
          <w:color w:val="auto"/>
        </w:rPr>
        <w:t xml:space="preserve">] requested information or the option that is most applicable from A-F.  </w:t>
      </w:r>
    </w:p>
    <w:p w14:paraId="56FBC4F6" w14:textId="77777777" w:rsidR="00CE6CAB" w:rsidRPr="009808B3" w:rsidRDefault="00CE6CAB" w:rsidP="00CE6CAB">
      <w:pPr>
        <w:numPr>
          <w:ilvl w:val="0"/>
          <w:numId w:val="1"/>
        </w:numPr>
        <w:spacing w:after="0" w:line="240" w:lineRule="auto"/>
        <w:ind w:left="0" w:hanging="420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Gender: (a) Male  </w:t>
      </w:r>
      <w:r w:rsidRPr="009808B3">
        <w:rPr>
          <w:rFonts w:asciiTheme="majorBidi" w:hAnsiTheme="majorBidi" w:cstheme="majorBidi"/>
          <w:color w:val="auto"/>
          <w:bdr w:val="single" w:sz="15" w:space="0" w:color="A5A5A5"/>
        </w:rPr>
        <w:t xml:space="preserve">  </w:t>
      </w:r>
      <w:r w:rsidRPr="009808B3">
        <w:rPr>
          <w:rFonts w:asciiTheme="majorBidi" w:hAnsiTheme="majorBidi" w:cstheme="majorBidi"/>
          <w:color w:val="auto"/>
          <w:bdr w:val="single" w:sz="15" w:space="0" w:color="A5A5A5"/>
        </w:rPr>
        <w:tab/>
      </w:r>
      <w:r w:rsidRPr="009808B3">
        <w:rPr>
          <w:rFonts w:asciiTheme="majorBidi" w:hAnsiTheme="majorBidi" w:cstheme="majorBidi"/>
          <w:color w:val="auto"/>
        </w:rPr>
        <w:t xml:space="preserve">(b) Female  </w:t>
      </w:r>
    </w:p>
    <w:p w14:paraId="13BFEEF5" w14:textId="77777777" w:rsidR="00CE6CAB" w:rsidRPr="009808B3" w:rsidRDefault="00CE6CAB" w:rsidP="00CE6CAB">
      <w:pPr>
        <w:numPr>
          <w:ilvl w:val="0"/>
          <w:numId w:val="1"/>
        </w:numPr>
        <w:spacing w:after="0" w:line="240" w:lineRule="auto"/>
        <w:ind w:left="0" w:hanging="420"/>
        <w:rPr>
          <w:rFonts w:asciiTheme="majorBidi" w:hAnsiTheme="majorBidi" w:cstheme="majorBidi"/>
          <w:color w:val="auto"/>
        </w:rPr>
      </w:pP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D5777A" wp14:editId="72554C13">
                <wp:simplePos x="0" y="0"/>
                <wp:positionH relativeFrom="column">
                  <wp:posOffset>5486096</wp:posOffset>
                </wp:positionH>
                <wp:positionV relativeFrom="paragraph">
                  <wp:posOffset>42209</wp:posOffset>
                </wp:positionV>
                <wp:extent cx="182880" cy="106680"/>
                <wp:effectExtent l="0" t="0" r="0" b="0"/>
                <wp:wrapNone/>
                <wp:docPr id="99354" name="Group 99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12" name="Shape 11212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39ABE" id="Group 99354" o:spid="_x0000_s1026" style="position:absolute;margin-left:6in;margin-top:3.3pt;width:14.4pt;height:8.4pt;z-index:251659264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">
                <v:shape id="Shape 11212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</v:group>
            </w:pict>
          </mc:Fallback>
        </mc:AlternateConten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545D0D" wp14:editId="3882A825">
                <wp:simplePos x="0" y="0"/>
                <wp:positionH relativeFrom="column">
                  <wp:posOffset>2567635</wp:posOffset>
                </wp:positionH>
                <wp:positionV relativeFrom="paragraph">
                  <wp:posOffset>-262108</wp:posOffset>
                </wp:positionV>
                <wp:extent cx="457200" cy="414045"/>
                <wp:effectExtent l="0" t="0" r="0" b="0"/>
                <wp:wrapSquare wrapText="bothSides"/>
                <wp:docPr id="99351" name="Group 99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14045"/>
                          <a:chOff x="0" y="0"/>
                          <a:chExt cx="457200" cy="414045"/>
                        </a:xfrm>
                      </wpg:grpSpPr>
                      <wps:wsp>
                        <wps:cNvPr id="11110" name="Rectangle 11110"/>
                        <wps:cNvSpPr/>
                        <wps:spPr>
                          <a:xfrm>
                            <a:off x="17614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F5104" w14:textId="77777777" w:rsidR="00CE6CAB" w:rsidRDefault="00CE6CAB" w:rsidP="00CE6CA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4" name="Shape 11204"/>
                        <wps:cNvSpPr/>
                        <wps:spPr>
                          <a:xfrm>
                            <a:off x="0" y="40665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8" name="Shape 11208"/>
                        <wps:cNvSpPr/>
                        <wps:spPr>
                          <a:xfrm>
                            <a:off x="274320" y="307365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545D0D" id="Group 99351" o:spid="_x0000_s1026" style="position:absolute;left:0;text-align:left;margin-left:202.2pt;margin-top:-20.65pt;width:36pt;height:32.6pt;z-index:251660288" coordsize="457200,414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">
                <v:rect id="Rectangle 11110" o:spid="_x0000_s1027" style="position:absolute;left:176149;width:50673;height:22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" filled="f" stroked="f">
                  <v:textbox inset="0,0,0,0">
                    <w:txbxContent>
                      <w:p w14:paraId="153F5104" w14:textId="77777777" w:rsidR="00CE6CAB" w:rsidRDefault="00CE6CAB" w:rsidP="00CE6CA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204" o:spid="_x0000_s1028" style="position:absolute;top:40665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v:shape id="Shape 11208" o:spid="_x0000_s1029" style="position:absolute;left:274320;top:307365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wrap type="square"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Age: (a) 18-29years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077966EA" wp14:editId="576DDFD2">
                <wp:extent cx="182880" cy="106680"/>
                <wp:effectExtent l="0" t="0" r="0" b="0"/>
                <wp:docPr id="99352" name="Group 99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06" name="Shape 11206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444166" id="Group 99352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">
                <v:shape id="Shape 11206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 (b) 30-39years  (c) 40-49years        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2D3059B3" wp14:editId="32EDFCC6">
                <wp:extent cx="182880" cy="106680"/>
                <wp:effectExtent l="0" t="0" r="0" b="0"/>
                <wp:docPr id="99353" name="Group 99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10" name="Shape 11210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C16C2" id="Group 99353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">
                <v:shape id="Shape 11210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 (d) 50years &amp; above  </w:t>
      </w:r>
    </w:p>
    <w:p w14:paraId="453EDB76" w14:textId="77777777" w:rsidR="00CE6CAB" w:rsidRPr="009808B3" w:rsidRDefault="00CE6CAB" w:rsidP="00CE6CAB">
      <w:pPr>
        <w:numPr>
          <w:ilvl w:val="0"/>
          <w:numId w:val="1"/>
        </w:numPr>
        <w:spacing w:after="0" w:line="240" w:lineRule="auto"/>
        <w:ind w:left="0" w:hanging="420"/>
        <w:rPr>
          <w:rFonts w:asciiTheme="majorBidi" w:hAnsiTheme="majorBidi" w:cstheme="majorBidi"/>
          <w:color w:val="auto"/>
        </w:rPr>
      </w:pP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06FC1D" wp14:editId="7A02C99C">
                <wp:simplePos x="0" y="0"/>
                <wp:positionH relativeFrom="column">
                  <wp:posOffset>4716475</wp:posOffset>
                </wp:positionH>
                <wp:positionV relativeFrom="paragraph">
                  <wp:posOffset>49579</wp:posOffset>
                </wp:positionV>
                <wp:extent cx="228600" cy="358140"/>
                <wp:effectExtent l="0" t="0" r="0" b="0"/>
                <wp:wrapSquare wrapText="bothSides"/>
                <wp:docPr id="99357" name="Group 99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358140"/>
                          <a:chOff x="0" y="0"/>
                          <a:chExt cx="228600" cy="358140"/>
                        </a:xfrm>
                      </wpg:grpSpPr>
                      <wps:wsp>
                        <wps:cNvPr id="11218" name="Shape 11218"/>
                        <wps:cNvSpPr/>
                        <wps:spPr>
                          <a:xfrm>
                            <a:off x="4572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4" name="Shape 11224"/>
                        <wps:cNvSpPr/>
                        <wps:spPr>
                          <a:xfrm>
                            <a:off x="0" y="25146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509CD" id="Group 99357" o:spid="_x0000_s1026" style="position:absolute;margin-left:371.4pt;margin-top:3.9pt;width:18pt;height:28.2pt;z-index:251661312" coordsize="2286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">
                <v:shape id="Shape 11218" o:spid="_x0000_s1027" style="position:absolute;left:45720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v:shape id="Shape 11224" o:spid="_x0000_s1028" style="position:absolute;top:251460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wrap type="square"/>
              </v:group>
            </w:pict>
          </mc:Fallback>
        </mc:AlternateConten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7FD6739" wp14:editId="2F6DD1CC">
                <wp:simplePos x="0" y="0"/>
                <wp:positionH relativeFrom="column">
                  <wp:posOffset>2890723</wp:posOffset>
                </wp:positionH>
                <wp:positionV relativeFrom="paragraph">
                  <wp:posOffset>52627</wp:posOffset>
                </wp:positionV>
                <wp:extent cx="217932" cy="358140"/>
                <wp:effectExtent l="0" t="0" r="0" b="0"/>
                <wp:wrapSquare wrapText="bothSides"/>
                <wp:docPr id="99356" name="Group 99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32" cy="358140"/>
                          <a:chOff x="0" y="0"/>
                          <a:chExt cx="217932" cy="358140"/>
                        </a:xfrm>
                      </wpg:grpSpPr>
                      <wps:wsp>
                        <wps:cNvPr id="11216" name="Shape 11216"/>
                        <wps:cNvSpPr/>
                        <wps:spPr>
                          <a:xfrm>
                            <a:off x="35052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2" name="Shape 11222"/>
                        <wps:cNvSpPr/>
                        <wps:spPr>
                          <a:xfrm>
                            <a:off x="0" y="25146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750C34" id="Group 99356" o:spid="_x0000_s1026" style="position:absolute;margin-left:227.6pt;margin-top:4.15pt;width:17.15pt;height:28.2pt;z-index:251662336" coordsize="217932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">
                <v:shape id="Shape 11216" o:spid="_x0000_s1027" style="position:absolute;left:35052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v:shape id="Shape 11222" o:spid="_x0000_s1028" style="position:absolute;top:251460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wrap type="square"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Religion: (a) Christianity 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23163BA7" wp14:editId="26FB4684">
                <wp:extent cx="182880" cy="106680"/>
                <wp:effectExtent l="0" t="0" r="0" b="0"/>
                <wp:docPr id="99355" name="Group 99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14" name="Shape 11214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D2A05" id="Group 99355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">
                <v:shape id="Shape 11214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ab/>
        <w:t xml:space="preserve">(b) Islam </w:t>
      </w:r>
      <w:r w:rsidRPr="009808B3">
        <w:rPr>
          <w:rFonts w:asciiTheme="majorBidi" w:hAnsiTheme="majorBidi" w:cstheme="majorBidi"/>
          <w:color w:val="auto"/>
        </w:rPr>
        <w:tab/>
        <w:t xml:space="preserve"> (c) Traditional Religion </w:t>
      </w:r>
    </w:p>
    <w:p w14:paraId="17760906" w14:textId="77777777" w:rsidR="00CE6CAB" w:rsidRPr="009808B3" w:rsidRDefault="00CE6CAB" w:rsidP="00CE6CAB">
      <w:pPr>
        <w:numPr>
          <w:ilvl w:val="0"/>
          <w:numId w:val="1"/>
        </w:numPr>
        <w:spacing w:after="0" w:line="240" w:lineRule="auto"/>
        <w:ind w:left="0" w:hanging="420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Marital Status: (a) Single  </w:t>
      </w:r>
      <w:r w:rsidRPr="009808B3">
        <w:rPr>
          <w:rFonts w:asciiTheme="majorBidi" w:hAnsiTheme="majorBidi" w:cstheme="majorBidi"/>
          <w:color w:val="auto"/>
          <w:bdr w:val="single" w:sz="15" w:space="0" w:color="A5A5A5"/>
        </w:rPr>
        <w:t xml:space="preserve">     </w:t>
      </w:r>
      <w:r w:rsidRPr="009808B3">
        <w:rPr>
          <w:rFonts w:asciiTheme="majorBidi" w:hAnsiTheme="majorBidi" w:cstheme="majorBidi"/>
          <w:color w:val="auto"/>
        </w:rPr>
        <w:t xml:space="preserve">  (b) Married (c) Divorced/Separated  (d) Widow/Widowers 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10CD0F6C" wp14:editId="25D55111">
                <wp:extent cx="182880" cy="106680"/>
                <wp:effectExtent l="0" t="0" r="0" b="0"/>
                <wp:docPr id="99358" name="Group 99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26" name="Shape 11226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FE724" id="Group 99358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">
                <v:shape id="Shape 11226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</w:p>
    <w:p w14:paraId="2644E5C7" w14:textId="77777777" w:rsidR="00CE6CAB" w:rsidRPr="009808B3" w:rsidRDefault="00CE6CAB" w:rsidP="00CE6CAB">
      <w:pPr>
        <w:numPr>
          <w:ilvl w:val="0"/>
          <w:numId w:val="1"/>
        </w:numPr>
        <w:spacing w:after="0" w:line="240" w:lineRule="auto"/>
        <w:ind w:left="0" w:hanging="420"/>
        <w:rPr>
          <w:rFonts w:asciiTheme="majorBidi" w:hAnsiTheme="majorBidi" w:cstheme="majorBidi"/>
          <w:color w:val="auto"/>
        </w:rPr>
      </w:pP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393C0D0" wp14:editId="5658918D">
                <wp:simplePos x="0" y="0"/>
                <wp:positionH relativeFrom="column">
                  <wp:posOffset>5333696</wp:posOffset>
                </wp:positionH>
                <wp:positionV relativeFrom="paragraph">
                  <wp:posOffset>49578</wp:posOffset>
                </wp:positionV>
                <wp:extent cx="350520" cy="373380"/>
                <wp:effectExtent l="0" t="0" r="0" b="0"/>
                <wp:wrapSquare wrapText="bothSides"/>
                <wp:docPr id="99361" name="Group 99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" cy="373380"/>
                          <a:chOff x="0" y="0"/>
                          <a:chExt cx="350520" cy="373380"/>
                        </a:xfrm>
                      </wpg:grpSpPr>
                      <wps:wsp>
                        <wps:cNvPr id="11232" name="Shape 11232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0" name="Shape 11240"/>
                        <wps:cNvSpPr/>
                        <wps:spPr>
                          <a:xfrm>
                            <a:off x="167640" y="26670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D693E" id="Group 99361" o:spid="_x0000_s1026" style="position:absolute;margin-left:420pt;margin-top:3.9pt;width:27.6pt;height:29.4pt;z-index:251663360" coordsize="350520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">
                <v:shape id="Shape 11232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v:shape id="Shape 11240" o:spid="_x0000_s1028" style="position:absolute;left:167640;top:266700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wrap type="square"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Educational Qualification: (a) Primary </w:t>
      </w:r>
      <w:r w:rsidRPr="009808B3">
        <w:rPr>
          <w:rFonts w:asciiTheme="majorBidi" w:hAnsiTheme="majorBidi" w:cstheme="majorBidi"/>
          <w:color w:val="auto"/>
        </w:rPr>
        <w:tab/>
        <w:t xml:space="preserve"> </w:t>
      </w:r>
      <w:r w:rsidRPr="009808B3">
        <w:rPr>
          <w:rFonts w:asciiTheme="majorBidi" w:hAnsiTheme="majorBidi" w:cstheme="majorBidi"/>
          <w:color w:val="auto"/>
        </w:rPr>
        <w:tab/>
        <w:t xml:space="preserve">(b) Secondary  </w:t>
      </w:r>
      <w:r w:rsidRPr="009808B3">
        <w:rPr>
          <w:rFonts w:asciiTheme="majorBidi" w:hAnsiTheme="majorBidi" w:cstheme="majorBidi"/>
          <w:color w:val="auto"/>
        </w:rPr>
        <w:tab/>
        <w:t xml:space="preserve">(c) Tertiary  </w:t>
      </w:r>
    </w:p>
    <w:p w14:paraId="3C2FB86B" w14:textId="77777777" w:rsidR="00CE6CAB" w:rsidRPr="009808B3" w:rsidRDefault="00CE6CAB" w:rsidP="00CE6CAB">
      <w:pPr>
        <w:numPr>
          <w:ilvl w:val="0"/>
          <w:numId w:val="1"/>
        </w:numPr>
        <w:spacing w:after="0" w:line="240" w:lineRule="auto"/>
        <w:ind w:left="0" w:hanging="420"/>
        <w:rPr>
          <w:rFonts w:asciiTheme="majorBidi" w:hAnsiTheme="majorBidi" w:cstheme="majorBidi"/>
          <w:color w:val="auto"/>
        </w:rPr>
      </w:pP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ED4AB96" wp14:editId="5FC75968">
                <wp:simplePos x="0" y="0"/>
                <wp:positionH relativeFrom="column">
                  <wp:posOffset>2643835</wp:posOffset>
                </wp:positionH>
                <wp:positionV relativeFrom="paragraph">
                  <wp:posOffset>-221696</wp:posOffset>
                </wp:positionV>
                <wp:extent cx="655320" cy="373380"/>
                <wp:effectExtent l="0" t="0" r="0" b="0"/>
                <wp:wrapNone/>
                <wp:docPr id="99359" name="Group 99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" cy="373380"/>
                          <a:chOff x="0" y="0"/>
                          <a:chExt cx="655320" cy="373380"/>
                        </a:xfrm>
                      </wpg:grpSpPr>
                      <wps:wsp>
                        <wps:cNvPr id="11228" name="Shape 11228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6" name="Shape 11236"/>
                        <wps:cNvSpPr/>
                        <wps:spPr>
                          <a:xfrm>
                            <a:off x="472440" y="26670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56684" id="Group 99359" o:spid="_x0000_s1026" style="position:absolute;margin-left:208.2pt;margin-top:-17.45pt;width:51.6pt;height:29.4pt;z-index:-251652096" coordsize="655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">
                <v:shape id="Shape 11228" o:spid="_x0000_s1027" style="position:absolute;width:1828;height:1066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v:shape id="Shape 11236" o:spid="_x0000_s1028" style="position:absolute;left:4724;top:2667;width:1829;height:1066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</v:group>
            </w:pict>
          </mc:Fallback>
        </mc:AlternateConten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DBDC24B" wp14:editId="73D3BD71">
                <wp:simplePos x="0" y="0"/>
                <wp:positionH relativeFrom="column">
                  <wp:posOffset>4137355</wp:posOffset>
                </wp:positionH>
                <wp:positionV relativeFrom="paragraph">
                  <wp:posOffset>-209504</wp:posOffset>
                </wp:positionV>
                <wp:extent cx="708660" cy="368808"/>
                <wp:effectExtent l="0" t="0" r="0" b="0"/>
                <wp:wrapNone/>
                <wp:docPr id="99360" name="Group 99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368808"/>
                          <a:chOff x="0" y="0"/>
                          <a:chExt cx="708660" cy="368808"/>
                        </a:xfrm>
                      </wpg:grpSpPr>
                      <wps:wsp>
                        <wps:cNvPr id="11230" name="Shape 11230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8" name="Shape 11238"/>
                        <wps:cNvSpPr/>
                        <wps:spPr>
                          <a:xfrm>
                            <a:off x="525780" y="262128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C365A" id="Group 99360" o:spid="_x0000_s1026" style="position:absolute;margin-left:325.8pt;margin-top:-16.5pt;width:55.8pt;height:29.05pt;z-index:-251651072" coordsize="7086,3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">
                <v:shape id="Shape 11230" o:spid="_x0000_s1027" style="position:absolute;width:1828;height:1066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v:shape id="Shape 11238" o:spid="_x0000_s1028" style="position:absolute;left:5257;top:2621;width:1829;height:1067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Occupation: (a) Student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1D177E2E" wp14:editId="2950745E">
                <wp:extent cx="182880" cy="106680"/>
                <wp:effectExtent l="0" t="0" r="0" b="0"/>
                <wp:docPr id="99362" name="Group 99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34" name="Shape 11234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EE42A" id="Group 99362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">
                <v:shape id="Shape 11234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     (b) Civil Servant </w:t>
      </w:r>
      <w:r w:rsidRPr="009808B3">
        <w:rPr>
          <w:rFonts w:asciiTheme="majorBidi" w:hAnsiTheme="majorBidi" w:cstheme="majorBidi"/>
          <w:color w:val="auto"/>
        </w:rPr>
        <w:tab/>
        <w:t xml:space="preserve">     (c) Trader/Marketer </w:t>
      </w:r>
      <w:r w:rsidRPr="009808B3">
        <w:rPr>
          <w:rFonts w:asciiTheme="majorBidi" w:hAnsiTheme="majorBidi" w:cstheme="majorBidi"/>
          <w:color w:val="auto"/>
        </w:rPr>
        <w:tab/>
        <w:t xml:space="preserve">(d) </w:t>
      </w:r>
    </w:p>
    <w:p w14:paraId="0DC2B265" w14:textId="77777777" w:rsidR="00CE6CAB" w:rsidRPr="009808B3" w:rsidRDefault="00CE6CAB" w:rsidP="00CE6CAB">
      <w:pPr>
        <w:spacing w:after="0" w:line="240" w:lineRule="auto"/>
        <w:ind w:left="0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Farmer     </w:t>
      </w:r>
    </w:p>
    <w:p w14:paraId="01429826" w14:textId="77777777" w:rsidR="00CE6CAB" w:rsidRPr="009808B3" w:rsidRDefault="00CE6CAB" w:rsidP="00CE6CAB">
      <w:pPr>
        <w:spacing w:after="0" w:line="240" w:lineRule="auto"/>
        <w:ind w:left="0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 (e) Others (please specify) ________________________  </w:t>
      </w:r>
    </w:p>
    <w:p w14:paraId="72D399E8" w14:textId="77777777" w:rsidR="00CE6CAB" w:rsidRPr="009808B3" w:rsidRDefault="00CE6CAB" w:rsidP="00CE6CAB">
      <w:pPr>
        <w:numPr>
          <w:ilvl w:val="0"/>
          <w:numId w:val="1"/>
        </w:numPr>
        <w:spacing w:after="0" w:line="240" w:lineRule="auto"/>
        <w:ind w:left="0" w:hanging="420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How often do you visit the market? (a) Daily </w:t>
      </w:r>
      <w:r w:rsidRPr="009808B3">
        <w:rPr>
          <w:rFonts w:asciiTheme="majorBidi" w:hAnsiTheme="majorBidi" w:cstheme="majorBidi"/>
          <w:color w:val="auto"/>
        </w:rPr>
        <w:tab/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0E8D02D5" wp14:editId="52B26032">
                <wp:extent cx="182880" cy="106680"/>
                <wp:effectExtent l="0" t="0" r="0" b="0"/>
                <wp:docPr id="99363" name="Group 99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42" name="Shape 11242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41FA7" id="Group 99363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">
                <v:shape id="Shape 11242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     (b) Weekly        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20214E8F" wp14:editId="38CF891C">
                <wp:extent cx="182880" cy="106680"/>
                <wp:effectExtent l="0" t="0" r="0" b="0"/>
                <wp:docPr id="99364" name="Group 99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44" name="Shape 11244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BE1AF" id="Group 99364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">
                <v:shape id="Shape 11244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 (c) Monthly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0CCBC3C1" wp14:editId="002168A8">
                <wp:extent cx="182880" cy="106680"/>
                <wp:effectExtent l="0" t="0" r="0" b="0"/>
                <wp:docPr id="99365" name="Group 99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46" name="Shape 11246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B280B" id="Group 99365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">
                <v:shape id="Shape 11246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</w:p>
    <w:p w14:paraId="3AC44AA6" w14:textId="77777777" w:rsidR="00CE6CAB" w:rsidRPr="009808B3" w:rsidRDefault="00CE6CAB" w:rsidP="00CE6CAB">
      <w:pPr>
        <w:spacing w:after="0" w:line="240" w:lineRule="auto"/>
        <w:ind w:left="0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       (d) Occasionally 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1CB8A896" wp14:editId="732834C5">
                <wp:extent cx="182880" cy="106680"/>
                <wp:effectExtent l="0" t="0" r="0" b="0"/>
                <wp:docPr id="99366" name="Group 99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48" name="Shape 11248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F69CB" id="Group 99366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">
                <v:shape id="Shape 11248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</w:p>
    <w:p w14:paraId="1770A0F1" w14:textId="77777777" w:rsidR="00CE6CAB" w:rsidRPr="009808B3" w:rsidRDefault="00CE6CAB" w:rsidP="00CE6CAB">
      <w:pPr>
        <w:numPr>
          <w:ilvl w:val="0"/>
          <w:numId w:val="1"/>
        </w:numPr>
        <w:spacing w:after="0" w:line="240" w:lineRule="auto"/>
        <w:ind w:left="0" w:hanging="420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Which market do you frequently visit? (a) Ojo Oba Market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687D4D38" wp14:editId="2A084DAA">
                <wp:extent cx="182880" cy="106680"/>
                <wp:effectExtent l="0" t="0" r="0" b="0"/>
                <wp:docPr id="99367" name="Group 99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50" name="Shape 11250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D827F" id="Group 99367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">
                <v:shape id="Shape 11250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   (b) Ipata Market </w:t>
      </w:r>
      <w:r w:rsidRPr="009808B3">
        <w:rPr>
          <w:rFonts w:asciiTheme="majorBidi" w:eastAsia="Calibri" w:hAnsiTheme="majorBidi" w:cstheme="majorBidi"/>
          <w:noProof/>
          <w:color w:val="auto"/>
        </w:rPr>
        <mc:AlternateContent>
          <mc:Choice Requires="wpg">
            <w:drawing>
              <wp:inline distT="0" distB="0" distL="0" distR="0" wp14:anchorId="1B9830F3" wp14:editId="389AAAFA">
                <wp:extent cx="182880" cy="106680"/>
                <wp:effectExtent l="0" t="0" r="0" b="0"/>
                <wp:docPr id="99368" name="Group 99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06680"/>
                          <a:chOff x="0" y="0"/>
                          <a:chExt cx="182880" cy="106680"/>
                        </a:xfrm>
                      </wpg:grpSpPr>
                      <wps:wsp>
                        <wps:cNvPr id="11252" name="Shape 11252"/>
                        <wps:cNvSpPr/>
                        <wps:spPr>
                          <a:xfrm>
                            <a:off x="0" y="0"/>
                            <a:ext cx="1828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06680">
                                <a:moveTo>
                                  <a:pt x="0" y="106680"/>
                                </a:moveTo>
                                <a:lnTo>
                                  <a:pt x="182880" y="1066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4AFD5" id="Group 99368" o:spid="_x0000_s1026" style="width:14.4pt;height:8.4pt;mso-position-horizontal-relative:char;mso-position-vertical-relative:line" coordsize="1828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">
                <v:shape id="Shape 11252" o:spid="_x0000_s1027" style="position:absolute;width:182880;height:106680;visibility:visible;mso-wrap-style:square;v-text-anchor:top" coordsize="1828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" path="m,106680r182880,l182880,,,,,106680xe" filled="f" strokecolor="#a5a5a5" strokeweight=".96pt">
                  <v:stroke miterlimit="83231f" joinstyle="miter"/>
                  <v:path arrowok="t" textboxrect="0,0,182880,106680"/>
                </v:shape>
                <w10:anchorlock/>
              </v:group>
            </w:pict>
          </mc:Fallback>
        </mc:AlternateContent>
      </w:r>
      <w:r w:rsidRPr="009808B3">
        <w:rPr>
          <w:rFonts w:asciiTheme="majorBidi" w:hAnsiTheme="majorBidi" w:cstheme="majorBidi"/>
          <w:color w:val="auto"/>
        </w:rPr>
        <w:t xml:space="preserve">       (c) Mandate Market  </w:t>
      </w:r>
      <w:r w:rsidRPr="009808B3">
        <w:rPr>
          <w:rFonts w:asciiTheme="majorBidi" w:hAnsiTheme="majorBidi" w:cstheme="majorBidi"/>
          <w:color w:val="auto"/>
          <w:bdr w:val="single" w:sz="15" w:space="0" w:color="A5A5A5"/>
        </w:rPr>
        <w:t xml:space="preserve">  </w:t>
      </w:r>
    </w:p>
    <w:p w14:paraId="56DB00D6" w14:textId="77777777" w:rsidR="00CE6CAB" w:rsidRPr="009808B3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 </w:t>
      </w:r>
    </w:p>
    <w:p w14:paraId="2ABBEFEE" w14:textId="77777777" w:rsidR="00CE6CAB" w:rsidRPr="009808B3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 </w:t>
      </w:r>
    </w:p>
    <w:p w14:paraId="06F03D4E" w14:textId="77777777" w:rsidR="00CE6CAB" w:rsidRPr="009808B3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 </w:t>
      </w:r>
    </w:p>
    <w:p w14:paraId="496C8385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62FE6945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551961BE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49C7A285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0AB2A2C2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021AA92C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53D8B568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3BB42802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096F9B50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19A60396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10E45BD3" w14:textId="77777777" w:rsidR="00CE6CAB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</w:p>
    <w:p w14:paraId="23A36853" w14:textId="77777777" w:rsidR="00CE6CAB" w:rsidRPr="009808B3" w:rsidRDefault="00CE6CAB" w:rsidP="00CE6CAB">
      <w:pPr>
        <w:spacing w:after="0" w:line="240" w:lineRule="auto"/>
        <w:ind w:left="0" w:firstLine="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 xml:space="preserve"> </w:t>
      </w:r>
    </w:p>
    <w:p w14:paraId="4EE5F43F" w14:textId="77777777" w:rsidR="00CE6CAB" w:rsidRPr="009808B3" w:rsidRDefault="00CE6CAB" w:rsidP="00CE6CAB">
      <w:pPr>
        <w:spacing w:after="0" w:line="240" w:lineRule="auto"/>
        <w:ind w:left="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lastRenderedPageBreak/>
        <w:t xml:space="preserve">SECTION B:  </w:t>
      </w:r>
    </w:p>
    <w:p w14:paraId="66D7E249" w14:textId="77777777" w:rsidR="00CE6CAB" w:rsidRPr="009808B3" w:rsidRDefault="00CE6CAB" w:rsidP="00CE6CAB">
      <w:pPr>
        <w:spacing w:after="0" w:line="240" w:lineRule="auto"/>
        <w:ind w:left="0"/>
        <w:jc w:val="left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color w:val="auto"/>
        </w:rPr>
        <w:t>The following are the perceive contributions of Perceived Contributions of Investigating Consumer Awareness and Practices Regarding Pesticide Residue in Ilorin Markets, using a modified Likert scale with a range of 1 to 4, with 4 denoting "strongly agree," 3 "agree," 2 "disagree," and 1 "strongly disagree." Please answer the following questions based on the information above [</w:t>
      </w:r>
      <w:r w:rsidRPr="009808B3">
        <w:rPr>
          <w:rFonts w:ascii="Segoe UI Symbol" w:eastAsia="Segoe UI Symbol" w:hAnsi="Segoe UI Symbol" w:cs="Segoe UI Symbol"/>
          <w:color w:val="auto"/>
        </w:rPr>
        <w:t>✓</w:t>
      </w:r>
      <w:r w:rsidRPr="009808B3">
        <w:rPr>
          <w:rFonts w:asciiTheme="majorBidi" w:hAnsiTheme="majorBidi" w:cstheme="majorBidi"/>
          <w:color w:val="auto"/>
        </w:rPr>
        <w:t xml:space="preserve">]. </w:t>
      </w:r>
    </w:p>
    <w:tbl>
      <w:tblPr>
        <w:tblStyle w:val="TableGrid"/>
        <w:tblW w:w="8824" w:type="dxa"/>
        <w:tblInd w:w="-271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90"/>
        <w:gridCol w:w="5982"/>
        <w:gridCol w:w="541"/>
        <w:gridCol w:w="566"/>
        <w:gridCol w:w="569"/>
        <w:gridCol w:w="576"/>
      </w:tblGrid>
      <w:tr w:rsidR="00CE6CAB" w:rsidRPr="009808B3" w14:paraId="64E5FADA" w14:textId="77777777" w:rsidTr="008F4B80">
        <w:trPr>
          <w:trHeight w:val="11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FCB7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S/N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51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PERCEIVED CONTRIBUTIONS OF </w:t>
            </w:r>
          </w:p>
          <w:p w14:paraId="62B8339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INVESTIGATING CONSUMER AWARENESS AND </w:t>
            </w:r>
          </w:p>
          <w:p w14:paraId="4F9F7A4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PRACTICES REGARDING PESTICIDE RESIDUE IN ILORIN MARKETS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A50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DB3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35A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B3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4 </w:t>
            </w:r>
          </w:p>
        </w:tc>
      </w:tr>
      <w:tr w:rsidR="00CE6CAB" w:rsidRPr="009808B3" w14:paraId="779E0371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7B99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86D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am aware that pesticides can leave residues on agricultural produce.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629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D9B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881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AEC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49D8A06F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046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2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E0A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consuming pesticide residues can have negative health effects.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DB6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219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290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812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4BF3CB69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AD2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3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4B9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regularly wash fruits and vegetables before consumption to reduce pesticide residues.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1108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367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ABC0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B3A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786FDAC6" w14:textId="77777777" w:rsidTr="008F4B80">
        <w:trPr>
          <w:trHeight w:val="5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4865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4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2EF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trust that the produce I buy in the market is free from harmful levels of pesticide residues. 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D51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227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BE7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CA18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1150E908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D8E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5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592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have received information or education on the risks of pesticide residues in food.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FB2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7DD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2CB8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6E9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45ED9667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9EA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6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BF0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vendors are knowledgeable about the risks of pesticide residues.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A4B8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08A0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BD9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018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5F8756BD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C3E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7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A67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am concerned about the potential health risks of pesticide residues in the food I buy.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1C9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96C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ADF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225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6C8A9785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7E4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8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6008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prefer buying organic produce because I believe it has fewer pesticide residues.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DE8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05A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DA9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8CC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35036DAD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BD9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9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B98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think there should be more regulations to control pesticide use on farms.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32A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42F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939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A30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48C0D3C4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598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10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FF3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support initiatives to educate farmers on safe pesticide use practices.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B30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E96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412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5C9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08E2AAC0" w14:textId="77777777" w:rsidTr="008F4B80">
        <w:trPr>
          <w:trHeight w:val="5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F32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11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D6B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pesticide residues are a significant public health concern.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0EA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178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2BD8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F83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05361793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42A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12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84F0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have stopped buying produce from certain vendors due to concerns about pesticide residues.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D2A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97A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B278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91A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0555460C" w14:textId="77777777" w:rsidTr="008F4B80">
        <w:trPr>
          <w:trHeight w:val="28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118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13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71E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am aware of the symptoms of pesticide poisoning.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D9D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453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E72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097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37CF5B2A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DAB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14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FD6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think more public awareness campaigns are needed about the dangers of pesticide residues.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CDC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2D3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CD0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7AC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663E5871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294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15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876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government agencies are doing enough to monitor and control pesticide residues in markets.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593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AAE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C0F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E9A0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46ED1910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E58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lastRenderedPageBreak/>
              <w:t xml:space="preserve">16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5D4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think vendors should be trained on how to handle produce to reduce pesticide residues.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986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5EA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B47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0E9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2A7619CD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62F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17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63A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check for signs of pesticide residue on produce before purchasing.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501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319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4B8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E2E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0C7EFDDA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973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18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758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have changed my shopping habits due to concerns about pesticide residues.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0C3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A49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36A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6930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4E8F72FB" w14:textId="77777777" w:rsidTr="008F4B80">
        <w:trPr>
          <w:trHeight w:val="5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5C7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19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7F3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consuming produce with pesticide residues can cause long-term health issues.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CC8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1A5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E6B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473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  <w:tr w:rsidR="00CE6CAB" w:rsidRPr="009808B3" w14:paraId="17180E0E" w14:textId="77777777" w:rsidTr="008F4B80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EB2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20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836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think that more research is needed on the effects of pesticide residues on human health.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7FE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7BF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6B4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482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 </w:t>
            </w:r>
          </w:p>
        </w:tc>
      </w:tr>
    </w:tbl>
    <w:p w14:paraId="10DFF06D" w14:textId="77777777" w:rsidR="00CE6CAB" w:rsidRPr="009808B3" w:rsidRDefault="00CE6CAB" w:rsidP="00CE6CAB">
      <w:pPr>
        <w:spacing w:after="0" w:line="240" w:lineRule="auto"/>
        <w:ind w:left="0" w:firstLine="0"/>
        <w:jc w:val="right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t xml:space="preserve"> </w:t>
      </w:r>
    </w:p>
    <w:p w14:paraId="7A17480E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color w:val="auto"/>
        </w:rPr>
      </w:pPr>
      <w:r w:rsidRPr="009808B3">
        <w:rPr>
          <w:rFonts w:asciiTheme="majorBidi" w:eastAsia="Calibri" w:hAnsiTheme="majorBidi" w:cstheme="majorBidi"/>
          <w:color w:val="auto"/>
        </w:rPr>
        <w:t xml:space="preserve"> </w:t>
      </w:r>
    </w:p>
    <w:tbl>
      <w:tblPr>
        <w:tblStyle w:val="TableGrid"/>
        <w:tblpPr w:vertAnchor="page" w:horzAnchor="margin" w:tblpXSpec="center" w:tblpY="1765"/>
        <w:tblOverlap w:val="never"/>
        <w:tblW w:w="11203" w:type="dxa"/>
        <w:tblInd w:w="0" w:type="dxa"/>
        <w:tblCellMar>
          <w:top w:w="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653"/>
        <w:gridCol w:w="2069"/>
        <w:gridCol w:w="562"/>
        <w:gridCol w:w="1536"/>
        <w:gridCol w:w="588"/>
        <w:gridCol w:w="1536"/>
        <w:gridCol w:w="612"/>
        <w:gridCol w:w="1537"/>
        <w:gridCol w:w="571"/>
        <w:gridCol w:w="1539"/>
      </w:tblGrid>
      <w:tr w:rsidR="00CE6CAB" w:rsidRPr="009808B3" w14:paraId="16AD8617" w14:textId="77777777" w:rsidTr="008F4B80">
        <w:trPr>
          <w:trHeight w:val="33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5B5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lastRenderedPageBreak/>
              <w:t xml:space="preserve">S/N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1E1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ITEMS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994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4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A1F1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Percentage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650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C83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Percentage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F7C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67FC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Percentage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19B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1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91EA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b/>
                <w:color w:val="auto"/>
              </w:rPr>
              <w:t xml:space="preserve">Percentage </w:t>
            </w:r>
          </w:p>
        </w:tc>
      </w:tr>
      <w:tr w:rsidR="00CE6CAB" w:rsidRPr="009808B3" w14:paraId="0881228C" w14:textId="77777777" w:rsidTr="008F4B80">
        <w:trPr>
          <w:trHeight w:val="139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F02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F32B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am aware that pesticides can </w:t>
            </w:r>
          </w:p>
          <w:p w14:paraId="2C677AC9" w14:textId="77777777" w:rsidR="00CE6CAB" w:rsidRPr="009808B3" w:rsidRDefault="00CE6CAB" w:rsidP="008F4B80">
            <w:pPr>
              <w:spacing w:after="0" w:line="240" w:lineRule="auto"/>
              <w:ind w:left="0" w:hanging="19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leave residues on agricultural produce.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336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16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F41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12.6%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47D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826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9.1%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9DD0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35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051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48.2%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E720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28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9C4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30.1% </w:t>
            </w:r>
          </w:p>
        </w:tc>
      </w:tr>
      <w:tr w:rsidR="00CE6CAB" w:rsidRPr="009808B3" w14:paraId="6428A0F6" w14:textId="77777777" w:rsidTr="008F4B80">
        <w:trPr>
          <w:trHeight w:val="139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0FE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EFDA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consuming </w:t>
            </w:r>
          </w:p>
          <w:p w14:paraId="56035D5A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pesticide residues </w:t>
            </w:r>
          </w:p>
          <w:p w14:paraId="5A2139C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can have negative health effects.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AF2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3A2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10.7%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883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9FB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10.2%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3C1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40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22AF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51.3%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75B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25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5ED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27.8% </w:t>
            </w:r>
          </w:p>
        </w:tc>
      </w:tr>
      <w:tr w:rsidR="00CE6CAB" w:rsidRPr="009808B3" w14:paraId="0C86AA72" w14:textId="77777777" w:rsidTr="008F4B80">
        <w:trPr>
          <w:trHeight w:val="139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F52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AA3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am concerned about the potential health risks of </w:t>
            </w:r>
          </w:p>
          <w:p w14:paraId="7D7B1AC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pesticide residues in the food I buy.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28B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D79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10.5%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A7B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3A2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10.5%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AAC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29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9DF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27.6%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74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41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0B4F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51.4% </w:t>
            </w:r>
          </w:p>
        </w:tc>
      </w:tr>
      <w:tr w:rsidR="00CE6CAB" w:rsidRPr="009808B3" w14:paraId="4141EB45" w14:textId="77777777" w:rsidTr="008F4B80">
        <w:trPr>
          <w:trHeight w:val="139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9B9A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21A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think there should be more regulations to </w:t>
            </w:r>
          </w:p>
          <w:p w14:paraId="146B2B8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control pesticide use on farms.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EF45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0A1F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3.4%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425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14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FAC5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11.4%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439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B50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33.1%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A2F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42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93E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52.1% </w:t>
            </w:r>
          </w:p>
        </w:tc>
      </w:tr>
      <w:tr w:rsidR="00CE6CAB" w:rsidRPr="009808B3" w14:paraId="6F54A323" w14:textId="77777777" w:rsidTr="008F4B80">
        <w:trPr>
          <w:trHeight w:val="139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948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C0F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support initiatives to </w:t>
            </w:r>
          </w:p>
          <w:p w14:paraId="6B2C774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educate farmers on safe pesticide use practices.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7B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4C2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12.1%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82B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F34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15.8%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151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27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5B8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20.5%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643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59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97D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51.6% </w:t>
            </w:r>
          </w:p>
        </w:tc>
      </w:tr>
      <w:tr w:rsidR="00CE6CAB" w:rsidRPr="009808B3" w14:paraId="21FB41BE" w14:textId="77777777" w:rsidTr="008F4B80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712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6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9266" w14:textId="77777777" w:rsidR="00CE6CAB" w:rsidRPr="009808B3" w:rsidRDefault="00CE6CAB" w:rsidP="008F4B80">
            <w:pPr>
              <w:spacing w:after="0" w:line="240" w:lineRule="auto"/>
              <w:ind w:left="0" w:hanging="61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am aware of the symptoms of pesticide poisoning.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084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7E1A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26.8%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992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D0E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26.8%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B53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E3C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15.8%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861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28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B01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30.6% </w:t>
            </w:r>
          </w:p>
        </w:tc>
      </w:tr>
      <w:tr w:rsidR="00CE6CAB" w:rsidRPr="009808B3" w14:paraId="70F97108" w14:textId="77777777" w:rsidTr="008F4B80">
        <w:trPr>
          <w:trHeight w:val="16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D24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560A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think more public awareness </w:t>
            </w:r>
          </w:p>
          <w:p w14:paraId="3061A795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campaigns are </w:t>
            </w:r>
          </w:p>
          <w:p w14:paraId="2D66D2D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needed about the dangers of </w:t>
            </w:r>
          </w:p>
          <w:p w14:paraId="5CB2BE5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pesticide residues.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148F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87D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8.4%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3CE9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8459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11.5%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0BA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33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87F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36.4%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2D2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39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DE2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43.7% </w:t>
            </w:r>
          </w:p>
        </w:tc>
      </w:tr>
    </w:tbl>
    <w:p w14:paraId="2C722B35" w14:textId="77777777" w:rsidR="00CE6CAB" w:rsidRPr="009808B3" w:rsidRDefault="00CE6CAB" w:rsidP="00CE6CAB">
      <w:pPr>
        <w:spacing w:after="0" w:line="240" w:lineRule="auto"/>
        <w:ind w:left="0"/>
        <w:jc w:val="center"/>
        <w:rPr>
          <w:rFonts w:asciiTheme="majorBidi" w:hAnsiTheme="majorBidi" w:cstheme="majorBidi"/>
          <w:b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t>CONSUMER AWARENESS OF PESTICIDE RESIDUE RISKS.</w:t>
      </w:r>
    </w:p>
    <w:p w14:paraId="32F047ED" w14:textId="77777777" w:rsidR="00CE6CAB" w:rsidRPr="009808B3" w:rsidRDefault="00CE6CAB" w:rsidP="00CE6CAB">
      <w:pPr>
        <w:spacing w:after="0" w:line="240" w:lineRule="auto"/>
        <w:ind w:left="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t xml:space="preserve"> </w:t>
      </w:r>
      <w:r w:rsidRPr="009808B3">
        <w:rPr>
          <w:rFonts w:asciiTheme="majorBidi" w:hAnsiTheme="majorBidi" w:cstheme="majorBidi"/>
          <w:color w:val="auto"/>
        </w:rPr>
        <w:t xml:space="preserve">Source: Ilorin Market Field Work, 202 </w:t>
      </w:r>
    </w:p>
    <w:p w14:paraId="4704275D" w14:textId="77777777" w:rsidR="00CE6CAB" w:rsidRPr="009808B3" w:rsidRDefault="00CE6CAB" w:rsidP="00CE6CAB">
      <w:pPr>
        <w:spacing w:after="0" w:line="240" w:lineRule="auto"/>
        <w:ind w:left="0"/>
        <w:jc w:val="left"/>
        <w:rPr>
          <w:rFonts w:asciiTheme="majorBidi" w:hAnsiTheme="majorBidi" w:cstheme="majorBidi"/>
          <w:b/>
          <w:color w:val="auto"/>
        </w:rPr>
      </w:pPr>
    </w:p>
    <w:p w14:paraId="0566F394" w14:textId="77777777" w:rsidR="00CE6CAB" w:rsidRPr="009808B3" w:rsidRDefault="00CE6CAB" w:rsidP="00CE6CAB">
      <w:pPr>
        <w:spacing w:after="0" w:line="240" w:lineRule="auto"/>
        <w:ind w:left="0"/>
        <w:jc w:val="left"/>
        <w:rPr>
          <w:rFonts w:asciiTheme="majorBidi" w:hAnsiTheme="majorBidi" w:cstheme="majorBidi"/>
          <w:b/>
          <w:color w:val="auto"/>
        </w:rPr>
      </w:pPr>
    </w:p>
    <w:p w14:paraId="599B319B" w14:textId="77777777" w:rsidR="00CE6CAB" w:rsidRPr="009808B3" w:rsidRDefault="00CE6CAB" w:rsidP="00CE6CAB">
      <w:pPr>
        <w:spacing w:after="0" w:line="240" w:lineRule="auto"/>
        <w:ind w:left="0"/>
        <w:jc w:val="left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lastRenderedPageBreak/>
        <w:t xml:space="preserve">SHOPPING HABITS AND PREFERENCES RELATED TO PESTICIDE CONCERNS. </w:t>
      </w:r>
    </w:p>
    <w:tbl>
      <w:tblPr>
        <w:tblStyle w:val="TableGrid"/>
        <w:tblW w:w="10642" w:type="dxa"/>
        <w:tblInd w:w="-1001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08"/>
        <w:gridCol w:w="3169"/>
        <w:gridCol w:w="900"/>
        <w:gridCol w:w="900"/>
        <w:gridCol w:w="1145"/>
        <w:gridCol w:w="836"/>
        <w:gridCol w:w="766"/>
        <w:gridCol w:w="835"/>
        <w:gridCol w:w="648"/>
        <w:gridCol w:w="835"/>
      </w:tblGrid>
      <w:tr w:rsidR="00CE6CAB" w:rsidRPr="009808B3" w14:paraId="2CF7DBCC" w14:textId="77777777" w:rsidTr="008F4B80">
        <w:trPr>
          <w:trHeight w:val="1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F40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FE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regularly wash fruits and vegetables before </w:t>
            </w:r>
          </w:p>
          <w:p w14:paraId="7D029E2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consumption to reduce pesticide residues.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447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69B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11.5%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299B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0BE1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11.5%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9826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A260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38.5%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1C09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52F8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38.5% </w:t>
            </w:r>
          </w:p>
        </w:tc>
      </w:tr>
      <w:tr w:rsidR="00CE6CAB" w:rsidRPr="009808B3" w14:paraId="189555A6" w14:textId="77777777" w:rsidTr="008F4B80">
        <w:trPr>
          <w:trHeight w:val="96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E39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364D" w14:textId="77777777" w:rsidR="00CE6CAB" w:rsidRPr="009808B3" w:rsidRDefault="00CE6CAB" w:rsidP="008F4B80">
            <w:pPr>
              <w:spacing w:after="0" w:line="240" w:lineRule="auto"/>
              <w:ind w:left="0" w:firstLine="21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prefer buying organic produce because I believe it has fewer pesticide residues.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EEC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3B1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11.4%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78F5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313C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11.4%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A9BA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4A17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33.1%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489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D851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44.1% </w:t>
            </w:r>
          </w:p>
        </w:tc>
      </w:tr>
      <w:tr w:rsidR="00CE6CAB" w:rsidRPr="009808B3" w14:paraId="4D2FB58B" w14:textId="77777777" w:rsidTr="008F4B80">
        <w:trPr>
          <w:trHeight w:val="1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79F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4569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have stopped buying produce from certain vendors due to concerns about pesticide residues.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705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6180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35.7%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2A85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DA94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19.9%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245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712C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22.2%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89D6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C351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22.2% </w:t>
            </w:r>
          </w:p>
        </w:tc>
      </w:tr>
      <w:tr w:rsidR="00CE6CAB" w:rsidRPr="009808B3" w14:paraId="2B4E911A" w14:textId="77777777" w:rsidTr="008F4B80">
        <w:trPr>
          <w:trHeight w:val="9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7B66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D31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check for signs of pesticide residue on produce before purchasing.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0DC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08E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21.4%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405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438E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21.4%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08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9A14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27.1%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DEF6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5A35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30.1% </w:t>
            </w:r>
          </w:p>
        </w:tc>
      </w:tr>
      <w:tr w:rsidR="00CE6CAB" w:rsidRPr="009808B3" w14:paraId="0AD3B594" w14:textId="77777777" w:rsidTr="008F4B80">
        <w:trPr>
          <w:trHeight w:val="96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0D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ED8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have changed my shopping habits due to concerns about pesticide residues.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1336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C52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23.5%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5B7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B155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21.4%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E03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C199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28.7%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BF7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B4A9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26.4% </w:t>
            </w:r>
          </w:p>
        </w:tc>
      </w:tr>
      <w:tr w:rsidR="00CE6CAB" w:rsidRPr="009808B3" w14:paraId="0B687007" w14:textId="77777777" w:rsidTr="008F4B80">
        <w:trPr>
          <w:trHeight w:val="1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9DB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6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7DF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consuming produce with pesticide </w:t>
            </w:r>
          </w:p>
          <w:p w14:paraId="19CDE44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residues can cause long-term health issues.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CA7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EED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8.1%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0C51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35F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6.3%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744A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04C3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42.8%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8A6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C6A" w14:textId="77777777" w:rsidR="00CE6CAB" w:rsidRPr="009808B3" w:rsidRDefault="00CE6CAB" w:rsidP="008F4B80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42.8% </w:t>
            </w:r>
          </w:p>
        </w:tc>
      </w:tr>
    </w:tbl>
    <w:p w14:paraId="409E7723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i/>
          <w:color w:val="auto"/>
        </w:rPr>
      </w:pPr>
      <w:r w:rsidRPr="009808B3">
        <w:rPr>
          <w:rFonts w:asciiTheme="majorBidi" w:hAnsiTheme="majorBidi" w:cstheme="majorBidi"/>
          <w:i/>
          <w:color w:val="auto"/>
        </w:rPr>
        <w:t xml:space="preserve"> </w:t>
      </w:r>
    </w:p>
    <w:p w14:paraId="1A4D5534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i/>
          <w:color w:val="auto"/>
        </w:rPr>
      </w:pPr>
    </w:p>
    <w:p w14:paraId="23CA7D6A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i/>
          <w:color w:val="auto"/>
        </w:rPr>
      </w:pPr>
    </w:p>
    <w:p w14:paraId="2A3A16F6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i/>
          <w:color w:val="auto"/>
        </w:rPr>
      </w:pPr>
    </w:p>
    <w:p w14:paraId="118FB1D6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i/>
          <w:color w:val="auto"/>
        </w:rPr>
      </w:pPr>
    </w:p>
    <w:p w14:paraId="50A629BF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i/>
          <w:color w:val="auto"/>
        </w:rPr>
      </w:pPr>
    </w:p>
    <w:p w14:paraId="119C5769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i/>
          <w:color w:val="auto"/>
        </w:rPr>
      </w:pPr>
    </w:p>
    <w:p w14:paraId="35D21483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i/>
          <w:color w:val="auto"/>
        </w:rPr>
      </w:pPr>
    </w:p>
    <w:p w14:paraId="5769B65D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color w:val="auto"/>
        </w:rPr>
      </w:pPr>
    </w:p>
    <w:p w14:paraId="0D85E049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t xml:space="preserve"> </w:t>
      </w:r>
    </w:p>
    <w:p w14:paraId="63FA0378" w14:textId="77777777" w:rsidR="00CE6CAB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b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t xml:space="preserve"> </w:t>
      </w:r>
    </w:p>
    <w:p w14:paraId="09640038" w14:textId="77777777" w:rsidR="00CE6CAB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b/>
          <w:color w:val="auto"/>
        </w:rPr>
      </w:pPr>
    </w:p>
    <w:p w14:paraId="5C690DDA" w14:textId="77777777" w:rsidR="00CE6CAB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b/>
          <w:color w:val="auto"/>
        </w:rPr>
      </w:pPr>
    </w:p>
    <w:p w14:paraId="45455629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color w:val="auto"/>
        </w:rPr>
      </w:pPr>
    </w:p>
    <w:p w14:paraId="1007474D" w14:textId="77777777" w:rsidR="00CE6CAB" w:rsidRPr="009808B3" w:rsidRDefault="00CE6CAB" w:rsidP="00CE6CAB">
      <w:pPr>
        <w:spacing w:after="0" w:line="240" w:lineRule="auto"/>
        <w:ind w:left="0"/>
        <w:jc w:val="center"/>
        <w:rPr>
          <w:rFonts w:asciiTheme="majorBidi" w:hAnsiTheme="majorBidi" w:cstheme="majorBidi"/>
          <w:color w:val="auto"/>
        </w:rPr>
      </w:pPr>
      <w:r w:rsidRPr="009808B3">
        <w:rPr>
          <w:rFonts w:asciiTheme="majorBidi" w:hAnsiTheme="majorBidi" w:cstheme="majorBidi"/>
          <w:b/>
          <w:color w:val="auto"/>
        </w:rPr>
        <w:lastRenderedPageBreak/>
        <w:t xml:space="preserve">SOURCES OF INFORMATION ON FOOD SAFETY. </w:t>
      </w:r>
    </w:p>
    <w:tbl>
      <w:tblPr>
        <w:tblStyle w:val="TableGrid"/>
        <w:tblW w:w="10649" w:type="dxa"/>
        <w:tblInd w:w="-720" w:type="dxa"/>
        <w:tblCellMar>
          <w:top w:w="7" w:type="dxa"/>
          <w:left w:w="130" w:type="dxa"/>
          <w:right w:w="82" w:type="dxa"/>
        </w:tblCellMar>
        <w:tblLook w:val="04A0" w:firstRow="1" w:lastRow="0" w:firstColumn="1" w:lastColumn="0" w:noHBand="0" w:noVBand="1"/>
      </w:tblPr>
      <w:tblGrid>
        <w:gridCol w:w="812"/>
        <w:gridCol w:w="2881"/>
        <w:gridCol w:w="809"/>
        <w:gridCol w:w="900"/>
        <w:gridCol w:w="900"/>
        <w:gridCol w:w="901"/>
        <w:gridCol w:w="811"/>
        <w:gridCol w:w="900"/>
        <w:gridCol w:w="900"/>
        <w:gridCol w:w="835"/>
      </w:tblGrid>
      <w:tr w:rsidR="00CE6CAB" w:rsidRPr="009808B3" w14:paraId="6EA1F85D" w14:textId="77777777" w:rsidTr="008F4B80">
        <w:trPr>
          <w:trHeight w:val="102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17B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5B1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trust that the produce I buy in the market is free from </w:t>
            </w:r>
          </w:p>
          <w:p w14:paraId="7DC077D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harmful levels of pesticide residues.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3E36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913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10.2%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68B1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0347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14.6%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7E6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22EF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49.0%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008B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A68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26.2% </w:t>
            </w:r>
          </w:p>
        </w:tc>
      </w:tr>
      <w:tr w:rsidR="00CE6CAB" w:rsidRPr="009808B3" w14:paraId="156E8A42" w14:textId="77777777" w:rsidTr="008F4B80">
        <w:trPr>
          <w:trHeight w:val="76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E7C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3E4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have received information or education on the risks of pesticide residues in food.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9E6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BE3D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11.5%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2EC9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9BF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11.5%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A03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072A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40.1%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92C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35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36.9% </w:t>
            </w:r>
          </w:p>
        </w:tc>
      </w:tr>
      <w:tr w:rsidR="00CE6CAB" w:rsidRPr="009808B3" w14:paraId="20FF393D" w14:textId="77777777" w:rsidTr="008F4B80">
        <w:trPr>
          <w:trHeight w:val="76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B4C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30D5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vendors are knowledgeable about the risks of pesticide residues.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27BB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0E4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10.7%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3987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17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A131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13.5%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DAFF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4EC3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45.0%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7EC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A6B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30.8% </w:t>
            </w:r>
          </w:p>
        </w:tc>
      </w:tr>
      <w:tr w:rsidR="00CE6CAB" w:rsidRPr="009808B3" w14:paraId="2AB7739C" w14:textId="77777777" w:rsidTr="008F4B80">
        <w:trPr>
          <w:trHeight w:val="77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A2D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F49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pesticide residues are a significant public health concern.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BFA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CE8B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7.8%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8DC6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6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D89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9.9%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109F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7AD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23.4%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F36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8ED5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58.9% </w:t>
            </w:r>
          </w:p>
        </w:tc>
      </w:tr>
      <w:tr w:rsidR="00CE6CAB" w:rsidRPr="009808B3" w14:paraId="440507FD" w14:textId="77777777" w:rsidTr="008F4B80">
        <w:trPr>
          <w:trHeight w:val="102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EAF5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5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9731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believe that government agencies are doing enough to </w:t>
            </w:r>
          </w:p>
          <w:p w14:paraId="62D8F2A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monitor and control pesticide residues in markets.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4E2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059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7.1%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E471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AF8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26.8%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684C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0EBE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30.6%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4E6A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059B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35.5% </w:t>
            </w:r>
          </w:p>
        </w:tc>
      </w:tr>
      <w:tr w:rsidR="00CE6CAB" w:rsidRPr="009808B3" w14:paraId="316C2E12" w14:textId="77777777" w:rsidTr="008F4B80">
        <w:trPr>
          <w:trHeight w:val="102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5858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6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DCD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think vendors should be trained on how to handle </w:t>
            </w:r>
          </w:p>
          <w:p w14:paraId="213B13A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produce to reduce pesticide residues.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DF4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88A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8.3%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50DB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ACA2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16.5%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C33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819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32.6%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BC8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052C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42.6% </w:t>
            </w:r>
          </w:p>
        </w:tc>
      </w:tr>
      <w:tr w:rsidR="00CE6CAB" w:rsidRPr="009808B3" w14:paraId="48FE4AC8" w14:textId="77777777" w:rsidTr="008F4B80">
        <w:trPr>
          <w:trHeight w:val="102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2E26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37D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I think that more research is needed on the effects of </w:t>
            </w:r>
          </w:p>
          <w:p w14:paraId="47D5998E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pesticide residues on human health.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B8BF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6143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7.2%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1412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7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AA04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8.1%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2D20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FE04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39.2%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ADAD" w14:textId="77777777" w:rsidR="00CE6CAB" w:rsidRPr="009808B3" w:rsidRDefault="00CE6CAB" w:rsidP="008F4B80">
            <w:p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B7F6" w14:textId="77777777" w:rsidR="00CE6CAB" w:rsidRPr="009808B3" w:rsidRDefault="00CE6CAB" w:rsidP="008F4B80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color w:val="auto"/>
              </w:rPr>
            </w:pPr>
            <w:r w:rsidRPr="009808B3">
              <w:rPr>
                <w:rFonts w:asciiTheme="majorBidi" w:hAnsiTheme="majorBidi" w:cstheme="majorBidi"/>
                <w:color w:val="auto"/>
              </w:rPr>
              <w:t xml:space="preserve">45.5% </w:t>
            </w:r>
          </w:p>
        </w:tc>
      </w:tr>
    </w:tbl>
    <w:p w14:paraId="5E87C295" w14:textId="77777777" w:rsidR="00CE6CAB" w:rsidRPr="009808B3" w:rsidRDefault="00CE6CAB" w:rsidP="00CE6CAB">
      <w:pPr>
        <w:spacing w:after="0" w:line="240" w:lineRule="auto"/>
        <w:ind w:left="0" w:firstLine="0"/>
        <w:jc w:val="left"/>
        <w:rPr>
          <w:rFonts w:asciiTheme="majorBidi" w:hAnsiTheme="majorBidi" w:cstheme="majorBidi"/>
          <w:b/>
          <w:bCs/>
          <w:color w:val="auto"/>
        </w:rPr>
      </w:pPr>
    </w:p>
    <w:p w14:paraId="1940A57F" w14:textId="77777777" w:rsidR="00CE6CAB" w:rsidRPr="009808B3" w:rsidRDefault="00CE6CAB" w:rsidP="00CE6CAB">
      <w:pPr>
        <w:spacing w:line="240" w:lineRule="auto"/>
        <w:rPr>
          <w:rFonts w:asciiTheme="majorBidi" w:hAnsiTheme="majorBidi" w:cstheme="majorBidi"/>
        </w:rPr>
      </w:pPr>
    </w:p>
    <w:p w14:paraId="6019CB08" w14:textId="77777777" w:rsidR="00755780" w:rsidRDefault="00755780"/>
    <w:sectPr w:rsidR="00755780" w:rsidSect="00CE6CAB">
      <w:headerReference w:type="even" r:id="rId5"/>
      <w:footerReference w:type="even" r:id="rId6"/>
      <w:footerReference w:type="default" r:id="rId7"/>
      <w:headerReference w:type="first" r:id="rId8"/>
      <w:pgSz w:w="11520" w:h="14400"/>
      <w:pgMar w:top="1440" w:right="1440" w:bottom="1440" w:left="1440" w:header="746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DA31" w14:textId="77777777" w:rsidR="00000000" w:rsidRDefault="00000000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CD3F" w14:textId="77777777" w:rsidR="00000000" w:rsidRDefault="00000000">
    <w:pPr>
      <w:spacing w:after="160" w:line="259" w:lineRule="auto"/>
      <w:ind w:left="0" w:firstLin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A7C4" w14:textId="77777777" w:rsidR="00000000" w:rsidRDefault="00000000">
    <w:pPr>
      <w:spacing w:after="0" w:line="259" w:lineRule="auto"/>
      <w:ind w:left="0" w:right="58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845F774" w14:textId="77777777" w:rsidR="000000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4A554" w14:textId="77777777" w:rsidR="00000000" w:rsidRDefault="00000000">
    <w:pPr>
      <w:spacing w:after="0" w:line="259" w:lineRule="auto"/>
      <w:ind w:left="0" w:right="58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2673A65" w14:textId="77777777" w:rsidR="000000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B72C6"/>
    <w:multiLevelType w:val="hybridMultilevel"/>
    <w:tmpl w:val="DBFE58F8"/>
    <w:lvl w:ilvl="0" w:tplc="B6A699EA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ADA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489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0A1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708B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EE9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845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82AC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4F6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24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AB"/>
    <w:rsid w:val="00011C58"/>
    <w:rsid w:val="0006021D"/>
    <w:rsid w:val="00331A6B"/>
    <w:rsid w:val="00755780"/>
    <w:rsid w:val="00857596"/>
    <w:rsid w:val="00C025DD"/>
    <w:rsid w:val="00CB190B"/>
    <w:rsid w:val="00C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30A0F"/>
  <w15:chartTrackingRefBased/>
  <w15:docId w15:val="{464E3E41-D28A-40BA-BF14-D222F0B1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CAB"/>
    <w:pPr>
      <w:spacing w:after="13" w:line="467" w:lineRule="auto"/>
      <w:ind w:left="77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E6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E6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CA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E6CAB"/>
    <w:pPr>
      <w:spacing w:after="0" w:line="240" w:lineRule="auto"/>
    </w:pPr>
    <w:rPr>
      <w:rFonts w:ascii="Aptos" w:eastAsia="SimSun" w:hAnsi="Aptos" w:cs="SimSu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974</Words>
  <Characters>5557</Characters>
  <Application>Microsoft Office Word</Application>
  <DocSecurity>0</DocSecurity>
  <Lines>46</Lines>
  <Paragraphs>13</Paragraphs>
  <ScaleCrop>false</ScaleCrop>
  <Company>Springer Nature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2025-08-06T15:19:00Z</dcterms:created>
  <dcterms:modified xsi:type="dcterms:W3CDTF">2025-08-06T15:19:00Z</dcterms:modified>
</cp:coreProperties>
</file>