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396038" cy="8338290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80950" y="163300"/>
                          <a:ext cx="6396038" cy="8338290"/>
                          <a:chOff x="2080950" y="163300"/>
                          <a:chExt cx="3619200" cy="472700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0950" y="163300"/>
                            <a:ext cx="3619175" cy="472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3" name="Shape 3"/>
                        <wps:spPr>
                          <a:xfrm>
                            <a:off x="3106200" y="781600"/>
                            <a:ext cx="812100" cy="1419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2365200" y="1045650"/>
                            <a:ext cx="619200" cy="810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2557800" y="1187900"/>
                            <a:ext cx="548400" cy="810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4628725" y="1045650"/>
                            <a:ext cx="548400" cy="810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396038" cy="833829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6038" cy="83382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