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72AB" w14:textId="77777777" w:rsidR="009F55EC" w:rsidRPr="00E45886" w:rsidRDefault="009F55EC" w:rsidP="009F55EC">
      <w:pPr>
        <w:spacing w:after="0" w:line="360" w:lineRule="auto"/>
        <w:rPr>
          <w:rFonts w:cs="Arial"/>
          <w:sz w:val="24"/>
          <w:lang w:val="en-US"/>
        </w:rPr>
      </w:pPr>
    </w:p>
    <w:p w14:paraId="0946B057" w14:textId="77777777" w:rsidR="009F55EC" w:rsidRPr="00E45886" w:rsidRDefault="009F55EC" w:rsidP="009F55EC">
      <w:pPr>
        <w:spacing w:after="0" w:line="360" w:lineRule="auto"/>
        <w:rPr>
          <w:rFonts w:cs="Arial"/>
          <w:i/>
          <w:sz w:val="22"/>
          <w:lang w:val="en-US"/>
        </w:rPr>
      </w:pPr>
      <w:r w:rsidRPr="00E45886">
        <w:rPr>
          <w:rFonts w:cs="Arial"/>
          <w:b/>
          <w:sz w:val="22"/>
          <w:lang w:val="en-US"/>
        </w:rPr>
        <w:t>Table 3</w:t>
      </w:r>
      <w:r w:rsidRPr="00880C6C">
        <w:rPr>
          <w:rFonts w:cs="Arial"/>
          <w:b/>
          <w:bCs/>
          <w:sz w:val="22"/>
          <w:lang w:val="en-US"/>
        </w:rPr>
        <w:t>.</w:t>
      </w:r>
      <w:r w:rsidRPr="00880C6C">
        <w:rPr>
          <w:rFonts w:cs="Arial"/>
          <w:sz w:val="22"/>
          <w:lang w:val="en-US"/>
        </w:rPr>
        <w:t xml:space="preserve"> Treatment in the last 2 months (</w:t>
      </w:r>
      <w:r w:rsidRPr="00880C6C">
        <w:rPr>
          <w:rFonts w:cs="Arial"/>
          <w:i/>
          <w:iCs/>
          <w:sz w:val="22"/>
          <w:lang w:val="en-US"/>
        </w:rPr>
        <w:t>N</w:t>
      </w:r>
      <w:r w:rsidRPr="00880C6C">
        <w:rPr>
          <w:rFonts w:cs="Arial"/>
          <w:sz w:val="22"/>
          <w:lang w:val="en-US"/>
        </w:rPr>
        <w:t xml:space="preserve"> = 199).</w:t>
      </w:r>
    </w:p>
    <w:tbl>
      <w:tblPr>
        <w:tblStyle w:val="Tabellenraster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134"/>
      </w:tblGrid>
      <w:tr w:rsidR="009F55EC" w:rsidRPr="00880C6C" w14:paraId="720603B2" w14:textId="77777777" w:rsidTr="00C805AA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E79F24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Treatment in the last 2 months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1285C" w14:textId="77777777" w:rsidR="009F55EC" w:rsidRPr="00880C6C" w:rsidRDefault="009F55EC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</w:rPr>
              <w:t>n</w:t>
            </w:r>
          </w:p>
        </w:tc>
      </w:tr>
      <w:tr w:rsidR="009F55EC" w:rsidRPr="00880C6C" w14:paraId="60F1C0AA" w14:textId="77777777" w:rsidTr="00C805AA">
        <w:tc>
          <w:tcPr>
            <w:tcW w:w="3119" w:type="dxa"/>
            <w:tcBorders>
              <w:top w:val="single" w:sz="4" w:space="0" w:color="auto"/>
            </w:tcBorders>
          </w:tcPr>
          <w:p w14:paraId="6BC8BF4B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5F955D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67</w:t>
            </w:r>
          </w:p>
        </w:tc>
      </w:tr>
      <w:tr w:rsidR="009F55EC" w:rsidRPr="00880C6C" w14:paraId="65245F2D" w14:textId="77777777" w:rsidTr="00C805AA">
        <w:tc>
          <w:tcPr>
            <w:tcW w:w="3119" w:type="dxa"/>
          </w:tcPr>
          <w:p w14:paraId="35791638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Surgery</w:t>
            </w:r>
          </w:p>
        </w:tc>
        <w:tc>
          <w:tcPr>
            <w:tcW w:w="1134" w:type="dxa"/>
          </w:tcPr>
          <w:p w14:paraId="015641BB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26</w:t>
            </w:r>
          </w:p>
        </w:tc>
      </w:tr>
      <w:tr w:rsidR="009F55EC" w:rsidRPr="00880C6C" w14:paraId="5B886796" w14:textId="77777777" w:rsidTr="00C805AA">
        <w:tc>
          <w:tcPr>
            <w:tcW w:w="3119" w:type="dxa"/>
          </w:tcPr>
          <w:p w14:paraId="3F641CB0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Chemotherapy</w:t>
            </w:r>
          </w:p>
        </w:tc>
        <w:tc>
          <w:tcPr>
            <w:tcW w:w="1134" w:type="dxa"/>
          </w:tcPr>
          <w:p w14:paraId="7EAD5AFC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48</w:t>
            </w:r>
          </w:p>
        </w:tc>
      </w:tr>
      <w:tr w:rsidR="009F55EC" w:rsidRPr="00880C6C" w14:paraId="364B25CF" w14:textId="77777777" w:rsidTr="00C805AA">
        <w:tc>
          <w:tcPr>
            <w:tcW w:w="3119" w:type="dxa"/>
          </w:tcPr>
          <w:p w14:paraId="1AFAD104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Hormone therapy</w:t>
            </w:r>
          </w:p>
        </w:tc>
        <w:tc>
          <w:tcPr>
            <w:tcW w:w="1134" w:type="dxa"/>
          </w:tcPr>
          <w:p w14:paraId="23315308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49</w:t>
            </w:r>
          </w:p>
        </w:tc>
      </w:tr>
      <w:tr w:rsidR="009F55EC" w:rsidRPr="00880C6C" w14:paraId="5B0D30B1" w14:textId="77777777" w:rsidTr="00C805AA">
        <w:tc>
          <w:tcPr>
            <w:tcW w:w="3119" w:type="dxa"/>
          </w:tcPr>
          <w:p w14:paraId="7BF6501C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Radiotherapy</w:t>
            </w:r>
          </w:p>
        </w:tc>
        <w:tc>
          <w:tcPr>
            <w:tcW w:w="1134" w:type="dxa"/>
          </w:tcPr>
          <w:p w14:paraId="336C412D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18</w:t>
            </w:r>
          </w:p>
        </w:tc>
      </w:tr>
      <w:tr w:rsidR="009F55EC" w:rsidRPr="00880C6C" w14:paraId="3FA9F95F" w14:textId="77777777" w:rsidTr="00C805AA">
        <w:tc>
          <w:tcPr>
            <w:tcW w:w="3119" w:type="dxa"/>
          </w:tcPr>
          <w:p w14:paraId="2411CBDF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Immunotherapy</w:t>
            </w:r>
          </w:p>
        </w:tc>
        <w:tc>
          <w:tcPr>
            <w:tcW w:w="1134" w:type="dxa"/>
          </w:tcPr>
          <w:p w14:paraId="59C6EE1F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17</w:t>
            </w:r>
          </w:p>
        </w:tc>
      </w:tr>
      <w:tr w:rsidR="009F55EC" w:rsidRPr="00880C6C" w14:paraId="546730D1" w14:textId="77777777" w:rsidTr="00C805AA">
        <w:tc>
          <w:tcPr>
            <w:tcW w:w="3119" w:type="dxa"/>
          </w:tcPr>
          <w:p w14:paraId="76D090BE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Other treatment</w:t>
            </w:r>
          </w:p>
        </w:tc>
        <w:tc>
          <w:tcPr>
            <w:tcW w:w="1134" w:type="dxa"/>
          </w:tcPr>
          <w:p w14:paraId="3A4DC40E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43</w:t>
            </w:r>
          </w:p>
        </w:tc>
      </w:tr>
      <w:tr w:rsidR="009F55EC" w:rsidRPr="00880C6C" w14:paraId="774A80FE" w14:textId="77777777" w:rsidTr="00C805AA">
        <w:tc>
          <w:tcPr>
            <w:tcW w:w="3119" w:type="dxa"/>
          </w:tcPr>
          <w:p w14:paraId="15C892B4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Total</w:t>
            </w:r>
          </w:p>
        </w:tc>
        <w:tc>
          <w:tcPr>
            <w:tcW w:w="1134" w:type="dxa"/>
          </w:tcPr>
          <w:p w14:paraId="4AB0AF86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268</w:t>
            </w:r>
          </w:p>
        </w:tc>
      </w:tr>
      <w:tr w:rsidR="009F55EC" w:rsidRPr="00880C6C" w14:paraId="455D59A7" w14:textId="77777777" w:rsidTr="00C805AA">
        <w:tc>
          <w:tcPr>
            <w:tcW w:w="3119" w:type="dxa"/>
          </w:tcPr>
          <w:p w14:paraId="00437DE6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Total number of treatments</w:t>
            </w:r>
          </w:p>
        </w:tc>
        <w:tc>
          <w:tcPr>
            <w:tcW w:w="1134" w:type="dxa"/>
          </w:tcPr>
          <w:p w14:paraId="38418A24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201</w:t>
            </w:r>
          </w:p>
        </w:tc>
      </w:tr>
      <w:tr w:rsidR="009F55EC" w:rsidRPr="00880C6C" w14:paraId="7F4DBF87" w14:textId="77777777" w:rsidTr="00C805AA">
        <w:tc>
          <w:tcPr>
            <w:tcW w:w="3119" w:type="dxa"/>
          </w:tcPr>
          <w:p w14:paraId="294523FA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 xml:space="preserve">Mean number of treatments </w:t>
            </w:r>
            <w:r w:rsidRPr="00880C6C">
              <w:rPr>
                <w:rFonts w:cs="Arial"/>
                <w:lang w:val="en-US"/>
              </w:rPr>
              <w:br/>
              <w:t xml:space="preserve">(all participants, </w:t>
            </w:r>
            <w:r w:rsidRPr="00880C6C">
              <w:rPr>
                <w:rFonts w:cs="Arial"/>
                <w:i/>
                <w:lang w:val="en-US"/>
              </w:rPr>
              <w:t>N</w:t>
            </w:r>
            <w:r w:rsidRPr="00880C6C">
              <w:rPr>
                <w:rFonts w:cs="Arial"/>
                <w:lang w:val="en-US"/>
              </w:rPr>
              <w:t xml:space="preserve"> = 199)</w:t>
            </w:r>
          </w:p>
        </w:tc>
        <w:tc>
          <w:tcPr>
            <w:tcW w:w="1134" w:type="dxa"/>
          </w:tcPr>
          <w:p w14:paraId="5C81EC29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1.01</w:t>
            </w:r>
          </w:p>
        </w:tc>
      </w:tr>
      <w:tr w:rsidR="009F55EC" w:rsidRPr="00880C6C" w14:paraId="18A28DFE" w14:textId="77777777" w:rsidTr="00C805AA">
        <w:tc>
          <w:tcPr>
            <w:tcW w:w="3119" w:type="dxa"/>
          </w:tcPr>
          <w:p w14:paraId="64B987B1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 xml:space="preserve">Mean number of treatments (participants in treatment, </w:t>
            </w:r>
            <w:r w:rsidRPr="00880C6C">
              <w:rPr>
                <w:rFonts w:cs="Arial"/>
                <w:lang w:val="en-US"/>
              </w:rPr>
              <w:br/>
            </w:r>
            <w:r w:rsidRPr="00880C6C">
              <w:rPr>
                <w:rFonts w:cs="Arial"/>
                <w:i/>
                <w:lang w:val="en-US"/>
              </w:rPr>
              <w:t>n</w:t>
            </w:r>
            <w:r w:rsidRPr="00880C6C">
              <w:rPr>
                <w:rFonts w:cs="Arial"/>
                <w:lang w:val="en-US"/>
              </w:rPr>
              <w:t xml:space="preserve"> = 132)</w:t>
            </w:r>
          </w:p>
        </w:tc>
        <w:tc>
          <w:tcPr>
            <w:tcW w:w="1134" w:type="dxa"/>
          </w:tcPr>
          <w:p w14:paraId="3C976FA3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1.52</w:t>
            </w:r>
          </w:p>
        </w:tc>
      </w:tr>
      <w:tr w:rsidR="009F55EC" w:rsidRPr="00880C6C" w14:paraId="6840BD3A" w14:textId="77777777" w:rsidTr="00C805AA">
        <w:tc>
          <w:tcPr>
            <w:tcW w:w="3119" w:type="dxa"/>
          </w:tcPr>
          <w:p w14:paraId="2F2E1195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Range of treatments</w:t>
            </w:r>
          </w:p>
        </w:tc>
        <w:tc>
          <w:tcPr>
            <w:tcW w:w="1134" w:type="dxa"/>
          </w:tcPr>
          <w:p w14:paraId="15653F79" w14:textId="77777777" w:rsidR="009F55EC" w:rsidRPr="00880C6C" w:rsidRDefault="009F55E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0 - 5</w:t>
            </w:r>
          </w:p>
        </w:tc>
      </w:tr>
    </w:tbl>
    <w:p w14:paraId="16A843B9" w14:textId="77777777" w:rsidR="00596AE9" w:rsidRDefault="00596AE9"/>
    <w:sectPr w:rsidR="00596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EC"/>
    <w:rsid w:val="00012D05"/>
    <w:rsid w:val="000137E4"/>
    <w:rsid w:val="00015109"/>
    <w:rsid w:val="00043963"/>
    <w:rsid w:val="00054801"/>
    <w:rsid w:val="00062CA3"/>
    <w:rsid w:val="00070EA1"/>
    <w:rsid w:val="000812DE"/>
    <w:rsid w:val="000D20B0"/>
    <w:rsid w:val="000F7C11"/>
    <w:rsid w:val="00127E58"/>
    <w:rsid w:val="00143989"/>
    <w:rsid w:val="00156977"/>
    <w:rsid w:val="001632D4"/>
    <w:rsid w:val="00184218"/>
    <w:rsid w:val="00193DC7"/>
    <w:rsid w:val="001C5758"/>
    <w:rsid w:val="001E2001"/>
    <w:rsid w:val="002007C4"/>
    <w:rsid w:val="00237CB7"/>
    <w:rsid w:val="0027146F"/>
    <w:rsid w:val="002F1C5C"/>
    <w:rsid w:val="00334B18"/>
    <w:rsid w:val="00342204"/>
    <w:rsid w:val="003655EE"/>
    <w:rsid w:val="003900E7"/>
    <w:rsid w:val="003E5BD1"/>
    <w:rsid w:val="0040354B"/>
    <w:rsid w:val="00413C3E"/>
    <w:rsid w:val="004178A6"/>
    <w:rsid w:val="00452BE8"/>
    <w:rsid w:val="00471A1B"/>
    <w:rsid w:val="004D56C9"/>
    <w:rsid w:val="004D7524"/>
    <w:rsid w:val="00547A35"/>
    <w:rsid w:val="00557EF9"/>
    <w:rsid w:val="00573C09"/>
    <w:rsid w:val="0057464D"/>
    <w:rsid w:val="00581634"/>
    <w:rsid w:val="00581E2A"/>
    <w:rsid w:val="00596AE9"/>
    <w:rsid w:val="005C3ECC"/>
    <w:rsid w:val="005D7375"/>
    <w:rsid w:val="005D7ACB"/>
    <w:rsid w:val="005F13C4"/>
    <w:rsid w:val="00621BD6"/>
    <w:rsid w:val="00631A51"/>
    <w:rsid w:val="00647DEC"/>
    <w:rsid w:val="00666C8B"/>
    <w:rsid w:val="006A0DBC"/>
    <w:rsid w:val="006A17E7"/>
    <w:rsid w:val="006A7539"/>
    <w:rsid w:val="006C11D2"/>
    <w:rsid w:val="00706A21"/>
    <w:rsid w:val="00706E64"/>
    <w:rsid w:val="007142CC"/>
    <w:rsid w:val="0072300B"/>
    <w:rsid w:val="00753CA6"/>
    <w:rsid w:val="00772DA5"/>
    <w:rsid w:val="007F50D1"/>
    <w:rsid w:val="00821FC7"/>
    <w:rsid w:val="00831033"/>
    <w:rsid w:val="00845705"/>
    <w:rsid w:val="00855A5E"/>
    <w:rsid w:val="008B6449"/>
    <w:rsid w:val="008C243A"/>
    <w:rsid w:val="008D7068"/>
    <w:rsid w:val="00903DB6"/>
    <w:rsid w:val="00910A3C"/>
    <w:rsid w:val="009225C1"/>
    <w:rsid w:val="0093141C"/>
    <w:rsid w:val="00963011"/>
    <w:rsid w:val="0098085C"/>
    <w:rsid w:val="009B6B81"/>
    <w:rsid w:val="009B786C"/>
    <w:rsid w:val="009D694D"/>
    <w:rsid w:val="009E209A"/>
    <w:rsid w:val="009E45AE"/>
    <w:rsid w:val="009F280D"/>
    <w:rsid w:val="009F55EC"/>
    <w:rsid w:val="00A50874"/>
    <w:rsid w:val="00AB1F26"/>
    <w:rsid w:val="00AB484B"/>
    <w:rsid w:val="00AF095E"/>
    <w:rsid w:val="00B36826"/>
    <w:rsid w:val="00B452E0"/>
    <w:rsid w:val="00B50F8F"/>
    <w:rsid w:val="00B57EF0"/>
    <w:rsid w:val="00B67EE8"/>
    <w:rsid w:val="00B81120"/>
    <w:rsid w:val="00B956C2"/>
    <w:rsid w:val="00BA479B"/>
    <w:rsid w:val="00BF556B"/>
    <w:rsid w:val="00C07973"/>
    <w:rsid w:val="00C605FE"/>
    <w:rsid w:val="00C615B2"/>
    <w:rsid w:val="00CA260B"/>
    <w:rsid w:val="00CB3BA3"/>
    <w:rsid w:val="00CB3C9E"/>
    <w:rsid w:val="00D03C6B"/>
    <w:rsid w:val="00D14C7E"/>
    <w:rsid w:val="00D300DB"/>
    <w:rsid w:val="00D378C9"/>
    <w:rsid w:val="00D53E4B"/>
    <w:rsid w:val="00D55201"/>
    <w:rsid w:val="00D83CA9"/>
    <w:rsid w:val="00DE65A2"/>
    <w:rsid w:val="00E668E3"/>
    <w:rsid w:val="00EE4E2F"/>
    <w:rsid w:val="00F936A0"/>
    <w:rsid w:val="00F95311"/>
    <w:rsid w:val="00FA6900"/>
    <w:rsid w:val="00FC0383"/>
    <w:rsid w:val="00FD12D3"/>
    <w:rsid w:val="00FE0445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3AF92"/>
  <w15:chartTrackingRefBased/>
  <w15:docId w15:val="{7892CB0D-9207-4245-873B-742B32E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F55EC"/>
    <w:pPr>
      <w:spacing w:after="160" w:line="259" w:lineRule="auto"/>
    </w:pPr>
    <w:rPr>
      <w:rFonts w:ascii="Arial" w:hAnsi="Arial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55E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55E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55E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55E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55E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55E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55E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55E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55E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5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5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5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55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55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55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55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55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55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55E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55EC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F55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55EC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9F55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5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55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55EC"/>
    <w:rPr>
      <w:b/>
      <w:bCs/>
      <w:smallCaps/>
      <w:color w:val="0F4761" w:themeColor="accent1" w:themeShade="BF"/>
      <w:spacing w:val="5"/>
    </w:rPr>
  </w:style>
  <w:style w:type="table" w:customStyle="1" w:styleId="Tabellenraster2">
    <w:name w:val="Tabellenraster2"/>
    <w:basedOn w:val="NormaleTabelle"/>
    <w:next w:val="Tabellenraster"/>
    <w:uiPriority w:val="39"/>
    <w:rsid w:val="009F55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Cwik</dc:creator>
  <cp:keywords/>
  <dc:description/>
  <cp:lastModifiedBy>Jan Cwik</cp:lastModifiedBy>
  <cp:revision>1</cp:revision>
  <dcterms:created xsi:type="dcterms:W3CDTF">2025-05-16T21:18:00Z</dcterms:created>
  <dcterms:modified xsi:type="dcterms:W3CDTF">2025-05-16T21:18:00Z</dcterms:modified>
</cp:coreProperties>
</file>