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484" w:rsidRPr="002231C9" w:rsidRDefault="003F7484" w:rsidP="003F7484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Supporting Information </w:t>
      </w:r>
    </w:p>
    <w:p w:rsidR="003F7484" w:rsidRDefault="003F7484" w:rsidP="003F7484">
      <w:pPr>
        <w:jc w:val="center"/>
        <w:rPr>
          <w:sz w:val="32"/>
        </w:rPr>
      </w:pPr>
    </w:p>
    <w:p w:rsidR="003F7484" w:rsidRDefault="003F7484" w:rsidP="003F7484">
      <w:pPr>
        <w:jc w:val="center"/>
        <w:rPr>
          <w:sz w:val="36"/>
        </w:rPr>
      </w:pPr>
    </w:p>
    <w:p w:rsidR="003F7484" w:rsidRPr="00380FC1" w:rsidRDefault="003F7484" w:rsidP="003F7484">
      <w:pPr>
        <w:jc w:val="center"/>
        <w:rPr>
          <w:sz w:val="36"/>
        </w:rPr>
      </w:pPr>
    </w:p>
    <w:p w:rsidR="003F7484" w:rsidRPr="00380340" w:rsidRDefault="003F7484" w:rsidP="003F7484">
      <w:pPr>
        <w:jc w:val="both"/>
        <w:rPr>
          <w:sz w:val="36"/>
          <w:szCs w:val="36"/>
        </w:rPr>
      </w:pPr>
      <w:r>
        <w:rPr>
          <w:sz w:val="36"/>
          <w:szCs w:val="36"/>
        </w:rPr>
        <w:t>Electronic structure, stability, and</w:t>
      </w:r>
      <w:r w:rsidRPr="00380340"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c</w:t>
      </w:r>
      <w:r w:rsidRPr="00380340">
        <w:rPr>
          <w:sz w:val="36"/>
          <w:szCs w:val="36"/>
        </w:rPr>
        <w:t>ooperativity</w:t>
      </w:r>
      <w:proofErr w:type="spellEnd"/>
      <w:r w:rsidRPr="00380340">
        <w:rPr>
          <w:sz w:val="36"/>
          <w:szCs w:val="36"/>
        </w:rPr>
        <w:t xml:space="preserve"> </w:t>
      </w:r>
      <w:r>
        <w:rPr>
          <w:sz w:val="36"/>
          <w:szCs w:val="36"/>
        </w:rPr>
        <w:t>of</w:t>
      </w:r>
      <w:r w:rsidRPr="00380340">
        <w:rPr>
          <w:sz w:val="36"/>
          <w:szCs w:val="36"/>
        </w:rPr>
        <w:t xml:space="preserve"> </w:t>
      </w:r>
      <w:r>
        <w:rPr>
          <w:sz w:val="36"/>
          <w:szCs w:val="36"/>
        </w:rPr>
        <w:t>chalcogen</w:t>
      </w:r>
      <w:r w:rsidRPr="00380340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bonding in sulfur dioxide and hydrated sulfur dioxide </w:t>
      </w:r>
      <w:r w:rsidRPr="00380340">
        <w:rPr>
          <w:sz w:val="36"/>
          <w:szCs w:val="36"/>
        </w:rPr>
        <w:t>clusters</w:t>
      </w:r>
      <w:r>
        <w:rPr>
          <w:sz w:val="36"/>
          <w:szCs w:val="36"/>
        </w:rPr>
        <w:t>: a DFT study and wave</w:t>
      </w:r>
      <w:r w:rsidR="00E109AF">
        <w:rPr>
          <w:sz w:val="36"/>
          <w:szCs w:val="36"/>
        </w:rPr>
        <w:t xml:space="preserve"> </w:t>
      </w:r>
      <w:bookmarkStart w:id="0" w:name="_GoBack"/>
      <w:bookmarkEnd w:id="0"/>
      <w:r>
        <w:rPr>
          <w:sz w:val="36"/>
          <w:szCs w:val="36"/>
        </w:rPr>
        <w:t xml:space="preserve">funtional analysis </w:t>
      </w:r>
    </w:p>
    <w:p w:rsidR="003F7484" w:rsidRPr="00CB6104" w:rsidRDefault="003F7484" w:rsidP="003F7484">
      <w:pPr>
        <w:jc w:val="center"/>
        <w:rPr>
          <w:sz w:val="32"/>
        </w:rPr>
      </w:pPr>
      <w:r>
        <w:rPr>
          <w:sz w:val="32"/>
        </w:rPr>
        <w:t xml:space="preserve">  </w:t>
      </w:r>
    </w:p>
    <w:p w:rsidR="003F7484" w:rsidRPr="00380FC1" w:rsidRDefault="003F7484" w:rsidP="003F7484">
      <w:pPr>
        <w:jc w:val="center"/>
        <w:rPr>
          <w:sz w:val="28"/>
          <w:vertAlign w:val="superscript"/>
        </w:rPr>
      </w:pPr>
      <w:r w:rsidRPr="00380FC1">
        <w:rPr>
          <w:sz w:val="28"/>
        </w:rPr>
        <w:t>Natarajan Sathiyamoorthy Venkataramanan</w:t>
      </w:r>
      <w:proofErr w:type="gramStart"/>
      <w:r w:rsidRPr="00380FC1">
        <w:rPr>
          <w:sz w:val="28"/>
        </w:rPr>
        <w:t>,</w:t>
      </w:r>
      <w:r w:rsidRPr="00380FC1">
        <w:rPr>
          <w:sz w:val="28"/>
          <w:vertAlign w:val="superscript"/>
        </w:rPr>
        <w:t>a</w:t>
      </w:r>
      <w:proofErr w:type="gramEnd"/>
      <w:r w:rsidRPr="00380FC1">
        <w:rPr>
          <w:sz w:val="28"/>
          <w:vertAlign w:val="superscript"/>
        </w:rPr>
        <w:t xml:space="preserve"> *</w:t>
      </w:r>
      <w:r w:rsidRPr="00380FC1">
        <w:rPr>
          <w:sz w:val="28"/>
        </w:rPr>
        <w:t xml:space="preserve"> </w:t>
      </w:r>
    </w:p>
    <w:p w:rsidR="003F7484" w:rsidRDefault="003F7484" w:rsidP="003F7484">
      <w:pPr>
        <w:jc w:val="center"/>
      </w:pPr>
    </w:p>
    <w:p w:rsidR="003F7484" w:rsidRDefault="003F7484" w:rsidP="003F7484">
      <w:pPr>
        <w:jc w:val="center"/>
      </w:pPr>
    </w:p>
    <w:p w:rsidR="003F7484" w:rsidRDefault="003F7484" w:rsidP="003F7484">
      <w:pPr>
        <w:spacing w:line="360" w:lineRule="auto"/>
        <w:jc w:val="center"/>
      </w:pPr>
    </w:p>
    <w:p w:rsidR="003F7484" w:rsidRDefault="003F7484" w:rsidP="003F7484">
      <w:pPr>
        <w:pStyle w:val="BIEmailAddress"/>
      </w:pPr>
      <w:proofErr w:type="spellStart"/>
      <w:proofErr w:type="gramStart"/>
      <w:r w:rsidRPr="00B3249B">
        <w:rPr>
          <w:vertAlign w:val="superscript"/>
        </w:rPr>
        <w:t>a</w:t>
      </w:r>
      <w:r w:rsidRPr="00E25E8C">
        <w:t>SHARP</w:t>
      </w:r>
      <w:proofErr w:type="spellEnd"/>
      <w:proofErr w:type="gramEnd"/>
      <w:r>
        <w:t xml:space="preserve"> Substratum </w:t>
      </w:r>
    </w:p>
    <w:p w:rsidR="003F7484" w:rsidRDefault="003F7484" w:rsidP="003F7484">
      <w:pPr>
        <w:spacing w:line="360" w:lineRule="auto"/>
      </w:pPr>
      <w:proofErr w:type="spellStart"/>
      <w:r>
        <w:t>Adavathur</w:t>
      </w:r>
      <w:proofErr w:type="spellEnd"/>
      <w:r>
        <w:t xml:space="preserve"> East, </w:t>
      </w:r>
    </w:p>
    <w:p w:rsidR="003F7484" w:rsidRDefault="003F7484" w:rsidP="003F7484">
      <w:pPr>
        <w:spacing w:line="360" w:lineRule="auto"/>
      </w:pPr>
      <w:proofErr w:type="spellStart"/>
      <w:r>
        <w:t>Trichy</w:t>
      </w:r>
      <w:proofErr w:type="spellEnd"/>
      <w:r>
        <w:t xml:space="preserve"> – 620 102</w:t>
      </w:r>
    </w:p>
    <w:p w:rsidR="003F7484" w:rsidRDefault="003F7484" w:rsidP="003F7484">
      <w:pPr>
        <w:spacing w:line="360" w:lineRule="auto"/>
      </w:pPr>
      <w:r>
        <w:t>India</w:t>
      </w:r>
    </w:p>
    <w:p w:rsidR="003F7484" w:rsidRDefault="003F7484" w:rsidP="003F7484">
      <w:pPr>
        <w:spacing w:line="360" w:lineRule="auto"/>
      </w:pPr>
      <w:r>
        <w:t xml:space="preserve">Email: </w:t>
      </w:r>
      <w:hyperlink r:id="rId5" w:history="1">
        <w:r w:rsidRPr="00C86681">
          <w:rPr>
            <w:rStyle w:val="Hyperlink"/>
          </w:rPr>
          <w:t>nsvenkataramanan@gmail.com</w:t>
        </w:r>
      </w:hyperlink>
      <w:r>
        <w:t xml:space="preserve"> </w:t>
      </w:r>
    </w:p>
    <w:p w:rsidR="003F7484" w:rsidRPr="00724A6C" w:rsidRDefault="003F7484" w:rsidP="003F7484">
      <w:pPr>
        <w:spacing w:line="360" w:lineRule="auto"/>
      </w:pPr>
      <w:r w:rsidRPr="00724A6C">
        <w:t>http://orcid.org/</w:t>
      </w:r>
      <w:r w:rsidRPr="00D32B14">
        <w:t>0000-0001-6228-0894</w:t>
      </w:r>
    </w:p>
    <w:p w:rsidR="003F7484" w:rsidRDefault="003F7484" w:rsidP="003F7484">
      <w:pPr>
        <w:pStyle w:val="BIEmailAddress"/>
      </w:pPr>
    </w:p>
    <w:p w:rsidR="00FC22FA" w:rsidRDefault="00FC22FA" w:rsidP="00FC22FA"/>
    <w:p w:rsidR="00FC22FA" w:rsidRDefault="00FC22FA" w:rsidP="00FC22FA"/>
    <w:p w:rsidR="00FC22FA" w:rsidRDefault="00FC22FA" w:rsidP="00FC22FA"/>
    <w:p w:rsidR="00FC22FA" w:rsidRDefault="00FC22FA" w:rsidP="00FC22FA"/>
    <w:p w:rsidR="00FC22FA" w:rsidRDefault="00FC22FA" w:rsidP="00FC22FA"/>
    <w:p w:rsidR="007A4F0D" w:rsidRDefault="007A4F0D" w:rsidP="00FC22FA">
      <w:proofErr w:type="gramStart"/>
      <w:r w:rsidRPr="00F92EC1">
        <w:rPr>
          <w:b/>
        </w:rPr>
        <w:lastRenderedPageBreak/>
        <w:t>Fig.</w:t>
      </w:r>
      <w:proofErr w:type="gramEnd"/>
      <w:r w:rsidRPr="00F92EC1">
        <w:rPr>
          <w:b/>
        </w:rPr>
        <w:t xml:space="preserve"> S1</w:t>
      </w:r>
      <w:r>
        <w:t xml:space="preserve"> </w:t>
      </w:r>
      <w:r>
        <w:tab/>
      </w:r>
      <w:r w:rsidR="00AA4F45">
        <w:t>Optimized low-lying isomers for SO</w:t>
      </w:r>
      <w:r w:rsidR="00AA4F45" w:rsidRPr="00AA4F45">
        <w:rPr>
          <w:vertAlign w:val="subscript"/>
        </w:rPr>
        <w:t>2</w:t>
      </w:r>
      <w:r w:rsidR="00AA4F45">
        <w:t xml:space="preserve"> dimer</w:t>
      </w:r>
    </w:p>
    <w:p w:rsidR="00A9264F" w:rsidRDefault="00A9264F">
      <w:pPr>
        <w:spacing w:after="200" w:line="276" w:lineRule="auto"/>
      </w:pPr>
      <w:proofErr w:type="gramStart"/>
      <w:r w:rsidRPr="00F92EC1">
        <w:rPr>
          <w:b/>
        </w:rPr>
        <w:t>Fig.</w:t>
      </w:r>
      <w:proofErr w:type="gramEnd"/>
      <w:r w:rsidRPr="00F92EC1">
        <w:rPr>
          <w:b/>
        </w:rPr>
        <w:t xml:space="preserve"> S</w:t>
      </w:r>
      <w:r>
        <w:rPr>
          <w:b/>
        </w:rPr>
        <w:t>2</w:t>
      </w:r>
      <w:r>
        <w:t xml:space="preserve"> </w:t>
      </w:r>
      <w:r w:rsidR="00BB451B">
        <w:tab/>
        <w:t>Optimized low-lying isomers for SO</w:t>
      </w:r>
      <w:r w:rsidR="00BB451B" w:rsidRPr="00AA4F45">
        <w:rPr>
          <w:vertAlign w:val="subscript"/>
        </w:rPr>
        <w:t>2</w:t>
      </w:r>
      <w:r w:rsidR="00BB451B">
        <w:t xml:space="preserve"> timer</w:t>
      </w:r>
    </w:p>
    <w:p w:rsidR="00A9264F" w:rsidRDefault="00A9264F">
      <w:pPr>
        <w:spacing w:after="200" w:line="276" w:lineRule="auto"/>
        <w:rPr>
          <w:b/>
        </w:rPr>
      </w:pPr>
      <w:proofErr w:type="gramStart"/>
      <w:r w:rsidRPr="00F92EC1">
        <w:rPr>
          <w:b/>
        </w:rPr>
        <w:t>Fig.</w:t>
      </w:r>
      <w:proofErr w:type="gramEnd"/>
      <w:r w:rsidRPr="00F92EC1">
        <w:rPr>
          <w:b/>
        </w:rPr>
        <w:t xml:space="preserve"> S</w:t>
      </w:r>
      <w:r>
        <w:rPr>
          <w:b/>
        </w:rPr>
        <w:t>3</w:t>
      </w:r>
      <w:r w:rsidR="00BB451B">
        <w:rPr>
          <w:b/>
        </w:rPr>
        <w:tab/>
      </w:r>
      <w:r w:rsidR="00BB451B">
        <w:rPr>
          <w:b/>
        </w:rPr>
        <w:tab/>
      </w:r>
      <w:r w:rsidR="00BB451B">
        <w:t>Optimized low-lying isomers for SO</w:t>
      </w:r>
      <w:r w:rsidR="00BB451B" w:rsidRPr="00AA4F45">
        <w:rPr>
          <w:vertAlign w:val="subscript"/>
        </w:rPr>
        <w:t>2</w:t>
      </w:r>
      <w:r w:rsidR="00BB451B">
        <w:t xml:space="preserve"> tetramer</w:t>
      </w:r>
    </w:p>
    <w:p w:rsidR="00A9264F" w:rsidRDefault="00A9264F">
      <w:pPr>
        <w:spacing w:after="200" w:line="276" w:lineRule="auto"/>
        <w:rPr>
          <w:b/>
        </w:rPr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S4</w:t>
      </w:r>
      <w:r w:rsidR="00BB451B">
        <w:rPr>
          <w:b/>
        </w:rPr>
        <w:tab/>
      </w:r>
      <w:r w:rsidR="00BB451B">
        <w:rPr>
          <w:b/>
        </w:rPr>
        <w:tab/>
      </w:r>
      <w:r w:rsidR="00BB451B">
        <w:t>Optimized low-lying isomers for SO</w:t>
      </w:r>
      <w:r w:rsidR="00BB451B" w:rsidRPr="00AA4F45">
        <w:rPr>
          <w:vertAlign w:val="subscript"/>
        </w:rPr>
        <w:t>2</w:t>
      </w:r>
      <w:r w:rsidR="00BB451B">
        <w:t xml:space="preserve"> </w:t>
      </w:r>
      <w:proofErr w:type="spellStart"/>
      <w:r w:rsidR="00BB451B">
        <w:t>pentamer</w:t>
      </w:r>
      <w:proofErr w:type="spellEnd"/>
    </w:p>
    <w:p w:rsidR="00A9264F" w:rsidRDefault="00A9264F">
      <w:pPr>
        <w:spacing w:after="200" w:line="276" w:lineRule="auto"/>
        <w:rPr>
          <w:b/>
        </w:rPr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S5</w:t>
      </w:r>
      <w:r w:rsidR="00BB451B">
        <w:rPr>
          <w:b/>
        </w:rPr>
        <w:tab/>
      </w:r>
      <w:r w:rsidR="00BB451B">
        <w:rPr>
          <w:b/>
        </w:rPr>
        <w:tab/>
      </w:r>
      <w:r w:rsidR="00BB451B">
        <w:t>Optimized low-lying isomers for SO</w:t>
      </w:r>
      <w:r w:rsidR="00BB451B" w:rsidRPr="00AA4F45">
        <w:rPr>
          <w:vertAlign w:val="subscript"/>
        </w:rPr>
        <w:t>2</w:t>
      </w:r>
      <w:r w:rsidR="00BB451B">
        <w:t xml:space="preserve"> </w:t>
      </w:r>
      <w:proofErr w:type="spellStart"/>
      <w:r w:rsidR="00BB451B">
        <w:t>hexamer</w:t>
      </w:r>
      <w:proofErr w:type="spellEnd"/>
    </w:p>
    <w:p w:rsidR="00A9264F" w:rsidRPr="00A9264F" w:rsidRDefault="00A9264F">
      <w:pPr>
        <w:spacing w:after="200" w:line="276" w:lineRule="auto"/>
        <w:rPr>
          <w:b/>
        </w:rPr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S6</w:t>
      </w:r>
      <w:r w:rsidR="00BB451B">
        <w:rPr>
          <w:b/>
        </w:rPr>
        <w:tab/>
      </w:r>
      <w:r w:rsidR="00BB451B">
        <w:rPr>
          <w:b/>
        </w:rPr>
        <w:tab/>
      </w:r>
      <w:r w:rsidR="00BB451B">
        <w:t>Optimized low-lying isomers for SO</w:t>
      </w:r>
      <w:r w:rsidR="00BB451B" w:rsidRPr="00AA4F45">
        <w:rPr>
          <w:vertAlign w:val="subscript"/>
        </w:rPr>
        <w:t>2</w:t>
      </w:r>
      <w:r w:rsidR="00BB451B">
        <w:t xml:space="preserve"> </w:t>
      </w:r>
      <w:proofErr w:type="spellStart"/>
      <w:r w:rsidR="00BB451B">
        <w:t>heptamer</w:t>
      </w:r>
      <w:proofErr w:type="spellEnd"/>
    </w:p>
    <w:p w:rsidR="00A9264F" w:rsidRPr="00A9264F" w:rsidRDefault="00A9264F" w:rsidP="00AE11D1">
      <w:pPr>
        <w:spacing w:after="200" w:line="276" w:lineRule="auto"/>
        <w:ind w:left="1440" w:hanging="1440"/>
        <w:rPr>
          <w:b/>
        </w:rPr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S7</w:t>
      </w:r>
      <w:r w:rsidR="00BB451B">
        <w:rPr>
          <w:b/>
        </w:rPr>
        <w:tab/>
      </w:r>
      <w:r w:rsidR="00AE11D1">
        <w:t xml:space="preserve">Optimized low-lying isomers for heterodimer and </w:t>
      </w:r>
      <w:proofErr w:type="spellStart"/>
      <w:r w:rsidR="00AE11D1">
        <w:t>heterotrimer</w:t>
      </w:r>
      <w:proofErr w:type="spellEnd"/>
      <w:r w:rsidR="00AE11D1">
        <w:t xml:space="preserve"> hydrated SO</w:t>
      </w:r>
      <w:r w:rsidR="00AE11D1" w:rsidRPr="00AE11D1">
        <w:rPr>
          <w:vertAlign w:val="subscript"/>
        </w:rPr>
        <w:t>2</w:t>
      </w:r>
      <w:r w:rsidR="00AE11D1">
        <w:t xml:space="preserve"> clusters</w:t>
      </w:r>
    </w:p>
    <w:p w:rsidR="00A9264F" w:rsidRPr="00A9264F" w:rsidRDefault="00A9264F" w:rsidP="00062D1E">
      <w:pPr>
        <w:spacing w:after="200" w:line="276" w:lineRule="auto"/>
        <w:ind w:left="1440" w:hanging="1440"/>
        <w:rPr>
          <w:b/>
        </w:rPr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S8</w:t>
      </w:r>
      <w:r w:rsidR="00062D1E">
        <w:rPr>
          <w:b/>
        </w:rPr>
        <w:tab/>
      </w:r>
      <w:r w:rsidR="00062D1E">
        <w:t xml:space="preserve">Optimized low-lying isomers for </w:t>
      </w:r>
      <w:proofErr w:type="spellStart"/>
      <w:r w:rsidR="00062D1E">
        <w:t>heterotetramer</w:t>
      </w:r>
      <w:proofErr w:type="spellEnd"/>
      <w:r w:rsidR="00062D1E">
        <w:t xml:space="preserve"> hydrated SO</w:t>
      </w:r>
      <w:r w:rsidR="00062D1E" w:rsidRPr="00AE11D1">
        <w:rPr>
          <w:vertAlign w:val="subscript"/>
        </w:rPr>
        <w:t>2</w:t>
      </w:r>
      <w:r w:rsidR="00062D1E">
        <w:t xml:space="preserve"> clusters</w:t>
      </w:r>
    </w:p>
    <w:p w:rsidR="00A9264F" w:rsidRPr="00A9264F" w:rsidRDefault="00A9264F">
      <w:pPr>
        <w:spacing w:after="200" w:line="276" w:lineRule="auto"/>
        <w:rPr>
          <w:b/>
        </w:rPr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S9</w:t>
      </w:r>
      <w:r w:rsidR="007D6F27">
        <w:rPr>
          <w:b/>
        </w:rPr>
        <w:tab/>
      </w:r>
      <w:r w:rsidR="007D6F27">
        <w:rPr>
          <w:b/>
        </w:rPr>
        <w:tab/>
      </w:r>
      <w:r w:rsidR="007D6F27">
        <w:t xml:space="preserve">Optimized low-lying isomers for </w:t>
      </w:r>
      <w:proofErr w:type="spellStart"/>
      <w:r w:rsidR="007D6F27">
        <w:t>heteropentamer</w:t>
      </w:r>
      <w:proofErr w:type="spellEnd"/>
      <w:r w:rsidR="007D6F27">
        <w:t xml:space="preserve"> hydrated SO</w:t>
      </w:r>
      <w:r w:rsidR="007D6F27" w:rsidRPr="00AE11D1">
        <w:rPr>
          <w:vertAlign w:val="subscript"/>
        </w:rPr>
        <w:t>2</w:t>
      </w:r>
      <w:r w:rsidR="007D6F27">
        <w:t xml:space="preserve"> clusters</w:t>
      </w:r>
    </w:p>
    <w:p w:rsidR="00A9264F" w:rsidRPr="00A9264F" w:rsidRDefault="00A9264F">
      <w:pPr>
        <w:spacing w:after="200" w:line="276" w:lineRule="auto"/>
        <w:rPr>
          <w:b/>
        </w:rPr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S10</w:t>
      </w:r>
      <w:r w:rsidR="007D6F27">
        <w:rPr>
          <w:b/>
        </w:rPr>
        <w:tab/>
      </w:r>
      <w:r w:rsidR="007D6F27">
        <w:t xml:space="preserve">Optimized low-lying isomers for </w:t>
      </w:r>
      <w:proofErr w:type="spellStart"/>
      <w:r w:rsidR="007D6F27">
        <w:t>heterohexamer</w:t>
      </w:r>
      <w:proofErr w:type="spellEnd"/>
      <w:r w:rsidR="007D6F27">
        <w:t xml:space="preserve"> hydrated SO</w:t>
      </w:r>
      <w:r w:rsidR="007D6F27" w:rsidRPr="00AE11D1">
        <w:rPr>
          <w:vertAlign w:val="subscript"/>
        </w:rPr>
        <w:t>2</w:t>
      </w:r>
      <w:r w:rsidR="007D6F27">
        <w:t xml:space="preserve"> clusters</w:t>
      </w:r>
    </w:p>
    <w:p w:rsidR="00A9264F" w:rsidRPr="00A9264F" w:rsidRDefault="00A9264F">
      <w:pPr>
        <w:spacing w:after="200" w:line="276" w:lineRule="auto"/>
        <w:rPr>
          <w:b/>
        </w:rPr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S11</w:t>
      </w:r>
      <w:r w:rsidR="007D6F27">
        <w:rPr>
          <w:b/>
        </w:rPr>
        <w:tab/>
      </w:r>
      <w:r w:rsidR="007D6F27">
        <w:t xml:space="preserve">Optimized low-lying isomers for </w:t>
      </w:r>
      <w:proofErr w:type="spellStart"/>
      <w:r w:rsidR="007D6F27">
        <w:t>heteroheptamer</w:t>
      </w:r>
      <w:proofErr w:type="spellEnd"/>
      <w:r w:rsidR="007D6F27">
        <w:t xml:space="preserve"> hydrated SO</w:t>
      </w:r>
      <w:r w:rsidR="007D6F27" w:rsidRPr="00AE11D1">
        <w:rPr>
          <w:vertAlign w:val="subscript"/>
        </w:rPr>
        <w:t>2</w:t>
      </w:r>
      <w:r w:rsidR="007D6F27">
        <w:t xml:space="preserve"> clusters</w:t>
      </w:r>
    </w:p>
    <w:p w:rsidR="008C5688" w:rsidRPr="00AD514A" w:rsidRDefault="008C5688" w:rsidP="001E5140">
      <w:pPr>
        <w:spacing w:after="200" w:line="276" w:lineRule="auto"/>
        <w:ind w:left="1440" w:hanging="1440"/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S1</w:t>
      </w:r>
      <w:r>
        <w:rPr>
          <w:b/>
        </w:rPr>
        <w:t>2</w:t>
      </w:r>
      <w:r w:rsidR="00584029">
        <w:rPr>
          <w:b/>
        </w:rPr>
        <w:tab/>
      </w:r>
      <w:r w:rsidR="00AD514A">
        <w:t>Electron density difference</w:t>
      </w:r>
      <w:r w:rsidR="00AD514A" w:rsidRPr="00AD514A">
        <w:t xml:space="preserve"> </w:t>
      </w:r>
      <w:proofErr w:type="spellStart"/>
      <w:r w:rsidR="00AD514A" w:rsidRPr="00AD514A">
        <w:t>isosurfaces</w:t>
      </w:r>
      <w:proofErr w:type="spellEnd"/>
      <w:r w:rsidR="00AD514A" w:rsidRPr="00AD514A">
        <w:t xml:space="preserve"> (±</w:t>
      </w:r>
      <w:r w:rsidR="00AD514A">
        <w:t>0</w:t>
      </w:r>
      <w:r w:rsidR="00AD514A" w:rsidRPr="00AD514A">
        <w:t>.</w:t>
      </w:r>
      <w:r w:rsidR="00AD514A">
        <w:t>001</w:t>
      </w:r>
      <w:r w:rsidR="00AD514A" w:rsidRPr="00AD514A">
        <w:t xml:space="preserve"> au) of the </w:t>
      </w:r>
      <w:r w:rsidR="001E5140">
        <w:t xml:space="preserve">SO2 dimer, SO2 </w:t>
      </w:r>
      <w:proofErr w:type="spellStart"/>
      <w:r w:rsidR="001E5140">
        <w:t>trimer</w:t>
      </w:r>
      <w:proofErr w:type="spellEnd"/>
      <w:r w:rsidR="001E5140">
        <w:t xml:space="preserve">, heterodimer, </w:t>
      </w:r>
      <w:proofErr w:type="spellStart"/>
      <w:r w:rsidR="001E5140">
        <w:t>hetrotrimer</w:t>
      </w:r>
      <w:proofErr w:type="spellEnd"/>
      <w:r w:rsidR="001E5140">
        <w:t xml:space="preserve"> and </w:t>
      </w:r>
      <w:proofErr w:type="spellStart"/>
      <w:r w:rsidR="001E5140">
        <w:t>hetrotetramer</w:t>
      </w:r>
      <w:proofErr w:type="spellEnd"/>
      <w:r w:rsidR="001E5140">
        <w:t xml:space="preserve"> clusters</w:t>
      </w:r>
    </w:p>
    <w:p w:rsidR="007A4F0D" w:rsidRDefault="008C5688" w:rsidP="00D741B5">
      <w:pPr>
        <w:spacing w:after="200" w:line="276" w:lineRule="auto"/>
        <w:ind w:left="1440" w:hanging="1440"/>
      </w:pPr>
      <w:proofErr w:type="gramStart"/>
      <w:r w:rsidRPr="00A9264F">
        <w:rPr>
          <w:b/>
        </w:rPr>
        <w:t>Fig.</w:t>
      </w:r>
      <w:proofErr w:type="gramEnd"/>
      <w:r w:rsidRPr="00A9264F">
        <w:rPr>
          <w:b/>
        </w:rPr>
        <w:t xml:space="preserve"> S1</w:t>
      </w:r>
      <w:r>
        <w:rPr>
          <w:b/>
        </w:rPr>
        <w:t>3</w:t>
      </w:r>
      <w:r w:rsidR="00D741B5">
        <w:rPr>
          <w:b/>
        </w:rPr>
        <w:tab/>
      </w:r>
      <w:r w:rsidR="00D741B5" w:rsidRPr="00A71642">
        <w:rPr>
          <w:lang w:val="en-IN"/>
        </w:rPr>
        <w:t>Plots of the reduced density gradient (</w:t>
      </w:r>
      <w:r w:rsidR="00D741B5" w:rsidRPr="00A71642">
        <w:rPr>
          <w:i/>
          <w:lang w:val="en-IN"/>
        </w:rPr>
        <w:t>s</w:t>
      </w:r>
      <w:r w:rsidR="00D741B5" w:rsidRPr="00A71642">
        <w:rPr>
          <w:lang w:val="en-IN"/>
        </w:rPr>
        <w:t xml:space="preserve">) versus </w:t>
      </w:r>
      <w:proofErr w:type="gramStart"/>
      <w:r w:rsidR="00D741B5" w:rsidRPr="00A71642">
        <w:rPr>
          <w:lang w:val="en-IN"/>
        </w:rPr>
        <w:t>sign(</w:t>
      </w:r>
      <w:proofErr w:type="gramEnd"/>
      <w:r w:rsidR="00D741B5" w:rsidRPr="00A71642">
        <w:rPr>
          <w:lang w:val="en-IN"/>
        </w:rPr>
        <w:t>λ</w:t>
      </w:r>
      <w:r w:rsidR="00D741B5" w:rsidRPr="00F14B94">
        <w:rPr>
          <w:vertAlign w:val="subscript"/>
          <w:lang w:val="en-IN"/>
        </w:rPr>
        <w:t>2</w:t>
      </w:r>
      <w:r w:rsidR="00D741B5" w:rsidRPr="00A71642">
        <w:rPr>
          <w:lang w:val="en-IN"/>
        </w:rPr>
        <w:t xml:space="preserve">)ρ, and NCI </w:t>
      </w:r>
      <w:proofErr w:type="spellStart"/>
      <w:r w:rsidR="00D741B5" w:rsidRPr="00A71642">
        <w:rPr>
          <w:lang w:val="en-IN"/>
        </w:rPr>
        <w:t>isosurfaces</w:t>
      </w:r>
      <w:proofErr w:type="spellEnd"/>
      <w:r w:rsidR="00D741B5" w:rsidRPr="00A71642">
        <w:rPr>
          <w:lang w:val="en-IN"/>
        </w:rPr>
        <w:t xml:space="preserve"> at the right </w:t>
      </w:r>
      <w:r w:rsidR="00D741B5">
        <w:rPr>
          <w:lang w:val="en-IN"/>
        </w:rPr>
        <w:t xml:space="preserve">corner </w:t>
      </w:r>
      <w:r w:rsidR="00D741B5" w:rsidRPr="00A71642">
        <w:rPr>
          <w:lang w:val="en-IN"/>
        </w:rPr>
        <w:t>of each image (s = 0.</w:t>
      </w:r>
      <w:r w:rsidR="00D741B5">
        <w:rPr>
          <w:lang w:val="en-IN"/>
        </w:rPr>
        <w:t>50</w:t>
      </w:r>
      <w:r w:rsidR="00D741B5" w:rsidRPr="00A71642">
        <w:rPr>
          <w:lang w:val="en-IN"/>
        </w:rPr>
        <w:t>) for</w:t>
      </w:r>
      <w:r w:rsidR="00D741B5">
        <w:rPr>
          <w:lang w:val="en-IN"/>
        </w:rPr>
        <w:t xml:space="preserve"> </w:t>
      </w:r>
      <w:r w:rsidR="00D741B5">
        <w:rPr>
          <w:rFonts w:eastAsia="MS Mincho"/>
          <w:lang w:eastAsia="ja-JP"/>
        </w:rPr>
        <w:t>PGM</w:t>
      </w:r>
      <w:r w:rsidR="00D741B5" w:rsidRPr="00A71642">
        <w:rPr>
          <w:lang w:val="en-IN"/>
        </w:rPr>
        <w:t xml:space="preserve"> </w:t>
      </w:r>
      <w:r w:rsidR="00D741B5">
        <w:rPr>
          <w:lang w:val="en-IN"/>
        </w:rPr>
        <w:t xml:space="preserve">hydrated </w:t>
      </w:r>
      <w:proofErr w:type="spellStart"/>
      <w:r w:rsidR="00D741B5">
        <w:rPr>
          <w:lang w:val="en-IN"/>
        </w:rPr>
        <w:t>sulfur</w:t>
      </w:r>
      <w:proofErr w:type="spellEnd"/>
      <w:r w:rsidR="00D741B5">
        <w:rPr>
          <w:lang w:val="en-IN"/>
        </w:rPr>
        <w:t xml:space="preserve"> dioxide clusters.  </w:t>
      </w:r>
      <w:r w:rsidR="007A4F0D">
        <w:br w:type="page"/>
      </w:r>
    </w:p>
    <w:p w:rsidR="007A4F0D" w:rsidRDefault="007A4F0D" w:rsidP="00FC22FA"/>
    <w:p w:rsidR="00FC22FA" w:rsidRDefault="005D050F" w:rsidP="00FC22FA">
      <w:r>
        <w:rPr>
          <w:noProof/>
          <w:lang w:val="en-IN" w:eastAsia="en-IN"/>
        </w:rPr>
        <w:drawing>
          <wp:inline distT="0" distB="0" distL="0" distR="0">
            <wp:extent cx="5729288" cy="1347788"/>
            <wp:effectExtent l="0" t="0" r="508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632"/>
                    <a:stretch/>
                  </pic:blipFill>
                  <pic:spPr bwMode="auto">
                    <a:xfrm>
                      <a:off x="0" y="0"/>
                      <a:ext cx="5731510" cy="1348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22FA" w:rsidRPr="00A9264F" w:rsidRDefault="005D050F" w:rsidP="00FC22FA">
      <w:pPr>
        <w:rPr>
          <w:b/>
        </w:rPr>
      </w:pPr>
      <w:proofErr w:type="gramStart"/>
      <w:r w:rsidRPr="00A9264F">
        <w:rPr>
          <w:b/>
        </w:rPr>
        <w:t>Fig</w:t>
      </w:r>
      <w:r w:rsidR="00A9264F" w:rsidRPr="00A9264F">
        <w:rPr>
          <w:b/>
        </w:rPr>
        <w:t>.</w:t>
      </w:r>
      <w:proofErr w:type="gramEnd"/>
      <w:r w:rsidRPr="00A9264F">
        <w:rPr>
          <w:b/>
        </w:rPr>
        <w:t xml:space="preserve"> S1 </w:t>
      </w:r>
    </w:p>
    <w:p w:rsidR="005D050F" w:rsidRDefault="005D050F" w:rsidP="00FC22FA"/>
    <w:p w:rsidR="005D050F" w:rsidRDefault="005D050F" w:rsidP="00FC22FA"/>
    <w:p w:rsidR="005D050F" w:rsidRDefault="005D050F">
      <w:pPr>
        <w:spacing w:after="200" w:line="276" w:lineRule="auto"/>
      </w:pPr>
      <w:r>
        <w:br w:type="page"/>
      </w:r>
    </w:p>
    <w:p w:rsidR="005D050F" w:rsidRDefault="005D050F" w:rsidP="00FC22FA">
      <w:r>
        <w:rPr>
          <w:noProof/>
          <w:lang w:val="en-IN" w:eastAsia="en-IN"/>
        </w:rPr>
        <w:lastRenderedPageBreak/>
        <w:drawing>
          <wp:inline distT="0" distB="0" distL="0" distR="0">
            <wp:extent cx="5731510" cy="4298315"/>
            <wp:effectExtent l="0" t="0" r="254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0F" w:rsidRPr="005D050F" w:rsidRDefault="001E4961" w:rsidP="00FC22FA">
      <w:pPr>
        <w:rPr>
          <w:b/>
        </w:rPr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S2</w:t>
      </w:r>
    </w:p>
    <w:p w:rsidR="005D050F" w:rsidRDefault="005D050F" w:rsidP="00FC22FA"/>
    <w:p w:rsidR="005D050F" w:rsidRDefault="005D050F" w:rsidP="00FC22FA"/>
    <w:p w:rsidR="005D050F" w:rsidRDefault="005D050F">
      <w:pPr>
        <w:spacing w:after="200" w:line="276" w:lineRule="auto"/>
      </w:pPr>
      <w:r>
        <w:br w:type="page"/>
      </w:r>
    </w:p>
    <w:p w:rsidR="005D050F" w:rsidRDefault="005D050F" w:rsidP="00FC22FA"/>
    <w:p w:rsidR="005D050F" w:rsidRDefault="005D050F" w:rsidP="00FC22FA">
      <w:r>
        <w:rPr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0F" w:rsidRPr="001E4961" w:rsidRDefault="005D050F" w:rsidP="00FC22FA">
      <w:pPr>
        <w:rPr>
          <w:b/>
        </w:rPr>
      </w:pPr>
      <w:proofErr w:type="gramStart"/>
      <w:r w:rsidRPr="001E4961">
        <w:rPr>
          <w:b/>
        </w:rPr>
        <w:t>Fig.</w:t>
      </w:r>
      <w:proofErr w:type="gramEnd"/>
      <w:r w:rsidRPr="001E4961">
        <w:rPr>
          <w:b/>
        </w:rPr>
        <w:t xml:space="preserve"> S3</w:t>
      </w:r>
    </w:p>
    <w:p w:rsidR="00BC078B" w:rsidRDefault="003F7484" w:rsidP="003F7484">
      <w:pPr>
        <w:rPr>
          <w:lang w:val="fr-FR"/>
        </w:rPr>
      </w:pPr>
      <w:r w:rsidRPr="004048B7">
        <w:rPr>
          <w:lang w:val="fr-FR"/>
        </w:rPr>
        <w:t xml:space="preserve"> </w:t>
      </w:r>
      <w:r w:rsidRPr="004048B7">
        <w:rPr>
          <w:lang w:val="fr-FR"/>
        </w:rPr>
        <w:tab/>
      </w:r>
    </w:p>
    <w:p w:rsidR="00FC22FA" w:rsidRDefault="00FC22FA" w:rsidP="003F7484">
      <w:pPr>
        <w:rPr>
          <w:lang w:val="fr-FR"/>
        </w:rPr>
      </w:pPr>
    </w:p>
    <w:p w:rsidR="00FC22FA" w:rsidRDefault="00FC22FA" w:rsidP="003F7484">
      <w:pPr>
        <w:rPr>
          <w:lang w:val="fr-FR"/>
        </w:rPr>
      </w:pPr>
    </w:p>
    <w:p w:rsidR="005D050F" w:rsidRDefault="005D050F">
      <w:pPr>
        <w:spacing w:after="200" w:line="276" w:lineRule="auto"/>
        <w:rPr>
          <w:lang w:val="fr-FR"/>
        </w:rPr>
      </w:pPr>
      <w:r>
        <w:rPr>
          <w:lang w:val="fr-FR"/>
        </w:rPr>
        <w:br w:type="page"/>
      </w:r>
    </w:p>
    <w:p w:rsidR="00FC22FA" w:rsidRDefault="00FC22FA" w:rsidP="003F7484">
      <w:pPr>
        <w:rPr>
          <w:lang w:val="fr-FR"/>
        </w:rPr>
      </w:pPr>
    </w:p>
    <w:p w:rsidR="005D050F" w:rsidRDefault="005D050F" w:rsidP="003F7484">
      <w:pPr>
        <w:rPr>
          <w:lang w:val="fr-FR"/>
        </w:rPr>
      </w:pPr>
      <w:r>
        <w:rPr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0F" w:rsidRDefault="005D050F" w:rsidP="003F7484">
      <w:pPr>
        <w:rPr>
          <w:lang w:val="fr-FR"/>
        </w:rPr>
      </w:pPr>
    </w:p>
    <w:p w:rsidR="005D050F" w:rsidRPr="001E4961" w:rsidRDefault="005D050F" w:rsidP="003F7484">
      <w:pPr>
        <w:rPr>
          <w:b/>
          <w:lang w:val="fr-FR"/>
        </w:rPr>
      </w:pPr>
      <w:r w:rsidRPr="001E4961">
        <w:rPr>
          <w:b/>
          <w:lang w:val="fr-FR"/>
        </w:rPr>
        <w:t>Fig. S4</w:t>
      </w:r>
    </w:p>
    <w:p w:rsidR="00FC22FA" w:rsidRDefault="00FC22FA" w:rsidP="003F7484">
      <w:pPr>
        <w:rPr>
          <w:lang w:val="fr-FR"/>
        </w:rPr>
      </w:pPr>
    </w:p>
    <w:p w:rsidR="00FC22FA" w:rsidRDefault="00FC22FA" w:rsidP="003F7484"/>
    <w:p w:rsidR="005D050F" w:rsidRDefault="005D050F">
      <w:pPr>
        <w:spacing w:after="200" w:line="276" w:lineRule="auto"/>
      </w:pPr>
      <w:r>
        <w:br w:type="page"/>
      </w:r>
    </w:p>
    <w:p w:rsidR="005D050F" w:rsidRDefault="005D050F" w:rsidP="003F7484"/>
    <w:p w:rsidR="005D050F" w:rsidRDefault="005D050F" w:rsidP="003F7484">
      <w:r>
        <w:rPr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0F" w:rsidRPr="001E4961" w:rsidRDefault="005D050F" w:rsidP="003F7484">
      <w:pPr>
        <w:rPr>
          <w:b/>
        </w:rPr>
      </w:pPr>
      <w:proofErr w:type="gramStart"/>
      <w:r w:rsidRPr="001E4961">
        <w:rPr>
          <w:b/>
        </w:rPr>
        <w:t>Fig.</w:t>
      </w:r>
      <w:proofErr w:type="gramEnd"/>
      <w:r w:rsidRPr="001E4961">
        <w:rPr>
          <w:b/>
        </w:rPr>
        <w:t xml:space="preserve"> S5</w:t>
      </w:r>
    </w:p>
    <w:p w:rsidR="005D050F" w:rsidRDefault="005D050F" w:rsidP="003F7484">
      <w:pPr>
        <w:rPr>
          <w:b/>
        </w:rPr>
      </w:pPr>
    </w:p>
    <w:p w:rsidR="005D050F" w:rsidRDefault="005D050F" w:rsidP="003F7484">
      <w:pPr>
        <w:rPr>
          <w:b/>
        </w:rPr>
      </w:pPr>
    </w:p>
    <w:p w:rsidR="005D050F" w:rsidRDefault="005D050F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5D050F" w:rsidRDefault="005D050F" w:rsidP="003F7484">
      <w:pPr>
        <w:rPr>
          <w:b/>
        </w:rPr>
      </w:pPr>
    </w:p>
    <w:p w:rsidR="005D050F" w:rsidRDefault="005D050F" w:rsidP="003F7484">
      <w:pPr>
        <w:rPr>
          <w:b/>
        </w:rPr>
      </w:pPr>
    </w:p>
    <w:p w:rsidR="005D050F" w:rsidRDefault="005D050F" w:rsidP="003F7484">
      <w:pPr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6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0F" w:rsidRPr="001E4961" w:rsidRDefault="005D050F" w:rsidP="003F7484">
      <w:pPr>
        <w:rPr>
          <w:b/>
        </w:rPr>
      </w:pPr>
      <w:proofErr w:type="gramStart"/>
      <w:r w:rsidRPr="001E4961">
        <w:rPr>
          <w:b/>
        </w:rPr>
        <w:t>Fig.</w:t>
      </w:r>
      <w:proofErr w:type="gramEnd"/>
      <w:r w:rsidRPr="001E4961">
        <w:rPr>
          <w:b/>
        </w:rPr>
        <w:t xml:space="preserve"> S6</w:t>
      </w:r>
    </w:p>
    <w:p w:rsidR="005D050F" w:rsidRDefault="005D050F" w:rsidP="003F7484">
      <w:pPr>
        <w:rPr>
          <w:b/>
        </w:rPr>
      </w:pPr>
    </w:p>
    <w:p w:rsidR="005D050F" w:rsidRDefault="005D050F" w:rsidP="003F7484">
      <w:pPr>
        <w:rPr>
          <w:b/>
        </w:rPr>
      </w:pPr>
    </w:p>
    <w:p w:rsidR="005D050F" w:rsidRDefault="005D050F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751E53" w:rsidRDefault="00D24E9A">
      <w:pPr>
        <w:spacing w:after="200" w:line="276" w:lineRule="auto"/>
        <w:rPr>
          <w:b/>
        </w:rPr>
      </w:pPr>
      <w:r>
        <w:rPr>
          <w:b/>
          <w:noProof/>
          <w:lang w:val="en-IN" w:eastAsia="en-IN"/>
        </w:rPr>
        <w:lastRenderedPageBreak/>
        <w:drawing>
          <wp:inline distT="0" distB="0" distL="0" distR="0">
            <wp:extent cx="5731510" cy="4298315"/>
            <wp:effectExtent l="0" t="0" r="254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E53" w:rsidRDefault="00751E53">
      <w:pPr>
        <w:spacing w:after="200" w:line="276" w:lineRule="auto"/>
        <w:rPr>
          <w:b/>
        </w:rPr>
      </w:pPr>
    </w:p>
    <w:p w:rsidR="00751E53" w:rsidRDefault="00751E53">
      <w:pPr>
        <w:spacing w:after="200" w:line="276" w:lineRule="auto"/>
        <w:rPr>
          <w:b/>
        </w:rPr>
      </w:pPr>
      <w:r>
        <w:rPr>
          <w:b/>
        </w:rPr>
        <w:t>Fig. S7</w:t>
      </w:r>
    </w:p>
    <w:p w:rsidR="005D050F" w:rsidRDefault="005D050F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2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7EBE" w:rsidRDefault="00957EBE" w:rsidP="003F7484">
      <w:pPr>
        <w:rPr>
          <w:b/>
        </w:rPr>
      </w:pPr>
      <w:r>
        <w:rPr>
          <w:b/>
        </w:rPr>
        <w:t>Fig. S8</w:t>
      </w:r>
    </w:p>
    <w:p w:rsidR="005D050F" w:rsidRDefault="005D050F" w:rsidP="003F7484">
      <w:pPr>
        <w:rPr>
          <w:b/>
        </w:rPr>
      </w:pPr>
    </w:p>
    <w:p w:rsidR="00957EBE" w:rsidRDefault="00957EBE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5D050F" w:rsidRDefault="005D050F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3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7EBE" w:rsidRDefault="00957EBE" w:rsidP="003F7484">
      <w:pPr>
        <w:rPr>
          <w:b/>
        </w:rPr>
      </w:pPr>
      <w:r>
        <w:rPr>
          <w:b/>
        </w:rPr>
        <w:t>Fig. S9</w:t>
      </w:r>
    </w:p>
    <w:p w:rsidR="00957EBE" w:rsidRDefault="00957EBE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5D050F" w:rsidRDefault="005D050F" w:rsidP="003F7484">
      <w:pPr>
        <w:rPr>
          <w:b/>
        </w:rPr>
      </w:pPr>
    </w:p>
    <w:p w:rsidR="00957EBE" w:rsidRDefault="00957EBE" w:rsidP="003F7484">
      <w:pPr>
        <w:rPr>
          <w:b/>
        </w:rPr>
      </w:pPr>
    </w:p>
    <w:p w:rsidR="00957EBE" w:rsidRDefault="00957EBE" w:rsidP="003F7484">
      <w:pPr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4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7EBE" w:rsidRDefault="00957EBE" w:rsidP="003F7484">
      <w:pPr>
        <w:rPr>
          <w:b/>
        </w:rPr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S10</w:t>
      </w:r>
    </w:p>
    <w:p w:rsidR="000637FD" w:rsidRDefault="000637FD" w:rsidP="003F7484">
      <w:pPr>
        <w:rPr>
          <w:b/>
        </w:rPr>
      </w:pPr>
    </w:p>
    <w:p w:rsidR="000637FD" w:rsidRDefault="000637FD" w:rsidP="003F7484">
      <w:pPr>
        <w:rPr>
          <w:b/>
        </w:rPr>
      </w:pPr>
    </w:p>
    <w:p w:rsidR="000637FD" w:rsidRDefault="000637FD" w:rsidP="003F7484">
      <w:pPr>
        <w:rPr>
          <w:b/>
        </w:rPr>
      </w:pPr>
    </w:p>
    <w:p w:rsidR="000637FD" w:rsidRDefault="000637FD" w:rsidP="003F7484">
      <w:pPr>
        <w:rPr>
          <w:b/>
        </w:rPr>
      </w:pPr>
    </w:p>
    <w:p w:rsidR="000637FD" w:rsidRDefault="000637FD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0637FD" w:rsidRDefault="000637FD" w:rsidP="003F7484">
      <w:pPr>
        <w:rPr>
          <w:b/>
        </w:rPr>
      </w:pPr>
    </w:p>
    <w:p w:rsidR="000637FD" w:rsidRDefault="000637FD" w:rsidP="003F7484">
      <w:pPr>
        <w:rPr>
          <w:b/>
        </w:rPr>
      </w:pPr>
    </w:p>
    <w:p w:rsidR="000637FD" w:rsidRDefault="000637FD" w:rsidP="003F7484">
      <w:pPr>
        <w:rPr>
          <w:b/>
        </w:rPr>
      </w:pPr>
    </w:p>
    <w:p w:rsidR="000637FD" w:rsidRDefault="00485905" w:rsidP="003F7484">
      <w:pPr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5731510" cy="4298315"/>
            <wp:effectExtent l="0" t="0" r="254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5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7FD" w:rsidRDefault="000637FD" w:rsidP="003F7484">
      <w:pPr>
        <w:rPr>
          <w:b/>
        </w:rPr>
      </w:pPr>
      <w:r>
        <w:rPr>
          <w:b/>
        </w:rPr>
        <w:t>Fig. S11</w:t>
      </w: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9E1539" w:rsidP="003F7484">
      <w:pPr>
        <w:rPr>
          <w:b/>
        </w:rPr>
      </w:pPr>
    </w:p>
    <w:p w:rsidR="009E1539" w:rsidRDefault="00D71D68" w:rsidP="001C4DFC">
      <w:pPr>
        <w:jc w:val="center"/>
        <w:rPr>
          <w:b/>
        </w:rPr>
      </w:pPr>
      <w:r>
        <w:rPr>
          <w:b/>
          <w:noProof/>
          <w:lang w:val="en-IN" w:eastAsia="en-IN"/>
        </w:rPr>
        <w:drawing>
          <wp:inline distT="0" distB="0" distL="0" distR="0" wp14:anchorId="5E7F9EAF">
            <wp:extent cx="4465122" cy="589631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253" cy="5905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1539" w:rsidRDefault="009E1539" w:rsidP="003F7484">
      <w:pPr>
        <w:rPr>
          <w:b/>
        </w:rPr>
      </w:pPr>
      <w:r>
        <w:rPr>
          <w:b/>
        </w:rPr>
        <w:t xml:space="preserve">Fig. S12 </w:t>
      </w:r>
    </w:p>
    <w:p w:rsidR="00AC2F6C" w:rsidRDefault="00AC2F6C" w:rsidP="003F7484">
      <w:pPr>
        <w:rPr>
          <w:b/>
        </w:rPr>
      </w:pPr>
    </w:p>
    <w:p w:rsidR="00AC2F6C" w:rsidRDefault="00AC2F6C" w:rsidP="003F7484">
      <w:pPr>
        <w:rPr>
          <w:b/>
        </w:rPr>
      </w:pPr>
    </w:p>
    <w:p w:rsidR="00AC2F6C" w:rsidRDefault="00AC2F6C" w:rsidP="003F7484">
      <w:pPr>
        <w:rPr>
          <w:b/>
        </w:rPr>
      </w:pPr>
    </w:p>
    <w:p w:rsidR="00AC2F6C" w:rsidRDefault="00AC2F6C" w:rsidP="003F7484">
      <w:pPr>
        <w:rPr>
          <w:b/>
        </w:rPr>
      </w:pPr>
    </w:p>
    <w:p w:rsidR="00AC2F6C" w:rsidRDefault="00AC2F6C" w:rsidP="003F7484">
      <w:pPr>
        <w:rPr>
          <w:b/>
        </w:rPr>
      </w:pPr>
    </w:p>
    <w:p w:rsidR="00AC2F6C" w:rsidRDefault="00AC2F6C" w:rsidP="003F7484">
      <w:pPr>
        <w:rPr>
          <w:b/>
        </w:rPr>
      </w:pPr>
    </w:p>
    <w:p w:rsidR="00AC2F6C" w:rsidRDefault="00AC2F6C" w:rsidP="003F7484">
      <w:pPr>
        <w:rPr>
          <w:b/>
        </w:rPr>
      </w:pPr>
      <w:r>
        <w:rPr>
          <w:b/>
          <w:noProof/>
          <w:lang w:val="en-IN" w:eastAsia="en-IN"/>
        </w:rPr>
        <w:lastRenderedPageBreak/>
        <w:drawing>
          <wp:inline distT="0" distB="0" distL="0" distR="0">
            <wp:extent cx="5731510" cy="764222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2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D68" w:rsidRDefault="00AC2F6C" w:rsidP="003F7484">
      <w:pPr>
        <w:rPr>
          <w:b/>
        </w:rPr>
      </w:pPr>
      <w:r>
        <w:rPr>
          <w:b/>
        </w:rPr>
        <w:t>Fig. S13</w:t>
      </w:r>
    </w:p>
    <w:p w:rsidR="00D71D68" w:rsidRDefault="00D71D68" w:rsidP="003F7484">
      <w:pPr>
        <w:rPr>
          <w:b/>
        </w:rPr>
      </w:pPr>
    </w:p>
    <w:p w:rsidR="00E47F9F" w:rsidRDefault="00E47F9F" w:rsidP="003F7484">
      <w:pPr>
        <w:rPr>
          <w:b/>
        </w:rPr>
      </w:pPr>
    </w:p>
    <w:p w:rsidR="00C806D0" w:rsidRDefault="00C806D0" w:rsidP="003F7484">
      <w:pPr>
        <w:rPr>
          <w:b/>
        </w:rPr>
        <w:sectPr w:rsidR="00C806D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47F9F" w:rsidRDefault="00E47F9F" w:rsidP="005B2737">
      <w:pPr>
        <w:spacing w:line="276" w:lineRule="auto"/>
        <w:rPr>
          <w:b/>
        </w:rPr>
      </w:pPr>
      <w:r>
        <w:rPr>
          <w:b/>
        </w:rPr>
        <w:lastRenderedPageBreak/>
        <w:t>Table S</w:t>
      </w:r>
      <w:r w:rsidR="00664DDA">
        <w:rPr>
          <w:b/>
        </w:rPr>
        <w:t>1</w:t>
      </w:r>
      <w:r>
        <w:rPr>
          <w:b/>
        </w:rPr>
        <w:t xml:space="preserve">. </w:t>
      </w:r>
      <w:proofErr w:type="gramStart"/>
      <w:r w:rsidR="005B2737" w:rsidRPr="008B1C50">
        <w:rPr>
          <w:rFonts w:eastAsia="MS Mincho"/>
          <w:lang w:eastAsia="ja-JP"/>
        </w:rPr>
        <w:t xml:space="preserve">The QTAIM parameters corresponding to intermolecular bonding between the </w:t>
      </w:r>
      <w:r w:rsidR="005B2737">
        <w:rPr>
          <w:rFonts w:eastAsia="MS Mincho"/>
          <w:lang w:eastAsia="ja-JP"/>
        </w:rPr>
        <w:t>SO</w:t>
      </w:r>
      <w:r w:rsidR="005B2737" w:rsidRPr="008C5688">
        <w:rPr>
          <w:rFonts w:eastAsia="MS Mincho"/>
          <w:vertAlign w:val="subscript"/>
          <w:lang w:eastAsia="ja-JP"/>
        </w:rPr>
        <w:t>2</w:t>
      </w:r>
      <w:r w:rsidR="005B2737" w:rsidRPr="008B1C50">
        <w:rPr>
          <w:rFonts w:eastAsia="MS Mincho"/>
          <w:lang w:eastAsia="ja-JP"/>
        </w:rPr>
        <w:t xml:space="preserve"> molecules</w:t>
      </w:r>
      <w:r w:rsidR="005B2737">
        <w:rPr>
          <w:rFonts w:eastAsia="MS Mincho"/>
          <w:lang w:eastAsia="ja-JP"/>
        </w:rPr>
        <w:t xml:space="preserve"> in SO</w:t>
      </w:r>
      <w:r w:rsidR="005B2737" w:rsidRPr="008C5688">
        <w:rPr>
          <w:rFonts w:eastAsia="MS Mincho"/>
          <w:vertAlign w:val="subscript"/>
          <w:lang w:eastAsia="ja-JP"/>
        </w:rPr>
        <w:t>2</w:t>
      </w:r>
      <w:r w:rsidR="005B2737">
        <w:rPr>
          <w:rFonts w:eastAsia="MS Mincho"/>
          <w:lang w:eastAsia="ja-JP"/>
        </w:rPr>
        <w:t xml:space="preserve"> cluster</w:t>
      </w:r>
      <w:r w:rsidR="005B2737" w:rsidRPr="008B1C50">
        <w:rPr>
          <w:rFonts w:eastAsia="MS Mincho"/>
          <w:lang w:eastAsia="ja-JP"/>
        </w:rPr>
        <w:t>.</w:t>
      </w:r>
      <w:proofErr w:type="gram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5"/>
        <w:gridCol w:w="1385"/>
        <w:gridCol w:w="1385"/>
        <w:gridCol w:w="1385"/>
        <w:gridCol w:w="1385"/>
        <w:gridCol w:w="1385"/>
        <w:gridCol w:w="1385"/>
        <w:gridCol w:w="1385"/>
        <w:gridCol w:w="1386"/>
        <w:gridCol w:w="1386"/>
      </w:tblGrid>
      <w:tr w:rsidR="00C806D0" w:rsidRPr="007615BB" w:rsidTr="00D918F0">
        <w:trPr>
          <w:trHeight w:val="416"/>
        </w:trPr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</w:pPr>
            <w:r w:rsidRPr="007615BB">
              <w:t>Atoms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ρ(r)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sym w:font="Symbol" w:char="F0D1"/>
            </w:r>
            <w:r w:rsidRPr="007615BB">
              <w:rPr>
                <w:vertAlign w:val="superscript"/>
              </w:rPr>
              <w:t>2</w:t>
            </w:r>
            <w:r w:rsidRPr="007615BB">
              <w:t>ρ(r)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  <w:rPr>
                <w:vertAlign w:val="subscript"/>
              </w:rPr>
            </w:pPr>
            <w:r w:rsidRPr="007615BB">
              <w:t>λ</w:t>
            </w:r>
            <w:r w:rsidRPr="007615BB">
              <w:rPr>
                <w:vertAlign w:val="subscript"/>
              </w:rPr>
              <w:t>1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λ</w:t>
            </w:r>
            <w:r w:rsidRPr="007615BB">
              <w:rPr>
                <w:vertAlign w:val="subscript"/>
              </w:rPr>
              <w:t>2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λ</w:t>
            </w:r>
            <w:r w:rsidRPr="007615BB">
              <w:rPr>
                <w:vertAlign w:val="subscript"/>
              </w:rPr>
              <w:t>3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V(r)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G(r)</w:t>
            </w:r>
          </w:p>
        </w:tc>
        <w:tc>
          <w:tcPr>
            <w:tcW w:w="1386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H(r)</w:t>
            </w:r>
          </w:p>
        </w:tc>
        <w:tc>
          <w:tcPr>
            <w:tcW w:w="1386" w:type="dxa"/>
            <w:tcBorders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  <w:rPr>
                <w:vertAlign w:val="subscript"/>
              </w:rPr>
            </w:pPr>
            <w:r>
              <w:t>ε</w:t>
            </w:r>
          </w:p>
        </w:tc>
      </w:tr>
      <w:tr w:rsidR="00C806D0" w:rsidRPr="007615BB" w:rsidTr="00D918F0">
        <w:trPr>
          <w:trHeight w:val="296"/>
        </w:trPr>
        <w:tc>
          <w:tcPr>
            <w:tcW w:w="1385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Dimer</w:t>
            </w:r>
          </w:p>
        </w:tc>
      </w:tr>
      <w:tr w:rsidR="00C806D0" w:rsidRPr="007615BB" w:rsidTr="00D918F0">
        <w:trPr>
          <w:trHeight w:val="274"/>
        </w:trPr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bCs/>
                <w:color w:val="000000"/>
              </w:rPr>
            </w:pPr>
            <w:r w:rsidRPr="007615BB">
              <w:rPr>
                <w:bCs/>
                <w:color w:val="000000"/>
              </w:rPr>
              <w:t>S1 - O5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0.005801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0.02456</w:t>
            </w:r>
            <w:r>
              <w:rPr>
                <w:color w:val="000000"/>
              </w:rPr>
              <w:t>0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-0.00284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-0.00094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0.028335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-0.003202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0.004671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-0.00147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2.034408</w:t>
            </w:r>
          </w:p>
        </w:tc>
      </w:tr>
      <w:tr w:rsidR="00C806D0" w:rsidRPr="007615BB" w:rsidTr="00D918F0">
        <w:trPr>
          <w:trHeight w:val="262"/>
        </w:trPr>
        <w:tc>
          <w:tcPr>
            <w:tcW w:w="1385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Timer</w:t>
            </w:r>
          </w:p>
        </w:tc>
      </w:tr>
      <w:tr w:rsidR="00C806D0" w:rsidRPr="007615BB" w:rsidTr="00D918F0">
        <w:trPr>
          <w:trHeight w:val="243"/>
        </w:trPr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S1 - O9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0.012157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0.044476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-0.00972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-0.00963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0.063818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-0.007484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0.009302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-0.00182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0.009522</w:t>
            </w:r>
          </w:p>
        </w:tc>
      </w:tr>
      <w:tr w:rsidR="00C806D0" w:rsidRPr="007615BB" w:rsidTr="00D918F0">
        <w:trPr>
          <w:trHeight w:val="23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S7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0.011795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0.046518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-0.00928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-0.00892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0.064709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-0.007687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0.009658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-0.00197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0.040622</w:t>
            </w:r>
          </w:p>
        </w:tc>
      </w:tr>
      <w:tr w:rsidR="00C806D0" w:rsidRPr="007615BB" w:rsidTr="00D918F0">
        <w:trPr>
          <w:trHeight w:val="23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S4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0.005068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0.020805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-0.00256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-0.00142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0.024787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-0.002617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0.003909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-0.00129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0.798779</w:t>
            </w:r>
          </w:p>
        </w:tc>
      </w:tr>
      <w:tr w:rsidR="00C806D0" w:rsidRPr="007615BB" w:rsidTr="00D918F0">
        <w:trPr>
          <w:trHeight w:val="241"/>
        </w:trPr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O2 - S4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0.008316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0.031139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-0.00619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-0.00588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0.043206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-0.004489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0.006137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-0.00165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0.053930</w:t>
            </w:r>
          </w:p>
        </w:tc>
      </w:tr>
      <w:tr w:rsidR="00C806D0" w:rsidRPr="007615BB" w:rsidTr="00D918F0">
        <w:trPr>
          <w:trHeight w:val="255"/>
        </w:trPr>
        <w:tc>
          <w:tcPr>
            <w:tcW w:w="1385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r w:rsidRPr="007615BB">
              <w:t>Tetramer</w:t>
            </w:r>
          </w:p>
        </w:tc>
      </w:tr>
      <w:tr w:rsidR="00C806D0" w:rsidRPr="007615BB" w:rsidTr="00D918F0">
        <w:trPr>
          <w:trHeight w:val="331"/>
        </w:trPr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O6 - S7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0.005234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0.021478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-0.00314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-0.00158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0.026198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-0.002785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0.004077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-0.00129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0.984562</w:t>
            </w:r>
          </w:p>
        </w:tc>
      </w:tr>
      <w:tr w:rsidR="00C806D0" w:rsidRPr="007615BB" w:rsidTr="00D918F0">
        <w:trPr>
          <w:trHeight w:val="279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O8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0.005234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0.023106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-0.00280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0.027023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-0.002776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0.004276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-0.00150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1.512681</w:t>
            </w:r>
          </w:p>
        </w:tc>
      </w:tr>
      <w:tr w:rsidR="00C806D0" w:rsidRPr="007615BB" w:rsidTr="00D918F0">
        <w:trPr>
          <w:trHeight w:val="18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O2 - S4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0.010708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0.039783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-0.00876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-0.00774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0.056280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-0.006373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0.008159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-0.00179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0.131505</w:t>
            </w:r>
          </w:p>
        </w:tc>
      </w:tr>
      <w:tr w:rsidR="00C806D0" w:rsidRPr="007615BB" w:rsidTr="00D918F0">
        <w:trPr>
          <w:trHeight w:val="16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O5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0.004294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0.019136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-0.00296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-0.00171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0.023797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-0.002204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0.003494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-0.00129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0.732703</w:t>
            </w:r>
          </w:p>
        </w:tc>
      </w:tr>
      <w:tr w:rsidR="00C806D0" w:rsidRPr="007615BB" w:rsidTr="00D918F0">
        <w:trPr>
          <w:trHeight w:val="189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0.007792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0.032322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-0.00563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-0.00465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0.042600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-0.004781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0.006431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-0.00165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0.210950</w:t>
            </w:r>
          </w:p>
        </w:tc>
      </w:tr>
      <w:tr w:rsidR="00C806D0" w:rsidRPr="007615BB" w:rsidTr="00D918F0">
        <w:trPr>
          <w:trHeight w:val="14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S1 - O8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0.013224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0.051303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-0.01080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-0.01012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0.072222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-0.008789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0.010808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-0.00202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0.067183</w:t>
            </w:r>
          </w:p>
        </w:tc>
      </w:tr>
      <w:tr w:rsidR="00C806D0" w:rsidRPr="007615BB" w:rsidTr="00D918F0">
        <w:trPr>
          <w:trHeight w:val="275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0.007792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0.032322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-0.00563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-0.00465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0.042600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-0.004781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0.006431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-0.00165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0.210950</w:t>
            </w:r>
          </w:p>
        </w:tc>
      </w:tr>
      <w:tr w:rsidR="00C806D0" w:rsidRPr="007615BB" w:rsidTr="00D918F0">
        <w:trPr>
          <w:trHeight w:val="13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0.004969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0.020731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-0.00282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0.027120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-0.002667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0.003925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-0.00126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0.264558</w:t>
            </w:r>
          </w:p>
        </w:tc>
      </w:tr>
      <w:tr w:rsidR="00C806D0" w:rsidRPr="007615BB" w:rsidTr="00D918F0">
        <w:trPr>
          <w:trHeight w:val="269"/>
        </w:trPr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S7 - O12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0.011737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0.044625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-0.00995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-0.00894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0.063510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-0.007372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0.009264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-0.00189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0.112866</w:t>
            </w:r>
          </w:p>
        </w:tc>
      </w:tr>
      <w:tr w:rsidR="00C806D0" w:rsidRPr="007615BB" w:rsidTr="00D918F0">
        <w:trPr>
          <w:trHeight w:val="269"/>
        </w:trPr>
        <w:tc>
          <w:tcPr>
            <w:tcW w:w="1385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C806D0" w:rsidRPr="007615BB" w:rsidRDefault="00C806D0" w:rsidP="00C806D0">
            <w:pPr>
              <w:spacing w:line="240" w:lineRule="auto"/>
              <w:jc w:val="center"/>
            </w:pPr>
            <w:proofErr w:type="spellStart"/>
            <w:r w:rsidRPr="007615BB">
              <w:t>Pentamer</w:t>
            </w:r>
            <w:proofErr w:type="spellEnd"/>
          </w:p>
        </w:tc>
      </w:tr>
      <w:tr w:rsidR="00C806D0" w:rsidRPr="007615BB" w:rsidTr="00D918F0">
        <w:trPr>
          <w:trHeight w:val="265"/>
        </w:trPr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S4 - O14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0.007523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0.029721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-0.0056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-0.00327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0.038583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-0.004195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0.005812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-0.00162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0.713749</w:t>
            </w:r>
          </w:p>
        </w:tc>
      </w:tr>
      <w:tr w:rsidR="00C806D0" w:rsidRPr="007615BB" w:rsidTr="00D918F0">
        <w:trPr>
          <w:trHeight w:val="255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O15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0.004764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0.021804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-0.00267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0.025622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-0.002528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0.00399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-0.00146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1.328361</w:t>
            </w:r>
          </w:p>
        </w:tc>
      </w:tr>
      <w:tr w:rsidR="00C806D0" w:rsidRPr="007615BB" w:rsidTr="00D918F0">
        <w:trPr>
          <w:trHeight w:val="259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S7 - O15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0.006349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0.025182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-0.00512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-0.00487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0.035178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-0.003419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0.004857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-0.00144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0.050746</w:t>
            </w:r>
          </w:p>
        </w:tc>
      </w:tr>
      <w:tr w:rsidR="00C806D0" w:rsidRPr="007615BB" w:rsidTr="00D918F0">
        <w:trPr>
          <w:trHeight w:val="26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O11 - S13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0.008992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0.033805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-0.00712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-0.00657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0.047491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-0.005131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0.006791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-0.00166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0.082749</w:t>
            </w:r>
          </w:p>
        </w:tc>
      </w:tr>
      <w:tr w:rsidR="00C806D0" w:rsidRPr="007615BB" w:rsidTr="00D918F0">
        <w:trPr>
          <w:trHeight w:val="25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O6 - S7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0.005104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0.020439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-0.00287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0.026613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-0.002621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0.003865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-0.00125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0.150243</w:t>
            </w:r>
          </w:p>
        </w:tc>
      </w:tr>
      <w:tr w:rsidR="00C806D0" w:rsidRPr="007615BB" w:rsidTr="00D918F0">
        <w:trPr>
          <w:trHeight w:val="25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0.011358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0.046124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-0.00864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-0.00744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0.062200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-0.007581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0.009556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-0.00198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0.161380</w:t>
            </w:r>
          </w:p>
        </w:tc>
      </w:tr>
      <w:tr w:rsidR="00C806D0" w:rsidRPr="007615BB" w:rsidTr="00D918F0">
        <w:trPr>
          <w:trHeight w:val="105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O8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0.004771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0.020403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-0.00272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-0.00057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0.023694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-0.002477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0.003789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-0.00131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3.808566</w:t>
            </w:r>
          </w:p>
        </w:tc>
      </w:tr>
      <w:tr w:rsidR="00C806D0" w:rsidRPr="007615BB" w:rsidTr="00D918F0">
        <w:trPr>
          <w:trHeight w:val="23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S1 - O8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0.013316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0.051441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-0.01104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-0.01044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0.072930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-0.008818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0.010839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-0.00202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0.057487</w:t>
            </w:r>
          </w:p>
        </w:tc>
      </w:tr>
      <w:tr w:rsidR="00C806D0" w:rsidRPr="007615BB" w:rsidTr="00D918F0">
        <w:trPr>
          <w:trHeight w:val="274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0.004652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0.019188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-0.00327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-0.00287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0.025330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-0.002408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0.003603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-0.00119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0.138403</w:t>
            </w:r>
          </w:p>
        </w:tc>
      </w:tr>
      <w:tr w:rsidR="00C806D0" w:rsidRPr="007615BB" w:rsidTr="00D918F0">
        <w:trPr>
          <w:trHeight w:val="274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O5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0.004683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0.021097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-0.00329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-0.00179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0.026167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-0.002508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0.003891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-0.00138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0.839949</w:t>
            </w:r>
          </w:p>
        </w:tc>
      </w:tr>
      <w:tr w:rsidR="00C806D0" w:rsidRPr="007615BB" w:rsidTr="00D918F0">
        <w:trPr>
          <w:trHeight w:val="278"/>
        </w:trPr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O2 - S4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0.008377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0.03255</w:t>
            </w:r>
            <w:r>
              <w:rPr>
                <w:color w:val="000000"/>
              </w:rPr>
              <w:t>0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-0.00652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-0.00441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0.043475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-0.004810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0.006474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-0.00166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r w:rsidRPr="007615BB">
              <w:rPr>
                <w:color w:val="000000"/>
              </w:rPr>
              <w:t>0.479713</w:t>
            </w:r>
          </w:p>
        </w:tc>
      </w:tr>
      <w:tr w:rsidR="00C806D0" w:rsidRPr="007615BB" w:rsidTr="00D918F0">
        <w:trPr>
          <w:trHeight w:val="309"/>
        </w:trPr>
        <w:tc>
          <w:tcPr>
            <w:tcW w:w="1385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proofErr w:type="spellStart"/>
            <w:r w:rsidRPr="007615BB">
              <w:rPr>
                <w:color w:val="000000"/>
              </w:rPr>
              <w:lastRenderedPageBreak/>
              <w:t>Hexamer</w:t>
            </w:r>
            <w:proofErr w:type="spellEnd"/>
          </w:p>
        </w:tc>
      </w:tr>
      <w:tr w:rsidR="00C806D0" w:rsidRPr="007615BB" w:rsidTr="00D918F0">
        <w:trPr>
          <w:trHeight w:val="230"/>
        </w:trPr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S13 - O17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0.005051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0.021472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-0.00339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-0.00087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0.025738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-0.002685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0.004027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-0.00134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2.886162</w:t>
            </w:r>
          </w:p>
        </w:tc>
      </w:tr>
      <w:tr w:rsidR="00C806D0" w:rsidRPr="007615BB" w:rsidTr="00D918F0">
        <w:trPr>
          <w:trHeight w:val="234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O14 - O17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0.005163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0.02171</w:t>
            </w:r>
            <w:r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-0.00343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-0.0006</w:t>
            </w:r>
            <w:r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0.025744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-0.002618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0.004023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4.687836</w:t>
            </w:r>
          </w:p>
        </w:tc>
      </w:tr>
      <w:tr w:rsidR="00C806D0" w:rsidRPr="007615BB" w:rsidTr="00D918F0">
        <w:trPr>
          <w:trHeight w:val="82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O2 - S16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0.005185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0.020836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-0.00375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-0.00293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0.027522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-0.002711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0.00396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-0.00125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0.27878</w:t>
            </w:r>
            <w:r>
              <w:rPr>
                <w:color w:val="000000"/>
              </w:rPr>
              <w:t>0</w:t>
            </w:r>
          </w:p>
        </w:tc>
      </w:tr>
      <w:tr w:rsidR="00C806D0" w:rsidRPr="007615BB" w:rsidTr="00D918F0">
        <w:trPr>
          <w:trHeight w:val="22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O12 - S16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0.005508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0.022198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-0.00395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-0.00129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0.027442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-0.002816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0.004183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2.061297</w:t>
            </w:r>
          </w:p>
        </w:tc>
      </w:tr>
      <w:tr w:rsidR="00C806D0" w:rsidRPr="007615BB" w:rsidTr="00D918F0">
        <w:trPr>
          <w:trHeight w:val="21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O2 - S13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0.007282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0.028471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-0.00525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-0.00324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0.036963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-0.003976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0.005547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-0.00157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0.617914</w:t>
            </w:r>
          </w:p>
        </w:tc>
      </w:tr>
      <w:tr w:rsidR="00C806D0" w:rsidRPr="007615BB" w:rsidTr="00D918F0">
        <w:trPr>
          <w:trHeight w:val="221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O12 - O14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0.005158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0.023</w:t>
            </w:r>
            <w:r>
              <w:rPr>
                <w:color w:val="000000"/>
              </w:rPr>
              <w:t>000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-0.00369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0.02873</w:t>
            </w:r>
            <w:r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-0.002802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0.004276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0.804232</w:t>
            </w:r>
          </w:p>
        </w:tc>
      </w:tr>
      <w:tr w:rsidR="00C806D0" w:rsidRPr="007615BB" w:rsidTr="00D918F0">
        <w:trPr>
          <w:trHeight w:val="211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S1 - O12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0.012768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0.049654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-0.01002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-0.00969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0.069362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-0.008461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0.010438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-0.00198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0.033306</w:t>
            </w:r>
          </w:p>
        </w:tc>
      </w:tr>
      <w:tr w:rsidR="00C806D0" w:rsidRPr="007615BB" w:rsidTr="00D918F0">
        <w:trPr>
          <w:trHeight w:val="215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S1 - O6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0.005008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0.02118</w:t>
            </w:r>
            <w:r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-0.00342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-0.00114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0.025732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-0.002702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0.003998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</w:t>
            </w:r>
            <w:r>
              <w:rPr>
                <w:color w:val="000000"/>
              </w:rPr>
              <w:t>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2.010738</w:t>
            </w:r>
          </w:p>
        </w:tc>
      </w:tr>
      <w:tr w:rsidR="00C806D0" w:rsidRPr="007615BB" w:rsidTr="00D918F0">
        <w:trPr>
          <w:trHeight w:val="220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O6 - O12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0.004151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0.017743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-0.00287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-0.00237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0.022975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-0.002047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0.003241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-0.00119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0.211202</w:t>
            </w:r>
          </w:p>
        </w:tc>
      </w:tr>
      <w:tr w:rsidR="00C806D0" w:rsidRPr="007615BB" w:rsidTr="00D918F0">
        <w:trPr>
          <w:trHeight w:val="209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O8 -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0.012254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0.047248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-0.00963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-0.00915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0.066023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-0.008</w:t>
            </w:r>
            <w:r>
              <w:rPr>
                <w:color w:val="000000"/>
              </w:rPr>
              <w:t>000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0.009906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-0.00191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0.052123</w:t>
            </w:r>
          </w:p>
        </w:tc>
      </w:tr>
      <w:tr w:rsidR="00C806D0" w:rsidRPr="007615BB" w:rsidTr="00D918F0">
        <w:trPr>
          <w:trHeight w:val="21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S4 - O11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0.004605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0.018602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-0.00303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-0.00253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0.024155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-0.002275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0.003462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-0.00119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0.196422</w:t>
            </w:r>
          </w:p>
        </w:tc>
      </w:tr>
      <w:tr w:rsidR="00C806D0" w:rsidRPr="007615BB" w:rsidTr="00D918F0">
        <w:trPr>
          <w:trHeight w:val="20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S4 - O8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0.008385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0.032446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-0.00657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-0.00464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0.043654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-0.00478</w:t>
            </w:r>
            <w:r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0.006446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-0.00167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0.418082</w:t>
            </w:r>
          </w:p>
        </w:tc>
      </w:tr>
      <w:tr w:rsidR="00C806D0" w:rsidRPr="007615BB" w:rsidTr="00D918F0">
        <w:trPr>
          <w:trHeight w:val="194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S7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0.008138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0.034009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-0.00636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-0.00434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0.044704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-0.005024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0.006763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-0.00174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0.464829</w:t>
            </w:r>
          </w:p>
        </w:tc>
      </w:tr>
      <w:tr w:rsidR="00C806D0" w:rsidRPr="007615BB" w:rsidTr="00D918F0">
        <w:trPr>
          <w:trHeight w:val="19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O14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0.004815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0.021872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0.025217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-0.002541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0.004005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0.559443</w:t>
            </w:r>
          </w:p>
        </w:tc>
      </w:tr>
      <w:tr w:rsidR="00C806D0" w:rsidRPr="007615BB" w:rsidTr="00D918F0">
        <w:trPr>
          <w:trHeight w:val="18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S7 - O14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0.005274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0.021737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-0.00342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-0.00107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0.026229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-0.002827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0.004131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</w:t>
            </w:r>
            <w:r>
              <w:rPr>
                <w:color w:val="000000"/>
              </w:rPr>
              <w:t>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2.191487</w:t>
            </w:r>
          </w:p>
        </w:tc>
      </w:tr>
      <w:tr w:rsidR="00C806D0" w:rsidRPr="007615BB" w:rsidTr="00D918F0">
        <w:trPr>
          <w:trHeight w:val="191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O15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0.004937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0.021894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-0.00341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-0.00176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0.02706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-0.002573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0.004023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0.934761</w:t>
            </w:r>
          </w:p>
        </w:tc>
      </w:tr>
      <w:tr w:rsidR="00C806D0" w:rsidRPr="007615BB" w:rsidTr="00D918F0">
        <w:trPr>
          <w:trHeight w:val="195"/>
        </w:trPr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O9 - O15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0.004881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0.020003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-0.00283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-0.00146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0.024297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-0.002344</w:t>
            </w:r>
          </w:p>
        </w:tc>
        <w:tc>
          <w:tcPr>
            <w:tcW w:w="1385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0.003672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-0.00133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0.938684</w:t>
            </w:r>
          </w:p>
        </w:tc>
      </w:tr>
      <w:tr w:rsidR="00C806D0" w:rsidRPr="007615BB" w:rsidTr="00D918F0">
        <w:trPr>
          <w:trHeight w:val="424"/>
        </w:trPr>
        <w:tc>
          <w:tcPr>
            <w:tcW w:w="1385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center"/>
              <w:rPr>
                <w:color w:val="000000"/>
              </w:rPr>
            </w:pPr>
            <w:proofErr w:type="spellStart"/>
            <w:r w:rsidRPr="007615BB">
              <w:rPr>
                <w:color w:val="000000"/>
              </w:rPr>
              <w:t>Heptamer</w:t>
            </w:r>
            <w:proofErr w:type="spellEnd"/>
          </w:p>
        </w:tc>
      </w:tr>
      <w:tr w:rsidR="00C806D0" w:rsidRPr="007615BB" w:rsidTr="00D918F0">
        <w:trPr>
          <w:trHeight w:val="319"/>
        </w:trPr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O6 - S7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0.008772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0.032422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-0.00671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-0.00647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0.045597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-0.004764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0.006435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-0.00167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0.037364</w:t>
            </w:r>
          </w:p>
        </w:tc>
      </w:tr>
      <w:tr w:rsidR="00C806D0" w:rsidRPr="007615BB" w:rsidTr="00D918F0">
        <w:trPr>
          <w:trHeight w:val="281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S4 - O14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0.009433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0.035048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-0.00698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-0.0069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0.048931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-0.005378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0.00707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-0.00169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0.011712</w:t>
            </w:r>
          </w:p>
        </w:tc>
      </w:tr>
      <w:tr w:rsidR="00C806D0" w:rsidRPr="007615BB" w:rsidTr="00D918F0">
        <w:trPr>
          <w:trHeight w:val="271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O15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0.004606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0.020809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-0.00251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-0.00158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0.024905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-0.002352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0.003777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-0.00143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0.585157</w:t>
            </w:r>
          </w:p>
        </w:tc>
      </w:tr>
      <w:tr w:rsidR="00C806D0" w:rsidRPr="007615BB" w:rsidTr="00D918F0">
        <w:trPr>
          <w:trHeight w:val="261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S7 - O15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0.006714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0.02659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-0.00555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-0.00517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0.037309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-0.003655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0.005151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-0.0015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0.072461</w:t>
            </w:r>
          </w:p>
        </w:tc>
      </w:tr>
      <w:tr w:rsidR="00C806D0" w:rsidRPr="007615BB" w:rsidTr="00D918F0">
        <w:trPr>
          <w:trHeight w:val="265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O12 - O15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0.003501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0.015891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-0.00255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-0.00236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0.020796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-0.001841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0.002907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-0.00107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0.08142</w:t>
            </w:r>
            <w:r w:rsidR="006C58EB">
              <w:rPr>
                <w:color w:val="000000"/>
              </w:rPr>
              <w:t>0</w:t>
            </w:r>
          </w:p>
        </w:tc>
      </w:tr>
      <w:tr w:rsidR="00C806D0" w:rsidRPr="007615BB" w:rsidTr="00D918F0">
        <w:trPr>
          <w:trHeight w:val="11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S13 - O17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0.013543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0.050689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-0.01162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-0.01063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0.072938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-0.008804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0.010738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-0.00193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0.093144</w:t>
            </w:r>
          </w:p>
        </w:tc>
      </w:tr>
      <w:tr w:rsidR="00C806D0" w:rsidRPr="007615BB" w:rsidTr="00D918F0">
        <w:trPr>
          <w:trHeight w:val="259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O17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0.003841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0.016692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-0.00269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0.021949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-0.001987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0.00308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-0.00109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0.045257</w:t>
            </w:r>
          </w:p>
        </w:tc>
      </w:tr>
      <w:tr w:rsidR="00C806D0" w:rsidRPr="007615BB" w:rsidTr="00D918F0">
        <w:trPr>
          <w:trHeight w:val="26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S7 - O12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0.004688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0.019475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-0.00117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0.023809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-0.002425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0.003647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-0.00122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1.697157</w:t>
            </w:r>
          </w:p>
        </w:tc>
      </w:tr>
      <w:tr w:rsidR="00C806D0" w:rsidRPr="006C58EB" w:rsidTr="00D918F0">
        <w:trPr>
          <w:trHeight w:val="253"/>
        </w:trPr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O11 - S16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0.010121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0.037555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-0.00796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-0.00757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0.053075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-0.00591</w:t>
            </w:r>
            <w:r w:rsidR="008C5688">
              <w:rPr>
                <w:bCs/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0.007649</w:t>
            </w:r>
          </w:p>
        </w:tc>
        <w:tc>
          <w:tcPr>
            <w:tcW w:w="1386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-0.00174</w:t>
            </w:r>
          </w:p>
        </w:tc>
        <w:tc>
          <w:tcPr>
            <w:tcW w:w="1386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0.051508</w:t>
            </w:r>
          </w:p>
        </w:tc>
      </w:tr>
      <w:tr w:rsidR="00C806D0" w:rsidRPr="007615BB" w:rsidTr="00D918F0">
        <w:trPr>
          <w:trHeight w:val="274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S16 - O20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0.006116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0.025394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-0.00454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-0.00401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0.033949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-0.003423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0.004886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0.132216</w:t>
            </w:r>
          </w:p>
        </w:tc>
      </w:tr>
      <w:tr w:rsidR="00C806D0" w:rsidRPr="007615BB" w:rsidTr="00D918F0">
        <w:trPr>
          <w:trHeight w:val="264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0.008055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0.033718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-0.00572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-0.0038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0.04324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-0.005066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0.006748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-0.00168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0.505025</w:t>
            </w:r>
          </w:p>
        </w:tc>
      </w:tr>
      <w:tr w:rsidR="00C806D0" w:rsidRPr="007615BB" w:rsidTr="00D918F0">
        <w:trPr>
          <w:trHeight w:val="268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O8 -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0.005656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0.022198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-0.00265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0.028885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-0.002904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0.004227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0.528239</w:t>
            </w:r>
          </w:p>
        </w:tc>
      </w:tr>
      <w:tr w:rsidR="00C806D0" w:rsidRPr="007615BB" w:rsidTr="00D918F0">
        <w:trPr>
          <w:trHeight w:val="272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lastRenderedPageBreak/>
              <w:t>O5 - O8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0.005325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0.022484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-0.00339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-0.00139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0.027262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-0.002727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0.004174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1.443071</w:t>
            </w:r>
          </w:p>
        </w:tc>
      </w:tr>
      <w:tr w:rsidR="00C806D0" w:rsidRPr="007615BB" w:rsidTr="00D918F0">
        <w:trPr>
          <w:trHeight w:val="120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O2 - S4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0.009298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0.035907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-0.00683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-0.00562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0.048358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-0.005612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0.007294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-0.00168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0.215189</w:t>
            </w:r>
          </w:p>
        </w:tc>
      </w:tr>
      <w:tr w:rsidR="00C806D0" w:rsidRPr="007615BB" w:rsidTr="00D918F0">
        <w:trPr>
          <w:trHeight w:val="266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S1 - O8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0.012292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0.047391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-0.00965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-0.00913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0.066164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-0.008026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0.009937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-0.00191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0.057284</w:t>
            </w:r>
          </w:p>
        </w:tc>
      </w:tr>
      <w:tr w:rsidR="00C806D0" w:rsidRPr="007615BB" w:rsidTr="00D918F0">
        <w:trPr>
          <w:trHeight w:val="255"/>
        </w:trPr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O2 - O21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0.002574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0.010769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-0.00146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-0.00073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0.012956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-0.001191</w:t>
            </w:r>
          </w:p>
        </w:tc>
        <w:tc>
          <w:tcPr>
            <w:tcW w:w="1385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0.001941</w:t>
            </w:r>
          </w:p>
        </w:tc>
        <w:tc>
          <w:tcPr>
            <w:tcW w:w="1386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-0.00075</w:t>
            </w:r>
          </w:p>
        </w:tc>
        <w:tc>
          <w:tcPr>
            <w:tcW w:w="1386" w:type="dxa"/>
            <w:vAlign w:val="bottom"/>
          </w:tcPr>
          <w:p w:rsidR="00C806D0" w:rsidRPr="006C58EB" w:rsidRDefault="00C806D0" w:rsidP="00C806D0">
            <w:pPr>
              <w:spacing w:line="240" w:lineRule="auto"/>
              <w:jc w:val="right"/>
              <w:rPr>
                <w:bCs/>
                <w:color w:val="000000"/>
              </w:rPr>
            </w:pPr>
            <w:r w:rsidRPr="006C58EB">
              <w:rPr>
                <w:bCs/>
                <w:color w:val="000000"/>
              </w:rPr>
              <w:t>1.01327</w:t>
            </w:r>
            <w:r w:rsidR="006C58EB">
              <w:rPr>
                <w:bCs/>
                <w:color w:val="000000"/>
              </w:rPr>
              <w:t>0</w:t>
            </w:r>
          </w:p>
        </w:tc>
      </w:tr>
      <w:tr w:rsidR="00C806D0" w:rsidRPr="007615BB" w:rsidTr="00D918F0">
        <w:trPr>
          <w:trHeight w:val="259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O5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0.004458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0.019402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-0.00295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0.024389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-0.002309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0.00358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-0.00127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0.444222</w:t>
            </w:r>
          </w:p>
        </w:tc>
      </w:tr>
      <w:tr w:rsidR="00C806D0" w:rsidRPr="007615BB" w:rsidTr="00D918F0">
        <w:trPr>
          <w:trHeight w:val="249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O21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0.005536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0.023057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-0.00384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0.027937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-0.002861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0.004312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2.677272</w:t>
            </w:r>
          </w:p>
        </w:tc>
      </w:tr>
      <w:tr w:rsidR="00C806D0" w:rsidRPr="007615BB" w:rsidTr="00D918F0">
        <w:trPr>
          <w:trHeight w:val="25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S10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0.007233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0.029445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-0.00565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-0.00471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0.039802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-0.004169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0.005765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-0.0016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0.201369</w:t>
            </w:r>
          </w:p>
        </w:tc>
      </w:tr>
      <w:tr w:rsidR="00C806D0" w:rsidRPr="007615BB" w:rsidTr="00D918F0">
        <w:trPr>
          <w:trHeight w:val="243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O2 - O21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0.002574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0.010769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-0.00073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0.012956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-0.001191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0.001941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-0.00075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1.01327</w:t>
            </w:r>
            <w:r w:rsidR="006C58EB">
              <w:rPr>
                <w:color w:val="000000"/>
              </w:rPr>
              <w:t>0</w:t>
            </w:r>
          </w:p>
        </w:tc>
      </w:tr>
      <w:tr w:rsidR="00C806D0" w:rsidRPr="007615BB" w:rsidTr="00D918F0">
        <w:trPr>
          <w:trHeight w:val="24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O11 - S16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0.010121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0.037555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-0.00796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-0.00757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0.053075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-0.00591</w:t>
            </w:r>
            <w:r w:rsidR="006C58EB">
              <w:rPr>
                <w:color w:val="000000"/>
              </w:rPr>
              <w:t>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0.007649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-0.00174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0.051508</w:t>
            </w:r>
          </w:p>
        </w:tc>
      </w:tr>
      <w:tr w:rsidR="00C806D0" w:rsidRPr="007615BB" w:rsidTr="00D918F0">
        <w:trPr>
          <w:trHeight w:val="237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S16 - O20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0.006116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0.025394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-0.00454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-0.00401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0.033949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-0.003423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0.004886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-0.00146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0.132216</w:t>
            </w:r>
          </w:p>
        </w:tc>
      </w:tr>
      <w:tr w:rsidR="00C806D0" w:rsidRPr="007615BB" w:rsidTr="00D918F0">
        <w:trPr>
          <w:trHeight w:val="242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O11 - S19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0.006995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0.028531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-0.00544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-0.00385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0.037828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-0.004028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0.005581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-0.00155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0.412533</w:t>
            </w:r>
          </w:p>
        </w:tc>
      </w:tr>
      <w:tr w:rsidR="00C806D0" w:rsidRPr="007615BB" w:rsidTr="00D918F0">
        <w:trPr>
          <w:trHeight w:val="245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O3 - S19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0.005043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0.020118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-0.00365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-0.00243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0.026193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-0.002627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0.003828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0.502434</w:t>
            </w:r>
          </w:p>
        </w:tc>
      </w:tr>
      <w:tr w:rsidR="00C806D0" w:rsidRPr="007615BB" w:rsidTr="00D918F0">
        <w:trPr>
          <w:trHeight w:val="236"/>
        </w:trPr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rPr>
                <w:color w:val="000000"/>
              </w:rPr>
            </w:pPr>
            <w:r w:rsidRPr="007615BB">
              <w:rPr>
                <w:color w:val="000000"/>
              </w:rPr>
              <w:t>O5 - O21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0.005536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0.023057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-0.00384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-0.00104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0.027937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-0.002861</w:t>
            </w:r>
          </w:p>
        </w:tc>
        <w:tc>
          <w:tcPr>
            <w:tcW w:w="1385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0.004312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-0.00145</w:t>
            </w:r>
          </w:p>
        </w:tc>
        <w:tc>
          <w:tcPr>
            <w:tcW w:w="1386" w:type="dxa"/>
            <w:vAlign w:val="bottom"/>
          </w:tcPr>
          <w:p w:rsidR="00C806D0" w:rsidRPr="007615BB" w:rsidRDefault="00C806D0" w:rsidP="00C806D0">
            <w:pPr>
              <w:spacing w:line="240" w:lineRule="auto"/>
              <w:jc w:val="right"/>
              <w:rPr>
                <w:color w:val="000000"/>
              </w:rPr>
            </w:pPr>
            <w:r w:rsidRPr="007615BB">
              <w:rPr>
                <w:color w:val="000000"/>
              </w:rPr>
              <w:t>2.677272</w:t>
            </w:r>
          </w:p>
        </w:tc>
      </w:tr>
    </w:tbl>
    <w:p w:rsidR="00C806D0" w:rsidRDefault="00C806D0" w:rsidP="003F7484">
      <w:pPr>
        <w:rPr>
          <w:b/>
        </w:rPr>
      </w:pPr>
    </w:p>
    <w:p w:rsidR="00D918F0" w:rsidRDefault="00D918F0" w:rsidP="003F7484">
      <w:pPr>
        <w:rPr>
          <w:b/>
        </w:rPr>
      </w:pPr>
    </w:p>
    <w:p w:rsidR="00D918F0" w:rsidRDefault="00D918F0" w:rsidP="003F7484">
      <w:pPr>
        <w:rPr>
          <w:b/>
        </w:rPr>
      </w:pPr>
    </w:p>
    <w:p w:rsidR="00D918F0" w:rsidRDefault="00D918F0" w:rsidP="003F7484">
      <w:pPr>
        <w:rPr>
          <w:b/>
        </w:rPr>
      </w:pPr>
    </w:p>
    <w:p w:rsidR="007D43FA" w:rsidRDefault="007D43FA" w:rsidP="003F7484">
      <w:pPr>
        <w:rPr>
          <w:b/>
        </w:rPr>
      </w:pPr>
    </w:p>
    <w:p w:rsidR="007D43FA" w:rsidRDefault="007D43FA" w:rsidP="003F7484">
      <w:pPr>
        <w:rPr>
          <w:b/>
        </w:rPr>
      </w:pPr>
    </w:p>
    <w:p w:rsidR="007D43FA" w:rsidRDefault="007D43FA" w:rsidP="003F7484">
      <w:pPr>
        <w:rPr>
          <w:b/>
        </w:rPr>
      </w:pPr>
    </w:p>
    <w:p w:rsidR="00B477F0" w:rsidRDefault="00B477F0" w:rsidP="003F7484">
      <w:pPr>
        <w:rPr>
          <w:b/>
        </w:rPr>
      </w:pPr>
    </w:p>
    <w:p w:rsidR="007D43FA" w:rsidRDefault="007D43FA" w:rsidP="003F7484">
      <w:pPr>
        <w:rPr>
          <w:b/>
        </w:rPr>
      </w:pPr>
    </w:p>
    <w:p w:rsidR="007D43FA" w:rsidRDefault="007D43FA" w:rsidP="003F7484">
      <w:pPr>
        <w:rPr>
          <w:b/>
        </w:rPr>
      </w:pPr>
    </w:p>
    <w:p w:rsidR="007D43FA" w:rsidRDefault="007D43FA" w:rsidP="00B477F0">
      <w:pPr>
        <w:spacing w:line="276" w:lineRule="auto"/>
        <w:jc w:val="both"/>
        <w:rPr>
          <w:b/>
        </w:rPr>
      </w:pPr>
      <w:r>
        <w:rPr>
          <w:b/>
        </w:rPr>
        <w:lastRenderedPageBreak/>
        <w:t>Table S</w:t>
      </w:r>
      <w:r w:rsidR="00664DDA">
        <w:rPr>
          <w:b/>
        </w:rPr>
        <w:t>2</w:t>
      </w:r>
      <w:r>
        <w:rPr>
          <w:b/>
        </w:rPr>
        <w:t xml:space="preserve">: </w:t>
      </w:r>
      <w:r w:rsidR="00B477F0" w:rsidRPr="008B1C50">
        <w:rPr>
          <w:rFonts w:eastAsia="MS Mincho"/>
          <w:lang w:eastAsia="ja-JP"/>
        </w:rPr>
        <w:t xml:space="preserve">The QTAIM parameters corresponding to intermolecular bonding between the </w:t>
      </w:r>
      <w:r w:rsidR="00B477F0">
        <w:rPr>
          <w:rFonts w:eastAsia="MS Mincho"/>
          <w:lang w:eastAsia="ja-JP"/>
        </w:rPr>
        <w:t>SO</w:t>
      </w:r>
      <w:r w:rsidR="00B477F0" w:rsidRPr="00B477F0">
        <w:rPr>
          <w:rFonts w:eastAsia="MS Mincho"/>
          <w:vertAlign w:val="subscript"/>
          <w:lang w:eastAsia="ja-JP"/>
        </w:rPr>
        <w:t>2</w:t>
      </w:r>
      <w:r w:rsidR="00B477F0" w:rsidRPr="008B1C50">
        <w:rPr>
          <w:rFonts w:eastAsia="MS Mincho"/>
          <w:lang w:eastAsia="ja-JP"/>
        </w:rPr>
        <w:t xml:space="preserve"> molecules</w:t>
      </w:r>
      <w:r w:rsidR="00B477F0">
        <w:rPr>
          <w:rFonts w:eastAsia="MS Mincho"/>
          <w:lang w:eastAsia="ja-JP"/>
        </w:rPr>
        <w:t xml:space="preserve"> and water and SO</w:t>
      </w:r>
      <w:r w:rsidR="00B477F0" w:rsidRPr="00B477F0">
        <w:rPr>
          <w:rFonts w:eastAsia="MS Mincho"/>
          <w:vertAlign w:val="subscript"/>
          <w:lang w:eastAsia="ja-JP"/>
        </w:rPr>
        <w:t xml:space="preserve">2 </w:t>
      </w:r>
      <w:r w:rsidR="00B477F0">
        <w:rPr>
          <w:rFonts w:eastAsia="MS Mincho"/>
          <w:lang w:eastAsia="ja-JP"/>
        </w:rPr>
        <w:t>molecules in (SO</w:t>
      </w:r>
      <w:r w:rsidR="00B477F0" w:rsidRPr="00B477F0">
        <w:rPr>
          <w:rFonts w:eastAsia="MS Mincho"/>
          <w:vertAlign w:val="subscript"/>
          <w:lang w:eastAsia="ja-JP"/>
        </w:rPr>
        <w:t>2</w:t>
      </w:r>
      <w:proofErr w:type="gramStart"/>
      <w:r w:rsidR="00B477F0">
        <w:rPr>
          <w:rFonts w:eastAsia="MS Mincho"/>
          <w:lang w:eastAsia="ja-JP"/>
        </w:rPr>
        <w:t>)n</w:t>
      </w:r>
      <w:proofErr w:type="gramEnd"/>
      <w:r w:rsidR="00B477F0">
        <w:rPr>
          <w:rFonts w:eastAsia="MS Mincho"/>
          <w:lang w:eastAsia="ja-JP"/>
        </w:rPr>
        <w:t>-H</w:t>
      </w:r>
      <w:r w:rsidR="00B477F0" w:rsidRPr="00B477F0">
        <w:rPr>
          <w:rFonts w:eastAsia="MS Mincho"/>
          <w:vertAlign w:val="subscript"/>
          <w:lang w:eastAsia="ja-JP"/>
        </w:rPr>
        <w:t>2</w:t>
      </w:r>
      <w:r w:rsidR="00B477F0">
        <w:rPr>
          <w:rFonts w:eastAsia="MS Mincho"/>
          <w:lang w:eastAsia="ja-JP"/>
        </w:rPr>
        <w:t>O cluster</w:t>
      </w:r>
      <w:r w:rsidR="00B477F0" w:rsidRPr="008B1C50">
        <w:rPr>
          <w:rFonts w:eastAsia="MS Mincho"/>
          <w:lang w:eastAsia="ja-JP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2"/>
        <w:gridCol w:w="1129"/>
        <w:gridCol w:w="1512"/>
        <w:gridCol w:w="1291"/>
        <w:gridCol w:w="1291"/>
        <w:gridCol w:w="1314"/>
        <w:gridCol w:w="1291"/>
        <w:gridCol w:w="1314"/>
        <w:gridCol w:w="1315"/>
        <w:gridCol w:w="1142"/>
        <w:gridCol w:w="1313"/>
      </w:tblGrid>
      <w:tr w:rsidR="007D43FA" w:rsidRPr="007615BB" w:rsidTr="00474580">
        <w:trPr>
          <w:trHeight w:val="416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</w:pPr>
            <w:r w:rsidRPr="007615BB">
              <w:t>Atoms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  <w:r w:rsidRPr="007615BB">
              <w:t>ρ(r)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  <w:r w:rsidRPr="007615BB">
              <w:sym w:font="Symbol" w:char="F0D1"/>
            </w:r>
            <w:r w:rsidRPr="007615BB">
              <w:rPr>
                <w:vertAlign w:val="superscript"/>
              </w:rPr>
              <w:t>2</w:t>
            </w:r>
            <w:r w:rsidRPr="007615BB">
              <w:t>ρ(r)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  <w:rPr>
                <w:vertAlign w:val="subscript"/>
              </w:rPr>
            </w:pPr>
            <w:r w:rsidRPr="007615BB">
              <w:t>λ</w:t>
            </w:r>
            <w:r w:rsidRPr="007615BB">
              <w:rPr>
                <w:vertAlign w:val="subscript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  <w:r w:rsidRPr="007615BB">
              <w:t>λ</w:t>
            </w:r>
            <w:r w:rsidRPr="007615BB">
              <w:rPr>
                <w:vertAlign w:val="subscript"/>
              </w:rPr>
              <w:t>2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  <w:r w:rsidRPr="007615BB">
              <w:t>λ</w:t>
            </w:r>
            <w:r w:rsidRPr="007615BB">
              <w:rPr>
                <w:vertAlign w:val="subscript"/>
              </w:rPr>
              <w:t>3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  <w:r w:rsidRPr="007615BB">
              <w:t>V(r)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  <w:r w:rsidRPr="007615BB">
              <w:t>G(r)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  <w:r w:rsidRPr="007615BB">
              <w:t>H(r)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Default="007D43FA" w:rsidP="00474580">
            <w:pPr>
              <w:spacing w:line="240" w:lineRule="auto"/>
              <w:jc w:val="center"/>
            </w:pPr>
            <w:r>
              <w:t>ε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845469" w:rsidRDefault="007D43FA" w:rsidP="00474580">
            <w:pPr>
              <w:spacing w:line="240" w:lineRule="auto"/>
              <w:jc w:val="center"/>
              <w:rPr>
                <w:vertAlign w:val="subscript"/>
              </w:rPr>
            </w:pPr>
            <w:r>
              <w:t>E</w:t>
            </w:r>
            <w:r>
              <w:rPr>
                <w:vertAlign w:val="subscript"/>
              </w:rPr>
              <w:t>HB</w:t>
            </w:r>
          </w:p>
        </w:tc>
      </w:tr>
      <w:tr w:rsidR="007D43FA" w:rsidRPr="007615BB" w:rsidTr="00474580">
        <w:trPr>
          <w:trHeight w:val="296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7D43FA" w:rsidP="00474580">
            <w:pPr>
              <w:spacing w:line="240" w:lineRule="auto"/>
              <w:jc w:val="center"/>
            </w:pPr>
          </w:p>
        </w:tc>
        <w:tc>
          <w:tcPr>
            <w:tcW w:w="1291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9C787A" w:rsidP="00474580">
            <w:pPr>
              <w:spacing w:line="240" w:lineRule="auto"/>
              <w:jc w:val="center"/>
            </w:pPr>
            <w:proofErr w:type="spellStart"/>
            <w:r>
              <w:t>hetrod</w:t>
            </w:r>
            <w:r w:rsidR="007D43FA" w:rsidRPr="007615BB">
              <w:t>imer</w:t>
            </w:r>
            <w:proofErr w:type="spellEnd"/>
          </w:p>
        </w:tc>
      </w:tr>
      <w:tr w:rsidR="007D43FA" w:rsidRPr="007615BB" w:rsidTr="00474580">
        <w:trPr>
          <w:trHeight w:val="274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S2 - O5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0.021179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0.065943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-0.01894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-0.01808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0.102966</w:t>
            </w:r>
          </w:p>
        </w:tc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-0.01420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0.015342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0.00114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0.04756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2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Default="007D43FA" w:rsidP="00474580">
            <w:pPr>
              <w:spacing w:line="240" w:lineRule="auto"/>
              <w:jc w:val="center"/>
            </w:pPr>
          </w:p>
        </w:tc>
        <w:tc>
          <w:tcPr>
            <w:tcW w:w="1291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7D43FA" w:rsidRPr="007615BB" w:rsidRDefault="009C787A" w:rsidP="00474580">
            <w:pPr>
              <w:spacing w:line="240" w:lineRule="auto"/>
              <w:jc w:val="center"/>
            </w:pPr>
            <w:proofErr w:type="spellStart"/>
            <w:r>
              <w:t>hetrot</w:t>
            </w:r>
            <w:r w:rsidR="007D43FA">
              <w:t>rimer</w:t>
            </w:r>
            <w:proofErr w:type="spellEnd"/>
          </w:p>
        </w:tc>
      </w:tr>
      <w:tr w:rsidR="007D43FA" w:rsidRPr="007615BB" w:rsidTr="00474580">
        <w:trPr>
          <w:trHeight w:val="243"/>
        </w:trPr>
        <w:tc>
          <w:tcPr>
            <w:tcW w:w="126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S5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0.025796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0.075238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-0.02475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-0.02328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0.123266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-0.01768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0.018244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0.00057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0.063075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3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O4 - S8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0.013075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0.047335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-0.01041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-0.00991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0.067659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-0.00820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0.010015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0.00182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0.050861</w:t>
            </w:r>
          </w:p>
        </w:tc>
        <w:tc>
          <w:tcPr>
            <w:tcW w:w="1313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3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H3 - O9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0.010006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0.042569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-0.01057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-0.00862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0.061755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-0.00574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0.008193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0.00245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0.225520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-1.80</w:t>
            </w:r>
          </w:p>
        </w:tc>
      </w:tr>
      <w:tr w:rsidR="007D43FA" w:rsidRPr="007615BB" w:rsidTr="00474580">
        <w:trPr>
          <w:trHeight w:val="241"/>
        </w:trPr>
        <w:tc>
          <w:tcPr>
            <w:tcW w:w="126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O7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0.008228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0.036034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-0.00761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-0.00499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0.048633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-0.00475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0.006879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0.00213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0.527501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55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Default="007D43FA" w:rsidP="00474580">
            <w:pPr>
              <w:spacing w:line="240" w:lineRule="auto"/>
              <w:jc w:val="center"/>
            </w:pPr>
          </w:p>
        </w:tc>
        <w:tc>
          <w:tcPr>
            <w:tcW w:w="1291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7D43FA" w:rsidRPr="009C25B8" w:rsidRDefault="009C787A" w:rsidP="00474580">
            <w:pPr>
              <w:spacing w:line="240" w:lineRule="auto"/>
              <w:jc w:val="center"/>
            </w:pPr>
            <w:proofErr w:type="spellStart"/>
            <w:r>
              <w:t>hetrot</w:t>
            </w:r>
            <w:r w:rsidR="007D43FA" w:rsidRPr="009C25B8">
              <w:t>etramer</w:t>
            </w:r>
            <w:proofErr w:type="spellEnd"/>
          </w:p>
        </w:tc>
      </w:tr>
      <w:tr w:rsidR="007D43FA" w:rsidRPr="007615BB" w:rsidTr="00474580">
        <w:trPr>
          <w:trHeight w:val="331"/>
        </w:trPr>
        <w:tc>
          <w:tcPr>
            <w:tcW w:w="126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H1 - O10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0.014358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0.063024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-0.01766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-0.01714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0.097825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-0.00951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0.012632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0.00312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0.030552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-2.98</w:t>
            </w:r>
          </w:p>
        </w:tc>
      </w:tr>
      <w:tr w:rsidR="007D43FA" w:rsidRPr="007615BB" w:rsidTr="00474580">
        <w:trPr>
          <w:trHeight w:val="27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H3 - O6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0.012211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0.055088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-0.01388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-0.01175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0.080713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-0.00796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0.010868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0.00290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0.181109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-2.49</w:t>
            </w:r>
          </w:p>
        </w:tc>
      </w:tr>
      <w:tr w:rsidR="007D43FA" w:rsidRPr="007615BB" w:rsidTr="00474580">
        <w:trPr>
          <w:trHeight w:val="18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S8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0.033547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0.087964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-0.03525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-0.03267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0.155884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-0.02382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0.022906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0.00091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0.079249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6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S5 - O7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0.008283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0.031813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-0.00642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-0.00450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0.042730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-0.00465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0.006299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0.427369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8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O6 - O10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0.002628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0.010733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-0.00153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-0.00020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0.012462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-0.00123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0.001954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6.798235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4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O9 - S11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0.013209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0.050243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-0.01059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-0.00991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0.070744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-0.00868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0.010622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0.069287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5"/>
        </w:trPr>
        <w:tc>
          <w:tcPr>
            <w:tcW w:w="126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S5 - O12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0.005403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0.021761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-0.00393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-0.00287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0.028564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-0.00288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0.004162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0.00128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0.371806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9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Default="007D43FA" w:rsidP="00474580">
            <w:pPr>
              <w:spacing w:line="240" w:lineRule="auto"/>
              <w:jc w:val="center"/>
            </w:pPr>
          </w:p>
        </w:tc>
        <w:tc>
          <w:tcPr>
            <w:tcW w:w="1291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7D43FA" w:rsidRPr="009C25B8" w:rsidRDefault="009C787A" w:rsidP="00474580">
            <w:pPr>
              <w:spacing w:line="240" w:lineRule="auto"/>
              <w:jc w:val="center"/>
            </w:pPr>
            <w:proofErr w:type="spellStart"/>
            <w:r>
              <w:t>hetrop</w:t>
            </w:r>
            <w:r w:rsidR="007D43FA" w:rsidRPr="009C25B8">
              <w:t>entamer</w:t>
            </w:r>
            <w:proofErr w:type="spellEnd"/>
          </w:p>
        </w:tc>
      </w:tr>
      <w:tr w:rsidR="007D43FA" w:rsidRPr="007615BB" w:rsidTr="00474580">
        <w:trPr>
          <w:trHeight w:val="265"/>
        </w:trPr>
        <w:tc>
          <w:tcPr>
            <w:tcW w:w="126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H3 - O6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0.019013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0.080439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-0.02653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-0.02560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0.132569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-0.01397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0.017041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0.00307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0.035996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-4.38</w:t>
            </w:r>
          </w:p>
        </w:tc>
      </w:tr>
      <w:tr w:rsidR="007D43FA" w:rsidRPr="007615BB" w:rsidTr="00474580">
        <w:trPr>
          <w:trHeight w:val="25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S11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0.041270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0.099299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-0.04636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-0.04233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0.187989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-0.03061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0.027717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0.00289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0.095058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7D43FA" w:rsidRPr="007615BB" w:rsidTr="00474580">
        <w:trPr>
          <w:trHeight w:val="25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H1 - O13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0.014213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0.064116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-0.01755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-0.01735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0.099007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-0.00945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0.012738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0.00329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0.011560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-2.96</w:t>
            </w:r>
          </w:p>
        </w:tc>
      </w:tr>
      <w:tr w:rsidR="007D43FA" w:rsidRPr="007615BB" w:rsidTr="00474580">
        <w:trPr>
          <w:trHeight w:val="26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O7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0.006855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0.031601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-0.00502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-0.00355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0.040168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-0.00417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0.006036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0.00187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0.415269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5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O7 - O13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0.004691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0.020422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-0.00331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-0.00219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0.025921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0.003772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0.515084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5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O12 - S14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0.013032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0.049662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-0.01034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-0.00980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0.069797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-0.00856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0.010486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0.055477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0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S8 - O10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0.008790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0.033556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-0.00634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-0.00430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0.044195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-0.00498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0.006682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0.00171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0.473110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3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S5 - O9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0.005477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0.021048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-0.00397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-0.00330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0.028317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-0.00258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0.003921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0.203183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4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S8 - O15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0.005666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0.023438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-0.00395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-0.00208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0.029467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-0.00314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0.004499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0.00136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0.898255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4"/>
        </w:trPr>
        <w:tc>
          <w:tcPr>
            <w:tcW w:w="126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S5 - O10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0.005003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0.020604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-0.00342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-0.00279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0.026818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-0.00274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0.003945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0.00121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0.225949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74580" w:rsidRPr="007615BB" w:rsidTr="00474580">
        <w:trPr>
          <w:trHeight w:val="424"/>
        </w:trPr>
        <w:tc>
          <w:tcPr>
            <w:tcW w:w="14174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474580" w:rsidRPr="009C25B8" w:rsidRDefault="009C787A" w:rsidP="00474580">
            <w:pPr>
              <w:spacing w:line="240" w:lineRule="auto"/>
              <w:jc w:val="center"/>
              <w:rPr>
                <w:color w:val="000000"/>
              </w:rPr>
            </w:pPr>
            <w:proofErr w:type="spellStart"/>
            <w:r>
              <w:lastRenderedPageBreak/>
              <w:t>hetroh</w:t>
            </w:r>
            <w:r w:rsidR="00474580" w:rsidRPr="009C25B8">
              <w:rPr>
                <w:color w:val="000000"/>
              </w:rPr>
              <w:t>examer</w:t>
            </w:r>
            <w:proofErr w:type="spellEnd"/>
          </w:p>
        </w:tc>
      </w:tr>
      <w:tr w:rsidR="007D43FA" w:rsidRPr="007615BB" w:rsidTr="00474580">
        <w:trPr>
          <w:trHeight w:val="266"/>
        </w:trPr>
        <w:tc>
          <w:tcPr>
            <w:tcW w:w="126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S5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0.020668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0.070040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-0.01831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-0.01656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0.104907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-0.01448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0.015995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0.00151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0.105870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0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H1 - O18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0.012063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0.056150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-0.01373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-0.01323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0.083109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-0.00776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0.010897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0.038315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-2.43</w:t>
            </w:r>
          </w:p>
        </w:tc>
      </w:tr>
      <w:tr w:rsidR="007D43FA" w:rsidRPr="007615BB" w:rsidTr="00474580">
        <w:trPr>
          <w:trHeight w:val="274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O9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0.008658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0.039671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-0.00794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-0.00538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0.052994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-0.00539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0.007654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0.00226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0.475640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6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H3 - O13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0.018558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0.079137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-0.02533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-0.02465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0.129111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-0.01357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0.016677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0.00311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0.027511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-4.26</w:t>
            </w:r>
          </w:p>
        </w:tc>
      </w:tr>
      <w:tr w:rsidR="007D43FA" w:rsidRPr="007615BB" w:rsidTr="00474580">
        <w:trPr>
          <w:trHeight w:val="281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S11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0.022195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0.065935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-0.02046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-0.01935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0.105741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-0.01459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0.015535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0.00095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0.057659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1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O4 - S11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0.004964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0.020350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-0.00316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-0.00167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0.025182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0.003763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0.00132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0.890336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O6 - S11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0.005044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0.021492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-0.00143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0.025349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-0.00269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0.004031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0.689251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O6 - S17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0.011161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0.043516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-0.00882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-0.00842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0.060761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-0.00705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0.008965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0.00191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0.047567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28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O12 - S17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0.007143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0.030630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-0.00527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-0.00236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0.038257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0.006030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1.236871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1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O9 - O18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0.004895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0.021282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-0.00338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-0.00105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0.025711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-0.00258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0.003949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0.00137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2.237464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S8 - O12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0.009082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0.033605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-0.00706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-0.00666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0.047317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-0.00506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0.006730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0.00167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0.059638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O9 - S14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0.005385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0.021491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-0.00387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-0.00269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0.028051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-0.00291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0.004140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0.442694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85"/>
        </w:trPr>
        <w:tc>
          <w:tcPr>
            <w:tcW w:w="126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O10 - S14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0.008845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0.035040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-0.00715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-0.00569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0.047883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-0.00532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0.007039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0.00172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0.256681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5"/>
        </w:trPr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7D43FA" w:rsidRDefault="007D43FA" w:rsidP="00474580">
            <w:pPr>
              <w:spacing w:line="240" w:lineRule="auto"/>
              <w:jc w:val="center"/>
              <w:rPr>
                <w:color w:val="000000"/>
              </w:rPr>
            </w:pPr>
          </w:p>
        </w:tc>
        <w:tc>
          <w:tcPr>
            <w:tcW w:w="1291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43FA" w:rsidRPr="009C25B8" w:rsidRDefault="009C787A" w:rsidP="00474580">
            <w:pPr>
              <w:spacing w:line="240" w:lineRule="auto"/>
              <w:jc w:val="center"/>
              <w:rPr>
                <w:color w:val="000000"/>
              </w:rPr>
            </w:pPr>
            <w:proofErr w:type="spellStart"/>
            <w:r>
              <w:t>hetroh</w:t>
            </w:r>
            <w:r w:rsidR="007D43FA" w:rsidRPr="009C25B8">
              <w:rPr>
                <w:color w:val="000000"/>
              </w:rPr>
              <w:t>eptamer</w:t>
            </w:r>
            <w:proofErr w:type="spellEnd"/>
          </w:p>
        </w:tc>
      </w:tr>
      <w:tr w:rsidR="007D43FA" w:rsidRPr="007615BB" w:rsidTr="00474580">
        <w:trPr>
          <w:trHeight w:val="279"/>
        </w:trPr>
        <w:tc>
          <w:tcPr>
            <w:tcW w:w="126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H1 - O15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0.018381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0.077925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-0.02527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-0.02470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0.127903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-0.01337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0.016426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0.00306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0.023076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-4.19</w:t>
            </w:r>
          </w:p>
        </w:tc>
      </w:tr>
      <w:tr w:rsidR="007D43FA" w:rsidRPr="007615BB" w:rsidTr="00474580">
        <w:trPr>
          <w:trHeight w:val="25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H3 - O21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0.016873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0.076377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-0.02144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-0.02121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0.119032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-0.01222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0.015656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0.010996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-3.83</w:t>
            </w:r>
          </w:p>
        </w:tc>
      </w:tr>
      <w:tr w:rsidR="007D43FA" w:rsidRPr="007615BB" w:rsidTr="00474580">
        <w:trPr>
          <w:trHeight w:val="27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O12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0.006557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0.034391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-0.00522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-0.00316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0.042770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-0.00445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0.006522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0.00208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0.653267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S17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0.020795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0.065815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-0.01939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-0.01798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0.103185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-0.01386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0.015157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0.00130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0.078447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8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S5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0.025021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0.076327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-0.02422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-0.02210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0.122646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-0.01735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0.018217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0.00087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0.096371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1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O18 - S19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0.006682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0.027518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-0.00499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-0.00471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0.037215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-0.00385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0.005363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0.00152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0.059144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O6 - S19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0.008362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0.033173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-0.00655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-0.00553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0.045248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-0.00490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0.006596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0.00170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0.185348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2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O12 - O15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0.004416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0.020569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-0.00310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-0.00118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0.024844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0.003773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0.00137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1.624277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O12 - O13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0.004601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0.021035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-0.00338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-0.00174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0.026146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0.003851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0.00141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0.946264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O9 - S14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0.012419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0.047094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-0.01060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-0.01011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0.067802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-0.00790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0.009837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0.049234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81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O4 - S11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0.008323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0.033979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-0.00608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-0.00447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0.044525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-0.00509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0.006792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0.00170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0.362173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0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O7 - O12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0.005270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0.022752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-0.00356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-0.00070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0.027010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-0.00279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0.004239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0.00145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4.055657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O9 - O12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0.004232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0.018967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-0.00270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-0.00029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0.021947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-0.00225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0.003495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8.463749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S8 - O16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0.013209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0.050915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-0.01141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-0.01078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0.073108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-0.00860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0.010665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0.00206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0.058502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4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O12 - S17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0.005198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0.021895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-0.00295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-0.00061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0.025455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-0.00281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0.004141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3.870598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4"/>
        </w:trPr>
        <w:tc>
          <w:tcPr>
            <w:tcW w:w="126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O10 - S17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0.005387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0.021413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-0.00348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-0.00329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0.028181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-0.00278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0.004066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0.00129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0.057859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74580" w:rsidRPr="007615BB" w:rsidTr="00474580">
        <w:trPr>
          <w:trHeight w:val="424"/>
        </w:trPr>
        <w:tc>
          <w:tcPr>
            <w:tcW w:w="14174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474580" w:rsidRPr="009C25B8" w:rsidRDefault="00FA330D" w:rsidP="00474580">
            <w:pPr>
              <w:spacing w:line="240" w:lineRule="auto"/>
              <w:jc w:val="center"/>
              <w:rPr>
                <w:color w:val="000000"/>
              </w:rPr>
            </w:pPr>
            <w:proofErr w:type="spellStart"/>
            <w:r>
              <w:t>hetroo</w:t>
            </w:r>
            <w:r w:rsidR="00474580" w:rsidRPr="009C25B8">
              <w:rPr>
                <w:color w:val="000000"/>
              </w:rPr>
              <w:t>ctamer</w:t>
            </w:r>
            <w:proofErr w:type="spellEnd"/>
          </w:p>
        </w:tc>
      </w:tr>
      <w:tr w:rsidR="007D43FA" w:rsidRPr="007615BB" w:rsidTr="00474580">
        <w:trPr>
          <w:trHeight w:val="266"/>
        </w:trPr>
        <w:tc>
          <w:tcPr>
            <w:tcW w:w="126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S17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0.022799</w:t>
            </w:r>
          </w:p>
        </w:tc>
        <w:tc>
          <w:tcPr>
            <w:tcW w:w="151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0.067490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-0.02186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-0.02052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0.109868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-0.01499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0.015931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0.00094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0.065275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70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S5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0.023466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0.075615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-0.02217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-0.02028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0.118071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-0.01643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0.017669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0.093179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4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H3 - O21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0.010203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0.050243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-0.01063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-0.00885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0.069721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-0.00669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0.009627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0.00293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0.201449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-2.10</w:t>
            </w:r>
          </w:p>
        </w:tc>
      </w:tr>
      <w:tr w:rsidR="007D43FA" w:rsidRPr="007615BB" w:rsidTr="00474580">
        <w:trPr>
          <w:trHeight w:val="278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H3 - O15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0.013143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0.061555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-0.01502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-0.01251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0.089081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-0.00903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0.012207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0.00318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0.201258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-2.83</w:t>
            </w:r>
          </w:p>
        </w:tc>
      </w:tr>
      <w:tr w:rsidR="007D43FA" w:rsidRPr="007615BB" w:rsidTr="00474580">
        <w:trPr>
          <w:trHeight w:val="13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H1 - O23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0.005824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0.026333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-0.00435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-0.00380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0.034486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-0.00318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0.004883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0.00170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0.143490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-0.99</w:t>
            </w:r>
          </w:p>
        </w:tc>
      </w:tr>
      <w:tr w:rsidR="007D43FA" w:rsidRPr="007615BB" w:rsidTr="00474580">
        <w:trPr>
          <w:trHeight w:val="28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O2 - O24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0.005346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0.025999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-0.00323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-0.00205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0.031277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-0.00317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0.004837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0.00166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0.573981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1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H1 - O7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0.014391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0.064602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-0.01734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-0.01648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0.098418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-0.00977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0.012959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0.00319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0.052046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9C25B8">
              <w:rPr>
                <w:rFonts w:ascii="Calibri" w:hAnsi="Calibri" w:cs="Calibri"/>
                <w:bCs/>
                <w:color w:val="000000"/>
              </w:rPr>
              <w:t>-3.06</w:t>
            </w:r>
          </w:p>
        </w:tc>
      </w:tr>
      <w:tr w:rsidR="007D43FA" w:rsidRPr="007615BB" w:rsidTr="00474580">
        <w:trPr>
          <w:trHeight w:val="26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O4 - S22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0.011609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0.044327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-0.00918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-0.00851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0.062018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-0.00736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0.009222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0.00186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0.079171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O6 - S17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0.004698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0.020116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-0.00167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0.024278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-0.00255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0.003787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0.489222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O6 - O21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0.005002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0.021822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-0.00356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-0.00171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0.027085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-0.00251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0.003980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0.00148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1.080900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O15 - O21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0.004594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0.019954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-0.00307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-0.00162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0.024643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0.003693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0.00130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0.901226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O18 - S19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0.012606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0.048667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-0.01010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-0.00940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0.068164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-0.00826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0.010214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0.074604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8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S14 - O20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0.005169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0.020567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-0.00366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-0.00206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0.026287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-0.00261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0.003875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0.00127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0.772026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13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O15 - O18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0.005538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0.024627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-0.00293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-0.00165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0.029206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-0.00298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0.004569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0.00159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0.770309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O9 - S14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0.007545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0.029765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-0.00574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-0.00410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0.039605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-0.00425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0.005848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0.00159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0.399571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8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O7 - O15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0.003771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0.016260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-0.00138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0.020059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-0.00190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0.002980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0.00109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0.748370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O15 - O16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0.005418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0.024108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-0.00283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-0.00086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0.027801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-0.00292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0.004472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0.00156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2.289350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3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S8 - O16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0.012486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0.048450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-0.00977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-0.00893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0.067145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-0.00823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0.010171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0.094643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7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S17 - O24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0.007232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0.030962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-0.00529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-0.00425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0.040499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-0.00444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0.006092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0.243766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1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O7 - S11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0.005449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0.023400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-0.00244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-0.00057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0.026414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-0.00299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0.004418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0.00143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3.292098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5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O12 - S22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0.007379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0.030370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-0.00518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-0.00250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0.038046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-0.00430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0.005946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0.00165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1.073045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7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O7 - O24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0.004421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0.018599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-0.00290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-0.00231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0.023816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-0.00218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0.003417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0.00123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0.255389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7D43FA" w:rsidRPr="007615BB" w:rsidTr="00474580">
        <w:trPr>
          <w:trHeight w:val="269"/>
        </w:trPr>
        <w:tc>
          <w:tcPr>
            <w:tcW w:w="1262" w:type="dxa"/>
            <w:vAlign w:val="bottom"/>
          </w:tcPr>
          <w:p w:rsidR="007D43FA" w:rsidRDefault="007D43FA" w:rsidP="0047458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O7 - O23</w:t>
            </w:r>
          </w:p>
        </w:tc>
        <w:tc>
          <w:tcPr>
            <w:tcW w:w="1129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0.004415</w:t>
            </w:r>
          </w:p>
        </w:tc>
        <w:tc>
          <w:tcPr>
            <w:tcW w:w="151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0.019075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-0.00268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-0.00257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0.024322</w:t>
            </w:r>
          </w:p>
        </w:tc>
        <w:tc>
          <w:tcPr>
            <w:tcW w:w="1291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-0.00228</w:t>
            </w:r>
          </w:p>
        </w:tc>
        <w:tc>
          <w:tcPr>
            <w:tcW w:w="1314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0.003526</w:t>
            </w:r>
          </w:p>
        </w:tc>
        <w:tc>
          <w:tcPr>
            <w:tcW w:w="1315" w:type="dxa"/>
            <w:vAlign w:val="bottom"/>
          </w:tcPr>
          <w:p w:rsidR="007D43FA" w:rsidRDefault="007D43FA" w:rsidP="0047458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0.00124</w:t>
            </w:r>
          </w:p>
        </w:tc>
        <w:tc>
          <w:tcPr>
            <w:tcW w:w="1142" w:type="dxa"/>
            <w:vAlign w:val="bottom"/>
          </w:tcPr>
          <w:p w:rsidR="007D43FA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0.045345</w:t>
            </w:r>
          </w:p>
        </w:tc>
        <w:tc>
          <w:tcPr>
            <w:tcW w:w="1313" w:type="dxa"/>
            <w:vAlign w:val="bottom"/>
          </w:tcPr>
          <w:p w:rsidR="007D43FA" w:rsidRPr="009C25B8" w:rsidRDefault="007D43FA" w:rsidP="00474580">
            <w:pPr>
              <w:spacing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D918F0" w:rsidRDefault="00D918F0" w:rsidP="003F7484">
      <w:pPr>
        <w:rPr>
          <w:b/>
        </w:rPr>
        <w:sectPr w:rsidR="00D918F0" w:rsidSect="00C806D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E47F9F" w:rsidRDefault="00E47F9F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</w:p>
    <w:p w:rsidR="00C806D0" w:rsidRDefault="00C806D0" w:rsidP="003F7484">
      <w:pPr>
        <w:rPr>
          <w:b/>
        </w:rPr>
      </w:pPr>
      <w:r>
        <w:rPr>
          <w:b/>
        </w:rPr>
        <w:t>XXXX</w:t>
      </w:r>
    </w:p>
    <w:p w:rsidR="00E47F9F" w:rsidRDefault="00E47F9F" w:rsidP="003F7484">
      <w:pPr>
        <w:rPr>
          <w:b/>
        </w:rPr>
      </w:pPr>
    </w:p>
    <w:p w:rsidR="00E47F9F" w:rsidRDefault="00E47F9F" w:rsidP="003F7484">
      <w:pPr>
        <w:rPr>
          <w:b/>
        </w:rPr>
      </w:pPr>
    </w:p>
    <w:p w:rsidR="00E47F9F" w:rsidRDefault="00E47F9F" w:rsidP="003F7484">
      <w:pPr>
        <w:rPr>
          <w:b/>
        </w:rPr>
      </w:pPr>
    </w:p>
    <w:p w:rsidR="00E47F9F" w:rsidRPr="005D050F" w:rsidRDefault="00E47F9F" w:rsidP="003F7484">
      <w:pPr>
        <w:rPr>
          <w:b/>
        </w:rPr>
      </w:pPr>
    </w:p>
    <w:sectPr w:rsidR="00E47F9F" w:rsidRPr="005D05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3sjQ1NjAzNTAwMDdW0lEKTi0uzszPAykwrQUAkfyZACwAAAA="/>
  </w:docVars>
  <w:rsids>
    <w:rsidRoot w:val="00B52DBD"/>
    <w:rsid w:val="00062D1E"/>
    <w:rsid w:val="000637FD"/>
    <w:rsid w:val="000F5F39"/>
    <w:rsid w:val="001C4DFC"/>
    <w:rsid w:val="001E4961"/>
    <w:rsid w:val="001E5140"/>
    <w:rsid w:val="003C1CBE"/>
    <w:rsid w:val="003D7784"/>
    <w:rsid w:val="003F7484"/>
    <w:rsid w:val="00474580"/>
    <w:rsid w:val="00485905"/>
    <w:rsid w:val="00584029"/>
    <w:rsid w:val="005B2737"/>
    <w:rsid w:val="005D050F"/>
    <w:rsid w:val="00664DDA"/>
    <w:rsid w:val="006C58EB"/>
    <w:rsid w:val="00751E53"/>
    <w:rsid w:val="007A4F0D"/>
    <w:rsid w:val="007D43FA"/>
    <w:rsid w:val="007D6F27"/>
    <w:rsid w:val="008C5688"/>
    <w:rsid w:val="00957EBE"/>
    <w:rsid w:val="009C787A"/>
    <w:rsid w:val="009E1539"/>
    <w:rsid w:val="00A9264F"/>
    <w:rsid w:val="00AA4F45"/>
    <w:rsid w:val="00AC2F6C"/>
    <w:rsid w:val="00AD514A"/>
    <w:rsid w:val="00AE11D1"/>
    <w:rsid w:val="00B477F0"/>
    <w:rsid w:val="00B52DBD"/>
    <w:rsid w:val="00BB451B"/>
    <w:rsid w:val="00BC078B"/>
    <w:rsid w:val="00C806D0"/>
    <w:rsid w:val="00D24E9A"/>
    <w:rsid w:val="00D71D68"/>
    <w:rsid w:val="00D741B5"/>
    <w:rsid w:val="00D918F0"/>
    <w:rsid w:val="00E109AF"/>
    <w:rsid w:val="00E47F9F"/>
    <w:rsid w:val="00F92EC1"/>
    <w:rsid w:val="00FA330D"/>
    <w:rsid w:val="00FC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484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F7484"/>
    <w:rPr>
      <w:rFonts w:cs="Times New Roman"/>
      <w:color w:val="0000FF"/>
      <w:u w:val="single"/>
    </w:rPr>
  </w:style>
  <w:style w:type="paragraph" w:customStyle="1" w:styleId="BIEmailAddress">
    <w:name w:val="BI_Email_Address"/>
    <w:basedOn w:val="Normal"/>
    <w:next w:val="Normal"/>
    <w:autoRedefine/>
    <w:rsid w:val="003F7484"/>
    <w:pPr>
      <w:spacing w:line="360" w:lineRule="auto"/>
    </w:pPr>
    <w:rPr>
      <w:rFonts w:eastAsia="MS Minch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50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50F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3D7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484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F7484"/>
    <w:rPr>
      <w:rFonts w:cs="Times New Roman"/>
      <w:color w:val="0000FF"/>
      <w:u w:val="single"/>
    </w:rPr>
  </w:style>
  <w:style w:type="paragraph" w:customStyle="1" w:styleId="BIEmailAddress">
    <w:name w:val="BI_Email_Address"/>
    <w:basedOn w:val="Normal"/>
    <w:next w:val="Normal"/>
    <w:autoRedefine/>
    <w:rsid w:val="003F7484"/>
    <w:pPr>
      <w:spacing w:line="360" w:lineRule="auto"/>
    </w:pPr>
    <w:rPr>
      <w:rFonts w:eastAsia="MS Minch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50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50F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3D7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nsvenkataramanan@gmail.com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22</Pages>
  <Words>2266</Words>
  <Characters>12920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</dc:creator>
  <cp:keywords/>
  <dc:description/>
  <cp:lastModifiedBy>Venkat</cp:lastModifiedBy>
  <cp:revision>42</cp:revision>
  <dcterms:created xsi:type="dcterms:W3CDTF">2021-06-21T06:12:00Z</dcterms:created>
  <dcterms:modified xsi:type="dcterms:W3CDTF">2021-06-27T15:49:00Z</dcterms:modified>
</cp:coreProperties>
</file>