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9EBA" w14:textId="5BB9115E" w:rsidR="00B67BD8" w:rsidRDefault="00800023">
      <w:r>
        <w:rPr>
          <w:noProof/>
        </w:rPr>
        <w:drawing>
          <wp:inline distT="0" distB="0" distL="0" distR="0" wp14:anchorId="65DC224E" wp14:editId="57E7A667">
            <wp:extent cx="5274310" cy="3978275"/>
            <wp:effectExtent l="0" t="0" r="0" b="0"/>
            <wp:docPr id="1709238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38934" name="图片 17092389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1EEC" w14:textId="1C982785" w:rsidR="00800023" w:rsidRDefault="00800023" w:rsidP="00800023">
      <w:pPr>
        <w:pStyle w:val="whitespace-pre-wrap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Figure S</w:t>
      </w:r>
      <w:r w:rsidR="00B34862">
        <w:rPr>
          <w:rFonts w:ascii="Times New Roman" w:hAnsi="Times New Roman" w:cs="Times New Roman" w:hint="eastAsia"/>
          <w:color w:val="000000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800023">
        <w:rPr>
          <w:rFonts w:ascii="Times New Roman" w:hAnsi="Times New Roman" w:cs="Times New Roman"/>
          <w:color w:val="000000"/>
          <w:sz w:val="18"/>
          <w:szCs w:val="18"/>
        </w:rPr>
        <w:t>Drug Properties of PT</w:t>
      </w:r>
      <w:r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54C20587" w14:textId="11DF1DBA" w:rsidR="00800023" w:rsidRPr="00800023" w:rsidRDefault="00800023">
      <w:pPr>
        <w:rPr>
          <w:rFonts w:hint="eastAsia"/>
        </w:rPr>
      </w:pPr>
    </w:p>
    <w:sectPr w:rsidR="00800023" w:rsidRPr="0080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23"/>
    <w:rsid w:val="001A2732"/>
    <w:rsid w:val="001A6E79"/>
    <w:rsid w:val="00252AEC"/>
    <w:rsid w:val="004D5850"/>
    <w:rsid w:val="00800023"/>
    <w:rsid w:val="0084721B"/>
    <w:rsid w:val="008B3873"/>
    <w:rsid w:val="009A0A8E"/>
    <w:rsid w:val="00B34862"/>
    <w:rsid w:val="00B67BD8"/>
    <w:rsid w:val="00C86F9C"/>
    <w:rsid w:val="00E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970E1"/>
  <w15:chartTrackingRefBased/>
  <w15:docId w15:val="{E28B5357-0636-E84B-8451-9C850064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0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0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0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0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0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0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0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0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0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002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800023"/>
  </w:style>
  <w:style w:type="paragraph" w:customStyle="1" w:styleId="whitespace-pre-wrap">
    <w:name w:val="whitespace-pre-wrap"/>
    <w:basedOn w:val="a"/>
    <w:rsid w:val="0080002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徐</dc:creator>
  <cp:keywords/>
  <dc:description/>
  <cp:lastModifiedBy>飞 徐</cp:lastModifiedBy>
  <cp:revision>2</cp:revision>
  <dcterms:created xsi:type="dcterms:W3CDTF">2025-04-13T14:35:00Z</dcterms:created>
  <dcterms:modified xsi:type="dcterms:W3CDTF">2025-04-13T14:36:00Z</dcterms:modified>
</cp:coreProperties>
</file>