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B6888" w14:textId="310E709B" w:rsidR="0076007E" w:rsidRPr="00113592" w:rsidRDefault="0076007E" w:rsidP="006F458B">
      <w:pPr>
        <w:rPr>
          <w:rFonts w:ascii="Arial" w:hAnsi="Arial" w:cs="Arial"/>
          <w:sz w:val="20"/>
          <w:szCs w:val="20"/>
          <w:lang w:val="en-US"/>
        </w:rPr>
      </w:pPr>
      <w:bookmarkStart w:id="0" w:name="_GoBack"/>
      <w:bookmarkEnd w:id="0"/>
    </w:p>
    <w:tbl>
      <w:tblPr>
        <w:tblStyle w:val="Grilledutableau"/>
        <w:tblW w:w="0" w:type="auto"/>
        <w:tblInd w:w="659" w:type="dxa"/>
        <w:tblLook w:val="04A0" w:firstRow="1" w:lastRow="0" w:firstColumn="1" w:lastColumn="0" w:noHBand="0" w:noVBand="1"/>
      </w:tblPr>
      <w:tblGrid>
        <w:gridCol w:w="661"/>
        <w:gridCol w:w="2782"/>
        <w:gridCol w:w="2976"/>
        <w:gridCol w:w="851"/>
        <w:gridCol w:w="728"/>
      </w:tblGrid>
      <w:tr w:rsidR="00397771" w:rsidRPr="006F458B" w14:paraId="225603CD" w14:textId="77777777" w:rsidTr="004149CD">
        <w:tc>
          <w:tcPr>
            <w:tcW w:w="661" w:type="dxa"/>
          </w:tcPr>
          <w:p w14:paraId="3E6C7D54" w14:textId="3F9F0699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1.</w:t>
            </w:r>
          </w:p>
        </w:tc>
        <w:tc>
          <w:tcPr>
            <w:tcW w:w="7337" w:type="dxa"/>
            <w:gridSpan w:val="4"/>
          </w:tcPr>
          <w:p w14:paraId="15D187DE" w14:textId="1928E51F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Who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is completing this 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questionnaire?</w:t>
            </w:r>
          </w:p>
        </w:tc>
      </w:tr>
      <w:tr w:rsidR="00397771" w:rsidRPr="006F458B" w14:paraId="73764E24" w14:textId="77777777" w:rsidTr="004149CD">
        <w:tc>
          <w:tcPr>
            <w:tcW w:w="661" w:type="dxa"/>
          </w:tcPr>
          <w:p w14:paraId="58DC9322" w14:textId="77777777" w:rsidR="00397771" w:rsidRPr="006F458B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82" w:type="dxa"/>
          </w:tcPr>
          <w:p w14:paraId="21055A04" w14:textId="77777777" w:rsidR="00397771" w:rsidRDefault="00397771" w:rsidP="004748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55" w:type="dxa"/>
            <w:gridSpan w:val="3"/>
          </w:tcPr>
          <w:p w14:paraId="655B1D0C" w14:textId="77777777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97771" w:rsidRPr="00494E89" w14:paraId="18824C78" w14:textId="77777777" w:rsidTr="006F458B">
        <w:tc>
          <w:tcPr>
            <w:tcW w:w="661" w:type="dxa"/>
          </w:tcPr>
          <w:p w14:paraId="403E8FC6" w14:textId="2C5F5A3C" w:rsidR="00397771" w:rsidRPr="008104AC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782" w:type="dxa"/>
          </w:tcPr>
          <w:p w14:paraId="4A30D5C9" w14:textId="77777777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Patient organization name</w:t>
            </w:r>
          </w:p>
        </w:tc>
        <w:tc>
          <w:tcPr>
            <w:tcW w:w="4555" w:type="dxa"/>
            <w:gridSpan w:val="3"/>
          </w:tcPr>
          <w:p w14:paraId="3B1E67D6" w14:textId="67F8ADCF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97771" w:rsidRPr="00494E89" w14:paraId="3FEE0923" w14:textId="77777777" w:rsidTr="004149CD">
        <w:tc>
          <w:tcPr>
            <w:tcW w:w="661" w:type="dxa"/>
          </w:tcPr>
          <w:p w14:paraId="59BC5542" w14:textId="77777777" w:rsidR="00397771" w:rsidRPr="008104AC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7" w:type="dxa"/>
            <w:gridSpan w:val="4"/>
          </w:tcPr>
          <w:p w14:paraId="291FB1A0" w14:textId="77777777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97771" w:rsidRPr="00494E89" w14:paraId="465E37F2" w14:textId="77777777" w:rsidTr="006F458B">
        <w:tc>
          <w:tcPr>
            <w:tcW w:w="661" w:type="dxa"/>
          </w:tcPr>
          <w:p w14:paraId="29E15E88" w14:textId="6E231E31" w:rsidR="00397771" w:rsidRPr="008104AC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2782" w:type="dxa"/>
          </w:tcPr>
          <w:p w14:paraId="6D3AA072" w14:textId="77777777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Country</w:t>
            </w:r>
          </w:p>
        </w:tc>
        <w:tc>
          <w:tcPr>
            <w:tcW w:w="4555" w:type="dxa"/>
            <w:gridSpan w:val="3"/>
          </w:tcPr>
          <w:p w14:paraId="45F44094" w14:textId="2D994D63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97771" w:rsidRPr="00494E89" w14:paraId="75693F3F" w14:textId="77777777" w:rsidTr="004149CD">
        <w:tc>
          <w:tcPr>
            <w:tcW w:w="661" w:type="dxa"/>
          </w:tcPr>
          <w:p w14:paraId="27951203" w14:textId="77777777" w:rsidR="00397771" w:rsidRPr="008104AC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7" w:type="dxa"/>
            <w:gridSpan w:val="4"/>
          </w:tcPr>
          <w:p w14:paraId="1CE0C16D" w14:textId="77777777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397771" w:rsidRPr="006F458B" w14:paraId="60D1D5D7" w14:textId="77777777" w:rsidTr="004149CD">
        <w:tc>
          <w:tcPr>
            <w:tcW w:w="661" w:type="dxa"/>
          </w:tcPr>
          <w:p w14:paraId="61AC4D1E" w14:textId="166412BD" w:rsidR="00397771" w:rsidRPr="008104AC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7337" w:type="dxa"/>
            <w:gridSpan w:val="4"/>
          </w:tcPr>
          <w:p w14:paraId="2A177435" w14:textId="6BB5CCC3" w:rsidR="00397771" w:rsidRDefault="00397771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 xml:space="preserve">What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are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 xml:space="preserve"> the </w:t>
            </w:r>
            <w:r w:rsidRPr="009B30A2">
              <w:rPr>
                <w:rFonts w:ascii="Arial" w:hAnsi="Arial" w:cs="Arial"/>
                <w:sz w:val="20"/>
                <w:szCs w:val="20"/>
                <w:lang w:val="en-US"/>
              </w:rPr>
              <w:t>hereditary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neuromuscular condition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 xml:space="preserve"> which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are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 xml:space="preserve"> relevant your organisation?</w:t>
            </w:r>
          </w:p>
        </w:tc>
      </w:tr>
      <w:tr w:rsidR="001B272E" w:rsidRPr="00494E89" w14:paraId="1404889A" w14:textId="77777777" w:rsidTr="006F458B">
        <w:tc>
          <w:tcPr>
            <w:tcW w:w="661" w:type="dxa"/>
          </w:tcPr>
          <w:p w14:paraId="0205F6BD" w14:textId="77777777" w:rsidR="001B272E" w:rsidRPr="008104AC" w:rsidRDefault="001B272E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9D74F28" w14:textId="77777777" w:rsidR="001B272E" w:rsidRDefault="001B272E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All neuromuscular diseases</w:t>
            </w:r>
          </w:p>
        </w:tc>
      </w:tr>
      <w:tr w:rsidR="00180922" w:rsidRPr="00D676A8" w14:paraId="5EDC9163" w14:textId="77777777" w:rsidTr="006F458B">
        <w:tc>
          <w:tcPr>
            <w:tcW w:w="661" w:type="dxa"/>
          </w:tcPr>
          <w:p w14:paraId="0CF948FA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27147CE" w14:textId="77777777" w:rsidR="00180922" w:rsidRDefault="004F03E2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bCs/>
                <w:sz w:val="20"/>
                <w:szCs w:val="20"/>
                <w:lang w:val="en-US"/>
              </w:rPr>
              <w:t>Spinal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 muscular atrophy (SMA)</w:t>
            </w:r>
          </w:p>
        </w:tc>
      </w:tr>
      <w:tr w:rsidR="00180922" w14:paraId="767F4B15" w14:textId="77777777" w:rsidTr="006F458B">
        <w:tc>
          <w:tcPr>
            <w:tcW w:w="661" w:type="dxa"/>
          </w:tcPr>
          <w:p w14:paraId="4EC25DDA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1975AB3" w14:textId="77777777" w:rsidR="00180922" w:rsidRDefault="00180922" w:rsidP="008D705C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Duchenne muscular dystrophy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180922" w14:paraId="5B149025" w14:textId="77777777" w:rsidTr="006F458B">
        <w:tc>
          <w:tcPr>
            <w:tcW w:w="661" w:type="dxa"/>
          </w:tcPr>
          <w:p w14:paraId="0C705E77" w14:textId="77777777" w:rsidR="00180922" w:rsidRDefault="00180922" w:rsidP="00474819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DE4BC31" w14:textId="77777777" w:rsidR="00180922" w:rsidRDefault="00180922" w:rsidP="00474819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Becker muscular dystrophy</w:t>
            </w:r>
          </w:p>
        </w:tc>
      </w:tr>
      <w:tr w:rsidR="00180922" w:rsidRPr="00D676A8" w14:paraId="0C8931E4" w14:textId="77777777" w:rsidTr="006F458B">
        <w:tc>
          <w:tcPr>
            <w:tcW w:w="661" w:type="dxa"/>
          </w:tcPr>
          <w:p w14:paraId="3EEACE4F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0F971A2" w14:textId="77777777" w:rsidR="000B2AE1" w:rsidRDefault="00180922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Steinert</w:t>
            </w:r>
            <w:r w:rsidR="00004E6C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F03E2" w:rsidRPr="00113592">
              <w:rPr>
                <w:rFonts w:ascii="Arial" w:hAnsi="Arial" w:cs="Arial"/>
                <w:sz w:val="20"/>
                <w:szCs w:val="20"/>
                <w:lang w:val="en-US"/>
              </w:rPr>
              <w:t>Myotonic dystrophy</w:t>
            </w:r>
          </w:p>
        </w:tc>
      </w:tr>
      <w:tr w:rsidR="00180922" w:rsidRPr="006F458B" w14:paraId="6E21F369" w14:textId="77777777" w:rsidTr="006F458B">
        <w:tc>
          <w:tcPr>
            <w:tcW w:w="661" w:type="dxa"/>
          </w:tcPr>
          <w:p w14:paraId="064BA9BC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FBB43BA" w14:textId="77777777" w:rsidR="00180922" w:rsidRPr="00494E89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Limb 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irdle myopathy</w:t>
            </w:r>
            <w:r w:rsidR="008D705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D705C" w:rsidRPr="00494E89">
              <w:rPr>
                <w:rFonts w:ascii="Arial" w:hAnsi="Arial" w:cs="Arial"/>
                <w:sz w:val="20"/>
                <w:szCs w:val="20"/>
                <w:lang w:val="en-US"/>
              </w:rPr>
              <w:t>Limb-girdle muscular dystrophy</w:t>
            </w:r>
          </w:p>
        </w:tc>
      </w:tr>
      <w:tr w:rsidR="00180922" w14:paraId="0FDA370E" w14:textId="77777777" w:rsidTr="006F458B">
        <w:tc>
          <w:tcPr>
            <w:tcW w:w="661" w:type="dxa"/>
          </w:tcPr>
          <w:p w14:paraId="2783EFDE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B95E0B5" w14:textId="77777777" w:rsidR="00180922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Pompe disease</w:t>
            </w:r>
          </w:p>
        </w:tc>
      </w:tr>
      <w:tr w:rsidR="00180922" w14:paraId="434B4E18" w14:textId="77777777" w:rsidTr="006F458B">
        <w:tc>
          <w:tcPr>
            <w:tcW w:w="661" w:type="dxa"/>
          </w:tcPr>
          <w:p w14:paraId="417EC983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8056D9F" w14:textId="77777777" w:rsidR="00180922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Myasthenia gravis</w:t>
            </w:r>
          </w:p>
        </w:tc>
      </w:tr>
      <w:tr w:rsidR="00494E89" w14:paraId="288B40E3" w14:textId="77777777" w:rsidTr="006F458B">
        <w:tc>
          <w:tcPr>
            <w:tcW w:w="661" w:type="dxa"/>
          </w:tcPr>
          <w:p w14:paraId="3AFFC6AF" w14:textId="77777777" w:rsidR="00494E89" w:rsidRPr="008104AC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1760ADC" w14:textId="77777777" w:rsidR="00494E89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Charcot-Marie-Tooth</w:t>
            </w:r>
          </w:p>
        </w:tc>
      </w:tr>
      <w:tr w:rsidR="00494E89" w14:paraId="636058E1" w14:textId="77777777" w:rsidTr="006F458B">
        <w:tc>
          <w:tcPr>
            <w:tcW w:w="661" w:type="dxa"/>
          </w:tcPr>
          <w:p w14:paraId="01450954" w14:textId="77777777" w:rsidR="00494E89" w:rsidRPr="008104AC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08397B8" w14:textId="77777777" w:rsidR="00494E89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Amyloidosis</w:t>
            </w:r>
          </w:p>
        </w:tc>
      </w:tr>
      <w:tr w:rsidR="00CD5283" w14:paraId="1C6EBEC6" w14:textId="77777777" w:rsidTr="006F458B">
        <w:tc>
          <w:tcPr>
            <w:tcW w:w="661" w:type="dxa"/>
          </w:tcPr>
          <w:p w14:paraId="023E9412" w14:textId="77777777" w:rsidR="00CD5283" w:rsidRPr="008104AC" w:rsidRDefault="00CD5283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5C33255" w14:textId="77777777" w:rsidR="00CD5283" w:rsidRDefault="00CD5283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FSHD</w:t>
            </w:r>
          </w:p>
        </w:tc>
      </w:tr>
      <w:tr w:rsidR="00494E89" w14:paraId="4B3F965B" w14:textId="77777777" w:rsidTr="006F458B">
        <w:tc>
          <w:tcPr>
            <w:tcW w:w="661" w:type="dxa"/>
          </w:tcPr>
          <w:p w14:paraId="5F997EE1" w14:textId="77777777" w:rsidR="00494E89" w:rsidRPr="008104AC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EA56C7C" w14:textId="77777777" w:rsidR="00004E6C" w:rsidRDefault="00494E89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Amyotrophic Lateral Sclerosis</w:t>
            </w:r>
          </w:p>
        </w:tc>
      </w:tr>
      <w:tr w:rsidR="00180922" w14:paraId="0158127B" w14:textId="77777777" w:rsidTr="006F458B">
        <w:tc>
          <w:tcPr>
            <w:tcW w:w="661" w:type="dxa"/>
          </w:tcPr>
          <w:p w14:paraId="6177FB92" w14:textId="77777777" w:rsidR="00180922" w:rsidRDefault="00180922" w:rsidP="00474819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2FAFA10" w14:textId="77777777" w:rsidR="00180922" w:rsidRDefault="0062414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</w:t>
            </w:r>
            <w:r w:rsidR="00180922">
              <w:rPr>
                <w:rFonts w:ascii="Arial" w:hAnsi="Arial" w:cs="Arial"/>
                <w:sz w:val="20"/>
                <w:szCs w:val="20"/>
              </w:rPr>
              <w:t>?</w:t>
            </w:r>
          </w:p>
        </w:tc>
      </w:tr>
      <w:tr w:rsidR="00180922" w14:paraId="2F9C8998" w14:textId="77777777" w:rsidTr="006F458B">
        <w:tc>
          <w:tcPr>
            <w:tcW w:w="661" w:type="dxa"/>
          </w:tcPr>
          <w:p w14:paraId="2AC9A3EB" w14:textId="77777777" w:rsidR="00180922" w:rsidRPr="008104AC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7" w:type="dxa"/>
            <w:gridSpan w:val="4"/>
          </w:tcPr>
          <w:p w14:paraId="14A240CC" w14:textId="77777777" w:rsidR="00180922" w:rsidRDefault="00180922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6233" w:rsidRPr="006F458B" w14:paraId="2145F9ED" w14:textId="77777777" w:rsidTr="004149CD">
        <w:tc>
          <w:tcPr>
            <w:tcW w:w="661" w:type="dxa"/>
          </w:tcPr>
          <w:p w14:paraId="1713672D" w14:textId="693CE085" w:rsidR="00566233" w:rsidRPr="008104AC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2.</w:t>
            </w:r>
          </w:p>
        </w:tc>
        <w:tc>
          <w:tcPr>
            <w:tcW w:w="7337" w:type="dxa"/>
            <w:gridSpan w:val="4"/>
          </w:tcPr>
          <w:p w14:paraId="5E69F0C1" w14:textId="052F571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Current situation regarding screening in your country</w:t>
            </w:r>
          </w:p>
        </w:tc>
      </w:tr>
      <w:tr w:rsidR="00566233" w:rsidRPr="006F458B" w14:paraId="7B9A441C" w14:textId="77777777" w:rsidTr="004149CD">
        <w:tc>
          <w:tcPr>
            <w:tcW w:w="661" w:type="dxa"/>
          </w:tcPr>
          <w:p w14:paraId="1491BC76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35F7B9A8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66233" w:rsidRPr="00566233" w14:paraId="768E1542" w14:textId="77777777" w:rsidTr="006F458B">
        <w:tc>
          <w:tcPr>
            <w:tcW w:w="661" w:type="dxa"/>
          </w:tcPr>
          <w:p w14:paraId="6833DD75" w14:textId="1F9CFFFA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</w:t>
            </w:r>
          </w:p>
        </w:tc>
        <w:tc>
          <w:tcPr>
            <w:tcW w:w="5758" w:type="dxa"/>
            <w:gridSpan w:val="2"/>
          </w:tcPr>
          <w:p w14:paraId="176A2612" w14:textId="77777777" w:rsidR="00566233" w:rsidRPr="00566233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Is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pre-implantation diagnostis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place in your country?</w:t>
            </w:r>
          </w:p>
        </w:tc>
        <w:tc>
          <w:tcPr>
            <w:tcW w:w="851" w:type="dxa"/>
          </w:tcPr>
          <w:p w14:paraId="5E433D01" w14:textId="62746F2B" w:rsidR="00566233" w:rsidRPr="00566233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28C3B1F0" w14:textId="24951DBB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566233" w:rsidRPr="00566233" w14:paraId="405081E2" w14:textId="77777777" w:rsidTr="004149CD">
        <w:tc>
          <w:tcPr>
            <w:tcW w:w="661" w:type="dxa"/>
          </w:tcPr>
          <w:p w14:paraId="43D27359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7B9FE63C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66233" w:rsidRPr="002F76FC" w14:paraId="5436316E" w14:textId="77777777" w:rsidTr="004149CD">
        <w:tc>
          <w:tcPr>
            <w:tcW w:w="661" w:type="dxa"/>
          </w:tcPr>
          <w:p w14:paraId="27121C6C" w14:textId="0197C837" w:rsidR="00566233" w:rsidRPr="002F76FC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2.1.1</w:t>
            </w:r>
          </w:p>
        </w:tc>
        <w:tc>
          <w:tcPr>
            <w:tcW w:w="5758" w:type="dxa"/>
            <w:gridSpan w:val="2"/>
          </w:tcPr>
          <w:p w14:paraId="7CD91F1E" w14:textId="1E446E05" w:rsidR="00566233" w:rsidRPr="002F76FC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does it include neuromuscular diseases?</w:t>
            </w:r>
          </w:p>
        </w:tc>
        <w:tc>
          <w:tcPr>
            <w:tcW w:w="851" w:type="dxa"/>
          </w:tcPr>
          <w:p w14:paraId="308BB178" w14:textId="77777777" w:rsidR="00566233" w:rsidRPr="002F76FC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7A240DE6" w14:textId="77777777" w:rsidR="00566233" w:rsidRPr="002F76FC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566233" w:rsidRPr="00566233" w14:paraId="2BE1AC61" w14:textId="77777777" w:rsidTr="004149CD">
        <w:tc>
          <w:tcPr>
            <w:tcW w:w="661" w:type="dxa"/>
          </w:tcPr>
          <w:p w14:paraId="6B939F21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194CA1A3" w14:textId="77777777" w:rsidR="00566233" w:rsidRPr="006F458B" w:rsidRDefault="00566233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66233" w:rsidRPr="006F458B" w14:paraId="4017FFCD" w14:textId="77777777" w:rsidTr="004149CD">
        <w:tc>
          <w:tcPr>
            <w:tcW w:w="661" w:type="dxa"/>
          </w:tcPr>
          <w:p w14:paraId="0B9EC7A1" w14:textId="72F577DA" w:rsidR="00566233" w:rsidRPr="006F458B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2.1.2</w:t>
            </w:r>
          </w:p>
        </w:tc>
        <w:tc>
          <w:tcPr>
            <w:tcW w:w="7337" w:type="dxa"/>
            <w:gridSpan w:val="4"/>
          </w:tcPr>
          <w:p w14:paraId="655D1C6A" w14:textId="6BA8673A" w:rsidR="00566233" w:rsidRPr="006F458B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which hereditary neuromuscular diseases?</w:t>
            </w:r>
          </w:p>
        </w:tc>
      </w:tr>
      <w:tr w:rsidR="004149CD" w:rsidRPr="00566233" w14:paraId="79D35CF3" w14:textId="77777777" w:rsidTr="004149CD">
        <w:tc>
          <w:tcPr>
            <w:tcW w:w="661" w:type="dxa"/>
          </w:tcPr>
          <w:p w14:paraId="73BD2786" w14:textId="54931E98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AA22788" w14:textId="2A6836C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All neuromuscular diseases</w:t>
            </w:r>
          </w:p>
        </w:tc>
      </w:tr>
      <w:tr w:rsidR="004149CD" w:rsidRPr="00566233" w14:paraId="002B596F" w14:textId="77777777" w:rsidTr="004149CD">
        <w:tc>
          <w:tcPr>
            <w:tcW w:w="661" w:type="dxa"/>
          </w:tcPr>
          <w:p w14:paraId="3CA1E098" w14:textId="2B097FF1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9320D0C" w14:textId="7B0A379F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Spinal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 muscular atrophy (SMA)</w:t>
            </w:r>
          </w:p>
        </w:tc>
      </w:tr>
      <w:tr w:rsidR="004149CD" w:rsidRPr="00566233" w14:paraId="167ADE5B" w14:textId="77777777" w:rsidTr="004149CD">
        <w:tc>
          <w:tcPr>
            <w:tcW w:w="661" w:type="dxa"/>
          </w:tcPr>
          <w:p w14:paraId="1A12A329" w14:textId="267E0869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80A1956" w14:textId="5204CBF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Duchenne muscular dystrophy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149CD" w:rsidRPr="00566233" w14:paraId="75A4A5AF" w14:textId="77777777" w:rsidTr="004149CD">
        <w:tc>
          <w:tcPr>
            <w:tcW w:w="661" w:type="dxa"/>
          </w:tcPr>
          <w:p w14:paraId="02B0F425" w14:textId="4C155F0A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992F3ED" w14:textId="1D11B0A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Becker muscular dystrophy</w:t>
            </w:r>
          </w:p>
        </w:tc>
      </w:tr>
      <w:tr w:rsidR="004149CD" w:rsidRPr="00566233" w14:paraId="547EF29E" w14:textId="77777777" w:rsidTr="004149CD">
        <w:tc>
          <w:tcPr>
            <w:tcW w:w="661" w:type="dxa"/>
          </w:tcPr>
          <w:p w14:paraId="48753292" w14:textId="6AEBD3A1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321D897" w14:textId="4AB2BC0D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Steinert /</w:t>
            </w:r>
            <w:r w:rsidRPr="004D746D">
              <w:rPr>
                <w:rFonts w:ascii="Arial" w:hAnsi="Arial" w:cs="Arial"/>
                <w:sz w:val="20"/>
                <w:szCs w:val="20"/>
                <w:lang w:val="en-US"/>
              </w:rPr>
              <w:t>Myotonic dystrophy</w:t>
            </w:r>
          </w:p>
        </w:tc>
      </w:tr>
      <w:tr w:rsidR="004149CD" w:rsidRPr="006F458B" w14:paraId="07ACB8E1" w14:textId="77777777" w:rsidTr="004149CD">
        <w:tc>
          <w:tcPr>
            <w:tcW w:w="661" w:type="dxa"/>
          </w:tcPr>
          <w:p w14:paraId="252E8878" w14:textId="7422AEE3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5361ABF" w14:textId="45E52034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Limb 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irdle myopathy </w:t>
            </w:r>
            <w:r w:rsidRPr="00494E89">
              <w:rPr>
                <w:rFonts w:ascii="Arial" w:hAnsi="Arial" w:cs="Arial"/>
                <w:sz w:val="20"/>
                <w:szCs w:val="20"/>
                <w:lang w:val="en-US"/>
              </w:rPr>
              <w:t>Limb-girdle muscular dystrophy</w:t>
            </w:r>
          </w:p>
        </w:tc>
      </w:tr>
      <w:tr w:rsidR="004149CD" w:rsidRPr="00566233" w14:paraId="743010FF" w14:textId="77777777" w:rsidTr="004149CD">
        <w:tc>
          <w:tcPr>
            <w:tcW w:w="661" w:type="dxa"/>
          </w:tcPr>
          <w:p w14:paraId="4C4EA101" w14:textId="719C2DC7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F83891D" w14:textId="021150CC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Pompe disease</w:t>
            </w:r>
          </w:p>
        </w:tc>
      </w:tr>
      <w:tr w:rsidR="004149CD" w:rsidRPr="00566233" w14:paraId="4EBC7FA8" w14:textId="77777777" w:rsidTr="004149CD">
        <w:tc>
          <w:tcPr>
            <w:tcW w:w="661" w:type="dxa"/>
          </w:tcPr>
          <w:p w14:paraId="73090364" w14:textId="0F951A1D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BD3FDCD" w14:textId="6D5556C8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Myasthenia gravis</w:t>
            </w:r>
          </w:p>
        </w:tc>
      </w:tr>
      <w:tr w:rsidR="004149CD" w:rsidRPr="00566233" w14:paraId="426C4FEC" w14:textId="77777777" w:rsidTr="004149CD">
        <w:tc>
          <w:tcPr>
            <w:tcW w:w="661" w:type="dxa"/>
          </w:tcPr>
          <w:p w14:paraId="307A363C" w14:textId="661796E3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B7F6C58" w14:textId="7DEF2B18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Charcot-Marie-Tooth</w:t>
            </w:r>
          </w:p>
        </w:tc>
      </w:tr>
      <w:tr w:rsidR="004149CD" w:rsidRPr="00566233" w14:paraId="33AF9C05" w14:textId="77777777" w:rsidTr="004149CD">
        <w:tc>
          <w:tcPr>
            <w:tcW w:w="661" w:type="dxa"/>
          </w:tcPr>
          <w:p w14:paraId="5042F669" w14:textId="32045FD4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3F406A4" w14:textId="5B5532F9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Amyloidosis</w:t>
            </w:r>
          </w:p>
        </w:tc>
      </w:tr>
      <w:tr w:rsidR="004149CD" w:rsidRPr="00566233" w14:paraId="419A5E63" w14:textId="77777777" w:rsidTr="004149CD">
        <w:tc>
          <w:tcPr>
            <w:tcW w:w="661" w:type="dxa"/>
          </w:tcPr>
          <w:p w14:paraId="73012881" w14:textId="6CDD07ED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E7BE204" w14:textId="714E6BEC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FSHD</w:t>
            </w:r>
          </w:p>
        </w:tc>
      </w:tr>
      <w:tr w:rsidR="004149CD" w:rsidRPr="00566233" w14:paraId="44C97722" w14:textId="77777777" w:rsidTr="004149CD">
        <w:tc>
          <w:tcPr>
            <w:tcW w:w="661" w:type="dxa"/>
          </w:tcPr>
          <w:p w14:paraId="5A23D8E0" w14:textId="76860CF9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C43EC35" w14:textId="5A35B41A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Amyotrophic Lateral Sclerosis</w:t>
            </w:r>
          </w:p>
        </w:tc>
      </w:tr>
      <w:tr w:rsidR="004149CD" w:rsidRPr="00566233" w14:paraId="5801BF5C" w14:textId="77777777" w:rsidTr="004149CD">
        <w:tc>
          <w:tcPr>
            <w:tcW w:w="661" w:type="dxa"/>
          </w:tcPr>
          <w:p w14:paraId="758DDC51" w14:textId="0D1577DE" w:rsidR="004149CD" w:rsidRPr="008104AC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E4A007E" w14:textId="69C8229F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Which?</w:t>
            </w:r>
          </w:p>
        </w:tc>
      </w:tr>
      <w:tr w:rsidR="004149CD" w:rsidRPr="00566233" w14:paraId="31AA212F" w14:textId="77777777" w:rsidTr="004149CD">
        <w:tc>
          <w:tcPr>
            <w:tcW w:w="661" w:type="dxa"/>
          </w:tcPr>
          <w:p w14:paraId="3DF9A5A8" w14:textId="77777777" w:rsidR="004149CD" w:rsidRPr="008104AC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7" w:type="dxa"/>
            <w:gridSpan w:val="4"/>
          </w:tcPr>
          <w:p w14:paraId="2D5504E9" w14:textId="77777777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6F458B" w14:paraId="271FC6F7" w14:textId="77777777" w:rsidTr="004149CD">
        <w:tc>
          <w:tcPr>
            <w:tcW w:w="661" w:type="dxa"/>
          </w:tcPr>
          <w:p w14:paraId="66C7C6F0" w14:textId="6192C95A" w:rsidR="004149CD" w:rsidRPr="008104AC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2.1.3</w:t>
            </w:r>
          </w:p>
        </w:tc>
        <w:tc>
          <w:tcPr>
            <w:tcW w:w="7337" w:type="dxa"/>
            <w:gridSpan w:val="4"/>
          </w:tcPr>
          <w:p w14:paraId="1927CE3D" w14:textId="1BD8CE10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offered?</w:t>
            </w:r>
          </w:p>
        </w:tc>
      </w:tr>
      <w:tr w:rsidR="004149CD" w:rsidRPr="00566233" w14:paraId="226D02AD" w14:textId="77777777" w:rsidTr="004149CD">
        <w:tc>
          <w:tcPr>
            <w:tcW w:w="661" w:type="dxa"/>
          </w:tcPr>
          <w:p w14:paraId="0C1737CF" w14:textId="7623641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1C4B552" w14:textId="46C3BFF7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Systematically</w:t>
            </w:r>
          </w:p>
        </w:tc>
      </w:tr>
      <w:tr w:rsidR="004149CD" w:rsidRPr="006F458B" w14:paraId="3C281C0E" w14:textId="77777777" w:rsidTr="004149CD">
        <w:tc>
          <w:tcPr>
            <w:tcW w:w="661" w:type="dxa"/>
          </w:tcPr>
          <w:p w14:paraId="4B0C724D" w14:textId="5EA83913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789CA71" w14:textId="76A27FA4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Systematically proposed, with the possibility to refuse it</w:t>
            </w:r>
          </w:p>
        </w:tc>
      </w:tr>
      <w:tr w:rsidR="004149CD" w:rsidRPr="006F458B" w14:paraId="615E29E7" w14:textId="77777777" w:rsidTr="004149CD">
        <w:tc>
          <w:tcPr>
            <w:tcW w:w="661" w:type="dxa"/>
          </w:tcPr>
          <w:p w14:paraId="69C9181B" w14:textId="5307AC71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2AEA789" w14:textId="686F3A3F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Not proposed systematically, with the possibility to ask for it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149CD" w:rsidRPr="006F458B" w14:paraId="74FFD9ED" w14:textId="77777777" w:rsidTr="004149CD">
        <w:tc>
          <w:tcPr>
            <w:tcW w:w="661" w:type="dxa"/>
          </w:tcPr>
          <w:p w14:paraId="747A7BC6" w14:textId="0E1A82DE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9EB5A9C" w14:textId="2A1B3B6B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Proposed when an hereditary disease is present in the family</w:t>
            </w:r>
          </w:p>
        </w:tc>
      </w:tr>
      <w:tr w:rsidR="004149CD" w:rsidRPr="00566233" w14:paraId="72043F9C" w14:textId="77777777" w:rsidTr="004149CD">
        <w:tc>
          <w:tcPr>
            <w:tcW w:w="661" w:type="dxa"/>
          </w:tcPr>
          <w:p w14:paraId="16584F56" w14:textId="71C33742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4E861FE" w14:textId="692BD270" w:rsidR="004149CD" w:rsidRPr="00566233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149CD" w:rsidRPr="00566233" w14:paraId="44DEA3BD" w14:textId="77777777" w:rsidTr="004149CD">
        <w:tc>
          <w:tcPr>
            <w:tcW w:w="661" w:type="dxa"/>
          </w:tcPr>
          <w:p w14:paraId="02E7AEEC" w14:textId="77777777" w:rsidR="004149CD" w:rsidRPr="008104AC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7" w:type="dxa"/>
            <w:gridSpan w:val="4"/>
          </w:tcPr>
          <w:p w14:paraId="0D2E50CE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6F458B" w14:paraId="1495F644" w14:textId="77777777" w:rsidTr="004149CD">
        <w:tc>
          <w:tcPr>
            <w:tcW w:w="661" w:type="dxa"/>
          </w:tcPr>
          <w:p w14:paraId="2C3C5D46" w14:textId="55FF2382" w:rsidR="004149CD" w:rsidRPr="008104AC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2.1.4</w:t>
            </w:r>
          </w:p>
        </w:tc>
        <w:tc>
          <w:tcPr>
            <w:tcW w:w="7337" w:type="dxa"/>
            <w:gridSpan w:val="4"/>
          </w:tcPr>
          <w:p w14:paraId="22D305E5" w14:textId="38022850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financed?</w:t>
            </w:r>
          </w:p>
        </w:tc>
      </w:tr>
      <w:tr w:rsidR="004149CD" w:rsidRPr="00566233" w14:paraId="06A54826" w14:textId="77777777" w:rsidTr="004149CD">
        <w:tc>
          <w:tcPr>
            <w:tcW w:w="661" w:type="dxa"/>
          </w:tcPr>
          <w:p w14:paraId="58153A89" w14:textId="3325CF4E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87A2E">
              <w:rPr>
                <w:rFonts w:ascii="Arial" w:hAnsi="Arial" w:cs="Arial"/>
                <w:sz w:val="20"/>
                <w:szCs w:val="20"/>
              </w:rPr>
              <w:lastRenderedPageBreak/>
              <w:sym w:font="Wingdings" w:char="F0A8"/>
            </w:r>
          </w:p>
        </w:tc>
        <w:tc>
          <w:tcPr>
            <w:tcW w:w="7337" w:type="dxa"/>
            <w:gridSpan w:val="4"/>
          </w:tcPr>
          <w:p w14:paraId="41737D93" w14:textId="310E1ECA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Systematically</w:t>
            </w:r>
          </w:p>
        </w:tc>
      </w:tr>
      <w:tr w:rsidR="004149CD" w:rsidRPr="006F458B" w14:paraId="56295922" w14:textId="77777777" w:rsidTr="004149CD">
        <w:tc>
          <w:tcPr>
            <w:tcW w:w="661" w:type="dxa"/>
          </w:tcPr>
          <w:p w14:paraId="0DCD81D2" w14:textId="4C8EA246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87A2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FFA089E" w14:textId="05BFEB3A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Systematically proposed, with the possibility to refuse it</w:t>
            </w:r>
          </w:p>
        </w:tc>
      </w:tr>
      <w:tr w:rsidR="004149CD" w:rsidRPr="006F458B" w14:paraId="223AA3FA" w14:textId="77777777" w:rsidTr="004149CD">
        <w:tc>
          <w:tcPr>
            <w:tcW w:w="661" w:type="dxa"/>
          </w:tcPr>
          <w:p w14:paraId="0B4D4EFD" w14:textId="16F44773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87A2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FDBE706" w14:textId="2EAFBA42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Not proposed systematically, with the possibility to ask for it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149CD" w:rsidRPr="006F458B" w14:paraId="101D636E" w14:textId="77777777" w:rsidTr="004149CD">
        <w:tc>
          <w:tcPr>
            <w:tcW w:w="661" w:type="dxa"/>
          </w:tcPr>
          <w:p w14:paraId="520807A3" w14:textId="3465CF75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87A2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919DC19" w14:textId="26893392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Proposed when an hereditary disease is present in the family</w:t>
            </w:r>
          </w:p>
        </w:tc>
      </w:tr>
      <w:tr w:rsidR="004149CD" w:rsidRPr="00566233" w14:paraId="12DD2993" w14:textId="77777777" w:rsidTr="004149CD">
        <w:tc>
          <w:tcPr>
            <w:tcW w:w="661" w:type="dxa"/>
          </w:tcPr>
          <w:p w14:paraId="527C3D37" w14:textId="40D49CB0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87A2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345410C" w14:textId="788C275A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149CD" w:rsidRPr="00566233" w14:paraId="7387B68B" w14:textId="77777777" w:rsidTr="004149CD">
        <w:tc>
          <w:tcPr>
            <w:tcW w:w="661" w:type="dxa"/>
          </w:tcPr>
          <w:p w14:paraId="4990B96E" w14:textId="7777777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50269750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2F76FC" w14:paraId="0A044B53" w14:textId="77777777" w:rsidTr="00474819">
        <w:tc>
          <w:tcPr>
            <w:tcW w:w="661" w:type="dxa"/>
          </w:tcPr>
          <w:p w14:paraId="68410FF9" w14:textId="7304D350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</w:t>
            </w:r>
          </w:p>
        </w:tc>
        <w:tc>
          <w:tcPr>
            <w:tcW w:w="5758" w:type="dxa"/>
            <w:gridSpan w:val="2"/>
          </w:tcPr>
          <w:p w14:paraId="230EB3ED" w14:textId="3B5AC77A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Is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pre natal screening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place in your country?</w:t>
            </w:r>
          </w:p>
        </w:tc>
        <w:tc>
          <w:tcPr>
            <w:tcW w:w="851" w:type="dxa"/>
          </w:tcPr>
          <w:p w14:paraId="0619573B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15341487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149CD" w:rsidRPr="00566233" w14:paraId="5CB099AF" w14:textId="77777777" w:rsidTr="004149CD">
        <w:tc>
          <w:tcPr>
            <w:tcW w:w="661" w:type="dxa"/>
          </w:tcPr>
          <w:p w14:paraId="3872F493" w14:textId="77777777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2D1D6B78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2F76FC" w14:paraId="61451E12" w14:textId="77777777" w:rsidTr="00474819">
        <w:tc>
          <w:tcPr>
            <w:tcW w:w="661" w:type="dxa"/>
          </w:tcPr>
          <w:p w14:paraId="469CA229" w14:textId="09C26495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2.2.1</w:t>
            </w:r>
          </w:p>
        </w:tc>
        <w:tc>
          <w:tcPr>
            <w:tcW w:w="5758" w:type="dxa"/>
            <w:gridSpan w:val="2"/>
          </w:tcPr>
          <w:p w14:paraId="0205D8AA" w14:textId="2FBA365D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does it include neuromuscular diseases?</w:t>
            </w:r>
          </w:p>
        </w:tc>
        <w:tc>
          <w:tcPr>
            <w:tcW w:w="851" w:type="dxa"/>
          </w:tcPr>
          <w:p w14:paraId="35559619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2F6C1A99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149CD" w:rsidRPr="00566233" w14:paraId="04A8A162" w14:textId="77777777" w:rsidTr="004149CD">
        <w:tc>
          <w:tcPr>
            <w:tcW w:w="661" w:type="dxa"/>
          </w:tcPr>
          <w:p w14:paraId="7E04A629" w14:textId="52082B79" w:rsidR="004149CD" w:rsidRPr="006F458B" w:rsidRDefault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13678010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2F76FC" w14:paraId="6EE194DE" w14:textId="77777777" w:rsidTr="00474819">
        <w:tc>
          <w:tcPr>
            <w:tcW w:w="661" w:type="dxa"/>
          </w:tcPr>
          <w:p w14:paraId="30A74AFD" w14:textId="04093FD9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2.2.2</w:t>
            </w:r>
          </w:p>
        </w:tc>
        <w:tc>
          <w:tcPr>
            <w:tcW w:w="5758" w:type="dxa"/>
            <w:gridSpan w:val="2"/>
          </w:tcPr>
          <w:p w14:paraId="1CF4AA53" w14:textId="43BDF3FC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which hereditary neuromuscular diseases?</w:t>
            </w:r>
          </w:p>
        </w:tc>
        <w:tc>
          <w:tcPr>
            <w:tcW w:w="851" w:type="dxa"/>
          </w:tcPr>
          <w:p w14:paraId="7136E088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6150ABF4" w14:textId="77777777" w:rsidR="004149CD" w:rsidRPr="002F76FC" w:rsidRDefault="004149C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149CD" w:rsidRPr="00566233" w14:paraId="03747069" w14:textId="77777777" w:rsidTr="004149CD">
        <w:tc>
          <w:tcPr>
            <w:tcW w:w="661" w:type="dxa"/>
          </w:tcPr>
          <w:p w14:paraId="5969DFF1" w14:textId="4F99C489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DC115F7" w14:textId="165296F5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All neuromuscular diseases</w:t>
            </w:r>
          </w:p>
        </w:tc>
      </w:tr>
      <w:tr w:rsidR="004149CD" w:rsidRPr="00566233" w14:paraId="25548E21" w14:textId="77777777" w:rsidTr="004149CD">
        <w:tc>
          <w:tcPr>
            <w:tcW w:w="661" w:type="dxa"/>
          </w:tcPr>
          <w:p w14:paraId="25093128" w14:textId="591592E9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CAF8A2B" w14:textId="7975E089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bCs/>
                <w:sz w:val="20"/>
                <w:szCs w:val="20"/>
                <w:lang w:val="en-US"/>
              </w:rPr>
              <w:t>Spinal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 muscular atrophy (SMA)</w:t>
            </w:r>
          </w:p>
        </w:tc>
      </w:tr>
      <w:tr w:rsidR="004149CD" w:rsidRPr="00566233" w14:paraId="52D89133" w14:textId="77777777" w:rsidTr="004149CD">
        <w:tc>
          <w:tcPr>
            <w:tcW w:w="661" w:type="dxa"/>
          </w:tcPr>
          <w:p w14:paraId="37DD613B" w14:textId="2BB1D800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2E7D4B9" w14:textId="3A33D611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Duchenne muscular dystrophy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149CD" w:rsidRPr="00566233" w14:paraId="380D1F05" w14:textId="77777777" w:rsidTr="004149CD">
        <w:tc>
          <w:tcPr>
            <w:tcW w:w="661" w:type="dxa"/>
          </w:tcPr>
          <w:p w14:paraId="5947431E" w14:textId="60B84C4B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DE6BDD4" w14:textId="71A80C09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Becker muscular dystrophy</w:t>
            </w:r>
          </w:p>
        </w:tc>
      </w:tr>
      <w:tr w:rsidR="004149CD" w:rsidRPr="00566233" w14:paraId="469CFC5F" w14:textId="77777777" w:rsidTr="004149CD">
        <w:tc>
          <w:tcPr>
            <w:tcW w:w="661" w:type="dxa"/>
          </w:tcPr>
          <w:p w14:paraId="6A6BD4B6" w14:textId="1953C05A" w:rsidR="004149CD" w:rsidRPr="006F458B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5CC3869" w14:textId="56E2A882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Steinert/ 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Myotonic dystrophy</w:t>
            </w:r>
          </w:p>
        </w:tc>
      </w:tr>
      <w:tr w:rsidR="004149CD" w:rsidRPr="006F458B" w14:paraId="542BC576" w14:textId="77777777" w:rsidTr="004149CD">
        <w:tc>
          <w:tcPr>
            <w:tcW w:w="661" w:type="dxa"/>
          </w:tcPr>
          <w:p w14:paraId="7202BEE6" w14:textId="3D06EDC6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E628240" w14:textId="50676B2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Limb 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irdle myopathy </w:t>
            </w:r>
            <w:r w:rsidRPr="00494E89">
              <w:rPr>
                <w:rFonts w:ascii="Arial" w:hAnsi="Arial" w:cs="Arial"/>
                <w:sz w:val="20"/>
                <w:szCs w:val="20"/>
                <w:lang w:val="en-US"/>
              </w:rPr>
              <w:t>Limb-girdle muscular dystrophy</w:t>
            </w:r>
          </w:p>
        </w:tc>
      </w:tr>
      <w:tr w:rsidR="004149CD" w:rsidRPr="00566233" w14:paraId="27DB3C51" w14:textId="77777777" w:rsidTr="004149CD">
        <w:tc>
          <w:tcPr>
            <w:tcW w:w="661" w:type="dxa"/>
          </w:tcPr>
          <w:p w14:paraId="2E433595" w14:textId="4DDC9DCB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36B5651" w14:textId="2A868E89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Pompe disease</w:t>
            </w:r>
          </w:p>
        </w:tc>
      </w:tr>
      <w:tr w:rsidR="004149CD" w:rsidRPr="00566233" w14:paraId="1AFAE6C5" w14:textId="77777777" w:rsidTr="004149CD">
        <w:tc>
          <w:tcPr>
            <w:tcW w:w="661" w:type="dxa"/>
          </w:tcPr>
          <w:p w14:paraId="20A5AF91" w14:textId="239E5EEC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F4D13BD" w14:textId="0716EFAC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Myasthenia gravis</w:t>
            </w:r>
          </w:p>
        </w:tc>
      </w:tr>
      <w:tr w:rsidR="004149CD" w:rsidRPr="00566233" w14:paraId="65D9940C" w14:textId="77777777" w:rsidTr="004149CD">
        <w:tc>
          <w:tcPr>
            <w:tcW w:w="661" w:type="dxa"/>
          </w:tcPr>
          <w:p w14:paraId="2673D462" w14:textId="0DAC45F9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4A76BA6" w14:textId="15F53B0E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Charcot-Marie-Tooth</w:t>
            </w:r>
          </w:p>
        </w:tc>
      </w:tr>
      <w:tr w:rsidR="004149CD" w:rsidRPr="00566233" w14:paraId="684BD388" w14:textId="77777777" w:rsidTr="004149CD">
        <w:tc>
          <w:tcPr>
            <w:tcW w:w="661" w:type="dxa"/>
          </w:tcPr>
          <w:p w14:paraId="67117AE8" w14:textId="25052AD0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4A4FB5D" w14:textId="7BE749F2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Amyloidosis</w:t>
            </w:r>
          </w:p>
        </w:tc>
      </w:tr>
      <w:tr w:rsidR="004149CD" w:rsidRPr="00566233" w14:paraId="554B4271" w14:textId="77777777" w:rsidTr="004149CD">
        <w:tc>
          <w:tcPr>
            <w:tcW w:w="661" w:type="dxa"/>
          </w:tcPr>
          <w:p w14:paraId="4537025B" w14:textId="524840BB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A6239AB" w14:textId="730CBC2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FSHD</w:t>
            </w:r>
          </w:p>
        </w:tc>
      </w:tr>
      <w:tr w:rsidR="004149CD" w:rsidRPr="00566233" w14:paraId="5398CB20" w14:textId="77777777" w:rsidTr="004149CD">
        <w:tc>
          <w:tcPr>
            <w:tcW w:w="661" w:type="dxa"/>
          </w:tcPr>
          <w:p w14:paraId="4340C36A" w14:textId="38E8379A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6959599" w14:textId="4A9B0C18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Amyotrophic Lateral Sclerosis</w:t>
            </w:r>
          </w:p>
        </w:tc>
      </w:tr>
      <w:tr w:rsidR="004149CD" w:rsidRPr="00566233" w14:paraId="0533A66F" w14:textId="77777777" w:rsidTr="004149CD">
        <w:tc>
          <w:tcPr>
            <w:tcW w:w="661" w:type="dxa"/>
          </w:tcPr>
          <w:p w14:paraId="27B55B79" w14:textId="3FA9D77A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3830A6B" w14:textId="392BCC29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Which?</w:t>
            </w:r>
          </w:p>
        </w:tc>
      </w:tr>
      <w:tr w:rsidR="004149CD" w:rsidRPr="00566233" w14:paraId="544A684A" w14:textId="77777777" w:rsidTr="004149CD">
        <w:tc>
          <w:tcPr>
            <w:tcW w:w="661" w:type="dxa"/>
          </w:tcPr>
          <w:p w14:paraId="298491AB" w14:textId="37BAF5E8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5DD52071" w14:textId="2F9D11A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6F458B" w14:paraId="271CE66F" w14:textId="77777777" w:rsidTr="004149CD">
        <w:tc>
          <w:tcPr>
            <w:tcW w:w="661" w:type="dxa"/>
          </w:tcPr>
          <w:p w14:paraId="458FC589" w14:textId="26D570B8" w:rsidR="004149CD" w:rsidRP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2.2.3</w:t>
            </w:r>
          </w:p>
        </w:tc>
        <w:tc>
          <w:tcPr>
            <w:tcW w:w="7337" w:type="dxa"/>
            <w:gridSpan w:val="4"/>
          </w:tcPr>
          <w:p w14:paraId="3799ECC4" w14:textId="5103EDF0" w:rsid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offered?</w:t>
            </w:r>
          </w:p>
        </w:tc>
      </w:tr>
      <w:tr w:rsidR="0001038D" w:rsidRPr="00566233" w14:paraId="321E8547" w14:textId="77777777" w:rsidTr="004149CD">
        <w:tc>
          <w:tcPr>
            <w:tcW w:w="661" w:type="dxa"/>
          </w:tcPr>
          <w:p w14:paraId="1AC0F1E4" w14:textId="6900573C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BB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70C68D4" w14:textId="191EC492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Systematically</w:t>
            </w:r>
          </w:p>
        </w:tc>
      </w:tr>
      <w:tr w:rsidR="0001038D" w:rsidRPr="006F458B" w14:paraId="44EEF217" w14:textId="77777777" w:rsidTr="004149CD">
        <w:tc>
          <w:tcPr>
            <w:tcW w:w="661" w:type="dxa"/>
          </w:tcPr>
          <w:p w14:paraId="57EBBCCC" w14:textId="4D1F793B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BB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9B6CD4E" w14:textId="4C67D481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Systematically proposed, with the possibility to refuse it</w:t>
            </w:r>
          </w:p>
        </w:tc>
      </w:tr>
      <w:tr w:rsidR="0001038D" w:rsidRPr="006F458B" w14:paraId="33730540" w14:textId="77777777" w:rsidTr="004149CD">
        <w:tc>
          <w:tcPr>
            <w:tcW w:w="661" w:type="dxa"/>
          </w:tcPr>
          <w:p w14:paraId="1DCA4482" w14:textId="4B7A9D81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BB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3B2F522" w14:textId="46502CEF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Not proposed systematically, with the possibility to ask for it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01038D" w:rsidRPr="006F458B" w14:paraId="7DA4C46C" w14:textId="77777777" w:rsidTr="004149CD">
        <w:tc>
          <w:tcPr>
            <w:tcW w:w="661" w:type="dxa"/>
          </w:tcPr>
          <w:p w14:paraId="5E9D314E" w14:textId="39F94C3C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BB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F795AFF" w14:textId="0CD89F06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Proposed when an hereditary disease is present in the family</w:t>
            </w:r>
          </w:p>
        </w:tc>
      </w:tr>
      <w:tr w:rsidR="0001038D" w:rsidRPr="00566233" w14:paraId="5AA27D41" w14:textId="77777777" w:rsidTr="004149CD">
        <w:tc>
          <w:tcPr>
            <w:tcW w:w="661" w:type="dxa"/>
          </w:tcPr>
          <w:p w14:paraId="351050A1" w14:textId="2BEE62A1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7BBE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DF211D2" w14:textId="6D59669E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149CD" w:rsidRPr="00566233" w14:paraId="529959E5" w14:textId="77777777" w:rsidTr="004149CD">
        <w:tc>
          <w:tcPr>
            <w:tcW w:w="661" w:type="dxa"/>
          </w:tcPr>
          <w:p w14:paraId="106AAA2E" w14:textId="77777777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670F576A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6F458B" w14:paraId="59E71F3B" w14:textId="77777777" w:rsidTr="004149CD">
        <w:tc>
          <w:tcPr>
            <w:tcW w:w="661" w:type="dxa"/>
          </w:tcPr>
          <w:p w14:paraId="601A7E9B" w14:textId="661BC413" w:rsidR="004149CD" w:rsidRP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2.2.4</w:t>
            </w:r>
          </w:p>
        </w:tc>
        <w:tc>
          <w:tcPr>
            <w:tcW w:w="7337" w:type="dxa"/>
            <w:gridSpan w:val="4"/>
          </w:tcPr>
          <w:p w14:paraId="7377E708" w14:textId="02DAB7E9" w:rsid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financed?</w:t>
            </w:r>
          </w:p>
        </w:tc>
      </w:tr>
      <w:tr w:rsidR="0001038D" w:rsidRPr="006F458B" w14:paraId="565038F8" w14:textId="77777777" w:rsidTr="004149CD">
        <w:tc>
          <w:tcPr>
            <w:tcW w:w="661" w:type="dxa"/>
          </w:tcPr>
          <w:p w14:paraId="12A6080F" w14:textId="41EE150F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A6883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68FD0F7" w14:textId="61BADB82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national health care system</w:t>
            </w:r>
          </w:p>
        </w:tc>
      </w:tr>
      <w:tr w:rsidR="0001038D" w:rsidRPr="00566233" w14:paraId="776B811B" w14:textId="77777777" w:rsidTr="004149CD">
        <w:tc>
          <w:tcPr>
            <w:tcW w:w="661" w:type="dxa"/>
          </w:tcPr>
          <w:p w14:paraId="5EA6667F" w14:textId="65AAA8FA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A6883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0B6FF43" w14:textId="5883EC75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private</w:t>
            </w:r>
            <w:r w:rsidRPr="004B366E">
              <w:rPr>
                <w:rFonts w:ascii="Arial" w:hAnsi="Arial" w:cs="Arial"/>
                <w:sz w:val="20"/>
                <w:szCs w:val="20"/>
                <w:lang w:val="en-US"/>
              </w:rPr>
              <w:t xml:space="preserve"> health insurance</w:t>
            </w:r>
          </w:p>
        </w:tc>
      </w:tr>
      <w:tr w:rsidR="0001038D" w:rsidRPr="00566233" w14:paraId="34AA4F05" w14:textId="77777777" w:rsidTr="004149CD">
        <w:tc>
          <w:tcPr>
            <w:tcW w:w="661" w:type="dxa"/>
          </w:tcPr>
          <w:p w14:paraId="7244EBDB" w14:textId="5F21786D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A6883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91924EC" w14:textId="5813235D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people’s money</w:t>
            </w:r>
          </w:p>
        </w:tc>
      </w:tr>
      <w:tr w:rsidR="0001038D" w:rsidRPr="00566233" w14:paraId="2E6AF6CD" w14:textId="77777777" w:rsidTr="004149CD">
        <w:tc>
          <w:tcPr>
            <w:tcW w:w="661" w:type="dxa"/>
          </w:tcPr>
          <w:p w14:paraId="04A65221" w14:textId="2215E63C" w:rsidR="0001038D" w:rsidRPr="004149C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A6883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BA97142" w14:textId="71407EF9" w:rsidR="0001038D" w:rsidRDefault="0001038D" w:rsidP="0001038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149CD" w:rsidRPr="00566233" w14:paraId="0F82347E" w14:textId="77777777" w:rsidTr="004149CD">
        <w:tc>
          <w:tcPr>
            <w:tcW w:w="661" w:type="dxa"/>
          </w:tcPr>
          <w:p w14:paraId="588AD9D5" w14:textId="77777777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61D3A588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1038D" w:rsidRPr="002F76FC" w14:paraId="15647BAF" w14:textId="77777777" w:rsidTr="00474819">
        <w:tc>
          <w:tcPr>
            <w:tcW w:w="661" w:type="dxa"/>
          </w:tcPr>
          <w:p w14:paraId="40BE951A" w14:textId="7F496C10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</w:t>
            </w:r>
          </w:p>
        </w:tc>
        <w:tc>
          <w:tcPr>
            <w:tcW w:w="5758" w:type="dxa"/>
            <w:gridSpan w:val="2"/>
          </w:tcPr>
          <w:p w14:paraId="6A6AD6EB" w14:textId="55723430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Is </w:t>
            </w:r>
            <w:r w:rsidRPr="00F8084C">
              <w:rPr>
                <w:rFonts w:ascii="Arial" w:hAnsi="Arial" w:cs="Arial"/>
                <w:b/>
                <w:sz w:val="20"/>
                <w:szCs w:val="20"/>
                <w:lang w:val="en-US"/>
              </w:rPr>
              <w:t>new born screening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place in your country?</w:t>
            </w:r>
          </w:p>
        </w:tc>
        <w:tc>
          <w:tcPr>
            <w:tcW w:w="851" w:type="dxa"/>
          </w:tcPr>
          <w:p w14:paraId="1FC3D25C" w14:textId="77777777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3669D6DC" w14:textId="77777777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149CD" w:rsidRPr="00566233" w14:paraId="2D00C723" w14:textId="77777777" w:rsidTr="004149CD">
        <w:tc>
          <w:tcPr>
            <w:tcW w:w="661" w:type="dxa"/>
          </w:tcPr>
          <w:p w14:paraId="11247056" w14:textId="77777777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3DF64D50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1038D" w:rsidRPr="002F76FC" w14:paraId="3CF8FFAC" w14:textId="77777777" w:rsidTr="00474819">
        <w:tc>
          <w:tcPr>
            <w:tcW w:w="661" w:type="dxa"/>
          </w:tcPr>
          <w:p w14:paraId="7B388C99" w14:textId="2646141D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2.3.1</w:t>
            </w:r>
          </w:p>
        </w:tc>
        <w:tc>
          <w:tcPr>
            <w:tcW w:w="5758" w:type="dxa"/>
            <w:gridSpan w:val="2"/>
          </w:tcPr>
          <w:p w14:paraId="4376D613" w14:textId="08FEAAD7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does it include hereditary neuromuscular diseases?</w:t>
            </w:r>
          </w:p>
        </w:tc>
        <w:tc>
          <w:tcPr>
            <w:tcW w:w="851" w:type="dxa"/>
          </w:tcPr>
          <w:p w14:paraId="40FF608F" w14:textId="77777777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202816A2" w14:textId="77777777" w:rsidR="0001038D" w:rsidRPr="002F76FC" w:rsidRDefault="0001038D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149CD" w:rsidRPr="00566233" w14:paraId="07221B64" w14:textId="77777777" w:rsidTr="004149CD">
        <w:tc>
          <w:tcPr>
            <w:tcW w:w="661" w:type="dxa"/>
          </w:tcPr>
          <w:p w14:paraId="11E451B9" w14:textId="77777777" w:rsidR="004149CD" w:rsidRP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7F1FEF09" w14:textId="77777777" w:rsidR="004149CD" w:rsidRDefault="004149C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149CD" w:rsidRPr="00566233" w14:paraId="7EA09D9F" w14:textId="77777777" w:rsidTr="004149CD">
        <w:tc>
          <w:tcPr>
            <w:tcW w:w="661" w:type="dxa"/>
          </w:tcPr>
          <w:p w14:paraId="42818D31" w14:textId="0955DBAF" w:rsidR="004149CD" w:rsidRP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2.3.2</w:t>
            </w:r>
          </w:p>
        </w:tc>
        <w:tc>
          <w:tcPr>
            <w:tcW w:w="7337" w:type="dxa"/>
            <w:gridSpan w:val="4"/>
          </w:tcPr>
          <w:p w14:paraId="7F125DAC" w14:textId="3D43FBD3" w:rsidR="004149CD" w:rsidRDefault="0001038D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which neuromuscular diseases?</w:t>
            </w:r>
          </w:p>
        </w:tc>
      </w:tr>
      <w:tr w:rsidR="00474819" w:rsidRPr="00566233" w14:paraId="415D1997" w14:textId="77777777" w:rsidTr="004149CD">
        <w:tc>
          <w:tcPr>
            <w:tcW w:w="661" w:type="dxa"/>
          </w:tcPr>
          <w:p w14:paraId="72CBCCA0" w14:textId="749F5854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F761DAC" w14:textId="200C7458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All neuromuscular diseases</w:t>
            </w:r>
          </w:p>
        </w:tc>
      </w:tr>
      <w:tr w:rsidR="00474819" w:rsidRPr="00566233" w14:paraId="241717A4" w14:textId="77777777" w:rsidTr="004149CD">
        <w:tc>
          <w:tcPr>
            <w:tcW w:w="661" w:type="dxa"/>
          </w:tcPr>
          <w:p w14:paraId="2BAB81FC" w14:textId="18D8281E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DA66900" w14:textId="3787B9B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bCs/>
                <w:sz w:val="20"/>
                <w:szCs w:val="20"/>
                <w:lang w:val="en-US"/>
              </w:rPr>
              <w:t>Spinal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 muscular atrophy (SMA)</w:t>
            </w:r>
          </w:p>
        </w:tc>
      </w:tr>
      <w:tr w:rsidR="00474819" w:rsidRPr="00566233" w14:paraId="4125B4B2" w14:textId="77777777" w:rsidTr="004149CD">
        <w:tc>
          <w:tcPr>
            <w:tcW w:w="661" w:type="dxa"/>
          </w:tcPr>
          <w:p w14:paraId="24F2C51F" w14:textId="6CEBE7B5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081083D" w14:textId="3125093C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Duchenne muscular dystrophy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74819" w:rsidRPr="00566233" w14:paraId="4F74942E" w14:textId="77777777" w:rsidTr="004149CD">
        <w:tc>
          <w:tcPr>
            <w:tcW w:w="661" w:type="dxa"/>
          </w:tcPr>
          <w:p w14:paraId="5E91F4C4" w14:textId="74E00DA6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067F6D2" w14:textId="527884C0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Becker muscular dystrophy</w:t>
            </w:r>
          </w:p>
        </w:tc>
      </w:tr>
      <w:tr w:rsidR="00474819" w:rsidRPr="00566233" w14:paraId="76AAE265" w14:textId="77777777" w:rsidTr="004149CD">
        <w:tc>
          <w:tcPr>
            <w:tcW w:w="661" w:type="dxa"/>
          </w:tcPr>
          <w:p w14:paraId="337A8E23" w14:textId="7489A5DE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FABA376" w14:textId="5FAD39F8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Steinert/ </w:t>
            </w: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Myotonic dystrophy</w:t>
            </w:r>
          </w:p>
        </w:tc>
      </w:tr>
      <w:tr w:rsidR="00474819" w:rsidRPr="00566233" w14:paraId="5F0C23AB" w14:textId="77777777" w:rsidTr="004149CD">
        <w:tc>
          <w:tcPr>
            <w:tcW w:w="661" w:type="dxa"/>
          </w:tcPr>
          <w:p w14:paraId="14BC38B3" w14:textId="1395D6E8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3D7F62F" w14:textId="766246C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6007E">
              <w:rPr>
                <w:rFonts w:ascii="Arial" w:hAnsi="Arial" w:cs="Arial"/>
                <w:sz w:val="20"/>
                <w:szCs w:val="20"/>
                <w:lang w:val="en-US"/>
              </w:rPr>
              <w:t>Limb 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irdle myopathy </w:t>
            </w:r>
            <w:r w:rsidRPr="00494E89">
              <w:rPr>
                <w:rFonts w:ascii="Arial" w:hAnsi="Arial" w:cs="Arial"/>
                <w:sz w:val="20"/>
                <w:szCs w:val="20"/>
                <w:lang w:val="en-US"/>
              </w:rPr>
              <w:t>Limb-girdle muscular dystrophy</w:t>
            </w:r>
          </w:p>
        </w:tc>
      </w:tr>
      <w:tr w:rsidR="00474819" w:rsidRPr="00566233" w14:paraId="0540B59F" w14:textId="77777777" w:rsidTr="004149CD">
        <w:tc>
          <w:tcPr>
            <w:tcW w:w="661" w:type="dxa"/>
          </w:tcPr>
          <w:p w14:paraId="6FC1329B" w14:textId="3341A7CB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1BF5C31" w14:textId="78CEE172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Pompe disease</w:t>
            </w:r>
          </w:p>
        </w:tc>
      </w:tr>
      <w:tr w:rsidR="00474819" w:rsidRPr="00566233" w14:paraId="2928B0B1" w14:textId="77777777" w:rsidTr="004149CD">
        <w:tc>
          <w:tcPr>
            <w:tcW w:w="661" w:type="dxa"/>
          </w:tcPr>
          <w:p w14:paraId="1E8444DE" w14:textId="33ABD64A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352C3A7" w14:textId="6248A2BB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Myasthenia gravis</w:t>
            </w:r>
          </w:p>
        </w:tc>
      </w:tr>
      <w:tr w:rsidR="00474819" w:rsidRPr="00566233" w14:paraId="1F5BDEB1" w14:textId="77777777" w:rsidTr="004149CD">
        <w:tc>
          <w:tcPr>
            <w:tcW w:w="661" w:type="dxa"/>
          </w:tcPr>
          <w:p w14:paraId="190F33AB" w14:textId="1797D593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73DF7E4" w14:textId="36E9229F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Charcot-Marie-Tooth</w:t>
            </w:r>
          </w:p>
        </w:tc>
      </w:tr>
      <w:tr w:rsidR="00474819" w:rsidRPr="00566233" w14:paraId="6256AFC6" w14:textId="77777777" w:rsidTr="004149CD">
        <w:tc>
          <w:tcPr>
            <w:tcW w:w="661" w:type="dxa"/>
          </w:tcPr>
          <w:p w14:paraId="227ADF54" w14:textId="28E20CC6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ED667BD" w14:textId="0310C7B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Amyloidosis</w:t>
            </w:r>
          </w:p>
        </w:tc>
      </w:tr>
      <w:tr w:rsidR="00474819" w:rsidRPr="00566233" w14:paraId="734FB2CB" w14:textId="77777777" w:rsidTr="004149CD">
        <w:tc>
          <w:tcPr>
            <w:tcW w:w="661" w:type="dxa"/>
          </w:tcPr>
          <w:p w14:paraId="32A23145" w14:textId="35C9C13F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34904F4" w14:textId="18074F9B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FSHD</w:t>
            </w:r>
          </w:p>
        </w:tc>
      </w:tr>
      <w:tr w:rsidR="00474819" w:rsidRPr="00566233" w14:paraId="1D25E5AA" w14:textId="77777777" w:rsidTr="004149CD">
        <w:tc>
          <w:tcPr>
            <w:tcW w:w="661" w:type="dxa"/>
          </w:tcPr>
          <w:p w14:paraId="538B11C0" w14:textId="6B859CE3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934E445" w14:textId="7FE0976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Amyotrophic Lateral Sclerosis</w:t>
            </w:r>
          </w:p>
        </w:tc>
      </w:tr>
      <w:tr w:rsidR="00474819" w:rsidRPr="00566233" w14:paraId="27A9EF94" w14:textId="77777777" w:rsidTr="004149CD">
        <w:tc>
          <w:tcPr>
            <w:tcW w:w="661" w:type="dxa"/>
          </w:tcPr>
          <w:p w14:paraId="51E85FE2" w14:textId="661DAD86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93541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AB3329F" w14:textId="1B96DCCD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Which?</w:t>
            </w:r>
          </w:p>
        </w:tc>
      </w:tr>
      <w:tr w:rsidR="00474819" w:rsidRPr="00566233" w14:paraId="5841027E" w14:textId="77777777" w:rsidTr="004149CD">
        <w:tc>
          <w:tcPr>
            <w:tcW w:w="661" w:type="dxa"/>
          </w:tcPr>
          <w:p w14:paraId="3D58D73C" w14:textId="6EB86ECC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1445E3CE" w14:textId="790FD056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6F458B" w14:paraId="1F8867B7" w14:textId="77777777" w:rsidTr="004149CD">
        <w:tc>
          <w:tcPr>
            <w:tcW w:w="661" w:type="dxa"/>
          </w:tcPr>
          <w:p w14:paraId="51097F81" w14:textId="76368FFD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2.3.3</w:t>
            </w:r>
          </w:p>
        </w:tc>
        <w:tc>
          <w:tcPr>
            <w:tcW w:w="7337" w:type="dxa"/>
            <w:gridSpan w:val="4"/>
          </w:tcPr>
          <w:p w14:paraId="746D48A2" w14:textId="2F1A968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offered?</w:t>
            </w:r>
          </w:p>
        </w:tc>
      </w:tr>
      <w:tr w:rsidR="00474819" w:rsidRPr="00566233" w14:paraId="66340CE4" w14:textId="77777777" w:rsidTr="004149CD">
        <w:tc>
          <w:tcPr>
            <w:tcW w:w="661" w:type="dxa"/>
          </w:tcPr>
          <w:p w14:paraId="4EFF8A82" w14:textId="03E4908C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61D2">
              <w:rPr>
                <w:rFonts w:ascii="Arial" w:hAnsi="Arial" w:cs="Arial"/>
                <w:sz w:val="20"/>
                <w:szCs w:val="20"/>
              </w:rPr>
              <w:lastRenderedPageBreak/>
              <w:sym w:font="Wingdings" w:char="F0A8"/>
            </w:r>
          </w:p>
        </w:tc>
        <w:tc>
          <w:tcPr>
            <w:tcW w:w="7337" w:type="dxa"/>
            <w:gridSpan w:val="4"/>
          </w:tcPr>
          <w:p w14:paraId="3C716B74" w14:textId="367C0C0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Systematically</w:t>
            </w:r>
          </w:p>
        </w:tc>
      </w:tr>
      <w:tr w:rsidR="00474819" w:rsidRPr="00566233" w14:paraId="1F1BF476" w14:textId="77777777" w:rsidTr="004149CD">
        <w:tc>
          <w:tcPr>
            <w:tcW w:w="661" w:type="dxa"/>
          </w:tcPr>
          <w:p w14:paraId="75DF792A" w14:textId="7289F351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61D2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9384782" w14:textId="4FE5AACD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Systematically proposed, with the possibility to refuse it</w:t>
            </w:r>
          </w:p>
        </w:tc>
      </w:tr>
      <w:tr w:rsidR="00474819" w:rsidRPr="00566233" w14:paraId="254BCDED" w14:textId="77777777" w:rsidTr="004149CD">
        <w:tc>
          <w:tcPr>
            <w:tcW w:w="661" w:type="dxa"/>
          </w:tcPr>
          <w:p w14:paraId="0E7E091E" w14:textId="31486DED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61D2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4308ADC" w14:textId="38D660E7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Not proposed systematically, with the possibility to ask for it</w:t>
            </w:r>
            <w:r w:rsidRPr="0076007E">
              <w:rPr>
                <w:rFonts w:ascii="Arial" w:hAnsi="Arial" w:cs="Arial"/>
                <w:b/>
                <w:sz w:val="20"/>
                <w:szCs w:val="20"/>
                <w:lang w:val="en-US"/>
              </w:rPr>
              <w:t> </w:t>
            </w:r>
          </w:p>
        </w:tc>
      </w:tr>
      <w:tr w:rsidR="00474819" w:rsidRPr="00566233" w14:paraId="73482002" w14:textId="77777777" w:rsidTr="004149CD">
        <w:tc>
          <w:tcPr>
            <w:tcW w:w="661" w:type="dxa"/>
          </w:tcPr>
          <w:p w14:paraId="6827B2D2" w14:textId="42ADEE8B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61D2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6040532" w14:textId="13503D03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Proposed when an hereditary disease is present in the family</w:t>
            </w:r>
          </w:p>
        </w:tc>
      </w:tr>
      <w:tr w:rsidR="00474819" w:rsidRPr="00566233" w14:paraId="42B1F807" w14:textId="77777777" w:rsidTr="004149CD">
        <w:tc>
          <w:tcPr>
            <w:tcW w:w="661" w:type="dxa"/>
          </w:tcPr>
          <w:p w14:paraId="3100EC8E" w14:textId="25A53559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F61D2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B7FD8EF" w14:textId="08414D52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74819" w:rsidRPr="00566233" w14:paraId="043C758D" w14:textId="77777777" w:rsidTr="004149CD">
        <w:tc>
          <w:tcPr>
            <w:tcW w:w="661" w:type="dxa"/>
          </w:tcPr>
          <w:p w14:paraId="40850F04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4B9DEA90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6F458B" w14:paraId="549572F6" w14:textId="77777777" w:rsidTr="004149CD">
        <w:tc>
          <w:tcPr>
            <w:tcW w:w="661" w:type="dxa"/>
          </w:tcPr>
          <w:p w14:paraId="1E765088" w14:textId="0CB3FCEB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2.3.4</w:t>
            </w:r>
          </w:p>
        </w:tc>
        <w:tc>
          <w:tcPr>
            <w:tcW w:w="7337" w:type="dxa"/>
            <w:gridSpan w:val="4"/>
          </w:tcPr>
          <w:p w14:paraId="3BFC2EA0" w14:textId="7E573F4E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If yes, how is it financed?</w:t>
            </w:r>
          </w:p>
        </w:tc>
      </w:tr>
      <w:tr w:rsidR="00474819" w:rsidRPr="00566233" w14:paraId="26F2B72D" w14:textId="77777777" w:rsidTr="004149CD">
        <w:tc>
          <w:tcPr>
            <w:tcW w:w="661" w:type="dxa"/>
          </w:tcPr>
          <w:p w14:paraId="0468221C" w14:textId="5E063282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10A7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9F13E60" w14:textId="02FC0C3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national health care system</w:t>
            </w:r>
          </w:p>
        </w:tc>
      </w:tr>
      <w:tr w:rsidR="00474819" w:rsidRPr="00566233" w14:paraId="55F6C1F3" w14:textId="77777777" w:rsidTr="004149CD">
        <w:tc>
          <w:tcPr>
            <w:tcW w:w="661" w:type="dxa"/>
          </w:tcPr>
          <w:p w14:paraId="486A0C11" w14:textId="2ECC9120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10A7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75DD666" w14:textId="1A6DC6FE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private</w:t>
            </w:r>
            <w:r w:rsidRPr="004B366E">
              <w:rPr>
                <w:rFonts w:ascii="Arial" w:hAnsi="Arial" w:cs="Arial"/>
                <w:sz w:val="20"/>
                <w:szCs w:val="20"/>
                <w:lang w:val="en-US"/>
              </w:rPr>
              <w:t xml:space="preserve"> health insurance</w:t>
            </w:r>
          </w:p>
        </w:tc>
      </w:tr>
      <w:tr w:rsidR="00474819" w:rsidRPr="00566233" w14:paraId="2A542455" w14:textId="77777777" w:rsidTr="004149CD">
        <w:tc>
          <w:tcPr>
            <w:tcW w:w="661" w:type="dxa"/>
          </w:tcPr>
          <w:p w14:paraId="767B5846" w14:textId="78E841AD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10A7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4F65CD4" w14:textId="0077C16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By people’s money</w:t>
            </w:r>
          </w:p>
        </w:tc>
      </w:tr>
      <w:tr w:rsidR="00474819" w:rsidRPr="00566233" w14:paraId="586E78DC" w14:textId="77777777" w:rsidTr="004149CD">
        <w:tc>
          <w:tcPr>
            <w:tcW w:w="661" w:type="dxa"/>
          </w:tcPr>
          <w:p w14:paraId="79029955" w14:textId="012C8DE0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C10A7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3C14484" w14:textId="0D43C066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Other</w:t>
            </w:r>
          </w:p>
        </w:tc>
      </w:tr>
      <w:tr w:rsidR="00474819" w:rsidRPr="00566233" w14:paraId="73758959" w14:textId="77777777" w:rsidTr="004149CD">
        <w:tc>
          <w:tcPr>
            <w:tcW w:w="661" w:type="dxa"/>
          </w:tcPr>
          <w:p w14:paraId="211F61F8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4BFE3CF6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566233" w14:paraId="151AE457" w14:textId="77777777" w:rsidTr="004149CD">
        <w:tc>
          <w:tcPr>
            <w:tcW w:w="661" w:type="dxa"/>
          </w:tcPr>
          <w:p w14:paraId="7F230F51" w14:textId="0A7D62C9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2.4</w:t>
            </w:r>
          </w:p>
        </w:tc>
        <w:tc>
          <w:tcPr>
            <w:tcW w:w="7337" w:type="dxa"/>
            <w:gridSpan w:val="4"/>
          </w:tcPr>
          <w:p w14:paraId="7F0F9D85" w14:textId="49617AA2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Please add anything you would like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to share about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current 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screening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your country</w:t>
            </w:r>
          </w:p>
        </w:tc>
      </w:tr>
      <w:tr w:rsidR="00474819" w:rsidRPr="00566233" w14:paraId="31A92F2E" w14:textId="77777777" w:rsidTr="00474819">
        <w:trPr>
          <w:trHeight w:val="1202"/>
        </w:trPr>
        <w:tc>
          <w:tcPr>
            <w:tcW w:w="7998" w:type="dxa"/>
            <w:gridSpan w:val="5"/>
          </w:tcPr>
          <w:p w14:paraId="4F921129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566233" w14:paraId="6C505F99" w14:textId="77777777" w:rsidTr="004149CD">
        <w:tc>
          <w:tcPr>
            <w:tcW w:w="661" w:type="dxa"/>
          </w:tcPr>
          <w:p w14:paraId="4283D705" w14:textId="540F57AC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3.</w:t>
            </w:r>
          </w:p>
        </w:tc>
        <w:tc>
          <w:tcPr>
            <w:tcW w:w="7337" w:type="dxa"/>
            <w:gridSpan w:val="4"/>
          </w:tcPr>
          <w:p w14:paraId="56DCB674" w14:textId="3523557B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Your opinion on screening in your country</w:t>
            </w:r>
          </w:p>
        </w:tc>
      </w:tr>
      <w:tr w:rsidR="00474819" w:rsidRPr="00566233" w14:paraId="1F4A7495" w14:textId="77777777" w:rsidTr="004149CD">
        <w:tc>
          <w:tcPr>
            <w:tcW w:w="661" w:type="dxa"/>
          </w:tcPr>
          <w:p w14:paraId="62705A27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0B3F87D4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2F76FC" w14:paraId="16D2B951" w14:textId="77777777" w:rsidTr="00474819">
        <w:tc>
          <w:tcPr>
            <w:tcW w:w="661" w:type="dxa"/>
          </w:tcPr>
          <w:p w14:paraId="585C034E" w14:textId="7467B341" w:rsidR="00474819" w:rsidRPr="002F76FC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</w:t>
            </w:r>
          </w:p>
        </w:tc>
        <w:tc>
          <w:tcPr>
            <w:tcW w:w="5758" w:type="dxa"/>
            <w:gridSpan w:val="2"/>
          </w:tcPr>
          <w:p w14:paraId="5CF7ACF0" w14:textId="54C84BCC" w:rsidR="00474819" w:rsidRPr="002F76FC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Are you in favour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</w:t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systematic screening of </w:t>
            </w:r>
            <w:r w:rsidRPr="00712B13">
              <w:rPr>
                <w:rFonts w:ascii="Arial" w:hAnsi="Arial" w:cs="Arial"/>
                <w:sz w:val="20"/>
                <w:szCs w:val="20"/>
                <w:lang w:val="en-US"/>
              </w:rPr>
              <w:t>the condition(s)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which is relevant your organisation?</w:t>
            </w:r>
          </w:p>
        </w:tc>
        <w:tc>
          <w:tcPr>
            <w:tcW w:w="851" w:type="dxa"/>
          </w:tcPr>
          <w:p w14:paraId="24B258B8" w14:textId="77777777" w:rsidR="00474819" w:rsidRPr="002F76FC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728" w:type="dxa"/>
          </w:tcPr>
          <w:p w14:paraId="6902430A" w14:textId="77777777" w:rsidR="00474819" w:rsidRPr="002F76FC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04AC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3A36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</w:tr>
      <w:tr w:rsidR="00474819" w:rsidRPr="00566233" w14:paraId="42A18D71" w14:textId="77777777" w:rsidTr="004149CD">
        <w:tc>
          <w:tcPr>
            <w:tcW w:w="661" w:type="dxa"/>
          </w:tcPr>
          <w:p w14:paraId="2432B20C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47E54C01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566233" w14:paraId="61E3E4B5" w14:textId="77777777" w:rsidTr="004149CD">
        <w:tc>
          <w:tcPr>
            <w:tcW w:w="661" w:type="dxa"/>
          </w:tcPr>
          <w:p w14:paraId="0667442F" w14:textId="3B3821A8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3.1.1</w:t>
            </w:r>
          </w:p>
        </w:tc>
        <w:tc>
          <w:tcPr>
            <w:tcW w:w="7337" w:type="dxa"/>
            <w:gridSpan w:val="4"/>
          </w:tcPr>
          <w:p w14:paraId="42AF8090" w14:textId="3F851993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If yes, should it be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?</w:t>
            </w:r>
          </w:p>
        </w:tc>
      </w:tr>
      <w:tr w:rsidR="00474819" w:rsidRPr="00566233" w14:paraId="5044E0E3" w14:textId="77777777" w:rsidTr="004149CD">
        <w:tc>
          <w:tcPr>
            <w:tcW w:w="661" w:type="dxa"/>
          </w:tcPr>
          <w:p w14:paraId="7EC9F022" w14:textId="0B46FDF1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65B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240E3646" w14:textId="4D454C42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</w:t>
            </w:r>
          </w:p>
        </w:tc>
      </w:tr>
      <w:tr w:rsidR="00474819" w:rsidRPr="00566233" w14:paraId="29EDB6DF" w14:textId="77777777" w:rsidTr="004149CD">
        <w:tc>
          <w:tcPr>
            <w:tcW w:w="661" w:type="dxa"/>
          </w:tcPr>
          <w:p w14:paraId="7D744CE9" w14:textId="3D88B023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65B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1B78EC9" w14:textId="768B56E4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Systematically proposed, with the possibility to refuse it</w:t>
            </w:r>
          </w:p>
        </w:tc>
      </w:tr>
      <w:tr w:rsidR="00474819" w:rsidRPr="00566233" w14:paraId="1E369C11" w14:textId="77777777" w:rsidTr="004149CD">
        <w:tc>
          <w:tcPr>
            <w:tcW w:w="661" w:type="dxa"/>
          </w:tcPr>
          <w:p w14:paraId="1F8D5A9C" w14:textId="3FDA0149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65BC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CD9E519" w14:textId="5A915DA4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>Not proposed systematically, with the possibility to ask for it</w:t>
            </w:r>
          </w:p>
        </w:tc>
      </w:tr>
      <w:tr w:rsidR="00474819" w:rsidRPr="00566233" w14:paraId="160F2FB3" w14:textId="77777777" w:rsidTr="004149CD">
        <w:tc>
          <w:tcPr>
            <w:tcW w:w="661" w:type="dxa"/>
          </w:tcPr>
          <w:p w14:paraId="65152376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76FE54FC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6F458B" w14:paraId="11A3E50C" w14:textId="77777777" w:rsidTr="004149CD">
        <w:tc>
          <w:tcPr>
            <w:tcW w:w="661" w:type="dxa"/>
          </w:tcPr>
          <w:p w14:paraId="5FA5AC15" w14:textId="7FDFA03B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3.1.2</w:t>
            </w:r>
          </w:p>
        </w:tc>
        <w:tc>
          <w:tcPr>
            <w:tcW w:w="7337" w:type="dxa"/>
            <w:gridSpan w:val="4"/>
          </w:tcPr>
          <w:p w14:paraId="71C79B76" w14:textId="57B6ECA5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 xml:space="preserve">If yes,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at which point (several answers possible)?</w:t>
            </w:r>
          </w:p>
        </w:tc>
      </w:tr>
      <w:tr w:rsidR="00474819" w:rsidRPr="00566233" w14:paraId="2E6B081F" w14:textId="77777777" w:rsidTr="004149CD">
        <w:tc>
          <w:tcPr>
            <w:tcW w:w="661" w:type="dxa"/>
          </w:tcPr>
          <w:p w14:paraId="5796B57B" w14:textId="4970430A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D2094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BBD0B65" w14:textId="65619908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Pre-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conception</w:t>
            </w:r>
          </w:p>
        </w:tc>
      </w:tr>
      <w:tr w:rsidR="00474819" w:rsidRPr="00566233" w14:paraId="2DF30753" w14:textId="77777777" w:rsidTr="004149CD">
        <w:tc>
          <w:tcPr>
            <w:tcW w:w="661" w:type="dxa"/>
          </w:tcPr>
          <w:p w14:paraId="5B234C5A" w14:textId="72C8ABD3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D2094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434F049" w14:textId="6C38C08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Pre-implantation</w:t>
            </w:r>
          </w:p>
        </w:tc>
      </w:tr>
      <w:tr w:rsidR="00474819" w:rsidRPr="00566233" w14:paraId="73EA3279" w14:textId="77777777" w:rsidTr="004149CD">
        <w:tc>
          <w:tcPr>
            <w:tcW w:w="661" w:type="dxa"/>
          </w:tcPr>
          <w:p w14:paraId="5F6CB6B8" w14:textId="1774ABA6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D2094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8AA9A31" w14:textId="583F58E8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Early pregnancy</w:t>
            </w:r>
          </w:p>
        </w:tc>
      </w:tr>
      <w:tr w:rsidR="00474819" w:rsidRPr="00566233" w14:paraId="22CA1607" w14:textId="77777777" w:rsidTr="004149CD">
        <w:tc>
          <w:tcPr>
            <w:tcW w:w="661" w:type="dxa"/>
          </w:tcPr>
          <w:p w14:paraId="7A9F42A4" w14:textId="71E9CBA7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D2094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4ACC82FE" w14:textId="11428FFB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At birth</w:t>
            </w:r>
          </w:p>
        </w:tc>
      </w:tr>
      <w:tr w:rsidR="00474819" w:rsidRPr="00566233" w14:paraId="64564493" w14:textId="77777777" w:rsidTr="004149CD">
        <w:tc>
          <w:tcPr>
            <w:tcW w:w="661" w:type="dxa"/>
          </w:tcPr>
          <w:p w14:paraId="0A8030AD" w14:textId="3136C965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D2094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2D80575" w14:textId="419A3F8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 moment ?</w:t>
            </w:r>
          </w:p>
        </w:tc>
      </w:tr>
      <w:tr w:rsidR="00474819" w:rsidRPr="00566233" w14:paraId="7A5774D8" w14:textId="77777777" w:rsidTr="004149CD">
        <w:tc>
          <w:tcPr>
            <w:tcW w:w="661" w:type="dxa"/>
          </w:tcPr>
          <w:p w14:paraId="5C91AAF8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5B58D7B0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566233" w14:paraId="2BBE3204" w14:textId="77777777" w:rsidTr="004149CD">
        <w:tc>
          <w:tcPr>
            <w:tcW w:w="661" w:type="dxa"/>
          </w:tcPr>
          <w:p w14:paraId="082A709E" w14:textId="41D71633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3.1.3</w:t>
            </w:r>
          </w:p>
        </w:tc>
        <w:tc>
          <w:tcPr>
            <w:tcW w:w="7337" w:type="dxa"/>
            <w:gridSpan w:val="4"/>
          </w:tcPr>
          <w:p w14:paraId="5F2F1179" w14:textId="4C34AB54" w:rsidR="00474819" w:rsidRDefault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 xml:space="preserve">If yes,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which reasons (several answers possible, please sort them)?</w:t>
            </w:r>
          </w:p>
        </w:tc>
      </w:tr>
      <w:tr w:rsidR="00474819" w:rsidRPr="00566233" w14:paraId="0691F087" w14:textId="77777777" w:rsidTr="004149CD">
        <w:tc>
          <w:tcPr>
            <w:tcW w:w="661" w:type="dxa"/>
          </w:tcPr>
          <w:p w14:paraId="3A917BE0" w14:textId="681192AE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A4A1198" w14:textId="74BD8D1B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D96A41">
              <w:rPr>
                <w:rFonts w:ascii="Arial" w:hAnsi="Arial" w:cs="Arial"/>
                <w:sz w:val="20"/>
                <w:szCs w:val="20"/>
              </w:rPr>
              <w:t>void l</w:t>
            </w:r>
            <w:r>
              <w:rPr>
                <w:rFonts w:ascii="Arial" w:hAnsi="Arial" w:cs="Arial"/>
                <w:sz w:val="20"/>
                <w:szCs w:val="20"/>
              </w:rPr>
              <w:t>engthy</w:t>
            </w:r>
            <w:r w:rsidRPr="00D96A41">
              <w:rPr>
                <w:rFonts w:ascii="Arial" w:hAnsi="Arial" w:cs="Arial"/>
                <w:sz w:val="20"/>
                <w:szCs w:val="20"/>
              </w:rPr>
              <w:t xml:space="preserve"> diagnostic </w:t>
            </w:r>
            <w:r>
              <w:rPr>
                <w:rFonts w:ascii="Arial" w:hAnsi="Arial" w:cs="Arial"/>
                <w:sz w:val="20"/>
                <w:szCs w:val="20"/>
              </w:rPr>
              <w:t xml:space="preserve">process </w:t>
            </w:r>
          </w:p>
        </w:tc>
      </w:tr>
      <w:tr w:rsidR="00474819" w:rsidRPr="00566233" w14:paraId="45C5810E" w14:textId="77777777" w:rsidTr="004149CD">
        <w:tc>
          <w:tcPr>
            <w:tcW w:w="661" w:type="dxa"/>
          </w:tcPr>
          <w:p w14:paraId="27C52BB5" w14:textId="0534FEEC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22A8F3A" w14:textId="26DB3CEC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ossib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ility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for early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access to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treatment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474819" w:rsidRPr="00566233" w14:paraId="3AF6E1AB" w14:textId="77777777" w:rsidTr="004149CD">
        <w:tc>
          <w:tcPr>
            <w:tcW w:w="661" w:type="dxa"/>
          </w:tcPr>
          <w:p w14:paraId="44F4DFE2" w14:textId="5D2451D0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13DCD3A" w14:textId="43BCE3CE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ossibility for inclusion in clinical trials</w:t>
            </w:r>
          </w:p>
        </w:tc>
      </w:tr>
      <w:tr w:rsidR="00474819" w:rsidRPr="00566233" w14:paraId="3B95F6B3" w14:textId="77777777" w:rsidTr="004149CD">
        <w:tc>
          <w:tcPr>
            <w:tcW w:w="661" w:type="dxa"/>
          </w:tcPr>
          <w:p w14:paraId="2C3C2E6C" w14:textId="55638D99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BCDA740" w14:textId="407C26E9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ossibility for preventive care (physio, cognitive, …)</w:t>
            </w:r>
          </w:p>
        </w:tc>
      </w:tr>
      <w:tr w:rsidR="00474819" w:rsidRPr="00566233" w14:paraId="13426AE0" w14:textId="77777777" w:rsidTr="004149CD">
        <w:tc>
          <w:tcPr>
            <w:tcW w:w="661" w:type="dxa"/>
          </w:tcPr>
          <w:p w14:paraId="03261091" w14:textId="673C1C24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66562E7D" w14:textId="75ED80A6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arents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’ access to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genetic counseling (in case of future pregnancy)</w:t>
            </w:r>
          </w:p>
        </w:tc>
      </w:tr>
      <w:tr w:rsidR="00474819" w:rsidRPr="00566233" w14:paraId="353FE601" w14:textId="77777777" w:rsidTr="004149CD">
        <w:tc>
          <w:tcPr>
            <w:tcW w:w="661" w:type="dxa"/>
          </w:tcPr>
          <w:p w14:paraId="760AC859" w14:textId="0810910F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12928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16B4E849" w14:textId="336D4F80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 reasons ?</w:t>
            </w:r>
          </w:p>
        </w:tc>
      </w:tr>
      <w:tr w:rsidR="00474819" w:rsidRPr="00566233" w14:paraId="401FFF6F" w14:textId="77777777" w:rsidTr="004149CD">
        <w:tc>
          <w:tcPr>
            <w:tcW w:w="661" w:type="dxa"/>
          </w:tcPr>
          <w:p w14:paraId="6F6771A7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6E8003D5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6F458B" w14:paraId="1961F1E3" w14:textId="77777777" w:rsidTr="004149CD">
        <w:tc>
          <w:tcPr>
            <w:tcW w:w="661" w:type="dxa"/>
          </w:tcPr>
          <w:p w14:paraId="2697254F" w14:textId="6D1F639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3.1.4</w:t>
            </w:r>
          </w:p>
        </w:tc>
        <w:tc>
          <w:tcPr>
            <w:tcW w:w="7337" w:type="dxa"/>
            <w:gridSpan w:val="4"/>
          </w:tcPr>
          <w:p w14:paraId="0F7F1554" w14:textId="09AD5FBA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 xml:space="preserve">If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  <w:r w:rsidRPr="00D96A41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which reasons(several answers possible, please sort them)?</w:t>
            </w:r>
          </w:p>
        </w:tc>
      </w:tr>
      <w:tr w:rsidR="00474819" w:rsidRPr="00566233" w14:paraId="1B741538" w14:textId="77777777" w:rsidTr="004149CD">
        <w:tc>
          <w:tcPr>
            <w:tcW w:w="661" w:type="dxa"/>
          </w:tcPr>
          <w:p w14:paraId="5D89580C" w14:textId="43604709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EC9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7903A23E" w14:textId="2E340679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bsence of disease modifying treatment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available when diagnosed</w:t>
            </w:r>
          </w:p>
        </w:tc>
      </w:tr>
      <w:tr w:rsidR="00474819" w:rsidRPr="00566233" w14:paraId="6EBC6942" w14:textId="77777777" w:rsidTr="004149CD">
        <w:tc>
          <w:tcPr>
            <w:tcW w:w="661" w:type="dxa"/>
          </w:tcPr>
          <w:p w14:paraId="4F5EC003" w14:textId="5F91FD48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EC9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00F9158D" w14:textId="1CE9198A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ersonal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>cultural/religious</w:t>
            </w:r>
          </w:p>
        </w:tc>
      </w:tr>
      <w:tr w:rsidR="00474819" w:rsidRPr="00566233" w14:paraId="342C7199" w14:textId="77777777" w:rsidTr="004149CD">
        <w:tc>
          <w:tcPr>
            <w:tcW w:w="661" w:type="dxa"/>
          </w:tcPr>
          <w:p w14:paraId="0130901E" w14:textId="7EAEAB43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EC9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F156E12" w14:textId="358584D9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No reimbursement</w:t>
            </w:r>
          </w:p>
        </w:tc>
      </w:tr>
      <w:tr w:rsidR="00474819" w:rsidRPr="00566233" w14:paraId="2829AB59" w14:textId="77777777" w:rsidTr="004149CD">
        <w:tc>
          <w:tcPr>
            <w:tcW w:w="661" w:type="dxa"/>
          </w:tcPr>
          <w:p w14:paraId="280EBD58" w14:textId="0DED3010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EC9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5882ACBD" w14:textId="5E4637C5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13592">
              <w:rPr>
                <w:rFonts w:ascii="Arial" w:hAnsi="Arial" w:cs="Arial"/>
                <w:sz w:val="20"/>
                <w:szCs w:val="20"/>
                <w:lang w:val="en-US"/>
              </w:rPr>
              <w:t>Would make pricy/impossible to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get a mortgage/insurance</w:t>
            </w:r>
          </w:p>
        </w:tc>
      </w:tr>
      <w:tr w:rsidR="00474819" w:rsidRPr="00566233" w14:paraId="09756DCF" w14:textId="77777777" w:rsidTr="004149CD">
        <w:tc>
          <w:tcPr>
            <w:tcW w:w="661" w:type="dxa"/>
          </w:tcPr>
          <w:p w14:paraId="619F4341" w14:textId="5F59A011" w:rsidR="00474819" w:rsidRPr="004149CD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EC9">
              <w:rPr>
                <w:rFonts w:ascii="Arial" w:hAnsi="Arial" w:cs="Arial"/>
                <w:sz w:val="20"/>
                <w:szCs w:val="20"/>
              </w:rPr>
              <w:sym w:font="Wingdings" w:char="F0A8"/>
            </w:r>
          </w:p>
        </w:tc>
        <w:tc>
          <w:tcPr>
            <w:tcW w:w="7337" w:type="dxa"/>
            <w:gridSpan w:val="4"/>
          </w:tcPr>
          <w:p w14:paraId="35E41138" w14:textId="46D67096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Other. Which reasons ?</w:t>
            </w:r>
          </w:p>
        </w:tc>
      </w:tr>
      <w:tr w:rsidR="00474819" w:rsidRPr="00566233" w14:paraId="4061029D" w14:textId="77777777" w:rsidTr="004149CD">
        <w:tc>
          <w:tcPr>
            <w:tcW w:w="661" w:type="dxa"/>
          </w:tcPr>
          <w:p w14:paraId="79025737" w14:textId="77777777" w:rsidR="00474819" w:rsidRPr="004149CD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337" w:type="dxa"/>
            <w:gridSpan w:val="4"/>
          </w:tcPr>
          <w:p w14:paraId="69D8E1F2" w14:textId="77777777" w:rsidR="00474819" w:rsidRDefault="00474819" w:rsidP="004149CD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74819" w:rsidRPr="002F76FC" w14:paraId="0B8ACE33" w14:textId="77777777" w:rsidTr="00474819">
        <w:tc>
          <w:tcPr>
            <w:tcW w:w="661" w:type="dxa"/>
          </w:tcPr>
          <w:p w14:paraId="62687B01" w14:textId="775ADED4" w:rsidR="00474819" w:rsidRPr="002F76FC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3.2</w:t>
            </w:r>
          </w:p>
        </w:tc>
        <w:tc>
          <w:tcPr>
            <w:tcW w:w="7337" w:type="dxa"/>
            <w:gridSpan w:val="4"/>
          </w:tcPr>
          <w:p w14:paraId="5D43C288" w14:textId="2305D9B3" w:rsidR="00474819" w:rsidRDefault="00474819" w:rsidP="006F458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Please add anything you would like</w:t>
            </w:r>
            <w:r w:rsidRPr="00816A7A">
              <w:rPr>
                <w:rFonts w:ascii="Arial" w:hAnsi="Arial" w:cs="Arial"/>
                <w:sz w:val="20"/>
                <w:szCs w:val="20"/>
                <w:lang w:val="en-US"/>
              </w:rPr>
              <w:t xml:space="preserve"> to share about your views on screening</w:t>
            </w:r>
          </w:p>
        </w:tc>
      </w:tr>
      <w:tr w:rsidR="00474819" w:rsidRPr="002F76FC" w14:paraId="34251BEE" w14:textId="77777777" w:rsidTr="00474819">
        <w:trPr>
          <w:trHeight w:val="1202"/>
        </w:trPr>
        <w:tc>
          <w:tcPr>
            <w:tcW w:w="7998" w:type="dxa"/>
            <w:gridSpan w:val="5"/>
          </w:tcPr>
          <w:p w14:paraId="6715387E" w14:textId="77777777" w:rsidR="00474819" w:rsidRDefault="00474819" w:rsidP="00474819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2357663F" w14:textId="77777777" w:rsidR="00982A9C" w:rsidRPr="00180922" w:rsidRDefault="00982A9C" w:rsidP="0076007E">
      <w:pPr>
        <w:ind w:left="708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p w14:paraId="2B62D535" w14:textId="243B756A" w:rsidR="00483BDE" w:rsidRPr="00113592" w:rsidRDefault="00483BDE" w:rsidP="006F458B">
      <w:pPr>
        <w:ind w:firstLine="708"/>
        <w:jc w:val="both"/>
        <w:rPr>
          <w:rFonts w:ascii="Arial" w:eastAsia="Calibri" w:hAnsi="Arial" w:cs="Arial"/>
          <w:sz w:val="20"/>
          <w:szCs w:val="20"/>
          <w:lang w:val="en-GB" w:eastAsia="en-US"/>
        </w:rPr>
      </w:pPr>
    </w:p>
    <w:sectPr w:rsidR="00483BDE" w:rsidRPr="00113592" w:rsidSect="00010B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visionView w:markup="0"/>
  <w:trackRevision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6007E"/>
    <w:rsid w:val="00004E6C"/>
    <w:rsid w:val="00006158"/>
    <w:rsid w:val="0001038D"/>
    <w:rsid w:val="00010B75"/>
    <w:rsid w:val="00065309"/>
    <w:rsid w:val="000917CC"/>
    <w:rsid w:val="000A00D7"/>
    <w:rsid w:val="000B2AE1"/>
    <w:rsid w:val="000F62E3"/>
    <w:rsid w:val="00113592"/>
    <w:rsid w:val="00132573"/>
    <w:rsid w:val="00164949"/>
    <w:rsid w:val="00180922"/>
    <w:rsid w:val="001B272E"/>
    <w:rsid w:val="00240A3F"/>
    <w:rsid w:val="002B4695"/>
    <w:rsid w:val="0039228E"/>
    <w:rsid w:val="00397771"/>
    <w:rsid w:val="003A3613"/>
    <w:rsid w:val="004149CD"/>
    <w:rsid w:val="004261C6"/>
    <w:rsid w:val="00474819"/>
    <w:rsid w:val="00483BDE"/>
    <w:rsid w:val="00494E89"/>
    <w:rsid w:val="004D746D"/>
    <w:rsid w:val="004F03E2"/>
    <w:rsid w:val="004F39F1"/>
    <w:rsid w:val="00540409"/>
    <w:rsid w:val="00556A0A"/>
    <w:rsid w:val="005578B6"/>
    <w:rsid w:val="00566233"/>
    <w:rsid w:val="005F4640"/>
    <w:rsid w:val="00624142"/>
    <w:rsid w:val="006F458B"/>
    <w:rsid w:val="00712B13"/>
    <w:rsid w:val="0076007E"/>
    <w:rsid w:val="007634F2"/>
    <w:rsid w:val="00816A7A"/>
    <w:rsid w:val="008926EC"/>
    <w:rsid w:val="008D0B6C"/>
    <w:rsid w:val="008D705C"/>
    <w:rsid w:val="00955532"/>
    <w:rsid w:val="00982A9C"/>
    <w:rsid w:val="009B056E"/>
    <w:rsid w:val="009B30A2"/>
    <w:rsid w:val="009B4F42"/>
    <w:rsid w:val="00A35A46"/>
    <w:rsid w:val="00A53B02"/>
    <w:rsid w:val="00AB4D72"/>
    <w:rsid w:val="00B617A7"/>
    <w:rsid w:val="00BE4C1F"/>
    <w:rsid w:val="00CD02CD"/>
    <w:rsid w:val="00CD5283"/>
    <w:rsid w:val="00CF3C1F"/>
    <w:rsid w:val="00D27B63"/>
    <w:rsid w:val="00D676A8"/>
    <w:rsid w:val="00D92AEE"/>
    <w:rsid w:val="00D96A41"/>
    <w:rsid w:val="00DA341F"/>
    <w:rsid w:val="00DE4492"/>
    <w:rsid w:val="00E2465D"/>
    <w:rsid w:val="00E539FE"/>
    <w:rsid w:val="00F8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32D47"/>
  <w15:docId w15:val="{F71C49CD-3101-4575-87DC-F6A51FC1B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60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8092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0922"/>
    <w:rPr>
      <w:rFonts w:ascii="Tahoma" w:eastAsia="Times New Roman" w:hAnsi="Tahoma" w:cs="Tahoma"/>
      <w:sz w:val="16"/>
      <w:szCs w:val="16"/>
      <w:lang w:eastAsia="fr-FR"/>
    </w:rPr>
  </w:style>
  <w:style w:type="paragraph" w:styleId="Rvision">
    <w:name w:val="Revision"/>
    <w:hidden/>
    <w:uiPriority w:val="99"/>
    <w:semiHidden/>
    <w:rsid w:val="00091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9B30A2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B30A2"/>
  </w:style>
  <w:style w:type="character" w:customStyle="1" w:styleId="CommentaireCar">
    <w:name w:val="Commentaire Car"/>
    <w:basedOn w:val="Policepardfaut"/>
    <w:link w:val="Commentaire"/>
    <w:uiPriority w:val="99"/>
    <w:semiHidden/>
    <w:rsid w:val="009B30A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11359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3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748</Words>
  <Characters>4116</Characters>
  <Application>Microsoft Office Word</Application>
  <DocSecurity>0</DocSecurity>
  <Lines>34</Lines>
  <Paragraphs>9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Sopra Group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flamy</dc:creator>
  <cp:lastModifiedBy>LAMY Francois</cp:lastModifiedBy>
  <cp:revision>27</cp:revision>
  <dcterms:created xsi:type="dcterms:W3CDTF">2019-02-21T12:44:00Z</dcterms:created>
  <dcterms:modified xsi:type="dcterms:W3CDTF">2020-07-07T22:45:00Z</dcterms:modified>
</cp:coreProperties>
</file>