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246F8" w:rsidR="002246F8" w:rsidP="002246F8" w:rsidRDefault="002246F8" w14:paraId="18B21CF2" w14:textId="3F3C8C26">
      <w:pPr>
        <w:pStyle w:val="Heading2"/>
      </w:pPr>
      <w:r w:rsidR="002246F8">
        <w:rPr/>
        <w:t xml:space="preserve">Supplementary File </w:t>
      </w:r>
      <w:r w:rsidR="2C381FB1">
        <w:rPr/>
        <w:t>4</w:t>
      </w:r>
    </w:p>
    <w:p w:rsidRPr="002246F8" w:rsidR="002246F8" w:rsidP="002246F8" w:rsidRDefault="002246F8" w14:paraId="6D0C19F0" w14:textId="58ED46BF">
      <w:pPr>
        <w:pStyle w:val="Caption"/>
        <w:rPr>
          <w:i w:val="0"/>
          <w:iCs w:val="0"/>
          <w:color w:val="auto"/>
          <w:sz w:val="24"/>
          <w:szCs w:val="24"/>
        </w:rPr>
      </w:pPr>
      <w:r w:rsidRPr="002246F8">
        <w:rPr>
          <w:i w:val="0"/>
          <w:iCs w:val="0"/>
          <w:color w:val="auto"/>
          <w:sz w:val="24"/>
          <w:szCs w:val="24"/>
        </w:rPr>
        <w:t>Themes summarising the perceived challenges</w:t>
      </w:r>
      <w:r>
        <w:rPr>
          <w:i w:val="0"/>
          <w:iCs w:val="0"/>
          <w:color w:val="auto"/>
          <w:sz w:val="24"/>
          <w:szCs w:val="24"/>
        </w:rPr>
        <w:t>,</w:t>
      </w:r>
      <w:r w:rsidRPr="002246F8">
        <w:rPr>
          <w:i w:val="0"/>
          <w:iCs w:val="0"/>
          <w:color w:val="auto"/>
          <w:sz w:val="24"/>
          <w:szCs w:val="24"/>
        </w:rPr>
        <w:t xml:space="preserve"> benefits</w:t>
      </w:r>
      <w:r>
        <w:rPr>
          <w:i w:val="0"/>
          <w:iCs w:val="0"/>
          <w:color w:val="auto"/>
          <w:sz w:val="24"/>
          <w:szCs w:val="24"/>
        </w:rPr>
        <w:t xml:space="preserve"> and </w:t>
      </w:r>
      <w:r w:rsidRPr="002246F8">
        <w:rPr>
          <w:i w:val="0"/>
          <w:iCs w:val="0"/>
          <w:color w:val="auto"/>
          <w:sz w:val="24"/>
          <w:szCs w:val="24"/>
        </w:rPr>
        <w:t>o</w:t>
      </w:r>
      <w:r>
        <w:rPr>
          <w:i w:val="0"/>
          <w:iCs w:val="0"/>
          <w:color w:val="auto"/>
          <w:sz w:val="24"/>
          <w:szCs w:val="24"/>
        </w:rPr>
        <w:t>p</w:t>
      </w:r>
      <w:r w:rsidRPr="002246F8">
        <w:rPr>
          <w:i w:val="0"/>
          <w:iCs w:val="0"/>
          <w:color w:val="auto"/>
          <w:sz w:val="24"/>
          <w:szCs w:val="24"/>
        </w:rPr>
        <w:t>portunities of implementation of Pregnancy Circles</w:t>
      </w:r>
      <w:r>
        <w:rPr>
          <w:i w:val="0"/>
          <w:iCs w:val="0"/>
          <w:color w:val="auto"/>
          <w:sz w:val="24"/>
          <w:szCs w:val="24"/>
        </w:rPr>
        <w:t xml:space="preserve"> within the NHS, listed by CFIR domain.</w:t>
      </w:r>
    </w:p>
    <w:p w:rsidR="002246F8" w:rsidRDefault="002246F8" w14:paraId="7A90DEB6" w14:textId="77777777"/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5103"/>
      </w:tblGrid>
      <w:tr w:rsidR="002246F8" w:rsidTr="00835994" w14:paraId="443E60D0" w14:textId="77777777">
        <w:trPr>
          <w:trHeight w:val="300"/>
        </w:trPr>
        <w:tc>
          <w:tcPr>
            <w:tcW w:w="1560" w:type="dxa"/>
            <w:shd w:val="clear" w:color="auto" w:fill="E8E8E8" w:themeFill="background2"/>
          </w:tcPr>
          <w:p w:rsidRPr="00F70073" w:rsidR="002246F8" w:rsidP="00835994" w:rsidRDefault="002246F8" w14:paraId="367474F5" w14:textId="77777777">
            <w:pPr>
              <w:rPr>
                <w:b/>
                <w:bCs/>
              </w:rPr>
            </w:pPr>
            <w:r w:rsidRPr="00F70073">
              <w:rPr>
                <w:b/>
                <w:bCs/>
              </w:rPr>
              <w:t>CFIR Domain</w:t>
            </w:r>
          </w:p>
        </w:tc>
        <w:tc>
          <w:tcPr>
            <w:tcW w:w="3969" w:type="dxa"/>
            <w:shd w:val="clear" w:color="auto" w:fill="E8E8E8" w:themeFill="background2"/>
          </w:tcPr>
          <w:p w:rsidRPr="00F70073" w:rsidR="002246F8" w:rsidP="00835994" w:rsidRDefault="002246F8" w14:paraId="2CB7993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Perceived </w:t>
            </w:r>
            <w:r w:rsidRPr="00F70073">
              <w:rPr>
                <w:b/>
                <w:bCs/>
              </w:rPr>
              <w:t xml:space="preserve">Challenges </w:t>
            </w:r>
          </w:p>
        </w:tc>
        <w:tc>
          <w:tcPr>
            <w:tcW w:w="5103" w:type="dxa"/>
            <w:shd w:val="clear" w:color="auto" w:fill="E8E8E8" w:themeFill="background2"/>
          </w:tcPr>
          <w:p w:rsidRPr="00F70073" w:rsidR="002246F8" w:rsidP="00835994" w:rsidRDefault="002246F8" w14:paraId="1A7CE3DD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Perceived Benefits/</w:t>
            </w:r>
            <w:r w:rsidRPr="00F70073">
              <w:rPr>
                <w:b/>
                <w:bCs/>
              </w:rPr>
              <w:t>Opportunities</w:t>
            </w:r>
          </w:p>
        </w:tc>
      </w:tr>
      <w:tr w:rsidR="002246F8" w:rsidTr="00835994" w14:paraId="570CC4FC" w14:textId="77777777">
        <w:trPr>
          <w:trHeight w:val="300"/>
        </w:trPr>
        <w:tc>
          <w:tcPr>
            <w:tcW w:w="1560" w:type="dxa"/>
          </w:tcPr>
          <w:p w:rsidRPr="0094375C" w:rsidR="002246F8" w:rsidP="00835994" w:rsidRDefault="002246F8" w14:paraId="2814E900" w14:textId="77777777">
            <w:pPr>
              <w:rPr>
                <w:b/>
                <w:bCs/>
                <w:sz w:val="18"/>
                <w:szCs w:val="18"/>
              </w:rPr>
            </w:pPr>
            <w:r w:rsidRPr="0094375C">
              <w:rPr>
                <w:b/>
                <w:bCs/>
                <w:sz w:val="18"/>
                <w:szCs w:val="18"/>
              </w:rPr>
              <w:t>Innovation domain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40200">
              <w:rPr>
                <w:color w:val="333333"/>
                <w:sz w:val="18"/>
                <w:szCs w:val="18"/>
                <w:shd w:val="clear" w:color="auto" w:fill="FFFFFF"/>
              </w:rPr>
              <w:t>(describes perceptions of the design, relative advantage, adaptability and cost implications of Pregnancy Circles)</w:t>
            </w:r>
          </w:p>
        </w:tc>
        <w:tc>
          <w:tcPr>
            <w:tcW w:w="3969" w:type="dxa"/>
          </w:tcPr>
          <w:p w:rsidRPr="00A25FC7" w:rsidR="002246F8" w:rsidP="00835994" w:rsidRDefault="002246F8" w14:paraId="453B6BE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25FC7">
              <w:rPr>
                <w:sz w:val="20"/>
                <w:szCs w:val="20"/>
              </w:rPr>
              <w:t>Requires change at an organisational and personal level.</w:t>
            </w:r>
          </w:p>
          <w:p w:rsidR="002246F8" w:rsidP="00835994" w:rsidRDefault="002246F8" w14:paraId="13A69080" w14:textId="77777777">
            <w:pPr>
              <w:rPr>
                <w:sz w:val="20"/>
                <w:szCs w:val="20"/>
              </w:rPr>
            </w:pPr>
            <w:r w:rsidRPr="130BE44B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Poor continuity of carer was detrimental to</w:t>
            </w:r>
            <w:r w:rsidRPr="130BE44B">
              <w:rPr>
                <w:sz w:val="20"/>
                <w:szCs w:val="20"/>
              </w:rPr>
              <w:t xml:space="preserve"> fidelity to</w:t>
            </w:r>
            <w:r>
              <w:rPr>
                <w:sz w:val="20"/>
                <w:szCs w:val="20"/>
              </w:rPr>
              <w:t xml:space="preserve"> the model’s</w:t>
            </w:r>
            <w:r w:rsidRPr="130BE44B">
              <w:rPr>
                <w:sz w:val="20"/>
                <w:szCs w:val="20"/>
              </w:rPr>
              <w:t xml:space="preserve"> core</w:t>
            </w:r>
            <w:r>
              <w:rPr>
                <w:sz w:val="20"/>
                <w:szCs w:val="20"/>
              </w:rPr>
              <w:t xml:space="preserve"> values</w:t>
            </w:r>
            <w:r w:rsidRPr="130BE44B">
              <w:rPr>
                <w:sz w:val="20"/>
                <w:szCs w:val="20"/>
              </w:rPr>
              <w:t>.</w:t>
            </w:r>
          </w:p>
          <w:p w:rsidR="002246F8" w:rsidP="00835994" w:rsidRDefault="002246F8" w14:paraId="7802385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Concerns about privacy in group setting</w:t>
            </w:r>
          </w:p>
          <w:p w:rsidR="002246F8" w:rsidP="00835994" w:rsidRDefault="002246F8" w14:paraId="08386A8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Higher running costs (staffing, training, admin) when not integrated into service</w:t>
            </w:r>
          </w:p>
          <w:p w:rsidR="002246F8" w:rsidP="00835994" w:rsidRDefault="002246F8" w14:paraId="775A84F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Short-term trialling limits potential benefits for services</w:t>
            </w:r>
          </w:p>
          <w:p w:rsidRPr="00BE69C3" w:rsidR="002246F8" w:rsidP="00835994" w:rsidRDefault="002246F8" w14:paraId="66AB0696" w14:textId="77777777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2246F8" w:rsidP="00835994" w:rsidRDefault="002246F8" w14:paraId="4A289E3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Radical solution to entrenched problems</w:t>
            </w:r>
          </w:p>
          <w:p w:rsidRPr="00A25FC7" w:rsidR="002246F8" w:rsidP="00835994" w:rsidRDefault="002246F8" w14:paraId="134A187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25FC7">
              <w:rPr>
                <w:sz w:val="20"/>
                <w:szCs w:val="20"/>
              </w:rPr>
              <w:t xml:space="preserve">Adaptable to different contexts; easily reversible. </w:t>
            </w:r>
          </w:p>
          <w:p w:rsidR="002246F8" w:rsidP="00835994" w:rsidRDefault="002246F8" w14:paraId="1C9881F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Established clinical</w:t>
            </w:r>
            <w:r w:rsidRPr="00BE69C3">
              <w:rPr>
                <w:sz w:val="20"/>
                <w:szCs w:val="20"/>
              </w:rPr>
              <w:t xml:space="preserve"> safety</w:t>
            </w:r>
            <w:r>
              <w:rPr>
                <w:sz w:val="20"/>
                <w:szCs w:val="20"/>
              </w:rPr>
              <w:t xml:space="preserve"> of model</w:t>
            </w:r>
          </w:p>
          <w:p w:rsidR="002246F8" w:rsidP="00835994" w:rsidRDefault="002246F8" w14:paraId="21BDBAB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Addresses limitations of traditional antenatal care: l</w:t>
            </w:r>
            <w:r w:rsidRPr="003C6399">
              <w:rPr>
                <w:sz w:val="20"/>
                <w:szCs w:val="20"/>
              </w:rPr>
              <w:t>ess</w:t>
            </w:r>
            <w:r>
              <w:rPr>
                <w:sz w:val="20"/>
                <w:szCs w:val="20"/>
              </w:rPr>
              <w:t xml:space="preserve"> </w:t>
            </w:r>
            <w:r w:rsidRPr="003C6399">
              <w:rPr>
                <w:sz w:val="20"/>
                <w:szCs w:val="20"/>
              </w:rPr>
              <w:t>‘production-line’</w:t>
            </w:r>
            <w:r>
              <w:rPr>
                <w:sz w:val="20"/>
                <w:szCs w:val="20"/>
              </w:rPr>
              <w:t>; more time for</w:t>
            </w:r>
            <w:r w:rsidRPr="003C6399">
              <w:rPr>
                <w:sz w:val="20"/>
                <w:szCs w:val="20"/>
              </w:rPr>
              <w:t xml:space="preserve"> health education</w:t>
            </w:r>
          </w:p>
          <w:p w:rsidR="002246F8" w:rsidP="00835994" w:rsidRDefault="002246F8" w14:paraId="06AFDE5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Enables social support</w:t>
            </w:r>
          </w:p>
          <w:p w:rsidR="002246F8" w:rsidP="00835994" w:rsidRDefault="002246F8" w14:paraId="23F242E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Potentially cost-saving if embedded in normal care (e.g. higher recruitment; staff retention; cancelling clinics)</w:t>
            </w:r>
          </w:p>
          <w:p w:rsidR="002246F8" w:rsidP="00835994" w:rsidRDefault="002246F8" w14:paraId="1FFD0C02" w14:textId="06115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Potential for specialist Pregnancy Circles</w:t>
            </w:r>
          </w:p>
          <w:p w:rsidR="002246F8" w:rsidP="00835994" w:rsidRDefault="002246F8" w14:paraId="49C260C6" w14:textId="2868B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Extending the model postnatally</w:t>
            </w:r>
          </w:p>
          <w:p w:rsidR="002246F8" w:rsidP="00835994" w:rsidRDefault="002246F8" w14:paraId="410760A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Interdisciplinary collaboration</w:t>
            </w:r>
          </w:p>
          <w:p w:rsidRPr="00BE69C3" w:rsidR="002246F8" w:rsidP="00835994" w:rsidRDefault="002246F8" w14:paraId="53149108" w14:textId="77777777">
            <w:pPr>
              <w:rPr>
                <w:sz w:val="20"/>
                <w:szCs w:val="20"/>
              </w:rPr>
            </w:pPr>
          </w:p>
        </w:tc>
      </w:tr>
      <w:tr w:rsidR="002246F8" w:rsidTr="00835994" w14:paraId="42B04896" w14:textId="77777777">
        <w:trPr>
          <w:trHeight w:val="300"/>
        </w:trPr>
        <w:tc>
          <w:tcPr>
            <w:tcW w:w="1560" w:type="dxa"/>
          </w:tcPr>
          <w:p w:rsidRPr="0094375C" w:rsidR="002246F8" w:rsidP="00835994" w:rsidRDefault="002246F8" w14:paraId="1FEDD2A9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Implementation process </w:t>
            </w:r>
            <w:r w:rsidRPr="00940200">
              <w:rPr>
                <w:b/>
                <w:bCs/>
                <w:sz w:val="18"/>
                <w:szCs w:val="18"/>
              </w:rPr>
              <w:t>domain</w:t>
            </w:r>
            <w:r w:rsidRPr="00940200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786287">
              <w:rPr>
                <w:color w:val="333333"/>
                <w:sz w:val="18"/>
                <w:szCs w:val="18"/>
                <w:shd w:val="clear" w:color="auto" w:fill="FFFFFF"/>
              </w:rPr>
              <w:t>(</w:t>
            </w:r>
            <w:r w:rsidRPr="00786287">
              <w:rPr>
                <w:rStyle w:val="normaltextrun"/>
                <w:rFonts w:cs="Segoe UI" w:eastAsiaTheme="majorEastAsia"/>
                <w:color w:val="333333"/>
                <w:sz w:val="18"/>
                <w:szCs w:val="18"/>
              </w:rPr>
              <w:t>explores the activities and strategies used for the implementation of Pregnancy Circles)</w:t>
            </w:r>
          </w:p>
        </w:tc>
        <w:tc>
          <w:tcPr>
            <w:tcW w:w="3969" w:type="dxa"/>
          </w:tcPr>
          <w:p w:rsidR="002246F8" w:rsidP="00835994" w:rsidRDefault="002246F8" w14:paraId="01B7727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- 9-12 months needed for implementation planning to overcome practical barriers</w:t>
            </w:r>
          </w:p>
          <w:p w:rsidR="002246F8" w:rsidP="00835994" w:rsidRDefault="002246F8" w14:paraId="75AE12B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Pragmatic choice of teams/locations and bias among some involved in recruitment limited diversity of participants</w:t>
            </w:r>
          </w:p>
          <w:p w:rsidR="002246F8" w:rsidP="00835994" w:rsidRDefault="002246F8" w14:paraId="3211FDF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Low number of participants in some Circles due to research team challenges. </w:t>
            </w:r>
          </w:p>
          <w:p w:rsidR="002246F8" w:rsidP="00835994" w:rsidRDefault="002246F8" w14:paraId="774979C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Not including childcare</w:t>
            </w:r>
          </w:p>
          <w:p w:rsidR="002246F8" w:rsidP="00835994" w:rsidRDefault="002246F8" w14:paraId="58D26B5D" w14:textId="77777777">
            <w:pPr>
              <w:rPr>
                <w:sz w:val="20"/>
                <w:szCs w:val="20"/>
              </w:rPr>
            </w:pPr>
            <w:r w:rsidRPr="130BE44B">
              <w:rPr>
                <w:sz w:val="20"/>
                <w:szCs w:val="20"/>
              </w:rPr>
              <w:t xml:space="preserve">- </w:t>
            </w:r>
            <w:r w:rsidRPr="12BA2AF3">
              <w:rPr>
                <w:sz w:val="20"/>
                <w:szCs w:val="20"/>
              </w:rPr>
              <w:t>Suggesting c</w:t>
            </w:r>
            <w:r w:rsidRPr="130BE44B">
              <w:rPr>
                <w:sz w:val="20"/>
                <w:szCs w:val="20"/>
              </w:rPr>
              <w:t>utting back on the model (shorter/fewer sessions) to save time/ minimise disruption</w:t>
            </w:r>
          </w:p>
          <w:p w:rsidR="002246F8" w:rsidP="00835994" w:rsidRDefault="002246F8" w14:paraId="1B6DAA20" w14:textId="77777777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2246F8" w:rsidP="00835994" w:rsidRDefault="002246F8" w14:paraId="5924513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Senior managers providing vision &amp; resources </w:t>
            </w:r>
          </w:p>
          <w:p w:rsidR="002246F8" w:rsidP="00835994" w:rsidRDefault="002246F8" w14:paraId="614C584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Training: facilitation skills and addressing unconscious bias</w:t>
            </w:r>
          </w:p>
          <w:p w:rsidR="002246F8" w:rsidP="00835994" w:rsidRDefault="002246F8" w14:paraId="48E4CAC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Protected time for planning, reflection and follow-up </w:t>
            </w:r>
          </w:p>
          <w:p w:rsidR="002246F8" w:rsidP="00835994" w:rsidRDefault="002246F8" w14:paraId="0C442CB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PC champions and designated ‘Pregnancy Circles Midwife’ to trouble-shoot and support facilitators</w:t>
            </w:r>
          </w:p>
          <w:p w:rsidR="002246F8" w:rsidP="00835994" w:rsidRDefault="002246F8" w14:paraId="2E73CB4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Engaging with service users</w:t>
            </w:r>
          </w:p>
          <w:p w:rsidR="002246F8" w:rsidP="00835994" w:rsidRDefault="002246F8" w14:paraId="2B4982F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Accessible venues co-located with community services.</w:t>
            </w:r>
          </w:p>
          <w:p w:rsidR="002246F8" w:rsidP="00835994" w:rsidRDefault="002246F8" w14:paraId="3E31E4F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Pregnancy Circles as an ‘opt out’ model of care. </w:t>
            </w:r>
          </w:p>
          <w:p w:rsidR="002246F8" w:rsidP="00835994" w:rsidRDefault="002246F8" w14:paraId="1B2AC502" w14:textId="77777777">
            <w:pPr>
              <w:rPr>
                <w:sz w:val="20"/>
                <w:szCs w:val="20"/>
              </w:rPr>
            </w:pPr>
            <w:r w:rsidRPr="04171AF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O</w:t>
            </w:r>
            <w:r w:rsidRPr="04171AF2">
              <w:rPr>
                <w:sz w:val="20"/>
                <w:szCs w:val="20"/>
              </w:rPr>
              <w:t>pportunities to link with other services/providers (e.g. include health visitor or infant feeding</w:t>
            </w:r>
            <w:r>
              <w:rPr>
                <w:sz w:val="20"/>
                <w:szCs w:val="20"/>
              </w:rPr>
              <w:t xml:space="preserve"> counsellor</w:t>
            </w:r>
            <w:r w:rsidRPr="04171AF2">
              <w:rPr>
                <w:sz w:val="20"/>
                <w:szCs w:val="20"/>
              </w:rPr>
              <w:t>)</w:t>
            </w:r>
          </w:p>
          <w:p w:rsidR="002246F8" w:rsidP="00835994" w:rsidRDefault="002246F8" w14:paraId="52D4A44F" w14:textId="77777777">
            <w:pPr>
              <w:rPr>
                <w:sz w:val="20"/>
                <w:szCs w:val="20"/>
              </w:rPr>
            </w:pPr>
          </w:p>
        </w:tc>
      </w:tr>
      <w:tr w:rsidR="002246F8" w:rsidTr="00835994" w14:paraId="490728AD" w14:textId="77777777">
        <w:trPr>
          <w:trHeight w:val="300"/>
        </w:trPr>
        <w:tc>
          <w:tcPr>
            <w:tcW w:w="1560" w:type="dxa"/>
          </w:tcPr>
          <w:p w:rsidRPr="001336A1" w:rsidR="002246F8" w:rsidP="00835994" w:rsidRDefault="002246F8" w14:paraId="7FDD6CD1" w14:textId="77777777">
            <w:pPr>
              <w:spacing w:before="240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94375C">
              <w:rPr>
                <w:b/>
                <w:bCs/>
                <w:sz w:val="18"/>
                <w:szCs w:val="18"/>
              </w:rPr>
              <w:t>Outer</w:t>
            </w:r>
            <w:r>
              <w:rPr>
                <w:b/>
                <w:bCs/>
                <w:sz w:val="18"/>
                <w:szCs w:val="18"/>
              </w:rPr>
              <w:t xml:space="preserve"> setting</w:t>
            </w:r>
            <w:r w:rsidRPr="0094375C">
              <w:rPr>
                <w:b/>
                <w:bCs/>
                <w:sz w:val="18"/>
                <w:szCs w:val="18"/>
              </w:rPr>
              <w:t xml:space="preserve"> domain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33C04">
              <w:rPr>
                <w:sz w:val="18"/>
                <w:szCs w:val="18"/>
              </w:rPr>
              <w:t>(</w:t>
            </w:r>
            <w:r w:rsidRPr="00783A43">
              <w:rPr>
                <w:rFonts w:eastAsia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  <w:t xml:space="preserve">examines macro-level influences beyond the local implementation </w:t>
            </w:r>
            <w:r w:rsidRPr="00783A43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context)</w:t>
            </w:r>
          </w:p>
          <w:p w:rsidRPr="0094375C" w:rsidR="002246F8" w:rsidP="00835994" w:rsidRDefault="002246F8" w14:paraId="6CA4955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:rsidR="002246F8" w:rsidP="00835994" w:rsidRDefault="002246F8" w14:paraId="01014D5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Covid-19 pandemic</w:t>
            </w:r>
            <w:r w:rsidRPr="04171AF2">
              <w:rPr>
                <w:sz w:val="20"/>
                <w:szCs w:val="20"/>
              </w:rPr>
              <w:t xml:space="preserve"> restrictions</w:t>
            </w:r>
          </w:p>
          <w:p w:rsidR="002246F8" w:rsidP="00835994" w:rsidRDefault="002246F8" w14:paraId="2A00173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National staff shortages, especially following the pandemic.</w:t>
            </w:r>
          </w:p>
          <w:p w:rsidR="002246F8" w:rsidP="00835994" w:rsidRDefault="002246F8" w14:paraId="6088277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Integrating maternity and other services: challenges to cross-boundary working.</w:t>
            </w:r>
          </w:p>
          <w:p w:rsidR="002246F8" w:rsidP="00835994" w:rsidRDefault="002246F8" w14:paraId="625F27A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Group Care not specifically mentioned in national maternity policy.</w:t>
            </w:r>
          </w:p>
          <w:p w:rsidR="002246F8" w:rsidP="00835994" w:rsidRDefault="002246F8" w14:paraId="77814054" w14:textId="77777777">
            <w:pPr>
              <w:rPr>
                <w:sz w:val="20"/>
                <w:szCs w:val="20"/>
              </w:rPr>
            </w:pPr>
            <w:r w:rsidRPr="04171AF2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N</w:t>
            </w:r>
            <w:r w:rsidRPr="04171AF2">
              <w:rPr>
                <w:sz w:val="20"/>
                <w:szCs w:val="20"/>
              </w:rPr>
              <w:t>ot all can assert maternity rights for time off work for visits</w:t>
            </w:r>
          </w:p>
          <w:p w:rsidRPr="00BE69C3" w:rsidR="002246F8" w:rsidP="00835994" w:rsidRDefault="002246F8" w14:paraId="348DD0BA" w14:textId="77777777">
            <w:pPr>
              <w:rPr>
                <w:sz w:val="20"/>
                <w:szCs w:val="20"/>
              </w:rPr>
            </w:pPr>
            <w:r w:rsidRPr="130BE44B">
              <w:rPr>
                <w:sz w:val="20"/>
                <w:szCs w:val="20"/>
              </w:rPr>
              <w:t>- Need for systems change</w:t>
            </w:r>
            <w:r>
              <w:rPr>
                <w:sz w:val="20"/>
                <w:szCs w:val="20"/>
              </w:rPr>
              <w:t>, including NHS estates.</w:t>
            </w:r>
            <w:r w:rsidRPr="130BE4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2246F8" w:rsidP="00835994" w:rsidRDefault="002246F8" w14:paraId="3F8D2CF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Covid highlighted need to enhance community support</w:t>
            </w:r>
          </w:p>
          <w:p w:rsidR="002246F8" w:rsidP="00835994" w:rsidRDefault="002246F8" w14:paraId="2601C3F6" w14:textId="77777777">
            <w:pPr>
              <w:rPr>
                <w:sz w:val="20"/>
                <w:szCs w:val="20"/>
              </w:rPr>
            </w:pPr>
            <w:r w:rsidRPr="04171AF2">
              <w:rPr>
                <w:sz w:val="20"/>
                <w:szCs w:val="20"/>
              </w:rPr>
              <w:t>- Evidence of clinical safety</w:t>
            </w:r>
          </w:p>
          <w:p w:rsidRPr="0073527D" w:rsidR="002246F8" w:rsidP="00835994" w:rsidRDefault="002246F8" w14:paraId="2CC786DD" w14:textId="77777777">
            <w:pPr>
              <w:rPr>
                <w:sz w:val="20"/>
                <w:szCs w:val="20"/>
              </w:rPr>
            </w:pPr>
            <w:r w:rsidRPr="0073527D">
              <w:rPr>
                <w:sz w:val="20"/>
                <w:szCs w:val="20"/>
              </w:rPr>
              <w:t>- Aligned with national policy on choice, personalisation and continuity.</w:t>
            </w:r>
          </w:p>
          <w:p w:rsidR="002246F8" w:rsidP="00835994" w:rsidRDefault="002246F8" w14:paraId="7D8DA599" w14:textId="77777777">
            <w:pPr>
              <w:rPr>
                <w:sz w:val="20"/>
                <w:szCs w:val="20"/>
              </w:rPr>
            </w:pPr>
            <w:r w:rsidRPr="0073527D">
              <w:rPr>
                <w:sz w:val="20"/>
                <w:szCs w:val="20"/>
              </w:rPr>
              <w:t xml:space="preserve">- Removal of national </w:t>
            </w:r>
            <w:r>
              <w:rPr>
                <w:sz w:val="20"/>
                <w:szCs w:val="20"/>
              </w:rPr>
              <w:t xml:space="preserve">full </w:t>
            </w:r>
            <w:r w:rsidRPr="0073527D">
              <w:rPr>
                <w:sz w:val="20"/>
                <w:szCs w:val="20"/>
              </w:rPr>
              <w:t>Continuity of Carer</w:t>
            </w:r>
            <w:r>
              <w:rPr>
                <w:sz w:val="20"/>
                <w:szCs w:val="20"/>
              </w:rPr>
              <w:t xml:space="preserve"> targets.</w:t>
            </w:r>
          </w:p>
          <w:p w:rsidR="002246F8" w:rsidP="00835994" w:rsidRDefault="002246F8" w14:paraId="3E16CC3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National drivers to promote equity.</w:t>
            </w:r>
          </w:p>
          <w:p w:rsidRPr="00BE69C3" w:rsidR="002246F8" w:rsidP="00835994" w:rsidRDefault="002246F8" w14:paraId="0BA4B6D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Potential for integration of group care model within future national policy </w:t>
            </w:r>
          </w:p>
        </w:tc>
      </w:tr>
      <w:tr w:rsidR="002246F8" w:rsidTr="00835994" w14:paraId="02D62DAA" w14:textId="77777777">
        <w:trPr>
          <w:trHeight w:val="300"/>
        </w:trPr>
        <w:tc>
          <w:tcPr>
            <w:tcW w:w="1560" w:type="dxa"/>
          </w:tcPr>
          <w:p w:rsidRPr="0002515C" w:rsidR="002246F8" w:rsidP="00835994" w:rsidRDefault="002246F8" w14:paraId="32B05522" w14:textId="77777777">
            <w:pPr>
              <w:rPr>
                <w:sz w:val="18"/>
                <w:szCs w:val="18"/>
              </w:rPr>
            </w:pPr>
            <w:r w:rsidRPr="0094375C">
              <w:rPr>
                <w:b/>
                <w:bCs/>
                <w:sz w:val="18"/>
                <w:szCs w:val="18"/>
              </w:rPr>
              <w:t xml:space="preserve">Inner </w:t>
            </w:r>
            <w:r>
              <w:rPr>
                <w:b/>
                <w:bCs/>
                <w:sz w:val="18"/>
                <w:szCs w:val="18"/>
              </w:rPr>
              <w:t xml:space="preserve">setting </w:t>
            </w:r>
            <w:r w:rsidRPr="0094375C">
              <w:rPr>
                <w:b/>
                <w:bCs/>
                <w:sz w:val="18"/>
                <w:szCs w:val="18"/>
              </w:rPr>
              <w:t>domain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02515C">
              <w:rPr>
                <w:sz w:val="18"/>
                <w:szCs w:val="18"/>
              </w:rPr>
              <w:t>explores service characteristics that may influence implementation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2246F8" w:rsidP="00835994" w:rsidRDefault="002246F8" w14:paraId="31BEBC7D" w14:textId="77777777">
            <w:pPr>
              <w:rPr>
                <w:sz w:val="20"/>
                <w:szCs w:val="20"/>
              </w:rPr>
            </w:pPr>
            <w:r w:rsidRPr="0F0F96CF">
              <w:rPr>
                <w:sz w:val="20"/>
                <w:szCs w:val="20"/>
              </w:rPr>
              <w:t>- Accessing/paying for venues</w:t>
            </w:r>
            <w:r>
              <w:rPr>
                <w:sz w:val="20"/>
                <w:szCs w:val="20"/>
              </w:rPr>
              <w:t xml:space="preserve"> </w:t>
            </w:r>
            <w:r w:rsidRPr="0F0F96CF">
              <w:rPr>
                <w:sz w:val="20"/>
                <w:szCs w:val="20"/>
              </w:rPr>
              <w:t xml:space="preserve">large enough </w:t>
            </w:r>
            <w:r>
              <w:rPr>
                <w:sz w:val="20"/>
                <w:szCs w:val="20"/>
              </w:rPr>
              <w:t>for group care</w:t>
            </w:r>
            <w:r w:rsidRPr="0F0F96CF">
              <w:rPr>
                <w:sz w:val="20"/>
                <w:szCs w:val="20"/>
              </w:rPr>
              <w:t xml:space="preserve"> in community setting</w:t>
            </w:r>
            <w:r>
              <w:rPr>
                <w:sz w:val="20"/>
                <w:szCs w:val="20"/>
              </w:rPr>
              <w:t>s due to</w:t>
            </w:r>
            <w:r w:rsidRPr="0F0F96CF">
              <w:rPr>
                <w:sz w:val="20"/>
                <w:szCs w:val="20"/>
              </w:rPr>
              <w:t xml:space="preserve"> poor integration of health &amp; social car</w:t>
            </w:r>
            <w:r>
              <w:rPr>
                <w:sz w:val="20"/>
                <w:szCs w:val="20"/>
              </w:rPr>
              <w:t>e.</w:t>
            </w:r>
          </w:p>
          <w:p w:rsidR="002246F8" w:rsidP="00835994" w:rsidRDefault="002246F8" w14:paraId="7D51D7A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Poor technological infrastructure</w:t>
            </w:r>
          </w:p>
          <w:p w:rsidR="002246F8" w:rsidP="00835994" w:rsidRDefault="002246F8" w14:paraId="47CB367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Culture of efficiency undervaluing advocacy and education; targets focused on clinical care</w:t>
            </w:r>
          </w:p>
          <w:p w:rsidRPr="00BE69C3" w:rsidR="002246F8" w:rsidP="00835994" w:rsidRDefault="002246F8" w14:paraId="59F5B64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Staffing shortages within teams</w:t>
            </w:r>
          </w:p>
        </w:tc>
        <w:tc>
          <w:tcPr>
            <w:tcW w:w="5103" w:type="dxa"/>
          </w:tcPr>
          <w:p w:rsidR="002246F8" w:rsidP="00835994" w:rsidRDefault="002246F8" w14:paraId="425E47A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F0F96CF">
              <w:rPr>
                <w:sz w:val="20"/>
                <w:szCs w:val="20"/>
              </w:rPr>
              <w:t>Self-rostering and autonomous working</w:t>
            </w:r>
          </w:p>
          <w:p w:rsidR="002246F8" w:rsidP="00835994" w:rsidRDefault="002246F8" w14:paraId="35EF188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Woman-centred culture: o</w:t>
            </w:r>
            <w:r w:rsidRPr="0F0F96CF">
              <w:rPr>
                <w:sz w:val="20"/>
                <w:szCs w:val="20"/>
              </w:rPr>
              <w:t xml:space="preserve">pportunity to deliver relational care, </w:t>
            </w:r>
            <w:r>
              <w:rPr>
                <w:sz w:val="20"/>
                <w:szCs w:val="20"/>
              </w:rPr>
              <w:t>health</w:t>
            </w:r>
            <w:r w:rsidRPr="0F0F96CF">
              <w:rPr>
                <w:sz w:val="20"/>
                <w:szCs w:val="20"/>
              </w:rPr>
              <w:t xml:space="preserve"> education and</w:t>
            </w:r>
            <w:r>
              <w:rPr>
                <w:sz w:val="20"/>
                <w:szCs w:val="20"/>
              </w:rPr>
              <w:t xml:space="preserve"> build</w:t>
            </w:r>
            <w:r w:rsidRPr="0F0F96CF">
              <w:rPr>
                <w:sz w:val="20"/>
                <w:szCs w:val="20"/>
              </w:rPr>
              <w:t xml:space="preserve"> community</w:t>
            </w:r>
          </w:p>
          <w:p w:rsidR="002246F8" w:rsidP="00835994" w:rsidRDefault="002246F8" w14:paraId="308BA9A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Improvements in technology since Covid-19</w:t>
            </w:r>
          </w:p>
          <w:p w:rsidR="002246F8" w:rsidP="00835994" w:rsidRDefault="002246F8" w14:paraId="78F7A27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Tying in with existing performance indicators </w:t>
            </w:r>
          </w:p>
          <w:p w:rsidR="002246F8" w:rsidP="00835994" w:rsidRDefault="002246F8" w14:paraId="4F20775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Rolling training programme to address churn and broaden awareness of the model.</w:t>
            </w:r>
          </w:p>
          <w:p w:rsidRPr="00BE69C3" w:rsidR="002246F8" w:rsidP="00835994" w:rsidRDefault="002246F8" w14:paraId="2B8E080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Potential to attract staff / no need for additional staff</w:t>
            </w:r>
          </w:p>
        </w:tc>
      </w:tr>
      <w:tr w:rsidR="002246F8" w:rsidTr="00835994" w14:paraId="564F4819" w14:textId="77777777">
        <w:trPr>
          <w:trHeight w:val="300"/>
        </w:trPr>
        <w:tc>
          <w:tcPr>
            <w:tcW w:w="1560" w:type="dxa"/>
          </w:tcPr>
          <w:p w:rsidRPr="007A0DB8" w:rsidR="002246F8" w:rsidP="00835994" w:rsidRDefault="002246F8" w14:paraId="6DA28CAD" w14:textId="77777777">
            <w:r w:rsidRPr="0094375C">
              <w:rPr>
                <w:b/>
                <w:bCs/>
                <w:sz w:val="18"/>
                <w:szCs w:val="18"/>
              </w:rPr>
              <w:t>Individual domain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35F3C">
              <w:rPr>
                <w:sz w:val="18"/>
                <w:szCs w:val="18"/>
              </w:rPr>
              <w:t>(considers how the roles and characteristics of individuals who were involved in implementing, delivering, and receiving an innovation affected implementation)</w:t>
            </w:r>
          </w:p>
          <w:p w:rsidRPr="00D35F3C" w:rsidR="002246F8" w:rsidP="00835994" w:rsidRDefault="002246F8" w14:paraId="0FFBB25A" w14:textId="77777777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2246F8" w:rsidP="00835994" w:rsidRDefault="002246F8" w14:paraId="45F5E7A8" w14:textId="77777777">
            <w:pPr>
              <w:rPr>
                <w:sz w:val="20"/>
                <w:szCs w:val="20"/>
              </w:rPr>
            </w:pPr>
            <w:r w:rsidRPr="00073D74">
              <w:rPr>
                <w:b/>
                <w:bCs/>
                <w:sz w:val="20"/>
                <w:szCs w:val="20"/>
              </w:rPr>
              <w:t>Leaders</w:t>
            </w:r>
            <w:r>
              <w:rPr>
                <w:sz w:val="20"/>
                <w:szCs w:val="20"/>
              </w:rPr>
              <w:t xml:space="preserve">: </w:t>
            </w:r>
          </w:p>
          <w:p w:rsidR="002246F8" w:rsidP="00835994" w:rsidRDefault="002246F8" w14:paraId="05C5046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</w:t>
            </w:r>
            <w:r w:rsidRPr="003C6399">
              <w:rPr>
                <w:sz w:val="20"/>
                <w:szCs w:val="20"/>
              </w:rPr>
              <w:t xml:space="preserve">hanges in </w:t>
            </w:r>
            <w:r>
              <w:rPr>
                <w:sz w:val="20"/>
                <w:szCs w:val="20"/>
              </w:rPr>
              <w:t>management</w:t>
            </w:r>
            <w:r w:rsidRPr="003C6399">
              <w:rPr>
                <w:sz w:val="20"/>
                <w:szCs w:val="20"/>
              </w:rPr>
              <w:br/>
            </w:r>
            <w:r w:rsidRPr="003C6399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Team leaders</w:t>
            </w:r>
            <w:r w:rsidRPr="003C6399">
              <w:rPr>
                <w:sz w:val="20"/>
                <w:szCs w:val="20"/>
              </w:rPr>
              <w:t xml:space="preserve"> dealing with staff shortages</w:t>
            </w:r>
          </w:p>
          <w:p w:rsidRPr="003C6399" w:rsidR="002246F8" w:rsidP="00835994" w:rsidRDefault="002246F8" w14:paraId="7245C9B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4171AF2">
              <w:rPr>
                <w:sz w:val="20"/>
                <w:szCs w:val="20"/>
              </w:rPr>
              <w:t>Limited</w:t>
            </w:r>
            <w:r>
              <w:rPr>
                <w:sz w:val="20"/>
                <w:szCs w:val="20"/>
              </w:rPr>
              <w:t xml:space="preserve"> communication with the wider maternity team</w:t>
            </w:r>
          </w:p>
          <w:p w:rsidRPr="00073D74" w:rsidR="002246F8" w:rsidP="00835994" w:rsidRDefault="002246F8" w14:paraId="7A5942F4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Midwives</w:t>
            </w:r>
            <w:r w:rsidRPr="00073D74">
              <w:rPr>
                <w:b/>
                <w:bCs/>
                <w:sz w:val="20"/>
                <w:szCs w:val="20"/>
              </w:rPr>
              <w:t>:</w:t>
            </w:r>
          </w:p>
          <w:p w:rsidRPr="004E77FE" w:rsidR="002246F8" w:rsidP="00835994" w:rsidRDefault="002246F8" w14:paraId="4D6A8F0A" w14:textId="77777777">
            <w:pPr>
              <w:rPr>
                <w:sz w:val="20"/>
                <w:szCs w:val="20"/>
              </w:rPr>
            </w:pPr>
            <w:r w:rsidRPr="004E77FE">
              <w:rPr>
                <w:sz w:val="20"/>
                <w:szCs w:val="20"/>
              </w:rPr>
              <w:t xml:space="preserve">- Anxiety about change </w:t>
            </w:r>
          </w:p>
          <w:p w:rsidR="002246F8" w:rsidP="00835994" w:rsidRDefault="002246F8" w14:paraId="0BFE4AFA" w14:textId="77777777">
            <w:pPr>
              <w:rPr>
                <w:sz w:val="20"/>
                <w:szCs w:val="20"/>
              </w:rPr>
            </w:pPr>
            <w:r w:rsidRPr="004E77FE">
              <w:rPr>
                <w:sz w:val="20"/>
                <w:szCs w:val="20"/>
              </w:rPr>
              <w:t>- Lack of management support, continuity and time</w:t>
            </w:r>
            <w:r>
              <w:rPr>
                <w:sz w:val="20"/>
                <w:szCs w:val="20"/>
              </w:rPr>
              <w:t xml:space="preserve"> for planning</w:t>
            </w:r>
          </w:p>
          <w:p w:rsidRPr="00073D74" w:rsidR="002246F8" w:rsidP="00835994" w:rsidRDefault="002246F8" w14:paraId="358F1237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Participants:</w:t>
            </w:r>
          </w:p>
          <w:p w:rsidR="002246F8" w:rsidP="00835994" w:rsidRDefault="002246F8" w14:paraId="4CBAA71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C6399">
              <w:rPr>
                <w:sz w:val="20"/>
                <w:szCs w:val="20"/>
              </w:rPr>
              <w:t>Anxiety about being part of a group</w:t>
            </w:r>
            <w:r w:rsidRPr="04171AF2">
              <w:rPr>
                <w:sz w:val="20"/>
                <w:szCs w:val="20"/>
              </w:rPr>
              <w:t xml:space="preserve"> and being able to raise personal issues</w:t>
            </w:r>
          </w:p>
          <w:p w:rsidR="002246F8" w:rsidP="00835994" w:rsidRDefault="002246F8" w14:paraId="2FA7FDE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Lack of familiarity with group model</w:t>
            </w:r>
          </w:p>
          <w:p w:rsidR="002246F8" w:rsidP="00835994" w:rsidRDefault="002246F8" w14:paraId="5AC4991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Burden of appointments for women with complex needs</w:t>
            </w:r>
          </w:p>
          <w:p w:rsidRPr="003C6399" w:rsidR="002246F8" w:rsidP="00835994" w:rsidRDefault="002246F8" w14:paraId="433262E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Lack of interpreters or childcare</w:t>
            </w:r>
          </w:p>
        </w:tc>
        <w:tc>
          <w:tcPr>
            <w:tcW w:w="5103" w:type="dxa"/>
          </w:tcPr>
          <w:p w:rsidR="002246F8" w:rsidP="00835994" w:rsidRDefault="002246F8" w14:paraId="7F08CCF8" w14:textId="77777777">
            <w:pPr>
              <w:rPr>
                <w:sz w:val="20"/>
                <w:szCs w:val="20"/>
              </w:rPr>
            </w:pPr>
            <w:r w:rsidRPr="00073D74">
              <w:rPr>
                <w:b/>
                <w:bCs/>
                <w:sz w:val="20"/>
                <w:szCs w:val="20"/>
              </w:rPr>
              <w:t>Leader</w:t>
            </w:r>
            <w:r>
              <w:rPr>
                <w:b/>
                <w:bCs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: </w:t>
            </w:r>
          </w:p>
          <w:p w:rsidR="002246F8" w:rsidP="00835994" w:rsidRDefault="002246F8" w14:paraId="0FAC47D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Buy-in by middle- and upper-management</w:t>
            </w:r>
          </w:p>
          <w:p w:rsidRPr="00073D74" w:rsidR="002246F8" w:rsidP="00835994" w:rsidRDefault="002246F8" w14:paraId="5F4E009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73D74">
              <w:rPr>
                <w:sz w:val="20"/>
                <w:szCs w:val="20"/>
              </w:rPr>
              <w:t>Co-design with front-line midwives</w:t>
            </w:r>
          </w:p>
          <w:p w:rsidR="002246F8" w:rsidP="00835994" w:rsidRDefault="002246F8" w14:paraId="4E788A4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Champions at all levels of the service</w:t>
            </w:r>
          </w:p>
          <w:p w:rsidRPr="00073D74" w:rsidR="002246F8" w:rsidP="00835994" w:rsidRDefault="002246F8" w14:paraId="015C8F59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Midwives:</w:t>
            </w:r>
          </w:p>
          <w:p w:rsidR="002246F8" w:rsidP="00835994" w:rsidRDefault="002246F8" w14:paraId="56F3F17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Training and ongoing support </w:t>
            </w:r>
          </w:p>
          <w:p w:rsidR="002246F8" w:rsidP="00835994" w:rsidRDefault="002246F8" w14:paraId="6784566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Continuity: building skills and relationships</w:t>
            </w:r>
          </w:p>
          <w:p w:rsidR="002246F8" w:rsidP="00835994" w:rsidRDefault="002246F8" w14:paraId="5AF3746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Support/value of working alongside a colleague</w:t>
            </w:r>
          </w:p>
          <w:p w:rsidR="002246F8" w:rsidP="00835994" w:rsidRDefault="002246F8" w14:paraId="48C4613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Job satisfaction: practising ‘real midwifery’ </w:t>
            </w:r>
          </w:p>
          <w:p w:rsidR="002246F8" w:rsidP="00835994" w:rsidRDefault="002246F8" w14:paraId="30D33D40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Participants</w:t>
            </w:r>
            <w:r w:rsidRPr="00073D74">
              <w:rPr>
                <w:b/>
                <w:bCs/>
                <w:sz w:val="20"/>
                <w:szCs w:val="20"/>
              </w:rPr>
              <w:t>:</w:t>
            </w:r>
          </w:p>
          <w:p w:rsidR="002246F8" w:rsidP="00835994" w:rsidRDefault="002246F8" w14:paraId="32E17CCB" w14:textId="7777777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3C6399">
              <w:rPr>
                <w:sz w:val="20"/>
                <w:szCs w:val="20"/>
              </w:rPr>
              <w:t>Opportunity to meet other people</w:t>
            </w:r>
            <w:r>
              <w:rPr>
                <w:sz w:val="20"/>
                <w:szCs w:val="20"/>
              </w:rPr>
              <w:t xml:space="preserve"> and build community</w:t>
            </w:r>
          </w:p>
          <w:p w:rsidR="002246F8" w:rsidP="00835994" w:rsidRDefault="002246F8" w14:paraId="0F7D489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Lack of time and continuity in traditional care</w:t>
            </w:r>
          </w:p>
          <w:p w:rsidR="002246F8" w:rsidP="00835994" w:rsidRDefault="002246F8" w14:paraId="5456C8A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More opportunities for learning</w:t>
            </w:r>
          </w:p>
          <w:p w:rsidR="002246F8" w:rsidP="00835994" w:rsidRDefault="002246F8" w14:paraId="205DB6C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Mixed groups sharing ideas and problems</w:t>
            </w:r>
          </w:p>
          <w:p w:rsidR="002246F8" w:rsidP="00835994" w:rsidRDefault="002246F8" w14:paraId="46396B3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Potential for more disclosure/discussion</w:t>
            </w:r>
          </w:p>
          <w:p w:rsidRPr="00073D74" w:rsidR="002246F8" w:rsidP="00835994" w:rsidRDefault="002246F8" w14:paraId="23D24FE2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Increased postnatal support </w:t>
            </w:r>
          </w:p>
        </w:tc>
      </w:tr>
    </w:tbl>
    <w:p w:rsidR="002246F8" w:rsidRDefault="002246F8" w14:paraId="434CCC56" w14:textId="77777777"/>
    <w:sectPr w:rsidR="002246F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3887" w:rsidP="002246F8" w:rsidRDefault="00B23887" w14:paraId="5DAD8E50" w14:textId="77777777">
      <w:pPr>
        <w:spacing w:after="0" w:line="240" w:lineRule="auto"/>
      </w:pPr>
      <w:r>
        <w:separator/>
      </w:r>
    </w:p>
  </w:endnote>
  <w:endnote w:type="continuationSeparator" w:id="0">
    <w:p w:rsidR="00B23887" w:rsidP="002246F8" w:rsidRDefault="00B23887" w14:paraId="481B9D29" w14:textId="77777777">
      <w:pPr>
        <w:spacing w:after="0" w:line="240" w:lineRule="auto"/>
      </w:pPr>
      <w:r>
        <w:continuationSeparator/>
      </w:r>
    </w:p>
  </w:endnote>
  <w:endnote w:type="continuationNotice" w:id="1">
    <w:p w:rsidR="00B23887" w:rsidRDefault="00B23887" w14:paraId="68CA4CE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3887" w:rsidP="002246F8" w:rsidRDefault="00B23887" w14:paraId="4B92366F" w14:textId="77777777">
      <w:pPr>
        <w:spacing w:after="0" w:line="240" w:lineRule="auto"/>
      </w:pPr>
      <w:r>
        <w:separator/>
      </w:r>
    </w:p>
  </w:footnote>
  <w:footnote w:type="continuationSeparator" w:id="0">
    <w:p w:rsidR="00B23887" w:rsidP="002246F8" w:rsidRDefault="00B23887" w14:paraId="68206050" w14:textId="77777777">
      <w:pPr>
        <w:spacing w:after="0" w:line="240" w:lineRule="auto"/>
      </w:pPr>
      <w:r>
        <w:continuationSeparator/>
      </w:r>
    </w:p>
  </w:footnote>
  <w:footnote w:type="continuationNotice" w:id="1">
    <w:p w:rsidR="00B23887" w:rsidRDefault="00B23887" w14:paraId="7026F555" w14:textId="77777777">
      <w:pPr>
        <w:spacing w:after="0" w:line="240" w:lineRule="auto"/>
      </w:pP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F8"/>
    <w:rsid w:val="000049E8"/>
    <w:rsid w:val="000056E3"/>
    <w:rsid w:val="00020F5D"/>
    <w:rsid w:val="00021BF0"/>
    <w:rsid w:val="00022003"/>
    <w:rsid w:val="00022850"/>
    <w:rsid w:val="00027CC3"/>
    <w:rsid w:val="0003348E"/>
    <w:rsid w:val="00037057"/>
    <w:rsid w:val="0004305E"/>
    <w:rsid w:val="00044C90"/>
    <w:rsid w:val="00053237"/>
    <w:rsid w:val="000543DC"/>
    <w:rsid w:val="000550AB"/>
    <w:rsid w:val="00055639"/>
    <w:rsid w:val="0006404C"/>
    <w:rsid w:val="000653E4"/>
    <w:rsid w:val="00066248"/>
    <w:rsid w:val="00066983"/>
    <w:rsid w:val="00070AFA"/>
    <w:rsid w:val="000777D2"/>
    <w:rsid w:val="00077CFE"/>
    <w:rsid w:val="00082551"/>
    <w:rsid w:val="00085E7F"/>
    <w:rsid w:val="00087037"/>
    <w:rsid w:val="00087F56"/>
    <w:rsid w:val="00087FD7"/>
    <w:rsid w:val="00093A29"/>
    <w:rsid w:val="00093B2B"/>
    <w:rsid w:val="000976DA"/>
    <w:rsid w:val="000A352B"/>
    <w:rsid w:val="000B2B85"/>
    <w:rsid w:val="000B2CD9"/>
    <w:rsid w:val="000C61E7"/>
    <w:rsid w:val="000E50E7"/>
    <w:rsid w:val="000E79EB"/>
    <w:rsid w:val="000F29EA"/>
    <w:rsid w:val="000F37AF"/>
    <w:rsid w:val="001005E5"/>
    <w:rsid w:val="00102341"/>
    <w:rsid w:val="001027B9"/>
    <w:rsid w:val="00112A97"/>
    <w:rsid w:val="001133EE"/>
    <w:rsid w:val="00115DDE"/>
    <w:rsid w:val="00120A72"/>
    <w:rsid w:val="00120ADB"/>
    <w:rsid w:val="00122E79"/>
    <w:rsid w:val="001253AC"/>
    <w:rsid w:val="0012598C"/>
    <w:rsid w:val="00125B3C"/>
    <w:rsid w:val="00126502"/>
    <w:rsid w:val="00133E1A"/>
    <w:rsid w:val="00136E07"/>
    <w:rsid w:val="00141403"/>
    <w:rsid w:val="00142BB6"/>
    <w:rsid w:val="00144BE5"/>
    <w:rsid w:val="001569FF"/>
    <w:rsid w:val="0016366A"/>
    <w:rsid w:val="001638ED"/>
    <w:rsid w:val="00165008"/>
    <w:rsid w:val="00173412"/>
    <w:rsid w:val="00176291"/>
    <w:rsid w:val="00186EBF"/>
    <w:rsid w:val="00193F30"/>
    <w:rsid w:val="00195F5E"/>
    <w:rsid w:val="001A008F"/>
    <w:rsid w:val="001A38FD"/>
    <w:rsid w:val="001A4B19"/>
    <w:rsid w:val="001A66DA"/>
    <w:rsid w:val="001A7316"/>
    <w:rsid w:val="001B1A18"/>
    <w:rsid w:val="001B263A"/>
    <w:rsid w:val="001B4BB2"/>
    <w:rsid w:val="001B5DF9"/>
    <w:rsid w:val="001B682D"/>
    <w:rsid w:val="001C243F"/>
    <w:rsid w:val="001C5003"/>
    <w:rsid w:val="001C7560"/>
    <w:rsid w:val="001D2AB4"/>
    <w:rsid w:val="001D3F66"/>
    <w:rsid w:val="001E3F42"/>
    <w:rsid w:val="001E5D97"/>
    <w:rsid w:val="001E7298"/>
    <w:rsid w:val="001F0C8A"/>
    <w:rsid w:val="001F11CB"/>
    <w:rsid w:val="0020175F"/>
    <w:rsid w:val="002153B1"/>
    <w:rsid w:val="0021614B"/>
    <w:rsid w:val="00216455"/>
    <w:rsid w:val="00216E36"/>
    <w:rsid w:val="00221391"/>
    <w:rsid w:val="002238E4"/>
    <w:rsid w:val="002246F8"/>
    <w:rsid w:val="0022519E"/>
    <w:rsid w:val="00226525"/>
    <w:rsid w:val="00230FA3"/>
    <w:rsid w:val="00233559"/>
    <w:rsid w:val="0024026A"/>
    <w:rsid w:val="0024204A"/>
    <w:rsid w:val="0024520C"/>
    <w:rsid w:val="002501F1"/>
    <w:rsid w:val="00255E26"/>
    <w:rsid w:val="002649A3"/>
    <w:rsid w:val="00266382"/>
    <w:rsid w:val="00272CB5"/>
    <w:rsid w:val="00280A25"/>
    <w:rsid w:val="0028367B"/>
    <w:rsid w:val="00286737"/>
    <w:rsid w:val="00291E76"/>
    <w:rsid w:val="00291ECA"/>
    <w:rsid w:val="00291F2E"/>
    <w:rsid w:val="00293A9D"/>
    <w:rsid w:val="0029619E"/>
    <w:rsid w:val="0029623E"/>
    <w:rsid w:val="00297357"/>
    <w:rsid w:val="002A0341"/>
    <w:rsid w:val="002A602D"/>
    <w:rsid w:val="002A6AC3"/>
    <w:rsid w:val="002B5DEB"/>
    <w:rsid w:val="002B7DF0"/>
    <w:rsid w:val="002C5D86"/>
    <w:rsid w:val="002D380A"/>
    <w:rsid w:val="002D6B65"/>
    <w:rsid w:val="002D6DF3"/>
    <w:rsid w:val="002E1D23"/>
    <w:rsid w:val="002E34C9"/>
    <w:rsid w:val="002E3738"/>
    <w:rsid w:val="002E3D7B"/>
    <w:rsid w:val="002E60F1"/>
    <w:rsid w:val="002F1257"/>
    <w:rsid w:val="00304134"/>
    <w:rsid w:val="00305272"/>
    <w:rsid w:val="00306F84"/>
    <w:rsid w:val="0030735A"/>
    <w:rsid w:val="0032205F"/>
    <w:rsid w:val="00337A0A"/>
    <w:rsid w:val="00343BB2"/>
    <w:rsid w:val="0036112D"/>
    <w:rsid w:val="003618FE"/>
    <w:rsid w:val="003642AF"/>
    <w:rsid w:val="003644AA"/>
    <w:rsid w:val="00371895"/>
    <w:rsid w:val="003720F3"/>
    <w:rsid w:val="003739EA"/>
    <w:rsid w:val="00374BFD"/>
    <w:rsid w:val="0037755B"/>
    <w:rsid w:val="003814F8"/>
    <w:rsid w:val="003821ED"/>
    <w:rsid w:val="00384FE2"/>
    <w:rsid w:val="00385A41"/>
    <w:rsid w:val="0039025A"/>
    <w:rsid w:val="0039210E"/>
    <w:rsid w:val="00392EF5"/>
    <w:rsid w:val="003944EE"/>
    <w:rsid w:val="0039567D"/>
    <w:rsid w:val="003A5535"/>
    <w:rsid w:val="003A6E59"/>
    <w:rsid w:val="003A7145"/>
    <w:rsid w:val="003A72DA"/>
    <w:rsid w:val="003A7C64"/>
    <w:rsid w:val="003B3B0E"/>
    <w:rsid w:val="003C19EA"/>
    <w:rsid w:val="003C56C9"/>
    <w:rsid w:val="003C6969"/>
    <w:rsid w:val="003E0850"/>
    <w:rsid w:val="003E0AB1"/>
    <w:rsid w:val="003E1B21"/>
    <w:rsid w:val="003E24EF"/>
    <w:rsid w:val="003E3827"/>
    <w:rsid w:val="003E3ADF"/>
    <w:rsid w:val="003F2EA1"/>
    <w:rsid w:val="003F32AB"/>
    <w:rsid w:val="003F38EB"/>
    <w:rsid w:val="003F6A8A"/>
    <w:rsid w:val="003F6C70"/>
    <w:rsid w:val="00401734"/>
    <w:rsid w:val="00401A71"/>
    <w:rsid w:val="004224C2"/>
    <w:rsid w:val="00434A1F"/>
    <w:rsid w:val="00434E4C"/>
    <w:rsid w:val="00435DBA"/>
    <w:rsid w:val="00437B18"/>
    <w:rsid w:val="00440BF1"/>
    <w:rsid w:val="004418AE"/>
    <w:rsid w:val="00444CD8"/>
    <w:rsid w:val="00446E60"/>
    <w:rsid w:val="00450AA3"/>
    <w:rsid w:val="00452235"/>
    <w:rsid w:val="0045718D"/>
    <w:rsid w:val="00461A02"/>
    <w:rsid w:val="004664D6"/>
    <w:rsid w:val="004672D3"/>
    <w:rsid w:val="00470C5F"/>
    <w:rsid w:val="0047215A"/>
    <w:rsid w:val="004723F2"/>
    <w:rsid w:val="004826E5"/>
    <w:rsid w:val="00482C4F"/>
    <w:rsid w:val="004857BA"/>
    <w:rsid w:val="004901B8"/>
    <w:rsid w:val="004935BE"/>
    <w:rsid w:val="004A335A"/>
    <w:rsid w:val="004A42CB"/>
    <w:rsid w:val="004A6CC5"/>
    <w:rsid w:val="004A7A77"/>
    <w:rsid w:val="004B3012"/>
    <w:rsid w:val="004B330D"/>
    <w:rsid w:val="004B794D"/>
    <w:rsid w:val="004D0899"/>
    <w:rsid w:val="004D18A7"/>
    <w:rsid w:val="004D1A0D"/>
    <w:rsid w:val="004D3B00"/>
    <w:rsid w:val="004E38AD"/>
    <w:rsid w:val="004E464C"/>
    <w:rsid w:val="004E46BA"/>
    <w:rsid w:val="004E5FEB"/>
    <w:rsid w:val="004E7B9E"/>
    <w:rsid w:val="004F0C33"/>
    <w:rsid w:val="004F2BD6"/>
    <w:rsid w:val="00502B0A"/>
    <w:rsid w:val="0050378E"/>
    <w:rsid w:val="00504423"/>
    <w:rsid w:val="00511927"/>
    <w:rsid w:val="0051210C"/>
    <w:rsid w:val="00516129"/>
    <w:rsid w:val="00530525"/>
    <w:rsid w:val="00532BCB"/>
    <w:rsid w:val="005406B3"/>
    <w:rsid w:val="00550B8F"/>
    <w:rsid w:val="00550D08"/>
    <w:rsid w:val="00552D96"/>
    <w:rsid w:val="0055592B"/>
    <w:rsid w:val="00563DEB"/>
    <w:rsid w:val="00570255"/>
    <w:rsid w:val="005721A9"/>
    <w:rsid w:val="0057563E"/>
    <w:rsid w:val="00575779"/>
    <w:rsid w:val="00582514"/>
    <w:rsid w:val="00583FF9"/>
    <w:rsid w:val="005862E6"/>
    <w:rsid w:val="005870BE"/>
    <w:rsid w:val="00590A64"/>
    <w:rsid w:val="00591F17"/>
    <w:rsid w:val="005A03DA"/>
    <w:rsid w:val="005A0E3E"/>
    <w:rsid w:val="005A12FF"/>
    <w:rsid w:val="005A5E08"/>
    <w:rsid w:val="005A6C89"/>
    <w:rsid w:val="005B0599"/>
    <w:rsid w:val="005B57CB"/>
    <w:rsid w:val="005B6E11"/>
    <w:rsid w:val="005C5D6D"/>
    <w:rsid w:val="005D105A"/>
    <w:rsid w:val="005D11BE"/>
    <w:rsid w:val="005D266E"/>
    <w:rsid w:val="005D5493"/>
    <w:rsid w:val="005D6618"/>
    <w:rsid w:val="005E42B9"/>
    <w:rsid w:val="005E7875"/>
    <w:rsid w:val="005F141D"/>
    <w:rsid w:val="005F2195"/>
    <w:rsid w:val="005F4FFD"/>
    <w:rsid w:val="005F679A"/>
    <w:rsid w:val="00600F09"/>
    <w:rsid w:val="0060687A"/>
    <w:rsid w:val="006118DE"/>
    <w:rsid w:val="00612878"/>
    <w:rsid w:val="00615752"/>
    <w:rsid w:val="006157E1"/>
    <w:rsid w:val="00616A5F"/>
    <w:rsid w:val="00625F49"/>
    <w:rsid w:val="00627AB5"/>
    <w:rsid w:val="00630144"/>
    <w:rsid w:val="00632F3E"/>
    <w:rsid w:val="00634B2C"/>
    <w:rsid w:val="00635B9B"/>
    <w:rsid w:val="00635C97"/>
    <w:rsid w:val="00636951"/>
    <w:rsid w:val="0064144C"/>
    <w:rsid w:val="00642F0F"/>
    <w:rsid w:val="006445C3"/>
    <w:rsid w:val="00645467"/>
    <w:rsid w:val="006470D3"/>
    <w:rsid w:val="00651C17"/>
    <w:rsid w:val="006574DE"/>
    <w:rsid w:val="006661D0"/>
    <w:rsid w:val="00673466"/>
    <w:rsid w:val="00686751"/>
    <w:rsid w:val="00686DCB"/>
    <w:rsid w:val="00687094"/>
    <w:rsid w:val="00692BDD"/>
    <w:rsid w:val="00695FA9"/>
    <w:rsid w:val="006967AF"/>
    <w:rsid w:val="006A4E15"/>
    <w:rsid w:val="006A585E"/>
    <w:rsid w:val="006A5912"/>
    <w:rsid w:val="006A5915"/>
    <w:rsid w:val="006B3756"/>
    <w:rsid w:val="006C3B87"/>
    <w:rsid w:val="006C4335"/>
    <w:rsid w:val="006C5558"/>
    <w:rsid w:val="006C6F31"/>
    <w:rsid w:val="006C7D94"/>
    <w:rsid w:val="006D0505"/>
    <w:rsid w:val="006D0DC2"/>
    <w:rsid w:val="006D353B"/>
    <w:rsid w:val="006E0247"/>
    <w:rsid w:val="006E1AB1"/>
    <w:rsid w:val="006E2DAA"/>
    <w:rsid w:val="006E3683"/>
    <w:rsid w:val="006E713F"/>
    <w:rsid w:val="00703A5E"/>
    <w:rsid w:val="00704512"/>
    <w:rsid w:val="00705197"/>
    <w:rsid w:val="00710815"/>
    <w:rsid w:val="007218DE"/>
    <w:rsid w:val="00721F92"/>
    <w:rsid w:val="00723341"/>
    <w:rsid w:val="00723468"/>
    <w:rsid w:val="00724BDA"/>
    <w:rsid w:val="00726868"/>
    <w:rsid w:val="00733768"/>
    <w:rsid w:val="00735DE3"/>
    <w:rsid w:val="007419B1"/>
    <w:rsid w:val="00742C92"/>
    <w:rsid w:val="007462BD"/>
    <w:rsid w:val="00751B8E"/>
    <w:rsid w:val="007647B6"/>
    <w:rsid w:val="00765094"/>
    <w:rsid w:val="00766E43"/>
    <w:rsid w:val="00772E76"/>
    <w:rsid w:val="00773A97"/>
    <w:rsid w:val="00775DCC"/>
    <w:rsid w:val="007769BE"/>
    <w:rsid w:val="00785577"/>
    <w:rsid w:val="0079272A"/>
    <w:rsid w:val="00794585"/>
    <w:rsid w:val="007A3798"/>
    <w:rsid w:val="007A4E12"/>
    <w:rsid w:val="007A5352"/>
    <w:rsid w:val="007B049A"/>
    <w:rsid w:val="007B0612"/>
    <w:rsid w:val="007B6315"/>
    <w:rsid w:val="007B7F1E"/>
    <w:rsid w:val="007C1FBB"/>
    <w:rsid w:val="007E28E8"/>
    <w:rsid w:val="007E6400"/>
    <w:rsid w:val="007E6658"/>
    <w:rsid w:val="007E780F"/>
    <w:rsid w:val="007F1F53"/>
    <w:rsid w:val="007F259E"/>
    <w:rsid w:val="007F6FB8"/>
    <w:rsid w:val="007F7CF1"/>
    <w:rsid w:val="00805A30"/>
    <w:rsid w:val="00805C40"/>
    <w:rsid w:val="00805CBB"/>
    <w:rsid w:val="00813992"/>
    <w:rsid w:val="00821107"/>
    <w:rsid w:val="00821D7A"/>
    <w:rsid w:val="00823B99"/>
    <w:rsid w:val="00834D98"/>
    <w:rsid w:val="00841ED8"/>
    <w:rsid w:val="00842F01"/>
    <w:rsid w:val="00850422"/>
    <w:rsid w:val="00853653"/>
    <w:rsid w:val="00853BA8"/>
    <w:rsid w:val="00855AB6"/>
    <w:rsid w:val="00862739"/>
    <w:rsid w:val="00870A77"/>
    <w:rsid w:val="008746B1"/>
    <w:rsid w:val="00874F2E"/>
    <w:rsid w:val="008774E9"/>
    <w:rsid w:val="008809CD"/>
    <w:rsid w:val="00880ACA"/>
    <w:rsid w:val="0088263C"/>
    <w:rsid w:val="00883341"/>
    <w:rsid w:val="008851C6"/>
    <w:rsid w:val="00886A24"/>
    <w:rsid w:val="00887665"/>
    <w:rsid w:val="00890234"/>
    <w:rsid w:val="00895C9A"/>
    <w:rsid w:val="008A10E7"/>
    <w:rsid w:val="008A23FA"/>
    <w:rsid w:val="008A312D"/>
    <w:rsid w:val="008A3B72"/>
    <w:rsid w:val="008A3E8E"/>
    <w:rsid w:val="008A5CDE"/>
    <w:rsid w:val="008B0C92"/>
    <w:rsid w:val="008B19C9"/>
    <w:rsid w:val="008B573F"/>
    <w:rsid w:val="008B7C09"/>
    <w:rsid w:val="008C20B3"/>
    <w:rsid w:val="008C4458"/>
    <w:rsid w:val="008C48E3"/>
    <w:rsid w:val="008C54A6"/>
    <w:rsid w:val="008D362A"/>
    <w:rsid w:val="008D38BA"/>
    <w:rsid w:val="008D4357"/>
    <w:rsid w:val="008F0ABB"/>
    <w:rsid w:val="008F5383"/>
    <w:rsid w:val="00910991"/>
    <w:rsid w:val="00912F01"/>
    <w:rsid w:val="0091549F"/>
    <w:rsid w:val="00915C3E"/>
    <w:rsid w:val="00916ADA"/>
    <w:rsid w:val="00924B73"/>
    <w:rsid w:val="0092796C"/>
    <w:rsid w:val="009363D1"/>
    <w:rsid w:val="009407F4"/>
    <w:rsid w:val="0094361D"/>
    <w:rsid w:val="00950FD4"/>
    <w:rsid w:val="009531DA"/>
    <w:rsid w:val="009579C2"/>
    <w:rsid w:val="00960B6E"/>
    <w:rsid w:val="00964AF1"/>
    <w:rsid w:val="00965B07"/>
    <w:rsid w:val="009661CD"/>
    <w:rsid w:val="0097085A"/>
    <w:rsid w:val="009743DB"/>
    <w:rsid w:val="0098098B"/>
    <w:rsid w:val="009821A5"/>
    <w:rsid w:val="009843AA"/>
    <w:rsid w:val="0098556D"/>
    <w:rsid w:val="009856AB"/>
    <w:rsid w:val="00985A97"/>
    <w:rsid w:val="00987DD5"/>
    <w:rsid w:val="0099430F"/>
    <w:rsid w:val="009A1C24"/>
    <w:rsid w:val="009A4E12"/>
    <w:rsid w:val="009A5DB9"/>
    <w:rsid w:val="009B33A6"/>
    <w:rsid w:val="009B5272"/>
    <w:rsid w:val="009D17D1"/>
    <w:rsid w:val="009D4C24"/>
    <w:rsid w:val="009D5D1E"/>
    <w:rsid w:val="009E0180"/>
    <w:rsid w:val="009E2669"/>
    <w:rsid w:val="00A06267"/>
    <w:rsid w:val="00A06EFB"/>
    <w:rsid w:val="00A11559"/>
    <w:rsid w:val="00A128B5"/>
    <w:rsid w:val="00A1348C"/>
    <w:rsid w:val="00A16F76"/>
    <w:rsid w:val="00A20DB1"/>
    <w:rsid w:val="00A23784"/>
    <w:rsid w:val="00A23BCD"/>
    <w:rsid w:val="00A23BF6"/>
    <w:rsid w:val="00A31595"/>
    <w:rsid w:val="00A31BB9"/>
    <w:rsid w:val="00A31C98"/>
    <w:rsid w:val="00A342D3"/>
    <w:rsid w:val="00A36D29"/>
    <w:rsid w:val="00A37B3E"/>
    <w:rsid w:val="00A40060"/>
    <w:rsid w:val="00A4260A"/>
    <w:rsid w:val="00A473DF"/>
    <w:rsid w:val="00A4775F"/>
    <w:rsid w:val="00A5248D"/>
    <w:rsid w:val="00A54915"/>
    <w:rsid w:val="00A676B6"/>
    <w:rsid w:val="00A70C94"/>
    <w:rsid w:val="00A7358C"/>
    <w:rsid w:val="00A74077"/>
    <w:rsid w:val="00A903B2"/>
    <w:rsid w:val="00A904E1"/>
    <w:rsid w:val="00A931F7"/>
    <w:rsid w:val="00AA2E6B"/>
    <w:rsid w:val="00AA62F1"/>
    <w:rsid w:val="00AA674A"/>
    <w:rsid w:val="00AA745E"/>
    <w:rsid w:val="00AB4A38"/>
    <w:rsid w:val="00AB5FD4"/>
    <w:rsid w:val="00AC4428"/>
    <w:rsid w:val="00AC72E8"/>
    <w:rsid w:val="00AD3950"/>
    <w:rsid w:val="00AD3FCF"/>
    <w:rsid w:val="00AD5AD4"/>
    <w:rsid w:val="00AD6755"/>
    <w:rsid w:val="00AD6B09"/>
    <w:rsid w:val="00AE40A2"/>
    <w:rsid w:val="00AE4477"/>
    <w:rsid w:val="00AF061F"/>
    <w:rsid w:val="00B06623"/>
    <w:rsid w:val="00B101CD"/>
    <w:rsid w:val="00B10652"/>
    <w:rsid w:val="00B13373"/>
    <w:rsid w:val="00B14B56"/>
    <w:rsid w:val="00B20859"/>
    <w:rsid w:val="00B22881"/>
    <w:rsid w:val="00B23887"/>
    <w:rsid w:val="00B26F85"/>
    <w:rsid w:val="00B30B67"/>
    <w:rsid w:val="00B31579"/>
    <w:rsid w:val="00B34E17"/>
    <w:rsid w:val="00B37DC9"/>
    <w:rsid w:val="00B424EB"/>
    <w:rsid w:val="00B46ABE"/>
    <w:rsid w:val="00B56301"/>
    <w:rsid w:val="00B61B3C"/>
    <w:rsid w:val="00B629CD"/>
    <w:rsid w:val="00B8740C"/>
    <w:rsid w:val="00B94DDA"/>
    <w:rsid w:val="00BA3594"/>
    <w:rsid w:val="00BA5FD2"/>
    <w:rsid w:val="00BA6151"/>
    <w:rsid w:val="00BA6633"/>
    <w:rsid w:val="00BA7D94"/>
    <w:rsid w:val="00BB21AC"/>
    <w:rsid w:val="00BB4306"/>
    <w:rsid w:val="00BB4FFB"/>
    <w:rsid w:val="00BB529B"/>
    <w:rsid w:val="00BC0BD6"/>
    <w:rsid w:val="00BC1FF8"/>
    <w:rsid w:val="00BC4183"/>
    <w:rsid w:val="00BC499A"/>
    <w:rsid w:val="00BD070A"/>
    <w:rsid w:val="00BD0AEE"/>
    <w:rsid w:val="00BD5ECA"/>
    <w:rsid w:val="00BE0ADF"/>
    <w:rsid w:val="00BE10FB"/>
    <w:rsid w:val="00BE1839"/>
    <w:rsid w:val="00BE1B1A"/>
    <w:rsid w:val="00BE203C"/>
    <w:rsid w:val="00BF0422"/>
    <w:rsid w:val="00BF0EF4"/>
    <w:rsid w:val="00BF3960"/>
    <w:rsid w:val="00C0027F"/>
    <w:rsid w:val="00C00A7B"/>
    <w:rsid w:val="00C13531"/>
    <w:rsid w:val="00C143C6"/>
    <w:rsid w:val="00C1638B"/>
    <w:rsid w:val="00C2368B"/>
    <w:rsid w:val="00C30737"/>
    <w:rsid w:val="00C35D6A"/>
    <w:rsid w:val="00C368EE"/>
    <w:rsid w:val="00C37476"/>
    <w:rsid w:val="00C3774B"/>
    <w:rsid w:val="00C41A8F"/>
    <w:rsid w:val="00C41FED"/>
    <w:rsid w:val="00C465F4"/>
    <w:rsid w:val="00C47BD3"/>
    <w:rsid w:val="00C530D6"/>
    <w:rsid w:val="00C57497"/>
    <w:rsid w:val="00C60221"/>
    <w:rsid w:val="00C62640"/>
    <w:rsid w:val="00C62A28"/>
    <w:rsid w:val="00C6727B"/>
    <w:rsid w:val="00C71758"/>
    <w:rsid w:val="00C767B0"/>
    <w:rsid w:val="00C815D0"/>
    <w:rsid w:val="00C9033F"/>
    <w:rsid w:val="00C914D3"/>
    <w:rsid w:val="00C92C00"/>
    <w:rsid w:val="00C95762"/>
    <w:rsid w:val="00CA1489"/>
    <w:rsid w:val="00CA38FA"/>
    <w:rsid w:val="00CB0D7D"/>
    <w:rsid w:val="00CB18C8"/>
    <w:rsid w:val="00CB1CD1"/>
    <w:rsid w:val="00CB21B8"/>
    <w:rsid w:val="00CB26F4"/>
    <w:rsid w:val="00CB45F2"/>
    <w:rsid w:val="00CB7646"/>
    <w:rsid w:val="00CC0F4A"/>
    <w:rsid w:val="00CC7DE5"/>
    <w:rsid w:val="00CD3293"/>
    <w:rsid w:val="00CE0F4D"/>
    <w:rsid w:val="00CE3566"/>
    <w:rsid w:val="00CE690E"/>
    <w:rsid w:val="00CF077B"/>
    <w:rsid w:val="00CF2AF4"/>
    <w:rsid w:val="00CF3C77"/>
    <w:rsid w:val="00CF4BBE"/>
    <w:rsid w:val="00CF64A4"/>
    <w:rsid w:val="00CF7CB6"/>
    <w:rsid w:val="00D0509E"/>
    <w:rsid w:val="00D05F89"/>
    <w:rsid w:val="00D13CDE"/>
    <w:rsid w:val="00D16A0F"/>
    <w:rsid w:val="00D16AC6"/>
    <w:rsid w:val="00D37503"/>
    <w:rsid w:val="00D43C73"/>
    <w:rsid w:val="00D46131"/>
    <w:rsid w:val="00D469EA"/>
    <w:rsid w:val="00D4721D"/>
    <w:rsid w:val="00D50C97"/>
    <w:rsid w:val="00D55300"/>
    <w:rsid w:val="00D55A26"/>
    <w:rsid w:val="00D62A1B"/>
    <w:rsid w:val="00D6427D"/>
    <w:rsid w:val="00D675C5"/>
    <w:rsid w:val="00D83CF0"/>
    <w:rsid w:val="00D90AC8"/>
    <w:rsid w:val="00D96C10"/>
    <w:rsid w:val="00DA65F3"/>
    <w:rsid w:val="00DB05CC"/>
    <w:rsid w:val="00DB16FF"/>
    <w:rsid w:val="00DB61A7"/>
    <w:rsid w:val="00DC1747"/>
    <w:rsid w:val="00DC2BF6"/>
    <w:rsid w:val="00DC3AA2"/>
    <w:rsid w:val="00DC5191"/>
    <w:rsid w:val="00DD4931"/>
    <w:rsid w:val="00DE0D92"/>
    <w:rsid w:val="00DE0E07"/>
    <w:rsid w:val="00DE11D2"/>
    <w:rsid w:val="00DF2146"/>
    <w:rsid w:val="00E074A7"/>
    <w:rsid w:val="00E110AC"/>
    <w:rsid w:val="00E13D01"/>
    <w:rsid w:val="00E15D73"/>
    <w:rsid w:val="00E22400"/>
    <w:rsid w:val="00E2349D"/>
    <w:rsid w:val="00E274D0"/>
    <w:rsid w:val="00E31F92"/>
    <w:rsid w:val="00E364CD"/>
    <w:rsid w:val="00E3686E"/>
    <w:rsid w:val="00E422F5"/>
    <w:rsid w:val="00E44881"/>
    <w:rsid w:val="00E44B9D"/>
    <w:rsid w:val="00E6099D"/>
    <w:rsid w:val="00E677A4"/>
    <w:rsid w:val="00E702C0"/>
    <w:rsid w:val="00E7118F"/>
    <w:rsid w:val="00E7167C"/>
    <w:rsid w:val="00E769E8"/>
    <w:rsid w:val="00E81B04"/>
    <w:rsid w:val="00E87760"/>
    <w:rsid w:val="00E93088"/>
    <w:rsid w:val="00E94815"/>
    <w:rsid w:val="00EA2325"/>
    <w:rsid w:val="00EA3217"/>
    <w:rsid w:val="00EA59BB"/>
    <w:rsid w:val="00EA5D3A"/>
    <w:rsid w:val="00EA68FC"/>
    <w:rsid w:val="00EA6F8C"/>
    <w:rsid w:val="00EB4F43"/>
    <w:rsid w:val="00EC3207"/>
    <w:rsid w:val="00EC3535"/>
    <w:rsid w:val="00EC41EC"/>
    <w:rsid w:val="00EC4243"/>
    <w:rsid w:val="00ED0B23"/>
    <w:rsid w:val="00ED5706"/>
    <w:rsid w:val="00ED7A61"/>
    <w:rsid w:val="00EE4424"/>
    <w:rsid w:val="00EF73BD"/>
    <w:rsid w:val="00F10C21"/>
    <w:rsid w:val="00F21A41"/>
    <w:rsid w:val="00F21DC5"/>
    <w:rsid w:val="00F308E7"/>
    <w:rsid w:val="00F53021"/>
    <w:rsid w:val="00F548E4"/>
    <w:rsid w:val="00F56567"/>
    <w:rsid w:val="00F602E6"/>
    <w:rsid w:val="00F622FB"/>
    <w:rsid w:val="00F7414F"/>
    <w:rsid w:val="00F75662"/>
    <w:rsid w:val="00F75F8E"/>
    <w:rsid w:val="00F846C4"/>
    <w:rsid w:val="00F92334"/>
    <w:rsid w:val="00F95B09"/>
    <w:rsid w:val="00FA1FDA"/>
    <w:rsid w:val="00FA58BA"/>
    <w:rsid w:val="00FA6A2C"/>
    <w:rsid w:val="00FB4BA6"/>
    <w:rsid w:val="00FC20FD"/>
    <w:rsid w:val="00FC294D"/>
    <w:rsid w:val="00FC618D"/>
    <w:rsid w:val="00FC7B85"/>
    <w:rsid w:val="00FD0831"/>
    <w:rsid w:val="00FE00EB"/>
    <w:rsid w:val="00FE0939"/>
    <w:rsid w:val="00FE565A"/>
    <w:rsid w:val="00FE71B9"/>
    <w:rsid w:val="00FF2A0F"/>
    <w:rsid w:val="00FF3DF5"/>
    <w:rsid w:val="00FF431C"/>
    <w:rsid w:val="2C381FB1"/>
    <w:rsid w:val="31FA91D8"/>
    <w:rsid w:val="7BACE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79F58"/>
  <w15:chartTrackingRefBased/>
  <w15:docId w15:val="{7E66654E-D285-4019-9FA0-2EF40CE29F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6F8"/>
  </w:style>
  <w:style w:type="paragraph" w:styleId="Heading1">
    <w:name w:val="heading 1"/>
    <w:basedOn w:val="Normal"/>
    <w:next w:val="Normal"/>
    <w:link w:val="Heading1Char"/>
    <w:uiPriority w:val="9"/>
    <w:qFormat/>
    <w:rsid w:val="002246F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6F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246F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2246F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246F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246F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246F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246F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246F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246F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246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6F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246F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24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6F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246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6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6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F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246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6F8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rsid w:val="002246F8"/>
  </w:style>
  <w:style w:type="table" w:styleId="TableGrid">
    <w:name w:val="Table Grid"/>
    <w:basedOn w:val="TableNormal"/>
    <w:uiPriority w:val="39"/>
    <w:rsid w:val="002246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246F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246F8"/>
  </w:style>
  <w:style w:type="paragraph" w:styleId="Footer">
    <w:name w:val="footer"/>
    <w:basedOn w:val="Normal"/>
    <w:link w:val="FooterChar"/>
    <w:uiPriority w:val="99"/>
    <w:unhideWhenUsed/>
    <w:rsid w:val="002246F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246F8"/>
  </w:style>
  <w:style w:type="paragraph" w:styleId="Caption">
    <w:name w:val="caption"/>
    <w:basedOn w:val="Normal"/>
    <w:next w:val="Normal"/>
    <w:uiPriority w:val="35"/>
    <w:unhideWhenUsed/>
    <w:qFormat/>
    <w:rsid w:val="002246F8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88b419-69ab-44fe-b8bb-87c43c497063">
      <Terms xmlns="http://schemas.microsoft.com/office/infopath/2007/PartnerControls"/>
    </lcf76f155ced4ddcb4097134ff3c332f>
    <TaxCatchAll xmlns="e52332a0-e590-4021-ae8b-9f56ad794f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A3B34BA57B443BF519D9D8BBD13FB" ma:contentTypeVersion="18" ma:contentTypeDescription="Create a new document." ma:contentTypeScope="" ma:versionID="ae2a6b6f3f0c9e6bce00a51ec7271ca3">
  <xsd:schema xmlns:xsd="http://www.w3.org/2001/XMLSchema" xmlns:xs="http://www.w3.org/2001/XMLSchema" xmlns:p="http://schemas.microsoft.com/office/2006/metadata/properties" xmlns:ns2="e52332a0-e590-4021-ae8b-9f56ad794fa9" xmlns:ns3="b488b419-69ab-44fe-b8bb-87c43c497063" targetNamespace="http://schemas.microsoft.com/office/2006/metadata/properties" ma:root="true" ma:fieldsID="76da2b97af6160f681d80c9f09a20be1" ns2:_="" ns3:_="">
    <xsd:import namespace="e52332a0-e590-4021-ae8b-9f56ad794fa9"/>
    <xsd:import namespace="b488b419-69ab-44fe-b8bb-87c43c4970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332a0-e590-4021-ae8b-9f56ad794f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6fca6c-a845-4f1e-bcae-fb93707feca0}" ma:internalName="TaxCatchAll" ma:showField="CatchAllData" ma:web="e52332a0-e590-4021-ae8b-9f56ad794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8b419-69ab-44fe-b8bb-87c43c497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0370ab-239c-4f69-b9f9-a829e5a5e9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B2485-615A-4844-9634-C9C78424443C}">
  <ds:schemaRefs>
    <ds:schemaRef ds:uri="http://schemas.microsoft.com/office/2006/metadata/properties"/>
    <ds:schemaRef ds:uri="http://schemas.microsoft.com/office/infopath/2007/PartnerControls"/>
    <ds:schemaRef ds:uri="b488b419-69ab-44fe-b8bb-87c43c497063"/>
    <ds:schemaRef ds:uri="e52332a0-e590-4021-ae8b-9f56ad794fa9"/>
  </ds:schemaRefs>
</ds:datastoreItem>
</file>

<file path=customXml/itemProps2.xml><?xml version="1.0" encoding="utf-8"?>
<ds:datastoreItem xmlns:ds="http://schemas.openxmlformats.org/officeDocument/2006/customXml" ds:itemID="{664DDF49-CB5E-4FD7-A9C1-5CE9E41F0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332a0-e590-4021-ae8b-9f56ad794fa9"/>
    <ds:schemaRef ds:uri="b488b419-69ab-44fe-b8bb-87c43c497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DD8169-18C3-4404-A653-2593027F69D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Wiseman, Octavia</dc:creator>
  <cp:keywords/>
  <dc:description/>
  <cp:lastModifiedBy>Wiseman, Octavia</cp:lastModifiedBy>
  <cp:revision>5</cp:revision>
  <dcterms:created xsi:type="dcterms:W3CDTF">2025-04-07T16:42:00Z</dcterms:created>
  <dcterms:modified xsi:type="dcterms:W3CDTF">2025-04-14T09:58:25Z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0x010100819A3B34BA57B443BF519D9D8BBD13FB</vt:lpwstr>
  </property>
  <property fmtid="{D5CDD505-2E9C-101B-9397-08002B2CF9AE}" pid="3" name="MediaServiceImageTags">
    <vt:lpwstr/>
  </property>
  <property fmtid="{D5CDD505-2E9C-101B-9397-08002B2CF9AE}" pid="4" name="MSIP_Label_06c24981-b6df-48f8-949b-0896357b9b03_Enabled">
    <vt:lpwstr>true</vt:lpwstr>
  </property>
  <property fmtid="{D5CDD505-2E9C-101B-9397-08002B2CF9AE}" pid="5" name="MSIP_Label_06c24981-b6df-48f8-949b-0896357b9b03_SetDate">
    <vt:lpwstr>2025-04-07T16:42:05Z</vt:lpwstr>
  </property>
  <property fmtid="{D5CDD505-2E9C-101B-9397-08002B2CF9AE}" pid="6" name="MSIP_Label_06c24981-b6df-48f8-949b-0896357b9b03_Method">
    <vt:lpwstr>Standard</vt:lpwstr>
  </property>
  <property fmtid="{D5CDD505-2E9C-101B-9397-08002B2CF9AE}" pid="7" name="MSIP_Label_06c24981-b6df-48f8-949b-0896357b9b03_Name">
    <vt:lpwstr>Official</vt:lpwstr>
  </property>
  <property fmtid="{D5CDD505-2E9C-101B-9397-08002B2CF9AE}" pid="8" name="MSIP_Label_06c24981-b6df-48f8-949b-0896357b9b03_SiteId">
    <vt:lpwstr>dd615949-5bd0-4da0-ac52-28ef8d336373</vt:lpwstr>
  </property>
  <property fmtid="{D5CDD505-2E9C-101B-9397-08002B2CF9AE}" pid="9" name="MSIP_Label_06c24981-b6df-48f8-949b-0896357b9b03_ActionId">
    <vt:lpwstr>33114e87-635a-4dcd-960e-d5236bff0c6b</vt:lpwstr>
  </property>
  <property fmtid="{D5CDD505-2E9C-101B-9397-08002B2CF9AE}" pid="10" name="MSIP_Label_06c24981-b6df-48f8-949b-0896357b9b03_ContentBits">
    <vt:lpwstr>0</vt:lpwstr>
  </property>
  <property fmtid="{D5CDD505-2E9C-101B-9397-08002B2CF9AE}" pid="11" name="MSIP_Label_06c24981-b6df-48f8-949b-0896357b9b03_Tag">
    <vt:lpwstr>10, 3, 0, 2</vt:lpwstr>
  </property>
</Properties>
</file>