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5F9DE" w14:textId="77777777" w:rsidR="00792E05" w:rsidRDefault="00792E05">
      <w:pPr>
        <w:rPr>
          <w:rFonts w:ascii="Times New Roman" w:hAnsi="Times New Roman" w:cs="Times New Roman"/>
        </w:rPr>
      </w:pPr>
      <w:r w:rsidRPr="00792E05">
        <w:rPr>
          <w:rFonts w:ascii="Times New Roman" w:hAnsi="Times New Roman" w:cs="Times New Roman"/>
          <w:b/>
          <w:bCs/>
        </w:rPr>
        <w:t>Supplementary Table 1</w:t>
      </w:r>
      <w:r>
        <w:rPr>
          <w:rFonts w:ascii="Times New Roman" w:hAnsi="Times New Roman" w:cs="Times New Roman" w:hint="eastAsia"/>
        </w:rPr>
        <w:t xml:space="preserve">. </w:t>
      </w:r>
    </w:p>
    <w:p w14:paraId="57C58B7B" w14:textId="130E75B2" w:rsidR="00792E05" w:rsidRPr="00792E05" w:rsidRDefault="00792E05">
      <w:pPr>
        <w:rPr>
          <w:rFonts w:ascii="Times New Roman" w:hAnsi="Times New Roman" w:cs="Times New Roman" w:hint="eastAsia"/>
          <w:i/>
          <w:iCs/>
        </w:rPr>
      </w:pPr>
      <w:r w:rsidRPr="00792E05">
        <w:rPr>
          <w:rFonts w:ascii="Times New Roman" w:hAnsi="Times New Roman" w:cs="Times New Roman" w:hint="eastAsia"/>
          <w:i/>
          <w:iCs/>
        </w:rPr>
        <w:t>Results of multiple regression analyses for 8 dependent variables (a: Enjoyment, b: Liking, c: Interest, d: Clarity, e: Comprehension, f: Immersion, g: Repeat Intention, h: Trust)</w:t>
      </w:r>
    </w:p>
    <w:tbl>
      <w:tblPr>
        <w:tblW w:w="14360" w:type="dxa"/>
        <w:tblLook w:val="04A0" w:firstRow="1" w:lastRow="0" w:firstColumn="1" w:lastColumn="0" w:noHBand="0" w:noVBand="1"/>
      </w:tblPr>
      <w:tblGrid>
        <w:gridCol w:w="4840"/>
        <w:gridCol w:w="271"/>
        <w:gridCol w:w="986"/>
        <w:gridCol w:w="800"/>
        <w:gridCol w:w="800"/>
        <w:gridCol w:w="491"/>
        <w:gridCol w:w="860"/>
        <w:gridCol w:w="860"/>
        <w:gridCol w:w="271"/>
        <w:gridCol w:w="986"/>
        <w:gridCol w:w="800"/>
        <w:gridCol w:w="800"/>
        <w:gridCol w:w="491"/>
        <w:gridCol w:w="860"/>
        <w:gridCol w:w="860"/>
      </w:tblGrid>
      <w:tr w:rsidR="00792E05" w:rsidRPr="00792E05" w14:paraId="67B39A2A" w14:textId="77777777" w:rsidTr="00792E05">
        <w:trPr>
          <w:trHeight w:val="300"/>
        </w:trPr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C5ACF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47AD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3A249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Estimate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A601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[0.025 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524C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0.975] 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0B8A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836F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 value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1248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 value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37F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AB78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Estimate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0A9D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[0.025 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05C2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0.975] 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AE1E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68860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 value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EA75B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 value</w:t>
            </w:r>
          </w:p>
        </w:tc>
      </w:tr>
      <w:tr w:rsidR="00792E05" w:rsidRPr="00792E05" w14:paraId="6539A219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E3A89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Variable 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88E95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2CAD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a: Enjoyment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D46D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4908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b: Liking</w:t>
            </w:r>
          </w:p>
        </w:tc>
      </w:tr>
      <w:tr w:rsidR="00792E05" w:rsidRPr="00792E05" w14:paraId="51801504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7A1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Intercept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8CF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B9D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AD6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ACB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5.07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20A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92A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44.03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26D9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&lt; .001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867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1F3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4.54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1E4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B647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4.73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AE1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EDD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45.14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2FF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&lt; .001</w:t>
            </w:r>
          </w:p>
        </w:tc>
      </w:tr>
      <w:tr w:rsidR="00792E05" w:rsidRPr="00792E05" w14:paraId="4C6FC8EA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09F4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A4C4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C5D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FD1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DF40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D85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D6A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A17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.546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87A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222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E76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7FFB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944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595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32C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.757</w:t>
            </w:r>
          </w:p>
        </w:tc>
      </w:tr>
      <w:tr w:rsidR="00792E05" w:rsidRPr="00792E05" w14:paraId="0025B1DA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98B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Extraversion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966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51B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11A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E1FA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A6A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1B5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4A1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.451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8B6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E4F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04C1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EED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B28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90E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EB4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.674</w:t>
            </w:r>
          </w:p>
        </w:tc>
      </w:tr>
      <w:tr w:rsidR="00792E05" w:rsidRPr="00792E05" w14:paraId="67891D6E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AE5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Agreeableness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328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456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246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5E6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CE4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E4A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1F0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.020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390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717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D27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B49B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6EE0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785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432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.004</w:t>
            </w:r>
          </w:p>
        </w:tc>
      </w:tr>
      <w:tr w:rsidR="00792E05" w:rsidRPr="00792E05" w14:paraId="4B4CEB30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FA0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Conscientiousness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A132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FB2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773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120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A3D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D25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EA4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B40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A73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E30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CC5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6AB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D0E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9AD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.372</w:t>
            </w:r>
          </w:p>
        </w:tc>
      </w:tr>
      <w:tr w:rsidR="00792E05" w:rsidRPr="00792E05" w14:paraId="3C057216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7712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Neuroticism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6B92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779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99A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2099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882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276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F32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.388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187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DD1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43A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FD8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921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758F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E90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.385</w:t>
            </w:r>
          </w:p>
        </w:tc>
      </w:tr>
      <w:tr w:rsidR="00792E05" w:rsidRPr="00792E05" w14:paraId="6CCF80EB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923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Openness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ABE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F89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794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5A6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E63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347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1EA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F42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85E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4FD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42F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301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94F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196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.400</w:t>
            </w:r>
          </w:p>
        </w:tc>
      </w:tr>
      <w:tr w:rsidR="00792E05" w:rsidRPr="00792E05" w14:paraId="35A4B5DD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99A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Need for Complexity and Novelty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67A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2BF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887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108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A45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A934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B84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.005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391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CAC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CAB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1A8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DE5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A0A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0A4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.361</w:t>
            </w:r>
          </w:p>
        </w:tc>
      </w:tr>
      <w:tr w:rsidR="00792E05" w:rsidRPr="00792E05" w14:paraId="436C26E2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B83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Extraversion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53D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905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16C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396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B4C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1A8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21F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.712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6BF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239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96CE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252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C14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C44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D1C8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.619</w:t>
            </w:r>
          </w:p>
        </w:tc>
      </w:tr>
      <w:tr w:rsidR="00792E05" w:rsidRPr="00792E05" w14:paraId="7E2CD8F5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7CA7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Agreeableness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D043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59A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482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4DB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88C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AB98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309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.683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5A4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79FC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2F5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99B1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42B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FDA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34A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.629</w:t>
            </w:r>
          </w:p>
        </w:tc>
      </w:tr>
      <w:tr w:rsidR="00792E05" w:rsidRPr="00792E05" w14:paraId="6A0AFAD9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3D98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Conscientiousness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BD2C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095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207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030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9A7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14F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-.80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D92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.426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32F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FA8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EE1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EB2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695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2CD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AA2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.433</w:t>
            </w:r>
          </w:p>
        </w:tc>
      </w:tr>
      <w:tr w:rsidR="00792E05" w:rsidRPr="00792E05" w14:paraId="2B098231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3385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Neuroticism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433F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77C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76A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-.44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372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B42A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0EE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F60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.260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E692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DC2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6A6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FD8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17C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05F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772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.436</w:t>
            </w:r>
          </w:p>
        </w:tc>
      </w:tr>
      <w:tr w:rsidR="00792E05" w:rsidRPr="00792E05" w14:paraId="61240AAB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55E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Openness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0A9C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305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9B0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329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040F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1E7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BA2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.254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853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A1E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495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B00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8D5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C37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52D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.357</w:t>
            </w:r>
          </w:p>
        </w:tc>
      </w:tr>
      <w:tr w:rsidR="00792E05" w:rsidRPr="00792E05" w14:paraId="01032FD9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A2DC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Need for Complexity and Novelty 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7B9F43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9910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C87A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-.45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D565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6B37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0480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-.77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8264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.444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18E2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7E4A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CD7F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679D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C4BA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E1DE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E0C8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.650</w:t>
            </w:r>
          </w:p>
        </w:tc>
      </w:tr>
      <w:tr w:rsidR="00792E05" w:rsidRPr="00792E05" w14:paraId="3B4CD7FE" w14:textId="77777777" w:rsidTr="00792E05">
        <w:trPr>
          <w:trHeight w:val="15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5B7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CB7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64D2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C40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FE0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642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432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CE2D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453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8F1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816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4083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BCA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3A9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8A7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92E05" w:rsidRPr="00792E05" w14:paraId="19E0F0FF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70B69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Variable 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D7058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6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BB87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c: Interest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04E3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6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4D15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d: Clarity</w:t>
            </w:r>
          </w:p>
        </w:tc>
      </w:tr>
      <w:tr w:rsidR="00792E05" w:rsidRPr="00792E05" w14:paraId="099426A7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2533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Intercept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091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AE7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C44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ADD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5.47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85E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9A9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48.76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DBD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&lt; .001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39A8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BA9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E7A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B42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5.46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343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420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51.22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05F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&lt; .001</w:t>
            </w:r>
          </w:p>
        </w:tc>
      </w:tr>
      <w:tr w:rsidR="00792E05" w:rsidRPr="00792E05" w14:paraId="30FFD182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935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11D8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64A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7A8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B1E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1C5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3AD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68F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.956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5B9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C99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0F0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63D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1E1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991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-.61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FE20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.544</w:t>
            </w:r>
          </w:p>
        </w:tc>
      </w:tr>
      <w:tr w:rsidR="00792E05" w:rsidRPr="00792E05" w14:paraId="73ED12CA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3879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Extraversion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6868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073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B3F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665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26C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180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E28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.501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8B7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45E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772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F0A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574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5CA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DB1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.796</w:t>
            </w:r>
          </w:p>
        </w:tc>
      </w:tr>
      <w:tr w:rsidR="00792E05" w:rsidRPr="00792E05" w14:paraId="6324898D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BEE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Agreeableness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7C0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0A0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9C4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86E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02B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CB7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DCD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.004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B4D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A2E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48F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0004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92F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BCA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ADE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.255</w:t>
            </w:r>
          </w:p>
        </w:tc>
      </w:tr>
      <w:tr w:rsidR="00792E05" w:rsidRPr="00792E05" w14:paraId="3E1A497E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DD233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Conscientiousness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983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42F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4CF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233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382F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22D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606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.276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488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44B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281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3E9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1C3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6EE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508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.242</w:t>
            </w:r>
          </w:p>
        </w:tc>
      </w:tr>
      <w:tr w:rsidR="00792E05" w:rsidRPr="00792E05" w14:paraId="28B77301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3E7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Neuroticism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3C75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325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10C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D42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7E1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231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568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.366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D71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CF7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506D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44E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69D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BE2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042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.683</w:t>
            </w:r>
          </w:p>
        </w:tc>
      </w:tr>
      <w:tr w:rsidR="00792E05" w:rsidRPr="00792E05" w14:paraId="236BDD52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C15C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Openness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B1A7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153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4FC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3D6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2D7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304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EC2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.830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E0D1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A1D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8C5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101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F8B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1F3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EE5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.559</w:t>
            </w:r>
          </w:p>
        </w:tc>
      </w:tr>
      <w:tr w:rsidR="00792E05" w:rsidRPr="00792E05" w14:paraId="4AFC59FB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588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Need for Complexity and Novelty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D0D3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D9B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EC2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306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86C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81D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F16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B413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150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87F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8B3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81F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F22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FEA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.480</w:t>
            </w:r>
          </w:p>
        </w:tc>
      </w:tr>
      <w:tr w:rsidR="00792E05" w:rsidRPr="00792E05" w14:paraId="0C4682DE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E20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Extraversion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EDD5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C77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035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A03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D4C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F562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BB7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.318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8F4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7D9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122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252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31D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FBC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69C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.992</w:t>
            </w:r>
          </w:p>
        </w:tc>
      </w:tr>
      <w:tr w:rsidR="00792E05" w:rsidRPr="00792E05" w14:paraId="545F12DD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2444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Agreeableness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FF38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023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40B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779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82F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10C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334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.839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39F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0A5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FE7D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6E4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97D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4C9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665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.352</w:t>
            </w:r>
          </w:p>
        </w:tc>
      </w:tr>
      <w:tr w:rsidR="00792E05" w:rsidRPr="00792E05" w14:paraId="60B7851A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7A68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Conscientiousness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BC49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BD4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815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C3D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014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6D7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26F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.273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256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995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3A5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8A4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610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EDB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14D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.873</w:t>
            </w:r>
          </w:p>
        </w:tc>
      </w:tr>
      <w:tr w:rsidR="00792E05" w:rsidRPr="00792E05" w14:paraId="0904CA4A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A2B55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Neuroticism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4382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8DC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8E1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178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0DC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924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C6F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.777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163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2AA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2D4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DA7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F29B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FC9F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C27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.699</w:t>
            </w:r>
          </w:p>
        </w:tc>
      </w:tr>
      <w:tr w:rsidR="00792E05" w:rsidRPr="00792E05" w14:paraId="3010A7B0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2CD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 xml:space="preserve"> Condition * Openness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D65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C87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DA9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962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E75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71F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E2E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.647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5BD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EE4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66E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126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A26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30F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74F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.940</w:t>
            </w:r>
          </w:p>
        </w:tc>
      </w:tr>
      <w:tr w:rsidR="00792E05" w:rsidRPr="00792E05" w14:paraId="3127C016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DD10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Need for Complexity and Novelty 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479A1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FE4F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3075F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-.44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2A0CC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7E5E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CE6E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-.74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3071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.462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472E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589E1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B5F5E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A8850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32D2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867C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1BD4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.673</w:t>
            </w:r>
          </w:p>
        </w:tc>
      </w:tr>
      <w:tr w:rsidR="00792E05" w:rsidRPr="00792E05" w14:paraId="50C1A647" w14:textId="77777777" w:rsidTr="00792E05">
        <w:trPr>
          <w:trHeight w:val="150"/>
        </w:trPr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0DDA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49C27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72C0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0FAA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CF15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4AA6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9B93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3224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62F6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5F5D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5D888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0B836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7B8F9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FFBA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51AC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2E05" w:rsidRPr="00792E05" w14:paraId="4D1C7237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14C50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Variable 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7E2E8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8A2B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e: Comprehension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633E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2B37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f: Immersion</w:t>
            </w:r>
          </w:p>
        </w:tc>
      </w:tr>
      <w:tr w:rsidR="00792E05" w:rsidRPr="00792E05" w14:paraId="6C1192B8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67D9F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Intercept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2E34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5AE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5.47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495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5.29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AC7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5.65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B9A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4D1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61.12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CE0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&lt; .001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E34B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177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4.86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B7D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4.65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1A7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5.06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B74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B7D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46.56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C06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&lt; .001</w:t>
            </w:r>
          </w:p>
        </w:tc>
      </w:tr>
      <w:tr w:rsidR="00792E05" w:rsidRPr="00792E05" w14:paraId="22E47B25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873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2CA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1593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61B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F30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6B8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888D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75A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.960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31F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621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D1C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473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FAC6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C81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5BA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.955</w:t>
            </w:r>
          </w:p>
        </w:tc>
      </w:tr>
      <w:tr w:rsidR="00792E05" w:rsidRPr="00792E05" w14:paraId="592FDC69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08B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Extraversion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33C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6EE3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A1C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5DA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D45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E7E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378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.547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0ED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0AA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795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1CF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62A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BDF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AA9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.291</w:t>
            </w:r>
          </w:p>
        </w:tc>
      </w:tr>
      <w:tr w:rsidR="00792E05" w:rsidRPr="00792E05" w14:paraId="15E8A363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9086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Agreeableness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0192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E68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6CD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5070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0F2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17D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A62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.365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248B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B60F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426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B05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2A6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B1D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920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&lt; .001</w:t>
            </w:r>
          </w:p>
        </w:tc>
      </w:tr>
      <w:tr w:rsidR="00792E05" w:rsidRPr="00792E05" w14:paraId="2C62EE98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0DC5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Conscientiousness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D09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F1E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D13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D73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52D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DCB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1D1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.064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104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84B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D27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120B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94C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362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E43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.718</w:t>
            </w:r>
          </w:p>
        </w:tc>
      </w:tr>
      <w:tr w:rsidR="00792E05" w:rsidRPr="00792E05" w14:paraId="6BA4AB37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042C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Neuroticism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50CB6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7E3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73C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29F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757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51C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7A0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B7C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373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5F7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499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1F8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A44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D20E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.046</w:t>
            </w:r>
          </w:p>
        </w:tc>
      </w:tr>
      <w:tr w:rsidR="00792E05" w:rsidRPr="00792E05" w14:paraId="16726570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40A3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Openness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772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912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3C0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F63E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D8E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DCC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77D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.286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5FD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371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41C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242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952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E0B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CDB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.413</w:t>
            </w:r>
          </w:p>
        </w:tc>
      </w:tr>
      <w:tr w:rsidR="00792E05" w:rsidRPr="00792E05" w14:paraId="0E59298C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3FBF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Need for Complexity and Novelty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55D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99B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9FB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B78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6DA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B7A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5CD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.022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199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D1F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38C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767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D8A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1AB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F5A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.570</w:t>
            </w:r>
          </w:p>
        </w:tc>
      </w:tr>
      <w:tr w:rsidR="00792E05" w:rsidRPr="00792E05" w14:paraId="5FEB7DC4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B93B7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Extraversion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E7B45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CAD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DD4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66C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D22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0C6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2E1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.775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7A7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540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E182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0F75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A64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D65B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876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.631</w:t>
            </w:r>
          </w:p>
        </w:tc>
      </w:tr>
      <w:tr w:rsidR="00792E05" w:rsidRPr="00792E05" w14:paraId="5B0705F7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B20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Agreeableness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961F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013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B90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384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B84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AC3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DBE1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.990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E81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D0F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4AF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-.54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478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24F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FB8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8E8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.062</w:t>
            </w:r>
          </w:p>
        </w:tc>
      </w:tr>
      <w:tr w:rsidR="00792E05" w:rsidRPr="00792E05" w14:paraId="51D71CB8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AE6C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Conscientiousness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28F8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93B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140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9E32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445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343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339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.897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D29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F2D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62A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334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1FF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BD5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C43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.575</w:t>
            </w:r>
          </w:p>
        </w:tc>
      </w:tr>
      <w:tr w:rsidR="00792E05" w:rsidRPr="00792E05" w14:paraId="44E7F0BD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A067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Neuroticism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55EC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3C0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33E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059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BE8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30F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-.88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1BC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.380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47C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919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FD7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-.50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985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3BB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E49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84D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.074</w:t>
            </w:r>
          </w:p>
        </w:tc>
      </w:tr>
      <w:tr w:rsidR="00792E05" w:rsidRPr="00792E05" w14:paraId="0C5488BC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B6B3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Openness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D2D2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BFF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71E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176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3B0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7F4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601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.744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88E1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1CB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727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453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AD0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279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506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.699</w:t>
            </w:r>
          </w:p>
        </w:tc>
      </w:tr>
      <w:tr w:rsidR="00792E05" w:rsidRPr="00792E05" w14:paraId="2E081178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E5290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Need for Complexity and Novelty 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235F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DA59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66FA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-.45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6B67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371E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5E0B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9D97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.163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88B0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ACC2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800D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502F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F5C7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A93C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2FCC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.430</w:t>
            </w:r>
          </w:p>
        </w:tc>
      </w:tr>
      <w:tr w:rsidR="00792E05" w:rsidRPr="00792E05" w14:paraId="4232BEE8" w14:textId="77777777" w:rsidTr="00792E05">
        <w:trPr>
          <w:trHeight w:val="15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04C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49FC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3BA3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B60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08C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D40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799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65E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685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DE5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F45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938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E35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0C2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E667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92E05" w:rsidRPr="00792E05" w14:paraId="1DA1BB92" w14:textId="77777777" w:rsidTr="00792E05">
        <w:trPr>
          <w:trHeight w:val="300"/>
        </w:trPr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29AA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Variable 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84DB3B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B2DF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g: Repeat Intention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02EA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AC48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h: Trust</w:t>
            </w:r>
          </w:p>
        </w:tc>
      </w:tr>
      <w:tr w:rsidR="00792E05" w:rsidRPr="00792E05" w14:paraId="50DF70D7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58BA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Intercept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8287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599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134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4.41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7CB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4.85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E230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1F0F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41.77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653D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&lt; .001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B26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12F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4.86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BE61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4.68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FD3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5.04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E57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DF31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53.73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DD4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&lt; .001</w:t>
            </w:r>
          </w:p>
        </w:tc>
      </w:tr>
      <w:tr w:rsidR="00792E05" w:rsidRPr="00792E05" w14:paraId="6DCE08C9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BA9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7F43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F49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D617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0911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9D3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09B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91C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.629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F56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714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7A7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103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AD2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A05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1EC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.356</w:t>
            </w:r>
          </w:p>
        </w:tc>
      </w:tr>
      <w:tr w:rsidR="00792E05" w:rsidRPr="00792E05" w14:paraId="1A59837D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0115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Extraversion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320F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427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5A0F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772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1E9D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C30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B88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.981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78D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FA3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103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4669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DA2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79C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E9C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.440</w:t>
            </w:r>
          </w:p>
        </w:tc>
      </w:tr>
      <w:tr w:rsidR="00792E05" w:rsidRPr="00792E05" w14:paraId="463D7BE0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001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Agreeableness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5C99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25C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5F7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609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97E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809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B8E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.010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81E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A0A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51F0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F20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4BF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1C0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998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&lt; .001</w:t>
            </w:r>
          </w:p>
        </w:tc>
      </w:tr>
      <w:tr w:rsidR="00792E05" w:rsidRPr="00792E05" w14:paraId="13E2C389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6242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Conscientiousness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D074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C08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61A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BAA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5607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1C2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23B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.287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0C2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04C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7E3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C17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03D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661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342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.385</w:t>
            </w:r>
          </w:p>
        </w:tc>
      </w:tr>
      <w:tr w:rsidR="00792E05" w:rsidRPr="00792E05" w14:paraId="6A395F34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27AC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Neuroticism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E792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B01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68E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088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467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FCD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04E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.853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ACF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6F8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41D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DC7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D70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16BD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606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.454</w:t>
            </w:r>
          </w:p>
        </w:tc>
      </w:tr>
      <w:tr w:rsidR="00792E05" w:rsidRPr="00792E05" w14:paraId="1533532B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3D89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Openness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7CF9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2BE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454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CBD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FED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903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6F7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E7D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2B7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B14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AF0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AA1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084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762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.851</w:t>
            </w:r>
          </w:p>
        </w:tc>
      </w:tr>
      <w:tr w:rsidR="00792E05" w:rsidRPr="00792E05" w14:paraId="63FBA92E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5769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Need for Complexity and Novelty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393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371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6E9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F0B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8B3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F56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64C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.001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03C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9D9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A1D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A15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A5A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CF9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A35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.111</w:t>
            </w:r>
          </w:p>
        </w:tc>
      </w:tr>
      <w:tr w:rsidR="00792E05" w:rsidRPr="00792E05" w14:paraId="74F6B771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42B9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Extraversion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8B19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1A6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662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378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69E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A8D9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EA4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.880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4D4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926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668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8C18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57F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74D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-.96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B74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.340</w:t>
            </w:r>
          </w:p>
        </w:tc>
      </w:tr>
      <w:tr w:rsidR="00792E05" w:rsidRPr="00792E05" w14:paraId="379C75A0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610A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Agreeableness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8131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165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8DE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BA6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E9B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E59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DE3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.674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3062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8FE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CEB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-.48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1FDE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877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28A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D75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.051</w:t>
            </w:r>
          </w:p>
        </w:tc>
      </w:tr>
      <w:tr w:rsidR="00792E05" w:rsidRPr="00792E05" w14:paraId="15A85513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593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Conscientiousness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3207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3194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B7F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016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E757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CD2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DF4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.597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C65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E04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D46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AB5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E61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120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279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.023</w:t>
            </w:r>
          </w:p>
        </w:tc>
      </w:tr>
      <w:tr w:rsidR="00792E05" w:rsidRPr="00792E05" w14:paraId="5FA8C494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47A7D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Neuroticism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1447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E63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5F67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E99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E09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6E3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91B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.825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1F5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705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F5A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9E7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5DA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61C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CDA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.726</w:t>
            </w:r>
          </w:p>
        </w:tc>
      </w:tr>
      <w:tr w:rsidR="00792E05" w:rsidRPr="00792E05" w14:paraId="37A4E575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4917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Openness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E3B4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3CE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E22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C3A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0E2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225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FA9C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037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FEE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09F5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E9A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6F00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1E9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DE5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.365</w:t>
            </w:r>
          </w:p>
        </w:tc>
      </w:tr>
      <w:tr w:rsidR="00792E05" w:rsidRPr="00792E05" w14:paraId="1B7C5066" w14:textId="77777777" w:rsidTr="00792E05">
        <w:trPr>
          <w:trHeight w:val="300"/>
        </w:trPr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38D46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Condition * Need for Complexity and Novelty 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F931E" w14:textId="77777777" w:rsidR="00792E05" w:rsidRPr="00792E05" w:rsidRDefault="00792E05" w:rsidP="00792E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BB3D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-.23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E7BE6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-.56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3DCBA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.09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7B1EB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1893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A0522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.162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3B06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280EF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928DD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-.12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19088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.41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2A0F9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.14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365C21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93893" w14:textId="77777777" w:rsidR="00792E05" w:rsidRPr="00792E05" w:rsidRDefault="00792E05" w:rsidP="00792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2E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.286</w:t>
            </w:r>
          </w:p>
        </w:tc>
      </w:tr>
    </w:tbl>
    <w:p w14:paraId="6DB5921F" w14:textId="77777777" w:rsidR="009D607D" w:rsidRPr="00792E05" w:rsidRDefault="009D607D">
      <w:pPr>
        <w:rPr>
          <w:rFonts w:ascii="Times New Roman" w:hAnsi="Times New Roman" w:cs="Times New Roman"/>
        </w:rPr>
      </w:pPr>
    </w:p>
    <w:sectPr w:rsidR="009D607D" w:rsidRPr="00792E05" w:rsidSect="00792E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E05"/>
    <w:rsid w:val="000C1E3B"/>
    <w:rsid w:val="00224EE1"/>
    <w:rsid w:val="006A53EE"/>
    <w:rsid w:val="00792E05"/>
    <w:rsid w:val="009A744D"/>
    <w:rsid w:val="009D607D"/>
    <w:rsid w:val="00A7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3A11E"/>
  <w15:chartTrackingRefBased/>
  <w15:docId w15:val="{FAF674B5-845A-4C49-AD40-5199B0303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2E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2E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2E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2E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2E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2E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2E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2E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2E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2E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2E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2E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2E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2E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2E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2E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2E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2E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2E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2E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2E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2E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2E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2E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2E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2E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2E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2E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2E0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792E0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92E05"/>
    <w:rPr>
      <w:color w:val="954F72"/>
      <w:u w:val="single"/>
    </w:rPr>
  </w:style>
  <w:style w:type="paragraph" w:customStyle="1" w:styleId="msonormal0">
    <w:name w:val="msonormal"/>
    <w:basedOn w:val="Normal"/>
    <w:rsid w:val="00792E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5">
    <w:name w:val="xl65"/>
    <w:basedOn w:val="Normal"/>
    <w:rsid w:val="00792E0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6">
    <w:name w:val="xl66"/>
    <w:basedOn w:val="Normal"/>
    <w:rsid w:val="00792E05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7">
    <w:name w:val="xl67"/>
    <w:basedOn w:val="Normal"/>
    <w:rsid w:val="00792E0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8">
    <w:name w:val="xl68"/>
    <w:basedOn w:val="Normal"/>
    <w:rsid w:val="00792E0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9">
    <w:name w:val="xl69"/>
    <w:basedOn w:val="Normal"/>
    <w:rsid w:val="00792E05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0">
    <w:name w:val="xl70"/>
    <w:basedOn w:val="Normal"/>
    <w:rsid w:val="00792E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1">
    <w:name w:val="xl71"/>
    <w:basedOn w:val="Normal"/>
    <w:rsid w:val="00792E0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2">
    <w:name w:val="xl72"/>
    <w:basedOn w:val="Normal"/>
    <w:rsid w:val="00792E0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3">
    <w:name w:val="xl73"/>
    <w:basedOn w:val="Normal"/>
    <w:rsid w:val="00792E0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4">
    <w:name w:val="xl74"/>
    <w:basedOn w:val="Normal"/>
    <w:rsid w:val="00792E0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5">
    <w:name w:val="xl75"/>
    <w:basedOn w:val="Normal"/>
    <w:rsid w:val="00792E0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6">
    <w:name w:val="xl76"/>
    <w:basedOn w:val="Normal"/>
    <w:rsid w:val="00792E0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7">
    <w:name w:val="xl77"/>
    <w:basedOn w:val="Normal"/>
    <w:rsid w:val="00792E0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8">
    <w:name w:val="xl78"/>
    <w:basedOn w:val="Normal"/>
    <w:rsid w:val="00792E0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9">
    <w:name w:val="xl79"/>
    <w:basedOn w:val="Normal"/>
    <w:rsid w:val="00792E0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0">
    <w:name w:val="xl80"/>
    <w:basedOn w:val="Normal"/>
    <w:rsid w:val="00792E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1">
    <w:name w:val="xl81"/>
    <w:basedOn w:val="Normal"/>
    <w:rsid w:val="00792E0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2">
    <w:name w:val="xl82"/>
    <w:basedOn w:val="Normal"/>
    <w:rsid w:val="00792E0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3">
    <w:name w:val="xl83"/>
    <w:basedOn w:val="Normal"/>
    <w:rsid w:val="00792E0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4">
    <w:name w:val="xl84"/>
    <w:basedOn w:val="Normal"/>
    <w:rsid w:val="00792E0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83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752</Words>
  <Characters>4288</Characters>
  <Application>Microsoft Office Word</Application>
  <DocSecurity>0</DocSecurity>
  <Lines>35</Lines>
  <Paragraphs>10</Paragraphs>
  <ScaleCrop>false</ScaleCrop>
  <Company/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Jimpei Hitsuwari</dc:creator>
  <cp:keywords/>
  <dc:description/>
  <cp:lastModifiedBy>Jimpei Hitsuwari</cp:lastModifiedBy>
  <cp:revision>1</cp:revision>
  <dcterms:created xsi:type="dcterms:W3CDTF">2025-03-04T11:28:00Z</dcterms:created>
  <dcterms:modified xsi:type="dcterms:W3CDTF">2025-03-04T11:35:00Z</dcterms:modified>
</cp:coreProperties>
</file>