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1607" w14:textId="77777777" w:rsidR="009620D3" w:rsidRDefault="009620D3" w:rsidP="009620D3">
      <w:pPr>
        <w:autoSpaceDE w:val="0"/>
        <w:autoSpaceDN w:val="0"/>
        <w:adjustRightInd w:val="0"/>
        <w:spacing w:after="0" w:line="240" w:lineRule="auto"/>
        <w:rPr>
          <w:rFonts w:ascii="CMBX12" w:eastAsia="CMBX12" w:cs="CMBX12"/>
          <w:sz w:val="24"/>
          <w:szCs w:val="24"/>
        </w:rPr>
      </w:pPr>
      <w:r>
        <w:t xml:space="preserve">Supplementary File </w:t>
      </w:r>
      <w:r>
        <w:t>C</w:t>
      </w:r>
      <w:r>
        <w:t>:</w:t>
      </w:r>
      <w:r>
        <w:rPr>
          <w:rFonts w:ascii="CMBX12" w:eastAsia="CMBX12" w:cs="CMBX12"/>
          <w:sz w:val="24"/>
          <w:szCs w:val="24"/>
        </w:rPr>
        <w:t xml:space="preserve"> </w:t>
      </w:r>
    </w:p>
    <w:p w14:paraId="2C262F26" w14:textId="441AE282" w:rsidR="009620D3" w:rsidRDefault="009620D3" w:rsidP="009620D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620D3">
        <w:rPr>
          <w:b/>
          <w:bCs/>
        </w:rPr>
        <w:t>Data repository Link</w:t>
      </w:r>
    </w:p>
    <w:p w14:paraId="56707881" w14:textId="77777777" w:rsidR="009620D3" w:rsidRPr="009620D3" w:rsidRDefault="009620D3" w:rsidP="009620D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FEB9D38" w14:textId="77777777" w:rsidR="009620D3" w:rsidRPr="009620D3" w:rsidRDefault="009620D3" w:rsidP="009620D3">
      <w:pPr>
        <w:autoSpaceDE w:val="0"/>
        <w:autoSpaceDN w:val="0"/>
        <w:adjustRightInd w:val="0"/>
        <w:spacing w:after="0" w:line="240" w:lineRule="auto"/>
      </w:pPr>
      <w:r w:rsidRPr="009620D3">
        <w:t>CAP - AI GitHub Repository. All scripts and graphs are presented in the following</w:t>
      </w:r>
    </w:p>
    <w:p w14:paraId="1CFB5413" w14:textId="77777777" w:rsidR="009620D3" w:rsidRPr="009620D3" w:rsidRDefault="009620D3" w:rsidP="009620D3">
      <w:pPr>
        <w:autoSpaceDE w:val="0"/>
        <w:autoSpaceDN w:val="0"/>
        <w:adjustRightInd w:val="0"/>
        <w:spacing w:after="0" w:line="240" w:lineRule="auto"/>
      </w:pPr>
      <w:r w:rsidRPr="009620D3">
        <w:t>link. No data are available. The study does not have ethical approval that</w:t>
      </w:r>
    </w:p>
    <w:p w14:paraId="70D51180" w14:textId="33CBE08E" w:rsidR="009620D3" w:rsidRDefault="009620D3" w:rsidP="009620D3">
      <w:pPr>
        <w:autoSpaceDE w:val="0"/>
        <w:autoSpaceDN w:val="0"/>
        <w:adjustRightInd w:val="0"/>
        <w:spacing w:after="0" w:line="240" w:lineRule="auto"/>
      </w:pPr>
      <w:r w:rsidRPr="009620D3">
        <w:t>allows sharing the data used to produce the conclusions in this paper.</w:t>
      </w:r>
    </w:p>
    <w:p w14:paraId="2F726C72" w14:textId="77777777" w:rsidR="009620D3" w:rsidRPr="009620D3" w:rsidRDefault="009620D3" w:rsidP="009620D3">
      <w:pPr>
        <w:autoSpaceDE w:val="0"/>
        <w:autoSpaceDN w:val="0"/>
        <w:adjustRightInd w:val="0"/>
        <w:spacing w:after="0" w:line="240" w:lineRule="auto"/>
      </w:pPr>
    </w:p>
    <w:p w14:paraId="5F7FC167" w14:textId="53B7287B" w:rsidR="004A3B95" w:rsidRDefault="009620D3" w:rsidP="009620D3">
      <w:r w:rsidRPr="009620D3">
        <w:t>https://github.com/dflozano1172/PhD/tree/master/CAP AI Repository</w:t>
      </w:r>
    </w:p>
    <w:p w14:paraId="3498D312" w14:textId="77777777" w:rsidR="009620D3" w:rsidRDefault="009620D3" w:rsidP="009620D3"/>
    <w:sectPr w:rsidR="0096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MBX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D3"/>
    <w:rsid w:val="004A3B95"/>
    <w:rsid w:val="009620D3"/>
    <w:rsid w:val="00C704E1"/>
    <w:rsid w:val="00C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5D0D"/>
  <w15:chartTrackingRefBased/>
  <w15:docId w15:val="{1D92E3F1-0CDF-4446-B608-6AEA96C2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Rojas, Daniel F.</dc:creator>
  <cp:keywords/>
  <dc:description/>
  <cp:lastModifiedBy>Lozano Rojas, Daniel F.</cp:lastModifiedBy>
  <cp:revision>1</cp:revision>
  <dcterms:created xsi:type="dcterms:W3CDTF">2025-01-08T19:44:00Z</dcterms:created>
  <dcterms:modified xsi:type="dcterms:W3CDTF">2025-01-08T19:45:00Z</dcterms:modified>
</cp:coreProperties>
</file>