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125AC2" w14:textId="77777777" w:rsidR="006820BE" w:rsidRPr="00F1515E" w:rsidRDefault="006820BE" w:rsidP="006820BE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b/>
          <w:bCs/>
          <w:color w:val="000000" w:themeColor="text1"/>
        </w:rPr>
      </w:pPr>
      <w:r w:rsidRPr="00F1515E">
        <w:rPr>
          <w:rFonts w:asciiTheme="majorBidi" w:hAnsiTheme="majorBidi" w:cstheme="majorBidi"/>
          <w:b/>
          <w:bCs/>
          <w:color w:val="000000" w:themeColor="text1"/>
        </w:rPr>
        <w:t xml:space="preserve">Supplementary Table 1: </w:t>
      </w:r>
      <w:r w:rsidRPr="00CE71BA">
        <w:rPr>
          <w:rFonts w:asciiTheme="majorBidi" w:hAnsiTheme="majorBidi" w:cstheme="majorBidi"/>
          <w:color w:val="000000" w:themeColor="text1"/>
        </w:rPr>
        <w:t>Factor structure of the used questionnaire, using principal components analysis</w:t>
      </w:r>
    </w:p>
    <w:tbl>
      <w:tblPr>
        <w:tblW w:w="1346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63"/>
        <w:gridCol w:w="850"/>
        <w:gridCol w:w="709"/>
        <w:gridCol w:w="709"/>
        <w:gridCol w:w="708"/>
        <w:gridCol w:w="567"/>
        <w:gridCol w:w="1560"/>
        <w:gridCol w:w="1701"/>
      </w:tblGrid>
      <w:tr w:rsidR="006820BE" w:rsidRPr="00F1515E" w14:paraId="4DD805EA" w14:textId="77777777" w:rsidTr="00615F0E">
        <w:trPr>
          <w:cantSplit/>
          <w:trHeight w:val="319"/>
        </w:trPr>
        <w:tc>
          <w:tcPr>
            <w:tcW w:w="66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C30A9B5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Items</w:t>
            </w:r>
          </w:p>
        </w:tc>
        <w:tc>
          <w:tcPr>
            <w:tcW w:w="35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1EB4771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Components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2A2086DB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Communalities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CE23A01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Factor labelling</w:t>
            </w:r>
          </w:p>
        </w:tc>
      </w:tr>
      <w:tr w:rsidR="006820BE" w:rsidRPr="00F1515E" w14:paraId="4FF6F487" w14:textId="77777777" w:rsidTr="00615F0E">
        <w:trPr>
          <w:cantSplit/>
          <w:trHeight w:val="319"/>
        </w:trPr>
        <w:tc>
          <w:tcPr>
            <w:tcW w:w="66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67BBC5" w14:textId="77777777" w:rsidR="006820BE" w:rsidRPr="00F1515E" w:rsidRDefault="006820BE" w:rsidP="00615F0E">
            <w:pPr>
              <w:spacing w:after="0"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D9B65A1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D96D56F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E86FE95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BE16C53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2058FF5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5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7081BF" w14:textId="77777777" w:rsidR="006820BE" w:rsidRPr="00F1515E" w:rsidRDefault="006820BE" w:rsidP="00615F0E">
            <w:pPr>
              <w:spacing w:after="0"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2E4AC4" w14:textId="77777777" w:rsidR="006820BE" w:rsidRPr="00F1515E" w:rsidRDefault="006820BE" w:rsidP="00615F0E">
            <w:pPr>
              <w:spacing w:after="0"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</w:tr>
      <w:tr w:rsidR="006820BE" w:rsidRPr="00F1515E" w14:paraId="5743446D" w14:textId="77777777" w:rsidTr="00615F0E">
        <w:trPr>
          <w:cantSplit/>
          <w:trHeight w:val="319"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00FC924" w14:textId="77777777" w:rsidR="006820BE" w:rsidRPr="00F1515E" w:rsidRDefault="006820BE" w:rsidP="00615F0E">
            <w:pPr>
              <w:pStyle w:val="ListParagraph"/>
              <w:autoSpaceDE w:val="0"/>
              <w:autoSpaceDN w:val="0"/>
              <w:adjustRightInd w:val="0"/>
              <w:spacing w:after="0" w:line="480" w:lineRule="auto"/>
              <w:ind w:left="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(21) I believe that Flipped classroom makes me more motivated to study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E2D5" w:themeFill="accent2" w:themeFillTint="33"/>
            <w:vAlign w:val="center"/>
          </w:tcPr>
          <w:p w14:paraId="08A44BB7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0.77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1F95298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4E26403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C23BC47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1FACCED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D9497D5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0.69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891AA69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b/>
                <w:bCs/>
                <w:color w:val="000000" w:themeColor="text1"/>
              </w:rPr>
              <w:t>F1: Students engagement and collaboration</w:t>
            </w:r>
          </w:p>
        </w:tc>
      </w:tr>
      <w:tr w:rsidR="006820BE" w:rsidRPr="00F1515E" w14:paraId="17FD5284" w14:textId="77777777" w:rsidTr="00615F0E">
        <w:trPr>
          <w:cantSplit/>
          <w:trHeight w:val="319"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AA4F1F9" w14:textId="77777777" w:rsidR="006820BE" w:rsidRPr="00F1515E" w:rsidRDefault="006820BE" w:rsidP="00615F0E">
            <w:pPr>
              <w:pStyle w:val="ListParagraph"/>
              <w:autoSpaceDE w:val="0"/>
              <w:autoSpaceDN w:val="0"/>
              <w:adjustRightInd w:val="0"/>
              <w:spacing w:after="0" w:line="480" w:lineRule="auto"/>
              <w:ind w:left="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(20) I believe that Flipped classroom is more engaging for than traditional teaching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E2D5" w:themeFill="accent2" w:themeFillTint="33"/>
            <w:vAlign w:val="center"/>
          </w:tcPr>
          <w:p w14:paraId="34E3B845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0.72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F210E9A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239F420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45742B9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2A7778A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DA1DC26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0.65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58770C0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</w:p>
        </w:tc>
      </w:tr>
      <w:tr w:rsidR="006820BE" w:rsidRPr="00F1515E" w14:paraId="7E48FFF2" w14:textId="77777777" w:rsidTr="00615F0E">
        <w:trPr>
          <w:cantSplit/>
          <w:trHeight w:val="319"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C53407B" w14:textId="77777777" w:rsidR="006820BE" w:rsidRPr="00F1515E" w:rsidRDefault="006820BE" w:rsidP="00615F0E">
            <w:pPr>
              <w:pStyle w:val="ListParagraph"/>
              <w:autoSpaceDE w:val="0"/>
              <w:autoSpaceDN w:val="0"/>
              <w:adjustRightInd w:val="0"/>
              <w:spacing w:after="0" w:line="480" w:lineRule="auto"/>
              <w:ind w:left="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(26) I feel that Flipped Classroom session inspired me to pursue further learning.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E2D5" w:themeFill="accent2" w:themeFillTint="33"/>
            <w:vAlign w:val="center"/>
          </w:tcPr>
          <w:p w14:paraId="50DDA72B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0.70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262F975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A08D95F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087B927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1D6C404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72AA5CB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0.65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A273C81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</w:p>
        </w:tc>
      </w:tr>
      <w:tr w:rsidR="006820BE" w:rsidRPr="00F1515E" w14:paraId="5B7187EB" w14:textId="77777777" w:rsidTr="00615F0E">
        <w:trPr>
          <w:cantSplit/>
          <w:trHeight w:val="319"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18FD402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(22) I find that Flipped classroom gives me more opportunities to use resources e.g. Internet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E2D5" w:themeFill="accent2" w:themeFillTint="33"/>
            <w:vAlign w:val="center"/>
          </w:tcPr>
          <w:p w14:paraId="15C53C8D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0.69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AB0AF4F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7424B7A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5568919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3D64EA3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9392C9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0.68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B73257B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</w:p>
        </w:tc>
      </w:tr>
      <w:tr w:rsidR="006820BE" w:rsidRPr="00F1515E" w14:paraId="12BFA817" w14:textId="77777777" w:rsidTr="00615F0E">
        <w:trPr>
          <w:cantSplit/>
          <w:trHeight w:val="319"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7830F7" w14:textId="77777777" w:rsidR="006820BE" w:rsidRPr="00F1515E" w:rsidRDefault="006820BE" w:rsidP="00615F0E">
            <w:pPr>
              <w:pStyle w:val="ListParagraph"/>
              <w:autoSpaceDE w:val="0"/>
              <w:autoSpaceDN w:val="0"/>
              <w:adjustRightInd w:val="0"/>
              <w:spacing w:after="0" w:line="480" w:lineRule="auto"/>
              <w:ind w:left="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(18) I find that Flipped classroom has helped me develop stronger relationships with my colleagues and my teachers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E2D5" w:themeFill="accent2" w:themeFillTint="33"/>
            <w:vAlign w:val="center"/>
          </w:tcPr>
          <w:p w14:paraId="76FB5176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0.68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27124FD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9A4C0F8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08BD9BC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02CF3DD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79434C9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0.63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BB9D225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</w:p>
        </w:tc>
      </w:tr>
      <w:tr w:rsidR="006820BE" w:rsidRPr="00F1515E" w14:paraId="3974FD32" w14:textId="77777777" w:rsidTr="00615F0E">
        <w:trPr>
          <w:cantSplit/>
          <w:trHeight w:val="319"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DA03B3E" w14:textId="77777777" w:rsidR="006820BE" w:rsidRPr="00F1515E" w:rsidRDefault="006820BE" w:rsidP="00615F0E">
            <w:pPr>
              <w:pStyle w:val="ListParagraph"/>
              <w:autoSpaceDE w:val="0"/>
              <w:autoSpaceDN w:val="0"/>
              <w:adjustRightInd w:val="0"/>
              <w:spacing w:after="0" w:line="480" w:lineRule="auto"/>
              <w:ind w:left="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(24) I believe that Flipped classroom has made my role as a student more responsible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E2D5" w:themeFill="accent2" w:themeFillTint="33"/>
            <w:vAlign w:val="center"/>
          </w:tcPr>
          <w:p w14:paraId="670D9EE6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0.67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095D48B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F079D0E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22103A5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7959774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0DFEDB3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0.55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9AE941C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</w:p>
        </w:tc>
      </w:tr>
      <w:tr w:rsidR="006820BE" w:rsidRPr="00F1515E" w14:paraId="5FCB6C9C" w14:textId="77777777" w:rsidTr="00615F0E">
        <w:trPr>
          <w:cantSplit/>
          <w:trHeight w:val="319"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82226ED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(19) I find that Flipped classroom has helped me set study goals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E2D5" w:themeFill="accent2" w:themeFillTint="33"/>
            <w:vAlign w:val="center"/>
          </w:tcPr>
          <w:p w14:paraId="313C420B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0.66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FBE61B5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5B7420E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26E031B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179EB91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D4EDB76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0.66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5462A24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</w:p>
        </w:tc>
      </w:tr>
      <w:tr w:rsidR="006820BE" w:rsidRPr="00F1515E" w14:paraId="60B35A96" w14:textId="77777777" w:rsidTr="00615F0E">
        <w:trPr>
          <w:cantSplit/>
          <w:trHeight w:val="319"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A128C18" w14:textId="77777777" w:rsidR="006820BE" w:rsidRPr="00F1515E" w:rsidRDefault="006820BE" w:rsidP="00615F0E">
            <w:pPr>
              <w:pStyle w:val="ListParagraph"/>
              <w:autoSpaceDE w:val="0"/>
              <w:autoSpaceDN w:val="0"/>
              <w:adjustRightInd w:val="0"/>
              <w:spacing w:after="0" w:line="480" w:lineRule="auto"/>
              <w:ind w:left="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lastRenderedPageBreak/>
              <w:t>(27) I believe that the activities during flipped classroom session improved my understanding of the key concepts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E2D5" w:themeFill="accent2" w:themeFillTint="33"/>
            <w:vAlign w:val="center"/>
          </w:tcPr>
          <w:p w14:paraId="54952C04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0.63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9C6713D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CF31E8E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5E80EEB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2912556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523786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0.70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E28DD01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</w:p>
        </w:tc>
      </w:tr>
      <w:tr w:rsidR="006820BE" w:rsidRPr="00F1515E" w14:paraId="788D415C" w14:textId="77777777" w:rsidTr="00615F0E">
        <w:trPr>
          <w:cantSplit/>
          <w:trHeight w:val="319"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BA7038F" w14:textId="77777777" w:rsidR="006820BE" w:rsidRPr="00F1515E" w:rsidRDefault="006820BE" w:rsidP="00615F0E">
            <w:pPr>
              <w:pStyle w:val="ListParagraph"/>
              <w:autoSpaceDE w:val="0"/>
              <w:autoSpaceDN w:val="0"/>
              <w:adjustRightInd w:val="0"/>
              <w:spacing w:after="0" w:line="480" w:lineRule="auto"/>
              <w:ind w:left="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(25) I find that Flipped classroom allows me to spend more time collaborating and having discussions about the topic with my colleagues in the classroom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E2D5" w:themeFill="accent2" w:themeFillTint="33"/>
            <w:vAlign w:val="center"/>
          </w:tcPr>
          <w:p w14:paraId="31406156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0.62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DE2F8A9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76A2BC2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F1D8C71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BA19228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070F0D6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0.58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7D3EF39" w14:textId="77777777" w:rsidR="006820BE" w:rsidRPr="00F1515E" w:rsidRDefault="006820BE" w:rsidP="00615F0E">
            <w:pPr>
              <w:spacing w:after="0"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</w:tr>
      <w:tr w:rsidR="006820BE" w:rsidRPr="00F1515E" w14:paraId="409AE33D" w14:textId="77777777" w:rsidTr="00615F0E">
        <w:trPr>
          <w:cantSplit/>
          <w:trHeight w:val="278"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E115697" w14:textId="77777777" w:rsidR="006820BE" w:rsidRPr="00F1515E" w:rsidRDefault="006820BE" w:rsidP="00615F0E">
            <w:pPr>
              <w:pStyle w:val="ListParagraph"/>
              <w:adjustRightInd w:val="0"/>
              <w:spacing w:after="0" w:line="480" w:lineRule="auto"/>
              <w:ind w:left="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(29) I feel that the flipped approach has helped me learn more than I would have if we had used in-class lecture only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E2D5" w:themeFill="accent2" w:themeFillTint="33"/>
            <w:vAlign w:val="center"/>
          </w:tcPr>
          <w:p w14:paraId="5A33B58C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0.60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C89BC5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70C9B3A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9ABBE90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CBA6086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515AFB9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0.75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C032B25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</w:tr>
      <w:tr w:rsidR="006820BE" w:rsidRPr="00F1515E" w14:paraId="559D7C29" w14:textId="77777777" w:rsidTr="00615F0E">
        <w:trPr>
          <w:cantSplit/>
          <w:trHeight w:val="319"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10C68DD" w14:textId="77777777" w:rsidR="006820BE" w:rsidRPr="00F1515E" w:rsidRDefault="006820BE" w:rsidP="00615F0E">
            <w:pPr>
              <w:pStyle w:val="ListParagraph"/>
              <w:adjustRightInd w:val="0"/>
              <w:spacing w:after="0" w:line="480" w:lineRule="auto"/>
              <w:ind w:left="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(23) I feel that the flipped approach has helped me learn more than I would have if we had used in-class lecture only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E2D5" w:themeFill="accent2" w:themeFillTint="33"/>
            <w:vAlign w:val="center"/>
          </w:tcPr>
          <w:p w14:paraId="241FA7A0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0.56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6E6795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F88C3C1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CCA8A11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11FAEE8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785B028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0.55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EC3B903" w14:textId="77777777" w:rsidR="006820BE" w:rsidRPr="00F1515E" w:rsidRDefault="006820BE" w:rsidP="00615F0E">
            <w:pPr>
              <w:spacing w:after="0"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</w:tr>
      <w:tr w:rsidR="006820BE" w:rsidRPr="00F1515E" w14:paraId="4115E58F" w14:textId="77777777" w:rsidTr="00615F0E">
        <w:trPr>
          <w:cantSplit/>
          <w:trHeight w:val="319"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5B10318" w14:textId="77777777" w:rsidR="006820BE" w:rsidRPr="00F1515E" w:rsidRDefault="006820BE" w:rsidP="00615F0E">
            <w:pPr>
              <w:pStyle w:val="ListParagraph"/>
              <w:adjustRightInd w:val="0"/>
              <w:spacing w:after="0" w:line="480" w:lineRule="auto"/>
              <w:ind w:left="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(28) I find that flipped classroom gives me more class time to practice the subject/topic.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E2D5" w:themeFill="accent2" w:themeFillTint="33"/>
            <w:vAlign w:val="center"/>
          </w:tcPr>
          <w:p w14:paraId="42D06D29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0.55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F895A3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B915C96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299E68B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52E4CAC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4024B8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0.77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CD9690" w14:textId="77777777" w:rsidR="006820BE" w:rsidRPr="00F1515E" w:rsidRDefault="006820BE" w:rsidP="00615F0E">
            <w:pPr>
              <w:spacing w:after="0"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</w:tr>
      <w:tr w:rsidR="006820BE" w:rsidRPr="00F1515E" w14:paraId="111C12DC" w14:textId="77777777" w:rsidTr="00615F0E">
        <w:trPr>
          <w:cantSplit/>
          <w:trHeight w:val="319"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014713A" w14:textId="77777777" w:rsidR="006820BE" w:rsidRPr="00F1515E" w:rsidRDefault="006820BE" w:rsidP="00615F0E">
            <w:pPr>
              <w:pStyle w:val="ListParagraph"/>
              <w:adjustRightInd w:val="0"/>
              <w:spacing w:after="0" w:line="480" w:lineRule="auto"/>
              <w:ind w:left="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(16) I receive prompt feedback from the instructor on my performance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B485C1E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DADAD" w:themeFill="background2" w:themeFillShade="BF"/>
            <w:vAlign w:val="center"/>
          </w:tcPr>
          <w:p w14:paraId="1202BE86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0.74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E53D0B5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07A61CE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2070290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1FA2946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0.77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50E4FE7" w14:textId="77777777" w:rsidR="006820BE" w:rsidRPr="00F1515E" w:rsidRDefault="006820BE" w:rsidP="00615F0E">
            <w:pPr>
              <w:spacing w:after="0"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b/>
                <w:bCs/>
                <w:color w:val="000000" w:themeColor="text1"/>
              </w:rPr>
              <w:t>F2: Role of instructor</w:t>
            </w:r>
          </w:p>
        </w:tc>
      </w:tr>
      <w:tr w:rsidR="006820BE" w:rsidRPr="00F1515E" w14:paraId="235E1A0F" w14:textId="77777777" w:rsidTr="00615F0E">
        <w:trPr>
          <w:cantSplit/>
          <w:trHeight w:val="319"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D0C2F66" w14:textId="77777777" w:rsidR="006820BE" w:rsidRPr="00F1515E" w:rsidRDefault="006820BE" w:rsidP="00615F0E">
            <w:pPr>
              <w:pStyle w:val="ListParagraph"/>
              <w:adjustRightInd w:val="0"/>
              <w:spacing w:after="0" w:line="480" w:lineRule="auto"/>
              <w:ind w:left="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(17) I confirm that the instructor was helpful to me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7836612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DADAD" w:themeFill="background2" w:themeFillShade="BF"/>
            <w:vAlign w:val="center"/>
          </w:tcPr>
          <w:p w14:paraId="66EFB0DB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0.70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460A61E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AD1773B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0D80453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A2AC196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0.73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55184BE" w14:textId="77777777" w:rsidR="006820BE" w:rsidRPr="00F1515E" w:rsidRDefault="006820BE" w:rsidP="00615F0E">
            <w:pPr>
              <w:spacing w:after="0"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</w:tr>
      <w:tr w:rsidR="006820BE" w:rsidRPr="00F1515E" w14:paraId="7CB0FC89" w14:textId="77777777" w:rsidTr="00615F0E">
        <w:trPr>
          <w:cantSplit/>
          <w:trHeight w:val="319"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C1A6B4B" w14:textId="77777777" w:rsidR="006820BE" w:rsidRPr="00F1515E" w:rsidRDefault="006820BE" w:rsidP="00615F0E">
            <w:pPr>
              <w:pStyle w:val="ListParagraph"/>
              <w:adjustRightInd w:val="0"/>
              <w:spacing w:after="0" w:line="480" w:lineRule="auto"/>
              <w:ind w:left="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(15) I find that the instructor pays attention to me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C92FEC7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DADAD" w:themeFill="background2" w:themeFillShade="BF"/>
            <w:vAlign w:val="center"/>
          </w:tcPr>
          <w:p w14:paraId="3E44ECBD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0.66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53ADD55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E49FB70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73FF7BE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C0FF7D5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0.71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BA38EFA" w14:textId="77777777" w:rsidR="006820BE" w:rsidRPr="00F1515E" w:rsidRDefault="006820BE" w:rsidP="00615F0E">
            <w:pPr>
              <w:spacing w:after="0"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</w:tr>
      <w:tr w:rsidR="006820BE" w:rsidRPr="00F1515E" w14:paraId="6C981ACF" w14:textId="77777777" w:rsidTr="00615F0E">
        <w:trPr>
          <w:cantSplit/>
          <w:trHeight w:val="319"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CD50D61" w14:textId="77777777" w:rsidR="006820BE" w:rsidRPr="00F1515E" w:rsidRDefault="006820BE" w:rsidP="00615F0E">
            <w:pPr>
              <w:pStyle w:val="ListParagraph"/>
              <w:adjustRightInd w:val="0"/>
              <w:spacing w:after="0" w:line="480" w:lineRule="auto"/>
              <w:ind w:left="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(14) I find that the instructor generally answers my questions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46F1497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DADAD" w:themeFill="background2" w:themeFillShade="BF"/>
            <w:vAlign w:val="center"/>
          </w:tcPr>
          <w:p w14:paraId="347589DF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0.65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C36FF83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4F513B8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9022620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27D80E0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0.73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3C5F6C1" w14:textId="77777777" w:rsidR="006820BE" w:rsidRPr="00F1515E" w:rsidRDefault="006820BE" w:rsidP="00615F0E">
            <w:pPr>
              <w:spacing w:after="0"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</w:tr>
      <w:tr w:rsidR="006820BE" w:rsidRPr="00F1515E" w14:paraId="5A49D6A1" w14:textId="77777777" w:rsidTr="00615F0E">
        <w:trPr>
          <w:cantSplit/>
          <w:trHeight w:val="319"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2496918" w14:textId="77777777" w:rsidR="006820BE" w:rsidRPr="00F1515E" w:rsidRDefault="006820BE" w:rsidP="00615F0E">
            <w:pPr>
              <w:pStyle w:val="ListParagraph"/>
              <w:adjustRightInd w:val="0"/>
              <w:spacing w:after="0" w:line="480" w:lineRule="auto"/>
              <w:ind w:left="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lastRenderedPageBreak/>
              <w:t>(13) I believe that the instructor was able to provide clarification on difficult concepts during the flipped classroom activity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55174CA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DADAD" w:themeFill="background2" w:themeFillShade="BF"/>
            <w:vAlign w:val="center"/>
          </w:tcPr>
          <w:p w14:paraId="50FA56A1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0.62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EDA3209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3BE4B0E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6520C03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4A3A436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0.69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DF6C49" w14:textId="77777777" w:rsidR="006820BE" w:rsidRPr="00F1515E" w:rsidRDefault="006820BE" w:rsidP="00615F0E">
            <w:pPr>
              <w:spacing w:after="0"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</w:tr>
      <w:tr w:rsidR="006820BE" w:rsidRPr="00F1515E" w14:paraId="051524A3" w14:textId="77777777" w:rsidTr="00615F0E">
        <w:trPr>
          <w:cantSplit/>
          <w:trHeight w:val="319"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DBBBB79" w14:textId="77777777" w:rsidR="006820BE" w:rsidRPr="00F1515E" w:rsidRDefault="006820BE" w:rsidP="00615F0E">
            <w:pPr>
              <w:pStyle w:val="ListParagraph"/>
              <w:adjustRightInd w:val="0"/>
              <w:spacing w:after="0" w:line="480" w:lineRule="auto"/>
              <w:ind w:left="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(12) I believe that the instructor was able to engage me in the flipped classroom activity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13FAC2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DADAD" w:themeFill="background2" w:themeFillShade="BF"/>
            <w:vAlign w:val="center"/>
          </w:tcPr>
          <w:p w14:paraId="4787AA3C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0.60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A9A9DC2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8A2ECC6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D6244D6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DF7CEF0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0.70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CA9724" w14:textId="77777777" w:rsidR="006820BE" w:rsidRPr="00F1515E" w:rsidRDefault="006820BE" w:rsidP="00615F0E">
            <w:pPr>
              <w:spacing w:after="0"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</w:tr>
      <w:tr w:rsidR="006820BE" w:rsidRPr="00F1515E" w14:paraId="6155FF4F" w14:textId="77777777" w:rsidTr="00615F0E">
        <w:trPr>
          <w:cantSplit/>
          <w:trHeight w:val="319"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72B2B8D" w14:textId="77777777" w:rsidR="006820BE" w:rsidRPr="00F1515E" w:rsidRDefault="006820BE" w:rsidP="00615F0E">
            <w:pPr>
              <w:pStyle w:val="ListParagraph"/>
              <w:adjustRightInd w:val="0"/>
              <w:spacing w:after="0" w:line="480" w:lineRule="auto"/>
              <w:ind w:left="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(2) I confirm that adequate time was provided to spend on the pre-reading materials (Lecture/additional references etc.) before the flipped classroom activity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E328BBF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4282230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vAlign w:val="center"/>
          </w:tcPr>
          <w:p w14:paraId="32B45265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0.79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AC9C70E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9E6402C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38BAE4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0.73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8668DAE" w14:textId="77777777" w:rsidR="006820BE" w:rsidRPr="00F1515E" w:rsidRDefault="006820BE" w:rsidP="00615F0E">
            <w:pPr>
              <w:spacing w:after="0"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b/>
                <w:bCs/>
                <w:color w:val="000000" w:themeColor="text1"/>
              </w:rPr>
              <w:t>F3: Technology designs</w:t>
            </w:r>
          </w:p>
        </w:tc>
      </w:tr>
      <w:tr w:rsidR="006820BE" w:rsidRPr="00F1515E" w14:paraId="0231AF64" w14:textId="77777777" w:rsidTr="00615F0E">
        <w:trPr>
          <w:cantSplit/>
          <w:trHeight w:val="319"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B307542" w14:textId="77777777" w:rsidR="006820BE" w:rsidRPr="00F1515E" w:rsidRDefault="006820BE" w:rsidP="00615F0E">
            <w:pPr>
              <w:adjustRightInd w:val="0"/>
              <w:spacing w:after="0"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(1)I consider that the pre-reading materials (Lecture/videos/others) were available before the flipped classroom activity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D0F2C9C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A2F2906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vAlign w:val="center"/>
          </w:tcPr>
          <w:p w14:paraId="5E45A88A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0.74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15F9C69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C003FA9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97163A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0.61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F3C951F" w14:textId="77777777" w:rsidR="006820BE" w:rsidRPr="00F1515E" w:rsidRDefault="006820BE" w:rsidP="00615F0E">
            <w:pPr>
              <w:spacing w:after="0"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</w:tr>
      <w:tr w:rsidR="006820BE" w:rsidRPr="00F1515E" w14:paraId="3B6D3792" w14:textId="77777777" w:rsidTr="00615F0E">
        <w:trPr>
          <w:cantSplit/>
          <w:trHeight w:val="319"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223CCF" w14:textId="77777777" w:rsidR="006820BE" w:rsidRPr="00F1515E" w:rsidRDefault="006820BE" w:rsidP="00615F0E">
            <w:pPr>
              <w:pStyle w:val="ListParagraph"/>
              <w:adjustRightInd w:val="0"/>
              <w:spacing w:after="0" w:line="480" w:lineRule="auto"/>
              <w:ind w:left="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(4) I like watching the lesson on videos rather than listening to the lesson through a class period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783B4DC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2BE165D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vAlign w:val="center"/>
          </w:tcPr>
          <w:p w14:paraId="316CE1B3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0.73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91B69CB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BB65B72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DF284A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0.65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5196CBD" w14:textId="77777777" w:rsidR="006820BE" w:rsidRPr="00F1515E" w:rsidRDefault="006820BE" w:rsidP="00615F0E">
            <w:pPr>
              <w:spacing w:after="0"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</w:tr>
      <w:tr w:rsidR="006820BE" w:rsidRPr="00F1515E" w14:paraId="56D40BA3" w14:textId="77777777" w:rsidTr="00615F0E">
        <w:trPr>
          <w:cantSplit/>
          <w:trHeight w:val="319"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7F9BC9F" w14:textId="77777777" w:rsidR="006820BE" w:rsidRPr="00F1515E" w:rsidRDefault="006820BE" w:rsidP="00615F0E">
            <w:pPr>
              <w:pStyle w:val="ListParagraph"/>
              <w:adjustRightInd w:val="0"/>
              <w:spacing w:after="0" w:line="480" w:lineRule="auto"/>
              <w:ind w:left="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(3) I find that the pre-reading materials were relevant for the flipped classroom activity.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2C5FEC5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0CBB1B2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vAlign w:val="center"/>
          </w:tcPr>
          <w:p w14:paraId="116CC352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0.71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48DE979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34281C7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9797952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0.64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4302A4F" w14:textId="77777777" w:rsidR="006820BE" w:rsidRPr="00F1515E" w:rsidRDefault="006820BE" w:rsidP="00615F0E">
            <w:pPr>
              <w:spacing w:after="0"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</w:tr>
      <w:tr w:rsidR="006820BE" w:rsidRPr="00F1515E" w14:paraId="34AB28B6" w14:textId="77777777" w:rsidTr="00615F0E">
        <w:trPr>
          <w:cantSplit/>
          <w:trHeight w:val="319"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FCF5E7C" w14:textId="77777777" w:rsidR="006820BE" w:rsidRPr="00F1515E" w:rsidRDefault="006820BE" w:rsidP="00615F0E">
            <w:pPr>
              <w:pStyle w:val="ListParagraph"/>
              <w:adjustRightInd w:val="0"/>
              <w:spacing w:after="0" w:line="480" w:lineRule="auto"/>
              <w:ind w:left="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(6) I pause or rewind the video when I need to write notes or review a part that I was not sure about.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1686E98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E67BC39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vAlign w:val="center"/>
          </w:tcPr>
          <w:p w14:paraId="7CACAC0C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0.70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751444B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3B5B581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0101E8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0.56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B31EA3" w14:textId="77777777" w:rsidR="006820BE" w:rsidRPr="00F1515E" w:rsidRDefault="006820BE" w:rsidP="00615F0E">
            <w:pPr>
              <w:spacing w:after="0"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</w:tr>
      <w:tr w:rsidR="006820BE" w:rsidRPr="00F1515E" w14:paraId="582C36E6" w14:textId="77777777" w:rsidTr="00615F0E">
        <w:trPr>
          <w:cantSplit/>
          <w:trHeight w:val="319"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5458B43" w14:textId="77777777" w:rsidR="006820BE" w:rsidRPr="00F1515E" w:rsidRDefault="006820BE" w:rsidP="00615F0E">
            <w:pPr>
              <w:pStyle w:val="ListParagraph"/>
              <w:adjustRightInd w:val="0"/>
              <w:spacing w:after="0" w:line="480" w:lineRule="auto"/>
              <w:ind w:left="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(10) I find that what was required from me was clear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7FC4534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3F7E11D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783EDDF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vAlign w:val="center"/>
          </w:tcPr>
          <w:p w14:paraId="1B498A23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0.74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F451995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F36429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0.72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C565CA0" w14:textId="77777777" w:rsidR="006820BE" w:rsidRPr="00F1515E" w:rsidRDefault="006820BE" w:rsidP="00615F0E">
            <w:pPr>
              <w:spacing w:after="0"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b/>
                <w:bCs/>
                <w:color w:val="000000" w:themeColor="text1"/>
              </w:rPr>
              <w:t>F4: Learning Environment</w:t>
            </w:r>
          </w:p>
        </w:tc>
      </w:tr>
      <w:tr w:rsidR="006820BE" w:rsidRPr="00F1515E" w14:paraId="46AD92C2" w14:textId="77777777" w:rsidTr="00615F0E">
        <w:trPr>
          <w:cantSplit/>
          <w:trHeight w:val="319"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342E80D" w14:textId="77777777" w:rsidR="006820BE" w:rsidRPr="00F1515E" w:rsidRDefault="006820BE" w:rsidP="00615F0E">
            <w:pPr>
              <w:pStyle w:val="ListParagraph"/>
              <w:adjustRightInd w:val="0"/>
              <w:spacing w:after="0" w:line="480" w:lineRule="auto"/>
              <w:ind w:left="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lastRenderedPageBreak/>
              <w:t>(11) I find that the group activity at the end of the class is organized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8CD140A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E868AE3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A8B1CB3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vAlign w:val="center"/>
          </w:tcPr>
          <w:p w14:paraId="75D8F0FE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0.67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EA224AE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65E9F9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0.70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9CDC93A" w14:textId="77777777" w:rsidR="006820BE" w:rsidRPr="00F1515E" w:rsidRDefault="006820BE" w:rsidP="00615F0E">
            <w:pPr>
              <w:spacing w:after="0"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</w:tr>
      <w:tr w:rsidR="006820BE" w:rsidRPr="00F1515E" w14:paraId="7DF9B566" w14:textId="77777777" w:rsidTr="00615F0E">
        <w:trPr>
          <w:cantSplit/>
          <w:trHeight w:val="319"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BE3EA68" w14:textId="77777777" w:rsidR="006820BE" w:rsidRPr="00F1515E" w:rsidRDefault="006820BE" w:rsidP="00615F0E">
            <w:pPr>
              <w:pStyle w:val="ListParagraph"/>
              <w:adjustRightInd w:val="0"/>
              <w:spacing w:after="0" w:line="480" w:lineRule="auto"/>
              <w:ind w:left="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 xml:space="preserve">(8) I find that the classroom arrangements (positioning of the chairs for group activity, audio-visual facilities etc.) were conducive for the flipped classroom activity.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1A447A9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65DFADB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E6D82F1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vAlign w:val="center"/>
          </w:tcPr>
          <w:p w14:paraId="7A453A27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0.63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CD4EBDE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F698DAD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0.64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F6CDA26" w14:textId="77777777" w:rsidR="006820BE" w:rsidRPr="00F1515E" w:rsidRDefault="006820BE" w:rsidP="00615F0E">
            <w:pPr>
              <w:spacing w:after="0"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</w:tr>
      <w:tr w:rsidR="006820BE" w:rsidRPr="00F1515E" w14:paraId="76FF652C" w14:textId="77777777" w:rsidTr="00615F0E">
        <w:trPr>
          <w:cantSplit/>
          <w:trHeight w:val="319"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FB102D6" w14:textId="77777777" w:rsidR="006820BE" w:rsidRPr="00F1515E" w:rsidRDefault="006820BE" w:rsidP="00615F0E">
            <w:pPr>
              <w:pStyle w:val="ListParagraph"/>
              <w:adjustRightInd w:val="0"/>
              <w:spacing w:after="0" w:line="480" w:lineRule="auto"/>
              <w:ind w:left="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(9) I find that the time scheduled for classes is adequate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4C6C473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86B6199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A8BDAC3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vAlign w:val="center"/>
          </w:tcPr>
          <w:p w14:paraId="02543CD1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0.61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4ADC676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9A380F9" w14:textId="77777777" w:rsidR="006820BE" w:rsidRPr="00F1515E" w:rsidRDefault="006820BE" w:rsidP="00615F0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F1515E">
              <w:rPr>
                <w:rFonts w:asciiTheme="majorBidi" w:hAnsiTheme="majorBidi" w:cstheme="majorBidi"/>
                <w:color w:val="000000" w:themeColor="text1"/>
              </w:rPr>
              <w:t>0.66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097B4CA" w14:textId="77777777" w:rsidR="006820BE" w:rsidRPr="00F1515E" w:rsidRDefault="006820BE" w:rsidP="00615F0E">
            <w:pPr>
              <w:spacing w:after="0"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</w:tr>
    </w:tbl>
    <w:p w14:paraId="3ED9473D" w14:textId="77777777" w:rsidR="006820BE" w:rsidRPr="00F1515E" w:rsidRDefault="006820BE" w:rsidP="006820BE">
      <w:pPr>
        <w:spacing w:line="480" w:lineRule="auto"/>
        <w:jc w:val="both"/>
        <w:rPr>
          <w:rFonts w:asciiTheme="majorBidi" w:hAnsiTheme="majorBidi" w:cstheme="majorBidi"/>
          <w:color w:val="000000" w:themeColor="text1"/>
        </w:rPr>
      </w:pPr>
    </w:p>
    <w:p w14:paraId="308ECB8C" w14:textId="77777777" w:rsidR="006820BE" w:rsidRPr="00F1515E" w:rsidRDefault="006820BE" w:rsidP="006820BE">
      <w:pPr>
        <w:spacing w:line="480" w:lineRule="auto"/>
        <w:jc w:val="both"/>
        <w:rPr>
          <w:rFonts w:asciiTheme="majorBidi" w:hAnsiTheme="majorBidi" w:cstheme="majorBidi"/>
        </w:rPr>
      </w:pPr>
    </w:p>
    <w:p w14:paraId="442A1592" w14:textId="77777777" w:rsidR="00755780" w:rsidRDefault="00755780"/>
    <w:sectPr w:rsidR="00755780" w:rsidSect="006820BE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20BE"/>
    <w:rsid w:val="00331A6B"/>
    <w:rsid w:val="006820BE"/>
    <w:rsid w:val="00755780"/>
    <w:rsid w:val="00857596"/>
    <w:rsid w:val="00C025DD"/>
    <w:rsid w:val="00F91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0A0D8C"/>
  <w15:chartTrackingRefBased/>
  <w15:docId w15:val="{79A13524-58E2-4664-8D84-F5A13C2728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20BE"/>
    <w:rPr>
      <w:lang w:val="en-AU" w:bidi="ar-EG"/>
    </w:rPr>
  </w:style>
  <w:style w:type="paragraph" w:styleId="Heading1">
    <w:name w:val="heading 1"/>
    <w:basedOn w:val="Normal"/>
    <w:next w:val="Normal"/>
    <w:link w:val="Heading1Char"/>
    <w:uiPriority w:val="9"/>
    <w:qFormat/>
    <w:rsid w:val="006820B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 w:bidi="ar-SA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820B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 w:bidi="ar-SA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820B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 w:bidi="ar-SA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820B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US" w:bidi="ar-SA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20B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US" w:bidi="ar-SA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20B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US" w:bidi="ar-SA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20B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US" w:bidi="ar-SA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20B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US" w:bidi="ar-SA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20B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820B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820B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820B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820B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20B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20B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20B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20B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20B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820B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6820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20B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 w:bidi="ar-SA"/>
    </w:rPr>
  </w:style>
  <w:style w:type="character" w:customStyle="1" w:styleId="SubtitleChar">
    <w:name w:val="Subtitle Char"/>
    <w:basedOn w:val="DefaultParagraphFont"/>
    <w:link w:val="Subtitle"/>
    <w:uiPriority w:val="11"/>
    <w:rsid w:val="006820B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820BE"/>
    <w:pPr>
      <w:spacing w:before="160"/>
      <w:jc w:val="center"/>
    </w:pPr>
    <w:rPr>
      <w:i/>
      <w:iCs/>
      <w:color w:val="404040" w:themeColor="text1" w:themeTint="BF"/>
      <w:lang w:val="en-US" w:bidi="ar-SA"/>
    </w:rPr>
  </w:style>
  <w:style w:type="character" w:customStyle="1" w:styleId="QuoteChar">
    <w:name w:val="Quote Char"/>
    <w:basedOn w:val="DefaultParagraphFont"/>
    <w:link w:val="Quote"/>
    <w:uiPriority w:val="29"/>
    <w:rsid w:val="006820B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820BE"/>
    <w:pPr>
      <w:ind w:left="720"/>
      <w:contextualSpacing/>
    </w:pPr>
    <w:rPr>
      <w:lang w:val="en-US" w:bidi="ar-SA"/>
    </w:rPr>
  </w:style>
  <w:style w:type="character" w:styleId="IntenseEmphasis">
    <w:name w:val="Intense Emphasis"/>
    <w:basedOn w:val="DefaultParagraphFont"/>
    <w:uiPriority w:val="21"/>
    <w:qFormat/>
    <w:rsid w:val="006820B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20B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US" w:bidi="ar-SA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20B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820B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491</Words>
  <Characters>2802</Characters>
  <Application>Microsoft Office Word</Application>
  <DocSecurity>0</DocSecurity>
  <Lines>23</Lines>
  <Paragraphs>6</Paragraphs>
  <ScaleCrop>false</ScaleCrop>
  <Company>Springer Nature</Company>
  <LinksUpToDate>false</LinksUpToDate>
  <CharactersWithSpaces>3287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2025-04-15T15:56:00Z</dcterms:created>
  <dcterms:modified xsi:type="dcterms:W3CDTF">2025-04-15T15:56:00Z</dcterms:modified>
</cp:coreProperties>
</file>