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C1CDC" w14:textId="77777777" w:rsidR="00E17B3F" w:rsidRPr="00586A14" w:rsidRDefault="00E17B3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0234C" w14:textId="77777777" w:rsidR="00E17B3F" w:rsidRPr="00586A14" w:rsidRDefault="00E17B3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F1EC73" w14:textId="77777777" w:rsidR="00E17B3F" w:rsidRPr="00586A14" w:rsidRDefault="00E17B3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BCD4D3" w14:textId="3FA25066" w:rsidR="000B76A2" w:rsidRPr="00586A14" w:rsidRDefault="000B76A2" w:rsidP="000B76A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6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1 </w:t>
      </w:r>
      <w:r w:rsidRPr="00586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Meta-analysis of the fungicidal activity of spraying benzothiazole solution and smoking TPN agent for the conidia of </w:t>
      </w:r>
      <w:r w:rsidRPr="00586A1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f</w:t>
      </w:r>
      <w:r w:rsidRPr="00586A1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uligena</w:t>
      </w:r>
      <w:r w:rsidRPr="00586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agricultural materials</w:t>
      </w:r>
    </w:p>
    <w:p w14:paraId="6A30966B" w14:textId="518F2102" w:rsidR="00586A14" w:rsidRPr="00586A14" w:rsidRDefault="00586A14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586A14" w:rsidRPr="00586A14" w:rsidSect="001531C3">
          <w:headerReference w:type="default" r:id="rId7"/>
          <w:footerReference w:type="default" r:id="rId8"/>
          <w:pgSz w:w="16838" w:h="11906" w:orient="landscape" w:code="9"/>
          <w:pgMar w:top="1701" w:right="1701" w:bottom="1701" w:left="1701" w:header="851" w:footer="992" w:gutter="0"/>
          <w:lnNumType w:countBy="1" w:restart="continuous"/>
          <w:cols w:space="425"/>
          <w:docGrid w:type="linesAndChars" w:linePitch="537"/>
        </w:sectPr>
      </w:pPr>
      <w:r w:rsidRPr="00586A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09E93C" wp14:editId="2AA7C4E2">
            <wp:extent cx="6264000" cy="1405554"/>
            <wp:effectExtent l="0" t="0" r="3810" b="4445"/>
            <wp:docPr id="46766284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140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AB3FE" w14:textId="11EA063A" w:rsidR="00F8348B" w:rsidRPr="00586A14" w:rsidRDefault="00F8348B" w:rsidP="00F8348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6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2 </w:t>
      </w:r>
      <w:r w:rsidRPr="00586A14">
        <w:rPr>
          <w:rFonts w:ascii="Times New Roman" w:hAnsi="Times New Roman" w:cs="Times New Roman"/>
          <w:color w:val="000000" w:themeColor="text1"/>
          <w:sz w:val="24"/>
          <w:szCs w:val="24"/>
        </w:rPr>
        <w:t>An outline of the commercial greenhouses investigated for the effect of disinfecting agricultural materials against tomato black leaf mold (BLM)</w:t>
      </w:r>
    </w:p>
    <w:p w14:paraId="24B01C87" w14:textId="5B3A54CC" w:rsidR="00586A14" w:rsidRPr="00586A14" w:rsidRDefault="00586A14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A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48D521" wp14:editId="53206D83">
            <wp:extent cx="6264000" cy="3727051"/>
            <wp:effectExtent l="0" t="0" r="3810" b="6985"/>
            <wp:docPr id="185298165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372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913D9" w14:textId="77777777" w:rsidR="00D8201D" w:rsidRDefault="00D8201D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45B1B8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498702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7C53C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1531C3" w:rsidSect="001531C3">
          <w:pgSz w:w="16838" w:h="11906" w:orient="landscape" w:code="9"/>
          <w:pgMar w:top="1701" w:right="1701" w:bottom="1701" w:left="1701" w:header="851" w:footer="992" w:gutter="0"/>
          <w:lnNumType w:countBy="1" w:restart="continuous"/>
          <w:cols w:space="425"/>
          <w:docGrid w:type="lines" w:linePitch="537"/>
        </w:sectPr>
      </w:pPr>
    </w:p>
    <w:p w14:paraId="0966763D" w14:textId="605F870F" w:rsidR="001531C3" w:rsidRPr="001531C3" w:rsidRDefault="001531C3" w:rsidP="001531C3">
      <w:pPr>
        <w:tabs>
          <w:tab w:val="left" w:pos="426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6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3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586A14">
        <w:rPr>
          <w:rFonts w:ascii="Times New Roman" w:hAnsi="Times New Roman" w:cs="Times New Roman"/>
          <w:color w:val="000000" w:themeColor="text1"/>
          <w:sz w:val="24"/>
          <w:szCs w:val="24"/>
        </w:rPr>
        <w:t>Effect of disinfection by spraying and smoking of agricultural materials on disease development and plant survival in the commercial greenhouses</w:t>
      </w:r>
    </w:p>
    <w:p w14:paraId="5973C01D" w14:textId="4B7135C8" w:rsidR="001531C3" w:rsidRPr="001531C3" w:rsidRDefault="00AC46F1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46F1">
        <w:rPr>
          <w:noProof/>
        </w:rPr>
        <w:drawing>
          <wp:inline distT="0" distB="0" distL="0" distR="0" wp14:anchorId="4CA7ECD7" wp14:editId="3D125BD2">
            <wp:extent cx="6264000" cy="2553608"/>
            <wp:effectExtent l="0" t="0" r="3810" b="0"/>
            <wp:docPr id="14257101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255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EEC4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484D14" w14:textId="6D9A4A7C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225547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A75A3F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F459C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711D61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1980D7" w14:textId="77777777" w:rsidR="001531C3" w:rsidRDefault="001531C3" w:rsidP="001531C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1531C3" w:rsidSect="001531C3">
          <w:pgSz w:w="16838" w:h="11906" w:orient="landscape" w:code="9"/>
          <w:pgMar w:top="1701" w:right="1701" w:bottom="1701" w:left="1701" w:header="851" w:footer="992" w:gutter="0"/>
          <w:lnNumType w:countBy="1" w:restart="continuous"/>
          <w:cols w:space="425"/>
          <w:docGrid w:type="lines" w:linePitch="537"/>
        </w:sectPr>
      </w:pPr>
    </w:p>
    <w:p w14:paraId="51284987" w14:textId="390ED132" w:rsidR="001531C3" w:rsidRPr="001531C3" w:rsidRDefault="001531C3" w:rsidP="001531C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6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4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586A14">
        <w:rPr>
          <w:rFonts w:ascii="Times New Roman" w:hAnsi="Times New Roman" w:cs="Times New Roman"/>
          <w:color w:val="000000" w:themeColor="text1"/>
          <w:sz w:val="24"/>
          <w:szCs w:val="24"/>
        </w:rPr>
        <w:t>Parameter estimates for the best-fit linear mixed model (GLMM) for factors related to the incidence of tomato black leaf mold (BLM) in four experiments</w:t>
      </w:r>
    </w:p>
    <w:p w14:paraId="7A36A3B6" w14:textId="5C142243" w:rsidR="00267B0F" w:rsidRP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31C3">
        <w:rPr>
          <w:noProof/>
        </w:rPr>
        <w:drawing>
          <wp:inline distT="0" distB="0" distL="0" distR="0" wp14:anchorId="2E427363" wp14:editId="1989F1F6">
            <wp:extent cx="5715000" cy="1476375"/>
            <wp:effectExtent l="0" t="0" r="0" b="9525"/>
            <wp:docPr id="51347463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14D9B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5BDBD9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EC533F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E484A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D0D2B7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1C9A8D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C0AA3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497277" w14:textId="77777777" w:rsidR="00267B0F" w:rsidRPr="00586A14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F439E6" w14:textId="77777777" w:rsidR="00267B0F" w:rsidRDefault="00267B0F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662556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63FD7C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F83AD2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BA79FE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00F60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4204BA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475A63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8FA7BE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4924A" w14:textId="77777777" w:rsid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B2E4AE" w14:textId="6FB14C4C" w:rsidR="001531C3" w:rsidRPr="001531C3" w:rsidRDefault="001531C3" w:rsidP="001531C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6A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5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586A14">
        <w:rPr>
          <w:rFonts w:ascii="Times New Roman" w:hAnsi="Times New Roman" w:cs="Times New Roman"/>
          <w:color w:val="000000" w:themeColor="text1"/>
          <w:sz w:val="24"/>
          <w:szCs w:val="24"/>
        </w:rPr>
        <w:t>Meta-analysis of the effect of disinfecting agricultural materials on the disease incidence of leaves by spraying benzothiazole solution and smoking with TPN agent</w:t>
      </w:r>
    </w:p>
    <w:p w14:paraId="34521FC5" w14:textId="62796727" w:rsidR="001531C3" w:rsidRPr="001531C3" w:rsidRDefault="001531C3" w:rsidP="0038676A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31C3">
        <w:rPr>
          <w:rFonts w:hint="eastAsia"/>
          <w:noProof/>
        </w:rPr>
        <w:drawing>
          <wp:inline distT="0" distB="0" distL="0" distR="0" wp14:anchorId="0E4F136F" wp14:editId="1BAA970A">
            <wp:extent cx="5400040" cy="1328420"/>
            <wp:effectExtent l="0" t="0" r="0" b="5080"/>
            <wp:docPr id="44937202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1C3" w:rsidRPr="001531C3" w:rsidSect="001531C3">
      <w:pgSz w:w="11906" w:h="16838" w:code="9"/>
      <w:pgMar w:top="1701" w:right="1701" w:bottom="1701" w:left="1701" w:header="851" w:footer="992" w:gutter="0"/>
      <w:lnNumType w:countBy="1" w:restart="continuous"/>
      <w:cols w:space="425"/>
      <w:docGrid w:type="linesAndChars" w:linePitch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C6426" w14:textId="77777777" w:rsidR="00D2687E" w:rsidRDefault="00D2687E" w:rsidP="001A5C96">
      <w:r>
        <w:separator/>
      </w:r>
    </w:p>
  </w:endnote>
  <w:endnote w:type="continuationSeparator" w:id="0">
    <w:p w14:paraId="2846DF5F" w14:textId="77777777" w:rsidR="00D2687E" w:rsidRDefault="00D2687E" w:rsidP="001A5C96">
      <w:r>
        <w:continuationSeparator/>
      </w:r>
    </w:p>
  </w:endnote>
  <w:endnote w:type="continuationNotice" w:id="1">
    <w:p w14:paraId="49896561" w14:textId="77777777" w:rsidR="00D2687E" w:rsidRDefault="00D268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1391442"/>
      <w:docPartObj>
        <w:docPartGallery w:val="Page Numbers (Bottom of Page)"/>
        <w:docPartUnique/>
      </w:docPartObj>
    </w:sdtPr>
    <w:sdtContent>
      <w:p w14:paraId="6C1CED23" w14:textId="7C53943E" w:rsidR="004F7C16" w:rsidRDefault="004F7C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70E" w:rsidRPr="0083770E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2CC2488F" w14:textId="77777777" w:rsidR="004F7C16" w:rsidRDefault="004F7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5C03D" w14:textId="77777777" w:rsidR="00D2687E" w:rsidRDefault="00D2687E" w:rsidP="001A5C96">
      <w:r>
        <w:separator/>
      </w:r>
    </w:p>
  </w:footnote>
  <w:footnote w:type="continuationSeparator" w:id="0">
    <w:p w14:paraId="3358A6E1" w14:textId="77777777" w:rsidR="00D2687E" w:rsidRDefault="00D2687E" w:rsidP="001A5C96">
      <w:r>
        <w:continuationSeparator/>
      </w:r>
    </w:p>
  </w:footnote>
  <w:footnote w:type="continuationNotice" w:id="1">
    <w:p w14:paraId="00910FE4" w14:textId="77777777" w:rsidR="00D2687E" w:rsidRDefault="00D268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87934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E064C3" w14:textId="4B62BAA8" w:rsidR="004F7C16" w:rsidRDefault="00542F36">
        <w:pPr>
          <w:pStyle w:val="Header"/>
          <w:jc w:val="right"/>
        </w:pPr>
        <w:r w:rsidRPr="00542F36">
          <w:t>Kirino</w:t>
        </w:r>
        <w:r>
          <w:t xml:space="preserve"> and </w:t>
        </w:r>
        <w:r w:rsidRPr="00542F36">
          <w:t>Kawaguchi</w:t>
        </w:r>
        <w:r>
          <w:t xml:space="preserve">   </w:t>
        </w:r>
        <w:r w:rsidR="004F7C16">
          <w:fldChar w:fldCharType="begin"/>
        </w:r>
        <w:r w:rsidR="004F7C16">
          <w:instrText xml:space="preserve"> PAGE   \* MERGEFORMAT </w:instrText>
        </w:r>
        <w:r w:rsidR="004F7C16">
          <w:fldChar w:fldCharType="separate"/>
        </w:r>
        <w:r w:rsidR="0083770E">
          <w:rPr>
            <w:noProof/>
          </w:rPr>
          <w:t>1</w:t>
        </w:r>
        <w:r w:rsidR="004F7C16">
          <w:rPr>
            <w:noProof/>
          </w:rPr>
          <w:fldChar w:fldCharType="end"/>
        </w:r>
      </w:p>
    </w:sdtContent>
  </w:sdt>
  <w:p w14:paraId="03FBDB46" w14:textId="77777777" w:rsidR="004F7C16" w:rsidRDefault="004F7C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C0833"/>
    <w:multiLevelType w:val="hybridMultilevel"/>
    <w:tmpl w:val="B83679C4"/>
    <w:lvl w:ilvl="0" w:tplc="C97E77B0">
      <w:start w:val="1"/>
      <w:numFmt w:val="decimal"/>
      <w:lvlText w:val="%1."/>
      <w:lvlJc w:val="left"/>
      <w:pPr>
        <w:ind w:left="480" w:hanging="48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35857AE8"/>
    <w:multiLevelType w:val="hybridMultilevel"/>
    <w:tmpl w:val="00087FD6"/>
    <w:lvl w:ilvl="0" w:tplc="D9A63908">
      <w:start w:val="1"/>
      <w:numFmt w:val="decimal"/>
      <w:lvlText w:val="%1."/>
      <w:lvlJc w:val="left"/>
      <w:pPr>
        <w:ind w:left="480" w:hanging="48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63090E96"/>
    <w:multiLevelType w:val="multilevel"/>
    <w:tmpl w:val="685E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319535">
    <w:abstractNumId w:val="0"/>
  </w:num>
  <w:num w:numId="2" w16cid:durableId="1470518984">
    <w:abstractNumId w:val="2"/>
  </w:num>
  <w:num w:numId="3" w16cid:durableId="1834180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drawingGridHorizontalSpacing w:val="105"/>
  <w:drawingGridVerticalSpacing w:val="5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O2NDIwtrAwNzY0MTZU0lEKTi0uzszPAykwrAUA9Bkw+SwAAAA="/>
  </w:docVars>
  <w:rsids>
    <w:rsidRoot w:val="00984F36"/>
    <w:rsid w:val="00004291"/>
    <w:rsid w:val="00004630"/>
    <w:rsid w:val="00011689"/>
    <w:rsid w:val="00012DDB"/>
    <w:rsid w:val="00013DF5"/>
    <w:rsid w:val="00016DFF"/>
    <w:rsid w:val="00016E78"/>
    <w:rsid w:val="0001724E"/>
    <w:rsid w:val="0002049D"/>
    <w:rsid w:val="00023E40"/>
    <w:rsid w:val="00025C03"/>
    <w:rsid w:val="000263BC"/>
    <w:rsid w:val="00026DB4"/>
    <w:rsid w:val="000326A0"/>
    <w:rsid w:val="00032929"/>
    <w:rsid w:val="000421EB"/>
    <w:rsid w:val="0004342D"/>
    <w:rsid w:val="00046C54"/>
    <w:rsid w:val="000503D9"/>
    <w:rsid w:val="00053567"/>
    <w:rsid w:val="000573CC"/>
    <w:rsid w:val="00057A0B"/>
    <w:rsid w:val="0006237E"/>
    <w:rsid w:val="00062A43"/>
    <w:rsid w:val="0006361A"/>
    <w:rsid w:val="00064C83"/>
    <w:rsid w:val="00066780"/>
    <w:rsid w:val="00067685"/>
    <w:rsid w:val="0007173B"/>
    <w:rsid w:val="0007643B"/>
    <w:rsid w:val="00077895"/>
    <w:rsid w:val="000813E9"/>
    <w:rsid w:val="0008759D"/>
    <w:rsid w:val="000875DA"/>
    <w:rsid w:val="00087B2D"/>
    <w:rsid w:val="00087B33"/>
    <w:rsid w:val="0009281E"/>
    <w:rsid w:val="000A07C2"/>
    <w:rsid w:val="000A2C85"/>
    <w:rsid w:val="000A469C"/>
    <w:rsid w:val="000A4E8F"/>
    <w:rsid w:val="000A4E9A"/>
    <w:rsid w:val="000A50C1"/>
    <w:rsid w:val="000A69F2"/>
    <w:rsid w:val="000B03D0"/>
    <w:rsid w:val="000B0F48"/>
    <w:rsid w:val="000B24CA"/>
    <w:rsid w:val="000B3138"/>
    <w:rsid w:val="000B480E"/>
    <w:rsid w:val="000B6719"/>
    <w:rsid w:val="000B6D5F"/>
    <w:rsid w:val="000B76A2"/>
    <w:rsid w:val="000C37B8"/>
    <w:rsid w:val="000C477C"/>
    <w:rsid w:val="000C6A70"/>
    <w:rsid w:val="000C763A"/>
    <w:rsid w:val="000D0CE8"/>
    <w:rsid w:val="000D10AE"/>
    <w:rsid w:val="000D76CB"/>
    <w:rsid w:val="000E0CA9"/>
    <w:rsid w:val="000E158C"/>
    <w:rsid w:val="000E19B3"/>
    <w:rsid w:val="000E1D8D"/>
    <w:rsid w:val="000E2B11"/>
    <w:rsid w:val="000E4BC9"/>
    <w:rsid w:val="000F039B"/>
    <w:rsid w:val="000F2569"/>
    <w:rsid w:val="000F3BA8"/>
    <w:rsid w:val="000F58EA"/>
    <w:rsid w:val="000F7A91"/>
    <w:rsid w:val="00101E0C"/>
    <w:rsid w:val="00103904"/>
    <w:rsid w:val="00103BD7"/>
    <w:rsid w:val="00104964"/>
    <w:rsid w:val="00106F93"/>
    <w:rsid w:val="00107BD3"/>
    <w:rsid w:val="0011202E"/>
    <w:rsid w:val="001126B4"/>
    <w:rsid w:val="001146E9"/>
    <w:rsid w:val="00114DC3"/>
    <w:rsid w:val="00116D6B"/>
    <w:rsid w:val="001170DF"/>
    <w:rsid w:val="0012138B"/>
    <w:rsid w:val="0012268A"/>
    <w:rsid w:val="001241E9"/>
    <w:rsid w:val="001242E0"/>
    <w:rsid w:val="00126677"/>
    <w:rsid w:val="00131342"/>
    <w:rsid w:val="00132869"/>
    <w:rsid w:val="00133505"/>
    <w:rsid w:val="00135E52"/>
    <w:rsid w:val="00137657"/>
    <w:rsid w:val="0014015B"/>
    <w:rsid w:val="0014039C"/>
    <w:rsid w:val="00140C65"/>
    <w:rsid w:val="00144C0C"/>
    <w:rsid w:val="00145469"/>
    <w:rsid w:val="00147480"/>
    <w:rsid w:val="001502FA"/>
    <w:rsid w:val="00150C09"/>
    <w:rsid w:val="001531C3"/>
    <w:rsid w:val="0015513E"/>
    <w:rsid w:val="001552E7"/>
    <w:rsid w:val="00155B43"/>
    <w:rsid w:val="00160576"/>
    <w:rsid w:val="00161CF7"/>
    <w:rsid w:val="0016294E"/>
    <w:rsid w:val="00163719"/>
    <w:rsid w:val="0016493F"/>
    <w:rsid w:val="001676D1"/>
    <w:rsid w:val="00171357"/>
    <w:rsid w:val="0017152E"/>
    <w:rsid w:val="00171629"/>
    <w:rsid w:val="001739CD"/>
    <w:rsid w:val="001747CE"/>
    <w:rsid w:val="00174EE5"/>
    <w:rsid w:val="00177BB8"/>
    <w:rsid w:val="001808F2"/>
    <w:rsid w:val="001818B6"/>
    <w:rsid w:val="001848CE"/>
    <w:rsid w:val="00184C1B"/>
    <w:rsid w:val="0018533F"/>
    <w:rsid w:val="0018548C"/>
    <w:rsid w:val="00193AEF"/>
    <w:rsid w:val="0019511C"/>
    <w:rsid w:val="00197FD8"/>
    <w:rsid w:val="001A0AF3"/>
    <w:rsid w:val="001A1277"/>
    <w:rsid w:val="001A1EE4"/>
    <w:rsid w:val="001A2FB6"/>
    <w:rsid w:val="001A3860"/>
    <w:rsid w:val="001A3F9A"/>
    <w:rsid w:val="001A5958"/>
    <w:rsid w:val="001A5B8A"/>
    <w:rsid w:val="001A5C96"/>
    <w:rsid w:val="001A6CCF"/>
    <w:rsid w:val="001A7B85"/>
    <w:rsid w:val="001B0FE6"/>
    <w:rsid w:val="001B16CB"/>
    <w:rsid w:val="001B5AE7"/>
    <w:rsid w:val="001B6861"/>
    <w:rsid w:val="001B6C07"/>
    <w:rsid w:val="001B7B1D"/>
    <w:rsid w:val="001B7F53"/>
    <w:rsid w:val="001C5577"/>
    <w:rsid w:val="001C64E0"/>
    <w:rsid w:val="001C653B"/>
    <w:rsid w:val="001C6F47"/>
    <w:rsid w:val="001D0242"/>
    <w:rsid w:val="001D1A14"/>
    <w:rsid w:val="001D335E"/>
    <w:rsid w:val="001D3EF7"/>
    <w:rsid w:val="001D749C"/>
    <w:rsid w:val="001E27E0"/>
    <w:rsid w:val="001E2BB4"/>
    <w:rsid w:val="001E335E"/>
    <w:rsid w:val="00201003"/>
    <w:rsid w:val="002015B1"/>
    <w:rsid w:val="00204D7D"/>
    <w:rsid w:val="0020610D"/>
    <w:rsid w:val="0020637B"/>
    <w:rsid w:val="00210106"/>
    <w:rsid w:val="00210526"/>
    <w:rsid w:val="002122A9"/>
    <w:rsid w:val="002168D7"/>
    <w:rsid w:val="002204D3"/>
    <w:rsid w:val="00222E41"/>
    <w:rsid w:val="00225DDB"/>
    <w:rsid w:val="00226A2C"/>
    <w:rsid w:val="00231EC2"/>
    <w:rsid w:val="00232BD2"/>
    <w:rsid w:val="0023542A"/>
    <w:rsid w:val="00236DB0"/>
    <w:rsid w:val="00237A91"/>
    <w:rsid w:val="0024676E"/>
    <w:rsid w:val="002469FF"/>
    <w:rsid w:val="00246F2F"/>
    <w:rsid w:val="0025068E"/>
    <w:rsid w:val="00251079"/>
    <w:rsid w:val="00253C01"/>
    <w:rsid w:val="002546C2"/>
    <w:rsid w:val="002559B3"/>
    <w:rsid w:val="00256AF4"/>
    <w:rsid w:val="002575F0"/>
    <w:rsid w:val="00260757"/>
    <w:rsid w:val="00264550"/>
    <w:rsid w:val="0026473E"/>
    <w:rsid w:val="00265A5D"/>
    <w:rsid w:val="0026616F"/>
    <w:rsid w:val="002662DF"/>
    <w:rsid w:val="00267B0F"/>
    <w:rsid w:val="00267E18"/>
    <w:rsid w:val="00270255"/>
    <w:rsid w:val="00271232"/>
    <w:rsid w:val="002726DD"/>
    <w:rsid w:val="00273A99"/>
    <w:rsid w:val="00273EF3"/>
    <w:rsid w:val="00274D32"/>
    <w:rsid w:val="002777C1"/>
    <w:rsid w:val="00277C48"/>
    <w:rsid w:val="00282262"/>
    <w:rsid w:val="002828A2"/>
    <w:rsid w:val="00283D9E"/>
    <w:rsid w:val="00283EA8"/>
    <w:rsid w:val="00286883"/>
    <w:rsid w:val="0028707B"/>
    <w:rsid w:val="00287A68"/>
    <w:rsid w:val="00294BEC"/>
    <w:rsid w:val="00295328"/>
    <w:rsid w:val="002963C6"/>
    <w:rsid w:val="00296CD7"/>
    <w:rsid w:val="00296D31"/>
    <w:rsid w:val="00296E8B"/>
    <w:rsid w:val="00297127"/>
    <w:rsid w:val="002A15FD"/>
    <w:rsid w:val="002A2CD4"/>
    <w:rsid w:val="002A40FB"/>
    <w:rsid w:val="002A4933"/>
    <w:rsid w:val="002A6F68"/>
    <w:rsid w:val="002B1FAD"/>
    <w:rsid w:val="002B2582"/>
    <w:rsid w:val="002B3216"/>
    <w:rsid w:val="002B43DD"/>
    <w:rsid w:val="002B4CDE"/>
    <w:rsid w:val="002B5CC6"/>
    <w:rsid w:val="002B67DC"/>
    <w:rsid w:val="002C251F"/>
    <w:rsid w:val="002C4B46"/>
    <w:rsid w:val="002C4C19"/>
    <w:rsid w:val="002C56FE"/>
    <w:rsid w:val="002C5BA1"/>
    <w:rsid w:val="002C73B4"/>
    <w:rsid w:val="002D47E4"/>
    <w:rsid w:val="002D50A7"/>
    <w:rsid w:val="002D529C"/>
    <w:rsid w:val="002D5A5F"/>
    <w:rsid w:val="002D5F6D"/>
    <w:rsid w:val="002D6B71"/>
    <w:rsid w:val="002D7BD1"/>
    <w:rsid w:val="002E1355"/>
    <w:rsid w:val="002E2687"/>
    <w:rsid w:val="002E3BA8"/>
    <w:rsid w:val="002E3D07"/>
    <w:rsid w:val="002E4A43"/>
    <w:rsid w:val="002E5E64"/>
    <w:rsid w:val="002F04C9"/>
    <w:rsid w:val="002F4F97"/>
    <w:rsid w:val="002F5E0D"/>
    <w:rsid w:val="002F72E2"/>
    <w:rsid w:val="00300F7E"/>
    <w:rsid w:val="00303351"/>
    <w:rsid w:val="0030574A"/>
    <w:rsid w:val="00306D7B"/>
    <w:rsid w:val="003120BB"/>
    <w:rsid w:val="00313DE7"/>
    <w:rsid w:val="00314939"/>
    <w:rsid w:val="0031533D"/>
    <w:rsid w:val="00317011"/>
    <w:rsid w:val="00320EDB"/>
    <w:rsid w:val="0032584F"/>
    <w:rsid w:val="00325A4C"/>
    <w:rsid w:val="00325F4A"/>
    <w:rsid w:val="00327027"/>
    <w:rsid w:val="00330B47"/>
    <w:rsid w:val="003331DA"/>
    <w:rsid w:val="0033570B"/>
    <w:rsid w:val="0033641A"/>
    <w:rsid w:val="00340819"/>
    <w:rsid w:val="0034100A"/>
    <w:rsid w:val="003419BE"/>
    <w:rsid w:val="00343E7B"/>
    <w:rsid w:val="003472FD"/>
    <w:rsid w:val="00350FD2"/>
    <w:rsid w:val="00351573"/>
    <w:rsid w:val="003525E2"/>
    <w:rsid w:val="00353761"/>
    <w:rsid w:val="00354B73"/>
    <w:rsid w:val="0035570F"/>
    <w:rsid w:val="00355B72"/>
    <w:rsid w:val="00357D17"/>
    <w:rsid w:val="00360B34"/>
    <w:rsid w:val="00360D94"/>
    <w:rsid w:val="003631B1"/>
    <w:rsid w:val="003729B4"/>
    <w:rsid w:val="003769AD"/>
    <w:rsid w:val="00384C51"/>
    <w:rsid w:val="0038676A"/>
    <w:rsid w:val="00386F88"/>
    <w:rsid w:val="00387F24"/>
    <w:rsid w:val="0039371F"/>
    <w:rsid w:val="00393A73"/>
    <w:rsid w:val="00396737"/>
    <w:rsid w:val="0039786C"/>
    <w:rsid w:val="003A5F1D"/>
    <w:rsid w:val="003A730C"/>
    <w:rsid w:val="003A7324"/>
    <w:rsid w:val="003B0153"/>
    <w:rsid w:val="003B3A2B"/>
    <w:rsid w:val="003B3CDB"/>
    <w:rsid w:val="003B4F58"/>
    <w:rsid w:val="003B545A"/>
    <w:rsid w:val="003B7EFE"/>
    <w:rsid w:val="003C1CBB"/>
    <w:rsid w:val="003C2403"/>
    <w:rsid w:val="003C35C1"/>
    <w:rsid w:val="003C4E99"/>
    <w:rsid w:val="003C6E9D"/>
    <w:rsid w:val="003C7449"/>
    <w:rsid w:val="003C78B2"/>
    <w:rsid w:val="003C7B65"/>
    <w:rsid w:val="003D07C1"/>
    <w:rsid w:val="003D1DA8"/>
    <w:rsid w:val="003D3063"/>
    <w:rsid w:val="003D3ED5"/>
    <w:rsid w:val="003D5007"/>
    <w:rsid w:val="003D5F55"/>
    <w:rsid w:val="003D61CE"/>
    <w:rsid w:val="003E0B27"/>
    <w:rsid w:val="003E2186"/>
    <w:rsid w:val="003E30E0"/>
    <w:rsid w:val="003E3F8F"/>
    <w:rsid w:val="003E511F"/>
    <w:rsid w:val="003F2036"/>
    <w:rsid w:val="00404A6D"/>
    <w:rsid w:val="00404F18"/>
    <w:rsid w:val="00406AE4"/>
    <w:rsid w:val="00410013"/>
    <w:rsid w:val="00411CB9"/>
    <w:rsid w:val="00412076"/>
    <w:rsid w:val="00413AFD"/>
    <w:rsid w:val="00421CA7"/>
    <w:rsid w:val="00421E8C"/>
    <w:rsid w:val="00423CD7"/>
    <w:rsid w:val="00425E61"/>
    <w:rsid w:val="004262B3"/>
    <w:rsid w:val="00427FF3"/>
    <w:rsid w:val="00430C46"/>
    <w:rsid w:val="00433419"/>
    <w:rsid w:val="00433CB4"/>
    <w:rsid w:val="004340E4"/>
    <w:rsid w:val="0043474C"/>
    <w:rsid w:val="004352BB"/>
    <w:rsid w:val="004359C0"/>
    <w:rsid w:val="00440243"/>
    <w:rsid w:val="00441462"/>
    <w:rsid w:val="00441469"/>
    <w:rsid w:val="00441C67"/>
    <w:rsid w:val="004442D4"/>
    <w:rsid w:val="00447AAA"/>
    <w:rsid w:val="00450371"/>
    <w:rsid w:val="004508B4"/>
    <w:rsid w:val="00451497"/>
    <w:rsid w:val="00455E57"/>
    <w:rsid w:val="004560FB"/>
    <w:rsid w:val="0046070C"/>
    <w:rsid w:val="004663ED"/>
    <w:rsid w:val="00466F63"/>
    <w:rsid w:val="004700AB"/>
    <w:rsid w:val="00471415"/>
    <w:rsid w:val="004728D7"/>
    <w:rsid w:val="00472F00"/>
    <w:rsid w:val="004734A2"/>
    <w:rsid w:val="00473A1F"/>
    <w:rsid w:val="00473A95"/>
    <w:rsid w:val="00474630"/>
    <w:rsid w:val="00474CD7"/>
    <w:rsid w:val="00482E5E"/>
    <w:rsid w:val="0048551E"/>
    <w:rsid w:val="004858AF"/>
    <w:rsid w:val="00490104"/>
    <w:rsid w:val="004919CE"/>
    <w:rsid w:val="004920A4"/>
    <w:rsid w:val="00493C24"/>
    <w:rsid w:val="00494558"/>
    <w:rsid w:val="00494FD0"/>
    <w:rsid w:val="004A0BD6"/>
    <w:rsid w:val="004A3A0E"/>
    <w:rsid w:val="004A464E"/>
    <w:rsid w:val="004A5283"/>
    <w:rsid w:val="004A79B6"/>
    <w:rsid w:val="004A7FEA"/>
    <w:rsid w:val="004B158F"/>
    <w:rsid w:val="004B16C3"/>
    <w:rsid w:val="004B1C16"/>
    <w:rsid w:val="004B1E45"/>
    <w:rsid w:val="004B6E85"/>
    <w:rsid w:val="004C1BEC"/>
    <w:rsid w:val="004C1C1C"/>
    <w:rsid w:val="004C1E11"/>
    <w:rsid w:val="004C66D9"/>
    <w:rsid w:val="004D01A2"/>
    <w:rsid w:val="004D0E72"/>
    <w:rsid w:val="004D28AB"/>
    <w:rsid w:val="004D335E"/>
    <w:rsid w:val="004D49C7"/>
    <w:rsid w:val="004D59A8"/>
    <w:rsid w:val="004D6ACC"/>
    <w:rsid w:val="004D7514"/>
    <w:rsid w:val="004E0E25"/>
    <w:rsid w:val="004E18C0"/>
    <w:rsid w:val="004E18D3"/>
    <w:rsid w:val="004E27A0"/>
    <w:rsid w:val="004E36A9"/>
    <w:rsid w:val="004E3A6A"/>
    <w:rsid w:val="004E3FCB"/>
    <w:rsid w:val="004E446B"/>
    <w:rsid w:val="004E5FF9"/>
    <w:rsid w:val="004E6E3E"/>
    <w:rsid w:val="004F0D1F"/>
    <w:rsid w:val="004F232D"/>
    <w:rsid w:val="004F5C7E"/>
    <w:rsid w:val="004F7C16"/>
    <w:rsid w:val="00500DF7"/>
    <w:rsid w:val="00503ACE"/>
    <w:rsid w:val="005061C4"/>
    <w:rsid w:val="00506E3E"/>
    <w:rsid w:val="00507193"/>
    <w:rsid w:val="00507C94"/>
    <w:rsid w:val="00510D6A"/>
    <w:rsid w:val="00510E91"/>
    <w:rsid w:val="00512803"/>
    <w:rsid w:val="0051550F"/>
    <w:rsid w:val="00515571"/>
    <w:rsid w:val="00515C30"/>
    <w:rsid w:val="00516F7B"/>
    <w:rsid w:val="00520C8A"/>
    <w:rsid w:val="005210F2"/>
    <w:rsid w:val="00525DD6"/>
    <w:rsid w:val="00526E1C"/>
    <w:rsid w:val="00530A91"/>
    <w:rsid w:val="005320B6"/>
    <w:rsid w:val="00533204"/>
    <w:rsid w:val="005343A8"/>
    <w:rsid w:val="0053468F"/>
    <w:rsid w:val="00535375"/>
    <w:rsid w:val="00536160"/>
    <w:rsid w:val="00537D0D"/>
    <w:rsid w:val="00542F36"/>
    <w:rsid w:val="005501DA"/>
    <w:rsid w:val="0055584F"/>
    <w:rsid w:val="0055728E"/>
    <w:rsid w:val="00562A7D"/>
    <w:rsid w:val="005633E0"/>
    <w:rsid w:val="00564BD5"/>
    <w:rsid w:val="00567AB6"/>
    <w:rsid w:val="00570481"/>
    <w:rsid w:val="00570511"/>
    <w:rsid w:val="0057085E"/>
    <w:rsid w:val="00570E97"/>
    <w:rsid w:val="00572C15"/>
    <w:rsid w:val="00572EA1"/>
    <w:rsid w:val="00574A19"/>
    <w:rsid w:val="005755D1"/>
    <w:rsid w:val="00576B6F"/>
    <w:rsid w:val="00580FD1"/>
    <w:rsid w:val="00583F05"/>
    <w:rsid w:val="00586A14"/>
    <w:rsid w:val="00586DF6"/>
    <w:rsid w:val="0058705E"/>
    <w:rsid w:val="00590B2D"/>
    <w:rsid w:val="00590B6C"/>
    <w:rsid w:val="00592356"/>
    <w:rsid w:val="005936AA"/>
    <w:rsid w:val="00595634"/>
    <w:rsid w:val="00596ECD"/>
    <w:rsid w:val="005A02B7"/>
    <w:rsid w:val="005A095C"/>
    <w:rsid w:val="005A0C07"/>
    <w:rsid w:val="005A17B2"/>
    <w:rsid w:val="005A5CD6"/>
    <w:rsid w:val="005B0F31"/>
    <w:rsid w:val="005B11FF"/>
    <w:rsid w:val="005B14D6"/>
    <w:rsid w:val="005B62AF"/>
    <w:rsid w:val="005C5456"/>
    <w:rsid w:val="005C5FFE"/>
    <w:rsid w:val="005D15A8"/>
    <w:rsid w:val="005D1BA7"/>
    <w:rsid w:val="005D1CF1"/>
    <w:rsid w:val="005D2013"/>
    <w:rsid w:val="005D21B3"/>
    <w:rsid w:val="005D2ECE"/>
    <w:rsid w:val="005D7077"/>
    <w:rsid w:val="005D7F64"/>
    <w:rsid w:val="005E16A5"/>
    <w:rsid w:val="005E31F0"/>
    <w:rsid w:val="005E7919"/>
    <w:rsid w:val="005E7DE3"/>
    <w:rsid w:val="005F03FE"/>
    <w:rsid w:val="005F0B77"/>
    <w:rsid w:val="005F17C2"/>
    <w:rsid w:val="005F1CA9"/>
    <w:rsid w:val="005F7059"/>
    <w:rsid w:val="005F7F08"/>
    <w:rsid w:val="00603084"/>
    <w:rsid w:val="00605F8F"/>
    <w:rsid w:val="00610562"/>
    <w:rsid w:val="006114AD"/>
    <w:rsid w:val="0061182E"/>
    <w:rsid w:val="00611AD1"/>
    <w:rsid w:val="00616EAD"/>
    <w:rsid w:val="00617905"/>
    <w:rsid w:val="006242F3"/>
    <w:rsid w:val="00624E58"/>
    <w:rsid w:val="0062506C"/>
    <w:rsid w:val="00625AD9"/>
    <w:rsid w:val="006279BB"/>
    <w:rsid w:val="0063179D"/>
    <w:rsid w:val="0063230A"/>
    <w:rsid w:val="00633C48"/>
    <w:rsid w:val="00634EF2"/>
    <w:rsid w:val="006418BA"/>
    <w:rsid w:val="00642231"/>
    <w:rsid w:val="0064506F"/>
    <w:rsid w:val="00645B91"/>
    <w:rsid w:val="00646FD4"/>
    <w:rsid w:val="00647BA0"/>
    <w:rsid w:val="0065208B"/>
    <w:rsid w:val="00652D5D"/>
    <w:rsid w:val="00653D87"/>
    <w:rsid w:val="006562D9"/>
    <w:rsid w:val="0065776B"/>
    <w:rsid w:val="006618A3"/>
    <w:rsid w:val="006635F3"/>
    <w:rsid w:val="00664E26"/>
    <w:rsid w:val="00666AA3"/>
    <w:rsid w:val="0066799A"/>
    <w:rsid w:val="00667D58"/>
    <w:rsid w:val="006703B0"/>
    <w:rsid w:val="006754AF"/>
    <w:rsid w:val="00680018"/>
    <w:rsid w:val="00685078"/>
    <w:rsid w:val="00685925"/>
    <w:rsid w:val="0068745C"/>
    <w:rsid w:val="006879C4"/>
    <w:rsid w:val="00690C78"/>
    <w:rsid w:val="00693AD6"/>
    <w:rsid w:val="006943C8"/>
    <w:rsid w:val="006973E4"/>
    <w:rsid w:val="006A58ED"/>
    <w:rsid w:val="006B080A"/>
    <w:rsid w:val="006B14E3"/>
    <w:rsid w:val="006B189A"/>
    <w:rsid w:val="006B1B48"/>
    <w:rsid w:val="006B2EA1"/>
    <w:rsid w:val="006B5A2A"/>
    <w:rsid w:val="006C19B2"/>
    <w:rsid w:val="006C1F62"/>
    <w:rsid w:val="006C2302"/>
    <w:rsid w:val="006C3E1A"/>
    <w:rsid w:val="006C46A4"/>
    <w:rsid w:val="006C542C"/>
    <w:rsid w:val="006C6E5B"/>
    <w:rsid w:val="006D0739"/>
    <w:rsid w:val="006D3BAF"/>
    <w:rsid w:val="006D4996"/>
    <w:rsid w:val="006D72EB"/>
    <w:rsid w:val="006E7F39"/>
    <w:rsid w:val="006F0BF5"/>
    <w:rsid w:val="006F278F"/>
    <w:rsid w:val="006F2A77"/>
    <w:rsid w:val="006F35AC"/>
    <w:rsid w:val="006F54CD"/>
    <w:rsid w:val="006F5E01"/>
    <w:rsid w:val="006F7E15"/>
    <w:rsid w:val="00700432"/>
    <w:rsid w:val="00700EB5"/>
    <w:rsid w:val="0070388E"/>
    <w:rsid w:val="00703B0E"/>
    <w:rsid w:val="00704013"/>
    <w:rsid w:val="007053D8"/>
    <w:rsid w:val="00705A61"/>
    <w:rsid w:val="00705FB7"/>
    <w:rsid w:val="00706FCD"/>
    <w:rsid w:val="00707103"/>
    <w:rsid w:val="0070741C"/>
    <w:rsid w:val="00707F1E"/>
    <w:rsid w:val="00711C68"/>
    <w:rsid w:val="007121C7"/>
    <w:rsid w:val="0071465C"/>
    <w:rsid w:val="0071610F"/>
    <w:rsid w:val="0072012B"/>
    <w:rsid w:val="007206B9"/>
    <w:rsid w:val="007216C0"/>
    <w:rsid w:val="007225BB"/>
    <w:rsid w:val="00723F6D"/>
    <w:rsid w:val="00726AA4"/>
    <w:rsid w:val="00727DF0"/>
    <w:rsid w:val="00731C1A"/>
    <w:rsid w:val="00734A89"/>
    <w:rsid w:val="00734BE5"/>
    <w:rsid w:val="007362D7"/>
    <w:rsid w:val="00736EF3"/>
    <w:rsid w:val="00737EB3"/>
    <w:rsid w:val="00740363"/>
    <w:rsid w:val="0074105D"/>
    <w:rsid w:val="00741F55"/>
    <w:rsid w:val="00742305"/>
    <w:rsid w:val="007456C1"/>
    <w:rsid w:val="00750D3C"/>
    <w:rsid w:val="0075228F"/>
    <w:rsid w:val="00757B27"/>
    <w:rsid w:val="00760BCF"/>
    <w:rsid w:val="007621B8"/>
    <w:rsid w:val="00762AB7"/>
    <w:rsid w:val="0076387D"/>
    <w:rsid w:val="00763A8C"/>
    <w:rsid w:val="00763BE3"/>
    <w:rsid w:val="00774B1F"/>
    <w:rsid w:val="00774C67"/>
    <w:rsid w:val="00774EC0"/>
    <w:rsid w:val="00783ECF"/>
    <w:rsid w:val="00784514"/>
    <w:rsid w:val="007870E2"/>
    <w:rsid w:val="00790BD7"/>
    <w:rsid w:val="00791635"/>
    <w:rsid w:val="00791AE5"/>
    <w:rsid w:val="00795330"/>
    <w:rsid w:val="0079739A"/>
    <w:rsid w:val="007A3E44"/>
    <w:rsid w:val="007A617B"/>
    <w:rsid w:val="007A6321"/>
    <w:rsid w:val="007A6626"/>
    <w:rsid w:val="007A7439"/>
    <w:rsid w:val="007B046E"/>
    <w:rsid w:val="007B233D"/>
    <w:rsid w:val="007B4480"/>
    <w:rsid w:val="007B4793"/>
    <w:rsid w:val="007B4ECD"/>
    <w:rsid w:val="007B5E70"/>
    <w:rsid w:val="007B6A19"/>
    <w:rsid w:val="007B74AA"/>
    <w:rsid w:val="007B7D24"/>
    <w:rsid w:val="007C1AEC"/>
    <w:rsid w:val="007C1CFD"/>
    <w:rsid w:val="007C358D"/>
    <w:rsid w:val="007C372D"/>
    <w:rsid w:val="007C5460"/>
    <w:rsid w:val="007D2B20"/>
    <w:rsid w:val="007D356B"/>
    <w:rsid w:val="007D35CC"/>
    <w:rsid w:val="007D3BBA"/>
    <w:rsid w:val="007D4A69"/>
    <w:rsid w:val="007D538B"/>
    <w:rsid w:val="007D72DA"/>
    <w:rsid w:val="007D730A"/>
    <w:rsid w:val="007E061F"/>
    <w:rsid w:val="007E1C78"/>
    <w:rsid w:val="007E29CE"/>
    <w:rsid w:val="007E70E2"/>
    <w:rsid w:val="007E7637"/>
    <w:rsid w:val="007F186E"/>
    <w:rsid w:val="007F29F8"/>
    <w:rsid w:val="007F4B19"/>
    <w:rsid w:val="007F6311"/>
    <w:rsid w:val="0080119E"/>
    <w:rsid w:val="00805025"/>
    <w:rsid w:val="00807FA8"/>
    <w:rsid w:val="00810284"/>
    <w:rsid w:val="00810A76"/>
    <w:rsid w:val="008111C4"/>
    <w:rsid w:val="0081345E"/>
    <w:rsid w:val="00815B45"/>
    <w:rsid w:val="00816EA0"/>
    <w:rsid w:val="008176D4"/>
    <w:rsid w:val="00821BB9"/>
    <w:rsid w:val="008234DF"/>
    <w:rsid w:val="008243B7"/>
    <w:rsid w:val="00824638"/>
    <w:rsid w:val="00826D6D"/>
    <w:rsid w:val="00830AE8"/>
    <w:rsid w:val="00830C73"/>
    <w:rsid w:val="008322D7"/>
    <w:rsid w:val="00832D32"/>
    <w:rsid w:val="008349BB"/>
    <w:rsid w:val="00836BC1"/>
    <w:rsid w:val="0083770E"/>
    <w:rsid w:val="00840B2A"/>
    <w:rsid w:val="0084453B"/>
    <w:rsid w:val="008446DA"/>
    <w:rsid w:val="00846332"/>
    <w:rsid w:val="0085070B"/>
    <w:rsid w:val="008522B0"/>
    <w:rsid w:val="008537E0"/>
    <w:rsid w:val="008540A3"/>
    <w:rsid w:val="00854E14"/>
    <w:rsid w:val="00856253"/>
    <w:rsid w:val="0085689F"/>
    <w:rsid w:val="008612DC"/>
    <w:rsid w:val="00861593"/>
    <w:rsid w:val="008616E6"/>
    <w:rsid w:val="00862A56"/>
    <w:rsid w:val="008665CC"/>
    <w:rsid w:val="0086669B"/>
    <w:rsid w:val="00867C81"/>
    <w:rsid w:val="0087002C"/>
    <w:rsid w:val="00870B12"/>
    <w:rsid w:val="0087203C"/>
    <w:rsid w:val="008738C6"/>
    <w:rsid w:val="0087435B"/>
    <w:rsid w:val="008776D7"/>
    <w:rsid w:val="00882F53"/>
    <w:rsid w:val="00886257"/>
    <w:rsid w:val="008875D0"/>
    <w:rsid w:val="00887D81"/>
    <w:rsid w:val="00890815"/>
    <w:rsid w:val="008910DC"/>
    <w:rsid w:val="008924E0"/>
    <w:rsid w:val="008956F9"/>
    <w:rsid w:val="008A0D4D"/>
    <w:rsid w:val="008A0EA3"/>
    <w:rsid w:val="008A1B9A"/>
    <w:rsid w:val="008A2104"/>
    <w:rsid w:val="008A2D41"/>
    <w:rsid w:val="008A3CFC"/>
    <w:rsid w:val="008A55D1"/>
    <w:rsid w:val="008B0956"/>
    <w:rsid w:val="008B17B1"/>
    <w:rsid w:val="008B22D7"/>
    <w:rsid w:val="008B42CF"/>
    <w:rsid w:val="008B5B7F"/>
    <w:rsid w:val="008B6B7F"/>
    <w:rsid w:val="008C06C6"/>
    <w:rsid w:val="008C10D2"/>
    <w:rsid w:val="008C13AE"/>
    <w:rsid w:val="008C2F8A"/>
    <w:rsid w:val="008C4194"/>
    <w:rsid w:val="008C53AC"/>
    <w:rsid w:val="008C7E1F"/>
    <w:rsid w:val="008D15BD"/>
    <w:rsid w:val="008D1EA2"/>
    <w:rsid w:val="008D2FB9"/>
    <w:rsid w:val="008D38D2"/>
    <w:rsid w:val="008D451E"/>
    <w:rsid w:val="008D6317"/>
    <w:rsid w:val="008D7E61"/>
    <w:rsid w:val="008E225A"/>
    <w:rsid w:val="008E24E0"/>
    <w:rsid w:val="008E35E8"/>
    <w:rsid w:val="008E370F"/>
    <w:rsid w:val="008E42E7"/>
    <w:rsid w:val="008E4302"/>
    <w:rsid w:val="008E4A94"/>
    <w:rsid w:val="008E5051"/>
    <w:rsid w:val="008E56A8"/>
    <w:rsid w:val="008E6114"/>
    <w:rsid w:val="008E716B"/>
    <w:rsid w:val="008E73BC"/>
    <w:rsid w:val="008F0B43"/>
    <w:rsid w:val="008F154B"/>
    <w:rsid w:val="008F2519"/>
    <w:rsid w:val="008F2BB2"/>
    <w:rsid w:val="008F5573"/>
    <w:rsid w:val="008F5EFA"/>
    <w:rsid w:val="008F5F78"/>
    <w:rsid w:val="00901BCB"/>
    <w:rsid w:val="0090275D"/>
    <w:rsid w:val="00903455"/>
    <w:rsid w:val="00904185"/>
    <w:rsid w:val="0090462A"/>
    <w:rsid w:val="00906AB9"/>
    <w:rsid w:val="00907BAB"/>
    <w:rsid w:val="00911FA5"/>
    <w:rsid w:val="00914814"/>
    <w:rsid w:val="00917AB4"/>
    <w:rsid w:val="009235FB"/>
    <w:rsid w:val="00924349"/>
    <w:rsid w:val="009250DA"/>
    <w:rsid w:val="009307C0"/>
    <w:rsid w:val="00930803"/>
    <w:rsid w:val="009319CA"/>
    <w:rsid w:val="00934159"/>
    <w:rsid w:val="00934985"/>
    <w:rsid w:val="00941EEA"/>
    <w:rsid w:val="0094240A"/>
    <w:rsid w:val="009424C2"/>
    <w:rsid w:val="0094257C"/>
    <w:rsid w:val="00942F30"/>
    <w:rsid w:val="00945F0C"/>
    <w:rsid w:val="0094744B"/>
    <w:rsid w:val="009475BE"/>
    <w:rsid w:val="00950D50"/>
    <w:rsid w:val="009517C8"/>
    <w:rsid w:val="00953997"/>
    <w:rsid w:val="009566F7"/>
    <w:rsid w:val="00960109"/>
    <w:rsid w:val="00960293"/>
    <w:rsid w:val="0096352B"/>
    <w:rsid w:val="00964AED"/>
    <w:rsid w:val="00964C6E"/>
    <w:rsid w:val="00966393"/>
    <w:rsid w:val="009700DA"/>
    <w:rsid w:val="00970E8E"/>
    <w:rsid w:val="009721CD"/>
    <w:rsid w:val="00972BAF"/>
    <w:rsid w:val="00974F54"/>
    <w:rsid w:val="0097601E"/>
    <w:rsid w:val="009762DB"/>
    <w:rsid w:val="00980278"/>
    <w:rsid w:val="00981522"/>
    <w:rsid w:val="00982F1C"/>
    <w:rsid w:val="00984F36"/>
    <w:rsid w:val="00986DEA"/>
    <w:rsid w:val="00987015"/>
    <w:rsid w:val="009928C7"/>
    <w:rsid w:val="00993F4F"/>
    <w:rsid w:val="009945AC"/>
    <w:rsid w:val="00996146"/>
    <w:rsid w:val="00996E32"/>
    <w:rsid w:val="009A05CF"/>
    <w:rsid w:val="009B57D8"/>
    <w:rsid w:val="009B702D"/>
    <w:rsid w:val="009B732B"/>
    <w:rsid w:val="009B7B09"/>
    <w:rsid w:val="009C17E0"/>
    <w:rsid w:val="009C1850"/>
    <w:rsid w:val="009C21B7"/>
    <w:rsid w:val="009C37AD"/>
    <w:rsid w:val="009C6DE0"/>
    <w:rsid w:val="009D0717"/>
    <w:rsid w:val="009D15FF"/>
    <w:rsid w:val="009D1ADD"/>
    <w:rsid w:val="009D25FA"/>
    <w:rsid w:val="009D2945"/>
    <w:rsid w:val="009D5152"/>
    <w:rsid w:val="009D5184"/>
    <w:rsid w:val="009D7159"/>
    <w:rsid w:val="009D722E"/>
    <w:rsid w:val="009D74B4"/>
    <w:rsid w:val="009D750B"/>
    <w:rsid w:val="009D75B9"/>
    <w:rsid w:val="009D76B1"/>
    <w:rsid w:val="009E1C3C"/>
    <w:rsid w:val="009E3315"/>
    <w:rsid w:val="009E437C"/>
    <w:rsid w:val="009E6C3A"/>
    <w:rsid w:val="009E7603"/>
    <w:rsid w:val="009F05F3"/>
    <w:rsid w:val="009F0AA6"/>
    <w:rsid w:val="009F0BD0"/>
    <w:rsid w:val="009F2CE0"/>
    <w:rsid w:val="009F45BC"/>
    <w:rsid w:val="009F5C72"/>
    <w:rsid w:val="009F6DE5"/>
    <w:rsid w:val="00A07030"/>
    <w:rsid w:val="00A07440"/>
    <w:rsid w:val="00A076DE"/>
    <w:rsid w:val="00A07DBF"/>
    <w:rsid w:val="00A12190"/>
    <w:rsid w:val="00A13976"/>
    <w:rsid w:val="00A1656E"/>
    <w:rsid w:val="00A1663C"/>
    <w:rsid w:val="00A2104C"/>
    <w:rsid w:val="00A213E5"/>
    <w:rsid w:val="00A21918"/>
    <w:rsid w:val="00A23EA6"/>
    <w:rsid w:val="00A25543"/>
    <w:rsid w:val="00A25B07"/>
    <w:rsid w:val="00A307D1"/>
    <w:rsid w:val="00A30A77"/>
    <w:rsid w:val="00A31664"/>
    <w:rsid w:val="00A31BF3"/>
    <w:rsid w:val="00A3608A"/>
    <w:rsid w:val="00A4380F"/>
    <w:rsid w:val="00A506D9"/>
    <w:rsid w:val="00A54E52"/>
    <w:rsid w:val="00A550A6"/>
    <w:rsid w:val="00A5688B"/>
    <w:rsid w:val="00A56B3C"/>
    <w:rsid w:val="00A57190"/>
    <w:rsid w:val="00A60E01"/>
    <w:rsid w:val="00A60E1E"/>
    <w:rsid w:val="00A615E0"/>
    <w:rsid w:val="00A631D5"/>
    <w:rsid w:val="00A66093"/>
    <w:rsid w:val="00A668F4"/>
    <w:rsid w:val="00A73A1D"/>
    <w:rsid w:val="00A743F7"/>
    <w:rsid w:val="00A748F2"/>
    <w:rsid w:val="00A77D07"/>
    <w:rsid w:val="00A80491"/>
    <w:rsid w:val="00A81282"/>
    <w:rsid w:val="00A834A9"/>
    <w:rsid w:val="00A878DB"/>
    <w:rsid w:val="00A95F1A"/>
    <w:rsid w:val="00AA1F27"/>
    <w:rsid w:val="00AA22F6"/>
    <w:rsid w:val="00AA3A1D"/>
    <w:rsid w:val="00AA44E4"/>
    <w:rsid w:val="00AA515B"/>
    <w:rsid w:val="00AA7BAC"/>
    <w:rsid w:val="00AA7BC8"/>
    <w:rsid w:val="00AB04CA"/>
    <w:rsid w:val="00AB06D3"/>
    <w:rsid w:val="00AB1347"/>
    <w:rsid w:val="00AB1491"/>
    <w:rsid w:val="00AB2109"/>
    <w:rsid w:val="00AB377D"/>
    <w:rsid w:val="00AB384F"/>
    <w:rsid w:val="00AB70F1"/>
    <w:rsid w:val="00AB7594"/>
    <w:rsid w:val="00AC0E9C"/>
    <w:rsid w:val="00AC0F00"/>
    <w:rsid w:val="00AC1854"/>
    <w:rsid w:val="00AC2845"/>
    <w:rsid w:val="00AC46F1"/>
    <w:rsid w:val="00AC6808"/>
    <w:rsid w:val="00AC6B8F"/>
    <w:rsid w:val="00AD0EDD"/>
    <w:rsid w:val="00AD1C65"/>
    <w:rsid w:val="00AD1D5E"/>
    <w:rsid w:val="00AD415D"/>
    <w:rsid w:val="00AD4D64"/>
    <w:rsid w:val="00AD642D"/>
    <w:rsid w:val="00AE56FC"/>
    <w:rsid w:val="00AE7959"/>
    <w:rsid w:val="00AF2AE3"/>
    <w:rsid w:val="00AF41F3"/>
    <w:rsid w:val="00AF4694"/>
    <w:rsid w:val="00AF4EE1"/>
    <w:rsid w:val="00B00428"/>
    <w:rsid w:val="00B02FB7"/>
    <w:rsid w:val="00B0538A"/>
    <w:rsid w:val="00B114B9"/>
    <w:rsid w:val="00B13ABC"/>
    <w:rsid w:val="00B15C7B"/>
    <w:rsid w:val="00B15CB0"/>
    <w:rsid w:val="00B16BF9"/>
    <w:rsid w:val="00B20340"/>
    <w:rsid w:val="00B2126F"/>
    <w:rsid w:val="00B21A3E"/>
    <w:rsid w:val="00B21CE6"/>
    <w:rsid w:val="00B246FC"/>
    <w:rsid w:val="00B26E5B"/>
    <w:rsid w:val="00B3081E"/>
    <w:rsid w:val="00B31024"/>
    <w:rsid w:val="00B320D7"/>
    <w:rsid w:val="00B32D56"/>
    <w:rsid w:val="00B34395"/>
    <w:rsid w:val="00B345BD"/>
    <w:rsid w:val="00B35AF8"/>
    <w:rsid w:val="00B35D66"/>
    <w:rsid w:val="00B36471"/>
    <w:rsid w:val="00B3716A"/>
    <w:rsid w:val="00B41EF7"/>
    <w:rsid w:val="00B44680"/>
    <w:rsid w:val="00B44F66"/>
    <w:rsid w:val="00B4702B"/>
    <w:rsid w:val="00B50CE1"/>
    <w:rsid w:val="00B52788"/>
    <w:rsid w:val="00B5332E"/>
    <w:rsid w:val="00B568FF"/>
    <w:rsid w:val="00B606E6"/>
    <w:rsid w:val="00B60968"/>
    <w:rsid w:val="00B60D61"/>
    <w:rsid w:val="00B635C9"/>
    <w:rsid w:val="00B63BFC"/>
    <w:rsid w:val="00B63C7B"/>
    <w:rsid w:val="00B64EF3"/>
    <w:rsid w:val="00B65A25"/>
    <w:rsid w:val="00B67DB3"/>
    <w:rsid w:val="00B70820"/>
    <w:rsid w:val="00B71BA3"/>
    <w:rsid w:val="00B7230B"/>
    <w:rsid w:val="00B72C34"/>
    <w:rsid w:val="00B731E8"/>
    <w:rsid w:val="00B74D01"/>
    <w:rsid w:val="00B7514F"/>
    <w:rsid w:val="00B753A5"/>
    <w:rsid w:val="00B77A93"/>
    <w:rsid w:val="00B77E47"/>
    <w:rsid w:val="00B77F72"/>
    <w:rsid w:val="00B85B24"/>
    <w:rsid w:val="00B864B4"/>
    <w:rsid w:val="00B87E63"/>
    <w:rsid w:val="00B90144"/>
    <w:rsid w:val="00B91C44"/>
    <w:rsid w:val="00B934D8"/>
    <w:rsid w:val="00B93BCC"/>
    <w:rsid w:val="00B962A0"/>
    <w:rsid w:val="00B9696C"/>
    <w:rsid w:val="00B97E33"/>
    <w:rsid w:val="00BA05AC"/>
    <w:rsid w:val="00BA1FBE"/>
    <w:rsid w:val="00BA300E"/>
    <w:rsid w:val="00BA3B43"/>
    <w:rsid w:val="00BA57D5"/>
    <w:rsid w:val="00BA74EE"/>
    <w:rsid w:val="00BB0263"/>
    <w:rsid w:val="00BB0A10"/>
    <w:rsid w:val="00BB25B5"/>
    <w:rsid w:val="00BB4A76"/>
    <w:rsid w:val="00BB5F71"/>
    <w:rsid w:val="00BC02DD"/>
    <w:rsid w:val="00BC060B"/>
    <w:rsid w:val="00BC1BEF"/>
    <w:rsid w:val="00BC49D3"/>
    <w:rsid w:val="00BD7A9B"/>
    <w:rsid w:val="00BE0A02"/>
    <w:rsid w:val="00BE1677"/>
    <w:rsid w:val="00BE18DC"/>
    <w:rsid w:val="00BE2707"/>
    <w:rsid w:val="00BE2D58"/>
    <w:rsid w:val="00BF1456"/>
    <w:rsid w:val="00BF1C06"/>
    <w:rsid w:val="00BF2F94"/>
    <w:rsid w:val="00BF320D"/>
    <w:rsid w:val="00BF3FE6"/>
    <w:rsid w:val="00BF4DF7"/>
    <w:rsid w:val="00BF79D4"/>
    <w:rsid w:val="00C03B1B"/>
    <w:rsid w:val="00C04119"/>
    <w:rsid w:val="00C059FB"/>
    <w:rsid w:val="00C05EF9"/>
    <w:rsid w:val="00C108B2"/>
    <w:rsid w:val="00C11245"/>
    <w:rsid w:val="00C1211E"/>
    <w:rsid w:val="00C15576"/>
    <w:rsid w:val="00C16989"/>
    <w:rsid w:val="00C17D78"/>
    <w:rsid w:val="00C2157D"/>
    <w:rsid w:val="00C21ED6"/>
    <w:rsid w:val="00C23BB4"/>
    <w:rsid w:val="00C23D3D"/>
    <w:rsid w:val="00C24145"/>
    <w:rsid w:val="00C25663"/>
    <w:rsid w:val="00C26006"/>
    <w:rsid w:val="00C2787C"/>
    <w:rsid w:val="00C303B1"/>
    <w:rsid w:val="00C30955"/>
    <w:rsid w:val="00C328D5"/>
    <w:rsid w:val="00C34A8B"/>
    <w:rsid w:val="00C362C1"/>
    <w:rsid w:val="00C37F2E"/>
    <w:rsid w:val="00C41CC7"/>
    <w:rsid w:val="00C41EB6"/>
    <w:rsid w:val="00C4274F"/>
    <w:rsid w:val="00C45AB1"/>
    <w:rsid w:val="00C51907"/>
    <w:rsid w:val="00C52103"/>
    <w:rsid w:val="00C527C4"/>
    <w:rsid w:val="00C53C91"/>
    <w:rsid w:val="00C54C55"/>
    <w:rsid w:val="00C554FF"/>
    <w:rsid w:val="00C57390"/>
    <w:rsid w:val="00C6054D"/>
    <w:rsid w:val="00C61541"/>
    <w:rsid w:val="00C6220F"/>
    <w:rsid w:val="00C6496F"/>
    <w:rsid w:val="00C64A06"/>
    <w:rsid w:val="00C67BE9"/>
    <w:rsid w:val="00C70847"/>
    <w:rsid w:val="00C7233D"/>
    <w:rsid w:val="00C73D5B"/>
    <w:rsid w:val="00C75679"/>
    <w:rsid w:val="00C75F58"/>
    <w:rsid w:val="00C778CA"/>
    <w:rsid w:val="00C804C4"/>
    <w:rsid w:val="00C824AB"/>
    <w:rsid w:val="00C91A8D"/>
    <w:rsid w:val="00C9253D"/>
    <w:rsid w:val="00C93A57"/>
    <w:rsid w:val="00C97234"/>
    <w:rsid w:val="00CA248D"/>
    <w:rsid w:val="00CA4221"/>
    <w:rsid w:val="00CA4327"/>
    <w:rsid w:val="00CA553B"/>
    <w:rsid w:val="00CA58D2"/>
    <w:rsid w:val="00CA5B91"/>
    <w:rsid w:val="00CB04BA"/>
    <w:rsid w:val="00CB0C36"/>
    <w:rsid w:val="00CB3E28"/>
    <w:rsid w:val="00CB4371"/>
    <w:rsid w:val="00CB4621"/>
    <w:rsid w:val="00CB7157"/>
    <w:rsid w:val="00CB7210"/>
    <w:rsid w:val="00CB752D"/>
    <w:rsid w:val="00CB7AA8"/>
    <w:rsid w:val="00CC0EB5"/>
    <w:rsid w:val="00CC1372"/>
    <w:rsid w:val="00CC18DC"/>
    <w:rsid w:val="00CC3973"/>
    <w:rsid w:val="00CC63B8"/>
    <w:rsid w:val="00CD0268"/>
    <w:rsid w:val="00CD1236"/>
    <w:rsid w:val="00CD5698"/>
    <w:rsid w:val="00CD63FC"/>
    <w:rsid w:val="00CD6A6E"/>
    <w:rsid w:val="00CD702A"/>
    <w:rsid w:val="00CE30E9"/>
    <w:rsid w:val="00CE348C"/>
    <w:rsid w:val="00CE3C5D"/>
    <w:rsid w:val="00CE4743"/>
    <w:rsid w:val="00CF0E32"/>
    <w:rsid w:val="00CF25A8"/>
    <w:rsid w:val="00CF2607"/>
    <w:rsid w:val="00CF5780"/>
    <w:rsid w:val="00CF5EE4"/>
    <w:rsid w:val="00CF6C5D"/>
    <w:rsid w:val="00CF73C0"/>
    <w:rsid w:val="00D01AE3"/>
    <w:rsid w:val="00D0247C"/>
    <w:rsid w:val="00D037CE"/>
    <w:rsid w:val="00D06C71"/>
    <w:rsid w:val="00D07893"/>
    <w:rsid w:val="00D13C84"/>
    <w:rsid w:val="00D146F5"/>
    <w:rsid w:val="00D15E24"/>
    <w:rsid w:val="00D16618"/>
    <w:rsid w:val="00D17AA2"/>
    <w:rsid w:val="00D212E5"/>
    <w:rsid w:val="00D2181B"/>
    <w:rsid w:val="00D225B7"/>
    <w:rsid w:val="00D2274C"/>
    <w:rsid w:val="00D247F9"/>
    <w:rsid w:val="00D262EB"/>
    <w:rsid w:val="00D2687E"/>
    <w:rsid w:val="00D30F58"/>
    <w:rsid w:val="00D32689"/>
    <w:rsid w:val="00D34632"/>
    <w:rsid w:val="00D42B33"/>
    <w:rsid w:val="00D42BE6"/>
    <w:rsid w:val="00D43E17"/>
    <w:rsid w:val="00D4420B"/>
    <w:rsid w:val="00D45560"/>
    <w:rsid w:val="00D47FAF"/>
    <w:rsid w:val="00D50CDE"/>
    <w:rsid w:val="00D53B99"/>
    <w:rsid w:val="00D540B0"/>
    <w:rsid w:val="00D551FF"/>
    <w:rsid w:val="00D56D4F"/>
    <w:rsid w:val="00D57B34"/>
    <w:rsid w:val="00D57C3A"/>
    <w:rsid w:val="00D57EA3"/>
    <w:rsid w:val="00D618C6"/>
    <w:rsid w:val="00D62B1B"/>
    <w:rsid w:val="00D64897"/>
    <w:rsid w:val="00D6589D"/>
    <w:rsid w:val="00D65F5C"/>
    <w:rsid w:val="00D662A3"/>
    <w:rsid w:val="00D66EAB"/>
    <w:rsid w:val="00D67858"/>
    <w:rsid w:val="00D73258"/>
    <w:rsid w:val="00D73A1D"/>
    <w:rsid w:val="00D745F8"/>
    <w:rsid w:val="00D75061"/>
    <w:rsid w:val="00D75702"/>
    <w:rsid w:val="00D763CB"/>
    <w:rsid w:val="00D7674F"/>
    <w:rsid w:val="00D7688E"/>
    <w:rsid w:val="00D77620"/>
    <w:rsid w:val="00D80EC0"/>
    <w:rsid w:val="00D8201D"/>
    <w:rsid w:val="00D82ECD"/>
    <w:rsid w:val="00D83BAE"/>
    <w:rsid w:val="00D90AE9"/>
    <w:rsid w:val="00D91768"/>
    <w:rsid w:val="00D935CB"/>
    <w:rsid w:val="00D95202"/>
    <w:rsid w:val="00D959B1"/>
    <w:rsid w:val="00D96B2D"/>
    <w:rsid w:val="00D97070"/>
    <w:rsid w:val="00D97078"/>
    <w:rsid w:val="00DA5ABC"/>
    <w:rsid w:val="00DA5E5C"/>
    <w:rsid w:val="00DA66CB"/>
    <w:rsid w:val="00DA697E"/>
    <w:rsid w:val="00DB1118"/>
    <w:rsid w:val="00DB5EF1"/>
    <w:rsid w:val="00DC33ED"/>
    <w:rsid w:val="00DC374D"/>
    <w:rsid w:val="00DC561D"/>
    <w:rsid w:val="00DC5754"/>
    <w:rsid w:val="00DC614D"/>
    <w:rsid w:val="00DC78DA"/>
    <w:rsid w:val="00DD1BDC"/>
    <w:rsid w:val="00DD2408"/>
    <w:rsid w:val="00DD5813"/>
    <w:rsid w:val="00DD6E92"/>
    <w:rsid w:val="00DE1666"/>
    <w:rsid w:val="00DE1CBB"/>
    <w:rsid w:val="00DE254D"/>
    <w:rsid w:val="00DE49E1"/>
    <w:rsid w:val="00DE5AEA"/>
    <w:rsid w:val="00DE6CAE"/>
    <w:rsid w:val="00DF1CFB"/>
    <w:rsid w:val="00DF5619"/>
    <w:rsid w:val="00DF694C"/>
    <w:rsid w:val="00DF75B3"/>
    <w:rsid w:val="00DF7640"/>
    <w:rsid w:val="00DF7721"/>
    <w:rsid w:val="00E01809"/>
    <w:rsid w:val="00E02770"/>
    <w:rsid w:val="00E06288"/>
    <w:rsid w:val="00E066E6"/>
    <w:rsid w:val="00E13414"/>
    <w:rsid w:val="00E1349D"/>
    <w:rsid w:val="00E140FE"/>
    <w:rsid w:val="00E1624A"/>
    <w:rsid w:val="00E17B3F"/>
    <w:rsid w:val="00E22BA1"/>
    <w:rsid w:val="00E23E51"/>
    <w:rsid w:val="00E24251"/>
    <w:rsid w:val="00E30C55"/>
    <w:rsid w:val="00E30DB6"/>
    <w:rsid w:val="00E31F87"/>
    <w:rsid w:val="00E3215D"/>
    <w:rsid w:val="00E3271D"/>
    <w:rsid w:val="00E32BFF"/>
    <w:rsid w:val="00E340C1"/>
    <w:rsid w:val="00E352E3"/>
    <w:rsid w:val="00E35744"/>
    <w:rsid w:val="00E361BF"/>
    <w:rsid w:val="00E369B3"/>
    <w:rsid w:val="00E40539"/>
    <w:rsid w:val="00E417C2"/>
    <w:rsid w:val="00E421F1"/>
    <w:rsid w:val="00E42DEF"/>
    <w:rsid w:val="00E516FF"/>
    <w:rsid w:val="00E51B33"/>
    <w:rsid w:val="00E53D72"/>
    <w:rsid w:val="00E54261"/>
    <w:rsid w:val="00E55A00"/>
    <w:rsid w:val="00E609AF"/>
    <w:rsid w:val="00E612A8"/>
    <w:rsid w:val="00E6154E"/>
    <w:rsid w:val="00E618C5"/>
    <w:rsid w:val="00E64395"/>
    <w:rsid w:val="00E65835"/>
    <w:rsid w:val="00E65A2F"/>
    <w:rsid w:val="00E66C31"/>
    <w:rsid w:val="00E67994"/>
    <w:rsid w:val="00E71114"/>
    <w:rsid w:val="00E71702"/>
    <w:rsid w:val="00E764F0"/>
    <w:rsid w:val="00E77AE8"/>
    <w:rsid w:val="00E82419"/>
    <w:rsid w:val="00E835E5"/>
    <w:rsid w:val="00E87E3E"/>
    <w:rsid w:val="00E9240A"/>
    <w:rsid w:val="00E92C0E"/>
    <w:rsid w:val="00E93062"/>
    <w:rsid w:val="00E9541D"/>
    <w:rsid w:val="00E95AD8"/>
    <w:rsid w:val="00E95B85"/>
    <w:rsid w:val="00E9752C"/>
    <w:rsid w:val="00E97EC5"/>
    <w:rsid w:val="00EA0E51"/>
    <w:rsid w:val="00EA2E5F"/>
    <w:rsid w:val="00EA3F50"/>
    <w:rsid w:val="00EA55A3"/>
    <w:rsid w:val="00EA7C7C"/>
    <w:rsid w:val="00EB0204"/>
    <w:rsid w:val="00EB0E8B"/>
    <w:rsid w:val="00EB2EBC"/>
    <w:rsid w:val="00EB4B1C"/>
    <w:rsid w:val="00EB682C"/>
    <w:rsid w:val="00EB7CDC"/>
    <w:rsid w:val="00EC05EB"/>
    <w:rsid w:val="00EC4B6A"/>
    <w:rsid w:val="00EC5A2E"/>
    <w:rsid w:val="00EC7990"/>
    <w:rsid w:val="00ED0085"/>
    <w:rsid w:val="00ED0C57"/>
    <w:rsid w:val="00ED1A3A"/>
    <w:rsid w:val="00ED2690"/>
    <w:rsid w:val="00ED3A86"/>
    <w:rsid w:val="00ED5C04"/>
    <w:rsid w:val="00ED6AE7"/>
    <w:rsid w:val="00ED7173"/>
    <w:rsid w:val="00EE0621"/>
    <w:rsid w:val="00EE20F1"/>
    <w:rsid w:val="00EE5DD3"/>
    <w:rsid w:val="00EF04A5"/>
    <w:rsid w:val="00EF2E00"/>
    <w:rsid w:val="00EF6ADD"/>
    <w:rsid w:val="00EF7653"/>
    <w:rsid w:val="00F01A69"/>
    <w:rsid w:val="00F02B85"/>
    <w:rsid w:val="00F03D80"/>
    <w:rsid w:val="00F03E4A"/>
    <w:rsid w:val="00F045A3"/>
    <w:rsid w:val="00F051FD"/>
    <w:rsid w:val="00F10801"/>
    <w:rsid w:val="00F11593"/>
    <w:rsid w:val="00F13F0F"/>
    <w:rsid w:val="00F17135"/>
    <w:rsid w:val="00F172FE"/>
    <w:rsid w:val="00F2052D"/>
    <w:rsid w:val="00F232C9"/>
    <w:rsid w:val="00F243CA"/>
    <w:rsid w:val="00F2521F"/>
    <w:rsid w:val="00F25D05"/>
    <w:rsid w:val="00F2692C"/>
    <w:rsid w:val="00F3093E"/>
    <w:rsid w:val="00F31E22"/>
    <w:rsid w:val="00F322BB"/>
    <w:rsid w:val="00F32651"/>
    <w:rsid w:val="00F4097F"/>
    <w:rsid w:val="00F453DC"/>
    <w:rsid w:val="00F455A9"/>
    <w:rsid w:val="00F474E7"/>
    <w:rsid w:val="00F5065A"/>
    <w:rsid w:val="00F50F06"/>
    <w:rsid w:val="00F56889"/>
    <w:rsid w:val="00F57DA5"/>
    <w:rsid w:val="00F601DF"/>
    <w:rsid w:val="00F631D3"/>
    <w:rsid w:val="00F64E69"/>
    <w:rsid w:val="00F71C00"/>
    <w:rsid w:val="00F748F1"/>
    <w:rsid w:val="00F7698C"/>
    <w:rsid w:val="00F77B5E"/>
    <w:rsid w:val="00F80E82"/>
    <w:rsid w:val="00F817C0"/>
    <w:rsid w:val="00F81CBB"/>
    <w:rsid w:val="00F8348B"/>
    <w:rsid w:val="00F93ABA"/>
    <w:rsid w:val="00F93AC6"/>
    <w:rsid w:val="00F952C1"/>
    <w:rsid w:val="00F95522"/>
    <w:rsid w:val="00FA14EA"/>
    <w:rsid w:val="00FA3AE6"/>
    <w:rsid w:val="00FA3E86"/>
    <w:rsid w:val="00FA5F8E"/>
    <w:rsid w:val="00FA6438"/>
    <w:rsid w:val="00FA6E95"/>
    <w:rsid w:val="00FB1961"/>
    <w:rsid w:val="00FB19D1"/>
    <w:rsid w:val="00FB4585"/>
    <w:rsid w:val="00FB50DA"/>
    <w:rsid w:val="00FC3CA2"/>
    <w:rsid w:val="00FC3F07"/>
    <w:rsid w:val="00FC6787"/>
    <w:rsid w:val="00FD0142"/>
    <w:rsid w:val="00FD51CD"/>
    <w:rsid w:val="00FD6D1A"/>
    <w:rsid w:val="00FE1CD6"/>
    <w:rsid w:val="00FF04F4"/>
    <w:rsid w:val="00FF3E04"/>
    <w:rsid w:val="00FF6191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9CC51"/>
  <w15:docId w15:val="{03DBC667-007A-4FD4-91FC-5437AF63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C16989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C9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A5C96"/>
  </w:style>
  <w:style w:type="paragraph" w:styleId="Footer">
    <w:name w:val="footer"/>
    <w:basedOn w:val="Normal"/>
    <w:link w:val="FooterChar"/>
    <w:uiPriority w:val="99"/>
    <w:unhideWhenUsed/>
    <w:rsid w:val="001A5C9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A5C96"/>
  </w:style>
  <w:style w:type="character" w:styleId="Emphasis">
    <w:name w:val="Emphasis"/>
    <w:basedOn w:val="DefaultParagraphFont"/>
    <w:qFormat/>
    <w:rsid w:val="0064506F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586DF6"/>
  </w:style>
  <w:style w:type="character" w:customStyle="1" w:styleId="hps">
    <w:name w:val="hps"/>
    <w:basedOn w:val="DefaultParagraphFont"/>
    <w:rsid w:val="002E1355"/>
  </w:style>
  <w:style w:type="paragraph" w:styleId="ListParagraph">
    <w:name w:val="List Paragraph"/>
    <w:basedOn w:val="Normal"/>
    <w:uiPriority w:val="34"/>
    <w:qFormat/>
    <w:rsid w:val="0094744B"/>
    <w:pPr>
      <w:ind w:leftChars="400" w:left="960"/>
    </w:pPr>
    <w:rPr>
      <w:rFonts w:ascii="Century" w:hAnsi="Century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16989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169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E0A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FE6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31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F7C1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331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1DA"/>
    <w:rPr>
      <w:b/>
      <w:bCs/>
    </w:rPr>
  </w:style>
  <w:style w:type="paragraph" w:styleId="Revision">
    <w:name w:val="Revision"/>
    <w:hidden/>
    <w:uiPriority w:val="99"/>
    <w:semiHidden/>
    <w:rsid w:val="00E9752C"/>
  </w:style>
  <w:style w:type="character" w:styleId="UnresolvedMention">
    <w:name w:val="Unresolved Mention"/>
    <w:basedOn w:val="DefaultParagraphFont"/>
    <w:uiPriority w:val="99"/>
    <w:semiHidden/>
    <w:unhideWhenUsed/>
    <w:rsid w:val="00D21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5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9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25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89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09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84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14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2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37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6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8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25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7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2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04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1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6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22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361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289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963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09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6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/>
    </vt:vector>
  </TitlesOfParts>
  <Company>-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Nilesh Nawale</cp:lastModifiedBy>
  <cp:revision>2</cp:revision>
  <cp:lastPrinted>2022-09-27T06:44:00Z</cp:lastPrinted>
  <dcterms:created xsi:type="dcterms:W3CDTF">2024-11-19T04:59:00Z</dcterms:created>
  <dcterms:modified xsi:type="dcterms:W3CDTF">2024-11-19T04:59:00Z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08f92d0d00594913af37015da39419b0</vt:lpwstr>
  </property>
  <property fmtid="{D5CDD505-2E9C-101B-9397-08002B2CF9AE}" pid="3" name="DotEnagoUniqueKey">
    <vt:lpwstr>|0518cd766f8b315-bc80-43d0-dcb8-a1721867307001-8e671250</vt:lpwstr>
  </property>
</Properties>
</file>