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384D" w14:textId="77777777" w:rsidR="009C3B0C" w:rsidRPr="004734BC" w:rsidRDefault="009C3B0C" w:rsidP="009C3B0C">
      <w:pPr>
        <w:pStyle w:val="BodyText"/>
        <w:spacing w:before="94" w:line="480" w:lineRule="auto"/>
        <w:ind w:left="148"/>
        <w:rPr>
          <w:rFonts w:ascii="Arial" w:hAnsi="Arial" w:cs="Arial"/>
          <w:b/>
          <w:bCs/>
          <w:sz w:val="22"/>
          <w:szCs w:val="22"/>
        </w:rPr>
      </w:pPr>
      <w:r w:rsidRPr="004734BC">
        <w:rPr>
          <w:rFonts w:ascii="Arial" w:hAnsi="Arial" w:cs="Arial"/>
          <w:b/>
          <w:bCs/>
          <w:spacing w:val="-2"/>
          <w:sz w:val="22"/>
          <w:szCs w:val="22"/>
        </w:rPr>
        <w:t>Table</w:t>
      </w:r>
      <w:r w:rsidRPr="004734BC">
        <w:rPr>
          <w:rFonts w:ascii="Arial" w:hAnsi="Arial" w:cs="Arial"/>
          <w:b/>
          <w:bCs/>
          <w:spacing w:val="-10"/>
          <w:sz w:val="22"/>
          <w:szCs w:val="22"/>
        </w:rPr>
        <w:t xml:space="preserve"> 4</w:t>
      </w:r>
    </w:p>
    <w:p w14:paraId="32BBE28D" w14:textId="77777777" w:rsidR="009C3B0C" w:rsidRPr="004734BC" w:rsidRDefault="009C3B0C" w:rsidP="009C3B0C">
      <w:pPr>
        <w:spacing w:before="148" w:line="480" w:lineRule="auto"/>
        <w:ind w:left="148" w:right="814"/>
        <w:rPr>
          <w:rFonts w:ascii="Arial" w:hAnsi="Arial" w:cs="Arial"/>
          <w:i/>
        </w:rPr>
      </w:pPr>
      <w:r w:rsidRPr="004734BC">
        <w:rPr>
          <w:rFonts w:ascii="Arial" w:hAnsi="Arial" w:cs="Arial"/>
          <w:i/>
          <w:iCs/>
        </w:rPr>
        <w:t>Generalised Linear Mixed Model (GLMM)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Results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of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Body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Appreciation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Predicting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Changes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>in</w:t>
      </w:r>
      <w:r w:rsidRPr="004734BC">
        <w:rPr>
          <w:rFonts w:ascii="Arial" w:hAnsi="Arial" w:cs="Arial"/>
          <w:i/>
          <w:spacing w:val="-6"/>
        </w:rPr>
        <w:t xml:space="preserve"> </w:t>
      </w:r>
      <w:r w:rsidRPr="004734BC">
        <w:rPr>
          <w:rFonts w:ascii="Arial" w:hAnsi="Arial" w:cs="Arial"/>
          <w:i/>
        </w:rPr>
        <w:t>Disordered</w:t>
      </w:r>
      <w:r w:rsidRPr="004734BC">
        <w:rPr>
          <w:rFonts w:ascii="Arial" w:hAnsi="Arial" w:cs="Arial"/>
          <w:i/>
          <w:spacing w:val="-4"/>
        </w:rPr>
        <w:t xml:space="preserve"> </w:t>
      </w:r>
      <w:r w:rsidRPr="004734BC">
        <w:rPr>
          <w:rFonts w:ascii="Arial" w:hAnsi="Arial" w:cs="Arial"/>
          <w:i/>
        </w:rPr>
        <w:t xml:space="preserve">Eating </w:t>
      </w:r>
      <w:r w:rsidRPr="004734BC">
        <w:rPr>
          <w:rFonts w:ascii="Arial" w:hAnsi="Arial" w:cs="Arial"/>
          <w:i/>
          <w:spacing w:val="-2"/>
        </w:rPr>
        <w:t>Behaviours</w:t>
      </w:r>
    </w:p>
    <w:p w14:paraId="6CEF095F" w14:textId="77777777" w:rsidR="009C3B0C" w:rsidRPr="004734BC" w:rsidRDefault="009C3B0C" w:rsidP="009C3B0C">
      <w:pPr>
        <w:pStyle w:val="BodyText"/>
        <w:spacing w:line="20" w:lineRule="exact"/>
        <w:ind w:left="148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inline distT="0" distB="0" distL="0" distR="0" wp14:anchorId="45EB4C02" wp14:editId="6ECFB36D">
                <wp:extent cx="5575300" cy="635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5300" cy="6350"/>
                          <a:chOff x="0" y="0"/>
                          <a:chExt cx="55753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7" y="2"/>
                            <a:ext cx="5575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0" h="6350">
                                <a:moveTo>
                                  <a:pt x="5574792" y="0"/>
                                </a:moveTo>
                                <a:lnTo>
                                  <a:pt x="5574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574792" y="6096"/>
                                </a:lnTo>
                                <a:lnTo>
                                  <a:pt x="5574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A8FAE" id="Group 12" o:spid="_x0000_s1026" style="width:439pt;height:.5pt;mso-position-horizontal-relative:char;mso-position-vertical-relative:line" coordsize="55753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">
                <v:shape id="Graphic 13" o:spid="_x0000_s1027" style="position:absolute;width:55752;height:63;visibility:visible;mso-wrap-style:square;v-text-anchor:top" coordsize="557530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" path="m5574792,r,l,,,6096r5574792,l557479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9476CA9" w14:textId="77777777" w:rsidR="009C3B0C" w:rsidRPr="004734BC" w:rsidRDefault="009C3B0C" w:rsidP="009C3B0C">
      <w:pPr>
        <w:pStyle w:val="BodyText"/>
        <w:ind w:right="1564"/>
        <w:jc w:val="right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z w:val="22"/>
          <w:szCs w:val="22"/>
        </w:rPr>
        <w:t>95%</w:t>
      </w:r>
      <w:r w:rsidRPr="004734BC">
        <w:rPr>
          <w:rFonts w:ascii="Arial" w:hAnsi="Arial" w:cs="Arial"/>
          <w:spacing w:val="-5"/>
          <w:sz w:val="22"/>
          <w:szCs w:val="22"/>
        </w:rPr>
        <w:t xml:space="preserve"> CI</w:t>
      </w:r>
    </w:p>
    <w:p w14:paraId="34205F7E" w14:textId="77777777" w:rsidR="009C3B0C" w:rsidRPr="004734BC" w:rsidRDefault="009C3B0C" w:rsidP="009C3B0C">
      <w:pPr>
        <w:pStyle w:val="BodyText"/>
        <w:spacing w:before="4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458"/>
        <w:gridCol w:w="1050"/>
        <w:gridCol w:w="1290"/>
        <w:gridCol w:w="993"/>
        <w:gridCol w:w="1273"/>
        <w:gridCol w:w="1089"/>
      </w:tblGrid>
      <w:tr w:rsidR="009C3B0C" w:rsidRPr="004734BC" w14:paraId="09E9C151" w14:textId="77777777" w:rsidTr="00F53000">
        <w:trPr>
          <w:trHeight w:val="436"/>
        </w:trPr>
        <w:tc>
          <w:tcPr>
            <w:tcW w:w="1627" w:type="dxa"/>
            <w:tcBorders>
              <w:bottom w:val="single" w:sz="8" w:space="0" w:color="152935"/>
            </w:tcBorders>
          </w:tcPr>
          <w:p w14:paraId="58FC4548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458" w:type="dxa"/>
            <w:tcBorders>
              <w:bottom w:val="single" w:sz="8" w:space="0" w:color="152935"/>
            </w:tcBorders>
          </w:tcPr>
          <w:p w14:paraId="60FAB332" w14:textId="77777777" w:rsidR="009C3B0C" w:rsidRPr="004734BC" w:rsidRDefault="009C3B0C" w:rsidP="00F53000">
            <w:pPr>
              <w:pStyle w:val="TableParagraph"/>
              <w:spacing w:before="15"/>
              <w:ind w:left="4" w:right="74"/>
              <w:jc w:val="center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CE</w:t>
            </w:r>
          </w:p>
        </w:tc>
        <w:tc>
          <w:tcPr>
            <w:tcW w:w="1050" w:type="dxa"/>
            <w:tcBorders>
              <w:bottom w:val="single" w:sz="8" w:space="0" w:color="152935"/>
            </w:tcBorders>
          </w:tcPr>
          <w:p w14:paraId="0CB96F6A" w14:textId="77777777" w:rsidR="009C3B0C" w:rsidRPr="004734BC" w:rsidRDefault="009C3B0C" w:rsidP="00F53000">
            <w:pPr>
              <w:pStyle w:val="TableParagraph"/>
              <w:spacing w:before="15"/>
              <w:ind w:left="288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5"/>
              </w:rPr>
              <w:t>SE</w:t>
            </w:r>
          </w:p>
        </w:tc>
        <w:tc>
          <w:tcPr>
            <w:tcW w:w="1290" w:type="dxa"/>
            <w:tcBorders>
              <w:bottom w:val="single" w:sz="8" w:space="0" w:color="152935"/>
            </w:tcBorders>
          </w:tcPr>
          <w:p w14:paraId="40F3FEB7" w14:textId="77777777" w:rsidR="009C3B0C" w:rsidRPr="004734BC" w:rsidRDefault="009C3B0C" w:rsidP="00F53000">
            <w:pPr>
              <w:pStyle w:val="TableParagraph"/>
              <w:spacing w:before="15"/>
              <w:ind w:right="206"/>
              <w:jc w:val="center"/>
              <w:rPr>
                <w:rFonts w:ascii="Arial" w:hAnsi="Arial" w:cs="Arial"/>
                <w:i/>
              </w:rPr>
            </w:pPr>
            <w:r w:rsidRPr="004734BC">
              <w:rPr>
                <w:rFonts w:ascii="Arial" w:hAnsi="Arial" w:cs="Arial"/>
                <w:i/>
                <w:spacing w:val="-10"/>
              </w:rPr>
              <w:t>t</w:t>
            </w:r>
          </w:p>
        </w:tc>
        <w:tc>
          <w:tcPr>
            <w:tcW w:w="993" w:type="dxa"/>
            <w:tcBorders>
              <w:bottom w:val="single" w:sz="8" w:space="0" w:color="152935"/>
            </w:tcBorders>
          </w:tcPr>
          <w:p w14:paraId="6B7F77B6" w14:textId="77777777" w:rsidR="009C3B0C" w:rsidRPr="004734BC" w:rsidRDefault="009C3B0C" w:rsidP="00F53000">
            <w:pPr>
              <w:pStyle w:val="TableParagraph"/>
              <w:spacing w:before="15"/>
              <w:ind w:left="253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Sig.</w:t>
            </w:r>
          </w:p>
        </w:tc>
        <w:tc>
          <w:tcPr>
            <w:tcW w:w="1273" w:type="dxa"/>
            <w:tcBorders>
              <w:top w:val="single" w:sz="8" w:space="0" w:color="152935"/>
              <w:bottom w:val="single" w:sz="8" w:space="0" w:color="152935"/>
            </w:tcBorders>
          </w:tcPr>
          <w:p w14:paraId="14207B07" w14:textId="77777777" w:rsidR="009C3B0C" w:rsidRPr="004734BC" w:rsidRDefault="009C3B0C" w:rsidP="00F53000">
            <w:pPr>
              <w:pStyle w:val="TableParagraph"/>
              <w:spacing w:before="15"/>
              <w:ind w:left="292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Lower</w:t>
            </w:r>
          </w:p>
        </w:tc>
        <w:tc>
          <w:tcPr>
            <w:tcW w:w="1089" w:type="dxa"/>
            <w:tcBorders>
              <w:top w:val="single" w:sz="8" w:space="0" w:color="152935"/>
              <w:bottom w:val="single" w:sz="8" w:space="0" w:color="152935"/>
            </w:tcBorders>
          </w:tcPr>
          <w:p w14:paraId="3D1C8366" w14:textId="77777777" w:rsidR="009C3B0C" w:rsidRPr="004734BC" w:rsidRDefault="009C3B0C" w:rsidP="00F53000">
            <w:pPr>
              <w:pStyle w:val="TableParagraph"/>
              <w:spacing w:before="15"/>
              <w:ind w:left="196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Upper</w:t>
            </w:r>
          </w:p>
        </w:tc>
      </w:tr>
      <w:tr w:rsidR="009C3B0C" w:rsidRPr="004734BC" w14:paraId="2D0C9ACD" w14:textId="77777777" w:rsidTr="00F53000">
        <w:trPr>
          <w:trHeight w:val="371"/>
        </w:trPr>
        <w:tc>
          <w:tcPr>
            <w:tcW w:w="1627" w:type="dxa"/>
            <w:tcBorders>
              <w:top w:val="single" w:sz="8" w:space="0" w:color="152935"/>
            </w:tcBorders>
          </w:tcPr>
          <w:p w14:paraId="67A9EB0F" w14:textId="77777777" w:rsidR="009C3B0C" w:rsidRPr="004734BC" w:rsidRDefault="009C3B0C" w:rsidP="00F53000">
            <w:pPr>
              <w:pStyle w:val="TableParagraph"/>
              <w:spacing w:before="20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Intercept</w:t>
            </w:r>
          </w:p>
        </w:tc>
        <w:tc>
          <w:tcPr>
            <w:tcW w:w="1458" w:type="dxa"/>
            <w:tcBorders>
              <w:top w:val="single" w:sz="8" w:space="0" w:color="152935"/>
            </w:tcBorders>
          </w:tcPr>
          <w:p w14:paraId="7CAB85D9" w14:textId="77777777" w:rsidR="009C3B0C" w:rsidRPr="004734BC" w:rsidRDefault="009C3B0C" w:rsidP="00F53000">
            <w:pPr>
              <w:pStyle w:val="TableParagraph"/>
              <w:spacing w:before="20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4.050</w:t>
            </w:r>
          </w:p>
        </w:tc>
        <w:tc>
          <w:tcPr>
            <w:tcW w:w="1050" w:type="dxa"/>
            <w:tcBorders>
              <w:top w:val="single" w:sz="8" w:space="0" w:color="152935"/>
            </w:tcBorders>
          </w:tcPr>
          <w:p w14:paraId="5B3AC925" w14:textId="77777777" w:rsidR="009C3B0C" w:rsidRPr="004734BC" w:rsidRDefault="009C3B0C" w:rsidP="00F53000">
            <w:pPr>
              <w:pStyle w:val="TableParagraph"/>
              <w:spacing w:before="20"/>
              <w:ind w:left="33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0.093</w:t>
            </w:r>
          </w:p>
        </w:tc>
        <w:tc>
          <w:tcPr>
            <w:tcW w:w="1290" w:type="dxa"/>
            <w:tcBorders>
              <w:top w:val="single" w:sz="8" w:space="0" w:color="152935"/>
            </w:tcBorders>
          </w:tcPr>
          <w:p w14:paraId="79437F42" w14:textId="77777777" w:rsidR="009C3B0C" w:rsidRPr="004734BC" w:rsidRDefault="009C3B0C" w:rsidP="00F53000">
            <w:pPr>
              <w:pStyle w:val="TableParagraph"/>
              <w:spacing w:before="20"/>
              <w:ind w:right="25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43.333</w:t>
            </w:r>
          </w:p>
        </w:tc>
        <w:tc>
          <w:tcPr>
            <w:tcW w:w="993" w:type="dxa"/>
            <w:tcBorders>
              <w:top w:val="single" w:sz="8" w:space="0" w:color="152935"/>
            </w:tcBorders>
          </w:tcPr>
          <w:p w14:paraId="2D75F99E" w14:textId="77777777" w:rsidR="009C3B0C" w:rsidRPr="004734BC" w:rsidRDefault="009C3B0C" w:rsidP="00F53000">
            <w:pPr>
              <w:pStyle w:val="TableParagraph"/>
              <w:spacing w:before="20"/>
              <w:ind w:right="105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3" w:type="dxa"/>
            <w:tcBorders>
              <w:top w:val="single" w:sz="8" w:space="0" w:color="152935"/>
            </w:tcBorders>
          </w:tcPr>
          <w:p w14:paraId="21F5F8CB" w14:textId="77777777" w:rsidR="009C3B0C" w:rsidRPr="004734BC" w:rsidRDefault="009C3B0C" w:rsidP="00F53000">
            <w:pPr>
              <w:pStyle w:val="TableParagraph"/>
              <w:spacing w:before="20"/>
              <w:ind w:right="19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3.867</w:t>
            </w:r>
          </w:p>
        </w:tc>
        <w:tc>
          <w:tcPr>
            <w:tcW w:w="1089" w:type="dxa"/>
            <w:tcBorders>
              <w:top w:val="single" w:sz="8" w:space="0" w:color="152935"/>
            </w:tcBorders>
          </w:tcPr>
          <w:p w14:paraId="745647C7" w14:textId="77777777" w:rsidR="009C3B0C" w:rsidRPr="004734BC" w:rsidRDefault="009C3B0C" w:rsidP="00F53000">
            <w:pPr>
              <w:pStyle w:val="TableParagraph"/>
              <w:spacing w:before="20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4.234</w:t>
            </w:r>
          </w:p>
        </w:tc>
      </w:tr>
      <w:tr w:rsidR="009C3B0C" w:rsidRPr="004734BC" w14:paraId="6EA70CBC" w14:textId="77777777" w:rsidTr="00F53000">
        <w:trPr>
          <w:trHeight w:val="439"/>
        </w:trPr>
        <w:tc>
          <w:tcPr>
            <w:tcW w:w="1627" w:type="dxa"/>
          </w:tcPr>
          <w:p w14:paraId="579B678A" w14:textId="77777777" w:rsidR="009C3B0C" w:rsidRPr="004734BC" w:rsidRDefault="009C3B0C" w:rsidP="00F53000">
            <w:pPr>
              <w:pStyle w:val="TableParagraph"/>
              <w:spacing w:before="8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Age</w:t>
            </w:r>
          </w:p>
        </w:tc>
        <w:tc>
          <w:tcPr>
            <w:tcW w:w="1458" w:type="dxa"/>
          </w:tcPr>
          <w:p w14:paraId="7FDFF464" w14:textId="77777777" w:rsidR="009C3B0C" w:rsidRPr="004734BC" w:rsidRDefault="009C3B0C" w:rsidP="00F53000">
            <w:pPr>
              <w:pStyle w:val="TableParagraph"/>
              <w:spacing w:before="85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0.105</w:t>
            </w:r>
          </w:p>
        </w:tc>
        <w:tc>
          <w:tcPr>
            <w:tcW w:w="1050" w:type="dxa"/>
          </w:tcPr>
          <w:p w14:paraId="4DAFA9AC" w14:textId="77777777" w:rsidR="009C3B0C" w:rsidRPr="004734BC" w:rsidRDefault="009C3B0C" w:rsidP="00F53000">
            <w:pPr>
              <w:pStyle w:val="TableParagraph"/>
              <w:spacing w:before="85"/>
              <w:ind w:left="33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0.001</w:t>
            </w:r>
          </w:p>
        </w:tc>
        <w:tc>
          <w:tcPr>
            <w:tcW w:w="1290" w:type="dxa"/>
          </w:tcPr>
          <w:p w14:paraId="670D0360" w14:textId="77777777" w:rsidR="009C3B0C" w:rsidRPr="004734BC" w:rsidRDefault="009C3B0C" w:rsidP="00F53000">
            <w:pPr>
              <w:pStyle w:val="TableParagraph"/>
              <w:spacing w:before="85"/>
              <w:ind w:right="25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151.766</w:t>
            </w:r>
          </w:p>
        </w:tc>
        <w:tc>
          <w:tcPr>
            <w:tcW w:w="993" w:type="dxa"/>
          </w:tcPr>
          <w:p w14:paraId="7947562F" w14:textId="77777777" w:rsidR="009C3B0C" w:rsidRPr="004734BC" w:rsidRDefault="009C3B0C" w:rsidP="00F53000">
            <w:pPr>
              <w:pStyle w:val="TableParagraph"/>
              <w:spacing w:before="85"/>
              <w:ind w:right="105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3" w:type="dxa"/>
          </w:tcPr>
          <w:p w14:paraId="40C240E3" w14:textId="77777777" w:rsidR="009C3B0C" w:rsidRPr="004734BC" w:rsidRDefault="009C3B0C" w:rsidP="00F53000">
            <w:pPr>
              <w:pStyle w:val="TableParagraph"/>
              <w:spacing w:before="85"/>
              <w:ind w:right="19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0.106</w:t>
            </w:r>
          </w:p>
        </w:tc>
        <w:tc>
          <w:tcPr>
            <w:tcW w:w="1089" w:type="dxa"/>
          </w:tcPr>
          <w:p w14:paraId="77400905" w14:textId="77777777" w:rsidR="009C3B0C" w:rsidRPr="004734BC" w:rsidRDefault="009C3B0C" w:rsidP="00F53000">
            <w:pPr>
              <w:pStyle w:val="TableParagraph"/>
              <w:spacing w:before="8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0.103</w:t>
            </w:r>
          </w:p>
        </w:tc>
      </w:tr>
      <w:tr w:rsidR="009C3B0C" w:rsidRPr="004734BC" w14:paraId="138359E7" w14:textId="77777777" w:rsidTr="00F53000">
        <w:trPr>
          <w:trHeight w:val="439"/>
        </w:trPr>
        <w:tc>
          <w:tcPr>
            <w:tcW w:w="1627" w:type="dxa"/>
          </w:tcPr>
          <w:p w14:paraId="19A0752C" w14:textId="77777777" w:rsidR="009C3B0C" w:rsidRPr="004734BC" w:rsidRDefault="009C3B0C" w:rsidP="00F53000">
            <w:pPr>
              <w:pStyle w:val="TableParagraph"/>
              <w:spacing w:before="88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BMI</w:t>
            </w:r>
          </w:p>
        </w:tc>
        <w:tc>
          <w:tcPr>
            <w:tcW w:w="1458" w:type="dxa"/>
          </w:tcPr>
          <w:p w14:paraId="3BBBC99D" w14:textId="77777777" w:rsidR="009C3B0C" w:rsidRPr="004734BC" w:rsidRDefault="009C3B0C" w:rsidP="00F53000">
            <w:pPr>
              <w:pStyle w:val="TableParagraph"/>
              <w:spacing w:before="88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0.053</w:t>
            </w:r>
          </w:p>
        </w:tc>
        <w:tc>
          <w:tcPr>
            <w:tcW w:w="1050" w:type="dxa"/>
          </w:tcPr>
          <w:p w14:paraId="2E326174" w14:textId="77777777" w:rsidR="009C3B0C" w:rsidRPr="004734BC" w:rsidRDefault="009C3B0C" w:rsidP="00F53000">
            <w:pPr>
              <w:pStyle w:val="TableParagraph"/>
              <w:spacing w:before="88"/>
              <w:ind w:left="33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0.001</w:t>
            </w:r>
          </w:p>
        </w:tc>
        <w:tc>
          <w:tcPr>
            <w:tcW w:w="1290" w:type="dxa"/>
          </w:tcPr>
          <w:p w14:paraId="5DD17BAD" w14:textId="77777777" w:rsidR="009C3B0C" w:rsidRPr="004734BC" w:rsidRDefault="009C3B0C" w:rsidP="00F53000">
            <w:pPr>
              <w:pStyle w:val="TableParagraph"/>
              <w:spacing w:before="88"/>
              <w:ind w:right="25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72.357</w:t>
            </w:r>
          </w:p>
        </w:tc>
        <w:tc>
          <w:tcPr>
            <w:tcW w:w="993" w:type="dxa"/>
          </w:tcPr>
          <w:p w14:paraId="48828233" w14:textId="77777777" w:rsidR="009C3B0C" w:rsidRPr="004734BC" w:rsidRDefault="009C3B0C" w:rsidP="00F53000">
            <w:pPr>
              <w:pStyle w:val="TableParagraph"/>
              <w:spacing w:before="88"/>
              <w:ind w:right="105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3" w:type="dxa"/>
          </w:tcPr>
          <w:p w14:paraId="51C9BD03" w14:textId="77777777" w:rsidR="009C3B0C" w:rsidRPr="004734BC" w:rsidRDefault="009C3B0C" w:rsidP="00F53000">
            <w:pPr>
              <w:pStyle w:val="TableParagraph"/>
              <w:spacing w:before="88"/>
              <w:ind w:right="19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0.052</w:t>
            </w:r>
          </w:p>
        </w:tc>
        <w:tc>
          <w:tcPr>
            <w:tcW w:w="1089" w:type="dxa"/>
          </w:tcPr>
          <w:p w14:paraId="4364F7CD" w14:textId="77777777" w:rsidR="009C3B0C" w:rsidRPr="004734BC" w:rsidRDefault="009C3B0C" w:rsidP="00F53000">
            <w:pPr>
              <w:pStyle w:val="TableParagraph"/>
              <w:spacing w:before="88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0.055</w:t>
            </w:r>
          </w:p>
        </w:tc>
      </w:tr>
      <w:tr w:rsidR="009C3B0C" w:rsidRPr="004734BC" w14:paraId="0DED020E" w14:textId="77777777" w:rsidTr="00F53000">
        <w:trPr>
          <w:trHeight w:val="439"/>
        </w:trPr>
        <w:tc>
          <w:tcPr>
            <w:tcW w:w="1627" w:type="dxa"/>
          </w:tcPr>
          <w:p w14:paraId="311CB202" w14:textId="62F23487" w:rsidR="009C3B0C" w:rsidRPr="004734BC" w:rsidRDefault="009C3B0C" w:rsidP="00F53000">
            <w:pPr>
              <w:pStyle w:val="TableParagraph"/>
              <w:spacing w:before="85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 w:rsidR="00694167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 w:rsidR="00694167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1</w:t>
            </w:r>
          </w:p>
        </w:tc>
        <w:tc>
          <w:tcPr>
            <w:tcW w:w="1458" w:type="dxa"/>
          </w:tcPr>
          <w:p w14:paraId="34E5CE52" w14:textId="77777777" w:rsidR="009C3B0C" w:rsidRPr="004734BC" w:rsidRDefault="009C3B0C" w:rsidP="00F53000">
            <w:pPr>
              <w:pStyle w:val="TableParagraph"/>
              <w:spacing w:before="85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0.011</w:t>
            </w:r>
          </w:p>
        </w:tc>
        <w:tc>
          <w:tcPr>
            <w:tcW w:w="1050" w:type="dxa"/>
          </w:tcPr>
          <w:p w14:paraId="6F28E03A" w14:textId="77777777" w:rsidR="009C3B0C" w:rsidRPr="004734BC" w:rsidRDefault="009C3B0C" w:rsidP="00F53000">
            <w:pPr>
              <w:pStyle w:val="TableParagraph"/>
              <w:spacing w:before="85"/>
              <w:ind w:left="33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0.077</w:t>
            </w:r>
          </w:p>
        </w:tc>
        <w:tc>
          <w:tcPr>
            <w:tcW w:w="1290" w:type="dxa"/>
          </w:tcPr>
          <w:p w14:paraId="0E2EF301" w14:textId="77777777" w:rsidR="009C3B0C" w:rsidRPr="004734BC" w:rsidRDefault="009C3B0C" w:rsidP="00F53000">
            <w:pPr>
              <w:pStyle w:val="TableParagraph"/>
              <w:spacing w:before="85"/>
              <w:ind w:right="25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0.147</w:t>
            </w:r>
          </w:p>
        </w:tc>
        <w:tc>
          <w:tcPr>
            <w:tcW w:w="993" w:type="dxa"/>
          </w:tcPr>
          <w:p w14:paraId="3A2D306D" w14:textId="77777777" w:rsidR="009C3B0C" w:rsidRPr="004734BC" w:rsidRDefault="009C3B0C" w:rsidP="00F53000">
            <w:pPr>
              <w:pStyle w:val="TableParagraph"/>
              <w:spacing w:before="85"/>
              <w:ind w:right="105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.883</w:t>
            </w:r>
          </w:p>
        </w:tc>
        <w:tc>
          <w:tcPr>
            <w:tcW w:w="1273" w:type="dxa"/>
          </w:tcPr>
          <w:p w14:paraId="72A78EE0" w14:textId="77777777" w:rsidR="009C3B0C" w:rsidRPr="004734BC" w:rsidRDefault="009C3B0C" w:rsidP="00F53000">
            <w:pPr>
              <w:pStyle w:val="TableParagraph"/>
              <w:spacing w:before="85"/>
              <w:ind w:right="19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0.163</w:t>
            </w:r>
          </w:p>
        </w:tc>
        <w:tc>
          <w:tcPr>
            <w:tcW w:w="1089" w:type="dxa"/>
          </w:tcPr>
          <w:p w14:paraId="212119F1" w14:textId="77777777" w:rsidR="009C3B0C" w:rsidRPr="004734BC" w:rsidRDefault="009C3B0C" w:rsidP="00F53000">
            <w:pPr>
              <w:pStyle w:val="TableParagraph"/>
              <w:spacing w:before="85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0.141</w:t>
            </w:r>
          </w:p>
        </w:tc>
      </w:tr>
      <w:tr w:rsidR="009C3B0C" w:rsidRPr="004734BC" w14:paraId="7E905F6A" w14:textId="77777777" w:rsidTr="00F53000">
        <w:trPr>
          <w:trHeight w:val="367"/>
        </w:trPr>
        <w:tc>
          <w:tcPr>
            <w:tcW w:w="1627" w:type="dxa"/>
          </w:tcPr>
          <w:p w14:paraId="58747BD9" w14:textId="2C076448" w:rsidR="009C3B0C" w:rsidRPr="004734BC" w:rsidRDefault="009C3B0C" w:rsidP="00F53000">
            <w:pPr>
              <w:pStyle w:val="TableParagraph"/>
              <w:spacing w:before="88" w:line="259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Gender</w:t>
            </w:r>
            <w:r w:rsidR="00694167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=</w:t>
            </w:r>
            <w:r w:rsidR="00694167">
              <w:rPr>
                <w:rFonts w:ascii="Arial" w:hAnsi="Arial" w:cs="Arial"/>
                <w:spacing w:val="-2"/>
              </w:rPr>
              <w:t xml:space="preserve"> </w:t>
            </w:r>
            <w:r w:rsidRPr="004734BC">
              <w:rPr>
                <w:rFonts w:ascii="Arial" w:hAnsi="Arial" w:cs="Arial"/>
                <w:spacing w:val="-2"/>
              </w:rPr>
              <w:t>2</w:t>
            </w:r>
          </w:p>
        </w:tc>
        <w:tc>
          <w:tcPr>
            <w:tcW w:w="1458" w:type="dxa"/>
          </w:tcPr>
          <w:p w14:paraId="07C0067B" w14:textId="77777777" w:rsidR="009C3B0C" w:rsidRPr="004734BC" w:rsidRDefault="009C3B0C" w:rsidP="00F53000">
            <w:pPr>
              <w:pStyle w:val="TableParagraph"/>
              <w:spacing w:before="88" w:line="259" w:lineRule="exact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5"/>
              </w:rPr>
              <w:t>0*</w:t>
            </w:r>
          </w:p>
        </w:tc>
        <w:tc>
          <w:tcPr>
            <w:tcW w:w="1050" w:type="dxa"/>
          </w:tcPr>
          <w:p w14:paraId="6CC55D92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90" w:type="dxa"/>
          </w:tcPr>
          <w:p w14:paraId="6AA38F6A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1FC1CC92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68D1C891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89" w:type="dxa"/>
          </w:tcPr>
          <w:p w14:paraId="5308401C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C3B0C" w:rsidRPr="004734BC" w14:paraId="3209581B" w14:textId="77777777" w:rsidTr="00F53000">
        <w:trPr>
          <w:trHeight w:val="364"/>
        </w:trPr>
        <w:tc>
          <w:tcPr>
            <w:tcW w:w="1627" w:type="dxa"/>
          </w:tcPr>
          <w:p w14:paraId="03A95F45" w14:textId="77777777" w:rsidR="009C3B0C" w:rsidRPr="004734BC" w:rsidRDefault="009C3B0C" w:rsidP="00F53000">
            <w:pPr>
              <w:pStyle w:val="TableParagraph"/>
              <w:spacing w:before="157" w:line="187" w:lineRule="exact"/>
              <w:ind w:left="11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4"/>
              </w:rPr>
              <w:t>Body</w:t>
            </w:r>
          </w:p>
        </w:tc>
        <w:tc>
          <w:tcPr>
            <w:tcW w:w="1458" w:type="dxa"/>
          </w:tcPr>
          <w:p w14:paraId="13B893FD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50" w:type="dxa"/>
          </w:tcPr>
          <w:p w14:paraId="2B12140C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90" w:type="dxa"/>
          </w:tcPr>
          <w:p w14:paraId="6F97E09B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309088C1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273" w:type="dxa"/>
          </w:tcPr>
          <w:p w14:paraId="33DB23EA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89" w:type="dxa"/>
          </w:tcPr>
          <w:p w14:paraId="78FD8CA4" w14:textId="77777777" w:rsidR="009C3B0C" w:rsidRPr="004734BC" w:rsidRDefault="009C3B0C" w:rsidP="00F53000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C3B0C" w:rsidRPr="004734BC" w14:paraId="1DF05D45" w14:textId="77777777" w:rsidTr="00F53000">
        <w:trPr>
          <w:trHeight w:val="292"/>
        </w:trPr>
        <w:tc>
          <w:tcPr>
            <w:tcW w:w="3085" w:type="dxa"/>
            <w:gridSpan w:val="2"/>
          </w:tcPr>
          <w:p w14:paraId="2B85C646" w14:textId="77777777" w:rsidR="009C3B0C" w:rsidRPr="004734BC" w:rsidRDefault="009C3B0C" w:rsidP="00F53000">
            <w:pPr>
              <w:pStyle w:val="TableParagraph"/>
              <w:spacing w:before="13" w:line="259" w:lineRule="exact"/>
              <w:ind w:right="28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0.369</w:t>
            </w:r>
          </w:p>
        </w:tc>
        <w:tc>
          <w:tcPr>
            <w:tcW w:w="1050" w:type="dxa"/>
          </w:tcPr>
          <w:p w14:paraId="46142353" w14:textId="77777777" w:rsidR="009C3B0C" w:rsidRPr="004734BC" w:rsidRDefault="009C3B0C" w:rsidP="00F53000">
            <w:pPr>
              <w:pStyle w:val="TableParagraph"/>
              <w:spacing w:before="13" w:line="259" w:lineRule="exact"/>
              <w:ind w:left="330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  <w:spacing w:val="-2"/>
              </w:rPr>
              <w:t>0.010</w:t>
            </w:r>
          </w:p>
        </w:tc>
        <w:tc>
          <w:tcPr>
            <w:tcW w:w="1290" w:type="dxa"/>
          </w:tcPr>
          <w:p w14:paraId="0D9C1454" w14:textId="77777777" w:rsidR="009C3B0C" w:rsidRPr="004734BC" w:rsidRDefault="009C3B0C" w:rsidP="00F53000">
            <w:pPr>
              <w:pStyle w:val="TableParagraph"/>
              <w:spacing w:before="13" w:line="259" w:lineRule="exact"/>
              <w:ind w:right="25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35.895</w:t>
            </w:r>
          </w:p>
        </w:tc>
        <w:tc>
          <w:tcPr>
            <w:tcW w:w="993" w:type="dxa"/>
          </w:tcPr>
          <w:p w14:paraId="37C48094" w14:textId="77777777" w:rsidR="009C3B0C" w:rsidRPr="004734BC" w:rsidRDefault="009C3B0C" w:rsidP="00F53000">
            <w:pPr>
              <w:pStyle w:val="TableParagraph"/>
              <w:spacing w:before="13" w:line="259" w:lineRule="exact"/>
              <w:ind w:right="105"/>
              <w:jc w:val="right"/>
              <w:rPr>
                <w:rFonts w:ascii="Arial" w:hAnsi="Arial" w:cs="Arial"/>
                <w:b/>
              </w:rPr>
            </w:pPr>
            <w:r w:rsidRPr="004734BC">
              <w:rPr>
                <w:rFonts w:ascii="Arial" w:hAnsi="Arial" w:cs="Arial"/>
                <w:b/>
                <w:spacing w:val="-4"/>
              </w:rPr>
              <w:t>.000</w:t>
            </w:r>
          </w:p>
        </w:tc>
        <w:tc>
          <w:tcPr>
            <w:tcW w:w="1273" w:type="dxa"/>
          </w:tcPr>
          <w:p w14:paraId="08859219" w14:textId="77777777" w:rsidR="009C3B0C" w:rsidRPr="004734BC" w:rsidRDefault="009C3B0C" w:rsidP="00F53000">
            <w:pPr>
              <w:pStyle w:val="TableParagraph"/>
              <w:spacing w:before="13" w:line="259" w:lineRule="exact"/>
              <w:ind w:right="196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0.389</w:t>
            </w:r>
          </w:p>
        </w:tc>
        <w:tc>
          <w:tcPr>
            <w:tcW w:w="1089" w:type="dxa"/>
          </w:tcPr>
          <w:p w14:paraId="074284E1" w14:textId="77777777" w:rsidR="009C3B0C" w:rsidRPr="004734BC" w:rsidRDefault="009C3B0C" w:rsidP="00F53000">
            <w:pPr>
              <w:pStyle w:val="TableParagraph"/>
              <w:spacing w:before="13" w:line="259" w:lineRule="exact"/>
              <w:ind w:right="102"/>
              <w:jc w:val="right"/>
              <w:rPr>
                <w:rFonts w:ascii="Arial" w:hAnsi="Arial" w:cs="Arial"/>
              </w:rPr>
            </w:pPr>
            <w:r w:rsidRPr="004734BC">
              <w:rPr>
                <w:rFonts w:ascii="Arial" w:hAnsi="Arial" w:cs="Arial"/>
              </w:rPr>
              <w:t>-</w:t>
            </w:r>
            <w:r w:rsidRPr="004734BC">
              <w:rPr>
                <w:rFonts w:ascii="Arial" w:hAnsi="Arial" w:cs="Arial"/>
                <w:spacing w:val="-2"/>
              </w:rPr>
              <w:t>0.349</w:t>
            </w:r>
          </w:p>
        </w:tc>
      </w:tr>
    </w:tbl>
    <w:p w14:paraId="2936D604" w14:textId="77777777" w:rsidR="009C3B0C" w:rsidRPr="004734BC" w:rsidRDefault="009C3B0C" w:rsidP="009C3B0C">
      <w:pPr>
        <w:pStyle w:val="BodyText"/>
        <w:ind w:left="259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spacing w:val="-2"/>
          <w:sz w:val="22"/>
          <w:szCs w:val="22"/>
        </w:rPr>
        <w:t>Appreciation</w:t>
      </w:r>
    </w:p>
    <w:p w14:paraId="37BD28E7" w14:textId="77777777" w:rsidR="009C3B0C" w:rsidRPr="004734BC" w:rsidRDefault="009C3B0C" w:rsidP="009C3B0C">
      <w:pPr>
        <w:pStyle w:val="BodyText"/>
        <w:spacing w:before="7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236079" wp14:editId="3538CFCF">
                <wp:simplePos x="0" y="0"/>
                <wp:positionH relativeFrom="page">
                  <wp:posOffset>1075817</wp:posOffset>
                </wp:positionH>
                <wp:positionV relativeFrom="paragraph">
                  <wp:posOffset>51313</wp:posOffset>
                </wp:positionV>
                <wp:extent cx="558419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41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4190" h="6350">
                              <a:moveTo>
                                <a:pt x="5583936" y="0"/>
                              </a:moveTo>
                              <a:lnTo>
                                <a:pt x="558393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3936" y="6096"/>
                              </a:lnTo>
                              <a:lnTo>
                                <a:pt x="5583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76A62" id="Graphic 14" o:spid="_x0000_s1026" style="position:absolute;margin-left:84.7pt;margin-top:4.05pt;width:439.7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41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" path="m5583936,r,l,,,6096r5583936,l55839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D6EA66" w14:textId="77777777" w:rsidR="009C3B0C" w:rsidRPr="004734BC" w:rsidRDefault="009C3B0C" w:rsidP="009C3B0C">
      <w:pPr>
        <w:pStyle w:val="BodyText"/>
        <w:spacing w:before="2" w:line="360" w:lineRule="auto"/>
        <w:ind w:left="148" w:right="802"/>
        <w:jc w:val="both"/>
        <w:rPr>
          <w:rFonts w:ascii="Arial" w:hAnsi="Arial" w:cs="Arial"/>
          <w:sz w:val="22"/>
          <w:szCs w:val="22"/>
        </w:rPr>
      </w:pPr>
      <w:r w:rsidRPr="004734BC">
        <w:rPr>
          <w:rFonts w:ascii="Arial" w:hAnsi="Arial" w:cs="Arial"/>
          <w:i/>
          <w:sz w:val="22"/>
          <w:szCs w:val="22"/>
        </w:rPr>
        <w:t>Note.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Coefficient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estimate,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Standard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Error,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CI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Confidence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Interval.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Gender: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 Male,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2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=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Female.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i/>
          <w:sz w:val="22"/>
          <w:szCs w:val="22"/>
        </w:rPr>
        <w:t>p</w:t>
      </w:r>
      <w:r w:rsidRPr="004734BC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&lt;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.001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are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in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boldface.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Probability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distribution: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Normal.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Link</w:t>
      </w:r>
      <w:r w:rsidRPr="004734BC">
        <w:rPr>
          <w:rFonts w:ascii="Arial" w:hAnsi="Arial" w:cs="Arial"/>
          <w:spacing w:val="-4"/>
          <w:sz w:val="22"/>
          <w:szCs w:val="22"/>
        </w:rPr>
        <w:t xml:space="preserve"> </w:t>
      </w:r>
      <w:r w:rsidRPr="004734BC">
        <w:rPr>
          <w:rFonts w:ascii="Arial" w:hAnsi="Arial" w:cs="Arial"/>
          <w:sz w:val="22"/>
          <w:szCs w:val="22"/>
        </w:rPr>
        <w:t>function: Identity. *This coefficient is set to zero because it is redundant.</w:t>
      </w:r>
    </w:p>
    <w:p w14:paraId="176C29E2" w14:textId="77777777" w:rsidR="00995F5C" w:rsidRDefault="00995F5C"/>
    <w:sectPr w:rsidR="00995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A9"/>
    <w:rsid w:val="00557F25"/>
    <w:rsid w:val="006044A6"/>
    <w:rsid w:val="00694167"/>
    <w:rsid w:val="00875F62"/>
    <w:rsid w:val="009234A9"/>
    <w:rsid w:val="00995F5C"/>
    <w:rsid w:val="009C3B0C"/>
    <w:rsid w:val="00CA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E0EE1B"/>
  <w15:chartTrackingRefBased/>
  <w15:docId w15:val="{9C497316-5151-8748-92A1-83A27C9C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0C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B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B0C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C3B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Batchelor</dc:creator>
  <cp:keywords/>
  <dc:description/>
  <cp:lastModifiedBy>Rachel Batchelor</cp:lastModifiedBy>
  <cp:revision>3</cp:revision>
  <dcterms:created xsi:type="dcterms:W3CDTF">2024-10-29T17:42:00Z</dcterms:created>
  <dcterms:modified xsi:type="dcterms:W3CDTF">2024-10-29T17:43:00Z</dcterms:modified>
</cp:coreProperties>
</file>