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01BFB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  <w:r w:rsidRPr="0078240D">
        <w:rPr>
          <w:rFonts w:ascii="Times New Roman" w:eastAsia="宋体" w:hAnsi="Times New Roman" w:cs="Times New Roman"/>
          <w:szCs w:val="24"/>
        </w:rPr>
        <w:t>Dear Editors,</w:t>
      </w:r>
    </w:p>
    <w:p w14:paraId="1D6E407B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</w:p>
    <w:p w14:paraId="29AC6F6C" w14:textId="02F26410" w:rsidR="006E3D81" w:rsidRPr="006E3D81" w:rsidRDefault="006E3D81" w:rsidP="006E3D81">
      <w:r w:rsidRPr="0078240D">
        <w:rPr>
          <w:rFonts w:ascii="Times New Roman" w:eastAsia="宋体" w:hAnsi="Times New Roman" w:cs="Times New Roman"/>
          <w:szCs w:val="24"/>
        </w:rPr>
        <w:t xml:space="preserve">We have uploaded all the raw data, code and images to the </w:t>
      </w:r>
      <w:proofErr w:type="spellStart"/>
      <w:r w:rsidRPr="0078240D">
        <w:rPr>
          <w:rFonts w:ascii="Times New Roman" w:eastAsia="宋体" w:hAnsi="Times New Roman" w:cs="Times New Roman"/>
          <w:szCs w:val="24"/>
        </w:rPr>
        <w:t>jianguoyun</w:t>
      </w:r>
      <w:proofErr w:type="spellEnd"/>
      <w:r w:rsidRPr="0078240D">
        <w:rPr>
          <w:rFonts w:ascii="Times New Roman" w:eastAsia="宋体" w:hAnsi="Times New Roman" w:cs="Times New Roman"/>
          <w:szCs w:val="24"/>
        </w:rPr>
        <w:t>. You can easily access this data at the following link:</w:t>
      </w:r>
      <w:r w:rsidRPr="00447BC8">
        <w:t xml:space="preserve"> </w:t>
      </w:r>
      <w:hyperlink r:id="rId6" w:history="1">
        <w:r w:rsidRPr="006209C1">
          <w:rPr>
            <w:rStyle w:val="a3"/>
          </w:rPr>
          <w:t>https://www.jianguoyun.com/p/DdHI6r8Q-4PnChiju88EIAA</w:t>
        </w:r>
      </w:hyperlink>
    </w:p>
    <w:p w14:paraId="573B59AD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</w:p>
    <w:p w14:paraId="1AEC1AB7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  <w:r w:rsidRPr="0078240D">
        <w:rPr>
          <w:rFonts w:ascii="Times New Roman" w:eastAsia="宋体" w:hAnsi="Times New Roman" w:cs="Times New Roman"/>
          <w:szCs w:val="24"/>
        </w:rPr>
        <w:t>If you have any questions, please feel free to contact me!</w:t>
      </w:r>
    </w:p>
    <w:p w14:paraId="6EC9A24A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</w:p>
    <w:p w14:paraId="4863D97C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  <w:r w:rsidRPr="0078240D">
        <w:rPr>
          <w:rFonts w:ascii="Times New Roman" w:eastAsia="宋体" w:hAnsi="Times New Roman" w:cs="Times New Roman"/>
          <w:szCs w:val="24"/>
        </w:rPr>
        <w:t>Have a great day!</w:t>
      </w:r>
    </w:p>
    <w:p w14:paraId="399B3367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</w:p>
    <w:p w14:paraId="120FC997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  <w:r w:rsidRPr="0078240D">
        <w:rPr>
          <w:rFonts w:ascii="Times New Roman" w:eastAsia="宋体" w:hAnsi="Times New Roman" w:cs="Times New Roman"/>
          <w:szCs w:val="24"/>
        </w:rPr>
        <w:t>Best regards,</w:t>
      </w:r>
    </w:p>
    <w:p w14:paraId="02B5712A" w14:textId="77777777" w:rsidR="006E3D81" w:rsidRPr="0078240D" w:rsidRDefault="006E3D81" w:rsidP="006E3D81">
      <w:pPr>
        <w:rPr>
          <w:rFonts w:ascii="Times New Roman" w:eastAsia="宋体" w:hAnsi="Times New Roman" w:cs="Times New Roman"/>
          <w:szCs w:val="24"/>
        </w:rPr>
      </w:pPr>
    </w:p>
    <w:p w14:paraId="23E4ECF2" w14:textId="09CB7ECC" w:rsidR="007E5A0C" w:rsidRDefault="007A4825" w:rsidP="007A4825">
      <w:pPr>
        <w:rPr>
          <w:rFonts w:hint="eastAsia"/>
        </w:rPr>
      </w:pPr>
      <w:proofErr w:type="spellStart"/>
      <w:r w:rsidRPr="00052CFE">
        <w:rPr>
          <w:rFonts w:ascii="Times New Roman" w:eastAsia="宋体" w:hAnsi="Times New Roman" w:cs="Times New Roman"/>
          <w:szCs w:val="24"/>
        </w:rPr>
        <w:t>Chenchen</w:t>
      </w:r>
      <w:proofErr w:type="spellEnd"/>
      <w:r>
        <w:rPr>
          <w:rFonts w:ascii="Times New Roman" w:eastAsia="宋体" w:hAnsi="Times New Roman" w:cs="Times New Roman"/>
          <w:szCs w:val="24"/>
        </w:rPr>
        <w:t xml:space="preserve"> </w:t>
      </w:r>
      <w:r w:rsidRPr="00052CFE">
        <w:rPr>
          <w:rFonts w:ascii="Times New Roman" w:eastAsia="宋体" w:hAnsi="Times New Roman" w:cs="Times New Roman"/>
          <w:szCs w:val="24"/>
        </w:rPr>
        <w:t>Zhang</w:t>
      </w:r>
    </w:p>
    <w:sectPr w:rsidR="007E5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10AE9" w14:textId="77777777" w:rsidR="00722F8A" w:rsidRDefault="00722F8A" w:rsidP="007A4825">
      <w:r>
        <w:separator/>
      </w:r>
    </w:p>
  </w:endnote>
  <w:endnote w:type="continuationSeparator" w:id="0">
    <w:p w14:paraId="04447AE0" w14:textId="77777777" w:rsidR="00722F8A" w:rsidRDefault="00722F8A" w:rsidP="007A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38405" w14:textId="77777777" w:rsidR="00722F8A" w:rsidRDefault="00722F8A" w:rsidP="007A4825">
      <w:r>
        <w:separator/>
      </w:r>
    </w:p>
  </w:footnote>
  <w:footnote w:type="continuationSeparator" w:id="0">
    <w:p w14:paraId="49808198" w14:textId="77777777" w:rsidR="00722F8A" w:rsidRDefault="00722F8A" w:rsidP="007A4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A51"/>
    <w:rsid w:val="000025CC"/>
    <w:rsid w:val="006E3D81"/>
    <w:rsid w:val="00722F8A"/>
    <w:rsid w:val="007A4825"/>
    <w:rsid w:val="007E5A0C"/>
    <w:rsid w:val="00945A51"/>
    <w:rsid w:val="00CC74FD"/>
    <w:rsid w:val="00CF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1C95AE"/>
  <w15:chartTrackingRefBased/>
  <w15:docId w15:val="{1123184D-A548-457A-B2C9-1F21771C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5A0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E5A0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A48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482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4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48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ianguoyun.com/p/DdHI6r8Q-4PnChiju88EIA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shengbin</dc:creator>
  <cp:keywords/>
  <dc:description/>
  <cp:lastModifiedBy>pei shengbin</cp:lastModifiedBy>
  <cp:revision>6</cp:revision>
  <dcterms:created xsi:type="dcterms:W3CDTF">2022-07-30T10:04:00Z</dcterms:created>
  <dcterms:modified xsi:type="dcterms:W3CDTF">2023-10-04T02:20:00Z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9128191f86c09f6657a9590c9c85a43128afcbc5f4b97bec886fe37cd160db71</vt:lpwstr>
  </property>
</Properties>
</file>