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721EA" w14:textId="77777777" w:rsidR="00555A0A" w:rsidRDefault="00555A0A" w:rsidP="00555A0A">
      <w:pPr>
        <w:rPr>
          <w:rFonts w:hint="eastAsia"/>
        </w:rPr>
      </w:pPr>
      <w:r w:rsidRPr="00350488">
        <w:rPr>
          <w:noProof/>
        </w:rPr>
        <w:drawing>
          <wp:inline distT="0" distB="0" distL="0" distR="0" wp14:anchorId="2A19EA0F" wp14:editId="3F350137">
            <wp:extent cx="5036950" cy="6842456"/>
            <wp:effectExtent l="0" t="0" r="0" b="0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AC0F26E6-629A-7B88-2A18-4B6143B6F3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AC0F26E6-629A-7B88-2A18-4B6143B6F3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6950" cy="684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0C9D" w14:textId="6F188C2C" w:rsidR="00555A0A" w:rsidRDefault="00555A0A" w:rsidP="00555A0A">
      <w:pPr>
        <w:rPr>
          <w:rFonts w:hint="eastAsia"/>
        </w:rPr>
      </w:pPr>
      <w:r>
        <w:rPr>
          <w:rFonts w:hint="eastAsia"/>
        </w:rPr>
        <w:t xml:space="preserve">Excel S1. </w:t>
      </w:r>
      <w:r w:rsidRPr="00555A0A">
        <w:t>The clinical characteristics table of 117 patients in TCGA-LSCC.</w:t>
      </w:r>
    </w:p>
    <w:p w14:paraId="145A5E0F" w14:textId="77777777" w:rsidR="00555A0A" w:rsidRDefault="00555A0A" w:rsidP="00555A0A">
      <w:pPr>
        <w:rPr>
          <w:rFonts w:hint="eastAsia"/>
        </w:rPr>
      </w:pPr>
    </w:p>
    <w:p w14:paraId="4A78F747" w14:textId="002E896A" w:rsidR="00555A0A" w:rsidRDefault="00555A0A" w:rsidP="00555A0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AB3D9B1" wp14:editId="60B34313">
            <wp:extent cx="5267325" cy="3600450"/>
            <wp:effectExtent l="0" t="0" r="9525" b="0"/>
            <wp:docPr id="4057829" name="图片 1" descr="形状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829" name="图片 1" descr="形状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0B105" w14:textId="0A1BC10B" w:rsidR="00555A0A" w:rsidRDefault="00555A0A" w:rsidP="00555A0A">
      <w:pPr>
        <w:rPr>
          <w:rFonts w:hint="eastAsia"/>
        </w:rPr>
      </w:pPr>
      <w:r>
        <w:rPr>
          <w:rFonts w:eastAsia="Times New Roman" w:hAnsi="Times New Roman" w:cs="Times New Roman" w:hint="eastAsia"/>
        </w:rPr>
        <w:t xml:space="preserve">Figure </w:t>
      </w:r>
      <w:r>
        <w:rPr>
          <w:rFonts w:hAnsi="Times New Roman" w:cs="Times New Roman" w:hint="eastAsia"/>
        </w:rPr>
        <w:t>S</w:t>
      </w:r>
      <w:r>
        <w:rPr>
          <w:rFonts w:eastAsia="Times New Roman" w:hAnsi="Times New Roman" w:cs="Times New Roman" w:hint="eastAsia"/>
        </w:rPr>
        <w:t xml:space="preserve">1. Analysis </w:t>
      </w:r>
      <w:r w:rsidR="00B93588">
        <w:rPr>
          <w:rFonts w:asciiTheme="minorEastAsia" w:hAnsiTheme="minorEastAsia" w:cs="Times New Roman" w:hint="eastAsia"/>
        </w:rPr>
        <w:t>w</w:t>
      </w:r>
      <w:r>
        <w:rPr>
          <w:rFonts w:eastAsia="Times New Roman" w:hAnsi="Times New Roman" w:cs="Times New Roman" w:hint="eastAsia"/>
        </w:rPr>
        <w:t>orkflow of the study.</w:t>
      </w:r>
    </w:p>
    <w:p w14:paraId="56835F52" w14:textId="77777777" w:rsidR="006F089B" w:rsidRPr="00555A0A" w:rsidRDefault="006F089B">
      <w:pPr>
        <w:rPr>
          <w:rFonts w:hint="eastAsia"/>
        </w:rPr>
      </w:pPr>
    </w:p>
    <w:sectPr w:rsidR="006F089B" w:rsidRPr="00555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60572" w14:textId="77777777" w:rsidR="00FD42A0" w:rsidRDefault="00FD42A0" w:rsidP="00555A0A">
      <w:pPr>
        <w:rPr>
          <w:rFonts w:hint="eastAsia"/>
        </w:rPr>
      </w:pPr>
      <w:r>
        <w:separator/>
      </w:r>
    </w:p>
  </w:endnote>
  <w:endnote w:type="continuationSeparator" w:id="0">
    <w:p w14:paraId="19DA8831" w14:textId="77777777" w:rsidR="00FD42A0" w:rsidRDefault="00FD42A0" w:rsidP="00555A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2429F" w14:textId="77777777" w:rsidR="00FD42A0" w:rsidRDefault="00FD42A0" w:rsidP="00555A0A">
      <w:pPr>
        <w:rPr>
          <w:rFonts w:hint="eastAsia"/>
        </w:rPr>
      </w:pPr>
      <w:r>
        <w:separator/>
      </w:r>
    </w:p>
  </w:footnote>
  <w:footnote w:type="continuationSeparator" w:id="0">
    <w:p w14:paraId="66781860" w14:textId="77777777" w:rsidR="00FD42A0" w:rsidRDefault="00FD42A0" w:rsidP="00555A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1E"/>
    <w:rsid w:val="00322DC8"/>
    <w:rsid w:val="00555A0A"/>
    <w:rsid w:val="006B7BD2"/>
    <w:rsid w:val="006F089B"/>
    <w:rsid w:val="008E3957"/>
    <w:rsid w:val="009E2948"/>
    <w:rsid w:val="00AD5E30"/>
    <w:rsid w:val="00AE6C52"/>
    <w:rsid w:val="00B93588"/>
    <w:rsid w:val="00BB5717"/>
    <w:rsid w:val="00EC7B1E"/>
    <w:rsid w:val="00F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DBE03"/>
  <w15:chartTrackingRefBased/>
  <w15:docId w15:val="{21E8CBDF-2A1C-415E-95E4-36DD01A1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B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B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B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B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B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B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B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B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B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7B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B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B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B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B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B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7B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5A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5A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5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5A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何</dc:creator>
  <cp:keywords/>
  <dc:description/>
  <cp:lastModifiedBy>明 何</cp:lastModifiedBy>
  <cp:revision>3</cp:revision>
  <dcterms:created xsi:type="dcterms:W3CDTF">2024-10-24T08:19:00Z</dcterms:created>
  <dcterms:modified xsi:type="dcterms:W3CDTF">2024-10-24T14:31:00Z</dcterms:modified>
</cp:coreProperties>
</file>