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02EB81" w14:textId="5E46681F" w:rsidR="00E874A8" w:rsidRPr="00426808" w:rsidRDefault="005E5C84" w:rsidP="00FE0B1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</w:t>
      </w:r>
      <w:r w:rsidR="00E874A8" w:rsidRPr="00426808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1</w:t>
      </w:r>
      <w:r w:rsidR="00E874A8" w:rsidRPr="00426808">
        <w:rPr>
          <w:rFonts w:ascii="Times New Roman" w:hAnsi="Times New Roman"/>
          <w:b/>
          <w:sz w:val="24"/>
          <w:szCs w:val="24"/>
        </w:rPr>
        <w:t xml:space="preserve">: </w:t>
      </w:r>
      <w:r w:rsidR="00E874A8" w:rsidRPr="00426808">
        <w:rPr>
          <w:rFonts w:ascii="Times New Roman" w:hAnsi="Times New Roman"/>
          <w:sz w:val="24"/>
          <w:szCs w:val="24"/>
        </w:rPr>
        <w:t>Rice</w:t>
      </w:r>
      <w:r w:rsidR="00AC3725" w:rsidRPr="00426808">
        <w:rPr>
          <w:rFonts w:ascii="Times New Roman" w:hAnsi="Times New Roman"/>
          <w:sz w:val="24"/>
          <w:szCs w:val="24"/>
        </w:rPr>
        <w:t xml:space="preserve"> parameter’s subclasses</w:t>
      </w:r>
      <w:r w:rsidR="00E874A8" w:rsidRPr="00426808">
        <w:rPr>
          <w:rFonts w:ascii="Times New Roman" w:hAnsi="Times New Roman"/>
          <w:sz w:val="24"/>
          <w:szCs w:val="24"/>
        </w:rPr>
        <w:t xml:space="preserve"> </w:t>
      </w:r>
      <w:r w:rsidR="00AC3725" w:rsidRPr="00426808">
        <w:rPr>
          <w:rFonts w:ascii="Times New Roman" w:hAnsi="Times New Roman"/>
          <w:sz w:val="24"/>
          <w:szCs w:val="24"/>
        </w:rPr>
        <w:t>pairwise comparison matrix.</w:t>
      </w:r>
      <w:r w:rsidR="00E874A8" w:rsidRPr="00426808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leGrid4"/>
        <w:tblW w:w="9026" w:type="dxa"/>
        <w:tblLook w:val="04A0" w:firstRow="1" w:lastRow="0" w:firstColumn="1" w:lastColumn="0" w:noHBand="0" w:noVBand="1"/>
      </w:tblPr>
      <w:tblGrid>
        <w:gridCol w:w="1606"/>
        <w:gridCol w:w="880"/>
        <w:gridCol w:w="216"/>
        <w:gridCol w:w="727"/>
        <w:gridCol w:w="1224"/>
        <w:gridCol w:w="1224"/>
        <w:gridCol w:w="933"/>
        <w:gridCol w:w="896"/>
        <w:gridCol w:w="1320"/>
      </w:tblGrid>
      <w:tr w:rsidR="00E874A8" w:rsidRPr="00426808" w14:paraId="538F72D2" w14:textId="77777777" w:rsidTr="005E5C84">
        <w:trPr>
          <w:trHeight w:val="278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4FBF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Elevation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0217B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0.0466          RI = 0.9          CR = 0.0517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54355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522499F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34B3D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E2FE0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37B5EC" w14:textId="136F3A6F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100</w:t>
            </w:r>
            <w:r w:rsidR="00A46075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500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C4AE9BC" w14:textId="25E757EF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500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1000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F5CAA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&gt;1000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6D58F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DF9E65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705D0A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219D2C53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F200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&lt;100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C2FB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E64E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1D66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AD0C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87E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0432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E2C7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358E76D3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A2420" w14:textId="640BF07D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500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8AD6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110B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B6DF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7423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4713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7B25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1239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4001670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14DE0" w14:textId="3681072F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500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5605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CEA6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854B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7DE3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4614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4F2A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EC9C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446CAD5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6988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&gt;1000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9CD69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E23D4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56548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F61A5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5E084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71336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CD266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49229D13" w14:textId="77777777" w:rsidTr="005E5C84">
        <w:trPr>
          <w:trHeight w:val="305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E0148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Slope (in %)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81A13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0.0814          RI = 1.12          CR = 0.0727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12B12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1D96CAF2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FF0CA6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92A05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 1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B1E4DA1" w14:textId="3C5F2898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494BE0E" w14:textId="38B8C97B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94BEB23" w14:textId="22EBC141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</w:t>
            </w:r>
            <w:r w:rsidR="00AB09D4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88859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78DC3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A55AB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6074CB0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F46814" w14:textId="3AC09CE6" w:rsidR="00E874A8" w:rsidRPr="00426808" w:rsidRDefault="00A9113F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&lt;1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989A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2A2F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2824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D69A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B60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8214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1C38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B6C8E0E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15E7C3" w14:textId="0B676436" w:rsidR="00E874A8" w:rsidRPr="00426808" w:rsidRDefault="00A9113F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1-3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8E5E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996E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E112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4CFB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1BBC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DBDC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53D4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2015015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929105" w14:textId="0CA5E58D" w:rsidR="00E874A8" w:rsidRPr="00426808" w:rsidRDefault="00A9113F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3-10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22FE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3940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2500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49F5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0B58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1B4D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48FE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7AA6B60B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6A1431" w14:textId="56E3155E" w:rsidR="00E874A8" w:rsidRPr="00426808" w:rsidRDefault="00A9113F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10-15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5581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2593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505B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937E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2DE3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354C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7E84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2131749D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8A2C47F" w14:textId="76733E09" w:rsidR="00E874A8" w:rsidRPr="00426808" w:rsidRDefault="00A9113F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5929C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A3C75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23934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D6AF0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04EF3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59E4B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A9767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02EED5DC" w14:textId="77777777" w:rsidTr="005E5C84">
        <w:trPr>
          <w:trHeight w:val="476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538148" w14:textId="77777777" w:rsidR="00E874A8" w:rsidRPr="00426808" w:rsidRDefault="00E874A8" w:rsidP="00E12821">
            <w:pPr>
              <w:spacing w:after="0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Depth (in cm)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935D4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0.0681          RI = 1.32          CR = 0.0516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6D65F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2C093E2E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8F13D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F809E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Very Deep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A1A12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Deep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AFA5F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Moderately deep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7EBDF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Moderately shallow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49657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Shallow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FC793A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Very shallow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678315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Extremely shallow</w:t>
            </w:r>
          </w:p>
        </w:tc>
      </w:tr>
      <w:tr w:rsidR="003D1707" w:rsidRPr="00426808" w14:paraId="22F66B8B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33C4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Very Deep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D752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2F89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8440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7763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F37E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098E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66C5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</w:tr>
      <w:tr w:rsidR="003D1707" w:rsidRPr="00426808" w14:paraId="7E1ADA10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8809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Deep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A43E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BB1F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7EBC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E472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D878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51B6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8860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</w:tr>
      <w:tr w:rsidR="003D1707" w:rsidRPr="00426808" w14:paraId="5006A207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2C8D0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Moderately deep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A162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00E1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945D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A5AC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A155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133D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DE63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</w:tr>
      <w:tr w:rsidR="003D1707" w:rsidRPr="00426808" w14:paraId="56DD8472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2C7A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Moderately shallow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214B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2133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7F12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C678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B61A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E40C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8B8F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</w:tr>
      <w:tr w:rsidR="003D1707" w:rsidRPr="00426808" w14:paraId="615449C6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EEEA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Shallow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5F2A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9D74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512B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ADDD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DCE0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600F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EF6F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</w:tr>
      <w:tr w:rsidR="003D1707" w:rsidRPr="00426808" w14:paraId="01601921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F230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Very shallow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04F5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0774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C9AE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EC3D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CE77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9064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23B7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</w:tr>
      <w:tr w:rsidR="003D1707" w:rsidRPr="00426808" w14:paraId="16E9D3B9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B0B2B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 xml:space="preserve">Extremely shallow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C6263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B5400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665F4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610D1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40FCD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30556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499BC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</w:tr>
      <w:tr w:rsidR="00E874A8" w:rsidRPr="00426808" w14:paraId="002A7F5E" w14:textId="77777777" w:rsidTr="005E5C84">
        <w:trPr>
          <w:trHeight w:val="260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6C1D0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Texture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A3421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0.0271          RI = 1.12          CR = 0.0242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2AE89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11D4287D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964F2B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BF5D5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Clayey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6C061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Loam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33023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Sandy loam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E7D71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Loamy sand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3427B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Sand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6E34E9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94B1E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0B586A72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1EF7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Clayey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CA0F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708E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E61F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0E99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D394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BAF0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5EBE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72A58E4E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843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Loam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8ABB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F7D0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CDD5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55F3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211A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B08C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2BC80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4B234BD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1376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Sandy loam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7480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2232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C8D3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2CB0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3A70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BAF8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8BA5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34E08710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DFDE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Loamy sand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2F03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76C7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9DBD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2A3B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E6AB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07E7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F82F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63FF02C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AA4D5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Sand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6635A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26590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33702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62BB5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B91E3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CA081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A6275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01DC16B3" w14:textId="77777777" w:rsidTr="005E5C84">
        <w:trPr>
          <w:trHeight w:val="359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EDB15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Drainage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B8F28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0.0587          RI = 1.24          CR = 0.0473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3E01E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2A0AE2" w:rsidRPr="00426808" w14:paraId="1C3983CE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5F765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4BD2F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Imperfect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E9BCD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Very poor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FDDC1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Poor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F15EB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Moderately well drained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CB255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Well drained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6531E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Excessive</w:t>
            </w:r>
          </w:p>
        </w:tc>
      </w:tr>
      <w:tr w:rsidR="003D1707" w:rsidRPr="00426808" w14:paraId="0E33675F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2317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Imperfect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105A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222C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CB04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2EC4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050B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64BC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648C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1FA9B75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14FE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Very poor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300B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F8EB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24C8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EDFA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64F1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4641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0BE8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65A5CA8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AC3D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Poor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84EB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FEDF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8D46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9572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28D8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BBE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E40D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2D8D3FD3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19018" w14:textId="2006C904" w:rsidR="00261083" w:rsidRPr="00426808" w:rsidRDefault="00E874A8" w:rsidP="00DD1453">
            <w:pPr>
              <w:spacing w:after="0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lastRenderedPageBreak/>
              <w:t>Moderately well drained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1B43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CB25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1E10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C2E9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AFEF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42C4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2DAB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79488654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654F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Well drained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6ADB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26C5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2336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B817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273C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10A1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DCC6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4C70DD1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5633C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Excessive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0D75D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6DBE0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1ECF3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FFE97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AD33F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AF05C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7DCA4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5400B6DB" w14:textId="77777777" w:rsidTr="005E5C84">
        <w:trPr>
          <w:trHeight w:val="404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69F1F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SOC (in %)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73EE1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0.0331          RI = 1.12          CR = 0.0296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82AB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35E6E248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73D39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890E2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 1.00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F03D18" w14:textId="15716608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0.75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1.00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64762A" w14:textId="43F4F292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0.50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0.75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4162F27" w14:textId="68C3D6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0.25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0.50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1BDBC9" w14:textId="6388D571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&lt;0.25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CB881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30743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0373E69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3B381" w14:textId="70ECFE43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&gt;1.00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A436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9148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60CE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B110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8279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35F4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A68E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27E7ECB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2097B" w14:textId="37CB92A2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0.75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1.00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2728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095F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5CE0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D4C8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D2E5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8411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4BAC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739329B4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3206B" w14:textId="7252E772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0.50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0.75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F673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7614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ABDE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3FEB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07ED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4FB4D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9335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269432E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3D8D2" w14:textId="3A2E8002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0.25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0.50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1E8F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4707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AE89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A73A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486D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6E1E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4262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013DC3B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42F58E" w14:textId="04891BB4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 0.25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D32B1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29F25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42E8A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E3E83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5083D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DF6EC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A8C82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4A909F84" w14:textId="77777777" w:rsidTr="005E5C84">
        <w:trPr>
          <w:trHeight w:val="368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F4AFA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pH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02986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0.0555          RI = 1.12          CR = 0.0495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9E0E2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4992F1B0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944662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0F5A8E" w14:textId="13657646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8.5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11CD82" w14:textId="22EF1623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6.5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7.5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05B87C" w14:textId="2DDD223D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6.5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835918" w14:textId="20C3E441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5.5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FDC4B5" w14:textId="7844B876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&lt;4.5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3704F8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6A8174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76FF36FC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ECB6D" w14:textId="5491E4EA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8.5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EC9F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F62F5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3021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2D10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A536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FAB4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9C60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3E62B404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D5B15" w14:textId="5DD3A1DF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6.5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7.5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C001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BFC1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3161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31D0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CDFD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34C1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9D44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E17550B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0C4B5" w14:textId="66456B2F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6.5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749F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CE610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D158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F703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0290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3870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EFC7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31FEEFD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6403F" w14:textId="349A708D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4.5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5.5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B5B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8A47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A15F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9691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07DD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800E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6DA4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6DB71E3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205805" w14:textId="22D1A1DA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&lt;4.5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DD982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23C07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9AEE46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B3AC8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EE1E4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0C759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07808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561477DD" w14:textId="77777777" w:rsidTr="005E5C84">
        <w:trPr>
          <w:trHeight w:val="368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ACC65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Rainfall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4150D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0.003          RI = 0.9          CR = 0.003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C6C23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542EFE73" w14:textId="77777777" w:rsidTr="005E5C84">
        <w:trPr>
          <w:trHeight w:val="315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473D9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A13923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DC39B0" w14:textId="6C33232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900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1100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A9E179C" w14:textId="6948DAF9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750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900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FCB37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 750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7E609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4CFBD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5673A2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CE4A65E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46D8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&gt;1100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A8F2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2FDC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F562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8BDE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944E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5BF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6C3D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87CDA79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F16BB" w14:textId="52924FDE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900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1100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7A85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242C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9EF4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DDFE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3314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5550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B627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145652A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64819" w14:textId="750F63B1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750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900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8AF6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D4DA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977C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A410C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3E72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8772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ECEE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04DA6396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46DAE4" w14:textId="197C8943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&lt;750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48467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C494A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87BEC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AFD38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51F79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93719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7A31E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E874A8" w:rsidRPr="00426808" w14:paraId="46B3EF99" w14:textId="77777777" w:rsidTr="005E5C84">
        <w:trPr>
          <w:trHeight w:val="395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B291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Temperature</w:t>
            </w:r>
          </w:p>
        </w:tc>
        <w:tc>
          <w:tcPr>
            <w:tcW w:w="6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D428A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0.0598          RI = 1.12          CR = 0.0534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286B9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</w:p>
        </w:tc>
      </w:tr>
      <w:tr w:rsidR="003D1707" w:rsidRPr="00426808" w14:paraId="774DD277" w14:textId="77777777" w:rsidTr="005E5C84">
        <w:trPr>
          <w:trHeight w:val="218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FB8A75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FFBAE73" w14:textId="4D896DE3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35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5606D09" w14:textId="47613D2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30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43C476" w14:textId="2AF168B5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25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D4ED08" w14:textId="3CD5D9F1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20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964A03" w14:textId="09D4C46C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&lt;15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A2237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B3765EB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4CACF949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0273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&gt;30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DA99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1129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36F9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DD9C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8E89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90746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F459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E4481A3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43A0A" w14:textId="51CA865E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30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36747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DD9D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C19FF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0E519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D9ED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2AD4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DCE6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6A2757E5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E2ED9" w14:textId="5F3677E9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20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25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7EC2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AC22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5FD1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A8542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7407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2040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0793A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500F373F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3E462" w14:textId="64C5509A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15</w:t>
            </w:r>
            <w:r w:rsidR="00A9113F" w:rsidRPr="00426808">
              <w:rPr>
                <w:rFonts w:ascii="Times New Roman" w:eastAsiaTheme="minorHAnsi" w:hAnsi="Times New Roman"/>
                <w:color w:val="000000" w:themeColor="text1"/>
              </w:rPr>
              <w:t>-</w:t>
            </w:r>
            <w:r w:rsidRPr="00426808">
              <w:rPr>
                <w:rFonts w:ascii="Times New Roman" w:eastAsiaTheme="minorHAnsi" w:hAnsi="Times New Roman"/>
                <w:color w:val="000000" w:themeColor="text1"/>
              </w:rPr>
              <w:t>20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D3534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EEF2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A4F5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E19238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3463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A481C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D2B9E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3D1707" w:rsidRPr="00426808" w14:paraId="1E60DFCA" w14:textId="77777777" w:rsidTr="005E5C84">
        <w:trPr>
          <w:trHeight w:val="218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C7469F" w14:textId="4A8A6EFE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&lt;15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ED40B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D794C0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726A69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68FDC3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1/2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DBDD7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CCA801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55EC8D" w14:textId="77777777" w:rsidR="00E874A8" w:rsidRPr="00426808" w:rsidRDefault="00E874A8" w:rsidP="00DD1453">
            <w:pPr>
              <w:spacing w:after="0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</w:tbl>
    <w:p w14:paraId="24BA65CA" w14:textId="1B035115" w:rsidR="00F07276" w:rsidRPr="00426808" w:rsidRDefault="005E5C84" w:rsidP="00D6480A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</w:t>
      </w:r>
      <w:r w:rsidRPr="00426808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2:</w:t>
      </w:r>
      <w:r w:rsidR="00F07276" w:rsidRPr="00426808">
        <w:rPr>
          <w:rFonts w:ascii="Times New Roman" w:hAnsi="Times New Roman"/>
          <w:b/>
          <w:sz w:val="24"/>
          <w:szCs w:val="24"/>
        </w:rPr>
        <w:t xml:space="preserve"> </w:t>
      </w:r>
      <w:r w:rsidR="00F07276" w:rsidRPr="00426808">
        <w:rPr>
          <w:rFonts w:ascii="Times New Roman" w:hAnsi="Times New Roman"/>
          <w:sz w:val="24"/>
          <w:szCs w:val="24"/>
        </w:rPr>
        <w:t xml:space="preserve">Coconut parameter’s subclasses pairwise comparison matrix. </w:t>
      </w:r>
    </w:p>
    <w:tbl>
      <w:tblPr>
        <w:tblStyle w:val="TableGrid9"/>
        <w:tblW w:w="88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7"/>
        <w:gridCol w:w="1064"/>
        <w:gridCol w:w="1354"/>
        <w:gridCol w:w="1071"/>
        <w:gridCol w:w="1140"/>
        <w:gridCol w:w="978"/>
        <w:gridCol w:w="849"/>
      </w:tblGrid>
      <w:tr w:rsidR="00F07276" w:rsidRPr="00426808" w14:paraId="1DE973FA" w14:textId="77777777" w:rsidTr="005E5C84">
        <w:trPr>
          <w:trHeight w:val="638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A03D47" w14:textId="21A18925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Elevation</w:t>
            </w:r>
            <w:r w:rsidR="00CB160C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 (m)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5B9ED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0.0466          RI = 0.9          CR = 0.0517</w:t>
            </w:r>
          </w:p>
        </w:tc>
      </w:tr>
      <w:tr w:rsidR="00F07276" w:rsidRPr="00426808" w14:paraId="30F9D069" w14:textId="77777777" w:rsidTr="005E5C84">
        <w:trPr>
          <w:trHeight w:val="420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2012F77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12AB77A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&lt;100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571B089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100-600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432502B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600-900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7DE5DE0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&gt;900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768296B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0ADBE55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51B029A" w14:textId="77777777" w:rsidTr="005E5C84">
        <w:trPr>
          <w:trHeight w:val="420"/>
        </w:trPr>
        <w:tc>
          <w:tcPr>
            <w:tcW w:w="2357" w:type="dxa"/>
            <w:noWrap/>
            <w:hideMark/>
          </w:tcPr>
          <w:p w14:paraId="7ABD208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&lt;100</w:t>
            </w:r>
          </w:p>
        </w:tc>
        <w:tc>
          <w:tcPr>
            <w:tcW w:w="1064" w:type="dxa"/>
            <w:noWrap/>
            <w:hideMark/>
          </w:tcPr>
          <w:p w14:paraId="44952FA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2A5239C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2F7FDA9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40" w:type="dxa"/>
            <w:noWrap/>
            <w:hideMark/>
          </w:tcPr>
          <w:p w14:paraId="56F1B56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9</w:t>
            </w:r>
          </w:p>
        </w:tc>
        <w:tc>
          <w:tcPr>
            <w:tcW w:w="978" w:type="dxa"/>
            <w:noWrap/>
            <w:hideMark/>
          </w:tcPr>
          <w:p w14:paraId="11C86B5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50CA89F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78ABA795" w14:textId="77777777" w:rsidTr="005E5C84">
        <w:trPr>
          <w:trHeight w:val="420"/>
        </w:trPr>
        <w:tc>
          <w:tcPr>
            <w:tcW w:w="2357" w:type="dxa"/>
            <w:noWrap/>
            <w:hideMark/>
          </w:tcPr>
          <w:p w14:paraId="783F80D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100-600</w:t>
            </w:r>
          </w:p>
        </w:tc>
        <w:tc>
          <w:tcPr>
            <w:tcW w:w="1064" w:type="dxa"/>
            <w:noWrap/>
            <w:hideMark/>
          </w:tcPr>
          <w:p w14:paraId="373DDEF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5B9E97B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6E2E60D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044584B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7A009F3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04E8F92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58E1D0D" w14:textId="77777777" w:rsidTr="005E5C84">
        <w:trPr>
          <w:trHeight w:val="420"/>
        </w:trPr>
        <w:tc>
          <w:tcPr>
            <w:tcW w:w="2357" w:type="dxa"/>
            <w:noWrap/>
            <w:hideMark/>
          </w:tcPr>
          <w:p w14:paraId="6C48EB7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600-900</w:t>
            </w:r>
          </w:p>
        </w:tc>
        <w:tc>
          <w:tcPr>
            <w:tcW w:w="1064" w:type="dxa"/>
            <w:noWrap/>
            <w:hideMark/>
          </w:tcPr>
          <w:p w14:paraId="447E73F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4233EA6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5CB44E2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0C280F9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978" w:type="dxa"/>
            <w:noWrap/>
            <w:hideMark/>
          </w:tcPr>
          <w:p w14:paraId="77EB7F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20847BC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8CAE196" w14:textId="77777777" w:rsidTr="005E5C84">
        <w:trPr>
          <w:trHeight w:val="420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07FD2A5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&gt;900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64DB19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1/9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3DA3600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3FA7A26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1D0EAD5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571D1E4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13204A3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7E87766D" w14:textId="77777777" w:rsidTr="005E5C84">
        <w:trPr>
          <w:trHeight w:val="602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3D22A3" w14:textId="1CDCBE62" w:rsidR="00F07276" w:rsidRPr="00426808" w:rsidRDefault="00CB160C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Slope (</w:t>
            </w:r>
            <w:r w:rsidR="00F07276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%)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66BDA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0.0814          RI = 1.12          CR = 0.0727</w:t>
            </w:r>
          </w:p>
        </w:tc>
      </w:tr>
      <w:tr w:rsidR="00F07276" w:rsidRPr="00426808" w14:paraId="7C4D4BEA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2DD738F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34B16839" w14:textId="4BEB11D3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&lt;4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14F81C4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4-8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0D62049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8-15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0457208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15-30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1D877E56" w14:textId="2E9D5BD2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&gt;30</w:t>
            </w: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720671E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A4E5224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3C66407A" w14:textId="4BF6B89A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&lt;4</w:t>
            </w:r>
          </w:p>
        </w:tc>
        <w:tc>
          <w:tcPr>
            <w:tcW w:w="1064" w:type="dxa"/>
            <w:noWrap/>
            <w:hideMark/>
          </w:tcPr>
          <w:p w14:paraId="39C4548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3BEB681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51059BF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40" w:type="dxa"/>
            <w:noWrap/>
            <w:hideMark/>
          </w:tcPr>
          <w:p w14:paraId="5F3D297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978" w:type="dxa"/>
            <w:noWrap/>
            <w:hideMark/>
          </w:tcPr>
          <w:p w14:paraId="486DD40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9</w:t>
            </w:r>
          </w:p>
        </w:tc>
        <w:tc>
          <w:tcPr>
            <w:tcW w:w="849" w:type="dxa"/>
            <w:noWrap/>
            <w:hideMark/>
          </w:tcPr>
          <w:p w14:paraId="386B5F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D45F75B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79B1F1C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4-8</w:t>
            </w:r>
          </w:p>
        </w:tc>
        <w:tc>
          <w:tcPr>
            <w:tcW w:w="1064" w:type="dxa"/>
            <w:noWrap/>
            <w:hideMark/>
          </w:tcPr>
          <w:p w14:paraId="3A94B90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768A3C3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3036116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140" w:type="dxa"/>
            <w:noWrap/>
            <w:hideMark/>
          </w:tcPr>
          <w:p w14:paraId="254698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205258A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849" w:type="dxa"/>
            <w:noWrap/>
            <w:hideMark/>
          </w:tcPr>
          <w:p w14:paraId="1220BED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269B8991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502F08D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8-15</w:t>
            </w:r>
          </w:p>
        </w:tc>
        <w:tc>
          <w:tcPr>
            <w:tcW w:w="1064" w:type="dxa"/>
            <w:noWrap/>
            <w:hideMark/>
          </w:tcPr>
          <w:p w14:paraId="3773157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550A7B1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071" w:type="dxa"/>
            <w:noWrap/>
            <w:hideMark/>
          </w:tcPr>
          <w:p w14:paraId="0E2243C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538E27B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978" w:type="dxa"/>
            <w:noWrap/>
            <w:hideMark/>
          </w:tcPr>
          <w:p w14:paraId="0F977BB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49" w:type="dxa"/>
            <w:noWrap/>
            <w:hideMark/>
          </w:tcPr>
          <w:p w14:paraId="4170FCB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8B7701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37F9430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15-30</w:t>
            </w:r>
          </w:p>
        </w:tc>
        <w:tc>
          <w:tcPr>
            <w:tcW w:w="1064" w:type="dxa"/>
            <w:noWrap/>
            <w:hideMark/>
          </w:tcPr>
          <w:p w14:paraId="708D956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noWrap/>
            <w:hideMark/>
          </w:tcPr>
          <w:p w14:paraId="02AA325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noWrap/>
            <w:hideMark/>
          </w:tcPr>
          <w:p w14:paraId="56591E6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noWrap/>
            <w:hideMark/>
          </w:tcPr>
          <w:p w14:paraId="33F0FCA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3F18DD2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49" w:type="dxa"/>
            <w:noWrap/>
            <w:hideMark/>
          </w:tcPr>
          <w:p w14:paraId="37E9A04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4C8C157B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5054963F" w14:textId="2A70A03A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&gt;30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5814D1F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1/9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31C6E95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36F2597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0A5F002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79967EE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1D9086B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AD8562C" w14:textId="77777777" w:rsidTr="005E5C84">
        <w:trPr>
          <w:trHeight w:val="575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210014" w14:textId="63A14A59" w:rsidR="00F07276" w:rsidRPr="00426808" w:rsidRDefault="00CB160C" w:rsidP="00CB160C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Depth (</w:t>
            </w:r>
            <w:r w:rsidR="00F07276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cm)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0CC4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0.0392          RI = 0.9          CR = 0.0297</w:t>
            </w:r>
          </w:p>
        </w:tc>
      </w:tr>
      <w:tr w:rsidR="00F07276" w:rsidRPr="00426808" w14:paraId="5C035589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386EC84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0D05192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&gt;100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17A338E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75-100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6BCAA4D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50-75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5822014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&lt;50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2B96E2E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568C361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BDBDCA3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06F5526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&gt;100</w:t>
            </w:r>
          </w:p>
        </w:tc>
        <w:tc>
          <w:tcPr>
            <w:tcW w:w="1064" w:type="dxa"/>
            <w:noWrap/>
            <w:hideMark/>
          </w:tcPr>
          <w:p w14:paraId="0C67B10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01004C4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071" w:type="dxa"/>
            <w:noWrap/>
            <w:hideMark/>
          </w:tcPr>
          <w:p w14:paraId="037B836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40" w:type="dxa"/>
            <w:noWrap/>
            <w:hideMark/>
          </w:tcPr>
          <w:p w14:paraId="346DF6E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978" w:type="dxa"/>
            <w:noWrap/>
            <w:hideMark/>
          </w:tcPr>
          <w:p w14:paraId="79A6602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7EC4B83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1E1A841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1CAC3E2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75-100</w:t>
            </w:r>
          </w:p>
        </w:tc>
        <w:tc>
          <w:tcPr>
            <w:tcW w:w="1064" w:type="dxa"/>
            <w:noWrap/>
            <w:hideMark/>
          </w:tcPr>
          <w:p w14:paraId="16D8DE9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354" w:type="dxa"/>
            <w:noWrap/>
            <w:hideMark/>
          </w:tcPr>
          <w:p w14:paraId="18E130B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121588E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5F3121B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7AE82F1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38647B7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E916FC4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49006A2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50-75</w:t>
            </w:r>
          </w:p>
        </w:tc>
        <w:tc>
          <w:tcPr>
            <w:tcW w:w="1064" w:type="dxa"/>
            <w:noWrap/>
            <w:hideMark/>
          </w:tcPr>
          <w:p w14:paraId="2FF632C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130661B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76DEB0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5838FD7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978" w:type="dxa"/>
            <w:noWrap/>
            <w:hideMark/>
          </w:tcPr>
          <w:p w14:paraId="1D611F3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31F852E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024D72C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4C7971B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&lt;50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6A0D610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1E5170E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356498A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6F40C62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22FEF30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29BE2F2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652E08F2" w14:textId="77777777" w:rsidTr="005E5C84">
        <w:trPr>
          <w:trHeight w:val="575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5F763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Texture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46336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0.007          RI = 0.58          CR = 0.0120</w:t>
            </w:r>
          </w:p>
        </w:tc>
      </w:tr>
      <w:tr w:rsidR="00F07276" w:rsidRPr="00426808" w14:paraId="4FE48FA7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321A1DA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2EF0858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Loam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5C3F818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SL, SiC, Si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0B59110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S, C, LS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72F006F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7D4863D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5D2AD97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7D5BE339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0E67DE1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Loam</w:t>
            </w:r>
          </w:p>
        </w:tc>
        <w:tc>
          <w:tcPr>
            <w:tcW w:w="1064" w:type="dxa"/>
            <w:noWrap/>
            <w:hideMark/>
          </w:tcPr>
          <w:p w14:paraId="41BF41A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6146EA8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78A019B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1140" w:type="dxa"/>
            <w:noWrap/>
            <w:hideMark/>
          </w:tcPr>
          <w:p w14:paraId="3107E8D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noWrap/>
            <w:hideMark/>
          </w:tcPr>
          <w:p w14:paraId="177D162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34C825B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8DA94BA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49290AA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SL, SiC, Si</w:t>
            </w:r>
          </w:p>
        </w:tc>
        <w:tc>
          <w:tcPr>
            <w:tcW w:w="1064" w:type="dxa"/>
            <w:noWrap/>
            <w:hideMark/>
          </w:tcPr>
          <w:p w14:paraId="468B6A2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6D75770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4E63F4E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6BB60B2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noWrap/>
            <w:hideMark/>
          </w:tcPr>
          <w:p w14:paraId="41D749A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7B30C3F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EDFC7E8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14886DD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S, C, LS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50EA11B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3EB6800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7A5B8C7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2528F3A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2F18CEC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65C0573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4BAF5788" w14:textId="77777777" w:rsidTr="005E5C84">
        <w:trPr>
          <w:trHeight w:val="575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04D5B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Drainage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879D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0.0927          RI = 1.12          CR = 0.0827</w:t>
            </w:r>
          </w:p>
        </w:tc>
      </w:tr>
      <w:tr w:rsidR="00F07276" w:rsidRPr="00426808" w14:paraId="10CA0CB3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20BDDCD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2ECDF52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Well drained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2E43ADB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Moderately well drained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756C34A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Imperfect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532D999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Excessive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176A912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Poorly drained</w:t>
            </w: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6E5011D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E4132AE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3255F88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Well drained</w:t>
            </w:r>
          </w:p>
        </w:tc>
        <w:tc>
          <w:tcPr>
            <w:tcW w:w="1064" w:type="dxa"/>
            <w:noWrap/>
            <w:hideMark/>
          </w:tcPr>
          <w:p w14:paraId="272C5A8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6B993D0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70C68BB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40" w:type="dxa"/>
            <w:noWrap/>
            <w:hideMark/>
          </w:tcPr>
          <w:p w14:paraId="0BEB77A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6359F8B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849" w:type="dxa"/>
            <w:noWrap/>
            <w:hideMark/>
          </w:tcPr>
          <w:p w14:paraId="0DA857E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29D2899F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7641F70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Moderately well drained</w:t>
            </w:r>
          </w:p>
        </w:tc>
        <w:tc>
          <w:tcPr>
            <w:tcW w:w="1064" w:type="dxa"/>
            <w:noWrap/>
            <w:hideMark/>
          </w:tcPr>
          <w:p w14:paraId="5BAFB69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7EFD9FD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62E9F02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43AE8AC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978" w:type="dxa"/>
            <w:noWrap/>
            <w:hideMark/>
          </w:tcPr>
          <w:p w14:paraId="1A0F4EF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49" w:type="dxa"/>
            <w:noWrap/>
            <w:hideMark/>
          </w:tcPr>
          <w:p w14:paraId="585401B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065AC658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0CF65ED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Imperfect</w:t>
            </w:r>
          </w:p>
        </w:tc>
        <w:tc>
          <w:tcPr>
            <w:tcW w:w="1064" w:type="dxa"/>
            <w:noWrap/>
            <w:hideMark/>
          </w:tcPr>
          <w:p w14:paraId="62A071C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403906A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66C1131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1805BB0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2EE4264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49" w:type="dxa"/>
            <w:noWrap/>
            <w:hideMark/>
          </w:tcPr>
          <w:p w14:paraId="019D308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7F5B2F5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6377CCA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Excessive</w:t>
            </w:r>
          </w:p>
        </w:tc>
        <w:tc>
          <w:tcPr>
            <w:tcW w:w="1064" w:type="dxa"/>
            <w:noWrap/>
            <w:hideMark/>
          </w:tcPr>
          <w:p w14:paraId="05F2E7D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1/55</w:t>
            </w:r>
          </w:p>
        </w:tc>
        <w:tc>
          <w:tcPr>
            <w:tcW w:w="1354" w:type="dxa"/>
            <w:noWrap/>
            <w:hideMark/>
          </w:tcPr>
          <w:p w14:paraId="52B5BE8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215C536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6DF8A65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7712C84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49" w:type="dxa"/>
            <w:noWrap/>
            <w:hideMark/>
          </w:tcPr>
          <w:p w14:paraId="269A0FC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F021011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6834CAD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Poorly drained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4C57769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526D9E2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52591E7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3FF20B4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43A7730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09F5351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23EBDAF5" w14:textId="77777777" w:rsidTr="005E5C84">
        <w:trPr>
          <w:trHeight w:val="449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2F20D0" w14:textId="53552C35" w:rsidR="00F07276" w:rsidRPr="00426808" w:rsidRDefault="00CB160C" w:rsidP="00CB160C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SOC (</w:t>
            </w:r>
            <w:r w:rsidR="00F07276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%)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0A8DB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0.0331          RI = 1.12          CR = 0.0296</w:t>
            </w:r>
          </w:p>
        </w:tc>
      </w:tr>
      <w:tr w:rsidR="00F07276" w:rsidRPr="00426808" w14:paraId="4DE2D9BE" w14:textId="77777777" w:rsidTr="005E5C84">
        <w:trPr>
          <w:trHeight w:val="42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2A3BC04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514CEE89" w14:textId="142FC58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&gt;1.00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0F67F03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0.75-1.00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217622E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0.50-0.75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4C26AE7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0.25-0.50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03011429" w14:textId="065F4879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&lt;0.25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5B6F0A1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48DCF253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12C8202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&gt;1.00</w:t>
            </w:r>
          </w:p>
        </w:tc>
        <w:tc>
          <w:tcPr>
            <w:tcW w:w="1064" w:type="dxa"/>
            <w:noWrap/>
            <w:hideMark/>
          </w:tcPr>
          <w:p w14:paraId="2286084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0AF867A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071" w:type="dxa"/>
            <w:noWrap/>
            <w:hideMark/>
          </w:tcPr>
          <w:p w14:paraId="76AD660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75301E1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52003D3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9</w:t>
            </w:r>
          </w:p>
        </w:tc>
        <w:tc>
          <w:tcPr>
            <w:tcW w:w="849" w:type="dxa"/>
            <w:noWrap/>
            <w:hideMark/>
          </w:tcPr>
          <w:p w14:paraId="6E3A2C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3F805F4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5F49434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0.75-1.00</w:t>
            </w:r>
          </w:p>
        </w:tc>
        <w:tc>
          <w:tcPr>
            <w:tcW w:w="1064" w:type="dxa"/>
            <w:noWrap/>
            <w:hideMark/>
          </w:tcPr>
          <w:p w14:paraId="18A6CE9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354" w:type="dxa"/>
            <w:noWrap/>
            <w:hideMark/>
          </w:tcPr>
          <w:p w14:paraId="524F46F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466398E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75EE925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5C70F01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849" w:type="dxa"/>
            <w:noWrap/>
            <w:hideMark/>
          </w:tcPr>
          <w:p w14:paraId="73B69BB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2BE4029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3AD4B9D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0.50-0.75</w:t>
            </w:r>
          </w:p>
        </w:tc>
        <w:tc>
          <w:tcPr>
            <w:tcW w:w="1064" w:type="dxa"/>
            <w:noWrap/>
            <w:hideMark/>
          </w:tcPr>
          <w:p w14:paraId="0DEAD8D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058D27C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133C440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0A09A91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2FA993B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49" w:type="dxa"/>
            <w:noWrap/>
            <w:hideMark/>
          </w:tcPr>
          <w:p w14:paraId="179435E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640E77E9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6544D68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0.25-0.50</w:t>
            </w:r>
          </w:p>
        </w:tc>
        <w:tc>
          <w:tcPr>
            <w:tcW w:w="1064" w:type="dxa"/>
            <w:noWrap/>
            <w:hideMark/>
          </w:tcPr>
          <w:p w14:paraId="1CE74AF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7034CA7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noWrap/>
            <w:hideMark/>
          </w:tcPr>
          <w:p w14:paraId="3448090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140" w:type="dxa"/>
            <w:noWrap/>
            <w:hideMark/>
          </w:tcPr>
          <w:p w14:paraId="4A901F0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1603FBB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49" w:type="dxa"/>
            <w:noWrap/>
            <w:hideMark/>
          </w:tcPr>
          <w:p w14:paraId="31DC1B4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86C3A45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1A1B03AF" w14:textId="4F05E924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&lt;0.25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969027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1/9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6C90DB1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0C32A46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1/4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0DD8E39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54A02D9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2000C40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1B14410B" w14:textId="77777777" w:rsidTr="005E5C84">
        <w:trPr>
          <w:trHeight w:val="539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B04561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pH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676EDA" w14:textId="1E7ED09A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CI = 0</w:t>
            </w:r>
            <w:r w:rsidR="00DD1453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.4891       RI = 1.14      </w:t>
            </w: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  CR = 0.3944</w:t>
            </w:r>
          </w:p>
        </w:tc>
      </w:tr>
      <w:tr w:rsidR="00F07276" w:rsidRPr="00426808" w14:paraId="09F45622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730FFE0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4791B2F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&lt;4.0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3B8B151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4.0-4.5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61B4835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4.5-5.0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651EBF9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5.0-6.5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67A83B9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6.6-7.5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3C043F1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7.5-8.5</w:t>
            </w:r>
          </w:p>
        </w:tc>
      </w:tr>
      <w:tr w:rsidR="00F07276" w:rsidRPr="00426808" w14:paraId="7A067C1B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7D98F97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&lt;4.0</w:t>
            </w:r>
          </w:p>
        </w:tc>
        <w:tc>
          <w:tcPr>
            <w:tcW w:w="1064" w:type="dxa"/>
            <w:noWrap/>
            <w:hideMark/>
          </w:tcPr>
          <w:p w14:paraId="70A837E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00749C2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1497C09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1140" w:type="dxa"/>
            <w:noWrap/>
            <w:hideMark/>
          </w:tcPr>
          <w:p w14:paraId="1CC51A3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9</w:t>
            </w:r>
          </w:p>
        </w:tc>
        <w:tc>
          <w:tcPr>
            <w:tcW w:w="978" w:type="dxa"/>
            <w:noWrap/>
            <w:hideMark/>
          </w:tcPr>
          <w:p w14:paraId="508B3A0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</w:t>
            </w:r>
          </w:p>
        </w:tc>
        <w:tc>
          <w:tcPr>
            <w:tcW w:w="849" w:type="dxa"/>
            <w:noWrap/>
            <w:hideMark/>
          </w:tcPr>
          <w:p w14:paraId="083F28A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</w:tr>
      <w:tr w:rsidR="00F07276" w:rsidRPr="00426808" w14:paraId="3A43DA30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65D40CE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4.0-4.5</w:t>
            </w:r>
          </w:p>
        </w:tc>
        <w:tc>
          <w:tcPr>
            <w:tcW w:w="1064" w:type="dxa"/>
            <w:noWrap/>
            <w:hideMark/>
          </w:tcPr>
          <w:p w14:paraId="13008FF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17A0464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7AB5178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1054EBB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24E48D0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49" w:type="dxa"/>
            <w:noWrap/>
            <w:hideMark/>
          </w:tcPr>
          <w:p w14:paraId="6F01FC9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</w:tr>
      <w:tr w:rsidR="00F07276" w:rsidRPr="00426808" w14:paraId="1DDDA363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5816393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4.5-5.0</w:t>
            </w:r>
          </w:p>
        </w:tc>
        <w:tc>
          <w:tcPr>
            <w:tcW w:w="1064" w:type="dxa"/>
            <w:noWrap/>
            <w:hideMark/>
          </w:tcPr>
          <w:p w14:paraId="679E657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noWrap/>
            <w:hideMark/>
          </w:tcPr>
          <w:p w14:paraId="42A6BE8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11E7FB0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0B9678B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978" w:type="dxa"/>
            <w:noWrap/>
            <w:hideMark/>
          </w:tcPr>
          <w:p w14:paraId="26A2B6C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49" w:type="dxa"/>
            <w:noWrap/>
            <w:hideMark/>
          </w:tcPr>
          <w:p w14:paraId="4B4B2BD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</w:tr>
      <w:tr w:rsidR="00F07276" w:rsidRPr="00426808" w14:paraId="62CF63B1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5AD1BC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5.0-6.5</w:t>
            </w:r>
          </w:p>
        </w:tc>
        <w:tc>
          <w:tcPr>
            <w:tcW w:w="1064" w:type="dxa"/>
            <w:noWrap/>
            <w:hideMark/>
          </w:tcPr>
          <w:p w14:paraId="3B4C46A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1/9</w:t>
            </w:r>
          </w:p>
        </w:tc>
        <w:tc>
          <w:tcPr>
            <w:tcW w:w="1354" w:type="dxa"/>
            <w:noWrap/>
            <w:hideMark/>
          </w:tcPr>
          <w:p w14:paraId="78400B9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noWrap/>
            <w:hideMark/>
          </w:tcPr>
          <w:p w14:paraId="4C0ADC7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noWrap/>
            <w:hideMark/>
          </w:tcPr>
          <w:p w14:paraId="57B92F2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noWrap/>
            <w:hideMark/>
          </w:tcPr>
          <w:p w14:paraId="7651D3A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49" w:type="dxa"/>
            <w:noWrap/>
            <w:hideMark/>
          </w:tcPr>
          <w:p w14:paraId="3C31EFF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</w:tr>
      <w:tr w:rsidR="00F07276" w:rsidRPr="00426808" w14:paraId="3C1503A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4930676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6.5-7.5</w:t>
            </w:r>
          </w:p>
        </w:tc>
        <w:tc>
          <w:tcPr>
            <w:tcW w:w="1064" w:type="dxa"/>
            <w:noWrap/>
            <w:hideMark/>
          </w:tcPr>
          <w:p w14:paraId="60FB95A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1/7</w:t>
            </w:r>
          </w:p>
        </w:tc>
        <w:tc>
          <w:tcPr>
            <w:tcW w:w="1354" w:type="dxa"/>
            <w:noWrap/>
            <w:hideMark/>
          </w:tcPr>
          <w:p w14:paraId="2EAA4E6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568F0B4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48B17E2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978" w:type="dxa"/>
            <w:noWrap/>
            <w:hideMark/>
          </w:tcPr>
          <w:p w14:paraId="5C41C80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49" w:type="dxa"/>
            <w:noWrap/>
            <w:hideMark/>
          </w:tcPr>
          <w:p w14:paraId="62A3AC4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</w:tr>
      <w:tr w:rsidR="00F07276" w:rsidRPr="00426808" w14:paraId="151B0C6C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0D3ABC3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7.5-8.5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2152946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7814A6E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4B55056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17BD0D8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4ABC7DA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3C2C934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</w:tr>
      <w:tr w:rsidR="00F07276" w:rsidRPr="00426808" w14:paraId="23229E6F" w14:textId="77777777" w:rsidTr="005E5C84">
        <w:trPr>
          <w:trHeight w:val="584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B847D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Rainfall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A94E03" w14:textId="36BCA16F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CI = 0.003          RI = 0.9          </w:t>
            </w:r>
            <w:r w:rsidR="00DD1453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 </w:t>
            </w: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CR = 0.0033</w:t>
            </w:r>
          </w:p>
        </w:tc>
      </w:tr>
      <w:tr w:rsidR="00F07276" w:rsidRPr="00426808" w14:paraId="74267697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0224DDE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5B615E4D" w14:textId="6204AFD0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&gt;1500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416B8E1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1000-1500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5636B1D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500-1000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0B525D41" w14:textId="700C6B7A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&lt;500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71D044A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5DE6A3C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3987A586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02A06284" w14:textId="0F7FD66E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&gt;1500</w:t>
            </w:r>
          </w:p>
        </w:tc>
        <w:tc>
          <w:tcPr>
            <w:tcW w:w="1064" w:type="dxa"/>
            <w:noWrap/>
            <w:hideMark/>
          </w:tcPr>
          <w:p w14:paraId="5DF0058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5C118A0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071" w:type="dxa"/>
            <w:noWrap/>
            <w:hideMark/>
          </w:tcPr>
          <w:p w14:paraId="27E9FC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40" w:type="dxa"/>
            <w:noWrap/>
            <w:hideMark/>
          </w:tcPr>
          <w:p w14:paraId="5685A40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9</w:t>
            </w:r>
          </w:p>
        </w:tc>
        <w:tc>
          <w:tcPr>
            <w:tcW w:w="978" w:type="dxa"/>
            <w:noWrap/>
            <w:hideMark/>
          </w:tcPr>
          <w:p w14:paraId="5FF3B1B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22F559E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7D81F8D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23E5EA03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1000-1500</w:t>
            </w:r>
          </w:p>
        </w:tc>
        <w:tc>
          <w:tcPr>
            <w:tcW w:w="1064" w:type="dxa"/>
            <w:noWrap/>
            <w:hideMark/>
          </w:tcPr>
          <w:p w14:paraId="464F30E2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354" w:type="dxa"/>
            <w:noWrap/>
            <w:hideMark/>
          </w:tcPr>
          <w:p w14:paraId="671325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64A55D9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40" w:type="dxa"/>
            <w:noWrap/>
            <w:hideMark/>
          </w:tcPr>
          <w:p w14:paraId="370414F1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978" w:type="dxa"/>
            <w:noWrap/>
            <w:hideMark/>
          </w:tcPr>
          <w:p w14:paraId="32A4260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5E5401D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60067889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193F3AC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500-1000</w:t>
            </w:r>
          </w:p>
        </w:tc>
        <w:tc>
          <w:tcPr>
            <w:tcW w:w="1064" w:type="dxa"/>
            <w:noWrap/>
            <w:hideMark/>
          </w:tcPr>
          <w:p w14:paraId="29BE432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354" w:type="dxa"/>
            <w:noWrap/>
            <w:hideMark/>
          </w:tcPr>
          <w:p w14:paraId="0323E44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071" w:type="dxa"/>
            <w:noWrap/>
            <w:hideMark/>
          </w:tcPr>
          <w:p w14:paraId="12F828FE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0" w:type="dxa"/>
            <w:noWrap/>
            <w:hideMark/>
          </w:tcPr>
          <w:p w14:paraId="5549658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978" w:type="dxa"/>
            <w:noWrap/>
            <w:hideMark/>
          </w:tcPr>
          <w:p w14:paraId="7BC8C0E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5F9E894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6F2B4B08" w14:textId="77777777" w:rsidTr="005E5C84">
        <w:trPr>
          <w:trHeight w:val="312"/>
        </w:trPr>
        <w:tc>
          <w:tcPr>
            <w:tcW w:w="2357" w:type="dxa"/>
            <w:tcBorders>
              <w:bottom w:val="single" w:sz="4" w:space="0" w:color="auto"/>
            </w:tcBorders>
            <w:noWrap/>
            <w:hideMark/>
          </w:tcPr>
          <w:p w14:paraId="734AFBA1" w14:textId="4A5E00AB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&lt;500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EA443D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1/9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noWrap/>
            <w:hideMark/>
          </w:tcPr>
          <w:p w14:paraId="1ECBDF7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1/5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14:paraId="0E4950F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1/2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  <w:hideMark/>
          </w:tcPr>
          <w:p w14:paraId="2DB4FBE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1330F91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  <w:noWrap/>
            <w:hideMark/>
          </w:tcPr>
          <w:p w14:paraId="58D14405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44BCE8BB" w14:textId="77777777" w:rsidTr="005E5C84">
        <w:trPr>
          <w:trHeight w:val="503"/>
        </w:trPr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EA5C3A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Temperature</w:t>
            </w:r>
          </w:p>
        </w:tc>
        <w:tc>
          <w:tcPr>
            <w:tcW w:w="645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E113AF" w14:textId="063FE0FC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CI = 0.00          </w:t>
            </w:r>
            <w:r w:rsidR="00DD1453"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  </w:t>
            </w:r>
            <w:r w:rsidRPr="00426808">
              <w:rPr>
                <w:rFonts w:ascii="Times New Roman" w:eastAsiaTheme="minorHAnsi" w:hAnsi="Times New Roman"/>
                <w:b/>
                <w:color w:val="000000" w:themeColor="text1"/>
              </w:rPr>
              <w:t>RI = 0.00          CR = 0.00</w:t>
            </w:r>
          </w:p>
        </w:tc>
      </w:tr>
      <w:tr w:rsidR="00F07276" w:rsidRPr="00426808" w14:paraId="0B63D8CE" w14:textId="77777777" w:rsidTr="005E5C84">
        <w:trPr>
          <w:trHeight w:val="312"/>
        </w:trPr>
        <w:tc>
          <w:tcPr>
            <w:tcW w:w="2357" w:type="dxa"/>
            <w:tcBorders>
              <w:top w:val="single" w:sz="4" w:space="0" w:color="auto"/>
            </w:tcBorders>
            <w:noWrap/>
            <w:hideMark/>
          </w:tcPr>
          <w:p w14:paraId="1E3924B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1141CDE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27-29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14:paraId="2484FFD2" w14:textId="7DCA2AA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&lt;26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14:paraId="1D56DA2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27FBF33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hideMark/>
          </w:tcPr>
          <w:p w14:paraId="07AE782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hideMark/>
          </w:tcPr>
          <w:p w14:paraId="4B440440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33A7E8FE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10810A3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27-29</w:t>
            </w:r>
          </w:p>
        </w:tc>
        <w:tc>
          <w:tcPr>
            <w:tcW w:w="1064" w:type="dxa"/>
            <w:noWrap/>
            <w:hideMark/>
          </w:tcPr>
          <w:p w14:paraId="417290D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54" w:type="dxa"/>
            <w:noWrap/>
            <w:hideMark/>
          </w:tcPr>
          <w:p w14:paraId="632C4BC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071" w:type="dxa"/>
            <w:noWrap/>
            <w:hideMark/>
          </w:tcPr>
          <w:p w14:paraId="35649EF6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140" w:type="dxa"/>
            <w:noWrap/>
            <w:hideMark/>
          </w:tcPr>
          <w:p w14:paraId="703312A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noWrap/>
            <w:hideMark/>
          </w:tcPr>
          <w:p w14:paraId="725EFE28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414949FB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  <w:tr w:rsidR="00F07276" w:rsidRPr="00426808" w14:paraId="533F538C" w14:textId="77777777" w:rsidTr="005E5C84">
        <w:trPr>
          <w:trHeight w:val="312"/>
        </w:trPr>
        <w:tc>
          <w:tcPr>
            <w:tcW w:w="2357" w:type="dxa"/>
            <w:noWrap/>
            <w:hideMark/>
          </w:tcPr>
          <w:p w14:paraId="4BA224B3" w14:textId="28412413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&lt;26</w:t>
            </w:r>
          </w:p>
        </w:tc>
        <w:tc>
          <w:tcPr>
            <w:tcW w:w="1064" w:type="dxa"/>
            <w:noWrap/>
            <w:hideMark/>
          </w:tcPr>
          <w:p w14:paraId="2666CB5C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1/3</w:t>
            </w:r>
          </w:p>
        </w:tc>
        <w:tc>
          <w:tcPr>
            <w:tcW w:w="1354" w:type="dxa"/>
            <w:noWrap/>
            <w:hideMark/>
          </w:tcPr>
          <w:p w14:paraId="50944437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  <w:r w:rsidRPr="0042680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071" w:type="dxa"/>
            <w:noWrap/>
            <w:hideMark/>
          </w:tcPr>
          <w:p w14:paraId="6309C9DF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1140" w:type="dxa"/>
            <w:noWrap/>
            <w:hideMark/>
          </w:tcPr>
          <w:p w14:paraId="09924C54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978" w:type="dxa"/>
            <w:noWrap/>
            <w:hideMark/>
          </w:tcPr>
          <w:p w14:paraId="4C86DD99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849" w:type="dxa"/>
            <w:noWrap/>
            <w:hideMark/>
          </w:tcPr>
          <w:p w14:paraId="6CF0216D" w14:textId="77777777" w:rsidR="00F07276" w:rsidRPr="00426808" w:rsidRDefault="00F07276" w:rsidP="00DD1453">
            <w:pPr>
              <w:spacing w:after="0"/>
              <w:jc w:val="both"/>
              <w:rPr>
                <w:rFonts w:ascii="Times New Roman" w:eastAsiaTheme="minorHAnsi" w:hAnsi="Times New Roman"/>
              </w:rPr>
            </w:pPr>
          </w:p>
        </w:tc>
      </w:tr>
    </w:tbl>
    <w:p w14:paraId="2DB1F3C2" w14:textId="36D18406" w:rsidR="00521A70" w:rsidRPr="00426808" w:rsidRDefault="005E5C84" w:rsidP="0063073B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</w:t>
      </w:r>
      <w:r w:rsidRPr="00426808">
        <w:rPr>
          <w:rFonts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>3</w:t>
      </w:r>
      <w:r w:rsidRPr="00426808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 w:rsidR="00521A70" w:rsidRPr="00B46143">
        <w:rPr>
          <w:rFonts w:ascii="Times New Roman" w:hAnsi="Times New Roman"/>
          <w:sz w:val="24"/>
          <w:szCs w:val="24"/>
        </w:rPr>
        <w:t xml:space="preserve">Area </w:t>
      </w:r>
      <w:r w:rsidR="00521A70" w:rsidRPr="00426808">
        <w:rPr>
          <w:rFonts w:ascii="Times New Roman" w:hAnsi="Times New Roman"/>
          <w:sz w:val="24"/>
          <w:szCs w:val="24"/>
        </w:rPr>
        <w:t>under LULC map after reclassification</w:t>
      </w:r>
      <w:r w:rsidR="005537D2" w:rsidRPr="00426808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2424"/>
        <w:gridCol w:w="1874"/>
        <w:gridCol w:w="1339"/>
      </w:tblGrid>
      <w:tr w:rsidR="00521A70" w:rsidRPr="00426808" w14:paraId="1E60D9CC" w14:textId="77777777" w:rsidTr="005712DD">
        <w:trPr>
          <w:trHeight w:val="281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E11ABE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6808"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CBA684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6808">
              <w:rPr>
                <w:rFonts w:ascii="Times New Roman" w:hAnsi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BFF855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6808">
              <w:rPr>
                <w:rFonts w:ascii="Times New Roman" w:hAnsi="Times New Roman"/>
                <w:b/>
                <w:sz w:val="24"/>
                <w:szCs w:val="24"/>
              </w:rPr>
              <w:t>Area (ha)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A6C1AD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6808">
              <w:rPr>
                <w:rFonts w:ascii="Times New Roman" w:hAnsi="Times New Roman"/>
                <w:b/>
                <w:sz w:val="24"/>
                <w:szCs w:val="24"/>
              </w:rPr>
              <w:t>Area (%)</w:t>
            </w:r>
          </w:p>
        </w:tc>
      </w:tr>
      <w:tr w:rsidR="00521A70" w:rsidRPr="00426808" w14:paraId="41297F4B" w14:textId="77777777" w:rsidTr="005712DD">
        <w:trPr>
          <w:trHeight w:val="404"/>
        </w:trPr>
        <w:tc>
          <w:tcPr>
            <w:tcW w:w="968" w:type="dxa"/>
            <w:tcBorders>
              <w:top w:val="single" w:sz="4" w:space="0" w:color="auto"/>
            </w:tcBorders>
            <w:noWrap/>
            <w:hideMark/>
          </w:tcPr>
          <w:p w14:paraId="049039AF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  <w:tcBorders>
              <w:top w:val="single" w:sz="4" w:space="0" w:color="auto"/>
            </w:tcBorders>
            <w:noWrap/>
            <w:hideMark/>
          </w:tcPr>
          <w:p w14:paraId="2C01A87F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Cropland area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noWrap/>
            <w:hideMark/>
          </w:tcPr>
          <w:p w14:paraId="56A9D345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21390891.48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noWrap/>
            <w:hideMark/>
          </w:tcPr>
          <w:p w14:paraId="4C1AF4AD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65.05</w:t>
            </w:r>
          </w:p>
        </w:tc>
      </w:tr>
      <w:tr w:rsidR="00521A70" w:rsidRPr="00426808" w14:paraId="1486D937" w14:textId="77777777" w:rsidTr="005712DD">
        <w:trPr>
          <w:trHeight w:val="252"/>
        </w:trPr>
        <w:tc>
          <w:tcPr>
            <w:tcW w:w="968" w:type="dxa"/>
            <w:tcBorders>
              <w:bottom w:val="single" w:sz="4" w:space="0" w:color="auto"/>
            </w:tcBorders>
            <w:noWrap/>
            <w:hideMark/>
          </w:tcPr>
          <w:p w14:paraId="7005300B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  <w:tcBorders>
              <w:bottom w:val="single" w:sz="4" w:space="0" w:color="auto"/>
            </w:tcBorders>
            <w:noWrap/>
            <w:hideMark/>
          </w:tcPr>
          <w:p w14:paraId="121100FF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Non-cropland area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noWrap/>
            <w:hideMark/>
          </w:tcPr>
          <w:p w14:paraId="315FF8CD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11492478.98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49D892DC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34.95</w:t>
            </w:r>
          </w:p>
        </w:tc>
      </w:tr>
      <w:tr w:rsidR="00521A70" w:rsidRPr="00426808" w14:paraId="2B8DB9CA" w14:textId="77777777" w:rsidTr="005712DD">
        <w:trPr>
          <w:trHeight w:val="261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7DDE9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18FFB3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 Total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163783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32883370.46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5C9359" w14:textId="77777777" w:rsidR="00521A70" w:rsidRPr="00426808" w:rsidRDefault="00521A70" w:rsidP="005712D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2680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477B72EC" w14:textId="358D26B2" w:rsidR="009F2682" w:rsidRPr="00426808" w:rsidRDefault="009F2682" w:rsidP="00F4441F">
      <w:pPr>
        <w:jc w:val="both"/>
        <w:rPr>
          <w:rFonts w:ascii="Times New Roman" w:hAnsi="Times New Roman"/>
          <w:sz w:val="24"/>
          <w:szCs w:val="24"/>
        </w:rPr>
      </w:pPr>
    </w:p>
    <w:sectPr w:rsidR="009F2682" w:rsidRPr="00426808" w:rsidSect="00F109E5">
      <w:foot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8E852" w14:textId="77777777" w:rsidR="003D65EC" w:rsidRDefault="003D65EC" w:rsidP="00081025">
      <w:pPr>
        <w:spacing w:after="0" w:line="240" w:lineRule="auto"/>
      </w:pPr>
      <w:r>
        <w:separator/>
      </w:r>
    </w:p>
  </w:endnote>
  <w:endnote w:type="continuationSeparator" w:id="0">
    <w:p w14:paraId="14F37D31" w14:textId="77777777" w:rsidR="003D65EC" w:rsidRDefault="003D65EC" w:rsidP="00081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Gulliv-R">
    <w:altName w:val="Times New Roman"/>
    <w:panose1 w:val="00000000000000000000"/>
    <w:charset w:val="00"/>
    <w:family w:val="roman"/>
    <w:notTrueType/>
    <w:pitch w:val="default"/>
  </w:font>
  <w:font w:name="XrgfmyHwkdyqAdvTT3713a231+2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130878"/>
      <w:docPartObj>
        <w:docPartGallery w:val="Page Numbers (Bottom of Page)"/>
        <w:docPartUnique/>
      </w:docPartObj>
    </w:sdtPr>
    <w:sdtEndPr>
      <w:rPr>
        <w:rFonts w:ascii="Times New Roman" w:hAnsi="Times New Roman"/>
        <w:b/>
        <w:bCs/>
        <w:noProof/>
        <w:sz w:val="24"/>
        <w:szCs w:val="24"/>
      </w:rPr>
    </w:sdtEndPr>
    <w:sdtContent>
      <w:p w14:paraId="745D4312" w14:textId="3A1B3C70" w:rsidR="000A37C1" w:rsidRPr="00F770A0" w:rsidRDefault="000A37C1" w:rsidP="00F770A0">
        <w:pPr>
          <w:pStyle w:val="Footer"/>
          <w:jc w:val="right"/>
          <w:rPr>
            <w:rFonts w:ascii="Times New Roman" w:hAnsi="Times New Roman"/>
            <w:b/>
            <w:bCs/>
            <w:sz w:val="24"/>
            <w:szCs w:val="24"/>
          </w:rPr>
        </w:pPr>
        <w:r w:rsidRPr="00F770A0">
          <w:rPr>
            <w:rFonts w:ascii="Times New Roman" w:hAnsi="Times New Roman"/>
            <w:b/>
            <w:bCs/>
            <w:sz w:val="24"/>
            <w:szCs w:val="24"/>
          </w:rPr>
          <w:fldChar w:fldCharType="begin"/>
        </w:r>
        <w:r w:rsidRPr="00F770A0">
          <w:rPr>
            <w:rFonts w:ascii="Times New Roman" w:hAnsi="Times New Roman"/>
            <w:b/>
            <w:bCs/>
            <w:sz w:val="24"/>
            <w:szCs w:val="24"/>
          </w:rPr>
          <w:instrText xml:space="preserve"> PAGE   \* MERGEFORMAT </w:instrText>
        </w:r>
        <w:r w:rsidRPr="00F770A0">
          <w:rPr>
            <w:rFonts w:ascii="Times New Roman" w:hAnsi="Times New Roman"/>
            <w:b/>
            <w:bCs/>
            <w:sz w:val="24"/>
            <w:szCs w:val="24"/>
          </w:rPr>
          <w:fldChar w:fldCharType="separate"/>
        </w:r>
        <w:r w:rsidR="003D65EC">
          <w:rPr>
            <w:rFonts w:ascii="Times New Roman" w:hAnsi="Times New Roman"/>
            <w:b/>
            <w:bCs/>
            <w:noProof/>
            <w:sz w:val="24"/>
            <w:szCs w:val="24"/>
          </w:rPr>
          <w:t>1</w:t>
        </w:r>
        <w:r w:rsidRPr="00F770A0">
          <w:rPr>
            <w:rFonts w:ascii="Times New Roman" w:hAnsi="Times New Roman"/>
            <w:b/>
            <w:bCs/>
            <w:noProof/>
            <w:sz w:val="24"/>
            <w:szCs w:val="24"/>
          </w:rPr>
          <w:fldChar w:fldCharType="end"/>
        </w:r>
      </w:p>
    </w:sdtContent>
  </w:sdt>
  <w:p w14:paraId="56E8D071" w14:textId="6319EB1A" w:rsidR="000A37C1" w:rsidRDefault="000A37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84F05" w14:textId="77777777" w:rsidR="003D65EC" w:rsidRDefault="003D65EC" w:rsidP="00081025">
      <w:pPr>
        <w:spacing w:after="0" w:line="240" w:lineRule="auto"/>
      </w:pPr>
      <w:r>
        <w:separator/>
      </w:r>
    </w:p>
  </w:footnote>
  <w:footnote w:type="continuationSeparator" w:id="0">
    <w:p w14:paraId="77FC9384" w14:textId="77777777" w:rsidR="003D65EC" w:rsidRDefault="003D65EC" w:rsidP="00081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05CB9"/>
    <w:multiLevelType w:val="hybridMultilevel"/>
    <w:tmpl w:val="E75A25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35A31"/>
    <w:multiLevelType w:val="multilevel"/>
    <w:tmpl w:val="8C24BA6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4C1C222F"/>
    <w:multiLevelType w:val="hybridMultilevel"/>
    <w:tmpl w:val="3CB65E6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8656E"/>
    <w:multiLevelType w:val="multilevel"/>
    <w:tmpl w:val="14EE2BD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97E55DB"/>
    <w:multiLevelType w:val="multilevel"/>
    <w:tmpl w:val="F6CA60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AA34F99"/>
    <w:multiLevelType w:val="multilevel"/>
    <w:tmpl w:val="3FF2894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E9B1282"/>
    <w:multiLevelType w:val="hybridMultilevel"/>
    <w:tmpl w:val="893E71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B1634E"/>
    <w:multiLevelType w:val="hybridMultilevel"/>
    <w:tmpl w:val="062E82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6"/>
  </w:num>
  <w:num w:numId="4">
    <w:abstractNumId w:val="2"/>
  </w:num>
  <w:num w:numId="5">
    <w:abstractNumId w:val="7"/>
  </w:num>
  <w:num w:numId="6">
    <w:abstractNumId w:val="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drawingGridHorizontalSpacing w:val="187"/>
  <w:drawingGridVerticalSpacing w:val="18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MztDA3NLAwMwdyTJR0lIJTi4sz8/NACoxqAXL8q8ssAAAA"/>
  </w:docVars>
  <w:rsids>
    <w:rsidRoot w:val="005123F6"/>
    <w:rsid w:val="000007BC"/>
    <w:rsid w:val="000032E7"/>
    <w:rsid w:val="00006997"/>
    <w:rsid w:val="000116AE"/>
    <w:rsid w:val="00013181"/>
    <w:rsid w:val="0001417C"/>
    <w:rsid w:val="000207AD"/>
    <w:rsid w:val="0002556D"/>
    <w:rsid w:val="00041082"/>
    <w:rsid w:val="00041A82"/>
    <w:rsid w:val="00047584"/>
    <w:rsid w:val="000534F6"/>
    <w:rsid w:val="0005493D"/>
    <w:rsid w:val="00055503"/>
    <w:rsid w:val="000556E8"/>
    <w:rsid w:val="00056052"/>
    <w:rsid w:val="000617C1"/>
    <w:rsid w:val="00061C58"/>
    <w:rsid w:val="00063B79"/>
    <w:rsid w:val="00066E88"/>
    <w:rsid w:val="00071633"/>
    <w:rsid w:val="00072D85"/>
    <w:rsid w:val="00072DA3"/>
    <w:rsid w:val="0007439E"/>
    <w:rsid w:val="00074EFB"/>
    <w:rsid w:val="00077F0F"/>
    <w:rsid w:val="00081025"/>
    <w:rsid w:val="00084A41"/>
    <w:rsid w:val="00085CA3"/>
    <w:rsid w:val="0008673F"/>
    <w:rsid w:val="00087D94"/>
    <w:rsid w:val="00090321"/>
    <w:rsid w:val="0009592F"/>
    <w:rsid w:val="000A37C1"/>
    <w:rsid w:val="000A3A5F"/>
    <w:rsid w:val="000A6175"/>
    <w:rsid w:val="000B5383"/>
    <w:rsid w:val="000B6EB0"/>
    <w:rsid w:val="000C059D"/>
    <w:rsid w:val="000C5CD1"/>
    <w:rsid w:val="000C7D76"/>
    <w:rsid w:val="000D51EB"/>
    <w:rsid w:val="000E51A0"/>
    <w:rsid w:val="000E557D"/>
    <w:rsid w:val="000E799A"/>
    <w:rsid w:val="000F0B5A"/>
    <w:rsid w:val="000F23CD"/>
    <w:rsid w:val="000F7C30"/>
    <w:rsid w:val="00101845"/>
    <w:rsid w:val="001036C1"/>
    <w:rsid w:val="00117A9C"/>
    <w:rsid w:val="001206F0"/>
    <w:rsid w:val="00121CA9"/>
    <w:rsid w:val="00123520"/>
    <w:rsid w:val="00126647"/>
    <w:rsid w:val="0013116A"/>
    <w:rsid w:val="00131D01"/>
    <w:rsid w:val="001369E3"/>
    <w:rsid w:val="00145B5F"/>
    <w:rsid w:val="00147031"/>
    <w:rsid w:val="00151A3A"/>
    <w:rsid w:val="00153E20"/>
    <w:rsid w:val="00162C1D"/>
    <w:rsid w:val="00162E91"/>
    <w:rsid w:val="0016623C"/>
    <w:rsid w:val="00166936"/>
    <w:rsid w:val="00166CA1"/>
    <w:rsid w:val="001771F5"/>
    <w:rsid w:val="00177397"/>
    <w:rsid w:val="00180D9E"/>
    <w:rsid w:val="001811EB"/>
    <w:rsid w:val="001813A7"/>
    <w:rsid w:val="00182EFE"/>
    <w:rsid w:val="0018445C"/>
    <w:rsid w:val="00184D48"/>
    <w:rsid w:val="001857F8"/>
    <w:rsid w:val="001947C6"/>
    <w:rsid w:val="00196988"/>
    <w:rsid w:val="001970D2"/>
    <w:rsid w:val="001A0DCB"/>
    <w:rsid w:val="001A727A"/>
    <w:rsid w:val="001B4D5A"/>
    <w:rsid w:val="001B7AA4"/>
    <w:rsid w:val="001C7D89"/>
    <w:rsid w:val="001D1C98"/>
    <w:rsid w:val="001D6928"/>
    <w:rsid w:val="001F2BFF"/>
    <w:rsid w:val="00203F6C"/>
    <w:rsid w:val="00206E06"/>
    <w:rsid w:val="00207465"/>
    <w:rsid w:val="002162DF"/>
    <w:rsid w:val="002169BB"/>
    <w:rsid w:val="002207C0"/>
    <w:rsid w:val="00221105"/>
    <w:rsid w:val="002223CE"/>
    <w:rsid w:val="00223501"/>
    <w:rsid w:val="00224465"/>
    <w:rsid w:val="00226169"/>
    <w:rsid w:val="002270FB"/>
    <w:rsid w:val="00230078"/>
    <w:rsid w:val="002301B9"/>
    <w:rsid w:val="00235AF2"/>
    <w:rsid w:val="0024202E"/>
    <w:rsid w:val="0024517D"/>
    <w:rsid w:val="0024536B"/>
    <w:rsid w:val="0024573C"/>
    <w:rsid w:val="00255E30"/>
    <w:rsid w:val="00256C40"/>
    <w:rsid w:val="0026099A"/>
    <w:rsid w:val="00261083"/>
    <w:rsid w:val="00273ECF"/>
    <w:rsid w:val="00274141"/>
    <w:rsid w:val="00277374"/>
    <w:rsid w:val="002864E0"/>
    <w:rsid w:val="00292987"/>
    <w:rsid w:val="00295DFC"/>
    <w:rsid w:val="002A0AE2"/>
    <w:rsid w:val="002B16EA"/>
    <w:rsid w:val="002B5CBD"/>
    <w:rsid w:val="002B62A7"/>
    <w:rsid w:val="002C1A0B"/>
    <w:rsid w:val="002C22D1"/>
    <w:rsid w:val="002C3748"/>
    <w:rsid w:val="002C4F45"/>
    <w:rsid w:val="002D685E"/>
    <w:rsid w:val="002E775A"/>
    <w:rsid w:val="002F2524"/>
    <w:rsid w:val="002F2595"/>
    <w:rsid w:val="002F3CB6"/>
    <w:rsid w:val="003070C5"/>
    <w:rsid w:val="00314DEE"/>
    <w:rsid w:val="00316892"/>
    <w:rsid w:val="003259C3"/>
    <w:rsid w:val="003263C2"/>
    <w:rsid w:val="00326B45"/>
    <w:rsid w:val="0033169F"/>
    <w:rsid w:val="00331C59"/>
    <w:rsid w:val="00332310"/>
    <w:rsid w:val="0033421E"/>
    <w:rsid w:val="00337A1C"/>
    <w:rsid w:val="00337E6D"/>
    <w:rsid w:val="003402AA"/>
    <w:rsid w:val="003413C0"/>
    <w:rsid w:val="00343D4B"/>
    <w:rsid w:val="00344370"/>
    <w:rsid w:val="0034716D"/>
    <w:rsid w:val="00347FD6"/>
    <w:rsid w:val="00350684"/>
    <w:rsid w:val="003509D4"/>
    <w:rsid w:val="00356056"/>
    <w:rsid w:val="00362AAD"/>
    <w:rsid w:val="00363BC4"/>
    <w:rsid w:val="00364D4E"/>
    <w:rsid w:val="00367A5E"/>
    <w:rsid w:val="00377780"/>
    <w:rsid w:val="00380A17"/>
    <w:rsid w:val="00380CB5"/>
    <w:rsid w:val="00381923"/>
    <w:rsid w:val="00385EFC"/>
    <w:rsid w:val="0039285A"/>
    <w:rsid w:val="003948C1"/>
    <w:rsid w:val="003953D9"/>
    <w:rsid w:val="003A03BB"/>
    <w:rsid w:val="003B23D0"/>
    <w:rsid w:val="003B48B5"/>
    <w:rsid w:val="003B50B2"/>
    <w:rsid w:val="003B545B"/>
    <w:rsid w:val="003B743D"/>
    <w:rsid w:val="003B7A57"/>
    <w:rsid w:val="003C6DB2"/>
    <w:rsid w:val="003D1707"/>
    <w:rsid w:val="003D65EC"/>
    <w:rsid w:val="003E673B"/>
    <w:rsid w:val="003F6593"/>
    <w:rsid w:val="00401B76"/>
    <w:rsid w:val="0040468D"/>
    <w:rsid w:val="00405821"/>
    <w:rsid w:val="00411294"/>
    <w:rsid w:val="00415B3A"/>
    <w:rsid w:val="00420C49"/>
    <w:rsid w:val="0042240E"/>
    <w:rsid w:val="00426808"/>
    <w:rsid w:val="004363F0"/>
    <w:rsid w:val="004408B3"/>
    <w:rsid w:val="0044328F"/>
    <w:rsid w:val="004445E9"/>
    <w:rsid w:val="00444CC7"/>
    <w:rsid w:val="00445DA9"/>
    <w:rsid w:val="0044793B"/>
    <w:rsid w:val="00447F14"/>
    <w:rsid w:val="004503C0"/>
    <w:rsid w:val="00451A51"/>
    <w:rsid w:val="00452E64"/>
    <w:rsid w:val="00456BDA"/>
    <w:rsid w:val="0046158C"/>
    <w:rsid w:val="00466FF8"/>
    <w:rsid w:val="0047013F"/>
    <w:rsid w:val="00471A62"/>
    <w:rsid w:val="00473181"/>
    <w:rsid w:val="00473450"/>
    <w:rsid w:val="00473F8A"/>
    <w:rsid w:val="00473FA5"/>
    <w:rsid w:val="0047635F"/>
    <w:rsid w:val="004823E2"/>
    <w:rsid w:val="00491BCC"/>
    <w:rsid w:val="00496B8C"/>
    <w:rsid w:val="004A1590"/>
    <w:rsid w:val="004A167A"/>
    <w:rsid w:val="004A32EE"/>
    <w:rsid w:val="004B06C6"/>
    <w:rsid w:val="004B7F14"/>
    <w:rsid w:val="004C06B0"/>
    <w:rsid w:val="004C246E"/>
    <w:rsid w:val="004C2A05"/>
    <w:rsid w:val="004C36CF"/>
    <w:rsid w:val="004C410B"/>
    <w:rsid w:val="004C4A85"/>
    <w:rsid w:val="004C62CB"/>
    <w:rsid w:val="004C6E1F"/>
    <w:rsid w:val="004D77B6"/>
    <w:rsid w:val="004F0899"/>
    <w:rsid w:val="004F1C12"/>
    <w:rsid w:val="004F4A60"/>
    <w:rsid w:val="004F6339"/>
    <w:rsid w:val="005123F6"/>
    <w:rsid w:val="00516E0A"/>
    <w:rsid w:val="00521A70"/>
    <w:rsid w:val="00524AD2"/>
    <w:rsid w:val="00527646"/>
    <w:rsid w:val="00530BF2"/>
    <w:rsid w:val="00532C67"/>
    <w:rsid w:val="00532D79"/>
    <w:rsid w:val="005334E6"/>
    <w:rsid w:val="005377C1"/>
    <w:rsid w:val="005419E8"/>
    <w:rsid w:val="00547A3C"/>
    <w:rsid w:val="00550855"/>
    <w:rsid w:val="005537D2"/>
    <w:rsid w:val="00562920"/>
    <w:rsid w:val="00566601"/>
    <w:rsid w:val="005712DD"/>
    <w:rsid w:val="005713BE"/>
    <w:rsid w:val="00571BA0"/>
    <w:rsid w:val="00574868"/>
    <w:rsid w:val="00576361"/>
    <w:rsid w:val="0058291B"/>
    <w:rsid w:val="00584F46"/>
    <w:rsid w:val="0058798C"/>
    <w:rsid w:val="00591BC5"/>
    <w:rsid w:val="00592381"/>
    <w:rsid w:val="0059670A"/>
    <w:rsid w:val="005978B7"/>
    <w:rsid w:val="005A3B5B"/>
    <w:rsid w:val="005A6DAF"/>
    <w:rsid w:val="005B2306"/>
    <w:rsid w:val="005C1E58"/>
    <w:rsid w:val="005C33AB"/>
    <w:rsid w:val="005C39C3"/>
    <w:rsid w:val="005C7E30"/>
    <w:rsid w:val="005D6D23"/>
    <w:rsid w:val="005D6DA3"/>
    <w:rsid w:val="005D7C17"/>
    <w:rsid w:val="005E44AC"/>
    <w:rsid w:val="005E47E9"/>
    <w:rsid w:val="005E5295"/>
    <w:rsid w:val="005E5C84"/>
    <w:rsid w:val="005E76D5"/>
    <w:rsid w:val="005E7B56"/>
    <w:rsid w:val="005F1402"/>
    <w:rsid w:val="005F25C1"/>
    <w:rsid w:val="005F3D8E"/>
    <w:rsid w:val="005F6E6F"/>
    <w:rsid w:val="0060388C"/>
    <w:rsid w:val="006038A4"/>
    <w:rsid w:val="00605C4B"/>
    <w:rsid w:val="00606F3C"/>
    <w:rsid w:val="00610899"/>
    <w:rsid w:val="006127FE"/>
    <w:rsid w:val="00613142"/>
    <w:rsid w:val="00613FBC"/>
    <w:rsid w:val="0061596A"/>
    <w:rsid w:val="00626DBB"/>
    <w:rsid w:val="0063073B"/>
    <w:rsid w:val="00632F9F"/>
    <w:rsid w:val="006353B7"/>
    <w:rsid w:val="0063612E"/>
    <w:rsid w:val="00655E5A"/>
    <w:rsid w:val="00660135"/>
    <w:rsid w:val="0066296E"/>
    <w:rsid w:val="00662AB8"/>
    <w:rsid w:val="00664FA7"/>
    <w:rsid w:val="00666228"/>
    <w:rsid w:val="00670051"/>
    <w:rsid w:val="00672508"/>
    <w:rsid w:val="0068043B"/>
    <w:rsid w:val="00682EF4"/>
    <w:rsid w:val="006869E3"/>
    <w:rsid w:val="00692760"/>
    <w:rsid w:val="00695220"/>
    <w:rsid w:val="006A0CB6"/>
    <w:rsid w:val="006A309F"/>
    <w:rsid w:val="006A4381"/>
    <w:rsid w:val="006B69AB"/>
    <w:rsid w:val="006C2B4E"/>
    <w:rsid w:val="006C38DC"/>
    <w:rsid w:val="006C6C5E"/>
    <w:rsid w:val="006C6C7C"/>
    <w:rsid w:val="006C79CB"/>
    <w:rsid w:val="006D2032"/>
    <w:rsid w:val="006D41A3"/>
    <w:rsid w:val="006E0F38"/>
    <w:rsid w:val="006E182F"/>
    <w:rsid w:val="006E1C0D"/>
    <w:rsid w:val="006E53FD"/>
    <w:rsid w:val="006E63CC"/>
    <w:rsid w:val="006F20D0"/>
    <w:rsid w:val="006F3202"/>
    <w:rsid w:val="006F3731"/>
    <w:rsid w:val="006F3811"/>
    <w:rsid w:val="006F5C59"/>
    <w:rsid w:val="006F7349"/>
    <w:rsid w:val="007034D7"/>
    <w:rsid w:val="0070498B"/>
    <w:rsid w:val="007119EB"/>
    <w:rsid w:val="007136B4"/>
    <w:rsid w:val="00717A1A"/>
    <w:rsid w:val="00722B92"/>
    <w:rsid w:val="00725EAB"/>
    <w:rsid w:val="007328F0"/>
    <w:rsid w:val="00734071"/>
    <w:rsid w:val="00750B5E"/>
    <w:rsid w:val="0075166D"/>
    <w:rsid w:val="00760A78"/>
    <w:rsid w:val="007723C0"/>
    <w:rsid w:val="0077284A"/>
    <w:rsid w:val="00772A32"/>
    <w:rsid w:val="00772E41"/>
    <w:rsid w:val="0077330E"/>
    <w:rsid w:val="007801AB"/>
    <w:rsid w:val="0078711A"/>
    <w:rsid w:val="0079356A"/>
    <w:rsid w:val="007A060A"/>
    <w:rsid w:val="007A1798"/>
    <w:rsid w:val="007A1F40"/>
    <w:rsid w:val="007A72F6"/>
    <w:rsid w:val="007B04C4"/>
    <w:rsid w:val="007B3C2F"/>
    <w:rsid w:val="007B4BEB"/>
    <w:rsid w:val="007B504B"/>
    <w:rsid w:val="007B512E"/>
    <w:rsid w:val="007B590C"/>
    <w:rsid w:val="007C04EC"/>
    <w:rsid w:val="007C05F1"/>
    <w:rsid w:val="007D623A"/>
    <w:rsid w:val="007D707F"/>
    <w:rsid w:val="007E08C4"/>
    <w:rsid w:val="007E4E9D"/>
    <w:rsid w:val="007E4F87"/>
    <w:rsid w:val="007E6A05"/>
    <w:rsid w:val="007F2092"/>
    <w:rsid w:val="007F2F9F"/>
    <w:rsid w:val="007F6828"/>
    <w:rsid w:val="007F71A6"/>
    <w:rsid w:val="008048CF"/>
    <w:rsid w:val="0081219A"/>
    <w:rsid w:val="00814B5B"/>
    <w:rsid w:val="008171B3"/>
    <w:rsid w:val="00832C59"/>
    <w:rsid w:val="00835C06"/>
    <w:rsid w:val="00840ED0"/>
    <w:rsid w:val="00842CAE"/>
    <w:rsid w:val="00846F26"/>
    <w:rsid w:val="00846FA8"/>
    <w:rsid w:val="008503AC"/>
    <w:rsid w:val="00864569"/>
    <w:rsid w:val="00870B71"/>
    <w:rsid w:val="0087122D"/>
    <w:rsid w:val="00871815"/>
    <w:rsid w:val="00871F7E"/>
    <w:rsid w:val="00874055"/>
    <w:rsid w:val="00874CEC"/>
    <w:rsid w:val="00875E22"/>
    <w:rsid w:val="00881D51"/>
    <w:rsid w:val="00882D85"/>
    <w:rsid w:val="00896007"/>
    <w:rsid w:val="008A0C04"/>
    <w:rsid w:val="008A13BC"/>
    <w:rsid w:val="008B026F"/>
    <w:rsid w:val="008B1290"/>
    <w:rsid w:val="008B14B8"/>
    <w:rsid w:val="008B3471"/>
    <w:rsid w:val="008B501F"/>
    <w:rsid w:val="008B5D69"/>
    <w:rsid w:val="008B79AD"/>
    <w:rsid w:val="008B7A05"/>
    <w:rsid w:val="008D2056"/>
    <w:rsid w:val="008D3DF1"/>
    <w:rsid w:val="008E3C97"/>
    <w:rsid w:val="008E4438"/>
    <w:rsid w:val="008E6A1B"/>
    <w:rsid w:val="008E77FE"/>
    <w:rsid w:val="008E7953"/>
    <w:rsid w:val="008F18A7"/>
    <w:rsid w:val="008F6195"/>
    <w:rsid w:val="008F7690"/>
    <w:rsid w:val="008F7D0E"/>
    <w:rsid w:val="009010BF"/>
    <w:rsid w:val="00905945"/>
    <w:rsid w:val="00911C69"/>
    <w:rsid w:val="00913881"/>
    <w:rsid w:val="00913C0E"/>
    <w:rsid w:val="00914AEC"/>
    <w:rsid w:val="00922AC2"/>
    <w:rsid w:val="00931C9B"/>
    <w:rsid w:val="00932385"/>
    <w:rsid w:val="00934247"/>
    <w:rsid w:val="00935AE3"/>
    <w:rsid w:val="00942C29"/>
    <w:rsid w:val="0094481D"/>
    <w:rsid w:val="0094710F"/>
    <w:rsid w:val="009535DC"/>
    <w:rsid w:val="00964AC4"/>
    <w:rsid w:val="00965F6B"/>
    <w:rsid w:val="0097201A"/>
    <w:rsid w:val="00973745"/>
    <w:rsid w:val="00975772"/>
    <w:rsid w:val="009761B3"/>
    <w:rsid w:val="009838B6"/>
    <w:rsid w:val="00983FAA"/>
    <w:rsid w:val="0098551B"/>
    <w:rsid w:val="00991BF2"/>
    <w:rsid w:val="00994ED2"/>
    <w:rsid w:val="00995828"/>
    <w:rsid w:val="00997B4D"/>
    <w:rsid w:val="009A6AB1"/>
    <w:rsid w:val="009A7D00"/>
    <w:rsid w:val="009B0219"/>
    <w:rsid w:val="009B138A"/>
    <w:rsid w:val="009B1A45"/>
    <w:rsid w:val="009B43C5"/>
    <w:rsid w:val="009B5C58"/>
    <w:rsid w:val="009B7291"/>
    <w:rsid w:val="009B76C3"/>
    <w:rsid w:val="009D5FD9"/>
    <w:rsid w:val="009E0A98"/>
    <w:rsid w:val="009E23AA"/>
    <w:rsid w:val="009E4851"/>
    <w:rsid w:val="009F2682"/>
    <w:rsid w:val="009F7859"/>
    <w:rsid w:val="00A01C83"/>
    <w:rsid w:val="00A05D89"/>
    <w:rsid w:val="00A20C36"/>
    <w:rsid w:val="00A23875"/>
    <w:rsid w:val="00A3730F"/>
    <w:rsid w:val="00A46075"/>
    <w:rsid w:val="00A46A1E"/>
    <w:rsid w:val="00A5041B"/>
    <w:rsid w:val="00A513DB"/>
    <w:rsid w:val="00A5234D"/>
    <w:rsid w:val="00A55419"/>
    <w:rsid w:val="00A656EA"/>
    <w:rsid w:val="00A71193"/>
    <w:rsid w:val="00A711BA"/>
    <w:rsid w:val="00A72050"/>
    <w:rsid w:val="00A8236B"/>
    <w:rsid w:val="00A9113F"/>
    <w:rsid w:val="00A918F8"/>
    <w:rsid w:val="00A91C33"/>
    <w:rsid w:val="00A925A3"/>
    <w:rsid w:val="00A949F3"/>
    <w:rsid w:val="00AA3966"/>
    <w:rsid w:val="00AB09D4"/>
    <w:rsid w:val="00AB26AA"/>
    <w:rsid w:val="00AB3C88"/>
    <w:rsid w:val="00AC1C39"/>
    <w:rsid w:val="00AC3725"/>
    <w:rsid w:val="00AC4DE3"/>
    <w:rsid w:val="00AD4537"/>
    <w:rsid w:val="00AD4EF7"/>
    <w:rsid w:val="00AE0C7B"/>
    <w:rsid w:val="00AE6914"/>
    <w:rsid w:val="00AF10E3"/>
    <w:rsid w:val="00AF1498"/>
    <w:rsid w:val="00AF1ED7"/>
    <w:rsid w:val="00AF2A6E"/>
    <w:rsid w:val="00AF34C8"/>
    <w:rsid w:val="00AF4521"/>
    <w:rsid w:val="00AF4EC0"/>
    <w:rsid w:val="00AF5030"/>
    <w:rsid w:val="00B04482"/>
    <w:rsid w:val="00B049F6"/>
    <w:rsid w:val="00B05A06"/>
    <w:rsid w:val="00B05C92"/>
    <w:rsid w:val="00B10C7A"/>
    <w:rsid w:val="00B14833"/>
    <w:rsid w:val="00B157C9"/>
    <w:rsid w:val="00B15D43"/>
    <w:rsid w:val="00B24713"/>
    <w:rsid w:val="00B33855"/>
    <w:rsid w:val="00B36001"/>
    <w:rsid w:val="00B43AA0"/>
    <w:rsid w:val="00B46143"/>
    <w:rsid w:val="00B47181"/>
    <w:rsid w:val="00B47A64"/>
    <w:rsid w:val="00B544A6"/>
    <w:rsid w:val="00B621CA"/>
    <w:rsid w:val="00B71AF0"/>
    <w:rsid w:val="00B74E02"/>
    <w:rsid w:val="00B8257C"/>
    <w:rsid w:val="00B852A8"/>
    <w:rsid w:val="00B91BCB"/>
    <w:rsid w:val="00B92279"/>
    <w:rsid w:val="00B93167"/>
    <w:rsid w:val="00B94685"/>
    <w:rsid w:val="00B96978"/>
    <w:rsid w:val="00BA0C79"/>
    <w:rsid w:val="00BA2717"/>
    <w:rsid w:val="00BA6059"/>
    <w:rsid w:val="00BB4712"/>
    <w:rsid w:val="00BB784A"/>
    <w:rsid w:val="00BD1710"/>
    <w:rsid w:val="00BD2159"/>
    <w:rsid w:val="00BD496A"/>
    <w:rsid w:val="00BD4DAB"/>
    <w:rsid w:val="00BD597F"/>
    <w:rsid w:val="00BD77FD"/>
    <w:rsid w:val="00BE53FA"/>
    <w:rsid w:val="00BE66DE"/>
    <w:rsid w:val="00BF7354"/>
    <w:rsid w:val="00C01440"/>
    <w:rsid w:val="00C02DBA"/>
    <w:rsid w:val="00C05F5A"/>
    <w:rsid w:val="00C06C94"/>
    <w:rsid w:val="00C11586"/>
    <w:rsid w:val="00C15469"/>
    <w:rsid w:val="00C174D5"/>
    <w:rsid w:val="00C21A5E"/>
    <w:rsid w:val="00C22461"/>
    <w:rsid w:val="00C319FA"/>
    <w:rsid w:val="00C3714B"/>
    <w:rsid w:val="00C42714"/>
    <w:rsid w:val="00C42DB3"/>
    <w:rsid w:val="00C44B8B"/>
    <w:rsid w:val="00C50F61"/>
    <w:rsid w:val="00C5427C"/>
    <w:rsid w:val="00C542AD"/>
    <w:rsid w:val="00C548FD"/>
    <w:rsid w:val="00C55E23"/>
    <w:rsid w:val="00C656D8"/>
    <w:rsid w:val="00C660CC"/>
    <w:rsid w:val="00C7064E"/>
    <w:rsid w:val="00C71051"/>
    <w:rsid w:val="00C73FF1"/>
    <w:rsid w:val="00C76493"/>
    <w:rsid w:val="00C80BB7"/>
    <w:rsid w:val="00C81795"/>
    <w:rsid w:val="00C901AB"/>
    <w:rsid w:val="00C94AD9"/>
    <w:rsid w:val="00C94D02"/>
    <w:rsid w:val="00C961AB"/>
    <w:rsid w:val="00CA0FFE"/>
    <w:rsid w:val="00CA2B99"/>
    <w:rsid w:val="00CA57C1"/>
    <w:rsid w:val="00CA7430"/>
    <w:rsid w:val="00CB160C"/>
    <w:rsid w:val="00CB323B"/>
    <w:rsid w:val="00CB6C46"/>
    <w:rsid w:val="00CB7E61"/>
    <w:rsid w:val="00CC3DD1"/>
    <w:rsid w:val="00CD116C"/>
    <w:rsid w:val="00CD41A7"/>
    <w:rsid w:val="00CD4B9B"/>
    <w:rsid w:val="00CD5AC3"/>
    <w:rsid w:val="00CE2FC8"/>
    <w:rsid w:val="00CE5857"/>
    <w:rsid w:val="00CF6268"/>
    <w:rsid w:val="00D013A8"/>
    <w:rsid w:val="00D075D7"/>
    <w:rsid w:val="00D10FA0"/>
    <w:rsid w:val="00D1443A"/>
    <w:rsid w:val="00D15BFA"/>
    <w:rsid w:val="00D2103A"/>
    <w:rsid w:val="00D231C4"/>
    <w:rsid w:val="00D251B7"/>
    <w:rsid w:val="00D26F46"/>
    <w:rsid w:val="00D3055B"/>
    <w:rsid w:val="00D35743"/>
    <w:rsid w:val="00D37F77"/>
    <w:rsid w:val="00D41B2C"/>
    <w:rsid w:val="00D45DAE"/>
    <w:rsid w:val="00D51DD2"/>
    <w:rsid w:val="00D52FBB"/>
    <w:rsid w:val="00D53D0B"/>
    <w:rsid w:val="00D55E97"/>
    <w:rsid w:val="00D5744E"/>
    <w:rsid w:val="00D57527"/>
    <w:rsid w:val="00D6480A"/>
    <w:rsid w:val="00D6782C"/>
    <w:rsid w:val="00D70EA7"/>
    <w:rsid w:val="00D7171D"/>
    <w:rsid w:val="00D728DD"/>
    <w:rsid w:val="00D7345C"/>
    <w:rsid w:val="00D86B8D"/>
    <w:rsid w:val="00D87AB2"/>
    <w:rsid w:val="00D96FDD"/>
    <w:rsid w:val="00DA12B6"/>
    <w:rsid w:val="00DA4F0B"/>
    <w:rsid w:val="00DB2313"/>
    <w:rsid w:val="00DC0FFE"/>
    <w:rsid w:val="00DC3212"/>
    <w:rsid w:val="00DC3753"/>
    <w:rsid w:val="00DC7A33"/>
    <w:rsid w:val="00DD1453"/>
    <w:rsid w:val="00DD2EB0"/>
    <w:rsid w:val="00DD349E"/>
    <w:rsid w:val="00DD78A0"/>
    <w:rsid w:val="00DD7939"/>
    <w:rsid w:val="00DE06EF"/>
    <w:rsid w:val="00DE3983"/>
    <w:rsid w:val="00DE4D63"/>
    <w:rsid w:val="00DE663C"/>
    <w:rsid w:val="00DF149A"/>
    <w:rsid w:val="00DF1DBB"/>
    <w:rsid w:val="00DF3DF6"/>
    <w:rsid w:val="00E016A7"/>
    <w:rsid w:val="00E01FCF"/>
    <w:rsid w:val="00E03962"/>
    <w:rsid w:val="00E070EC"/>
    <w:rsid w:val="00E12821"/>
    <w:rsid w:val="00E162DC"/>
    <w:rsid w:val="00E22681"/>
    <w:rsid w:val="00E37C1E"/>
    <w:rsid w:val="00E37FF0"/>
    <w:rsid w:val="00E4001F"/>
    <w:rsid w:val="00E41CAF"/>
    <w:rsid w:val="00E4204E"/>
    <w:rsid w:val="00E43F18"/>
    <w:rsid w:val="00E5678D"/>
    <w:rsid w:val="00E5701D"/>
    <w:rsid w:val="00E644B9"/>
    <w:rsid w:val="00E65AC9"/>
    <w:rsid w:val="00E66A5C"/>
    <w:rsid w:val="00E721A7"/>
    <w:rsid w:val="00E7261B"/>
    <w:rsid w:val="00E813AF"/>
    <w:rsid w:val="00E817CE"/>
    <w:rsid w:val="00E859C1"/>
    <w:rsid w:val="00E85BD2"/>
    <w:rsid w:val="00E874A8"/>
    <w:rsid w:val="00E90992"/>
    <w:rsid w:val="00E95AEC"/>
    <w:rsid w:val="00E96327"/>
    <w:rsid w:val="00EA278E"/>
    <w:rsid w:val="00EA46BC"/>
    <w:rsid w:val="00EB26D4"/>
    <w:rsid w:val="00EB2D6B"/>
    <w:rsid w:val="00EB601D"/>
    <w:rsid w:val="00EC4A53"/>
    <w:rsid w:val="00EC5EC2"/>
    <w:rsid w:val="00ED0C24"/>
    <w:rsid w:val="00ED1788"/>
    <w:rsid w:val="00ED4270"/>
    <w:rsid w:val="00ED73EB"/>
    <w:rsid w:val="00ED7900"/>
    <w:rsid w:val="00EE05C1"/>
    <w:rsid w:val="00EE3009"/>
    <w:rsid w:val="00EE4AF9"/>
    <w:rsid w:val="00EE6921"/>
    <w:rsid w:val="00EE719D"/>
    <w:rsid w:val="00EF0FDE"/>
    <w:rsid w:val="00EF3275"/>
    <w:rsid w:val="00EF3D09"/>
    <w:rsid w:val="00EF3E06"/>
    <w:rsid w:val="00F07276"/>
    <w:rsid w:val="00F10980"/>
    <w:rsid w:val="00F109E5"/>
    <w:rsid w:val="00F11007"/>
    <w:rsid w:val="00F1148C"/>
    <w:rsid w:val="00F219E8"/>
    <w:rsid w:val="00F42DBD"/>
    <w:rsid w:val="00F4441F"/>
    <w:rsid w:val="00F537BC"/>
    <w:rsid w:val="00F5596D"/>
    <w:rsid w:val="00F5620A"/>
    <w:rsid w:val="00F6636A"/>
    <w:rsid w:val="00F71D22"/>
    <w:rsid w:val="00F770A0"/>
    <w:rsid w:val="00F77546"/>
    <w:rsid w:val="00F80FFB"/>
    <w:rsid w:val="00F8428A"/>
    <w:rsid w:val="00F847F5"/>
    <w:rsid w:val="00F86638"/>
    <w:rsid w:val="00FA1E47"/>
    <w:rsid w:val="00FA6AF6"/>
    <w:rsid w:val="00FC715E"/>
    <w:rsid w:val="00FD424C"/>
    <w:rsid w:val="00FE0B17"/>
    <w:rsid w:val="00FE2460"/>
    <w:rsid w:val="00FE2B21"/>
    <w:rsid w:val="00FE5B06"/>
    <w:rsid w:val="00FF0B1D"/>
    <w:rsid w:val="00FF108E"/>
    <w:rsid w:val="00FF33D7"/>
    <w:rsid w:val="00FF5C19"/>
    <w:rsid w:val="00FF775D"/>
    <w:rsid w:val="00FF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ok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D44AF"/>
  <w15:chartTrackingRefBased/>
  <w15:docId w15:val="{1DA2BDF5-DB30-4BDE-8CED-0C608672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681"/>
    <w:pPr>
      <w:spacing w:after="200" w:line="276" w:lineRule="auto"/>
    </w:pPr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4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025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0810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02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810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025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B53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53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5383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53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5383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53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383"/>
    <w:rPr>
      <w:rFonts w:ascii="Segoe UI" w:eastAsia="Calibr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6E53FD"/>
    <w:rPr>
      <w:rFonts w:ascii="AdvGulliv-R" w:hAnsi="AdvGulliv-R" w:hint="default"/>
      <w:b w:val="0"/>
      <w:bCs w:val="0"/>
      <w:i w:val="0"/>
      <w:iCs w:val="0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6E53FD"/>
    <w:pPr>
      <w:spacing w:after="0" w:line="240" w:lineRule="auto"/>
    </w:pPr>
    <w:rPr>
      <w:rFonts w:ascii="Calibri" w:eastAsia="Calibri" w:hAnsi="Calibri" w:cs="Times New Roman"/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16623C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84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184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E87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E6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323B"/>
    <w:rPr>
      <w:color w:val="0563C1" w:themeColor="hyperlink"/>
      <w:u w:val="single"/>
    </w:rPr>
  </w:style>
  <w:style w:type="table" w:customStyle="1" w:styleId="TableGrid6">
    <w:name w:val="Table Grid6"/>
    <w:basedOn w:val="TableNormal"/>
    <w:next w:val="TableGrid"/>
    <w:uiPriority w:val="39"/>
    <w:rsid w:val="00072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1B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103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39"/>
    <w:rsid w:val="00F0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4AD2"/>
    <w:rPr>
      <w:color w:val="808080"/>
    </w:rPr>
  </w:style>
  <w:style w:type="table" w:customStyle="1" w:styleId="TableGrid10">
    <w:name w:val="Table Grid10"/>
    <w:basedOn w:val="TableNormal"/>
    <w:next w:val="TableGrid"/>
    <w:uiPriority w:val="39"/>
    <w:rsid w:val="00C17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C17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D7345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fontstyle21">
    <w:name w:val="fontstyle21"/>
    <w:basedOn w:val="DefaultParagraphFont"/>
    <w:rsid w:val="0042240E"/>
    <w:rPr>
      <w:rFonts w:ascii="XrgfmyHwkdyqAdvTT3713a231+22" w:hAnsi="XrgfmyHwkdyqAdvTT3713a231+22" w:hint="default"/>
      <w:b w:val="0"/>
      <w:bCs w:val="0"/>
      <w:i w:val="0"/>
      <w:iCs w:val="0"/>
      <w:color w:val="131413"/>
      <w:sz w:val="14"/>
      <w:szCs w:val="14"/>
    </w:rPr>
  </w:style>
  <w:style w:type="table" w:customStyle="1" w:styleId="TableGrid12">
    <w:name w:val="Table Grid12"/>
    <w:basedOn w:val="TableNormal"/>
    <w:next w:val="TableGrid"/>
    <w:uiPriority w:val="39"/>
    <w:rsid w:val="00D64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39"/>
    <w:rsid w:val="00D64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Mul10</b:Tag>
    <b:SourceType>Book</b:SourceType>
    <b:Guid>{67F29FEE-52BA-4C59-9071-ECE6B6AF25FE}</b:Guid>
    <b:Title>LAND SUITABILITY AND CROP SUITABILITY ANALYSIS USING REMOTE SENSING AND GIS APPLICATION;  A CASE STUDY IN LEGAMBO WOREDA, ETHIOPIA</b:Title>
    <b:Year>2010</b:Year>
    <b:City>ADDIS ABABA, ETHIOPIA</b:City>
    <b:Author>
      <b:Author>
        <b:NameList>
          <b:Person>
            <b:Last>Mulugeta</b:Last>
            <b:First>Henok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3E156D0D-5880-4652-BE0C-B8C73D8ED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967</TotalTime>
  <Pages>4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Nishtha Sawant</dc:creator>
  <cp:keywords/>
  <dc:description/>
  <cp:lastModifiedBy>Nishtha Sawant</cp:lastModifiedBy>
  <cp:revision>96</cp:revision>
  <cp:lastPrinted>2023-04-26T09:20:00Z</cp:lastPrinted>
  <dcterms:created xsi:type="dcterms:W3CDTF">2023-04-26T06:21:00Z</dcterms:created>
  <dcterms:modified xsi:type="dcterms:W3CDTF">2023-06-15T11:41:00Z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1bb03369587d4fb0110082669c1cd1ffa22386cff677ec0ca1b66386634426a8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4eaac3a3-45f3-34ef-bee5-57ac57b4fdd9</vt:lpwstr>
  </property>
  <property fmtid="{D5CDD505-2E9C-101B-9397-08002B2CF9AE}" pid="5" name="Mendeley Citation Style_1">
    <vt:lpwstr>http://www.zotero.org/styles/apa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12th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9th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