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5A43AC" w14:textId="77777777" w:rsidR="00D916E0" w:rsidRDefault="00D916E0"/>
    <w:p w14:paraId="72847B08" w14:textId="77777777" w:rsidR="00733DE9" w:rsidRPr="00733DE9" w:rsidRDefault="00733DE9" w:rsidP="00733DE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GB"/>
        </w:rPr>
      </w:pPr>
      <w:r w:rsidRPr="00733DE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Synthesis, Biological Properties, and Molecular Docking Studies of </w:t>
      </w:r>
      <w:proofErr w:type="spellStart"/>
      <w:r w:rsidRPr="00733DE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GB"/>
        </w:rPr>
        <w:t>Pyrazolopyridine</w:t>
      </w:r>
      <w:proofErr w:type="spellEnd"/>
      <w:r w:rsidRPr="00733DE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GB"/>
        </w:rPr>
        <w:t xml:space="preserve"> and </w:t>
      </w:r>
      <w:proofErr w:type="spellStart"/>
      <w:r w:rsidRPr="00733DE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GB"/>
        </w:rPr>
        <w:t>Isoxazolopyridine</w:t>
      </w:r>
      <w:proofErr w:type="spellEnd"/>
      <w:r w:rsidRPr="00733DE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GB"/>
        </w:rPr>
        <w:t xml:space="preserve"> Derivatives</w:t>
      </w:r>
    </w:p>
    <w:p w14:paraId="5F70DC56" w14:textId="77777777" w:rsidR="00733DE9" w:rsidRPr="00733DE9" w:rsidRDefault="00733DE9" w:rsidP="00733DE9">
      <w:pPr>
        <w:jc w:val="both"/>
        <w:rPr>
          <w:rFonts w:ascii="Times New Roman" w:hAnsi="Times New Roman" w:cs="Times New Roman"/>
          <w:color w:val="000000"/>
          <w:shd w:val="clear" w:color="auto" w:fill="FFFFFF"/>
          <w:lang w:val="en-GB"/>
        </w:rPr>
      </w:pPr>
    </w:p>
    <w:p w14:paraId="07C1C7F5" w14:textId="77777777" w:rsidR="00733DE9" w:rsidRPr="00733DE9" w:rsidRDefault="00733DE9" w:rsidP="00733DE9">
      <w:pPr>
        <w:jc w:val="center"/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GB"/>
        </w:rPr>
      </w:pPr>
      <w:r w:rsidRPr="00733DE9">
        <w:rPr>
          <w:rFonts w:ascii="Times New Roman" w:hAnsi="Times New Roman" w:cs="Times New Roman"/>
          <w:color w:val="000000"/>
          <w:shd w:val="clear" w:color="auto" w:fill="FFFFFF"/>
          <w:lang w:val="en-GB"/>
        </w:rPr>
        <w:t>Umut Çelikoglu</w:t>
      </w:r>
      <w:r w:rsidRPr="00733DE9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GB"/>
        </w:rPr>
        <w:t>1,2</w:t>
      </w:r>
      <w:r w:rsidRPr="00733DE9">
        <w:rPr>
          <w:rFonts w:ascii="Times New Roman" w:hAnsi="Times New Roman" w:cs="Times New Roman"/>
          <w:color w:val="000000"/>
          <w:shd w:val="clear" w:color="auto" w:fill="FFFFFF"/>
          <w:lang w:val="en-GB"/>
        </w:rPr>
        <w:t>, Melek Gul</w:t>
      </w:r>
      <w:r w:rsidRPr="00733DE9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GB"/>
        </w:rPr>
        <w:t>1</w:t>
      </w:r>
      <w:r w:rsidRPr="00733DE9">
        <w:rPr>
          <w:rFonts w:ascii="Times New Roman" w:hAnsi="Times New Roman" w:cs="Times New Roman"/>
          <w:color w:val="000000"/>
          <w:shd w:val="clear" w:color="auto" w:fill="FFFFFF"/>
          <w:lang w:val="en-GB"/>
        </w:rPr>
        <w:t>, Emel Pelit</w:t>
      </w:r>
      <w:proofErr w:type="gramStart"/>
      <w:r w:rsidRPr="00733DE9">
        <w:rPr>
          <w:rFonts w:ascii="Times New Roman" w:hAnsi="Times New Roman" w:cs="Times New Roman"/>
          <w:color w:val="000000"/>
          <w:shd w:val="clear" w:color="auto" w:fill="FFFFFF"/>
          <w:vertAlign w:val="superscript"/>
          <w:lang w:val="en-GB"/>
        </w:rPr>
        <w:t>3,*</w:t>
      </w:r>
      <w:proofErr w:type="gramEnd"/>
    </w:p>
    <w:p w14:paraId="3020A705" w14:textId="77777777" w:rsidR="00733DE9" w:rsidRPr="00733DE9" w:rsidRDefault="00733DE9" w:rsidP="00733DE9">
      <w:pPr>
        <w:shd w:val="clear" w:color="auto" w:fill="FFFFFF"/>
        <w:spacing w:before="100" w:beforeAutospacing="1" w:after="0" w:line="480" w:lineRule="auto"/>
        <w:jc w:val="both"/>
        <w:rPr>
          <w:rFonts w:ascii="Times New Roman" w:hAnsi="Times New Roman" w:cs="Times New Roman"/>
          <w:color w:val="000000"/>
          <w:lang w:val="en-GB"/>
        </w:rPr>
      </w:pPr>
      <w:r w:rsidRPr="00733DE9">
        <w:rPr>
          <w:rFonts w:ascii="Times New Roman" w:hAnsi="Times New Roman" w:cs="Times New Roman"/>
          <w:color w:val="000000"/>
          <w:vertAlign w:val="superscript"/>
          <w:lang w:val="en-GB"/>
        </w:rPr>
        <w:t>1</w:t>
      </w:r>
      <w:r w:rsidRPr="00733DE9">
        <w:rPr>
          <w:rFonts w:ascii="Times New Roman" w:hAnsi="Times New Roman" w:cs="Times New Roman"/>
          <w:color w:val="000000"/>
          <w:lang w:val="en-GB"/>
        </w:rPr>
        <w:t xml:space="preserve">Department of Chemistry, Faculty of Art and Sciences, </w:t>
      </w:r>
      <w:proofErr w:type="spellStart"/>
      <w:r w:rsidRPr="00733DE9">
        <w:rPr>
          <w:rFonts w:ascii="Times New Roman" w:hAnsi="Times New Roman" w:cs="Times New Roman"/>
          <w:color w:val="000000"/>
          <w:lang w:val="en-GB"/>
        </w:rPr>
        <w:t>Amasya</w:t>
      </w:r>
      <w:proofErr w:type="spellEnd"/>
      <w:r w:rsidRPr="00733DE9">
        <w:rPr>
          <w:rFonts w:ascii="Times New Roman" w:hAnsi="Times New Roman" w:cs="Times New Roman"/>
          <w:color w:val="000000"/>
          <w:lang w:val="en-GB"/>
        </w:rPr>
        <w:t xml:space="preserve"> University, 05100, </w:t>
      </w:r>
      <w:proofErr w:type="spellStart"/>
      <w:r w:rsidRPr="00733DE9">
        <w:rPr>
          <w:rFonts w:ascii="Times New Roman" w:hAnsi="Times New Roman" w:cs="Times New Roman"/>
          <w:color w:val="000000"/>
          <w:lang w:val="en-GB"/>
        </w:rPr>
        <w:t>Amasya</w:t>
      </w:r>
      <w:proofErr w:type="spellEnd"/>
      <w:r w:rsidRPr="00733DE9">
        <w:rPr>
          <w:rFonts w:ascii="Times New Roman" w:hAnsi="Times New Roman" w:cs="Times New Roman"/>
          <w:color w:val="000000"/>
          <w:lang w:val="en-GB"/>
        </w:rPr>
        <w:t xml:space="preserve">, </w:t>
      </w:r>
      <w:proofErr w:type="spellStart"/>
      <w:r w:rsidRPr="00733DE9">
        <w:rPr>
          <w:rFonts w:ascii="Times New Roman" w:hAnsi="Times New Roman" w:cs="Times New Roman"/>
          <w:color w:val="000000"/>
          <w:lang w:val="en-GB"/>
        </w:rPr>
        <w:t>Turkiye</w:t>
      </w:r>
      <w:proofErr w:type="spellEnd"/>
    </w:p>
    <w:p w14:paraId="6FB43A50" w14:textId="77777777" w:rsidR="00733DE9" w:rsidRPr="00733DE9" w:rsidRDefault="00733DE9" w:rsidP="00733DE9">
      <w:pPr>
        <w:spacing w:after="0" w:line="240" w:lineRule="auto"/>
        <w:rPr>
          <w:rFonts w:ascii="Times New Roman" w:eastAsia="Calibri" w:hAnsi="Times New Roman" w:cs="Times New Roman"/>
          <w:bCs/>
          <w:kern w:val="0"/>
          <w:lang w:val="en-GB"/>
          <w14:ligatures w14:val="none"/>
        </w:rPr>
      </w:pPr>
      <w:r w:rsidRPr="00733DE9">
        <w:rPr>
          <w:rFonts w:ascii="Times New Roman" w:eastAsia="Calibri" w:hAnsi="Times New Roman" w:cs="Times New Roman"/>
          <w:bCs/>
          <w:kern w:val="0"/>
          <w:vertAlign w:val="superscript"/>
          <w:lang w:val="en-GB"/>
          <w14:ligatures w14:val="none"/>
        </w:rPr>
        <w:t>2</w:t>
      </w:r>
      <w:r w:rsidRPr="00733DE9">
        <w:rPr>
          <w:rFonts w:ascii="Times New Roman" w:eastAsia="Calibri" w:hAnsi="Times New Roman" w:cs="Times New Roman"/>
          <w:bCs/>
          <w:kern w:val="0"/>
          <w:lang w:val="en-GB"/>
          <w14:ligatures w14:val="none"/>
        </w:rPr>
        <w:t xml:space="preserve">Central Research and Application Laboratory, </w:t>
      </w:r>
      <w:proofErr w:type="spellStart"/>
      <w:r w:rsidRPr="00733DE9">
        <w:rPr>
          <w:rFonts w:ascii="Times New Roman" w:eastAsia="Calibri" w:hAnsi="Times New Roman" w:cs="Times New Roman"/>
          <w:bCs/>
          <w:kern w:val="0"/>
          <w:lang w:val="en-GB"/>
          <w14:ligatures w14:val="none"/>
        </w:rPr>
        <w:t>Amasya</w:t>
      </w:r>
      <w:proofErr w:type="spellEnd"/>
      <w:r w:rsidRPr="00733DE9">
        <w:rPr>
          <w:rFonts w:ascii="Times New Roman" w:eastAsia="Calibri" w:hAnsi="Times New Roman" w:cs="Times New Roman"/>
          <w:bCs/>
          <w:kern w:val="0"/>
          <w:lang w:val="en-GB"/>
          <w14:ligatures w14:val="none"/>
        </w:rPr>
        <w:t xml:space="preserve"> University, 05100 </w:t>
      </w:r>
      <w:proofErr w:type="spellStart"/>
      <w:r w:rsidRPr="00733DE9">
        <w:rPr>
          <w:rFonts w:ascii="Times New Roman" w:eastAsia="Calibri" w:hAnsi="Times New Roman" w:cs="Times New Roman"/>
          <w:bCs/>
          <w:kern w:val="0"/>
          <w:lang w:val="en-GB"/>
          <w14:ligatures w14:val="none"/>
        </w:rPr>
        <w:t>Amasya</w:t>
      </w:r>
      <w:proofErr w:type="spellEnd"/>
      <w:r w:rsidRPr="00733DE9">
        <w:rPr>
          <w:rFonts w:ascii="Times New Roman" w:eastAsia="Calibri" w:hAnsi="Times New Roman" w:cs="Times New Roman"/>
          <w:bCs/>
          <w:kern w:val="0"/>
          <w:lang w:val="en-GB"/>
          <w14:ligatures w14:val="none"/>
        </w:rPr>
        <w:t xml:space="preserve">, </w:t>
      </w:r>
      <w:proofErr w:type="spellStart"/>
      <w:r w:rsidRPr="00733DE9">
        <w:rPr>
          <w:rFonts w:ascii="Times New Roman" w:eastAsia="Calibri" w:hAnsi="Times New Roman" w:cs="Times New Roman"/>
          <w:bCs/>
          <w:kern w:val="0"/>
          <w:lang w:val="en-GB"/>
          <w14:ligatures w14:val="none"/>
        </w:rPr>
        <w:t>Turkiye</w:t>
      </w:r>
      <w:proofErr w:type="spellEnd"/>
    </w:p>
    <w:p w14:paraId="42AF62BE" w14:textId="13587EC8" w:rsidR="00733DE9" w:rsidRPr="00733DE9" w:rsidRDefault="00733DE9" w:rsidP="00733DE9">
      <w:pPr>
        <w:shd w:val="clear" w:color="auto" w:fill="FFFFFF"/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color w:val="000000"/>
          <w:lang w:val="en-GB"/>
        </w:rPr>
      </w:pPr>
      <w:r w:rsidRPr="00733DE9">
        <w:rPr>
          <w:rFonts w:ascii="Times New Roman" w:hAnsi="Times New Roman" w:cs="Times New Roman"/>
          <w:color w:val="000000"/>
          <w:vertAlign w:val="superscript"/>
          <w:lang w:val="en-GB"/>
        </w:rPr>
        <w:t>3</w:t>
      </w:r>
      <w:r w:rsidRPr="00733DE9">
        <w:rPr>
          <w:rFonts w:ascii="Times New Roman" w:hAnsi="Times New Roman" w:cs="Times New Roman"/>
          <w:color w:val="000000"/>
          <w:lang w:val="en-GB"/>
        </w:rPr>
        <w:t xml:space="preserve">Department of Chemistry, Faculty of Art and Sciences, </w:t>
      </w:r>
      <w:proofErr w:type="spellStart"/>
      <w:r w:rsidRPr="00733DE9">
        <w:rPr>
          <w:rFonts w:ascii="Times New Roman" w:hAnsi="Times New Roman" w:cs="Times New Roman"/>
          <w:color w:val="000000"/>
          <w:lang w:val="en-GB"/>
        </w:rPr>
        <w:t>Kirklareli</w:t>
      </w:r>
      <w:proofErr w:type="spellEnd"/>
      <w:r w:rsidRPr="00733DE9">
        <w:rPr>
          <w:rFonts w:ascii="Times New Roman" w:hAnsi="Times New Roman" w:cs="Times New Roman"/>
          <w:color w:val="000000"/>
          <w:lang w:val="en-GB"/>
        </w:rPr>
        <w:t xml:space="preserve"> University, 39100, </w:t>
      </w:r>
      <w:proofErr w:type="spellStart"/>
      <w:r w:rsidRPr="00733DE9">
        <w:rPr>
          <w:rFonts w:ascii="Times New Roman" w:hAnsi="Times New Roman" w:cs="Times New Roman"/>
          <w:color w:val="000000"/>
          <w:lang w:val="en-GB"/>
        </w:rPr>
        <w:t>Kirklareli</w:t>
      </w:r>
      <w:proofErr w:type="spellEnd"/>
      <w:r w:rsidRPr="00733DE9">
        <w:rPr>
          <w:rFonts w:ascii="Times New Roman" w:hAnsi="Times New Roman" w:cs="Times New Roman"/>
          <w:color w:val="000000"/>
          <w:lang w:val="en-GB"/>
        </w:rPr>
        <w:t xml:space="preserve">, </w:t>
      </w:r>
      <w:proofErr w:type="spellStart"/>
      <w:r w:rsidRPr="00733DE9">
        <w:rPr>
          <w:rFonts w:ascii="Times New Roman" w:hAnsi="Times New Roman" w:cs="Times New Roman"/>
          <w:color w:val="000000"/>
          <w:lang w:val="en-GB"/>
        </w:rPr>
        <w:t>Turkiye</w:t>
      </w:r>
      <w:proofErr w:type="spellEnd"/>
      <w:r w:rsidRPr="00733DE9">
        <w:rPr>
          <w:rFonts w:ascii="Times New Roman" w:hAnsi="Times New Roman" w:cs="Times New Roman"/>
          <w:color w:val="000000"/>
          <w:lang w:val="en-GB"/>
        </w:rPr>
        <w:t xml:space="preserve"> </w:t>
      </w:r>
    </w:p>
    <w:p w14:paraId="20FA7408" w14:textId="65DBF769" w:rsidR="00D916E0" w:rsidRPr="00733DE9" w:rsidRDefault="00F8595B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33DE9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Materials</w:t>
      </w:r>
    </w:p>
    <w:p w14:paraId="6E4846E3" w14:textId="77777777" w:rsidR="00D916E0" w:rsidRDefault="00D916E0"/>
    <w:p w14:paraId="607CE0AD" w14:textId="6DE8F299" w:rsidR="00934C8B" w:rsidRPr="003418D8" w:rsidRDefault="006411D8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  <w:r w:rsidRPr="003418D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Table </w:t>
      </w:r>
      <w:r w:rsidR="00733D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S1</w:t>
      </w:r>
      <w:r w:rsidR="00C06309" w:rsidRPr="003418D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. </w:t>
      </w:r>
      <w:r w:rsidR="00C06309" w:rsidRPr="003418D8">
        <w:rPr>
          <w:rFonts w:ascii="Times New Roman" w:hAnsi="Times New Roman" w:cs="Times New Roman"/>
          <w:sz w:val="24"/>
          <w:szCs w:val="24"/>
          <w:lang w:val="en-GB"/>
        </w:rPr>
        <w:t xml:space="preserve">Molecular electrostatic potential (MEP) map </w:t>
      </w:r>
      <w:r w:rsidR="00397DAF">
        <w:rPr>
          <w:rFonts w:ascii="Times New Roman" w:hAnsi="Times New Roman" w:cs="Times New Roman"/>
          <w:sz w:val="24"/>
          <w:szCs w:val="24"/>
          <w:lang w:val="en-GB"/>
        </w:rPr>
        <w:t xml:space="preserve">and frontier molecular orbitals </w:t>
      </w:r>
      <w:r w:rsidR="00C06309" w:rsidRPr="003418D8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A3625C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C06309" w:rsidRPr="003418D8">
        <w:rPr>
          <w:rFonts w:ascii="Times New Roman" w:hAnsi="Times New Roman" w:cs="Times New Roman"/>
          <w:sz w:val="24"/>
          <w:szCs w:val="24"/>
          <w:lang w:val="en-GB"/>
        </w:rPr>
        <w:t>compounds 4a-4g</w:t>
      </w:r>
      <w:r w:rsidR="00A3625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TabloKlavuzu"/>
        <w:tblW w:w="14679" w:type="dxa"/>
        <w:tblLayout w:type="fixed"/>
        <w:tblLook w:val="04A0" w:firstRow="1" w:lastRow="0" w:firstColumn="1" w:lastColumn="0" w:noHBand="0" w:noVBand="1"/>
      </w:tblPr>
      <w:tblGrid>
        <w:gridCol w:w="562"/>
        <w:gridCol w:w="5586"/>
        <w:gridCol w:w="4053"/>
        <w:gridCol w:w="4478"/>
      </w:tblGrid>
      <w:tr w:rsidR="004332D3" w:rsidRPr="00134B4E" w14:paraId="4E594403" w14:textId="77777777" w:rsidTr="00D00F38">
        <w:tc>
          <w:tcPr>
            <w:tcW w:w="562" w:type="dxa"/>
          </w:tcPr>
          <w:p w14:paraId="49D4873A" w14:textId="77777777" w:rsidR="001A68BB" w:rsidRPr="00134B4E" w:rsidRDefault="001A68BB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  <w:p w14:paraId="4040D833" w14:textId="52C7FBB6" w:rsidR="00934C8B" w:rsidRPr="00134B4E" w:rsidRDefault="006411D8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proofErr w:type="spellStart"/>
            <w:r w:rsidRPr="00134B4E">
              <w:rPr>
                <w:rFonts w:ascii="Arial" w:hAnsi="Arial" w:cs="Arial"/>
                <w:color w:val="222222"/>
                <w:shd w:val="clear" w:color="auto" w:fill="FFFFFF"/>
              </w:rPr>
              <w:t>Compound</w:t>
            </w:r>
            <w:proofErr w:type="spellEnd"/>
          </w:p>
          <w:p w14:paraId="1472362D" w14:textId="77777777" w:rsidR="00934C8B" w:rsidRPr="00134B4E" w:rsidRDefault="00934C8B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</w:p>
        </w:tc>
        <w:tc>
          <w:tcPr>
            <w:tcW w:w="5586" w:type="dxa"/>
          </w:tcPr>
          <w:p w14:paraId="7C9527F2" w14:textId="5A85BD05" w:rsidR="001A68BB" w:rsidRPr="00134B4E" w:rsidRDefault="004332D3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 w:rsidRPr="00134B4E">
              <w:rPr>
                <w:rFonts w:ascii="Arial" w:hAnsi="Arial" w:cs="Arial"/>
                <w:color w:val="222222"/>
                <w:shd w:val="clear" w:color="auto" w:fill="FFFFFF"/>
              </w:rPr>
              <w:t>MEP</w:t>
            </w:r>
          </w:p>
        </w:tc>
        <w:tc>
          <w:tcPr>
            <w:tcW w:w="4053" w:type="dxa"/>
          </w:tcPr>
          <w:p w14:paraId="012A79AF" w14:textId="15DE3936" w:rsidR="001A68BB" w:rsidRPr="00134B4E" w:rsidRDefault="006411D8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 w:rsidRPr="00134B4E">
              <w:rPr>
                <w:rFonts w:ascii="Arial" w:hAnsi="Arial" w:cs="Arial"/>
                <w:color w:val="222222"/>
                <w:shd w:val="clear" w:color="auto" w:fill="FFFFFF"/>
              </w:rPr>
              <w:t>HOMO</w:t>
            </w:r>
          </w:p>
        </w:tc>
        <w:tc>
          <w:tcPr>
            <w:tcW w:w="4478" w:type="dxa"/>
          </w:tcPr>
          <w:p w14:paraId="558AF156" w14:textId="591C19DB" w:rsidR="001A68BB" w:rsidRPr="00134B4E" w:rsidRDefault="006411D8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 w:rsidRPr="00134B4E">
              <w:rPr>
                <w:rFonts w:ascii="Arial" w:hAnsi="Arial" w:cs="Arial"/>
                <w:color w:val="222222"/>
                <w:shd w:val="clear" w:color="auto" w:fill="FFFFFF"/>
              </w:rPr>
              <w:t>LUMO</w:t>
            </w:r>
          </w:p>
        </w:tc>
      </w:tr>
      <w:tr w:rsidR="004332D3" w14:paraId="7E0CFFF2" w14:textId="77777777" w:rsidTr="00D00F38">
        <w:tc>
          <w:tcPr>
            <w:tcW w:w="562" w:type="dxa"/>
          </w:tcPr>
          <w:p w14:paraId="27DC647C" w14:textId="74FB84A3" w:rsidR="00DF6DD4" w:rsidRDefault="009A4F3B" w:rsidP="00DF6DD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lastRenderedPageBreak/>
              <w:t>4a</w:t>
            </w:r>
            <w:proofErr w:type="gramEnd"/>
          </w:p>
        </w:tc>
        <w:tc>
          <w:tcPr>
            <w:tcW w:w="5586" w:type="dxa"/>
          </w:tcPr>
          <w:p w14:paraId="4D07B061" w14:textId="4B458531" w:rsidR="00DF6DD4" w:rsidRDefault="00DF6DD4" w:rsidP="00DF6DD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DF6DD4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4513887C" wp14:editId="40A75940">
                  <wp:extent cx="2676525" cy="2080656"/>
                  <wp:effectExtent l="0" t="0" r="0" b="0"/>
                  <wp:docPr id="181005510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0055104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541" cy="2103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3" w:type="dxa"/>
          </w:tcPr>
          <w:p w14:paraId="3B065015" w14:textId="62340113" w:rsidR="00DF6DD4" w:rsidRDefault="00803A89" w:rsidP="00DF6DD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803A89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001A295F" wp14:editId="7394569B">
                  <wp:extent cx="2314575" cy="1980991"/>
                  <wp:effectExtent l="0" t="0" r="0" b="635"/>
                  <wp:docPr id="1395673043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673043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771" cy="1983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8" w:type="dxa"/>
          </w:tcPr>
          <w:p w14:paraId="7C3AFD1B" w14:textId="0758A1F8" w:rsidR="00DF6DD4" w:rsidRDefault="00D73A9F" w:rsidP="00DF6DD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D73A9F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6E4A6941" wp14:editId="6F57F52D">
                  <wp:extent cx="2466975" cy="1990598"/>
                  <wp:effectExtent l="0" t="0" r="0" b="0"/>
                  <wp:docPr id="121809348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09348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3617" cy="1995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2D3" w14:paraId="32924CB2" w14:textId="77777777" w:rsidTr="00D00F38">
        <w:tc>
          <w:tcPr>
            <w:tcW w:w="562" w:type="dxa"/>
          </w:tcPr>
          <w:p w14:paraId="53C3F2F4" w14:textId="6CF0A523" w:rsidR="001A68BB" w:rsidRDefault="009A4F3B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4b</w:t>
            </w:r>
          </w:p>
        </w:tc>
        <w:tc>
          <w:tcPr>
            <w:tcW w:w="5586" w:type="dxa"/>
          </w:tcPr>
          <w:p w14:paraId="1F4C6737" w14:textId="75AD8A73" w:rsidR="001A68BB" w:rsidRDefault="00DF6DD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DF6DD4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1DA551B2" wp14:editId="109CD633">
                  <wp:extent cx="2876550" cy="2107059"/>
                  <wp:effectExtent l="0" t="0" r="0" b="7620"/>
                  <wp:docPr id="18001075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01075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6134" cy="2121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3" w:type="dxa"/>
          </w:tcPr>
          <w:p w14:paraId="51206406" w14:textId="5FB78215" w:rsidR="001A68BB" w:rsidRDefault="00D409AB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D409AB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1E065B7D" wp14:editId="6097D913">
                  <wp:extent cx="2387657" cy="1676400"/>
                  <wp:effectExtent l="0" t="0" r="0" b="0"/>
                  <wp:docPr id="198178409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1784095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7882" cy="1676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8" w:type="dxa"/>
          </w:tcPr>
          <w:p w14:paraId="62AA191D" w14:textId="6653E421" w:rsidR="001A68BB" w:rsidRDefault="00D409AB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D409AB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3B63B4A8" wp14:editId="02EC7188">
                  <wp:extent cx="2428875" cy="2004306"/>
                  <wp:effectExtent l="0" t="0" r="0" b="0"/>
                  <wp:docPr id="208920836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9208364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4745" cy="200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2D3" w14:paraId="12CF173D" w14:textId="77777777" w:rsidTr="00D00F38">
        <w:tc>
          <w:tcPr>
            <w:tcW w:w="562" w:type="dxa"/>
          </w:tcPr>
          <w:p w14:paraId="3195165E" w14:textId="23B7BEEC" w:rsidR="001A68BB" w:rsidRDefault="009A4F3B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lastRenderedPageBreak/>
              <w:t>4c</w:t>
            </w:r>
          </w:p>
        </w:tc>
        <w:tc>
          <w:tcPr>
            <w:tcW w:w="5586" w:type="dxa"/>
          </w:tcPr>
          <w:p w14:paraId="3F87D57C" w14:textId="2AE8ADDB" w:rsidR="001A68BB" w:rsidRDefault="00E13F61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E13F61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3B62727E" wp14:editId="4526DBBE">
                  <wp:extent cx="3019425" cy="2462086"/>
                  <wp:effectExtent l="0" t="0" r="0" b="0"/>
                  <wp:docPr id="46508150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081505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9345" cy="247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3" w:type="dxa"/>
          </w:tcPr>
          <w:p w14:paraId="5915DEDF" w14:textId="2B97A0F3" w:rsidR="001A68BB" w:rsidRDefault="00610F62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610F62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730663D0" wp14:editId="1AC0FDC3">
                  <wp:extent cx="2413830" cy="2028825"/>
                  <wp:effectExtent l="0" t="0" r="5715" b="0"/>
                  <wp:docPr id="1553643103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3643103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4360" cy="2029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8" w:type="dxa"/>
          </w:tcPr>
          <w:p w14:paraId="2969294C" w14:textId="77777777" w:rsidR="001A68BB" w:rsidRDefault="00610F62">
            <w:pPr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</w:pPr>
            <w:r w:rsidRPr="00610F62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550C5818" wp14:editId="564925B7">
                  <wp:extent cx="2617396" cy="1924050"/>
                  <wp:effectExtent l="0" t="0" r="0" b="0"/>
                  <wp:docPr id="275408023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408023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8580" cy="192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102722" w14:textId="77777777" w:rsidR="00287C08" w:rsidRDefault="00287C08" w:rsidP="00287C08">
            <w:pPr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</w:pPr>
          </w:p>
          <w:p w14:paraId="6DC1FE2A" w14:textId="77777777" w:rsidR="00287C08" w:rsidRDefault="00287C08" w:rsidP="00287C08">
            <w:pPr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</w:pPr>
          </w:p>
          <w:p w14:paraId="224EAF61" w14:textId="77777777" w:rsidR="00287C08" w:rsidRDefault="00287C08" w:rsidP="00287C08">
            <w:pPr>
              <w:tabs>
                <w:tab w:val="left" w:pos="3120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14:paraId="3713EF46" w14:textId="4640962E" w:rsidR="00287C08" w:rsidRPr="00287C08" w:rsidRDefault="00287C08" w:rsidP="00287C08">
            <w:pPr>
              <w:tabs>
                <w:tab w:val="left" w:pos="312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F56CA" w14:paraId="74A858E5" w14:textId="77777777" w:rsidTr="00287C08">
        <w:trPr>
          <w:trHeight w:val="3969"/>
        </w:trPr>
        <w:tc>
          <w:tcPr>
            <w:tcW w:w="562" w:type="dxa"/>
          </w:tcPr>
          <w:p w14:paraId="5531A900" w14:textId="4A4BCC68" w:rsidR="005F56CA" w:rsidRDefault="009A4F3B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4d</w:t>
            </w:r>
          </w:p>
        </w:tc>
        <w:tc>
          <w:tcPr>
            <w:tcW w:w="5586" w:type="dxa"/>
          </w:tcPr>
          <w:p w14:paraId="6D2D5A8F" w14:textId="09630A9A" w:rsidR="005F56CA" w:rsidRPr="00E13F61" w:rsidRDefault="005F56CA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5F56CA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379A5963" wp14:editId="62E4DE88">
                  <wp:extent cx="2924175" cy="2333606"/>
                  <wp:effectExtent l="0" t="0" r="0" b="0"/>
                  <wp:docPr id="115425508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4255088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4332" cy="2357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3" w:type="dxa"/>
          </w:tcPr>
          <w:p w14:paraId="7FF81FEC" w14:textId="5AAE18B4" w:rsidR="005F56CA" w:rsidRDefault="003348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334894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63F68682" wp14:editId="21E4F02D">
                  <wp:extent cx="2387023" cy="1838325"/>
                  <wp:effectExtent l="0" t="0" r="0" b="0"/>
                  <wp:docPr id="363602549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602549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7498" cy="1838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8" w:type="dxa"/>
          </w:tcPr>
          <w:p w14:paraId="6CEDAA3A" w14:textId="17DD0689" w:rsidR="005F56CA" w:rsidRDefault="003348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334894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15507FA7" wp14:editId="01947F50">
                  <wp:extent cx="2667000" cy="2165764"/>
                  <wp:effectExtent l="0" t="0" r="0" b="6350"/>
                  <wp:docPr id="194602154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602154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510" cy="2166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F3B" w14:paraId="11960686" w14:textId="77777777" w:rsidTr="00B73743">
        <w:tc>
          <w:tcPr>
            <w:tcW w:w="562" w:type="dxa"/>
          </w:tcPr>
          <w:p w14:paraId="0376C4AB" w14:textId="77777777" w:rsidR="009A4F3B" w:rsidRDefault="009A4F3B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lastRenderedPageBreak/>
              <w:t>4e</w:t>
            </w:r>
            <w:proofErr w:type="gramEnd"/>
          </w:p>
        </w:tc>
        <w:tc>
          <w:tcPr>
            <w:tcW w:w="5586" w:type="dxa"/>
          </w:tcPr>
          <w:p w14:paraId="7E6378E8" w14:textId="77777777" w:rsidR="009A4F3B" w:rsidRDefault="009A4F3B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F04997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43850EBB" wp14:editId="05F02F66">
                  <wp:extent cx="2657475" cy="2102104"/>
                  <wp:effectExtent l="0" t="0" r="0" b="0"/>
                  <wp:docPr id="1081722819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722819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570" cy="2116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3" w:type="dxa"/>
          </w:tcPr>
          <w:p w14:paraId="4922639A" w14:textId="77777777" w:rsidR="009A4F3B" w:rsidRDefault="009A4F3B" w:rsidP="00B73743">
            <w:pPr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</w:pPr>
            <w:r w:rsidRPr="00030DB1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3D05066B" wp14:editId="04930BB5">
                  <wp:extent cx="2360328" cy="1790700"/>
                  <wp:effectExtent l="0" t="0" r="1905" b="0"/>
                  <wp:docPr id="1500876219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0876219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699" cy="1792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53E695" w14:textId="77777777" w:rsidR="009A4F3B" w:rsidRDefault="009A4F3B" w:rsidP="00B73743">
            <w:pPr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</w:pPr>
          </w:p>
          <w:p w14:paraId="78C1C196" w14:textId="77777777" w:rsidR="009A4F3B" w:rsidRDefault="009A4F3B" w:rsidP="00B737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C2C8111" w14:textId="77777777" w:rsidR="009A4F3B" w:rsidRPr="00287C08" w:rsidRDefault="009A4F3B" w:rsidP="00B737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78" w:type="dxa"/>
          </w:tcPr>
          <w:p w14:paraId="12604078" w14:textId="77777777" w:rsidR="009A4F3B" w:rsidRDefault="009A4F3B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030DB1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55FF4E62" wp14:editId="68E38E8B">
                  <wp:extent cx="2647272" cy="2076450"/>
                  <wp:effectExtent l="0" t="0" r="1270" b="0"/>
                  <wp:docPr id="4717048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70482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8793" cy="20776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F3B" w14:paraId="3D9A2419" w14:textId="77777777" w:rsidTr="00B73743">
        <w:tc>
          <w:tcPr>
            <w:tcW w:w="562" w:type="dxa"/>
          </w:tcPr>
          <w:p w14:paraId="052E9513" w14:textId="77777777" w:rsidR="009A4F3B" w:rsidRDefault="009A4F3B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4f</w:t>
            </w:r>
          </w:p>
        </w:tc>
        <w:tc>
          <w:tcPr>
            <w:tcW w:w="5586" w:type="dxa"/>
          </w:tcPr>
          <w:p w14:paraId="1D21B510" w14:textId="77777777" w:rsidR="009A4F3B" w:rsidRDefault="009A4F3B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684DAB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5D67B5C3" wp14:editId="1FEAF7CD">
                  <wp:extent cx="2857500" cy="1813192"/>
                  <wp:effectExtent l="0" t="0" r="0" b="0"/>
                  <wp:docPr id="1554450635" name="Resim 1" descr="çizgi film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4450635" name="Resim 1" descr="çizgi film içeren bir resim&#10;&#10;Açıklama otomatik olarak oluşturuldu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280" cy="1842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732E44" w14:textId="77777777" w:rsidR="00EE7D2C" w:rsidRDefault="00EE7D2C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  <w:p w14:paraId="6719B851" w14:textId="77777777" w:rsidR="00EE7D2C" w:rsidRDefault="00EE7D2C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053" w:type="dxa"/>
          </w:tcPr>
          <w:p w14:paraId="60C0E107" w14:textId="77777777" w:rsidR="009A4F3B" w:rsidRDefault="009A4F3B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94796E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2B6E5D45" wp14:editId="4B6172DB">
                  <wp:extent cx="2468980" cy="1447800"/>
                  <wp:effectExtent l="0" t="0" r="7620" b="0"/>
                  <wp:docPr id="75607242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07242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7908" cy="1458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8" w:type="dxa"/>
          </w:tcPr>
          <w:p w14:paraId="6285AF12" w14:textId="77777777" w:rsidR="009A4F3B" w:rsidRDefault="009A4F3B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94796E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5A3194C8" wp14:editId="6172861E">
                  <wp:extent cx="2647199" cy="1619250"/>
                  <wp:effectExtent l="0" t="0" r="1270" b="0"/>
                  <wp:docPr id="1216533539" name="Resim 1" descr="raptiye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6533539" name="Resim 1" descr="raptiye içeren bir resim&#10;&#10;Açıklama otomatik olarak oluşturuldu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0895" cy="1633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F3B" w14:paraId="637729F7" w14:textId="77777777" w:rsidTr="009A4F3B">
        <w:trPr>
          <w:trHeight w:val="3589"/>
        </w:trPr>
        <w:tc>
          <w:tcPr>
            <w:tcW w:w="562" w:type="dxa"/>
          </w:tcPr>
          <w:p w14:paraId="3DAD7CA8" w14:textId="77777777" w:rsidR="009A4F3B" w:rsidRDefault="009A4F3B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lastRenderedPageBreak/>
              <w:t>4g</w:t>
            </w:r>
          </w:p>
        </w:tc>
        <w:tc>
          <w:tcPr>
            <w:tcW w:w="5586" w:type="dxa"/>
          </w:tcPr>
          <w:p w14:paraId="4394054F" w14:textId="77777777" w:rsidR="009A4F3B" w:rsidRDefault="009A4F3B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E765D8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6D91E363" wp14:editId="26943215">
                  <wp:extent cx="3234627" cy="2186608"/>
                  <wp:effectExtent l="0" t="0" r="4445" b="4445"/>
                  <wp:docPr id="91242439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424394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3234" cy="2192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3" w:type="dxa"/>
          </w:tcPr>
          <w:p w14:paraId="209C7E18" w14:textId="77777777" w:rsidR="009A4F3B" w:rsidRDefault="009A4F3B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5C276E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2B53479E" wp14:editId="50806C28">
                  <wp:extent cx="2436495" cy="1853565"/>
                  <wp:effectExtent l="0" t="0" r="1905" b="0"/>
                  <wp:docPr id="1651489080" name="Resim 1" descr="boncuk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1489080" name="Resim 1" descr="boncuk içeren bir resim&#10;&#10;Açıklama otomatik olarak oluşturuldu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6495" cy="185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8" w:type="dxa"/>
          </w:tcPr>
          <w:p w14:paraId="2E9E22C1" w14:textId="77777777" w:rsidR="009A4F3B" w:rsidRDefault="009A4F3B" w:rsidP="00B73743">
            <w:pPr>
              <w:pStyle w:val="NormalWeb"/>
            </w:pPr>
            <w:r w:rsidRPr="00803A89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5C0D6183" wp14:editId="69C20DB3">
                  <wp:extent cx="2632098" cy="1760220"/>
                  <wp:effectExtent l="0" t="0" r="0" b="0"/>
                  <wp:docPr id="1124937975" name="Resim 1" descr="raptiye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937975" name="Resim 1" descr="raptiye içeren bir resim&#10;&#10;Açıklama otomatik olarak oluşturuldu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3043" cy="1760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A81D42" w14:textId="77777777" w:rsidR="009A4F3B" w:rsidRDefault="009A4F3B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</w:tbl>
    <w:p w14:paraId="703D74BB" w14:textId="4289B5FD" w:rsidR="00884FAA" w:rsidRDefault="00884FAA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70ECE1B8" w14:textId="77777777" w:rsidR="00F8595B" w:rsidRDefault="00F8595B" w:rsidP="00E344C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</w:p>
    <w:p w14:paraId="6104222A" w14:textId="6226AF23" w:rsidR="00E344CB" w:rsidRPr="00EE7D2C" w:rsidRDefault="00E344CB" w:rsidP="00E344C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  <w:r w:rsidRPr="00EE7D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Table </w:t>
      </w:r>
      <w:r w:rsidR="00733D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S2</w:t>
      </w:r>
      <w:r w:rsidRPr="00EE7D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.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Some g</w:t>
      </w:r>
      <w:r w:rsidRPr="00EE7D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lobal reactivity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parameters </w:t>
      </w:r>
      <w:r w:rsidRPr="00EE7D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of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the </w:t>
      </w:r>
      <w:r w:rsidRPr="00EE7D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compounds 4a-4g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.</w:t>
      </w:r>
    </w:p>
    <w:tbl>
      <w:tblPr>
        <w:tblW w:w="9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1292"/>
        <w:gridCol w:w="1260"/>
        <w:gridCol w:w="1417"/>
        <w:gridCol w:w="1276"/>
        <w:gridCol w:w="1417"/>
        <w:gridCol w:w="1457"/>
      </w:tblGrid>
      <w:tr w:rsidR="00E344CB" w:rsidRPr="00456714" w14:paraId="51B70C5D" w14:textId="77777777" w:rsidTr="00E344CB">
        <w:trPr>
          <w:trHeight w:val="288"/>
        </w:trPr>
        <w:tc>
          <w:tcPr>
            <w:tcW w:w="1271" w:type="dxa"/>
            <w:vAlign w:val="bottom"/>
          </w:tcPr>
          <w:p w14:paraId="769F85EA" w14:textId="11B47D0C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Compound</w:t>
            </w:r>
            <w:proofErr w:type="spellEnd"/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0E147FC" w14:textId="097617D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HOMO (</w:t>
            </w:r>
            <w:proofErr w:type="spellStart"/>
            <w:r w:rsidRPr="0045671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eV</w:t>
            </w:r>
            <w:proofErr w:type="spellEnd"/>
            <w:r w:rsidRPr="0045671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9370A1" w14:textId="0BF5054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 xml:space="preserve">LUMO </w:t>
            </w:r>
            <w:r w:rsidRPr="0045671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(</w:t>
            </w:r>
            <w:proofErr w:type="spellStart"/>
            <w:r w:rsidRPr="0045671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eV</w:t>
            </w:r>
            <w:proofErr w:type="spellEnd"/>
            <w:r w:rsidRPr="0045671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C54A169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45671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I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onization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Potential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5C11994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Electron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Affinity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BFF13D6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Chemical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Hardness</w:t>
            </w:r>
            <w:proofErr w:type="spellEnd"/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13A8E71D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Chemical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Softness</w:t>
            </w:r>
            <w:proofErr w:type="spellEnd"/>
          </w:p>
        </w:tc>
      </w:tr>
      <w:tr w:rsidR="00E344CB" w:rsidRPr="00456714" w14:paraId="0E134945" w14:textId="77777777" w:rsidTr="00E344CB">
        <w:trPr>
          <w:trHeight w:val="288"/>
        </w:trPr>
        <w:tc>
          <w:tcPr>
            <w:tcW w:w="1271" w:type="dxa"/>
            <w:vAlign w:val="bottom"/>
          </w:tcPr>
          <w:p w14:paraId="76623AE7" w14:textId="77777777" w:rsidR="00E344CB" w:rsidRDefault="00E344CB" w:rsidP="00F3009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4a</w:t>
            </w:r>
            <w:proofErr w:type="gramEnd"/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17A9812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-6,415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28B099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-2,389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F0BB10C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6,415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9426E5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2,389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4A5240B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2,013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1E646F6C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0,248</w:t>
            </w:r>
          </w:p>
        </w:tc>
      </w:tr>
      <w:tr w:rsidR="00E344CB" w:rsidRPr="00456714" w14:paraId="0A6D651F" w14:textId="77777777" w:rsidTr="00E344CB">
        <w:trPr>
          <w:trHeight w:val="288"/>
        </w:trPr>
        <w:tc>
          <w:tcPr>
            <w:tcW w:w="1271" w:type="dxa"/>
            <w:vAlign w:val="bottom"/>
          </w:tcPr>
          <w:p w14:paraId="14EE970A" w14:textId="77777777" w:rsidR="00E344CB" w:rsidRDefault="00E344CB" w:rsidP="00F3009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4b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0250C3D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-5,648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8533D14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-2,301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C5AF598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5,648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88C8D15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2,301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30D0F56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1,674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77120C43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0,299</w:t>
            </w:r>
          </w:p>
        </w:tc>
      </w:tr>
      <w:tr w:rsidR="00E344CB" w:rsidRPr="00456714" w14:paraId="77D13B7F" w14:textId="77777777" w:rsidTr="00E344CB">
        <w:trPr>
          <w:trHeight w:val="288"/>
        </w:trPr>
        <w:tc>
          <w:tcPr>
            <w:tcW w:w="1271" w:type="dxa"/>
            <w:vAlign w:val="bottom"/>
          </w:tcPr>
          <w:p w14:paraId="21CD16A1" w14:textId="77777777" w:rsidR="00E344CB" w:rsidRDefault="00E344CB" w:rsidP="00F3009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4c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3E9D316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-5,794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C53E076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-2,416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8D6F72B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5,794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D50076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2,416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B7FB8E2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1,689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6DE4A66B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0,296</w:t>
            </w:r>
          </w:p>
        </w:tc>
      </w:tr>
      <w:tr w:rsidR="00E344CB" w:rsidRPr="00456714" w14:paraId="3D6286B9" w14:textId="77777777" w:rsidTr="00E344CB">
        <w:trPr>
          <w:trHeight w:val="288"/>
        </w:trPr>
        <w:tc>
          <w:tcPr>
            <w:tcW w:w="1271" w:type="dxa"/>
            <w:vAlign w:val="bottom"/>
          </w:tcPr>
          <w:p w14:paraId="30E4753E" w14:textId="77777777" w:rsidR="00E344CB" w:rsidRDefault="00E344CB" w:rsidP="00F3009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4d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77299F9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-5,972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289C61E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-2,576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A822C83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5,972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F27F98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2,576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815DA89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1,698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396D9E66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0,294</w:t>
            </w:r>
          </w:p>
        </w:tc>
      </w:tr>
      <w:tr w:rsidR="00E344CB" w:rsidRPr="00456714" w14:paraId="3C9B0C4F" w14:textId="77777777" w:rsidTr="00E344CB">
        <w:trPr>
          <w:trHeight w:val="288"/>
        </w:trPr>
        <w:tc>
          <w:tcPr>
            <w:tcW w:w="1271" w:type="dxa"/>
            <w:vAlign w:val="bottom"/>
          </w:tcPr>
          <w:p w14:paraId="07D72E9E" w14:textId="77777777" w:rsidR="00E344CB" w:rsidRDefault="00E344CB" w:rsidP="00F3009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4e</w:t>
            </w:r>
            <w:proofErr w:type="gramEnd"/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5241AD8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-6,037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526BA32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-2,568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9C1CEF5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6,037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2D48BA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2,568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34BB221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1,734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69FD7C6B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0,288</w:t>
            </w:r>
          </w:p>
        </w:tc>
      </w:tr>
      <w:tr w:rsidR="00E344CB" w:rsidRPr="00456714" w14:paraId="5862F145" w14:textId="77777777" w:rsidTr="00E344CB">
        <w:trPr>
          <w:trHeight w:val="288"/>
        </w:trPr>
        <w:tc>
          <w:tcPr>
            <w:tcW w:w="1271" w:type="dxa"/>
            <w:vAlign w:val="bottom"/>
          </w:tcPr>
          <w:p w14:paraId="2333FAB5" w14:textId="77777777" w:rsidR="00E344CB" w:rsidRDefault="00E344CB" w:rsidP="00F3009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C25BA96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-6,470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E73D53F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-2,640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CC8BA09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4F81BD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4F81BD"/>
              </w:rPr>
              <w:t>6,470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95D7B0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4F81BD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4F81BD"/>
              </w:rPr>
              <w:t>2,640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E8074D8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4F81BD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4F81BD"/>
              </w:rPr>
              <w:t>1,915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510F70B0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0,261</w:t>
            </w:r>
          </w:p>
        </w:tc>
      </w:tr>
      <w:tr w:rsidR="00E344CB" w:rsidRPr="00456714" w14:paraId="39854A24" w14:textId="77777777" w:rsidTr="00E344CB">
        <w:trPr>
          <w:trHeight w:val="288"/>
        </w:trPr>
        <w:tc>
          <w:tcPr>
            <w:tcW w:w="1271" w:type="dxa"/>
            <w:vAlign w:val="bottom"/>
          </w:tcPr>
          <w:p w14:paraId="66CEBC08" w14:textId="77777777" w:rsidR="00E344CB" w:rsidRDefault="00E344CB" w:rsidP="00F3009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4g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4106230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-5,929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39398C4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-2,524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0585C0F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5,929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8D0A8E2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2,524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7EB9C46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1,703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34D70FC8" w14:textId="77777777" w:rsidR="00E344CB" w:rsidRPr="00456714" w:rsidRDefault="00E344CB" w:rsidP="00F3009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lang w:eastAsia="tr-TR"/>
                <w14:ligatures w14:val="none"/>
              </w:rPr>
            </w:pPr>
            <w:r>
              <w:rPr>
                <w:rFonts w:ascii="Calibri" w:hAnsi="Calibri" w:cs="Calibri"/>
                <w:color w:val="FF0000"/>
              </w:rPr>
              <w:t>0,294</w:t>
            </w:r>
          </w:p>
        </w:tc>
      </w:tr>
    </w:tbl>
    <w:p w14:paraId="6BB239FE" w14:textId="77777777" w:rsidR="00E344CB" w:rsidRDefault="00E344CB" w:rsidP="00E344C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6A725193" w14:textId="3DE3EAC4" w:rsidR="00E344CB" w:rsidRDefault="00E344CB" w:rsidP="00E344C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4a:  </w:t>
      </w:r>
      <w:r w:rsidRPr="00110517">
        <w:rPr>
          <w:rFonts w:ascii="Arial" w:hAnsi="Arial" w:cs="Arial"/>
          <w:color w:val="222222"/>
          <w:sz w:val="20"/>
          <w:szCs w:val="20"/>
          <w:shd w:val="clear" w:color="auto" w:fill="FFFFFF"/>
        </w:rPr>
        <w:t>CC</w:t>
      </w:r>
      <w:proofErr w:type="gramEnd"/>
      <w:r w:rsidRPr="00110517">
        <w:rPr>
          <w:rFonts w:ascii="Arial" w:hAnsi="Arial" w:cs="Arial"/>
          <w:color w:val="222222"/>
          <w:sz w:val="20"/>
          <w:szCs w:val="20"/>
          <w:shd w:val="clear" w:color="auto" w:fill="FFFFFF"/>
        </w:rPr>
        <w:t>1=NN(C)C2=C1C(C3=CC=CC=C3)=C4C(C(C=CC=C5)=C5C4=O)=N2</w:t>
      </w:r>
    </w:p>
    <w:p w14:paraId="3EB06E50" w14:textId="77777777" w:rsidR="00E344CB" w:rsidRDefault="00E344CB" w:rsidP="00E344C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4b: </w:t>
      </w:r>
      <w:r w:rsidRPr="00110517">
        <w:rPr>
          <w:rFonts w:ascii="Arial" w:hAnsi="Arial" w:cs="Arial"/>
          <w:color w:val="222222"/>
          <w:sz w:val="20"/>
          <w:szCs w:val="20"/>
          <w:shd w:val="clear" w:color="auto" w:fill="FFFFFF"/>
        </w:rPr>
        <w:t>CC1=</w:t>
      </w:r>
      <w:proofErr w:type="gramStart"/>
      <w:r w:rsidRPr="00110517">
        <w:rPr>
          <w:rFonts w:ascii="Arial" w:hAnsi="Arial" w:cs="Arial"/>
          <w:color w:val="222222"/>
          <w:sz w:val="20"/>
          <w:szCs w:val="20"/>
          <w:shd w:val="clear" w:color="auto" w:fill="FFFFFF"/>
        </w:rPr>
        <w:t>NN(</w:t>
      </w:r>
      <w:proofErr w:type="gramEnd"/>
      <w:r w:rsidRPr="00110517">
        <w:rPr>
          <w:rFonts w:ascii="Arial" w:hAnsi="Arial" w:cs="Arial"/>
          <w:color w:val="222222"/>
          <w:sz w:val="20"/>
          <w:szCs w:val="20"/>
          <w:shd w:val="clear" w:color="auto" w:fill="FFFFFF"/>
        </w:rPr>
        <w:t>C)C2=C1C(C3=CC=C(C)C=C3)C4=C(C(C=CC=C5)=C5C4=O)N2</w:t>
      </w:r>
    </w:p>
    <w:p w14:paraId="1184BAD9" w14:textId="77777777" w:rsidR="00E344CB" w:rsidRDefault="00E344CB" w:rsidP="00E344C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4c: </w:t>
      </w:r>
      <w:r w:rsidRPr="00B108F0">
        <w:rPr>
          <w:rFonts w:ascii="Arial" w:hAnsi="Arial" w:cs="Arial"/>
          <w:color w:val="222222"/>
          <w:sz w:val="20"/>
          <w:szCs w:val="20"/>
          <w:shd w:val="clear" w:color="auto" w:fill="FFFFFF"/>
        </w:rPr>
        <w:t>CC1=</w:t>
      </w:r>
      <w:proofErr w:type="gramStart"/>
      <w:r w:rsidRPr="00B108F0">
        <w:rPr>
          <w:rFonts w:ascii="Arial" w:hAnsi="Arial" w:cs="Arial"/>
          <w:color w:val="222222"/>
          <w:sz w:val="20"/>
          <w:szCs w:val="20"/>
          <w:shd w:val="clear" w:color="auto" w:fill="FFFFFF"/>
        </w:rPr>
        <w:t>NN(</w:t>
      </w:r>
      <w:proofErr w:type="gramEnd"/>
      <w:r w:rsidRPr="00B108F0">
        <w:rPr>
          <w:rFonts w:ascii="Arial" w:hAnsi="Arial" w:cs="Arial"/>
          <w:color w:val="222222"/>
          <w:sz w:val="20"/>
          <w:szCs w:val="20"/>
          <w:shd w:val="clear" w:color="auto" w:fill="FFFFFF"/>
        </w:rPr>
        <w:t>C)C2=C1C(C3=C(F)C=C(F)C=C3)C4=C(C(C=CC=C5)=C5C4=O)N2</w:t>
      </w:r>
    </w:p>
    <w:p w14:paraId="2C00CAC2" w14:textId="77777777" w:rsidR="00E344CB" w:rsidRDefault="00E344CB" w:rsidP="00E344C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lastRenderedPageBreak/>
        <w:t xml:space="preserve">4d </w:t>
      </w:r>
      <w:r w:rsidRPr="00491F70">
        <w:rPr>
          <w:rFonts w:ascii="Arial" w:hAnsi="Arial" w:cs="Arial"/>
          <w:color w:val="222222"/>
          <w:sz w:val="20"/>
          <w:szCs w:val="20"/>
          <w:shd w:val="clear" w:color="auto" w:fill="FFFFFF"/>
        </w:rPr>
        <w:t>CC1=</w:t>
      </w:r>
      <w:proofErr w:type="gramStart"/>
      <w:r w:rsidRPr="00491F70">
        <w:rPr>
          <w:rFonts w:ascii="Arial" w:hAnsi="Arial" w:cs="Arial"/>
          <w:color w:val="222222"/>
          <w:sz w:val="20"/>
          <w:szCs w:val="20"/>
          <w:shd w:val="clear" w:color="auto" w:fill="FFFFFF"/>
        </w:rPr>
        <w:t>NN(</w:t>
      </w:r>
      <w:proofErr w:type="gramEnd"/>
      <w:r w:rsidRPr="00491F70">
        <w:rPr>
          <w:rFonts w:ascii="Arial" w:hAnsi="Arial" w:cs="Arial"/>
          <w:color w:val="222222"/>
          <w:sz w:val="20"/>
          <w:szCs w:val="20"/>
          <w:shd w:val="clear" w:color="auto" w:fill="FFFFFF"/>
        </w:rPr>
        <w:t>C)C2=C1C(C3=CC=C([N+]([O-])=O)O3)C4=C(C(C=CC=C5)=C5C4=O)N2</w:t>
      </w:r>
    </w:p>
    <w:p w14:paraId="356F4999" w14:textId="77777777" w:rsidR="00E344CB" w:rsidRDefault="00E344CB" w:rsidP="00E344C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4e: </w:t>
      </w:r>
      <w:r w:rsidRPr="009624E4">
        <w:rPr>
          <w:rFonts w:ascii="Arial" w:hAnsi="Arial" w:cs="Arial"/>
          <w:color w:val="222222"/>
          <w:sz w:val="20"/>
          <w:szCs w:val="20"/>
          <w:shd w:val="clear" w:color="auto" w:fill="FFFFFF"/>
        </w:rPr>
        <w:t>CC1=NOC2=C1C(C3=CC=CS3)C4=C(C(C=CC=C</w:t>
      </w:r>
      <w:proofErr w:type="gramStart"/>
      <w:r w:rsidRPr="009624E4">
        <w:rPr>
          <w:rFonts w:ascii="Arial" w:hAnsi="Arial" w:cs="Arial"/>
          <w:color w:val="222222"/>
          <w:sz w:val="20"/>
          <w:szCs w:val="20"/>
          <w:shd w:val="clear" w:color="auto" w:fill="FFFFFF"/>
        </w:rPr>
        <w:t>5)=</w:t>
      </w:r>
      <w:proofErr w:type="gramEnd"/>
      <w:r w:rsidRPr="009624E4">
        <w:rPr>
          <w:rFonts w:ascii="Arial" w:hAnsi="Arial" w:cs="Arial"/>
          <w:color w:val="222222"/>
          <w:sz w:val="20"/>
          <w:szCs w:val="20"/>
          <w:shd w:val="clear" w:color="auto" w:fill="FFFFFF"/>
        </w:rPr>
        <w:t>C5C4=O)N2</w:t>
      </w:r>
    </w:p>
    <w:p w14:paraId="09673340" w14:textId="77777777" w:rsidR="00E344CB" w:rsidRDefault="00E344CB" w:rsidP="00E344C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4f: </w:t>
      </w:r>
      <w:r w:rsidRPr="00D9670E">
        <w:rPr>
          <w:rFonts w:ascii="Arial" w:hAnsi="Arial" w:cs="Arial"/>
          <w:color w:val="222222"/>
          <w:sz w:val="20"/>
          <w:szCs w:val="20"/>
          <w:shd w:val="clear" w:color="auto" w:fill="FFFFFF"/>
        </w:rPr>
        <w:t>CC1=NOC2=C1C(C3=CC(OC4=CC=CC=C</w:t>
      </w:r>
      <w:proofErr w:type="gramStart"/>
      <w:r w:rsidRPr="00D9670E">
        <w:rPr>
          <w:rFonts w:ascii="Arial" w:hAnsi="Arial" w:cs="Arial"/>
          <w:color w:val="222222"/>
          <w:sz w:val="20"/>
          <w:szCs w:val="20"/>
          <w:shd w:val="clear" w:color="auto" w:fill="FFFFFF"/>
        </w:rPr>
        <w:t>4)=</w:t>
      </w:r>
      <w:proofErr w:type="gramEnd"/>
      <w:r w:rsidRPr="00D9670E">
        <w:rPr>
          <w:rFonts w:ascii="Arial" w:hAnsi="Arial" w:cs="Arial"/>
          <w:color w:val="222222"/>
          <w:sz w:val="20"/>
          <w:szCs w:val="20"/>
          <w:shd w:val="clear" w:color="auto" w:fill="FFFFFF"/>
        </w:rPr>
        <w:t>CC=C3)=C5C(C(C=CC=C6)=C6C5=O)=N2</w:t>
      </w:r>
    </w:p>
    <w:p w14:paraId="4A31A5E5" w14:textId="1C75FFAB" w:rsidR="00F8595B" w:rsidRPr="002D7FA5" w:rsidRDefault="00E344C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4g: </w:t>
      </w:r>
      <w:r w:rsidRPr="00BB141A">
        <w:rPr>
          <w:rFonts w:ascii="Arial" w:hAnsi="Arial" w:cs="Arial"/>
          <w:color w:val="222222"/>
          <w:sz w:val="20"/>
          <w:szCs w:val="20"/>
          <w:shd w:val="clear" w:color="auto" w:fill="FFFFFF"/>
        </w:rPr>
        <w:t>CC1=NOC2=C1C(C3=CC=C(OCC4=CC=CC=C4)C=C3)C5=C(C(C=CC=C</w:t>
      </w:r>
      <w:proofErr w:type="gramStart"/>
      <w:r w:rsidRPr="00BB141A">
        <w:rPr>
          <w:rFonts w:ascii="Arial" w:hAnsi="Arial" w:cs="Arial"/>
          <w:color w:val="222222"/>
          <w:sz w:val="20"/>
          <w:szCs w:val="20"/>
          <w:shd w:val="clear" w:color="auto" w:fill="FFFFFF"/>
        </w:rPr>
        <w:t>6)=</w:t>
      </w:r>
      <w:proofErr w:type="gramEnd"/>
      <w:r w:rsidRPr="00BB141A">
        <w:rPr>
          <w:rFonts w:ascii="Arial" w:hAnsi="Arial" w:cs="Arial"/>
          <w:color w:val="222222"/>
          <w:sz w:val="20"/>
          <w:szCs w:val="20"/>
          <w:shd w:val="clear" w:color="auto" w:fill="FFFFFF"/>
        </w:rPr>
        <w:t>C6C5=O)N2</w:t>
      </w:r>
    </w:p>
    <w:p w14:paraId="7DFC74F9" w14:textId="77777777" w:rsidR="00F8595B" w:rsidRDefault="00F8595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</w:p>
    <w:p w14:paraId="11A9A040" w14:textId="363E96CF" w:rsidR="004253F3" w:rsidRPr="00EE7D2C" w:rsidRDefault="009A4F3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  <w:r w:rsidRPr="00EE7D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Table </w:t>
      </w:r>
      <w:r w:rsidR="00733D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S3</w:t>
      </w:r>
      <w:r w:rsidR="00C06309" w:rsidRPr="00EE7D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. Counter map of </w:t>
      </w:r>
      <w:r w:rsidR="00A3625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the </w:t>
      </w:r>
      <w:r w:rsidR="00C06309" w:rsidRPr="00EE7D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compounds 4a-4g</w:t>
      </w:r>
      <w:r w:rsidR="00A3625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539"/>
        <w:gridCol w:w="5856"/>
      </w:tblGrid>
      <w:tr w:rsidR="00733DE9" w14:paraId="6A50EBC7" w14:textId="77777777" w:rsidTr="00733DE9">
        <w:tc>
          <w:tcPr>
            <w:tcW w:w="3539" w:type="dxa"/>
          </w:tcPr>
          <w:p w14:paraId="4E3DEC46" w14:textId="6E539862" w:rsidR="00733DE9" w:rsidRPr="00733DE9" w:rsidRDefault="00733DE9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  <w:r w:rsidRPr="00733DE9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  <w:t>Compound</w:t>
            </w:r>
          </w:p>
        </w:tc>
        <w:tc>
          <w:tcPr>
            <w:tcW w:w="3186" w:type="dxa"/>
          </w:tcPr>
          <w:p w14:paraId="389E28B3" w14:textId="4A0C5A5C" w:rsidR="00733DE9" w:rsidRDefault="00733DE9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COUNTER MAP</w:t>
            </w:r>
          </w:p>
        </w:tc>
      </w:tr>
      <w:tr w:rsidR="00733DE9" w14:paraId="5E317B36" w14:textId="77777777" w:rsidTr="00733DE9">
        <w:tc>
          <w:tcPr>
            <w:tcW w:w="3539" w:type="dxa"/>
          </w:tcPr>
          <w:p w14:paraId="307B0AEA" w14:textId="2B5158D1" w:rsidR="00733DE9" w:rsidRDefault="00733DE9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4a</w:t>
            </w:r>
            <w:proofErr w:type="gramEnd"/>
          </w:p>
        </w:tc>
        <w:tc>
          <w:tcPr>
            <w:tcW w:w="3186" w:type="dxa"/>
          </w:tcPr>
          <w:p w14:paraId="218185BB" w14:textId="77777777" w:rsidR="00733DE9" w:rsidRDefault="00733DE9" w:rsidP="00287C08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C66E0C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0A1C50D6" wp14:editId="4E24A117">
                  <wp:extent cx="3116911" cy="2442984"/>
                  <wp:effectExtent l="0" t="0" r="7620" b="0"/>
                  <wp:docPr id="181247568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2475684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4424" cy="2456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5E7D1C" w14:textId="62DB175E" w:rsidR="00C1561C" w:rsidRDefault="00C1561C" w:rsidP="00287C08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733DE9" w14:paraId="2F82C934" w14:textId="77777777" w:rsidTr="00733DE9">
        <w:tc>
          <w:tcPr>
            <w:tcW w:w="3539" w:type="dxa"/>
          </w:tcPr>
          <w:p w14:paraId="2B50B956" w14:textId="79A1C5E0" w:rsidR="00733DE9" w:rsidRDefault="00733DE9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lastRenderedPageBreak/>
              <w:t>4b</w:t>
            </w:r>
          </w:p>
        </w:tc>
        <w:tc>
          <w:tcPr>
            <w:tcW w:w="3186" w:type="dxa"/>
          </w:tcPr>
          <w:p w14:paraId="52E2CF3D" w14:textId="342C29FE" w:rsidR="00733DE9" w:rsidRDefault="00733DE9" w:rsidP="00287C08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390E4B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1D53C78C" wp14:editId="72E92797">
                  <wp:extent cx="2955637" cy="2295525"/>
                  <wp:effectExtent l="0" t="0" r="0" b="0"/>
                  <wp:docPr id="115625627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625627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9932" cy="2306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3DE9" w14:paraId="18E5B47A" w14:textId="77777777" w:rsidTr="00733DE9">
        <w:tc>
          <w:tcPr>
            <w:tcW w:w="3539" w:type="dxa"/>
          </w:tcPr>
          <w:p w14:paraId="476DAFB9" w14:textId="4C023B20" w:rsidR="00733DE9" w:rsidRDefault="00733DE9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4c</w:t>
            </w:r>
          </w:p>
        </w:tc>
        <w:tc>
          <w:tcPr>
            <w:tcW w:w="3186" w:type="dxa"/>
          </w:tcPr>
          <w:p w14:paraId="280D09FE" w14:textId="77777777" w:rsidR="00733DE9" w:rsidRDefault="00733DE9" w:rsidP="00733DE9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390E4B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3EA62876" wp14:editId="5E5E0851">
                  <wp:extent cx="2867025" cy="2318551"/>
                  <wp:effectExtent l="0" t="0" r="0" b="5715"/>
                  <wp:docPr id="155253940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253940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787" cy="2341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FB3242" w14:textId="74F38E47" w:rsidR="00733DE9" w:rsidRDefault="00733DE9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733DE9" w14:paraId="52B5D8AB" w14:textId="77777777" w:rsidTr="00733DE9">
        <w:tc>
          <w:tcPr>
            <w:tcW w:w="3539" w:type="dxa"/>
          </w:tcPr>
          <w:p w14:paraId="3F496AE3" w14:textId="00564312" w:rsidR="00733DE9" w:rsidRDefault="00733DE9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lastRenderedPageBreak/>
              <w:t>4d</w:t>
            </w:r>
          </w:p>
        </w:tc>
        <w:tc>
          <w:tcPr>
            <w:tcW w:w="3186" w:type="dxa"/>
          </w:tcPr>
          <w:p w14:paraId="69A22492" w14:textId="77777777" w:rsidR="00733DE9" w:rsidRDefault="00733DE9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390E4B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4D7BDC3A" wp14:editId="09C1DFC5">
                  <wp:extent cx="3048000" cy="2751667"/>
                  <wp:effectExtent l="0" t="0" r="0" b="0"/>
                  <wp:docPr id="1464773339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773339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3550" cy="2756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9653A3" w14:textId="0D63ECB0" w:rsidR="00733DE9" w:rsidRDefault="00733DE9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733DE9" w14:paraId="37CBABCE" w14:textId="77777777" w:rsidTr="00733DE9">
        <w:tc>
          <w:tcPr>
            <w:tcW w:w="3539" w:type="dxa"/>
          </w:tcPr>
          <w:p w14:paraId="2CDD3DD2" w14:textId="77777777" w:rsidR="00733DE9" w:rsidRDefault="00733DE9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4e</w:t>
            </w:r>
            <w:proofErr w:type="gramEnd"/>
          </w:p>
        </w:tc>
        <w:tc>
          <w:tcPr>
            <w:tcW w:w="3186" w:type="dxa"/>
          </w:tcPr>
          <w:p w14:paraId="73513503" w14:textId="77777777" w:rsidR="00733DE9" w:rsidRDefault="00733DE9" w:rsidP="00B73743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F417FA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1B8ACE03" wp14:editId="6F237569">
                  <wp:extent cx="3400425" cy="2812021"/>
                  <wp:effectExtent l="0" t="0" r="0" b="7620"/>
                  <wp:docPr id="35151379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513795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8152" cy="2818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996480" w14:textId="77777777" w:rsidR="00733DE9" w:rsidRDefault="00733DE9" w:rsidP="00B73743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733DE9" w14:paraId="33B6CC6E" w14:textId="77777777" w:rsidTr="00733DE9">
        <w:tc>
          <w:tcPr>
            <w:tcW w:w="3539" w:type="dxa"/>
          </w:tcPr>
          <w:p w14:paraId="0DAB944F" w14:textId="77777777" w:rsidR="00733DE9" w:rsidRDefault="00733DE9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lastRenderedPageBreak/>
              <w:t>4f</w:t>
            </w:r>
          </w:p>
        </w:tc>
        <w:tc>
          <w:tcPr>
            <w:tcW w:w="3186" w:type="dxa"/>
          </w:tcPr>
          <w:p w14:paraId="74054033" w14:textId="77777777" w:rsidR="00733DE9" w:rsidRDefault="00733DE9" w:rsidP="00B73743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C66E0C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06CD5721" wp14:editId="15C6926C">
                  <wp:extent cx="3581400" cy="2404972"/>
                  <wp:effectExtent l="0" t="0" r="0" b="0"/>
                  <wp:docPr id="86566597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665974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797" cy="2424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76D63B" w14:textId="77777777" w:rsidR="00733DE9" w:rsidRDefault="00733DE9" w:rsidP="00B73743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  <w:p w14:paraId="0A6552D3" w14:textId="77777777" w:rsidR="00733DE9" w:rsidRDefault="00733DE9" w:rsidP="00B73743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733DE9" w14:paraId="1EBA1DD9" w14:textId="77777777" w:rsidTr="00733DE9">
        <w:tc>
          <w:tcPr>
            <w:tcW w:w="3539" w:type="dxa"/>
          </w:tcPr>
          <w:p w14:paraId="6BE6921A" w14:textId="77777777" w:rsidR="00733DE9" w:rsidRDefault="00733DE9" w:rsidP="00B73743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4g</w:t>
            </w:r>
          </w:p>
        </w:tc>
        <w:tc>
          <w:tcPr>
            <w:tcW w:w="3186" w:type="dxa"/>
          </w:tcPr>
          <w:p w14:paraId="5FE1C868" w14:textId="77777777" w:rsidR="00733DE9" w:rsidRDefault="00733DE9" w:rsidP="00B73743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A6465E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6517CCD8" wp14:editId="1102DF8D">
                  <wp:extent cx="3476625" cy="2537441"/>
                  <wp:effectExtent l="0" t="0" r="0" b="0"/>
                  <wp:docPr id="299422345" name="Resim 1" descr="sanat, çizim içeren bir resim&#10;&#10;Açıklama otomatik olarak orta güvenilirlik düzeyiyle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422345" name="Resim 1" descr="sanat, çizim içeren bir resim&#10;&#10;Açıklama otomatik olarak orta güvenilirlik düzeyiyle oluşturuldu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3594" cy="2542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FA5CBD" w14:textId="77777777" w:rsidR="00733DE9" w:rsidRDefault="00733DE9" w:rsidP="00B73743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  <w:p w14:paraId="077FE4F0" w14:textId="77777777" w:rsidR="00733DE9" w:rsidRDefault="00733DE9" w:rsidP="00B73743">
            <w:pPr>
              <w:jc w:val="center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</w:tbl>
    <w:p w14:paraId="4DC83102" w14:textId="65ABD906" w:rsidR="00F8595B" w:rsidRPr="00833AD7" w:rsidRDefault="00F8595B" w:rsidP="00F8595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  <w:r w:rsidRPr="00833A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lastRenderedPageBreak/>
        <w:t xml:space="preserve">Table </w:t>
      </w:r>
      <w:r w:rsidR="00733D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S4</w:t>
      </w:r>
      <w:r w:rsidRPr="00833A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.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In silico some pharmacokinetic properties</w:t>
      </w:r>
      <w:r w:rsidRPr="00833A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 and toxicity prediction for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the </w:t>
      </w:r>
      <w:r w:rsidRPr="00833A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compounds 4a-4g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.</w:t>
      </w:r>
    </w:p>
    <w:tbl>
      <w:tblPr>
        <w:tblStyle w:val="TabloKlavuzu"/>
        <w:tblW w:w="153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42"/>
        <w:gridCol w:w="2147"/>
        <w:gridCol w:w="1898"/>
        <w:gridCol w:w="2126"/>
        <w:gridCol w:w="1985"/>
        <w:gridCol w:w="2330"/>
        <w:gridCol w:w="1781"/>
        <w:gridCol w:w="1781"/>
      </w:tblGrid>
      <w:tr w:rsidR="00F8595B" w14:paraId="4D579BFC" w14:textId="77777777" w:rsidTr="00F30094">
        <w:trPr>
          <w:trHeight w:val="222"/>
        </w:trPr>
        <w:tc>
          <w:tcPr>
            <w:tcW w:w="1342" w:type="dxa"/>
            <w:vAlign w:val="center"/>
          </w:tcPr>
          <w:p w14:paraId="140D094C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>Compound</w:t>
            </w:r>
          </w:p>
        </w:tc>
        <w:tc>
          <w:tcPr>
            <w:tcW w:w="2147" w:type="dxa"/>
          </w:tcPr>
          <w:p w14:paraId="532A6DD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4a</w:t>
            </w:r>
            <w:proofErr w:type="gramEnd"/>
          </w:p>
        </w:tc>
        <w:tc>
          <w:tcPr>
            <w:tcW w:w="1898" w:type="dxa"/>
          </w:tcPr>
          <w:p w14:paraId="1DC4CB04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4b</w:t>
            </w:r>
          </w:p>
        </w:tc>
        <w:tc>
          <w:tcPr>
            <w:tcW w:w="2126" w:type="dxa"/>
          </w:tcPr>
          <w:p w14:paraId="21AD203D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4c</w:t>
            </w:r>
          </w:p>
        </w:tc>
        <w:tc>
          <w:tcPr>
            <w:tcW w:w="1985" w:type="dxa"/>
          </w:tcPr>
          <w:p w14:paraId="09BA7817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4d</w:t>
            </w:r>
          </w:p>
        </w:tc>
        <w:tc>
          <w:tcPr>
            <w:tcW w:w="2330" w:type="dxa"/>
          </w:tcPr>
          <w:p w14:paraId="519DB91C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4e</w:t>
            </w:r>
            <w:proofErr w:type="gramEnd"/>
          </w:p>
        </w:tc>
        <w:tc>
          <w:tcPr>
            <w:tcW w:w="1781" w:type="dxa"/>
          </w:tcPr>
          <w:p w14:paraId="2AD34E33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4f</w:t>
            </w:r>
          </w:p>
        </w:tc>
        <w:tc>
          <w:tcPr>
            <w:tcW w:w="1781" w:type="dxa"/>
          </w:tcPr>
          <w:p w14:paraId="076BCB01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4g</w:t>
            </w:r>
          </w:p>
        </w:tc>
      </w:tr>
      <w:tr w:rsidR="00F8595B" w14:paraId="6830299F" w14:textId="77777777" w:rsidTr="00F30094">
        <w:trPr>
          <w:trHeight w:val="858"/>
        </w:trPr>
        <w:tc>
          <w:tcPr>
            <w:tcW w:w="1342" w:type="dxa"/>
            <w:vAlign w:val="center"/>
          </w:tcPr>
          <w:p w14:paraId="3507FC59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>Number of hydrogen bond acceptors</w:t>
            </w:r>
          </w:p>
        </w:tc>
        <w:tc>
          <w:tcPr>
            <w:tcW w:w="2147" w:type="dxa"/>
            <w:vAlign w:val="center"/>
          </w:tcPr>
          <w:p w14:paraId="0E68A81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</w:t>
            </w:r>
          </w:p>
        </w:tc>
        <w:tc>
          <w:tcPr>
            <w:tcW w:w="1898" w:type="dxa"/>
            <w:vAlign w:val="center"/>
          </w:tcPr>
          <w:p w14:paraId="60055850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</w:t>
            </w:r>
          </w:p>
        </w:tc>
        <w:tc>
          <w:tcPr>
            <w:tcW w:w="2126" w:type="dxa"/>
            <w:vAlign w:val="center"/>
          </w:tcPr>
          <w:p w14:paraId="4819ECB9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</w:t>
            </w:r>
          </w:p>
        </w:tc>
        <w:tc>
          <w:tcPr>
            <w:tcW w:w="1985" w:type="dxa"/>
            <w:vAlign w:val="center"/>
          </w:tcPr>
          <w:p w14:paraId="259B521F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4</w:t>
            </w:r>
          </w:p>
        </w:tc>
        <w:tc>
          <w:tcPr>
            <w:tcW w:w="2330" w:type="dxa"/>
            <w:vAlign w:val="center"/>
          </w:tcPr>
          <w:p w14:paraId="52AA2BBA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</w:t>
            </w:r>
          </w:p>
        </w:tc>
        <w:tc>
          <w:tcPr>
            <w:tcW w:w="1781" w:type="dxa"/>
            <w:vAlign w:val="center"/>
          </w:tcPr>
          <w:p w14:paraId="655C6ED0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4</w:t>
            </w:r>
          </w:p>
        </w:tc>
        <w:tc>
          <w:tcPr>
            <w:tcW w:w="1781" w:type="dxa"/>
            <w:vAlign w:val="center"/>
          </w:tcPr>
          <w:p w14:paraId="2613FF26" w14:textId="77777777" w:rsidR="00F8595B" w:rsidRDefault="00F8595B" w:rsidP="00F30094">
            <w:pPr>
              <w:rPr>
                <w:rFonts w:ascii="Helvetica" w:hAnsi="Helvetica"/>
                <w:color w:val="000000"/>
                <w:sz w:val="19"/>
                <w:szCs w:val="19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4</w:t>
            </w:r>
          </w:p>
        </w:tc>
      </w:tr>
      <w:tr w:rsidR="00F8595B" w14:paraId="03F99F56" w14:textId="77777777" w:rsidTr="00F30094">
        <w:trPr>
          <w:trHeight w:val="636"/>
        </w:trPr>
        <w:tc>
          <w:tcPr>
            <w:tcW w:w="1342" w:type="dxa"/>
            <w:vAlign w:val="center"/>
          </w:tcPr>
          <w:p w14:paraId="1AB9AA48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>Number of hydrogen bond donors</w:t>
            </w:r>
          </w:p>
        </w:tc>
        <w:tc>
          <w:tcPr>
            <w:tcW w:w="2147" w:type="dxa"/>
            <w:vAlign w:val="center"/>
          </w:tcPr>
          <w:p w14:paraId="5FC646C0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0</w:t>
            </w:r>
          </w:p>
        </w:tc>
        <w:tc>
          <w:tcPr>
            <w:tcW w:w="1898" w:type="dxa"/>
            <w:vAlign w:val="center"/>
          </w:tcPr>
          <w:p w14:paraId="54950F3D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</w:t>
            </w:r>
          </w:p>
        </w:tc>
        <w:tc>
          <w:tcPr>
            <w:tcW w:w="2126" w:type="dxa"/>
            <w:vAlign w:val="center"/>
          </w:tcPr>
          <w:p w14:paraId="757668AE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</w:t>
            </w:r>
          </w:p>
        </w:tc>
        <w:tc>
          <w:tcPr>
            <w:tcW w:w="1985" w:type="dxa"/>
            <w:vAlign w:val="center"/>
          </w:tcPr>
          <w:p w14:paraId="5A9ACD07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</w:t>
            </w:r>
          </w:p>
        </w:tc>
        <w:tc>
          <w:tcPr>
            <w:tcW w:w="2330" w:type="dxa"/>
            <w:vAlign w:val="center"/>
          </w:tcPr>
          <w:p w14:paraId="7FB85C15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</w:t>
            </w:r>
          </w:p>
        </w:tc>
        <w:tc>
          <w:tcPr>
            <w:tcW w:w="1781" w:type="dxa"/>
            <w:vAlign w:val="center"/>
          </w:tcPr>
          <w:p w14:paraId="5EB189F6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0</w:t>
            </w:r>
          </w:p>
        </w:tc>
        <w:tc>
          <w:tcPr>
            <w:tcW w:w="1781" w:type="dxa"/>
            <w:vAlign w:val="center"/>
          </w:tcPr>
          <w:p w14:paraId="5C0697C7" w14:textId="77777777" w:rsidR="00F8595B" w:rsidRDefault="00F8595B" w:rsidP="00F30094">
            <w:pPr>
              <w:rPr>
                <w:rFonts w:ascii="Helvetica" w:hAnsi="Helvetica"/>
                <w:color w:val="000000"/>
                <w:sz w:val="19"/>
                <w:szCs w:val="19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</w:t>
            </w:r>
          </w:p>
        </w:tc>
      </w:tr>
      <w:tr w:rsidR="00F8595B" w14:paraId="4CBC2C93" w14:textId="77777777" w:rsidTr="00F30094">
        <w:trPr>
          <w:trHeight w:val="429"/>
        </w:trPr>
        <w:tc>
          <w:tcPr>
            <w:tcW w:w="1342" w:type="dxa"/>
            <w:vAlign w:val="center"/>
          </w:tcPr>
          <w:p w14:paraId="1A626B41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>Number of atoms</w:t>
            </w:r>
          </w:p>
        </w:tc>
        <w:tc>
          <w:tcPr>
            <w:tcW w:w="2147" w:type="dxa"/>
            <w:vAlign w:val="center"/>
          </w:tcPr>
          <w:p w14:paraId="4CB95B41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25</w:t>
            </w:r>
          </w:p>
        </w:tc>
        <w:tc>
          <w:tcPr>
            <w:tcW w:w="1898" w:type="dxa"/>
            <w:vAlign w:val="center"/>
          </w:tcPr>
          <w:p w14:paraId="7DEEA0C1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26</w:t>
            </w:r>
          </w:p>
        </w:tc>
        <w:tc>
          <w:tcPr>
            <w:tcW w:w="2126" w:type="dxa"/>
            <w:vAlign w:val="center"/>
          </w:tcPr>
          <w:p w14:paraId="469A0BA4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27</w:t>
            </w:r>
          </w:p>
        </w:tc>
        <w:tc>
          <w:tcPr>
            <w:tcW w:w="1985" w:type="dxa"/>
            <w:vAlign w:val="center"/>
          </w:tcPr>
          <w:p w14:paraId="1EBD726A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27</w:t>
            </w:r>
          </w:p>
        </w:tc>
        <w:tc>
          <w:tcPr>
            <w:tcW w:w="2330" w:type="dxa"/>
            <w:vAlign w:val="center"/>
          </w:tcPr>
          <w:p w14:paraId="64DB0C32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23</w:t>
            </w:r>
          </w:p>
        </w:tc>
        <w:tc>
          <w:tcPr>
            <w:tcW w:w="1781" w:type="dxa"/>
            <w:vAlign w:val="center"/>
          </w:tcPr>
          <w:p w14:paraId="426FC324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31</w:t>
            </w:r>
          </w:p>
        </w:tc>
        <w:tc>
          <w:tcPr>
            <w:tcW w:w="1781" w:type="dxa"/>
            <w:vAlign w:val="center"/>
          </w:tcPr>
          <w:p w14:paraId="549E01E9" w14:textId="77777777" w:rsidR="00F8595B" w:rsidRDefault="00F8595B" w:rsidP="00F30094">
            <w:pPr>
              <w:rPr>
                <w:rFonts w:ascii="Helvetica" w:hAnsi="Helvetica"/>
                <w:color w:val="000000"/>
                <w:sz w:val="19"/>
                <w:szCs w:val="19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32</w:t>
            </w:r>
          </w:p>
        </w:tc>
      </w:tr>
      <w:tr w:rsidR="00F8595B" w14:paraId="3E428495" w14:textId="77777777" w:rsidTr="00F30094">
        <w:trPr>
          <w:trHeight w:val="1156"/>
        </w:trPr>
        <w:tc>
          <w:tcPr>
            <w:tcW w:w="1342" w:type="dxa"/>
            <w:vAlign w:val="center"/>
          </w:tcPr>
          <w:p w14:paraId="6A06D094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>Number of bonds</w:t>
            </w:r>
          </w:p>
        </w:tc>
        <w:tc>
          <w:tcPr>
            <w:tcW w:w="2147" w:type="dxa"/>
            <w:vAlign w:val="center"/>
          </w:tcPr>
          <w:p w14:paraId="227C9B0E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29</w:t>
            </w:r>
          </w:p>
        </w:tc>
        <w:tc>
          <w:tcPr>
            <w:tcW w:w="1898" w:type="dxa"/>
            <w:vAlign w:val="center"/>
          </w:tcPr>
          <w:p w14:paraId="21552109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30</w:t>
            </w:r>
          </w:p>
        </w:tc>
        <w:tc>
          <w:tcPr>
            <w:tcW w:w="2126" w:type="dxa"/>
            <w:vAlign w:val="center"/>
          </w:tcPr>
          <w:p w14:paraId="59E10B8B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31</w:t>
            </w:r>
          </w:p>
        </w:tc>
        <w:tc>
          <w:tcPr>
            <w:tcW w:w="1985" w:type="dxa"/>
            <w:vAlign w:val="center"/>
          </w:tcPr>
          <w:p w14:paraId="2984B2F5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31</w:t>
            </w:r>
          </w:p>
        </w:tc>
        <w:tc>
          <w:tcPr>
            <w:tcW w:w="2330" w:type="dxa"/>
            <w:vAlign w:val="center"/>
          </w:tcPr>
          <w:p w14:paraId="62D22436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27</w:t>
            </w:r>
          </w:p>
        </w:tc>
        <w:tc>
          <w:tcPr>
            <w:tcW w:w="1781" w:type="dxa"/>
            <w:vAlign w:val="center"/>
          </w:tcPr>
          <w:p w14:paraId="32C42933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36</w:t>
            </w:r>
          </w:p>
        </w:tc>
        <w:tc>
          <w:tcPr>
            <w:tcW w:w="1781" w:type="dxa"/>
            <w:vAlign w:val="center"/>
          </w:tcPr>
          <w:p w14:paraId="2A6D4D7D" w14:textId="77777777" w:rsidR="00F8595B" w:rsidRDefault="00F8595B" w:rsidP="00F30094">
            <w:pPr>
              <w:rPr>
                <w:rFonts w:ascii="Helvetica" w:hAnsi="Helvetica"/>
                <w:color w:val="000000"/>
                <w:sz w:val="19"/>
                <w:szCs w:val="19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37</w:t>
            </w:r>
          </w:p>
        </w:tc>
      </w:tr>
      <w:tr w:rsidR="00F8595B" w14:paraId="1411C09A" w14:textId="77777777" w:rsidTr="00F30094">
        <w:trPr>
          <w:trHeight w:val="429"/>
        </w:trPr>
        <w:tc>
          <w:tcPr>
            <w:tcW w:w="1342" w:type="dxa"/>
            <w:vAlign w:val="center"/>
          </w:tcPr>
          <w:p w14:paraId="18E52F9C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 xml:space="preserve">Number of </w:t>
            </w:r>
            <w:proofErr w:type="spellStart"/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>rotable</w:t>
            </w:r>
            <w:proofErr w:type="spellEnd"/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 xml:space="preserve"> bonds</w:t>
            </w:r>
          </w:p>
        </w:tc>
        <w:tc>
          <w:tcPr>
            <w:tcW w:w="2147" w:type="dxa"/>
            <w:vAlign w:val="center"/>
          </w:tcPr>
          <w:p w14:paraId="2B60213B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</w:t>
            </w:r>
          </w:p>
        </w:tc>
        <w:tc>
          <w:tcPr>
            <w:tcW w:w="1898" w:type="dxa"/>
            <w:vAlign w:val="center"/>
          </w:tcPr>
          <w:p w14:paraId="21E798B2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</w:t>
            </w:r>
          </w:p>
        </w:tc>
        <w:tc>
          <w:tcPr>
            <w:tcW w:w="2126" w:type="dxa"/>
            <w:vAlign w:val="center"/>
          </w:tcPr>
          <w:p w14:paraId="4CD9AA59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</w:t>
            </w:r>
          </w:p>
        </w:tc>
        <w:tc>
          <w:tcPr>
            <w:tcW w:w="1985" w:type="dxa"/>
            <w:vAlign w:val="center"/>
          </w:tcPr>
          <w:p w14:paraId="5568EF53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2</w:t>
            </w:r>
          </w:p>
        </w:tc>
        <w:tc>
          <w:tcPr>
            <w:tcW w:w="2330" w:type="dxa"/>
            <w:vAlign w:val="center"/>
          </w:tcPr>
          <w:p w14:paraId="35B21892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</w:t>
            </w:r>
          </w:p>
        </w:tc>
        <w:tc>
          <w:tcPr>
            <w:tcW w:w="1781" w:type="dxa"/>
            <w:vAlign w:val="center"/>
          </w:tcPr>
          <w:p w14:paraId="0C657594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</w:t>
            </w:r>
          </w:p>
        </w:tc>
        <w:tc>
          <w:tcPr>
            <w:tcW w:w="1781" w:type="dxa"/>
            <w:vAlign w:val="center"/>
          </w:tcPr>
          <w:p w14:paraId="2B5C6EC2" w14:textId="77777777" w:rsidR="00F8595B" w:rsidRDefault="00F8595B" w:rsidP="00F30094">
            <w:pPr>
              <w:rPr>
                <w:rFonts w:ascii="Helvetica" w:hAnsi="Helvetica"/>
                <w:color w:val="000000"/>
                <w:sz w:val="19"/>
                <w:szCs w:val="19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4</w:t>
            </w:r>
          </w:p>
        </w:tc>
      </w:tr>
      <w:tr w:rsidR="00F8595B" w14:paraId="101D4009" w14:textId="77777777" w:rsidTr="00F30094">
        <w:trPr>
          <w:trHeight w:val="414"/>
        </w:trPr>
        <w:tc>
          <w:tcPr>
            <w:tcW w:w="1342" w:type="dxa"/>
            <w:vAlign w:val="center"/>
          </w:tcPr>
          <w:p w14:paraId="0816894C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>Molecular refractivity</w:t>
            </w:r>
          </w:p>
        </w:tc>
        <w:tc>
          <w:tcPr>
            <w:tcW w:w="2147" w:type="dxa"/>
            <w:vAlign w:val="center"/>
          </w:tcPr>
          <w:p w14:paraId="639DE8AC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1898" w:type="dxa"/>
            <w:vAlign w:val="center"/>
          </w:tcPr>
          <w:p w14:paraId="3BF3F3F0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105.89</w:t>
            </w:r>
          </w:p>
        </w:tc>
        <w:tc>
          <w:tcPr>
            <w:tcW w:w="2126" w:type="dxa"/>
            <w:vAlign w:val="center"/>
          </w:tcPr>
          <w:p w14:paraId="18E215C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100.84</w:t>
            </w:r>
          </w:p>
        </w:tc>
        <w:tc>
          <w:tcPr>
            <w:tcW w:w="1985" w:type="dxa"/>
            <w:vAlign w:val="center"/>
          </w:tcPr>
          <w:p w14:paraId="346A5A1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102.01</w:t>
            </w:r>
          </w:p>
        </w:tc>
        <w:tc>
          <w:tcPr>
            <w:tcW w:w="2330" w:type="dxa"/>
            <w:vAlign w:val="center"/>
          </w:tcPr>
          <w:p w14:paraId="6F0F2CA6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91.81</w:t>
            </w:r>
          </w:p>
        </w:tc>
        <w:tc>
          <w:tcPr>
            <w:tcW w:w="1781" w:type="dxa"/>
            <w:vAlign w:val="center"/>
          </w:tcPr>
          <w:p w14:paraId="3430C5A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117.59</w:t>
            </w:r>
          </w:p>
        </w:tc>
        <w:tc>
          <w:tcPr>
            <w:tcW w:w="1781" w:type="dxa"/>
            <w:vAlign w:val="center"/>
          </w:tcPr>
          <w:p w14:paraId="4E1B807E" w14:textId="77777777" w:rsidR="00F8595B" w:rsidRDefault="00F8595B" w:rsidP="00F30094">
            <w:pPr>
              <w:rPr>
                <w:rFonts w:ascii="Helvetica" w:hAnsi="Helvetica"/>
                <w:color w:val="000000"/>
                <w:sz w:val="19"/>
                <w:szCs w:val="19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124.91</w:t>
            </w:r>
          </w:p>
        </w:tc>
      </w:tr>
      <w:tr w:rsidR="00F8595B" w14:paraId="65F3A854" w14:textId="77777777" w:rsidTr="00F30094">
        <w:trPr>
          <w:trHeight w:val="651"/>
        </w:trPr>
        <w:tc>
          <w:tcPr>
            <w:tcW w:w="1342" w:type="dxa"/>
            <w:vAlign w:val="center"/>
          </w:tcPr>
          <w:p w14:paraId="4D2E6014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>Topological Polar Surface Area</w:t>
            </w:r>
          </w:p>
        </w:tc>
        <w:tc>
          <w:tcPr>
            <w:tcW w:w="2147" w:type="dxa"/>
            <w:vAlign w:val="center"/>
          </w:tcPr>
          <w:p w14:paraId="0728ABB2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47.78</w:t>
            </w:r>
          </w:p>
        </w:tc>
        <w:tc>
          <w:tcPr>
            <w:tcW w:w="1898" w:type="dxa"/>
            <w:vAlign w:val="center"/>
          </w:tcPr>
          <w:p w14:paraId="3E4F89A1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46.92</w:t>
            </w:r>
          </w:p>
        </w:tc>
        <w:tc>
          <w:tcPr>
            <w:tcW w:w="2126" w:type="dxa"/>
            <w:vAlign w:val="center"/>
          </w:tcPr>
          <w:p w14:paraId="0C5FC7A6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46.92</w:t>
            </w:r>
          </w:p>
        </w:tc>
        <w:tc>
          <w:tcPr>
            <w:tcW w:w="1985" w:type="dxa"/>
            <w:vAlign w:val="center"/>
          </w:tcPr>
          <w:p w14:paraId="517ADCD5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105.88</w:t>
            </w:r>
          </w:p>
        </w:tc>
        <w:tc>
          <w:tcPr>
            <w:tcW w:w="2330" w:type="dxa"/>
            <w:vAlign w:val="center"/>
          </w:tcPr>
          <w:p w14:paraId="7176B3B0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83.37</w:t>
            </w:r>
          </w:p>
        </w:tc>
        <w:tc>
          <w:tcPr>
            <w:tcW w:w="1781" w:type="dxa"/>
            <w:vAlign w:val="center"/>
          </w:tcPr>
          <w:p w14:paraId="71D85EBF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65.22</w:t>
            </w:r>
          </w:p>
        </w:tc>
        <w:tc>
          <w:tcPr>
            <w:tcW w:w="1781" w:type="dxa"/>
            <w:vAlign w:val="center"/>
          </w:tcPr>
          <w:p w14:paraId="14B7B050" w14:textId="77777777" w:rsidR="00F8595B" w:rsidRDefault="00F8595B" w:rsidP="00F30094">
            <w:pPr>
              <w:rPr>
                <w:rFonts w:ascii="Helvetica" w:hAnsi="Helvetica"/>
                <w:color w:val="000000"/>
                <w:sz w:val="19"/>
                <w:szCs w:val="19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64.36</w:t>
            </w:r>
          </w:p>
        </w:tc>
      </w:tr>
      <w:tr w:rsidR="00F8595B" w14:paraId="361EB981" w14:textId="77777777" w:rsidTr="00F30094">
        <w:trPr>
          <w:trHeight w:val="858"/>
        </w:trPr>
        <w:tc>
          <w:tcPr>
            <w:tcW w:w="1342" w:type="dxa"/>
            <w:vAlign w:val="center"/>
          </w:tcPr>
          <w:p w14:paraId="4F8D925B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>octanol/water partition coefficient(</w:t>
            </w:r>
            <w:proofErr w:type="spellStart"/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>logP</w:t>
            </w:r>
            <w:proofErr w:type="spellEnd"/>
            <w:r w:rsidRPr="003418D8">
              <w:rPr>
                <w:rFonts w:ascii="Helvetica" w:hAnsi="Helvetica"/>
                <w:color w:val="000000"/>
                <w:sz w:val="19"/>
                <w:szCs w:val="19"/>
                <w:lang w:val="en-GB"/>
              </w:rPr>
              <w:t>)</w:t>
            </w:r>
          </w:p>
        </w:tc>
        <w:tc>
          <w:tcPr>
            <w:tcW w:w="2147" w:type="dxa"/>
            <w:vAlign w:val="center"/>
          </w:tcPr>
          <w:p w14:paraId="05347FDC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4.16</w:t>
            </w:r>
          </w:p>
        </w:tc>
        <w:tc>
          <w:tcPr>
            <w:tcW w:w="1898" w:type="dxa"/>
            <w:vAlign w:val="center"/>
          </w:tcPr>
          <w:p w14:paraId="4A19C362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4.34</w:t>
            </w:r>
          </w:p>
        </w:tc>
        <w:tc>
          <w:tcPr>
            <w:tcW w:w="2126" w:type="dxa"/>
            <w:vAlign w:val="center"/>
          </w:tcPr>
          <w:p w14:paraId="596963BC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4.31</w:t>
            </w:r>
          </w:p>
        </w:tc>
        <w:tc>
          <w:tcPr>
            <w:tcW w:w="1985" w:type="dxa"/>
            <w:vAlign w:val="center"/>
          </w:tcPr>
          <w:p w14:paraId="3B241B0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4.06</w:t>
            </w:r>
          </w:p>
        </w:tc>
        <w:tc>
          <w:tcPr>
            <w:tcW w:w="2330" w:type="dxa"/>
            <w:vAlign w:val="center"/>
          </w:tcPr>
          <w:p w14:paraId="732DE5C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320.37</w:t>
            </w:r>
          </w:p>
        </w:tc>
        <w:tc>
          <w:tcPr>
            <w:tcW w:w="1781" w:type="dxa"/>
            <w:vAlign w:val="center"/>
          </w:tcPr>
          <w:p w14:paraId="42D52EBB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6.2</w:t>
            </w:r>
          </w:p>
        </w:tc>
        <w:tc>
          <w:tcPr>
            <w:tcW w:w="1781" w:type="dxa"/>
            <w:vAlign w:val="center"/>
          </w:tcPr>
          <w:p w14:paraId="076E8631" w14:textId="77777777" w:rsidR="00F8595B" w:rsidRDefault="00F8595B" w:rsidP="00F30094">
            <w:pPr>
              <w:rPr>
                <w:rFonts w:ascii="Helvetica" w:hAnsi="Helvetica"/>
                <w:color w:val="000000"/>
                <w:sz w:val="19"/>
                <w:szCs w:val="19"/>
              </w:rPr>
            </w:pPr>
            <w:r>
              <w:rPr>
                <w:rFonts w:ascii="Helvetica" w:hAnsi="Helvetica"/>
                <w:color w:val="000000"/>
                <w:sz w:val="19"/>
                <w:szCs w:val="19"/>
              </w:rPr>
              <w:t>5.87</w:t>
            </w:r>
          </w:p>
        </w:tc>
      </w:tr>
      <w:tr w:rsidR="00F8595B" w14:paraId="57F55A08" w14:textId="77777777" w:rsidTr="00F30094">
        <w:trPr>
          <w:trHeight w:val="2206"/>
        </w:trPr>
        <w:tc>
          <w:tcPr>
            <w:tcW w:w="1342" w:type="dxa"/>
            <w:vAlign w:val="center"/>
          </w:tcPr>
          <w:p w14:paraId="53BF4A13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</w:p>
        </w:tc>
        <w:tc>
          <w:tcPr>
            <w:tcW w:w="2147" w:type="dxa"/>
          </w:tcPr>
          <w:p w14:paraId="6C89AE4A" w14:textId="77777777" w:rsidR="00F8595B" w:rsidRDefault="00F8595B" w:rsidP="00F30094">
            <w:pPr>
              <w:ind w:left="176" w:hanging="176"/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5F5062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11412CDF" wp14:editId="0C630FC7">
                  <wp:extent cx="1114425" cy="888942"/>
                  <wp:effectExtent l="0" t="0" r="0" b="6985"/>
                  <wp:docPr id="54978120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781204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894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8" w:type="dxa"/>
          </w:tcPr>
          <w:p w14:paraId="78F0429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565FA0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4F60F193" wp14:editId="55207BA7">
                  <wp:extent cx="1158707" cy="868168"/>
                  <wp:effectExtent l="0" t="0" r="3810" b="8255"/>
                  <wp:docPr id="3055962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59620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778" cy="882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437A8D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913AB7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5A349B0B" wp14:editId="2F2CEBFC">
                  <wp:extent cx="1229662" cy="977265"/>
                  <wp:effectExtent l="0" t="0" r="8890" b="0"/>
                  <wp:docPr id="158951658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951658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5068" cy="989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56554866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50303A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6965E71B" wp14:editId="055FD85E">
                  <wp:extent cx="1166400" cy="933450"/>
                  <wp:effectExtent l="0" t="0" r="0" b="0"/>
                  <wp:docPr id="59353097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530978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181721" cy="945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0" w:type="dxa"/>
          </w:tcPr>
          <w:p w14:paraId="20C75A6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6D26EB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48FC54A8" wp14:editId="134887F3">
                  <wp:extent cx="1340702" cy="1019175"/>
                  <wp:effectExtent l="0" t="0" r="0" b="0"/>
                  <wp:docPr id="114602317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6023170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546" cy="1031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1" w:type="dxa"/>
          </w:tcPr>
          <w:p w14:paraId="1AE40A1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5D36B4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609443BA" wp14:editId="32F7173B">
                  <wp:extent cx="1095223" cy="840740"/>
                  <wp:effectExtent l="0" t="0" r="0" b="0"/>
                  <wp:docPr id="20135195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351954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379" cy="857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640B0B" w14:textId="77777777" w:rsidR="00F8595B" w:rsidRPr="005D36B4" w:rsidRDefault="00F8595B" w:rsidP="00F300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4E08740B" w14:textId="77777777" w:rsidR="00F8595B" w:rsidRPr="005D36B4" w:rsidRDefault="00F8595B" w:rsidP="00F300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558BC0A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  <w:p w14:paraId="283290A5" w14:textId="77777777" w:rsidR="00F8595B" w:rsidRPr="005D36B4" w:rsidRDefault="00F8595B" w:rsidP="00F300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6E3C895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  <w:p w14:paraId="5B92D046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  <w:p w14:paraId="2A4CE699" w14:textId="77777777" w:rsidR="00F8595B" w:rsidRPr="005D36B4" w:rsidRDefault="00F8595B" w:rsidP="00F30094">
            <w:pPr>
              <w:tabs>
                <w:tab w:val="left" w:pos="105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781" w:type="dxa"/>
          </w:tcPr>
          <w:p w14:paraId="633734E6" w14:textId="77777777" w:rsidR="00F8595B" w:rsidRPr="005D36B4" w:rsidRDefault="00F8595B" w:rsidP="00F30094">
            <w:pPr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</w:pPr>
            <w:r w:rsidRPr="00523F1C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lastRenderedPageBreak/>
              <w:drawing>
                <wp:inline distT="0" distB="0" distL="0" distR="0" wp14:anchorId="4C42F20C" wp14:editId="3F4C985E">
                  <wp:extent cx="1203457" cy="942975"/>
                  <wp:effectExtent l="0" t="0" r="0" b="0"/>
                  <wp:docPr id="1785809127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5809127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216206" cy="952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95B" w14:paraId="38AB17D6" w14:textId="77777777" w:rsidTr="00F30094">
        <w:trPr>
          <w:trHeight w:val="142"/>
        </w:trPr>
        <w:tc>
          <w:tcPr>
            <w:tcW w:w="1342" w:type="dxa"/>
            <w:vAlign w:val="center"/>
          </w:tcPr>
          <w:p w14:paraId="7A8BD61F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bookmarkStart w:id="0" w:name="_Hlk167227601"/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t>Class I: fatal if swallowed (LD50 ≤ 5)</w:t>
            </w:r>
          </w:p>
          <w:p w14:paraId="61A24EB5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t>Class II: fatal if swallowed (5 &lt; LD50 ≤ 50)</w:t>
            </w:r>
          </w:p>
          <w:p w14:paraId="2AB261E1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t>Class III: toxic if swallowed (50 &lt; LD50 ≤ 300)</w:t>
            </w:r>
          </w:p>
          <w:p w14:paraId="1861AC56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t>Class IV: harmful if swallowed (300 &lt; LD50 ≤ 2000)</w:t>
            </w:r>
          </w:p>
          <w:p w14:paraId="761D3089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t xml:space="preserve">Class V: may be harmful if swallowed (2000 &lt; </w:t>
            </w: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lastRenderedPageBreak/>
              <w:t>LD50 ≤ 5000)</w:t>
            </w:r>
          </w:p>
          <w:p w14:paraId="58DBFB0B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t>Class VI: non-toxic (LD50 &gt; 5000)</w:t>
            </w:r>
          </w:p>
          <w:p w14:paraId="0A3AB7D5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</w:p>
        </w:tc>
        <w:tc>
          <w:tcPr>
            <w:tcW w:w="2147" w:type="dxa"/>
          </w:tcPr>
          <w:p w14:paraId="09AB09E6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202C5C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lastRenderedPageBreak/>
              <w:drawing>
                <wp:inline distT="0" distB="0" distL="0" distR="0" wp14:anchorId="787E1819" wp14:editId="186F8200">
                  <wp:extent cx="1275715" cy="549163"/>
                  <wp:effectExtent l="0" t="0" r="635" b="3810"/>
                  <wp:docPr id="181436898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4368985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629" cy="556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8" w:type="dxa"/>
          </w:tcPr>
          <w:p w14:paraId="01A773C8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B607D7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08DB0ADA" wp14:editId="563C004C">
                  <wp:extent cx="1117600" cy="437470"/>
                  <wp:effectExtent l="0" t="0" r="6350" b="1270"/>
                  <wp:docPr id="18562047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62047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167" cy="444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0116E1D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D64003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56E438CD" wp14:editId="0C63FE79">
                  <wp:extent cx="1173480" cy="494463"/>
                  <wp:effectExtent l="0" t="0" r="7620" b="1270"/>
                  <wp:docPr id="3440402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04022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53" cy="500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07BA19B1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460006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73260DF1" wp14:editId="15F1DA47">
                  <wp:extent cx="1103801" cy="474500"/>
                  <wp:effectExtent l="0" t="0" r="1270" b="1905"/>
                  <wp:docPr id="93828231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282312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050" cy="481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0" w:type="dxa"/>
          </w:tcPr>
          <w:p w14:paraId="09786166" w14:textId="77777777" w:rsidR="00F8595B" w:rsidRPr="006D26E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6D26EB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7A4F95DA" wp14:editId="5A34D803">
                  <wp:extent cx="1313615" cy="600950"/>
                  <wp:effectExtent l="0" t="0" r="1270" b="8890"/>
                  <wp:docPr id="94723240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7232404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271" cy="6168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1" w:type="dxa"/>
          </w:tcPr>
          <w:p w14:paraId="6A3D49D3" w14:textId="77777777" w:rsidR="00F8595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0F6AD1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384FC2D5" wp14:editId="66F233C0">
                  <wp:extent cx="1080770" cy="484130"/>
                  <wp:effectExtent l="0" t="0" r="5080" b="0"/>
                  <wp:docPr id="1966939536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6939536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958" cy="492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1" w:type="dxa"/>
          </w:tcPr>
          <w:p w14:paraId="4C461BF3" w14:textId="77777777" w:rsidR="00F8595B" w:rsidRPr="000F6AD1" w:rsidRDefault="00F8595B" w:rsidP="00F30094">
            <w:pPr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</w:pPr>
            <w:r w:rsidRPr="00237F63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0" distR="0" wp14:anchorId="74B84CCD" wp14:editId="5D673E92">
                  <wp:extent cx="1273384" cy="517666"/>
                  <wp:effectExtent l="0" t="0" r="3175" b="0"/>
                  <wp:docPr id="1481642129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1642129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118" cy="526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  <w:tr w:rsidR="00F8595B" w14:paraId="16E1CC47" w14:textId="77777777" w:rsidTr="00F30094">
        <w:trPr>
          <w:trHeight w:val="222"/>
        </w:trPr>
        <w:tc>
          <w:tcPr>
            <w:tcW w:w="1342" w:type="dxa"/>
            <w:vAlign w:val="center"/>
          </w:tcPr>
          <w:p w14:paraId="16BE4F6D" w14:textId="77777777" w:rsidR="00F8595B" w:rsidRPr="003418D8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</w:p>
        </w:tc>
        <w:tc>
          <w:tcPr>
            <w:tcW w:w="2147" w:type="dxa"/>
          </w:tcPr>
          <w:p w14:paraId="1DF9C48B" w14:textId="77777777" w:rsidR="00F8595B" w:rsidRPr="00202C5C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98" w:type="dxa"/>
          </w:tcPr>
          <w:p w14:paraId="11F5C7F7" w14:textId="77777777" w:rsidR="00F8595B" w:rsidRPr="00B607D7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26" w:type="dxa"/>
          </w:tcPr>
          <w:p w14:paraId="1D04FC70" w14:textId="77777777" w:rsidR="00F8595B" w:rsidRPr="00D64003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985" w:type="dxa"/>
          </w:tcPr>
          <w:p w14:paraId="635526E2" w14:textId="77777777" w:rsidR="00F8595B" w:rsidRPr="00460006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30" w:type="dxa"/>
          </w:tcPr>
          <w:p w14:paraId="54C18FE8" w14:textId="77777777" w:rsidR="00F8595B" w:rsidRPr="006D26EB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81" w:type="dxa"/>
          </w:tcPr>
          <w:p w14:paraId="20BA8F06" w14:textId="77777777" w:rsidR="00F8595B" w:rsidRPr="000F6AD1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81" w:type="dxa"/>
          </w:tcPr>
          <w:p w14:paraId="300DA78E" w14:textId="77777777" w:rsidR="00F8595B" w:rsidRPr="000F6AD1" w:rsidRDefault="00F8595B" w:rsidP="00F30094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</w:tbl>
    <w:p w14:paraId="6F668387" w14:textId="77777777" w:rsidR="00F8595B" w:rsidRDefault="00F8595B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4AD0B3AD" w14:textId="77777777" w:rsidR="00F8595B" w:rsidRDefault="00F8595B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68AE5FD0" w14:textId="170FCBFE" w:rsidR="00F8595B" w:rsidRPr="003418D8" w:rsidRDefault="00F8595B" w:rsidP="00F8595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</w:pPr>
      <w:r w:rsidRPr="00F8595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Table </w:t>
      </w:r>
      <w:r w:rsidR="00733DE9" w:rsidRPr="00F8595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S5</w:t>
      </w:r>
      <w:r w:rsidRPr="00F8595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. </w:t>
      </w:r>
      <w:r w:rsidRPr="003418D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Toxicity prediction for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the </w:t>
      </w:r>
      <w:r w:rsidRPr="003418D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compounds 4a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-4g.</w:t>
      </w:r>
    </w:p>
    <w:tbl>
      <w:tblPr>
        <w:tblStyle w:val="TabloKlavuzu"/>
        <w:tblW w:w="15876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44"/>
        <w:gridCol w:w="1786"/>
        <w:gridCol w:w="1790"/>
        <w:gridCol w:w="1843"/>
        <w:gridCol w:w="1842"/>
        <w:gridCol w:w="1843"/>
        <w:gridCol w:w="1843"/>
        <w:gridCol w:w="1559"/>
        <w:gridCol w:w="2126"/>
      </w:tblGrid>
      <w:tr w:rsidR="00F8595B" w:rsidRPr="003418D8" w14:paraId="680CBA34" w14:textId="77777777" w:rsidTr="00F30094">
        <w:tc>
          <w:tcPr>
            <w:tcW w:w="3030" w:type="dxa"/>
            <w:gridSpan w:val="2"/>
            <w:vAlign w:val="bottom"/>
          </w:tcPr>
          <w:p w14:paraId="049E961E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Compound</w:t>
            </w:r>
          </w:p>
        </w:tc>
        <w:tc>
          <w:tcPr>
            <w:tcW w:w="1790" w:type="dxa"/>
            <w:vAlign w:val="bottom"/>
          </w:tcPr>
          <w:p w14:paraId="52F1B16C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4a</w:t>
            </w:r>
          </w:p>
        </w:tc>
        <w:tc>
          <w:tcPr>
            <w:tcW w:w="1843" w:type="dxa"/>
            <w:vAlign w:val="bottom"/>
          </w:tcPr>
          <w:p w14:paraId="1D3062B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4b</w:t>
            </w:r>
          </w:p>
        </w:tc>
        <w:tc>
          <w:tcPr>
            <w:tcW w:w="1842" w:type="dxa"/>
            <w:vAlign w:val="bottom"/>
          </w:tcPr>
          <w:p w14:paraId="6448B2B7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4c</w:t>
            </w:r>
          </w:p>
        </w:tc>
        <w:tc>
          <w:tcPr>
            <w:tcW w:w="1843" w:type="dxa"/>
            <w:vAlign w:val="bottom"/>
          </w:tcPr>
          <w:p w14:paraId="53FD1050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4d</w:t>
            </w:r>
          </w:p>
        </w:tc>
        <w:tc>
          <w:tcPr>
            <w:tcW w:w="1843" w:type="dxa"/>
            <w:vAlign w:val="bottom"/>
          </w:tcPr>
          <w:p w14:paraId="2E67B43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4e</w:t>
            </w:r>
          </w:p>
        </w:tc>
        <w:tc>
          <w:tcPr>
            <w:tcW w:w="1559" w:type="dxa"/>
            <w:vAlign w:val="bottom"/>
          </w:tcPr>
          <w:p w14:paraId="5B7A6692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4f</w:t>
            </w:r>
          </w:p>
        </w:tc>
        <w:tc>
          <w:tcPr>
            <w:tcW w:w="2126" w:type="dxa"/>
            <w:vAlign w:val="bottom"/>
          </w:tcPr>
          <w:p w14:paraId="01BDC3C9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4g</w:t>
            </w:r>
          </w:p>
        </w:tc>
      </w:tr>
      <w:tr w:rsidR="00F8595B" w:rsidRPr="003418D8" w14:paraId="5B8EC96E" w14:textId="77777777" w:rsidTr="00F30094">
        <w:tc>
          <w:tcPr>
            <w:tcW w:w="1244" w:type="dxa"/>
            <w:vAlign w:val="bottom"/>
          </w:tcPr>
          <w:p w14:paraId="4B5041F9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Classification</w:t>
            </w:r>
          </w:p>
        </w:tc>
        <w:tc>
          <w:tcPr>
            <w:tcW w:w="1786" w:type="dxa"/>
            <w:vAlign w:val="bottom"/>
          </w:tcPr>
          <w:p w14:paraId="60FFB935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Target</w:t>
            </w:r>
          </w:p>
        </w:tc>
        <w:tc>
          <w:tcPr>
            <w:tcW w:w="1790" w:type="dxa"/>
            <w:vAlign w:val="bottom"/>
          </w:tcPr>
          <w:p w14:paraId="4D71189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Prediction</w:t>
            </w:r>
          </w:p>
        </w:tc>
        <w:tc>
          <w:tcPr>
            <w:tcW w:w="1843" w:type="dxa"/>
            <w:vAlign w:val="bottom"/>
          </w:tcPr>
          <w:p w14:paraId="06C9601B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Prediction</w:t>
            </w:r>
          </w:p>
        </w:tc>
        <w:tc>
          <w:tcPr>
            <w:tcW w:w="1842" w:type="dxa"/>
            <w:vAlign w:val="bottom"/>
          </w:tcPr>
          <w:p w14:paraId="767899F6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Prediction</w:t>
            </w:r>
          </w:p>
        </w:tc>
        <w:tc>
          <w:tcPr>
            <w:tcW w:w="1843" w:type="dxa"/>
            <w:vAlign w:val="bottom"/>
          </w:tcPr>
          <w:p w14:paraId="0BB76E61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Prediction</w:t>
            </w:r>
          </w:p>
        </w:tc>
        <w:tc>
          <w:tcPr>
            <w:tcW w:w="1843" w:type="dxa"/>
            <w:vAlign w:val="bottom"/>
          </w:tcPr>
          <w:p w14:paraId="1712240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Prediction</w:t>
            </w:r>
          </w:p>
        </w:tc>
        <w:tc>
          <w:tcPr>
            <w:tcW w:w="1559" w:type="dxa"/>
            <w:vAlign w:val="bottom"/>
          </w:tcPr>
          <w:p w14:paraId="2DFD0180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Prediction</w:t>
            </w:r>
          </w:p>
        </w:tc>
        <w:tc>
          <w:tcPr>
            <w:tcW w:w="2126" w:type="dxa"/>
            <w:vAlign w:val="bottom"/>
          </w:tcPr>
          <w:p w14:paraId="5E2F66FC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Prediction</w:t>
            </w:r>
          </w:p>
        </w:tc>
      </w:tr>
      <w:tr w:rsidR="00F8595B" w:rsidRPr="003418D8" w14:paraId="4CA59B4F" w14:textId="77777777" w:rsidTr="00F30094">
        <w:tc>
          <w:tcPr>
            <w:tcW w:w="1244" w:type="dxa"/>
            <w:vAlign w:val="bottom"/>
          </w:tcPr>
          <w:p w14:paraId="0FD272C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Organ toxicity</w:t>
            </w:r>
          </w:p>
        </w:tc>
        <w:tc>
          <w:tcPr>
            <w:tcW w:w="1786" w:type="dxa"/>
            <w:vAlign w:val="bottom"/>
          </w:tcPr>
          <w:p w14:paraId="178A12C3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Hepatotoxicity</w:t>
            </w:r>
          </w:p>
        </w:tc>
        <w:tc>
          <w:tcPr>
            <w:tcW w:w="1790" w:type="dxa"/>
            <w:vAlign w:val="bottom"/>
          </w:tcPr>
          <w:p w14:paraId="26FE8DD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0E946A7E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842" w:type="dxa"/>
            <w:vAlign w:val="bottom"/>
          </w:tcPr>
          <w:p w14:paraId="6EC62123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843" w:type="dxa"/>
            <w:vAlign w:val="bottom"/>
          </w:tcPr>
          <w:p w14:paraId="41F232DA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843" w:type="dxa"/>
            <w:vAlign w:val="bottom"/>
          </w:tcPr>
          <w:p w14:paraId="0395A7D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559" w:type="dxa"/>
            <w:vAlign w:val="bottom"/>
          </w:tcPr>
          <w:p w14:paraId="1F54CA5C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2126" w:type="dxa"/>
            <w:vAlign w:val="bottom"/>
          </w:tcPr>
          <w:p w14:paraId="12E3EA71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</w:tr>
      <w:tr w:rsidR="00F8595B" w:rsidRPr="003418D8" w14:paraId="633C2773" w14:textId="77777777" w:rsidTr="00F30094">
        <w:tc>
          <w:tcPr>
            <w:tcW w:w="1244" w:type="dxa"/>
            <w:vAlign w:val="bottom"/>
          </w:tcPr>
          <w:p w14:paraId="084410A0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Organ toxicity</w:t>
            </w:r>
          </w:p>
        </w:tc>
        <w:tc>
          <w:tcPr>
            <w:tcW w:w="1786" w:type="dxa"/>
            <w:vAlign w:val="bottom"/>
          </w:tcPr>
          <w:p w14:paraId="363E8552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Cardiotoxicity</w:t>
            </w:r>
          </w:p>
        </w:tc>
        <w:tc>
          <w:tcPr>
            <w:tcW w:w="1790" w:type="dxa"/>
            <w:vAlign w:val="bottom"/>
          </w:tcPr>
          <w:p w14:paraId="178D614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25DA7787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2" w:type="dxa"/>
            <w:vAlign w:val="bottom"/>
          </w:tcPr>
          <w:p w14:paraId="4928447E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28D8766F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13443FF1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559" w:type="dxa"/>
            <w:vAlign w:val="bottom"/>
          </w:tcPr>
          <w:p w14:paraId="3C55BC32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2126" w:type="dxa"/>
            <w:vAlign w:val="bottom"/>
          </w:tcPr>
          <w:p w14:paraId="4021941E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</w:tr>
      <w:tr w:rsidR="00F8595B" w:rsidRPr="003418D8" w14:paraId="1EBF9D21" w14:textId="77777777" w:rsidTr="00F30094">
        <w:tc>
          <w:tcPr>
            <w:tcW w:w="1244" w:type="dxa"/>
            <w:vAlign w:val="bottom"/>
          </w:tcPr>
          <w:p w14:paraId="15C25DD7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Toxicity end points</w:t>
            </w:r>
          </w:p>
        </w:tc>
        <w:tc>
          <w:tcPr>
            <w:tcW w:w="1786" w:type="dxa"/>
            <w:vAlign w:val="bottom"/>
          </w:tcPr>
          <w:p w14:paraId="5C96CCA2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Carcinogenicity</w:t>
            </w:r>
          </w:p>
        </w:tc>
        <w:tc>
          <w:tcPr>
            <w:tcW w:w="1790" w:type="dxa"/>
            <w:vAlign w:val="bottom"/>
          </w:tcPr>
          <w:p w14:paraId="2035404A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843" w:type="dxa"/>
            <w:vAlign w:val="bottom"/>
          </w:tcPr>
          <w:p w14:paraId="35F01DC4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842" w:type="dxa"/>
            <w:vAlign w:val="bottom"/>
          </w:tcPr>
          <w:p w14:paraId="57B2BB99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7ED3BCC9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843" w:type="dxa"/>
            <w:vAlign w:val="bottom"/>
          </w:tcPr>
          <w:p w14:paraId="1BFE73EB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559" w:type="dxa"/>
            <w:vAlign w:val="bottom"/>
          </w:tcPr>
          <w:p w14:paraId="0BB1AC75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2126" w:type="dxa"/>
            <w:vAlign w:val="bottom"/>
          </w:tcPr>
          <w:p w14:paraId="3A31ACD1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</w:tr>
      <w:tr w:rsidR="00F8595B" w:rsidRPr="003418D8" w14:paraId="3BEF9B23" w14:textId="77777777" w:rsidTr="00F30094">
        <w:tc>
          <w:tcPr>
            <w:tcW w:w="1244" w:type="dxa"/>
            <w:vAlign w:val="bottom"/>
          </w:tcPr>
          <w:p w14:paraId="37FBAE3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Toxicity end points</w:t>
            </w:r>
          </w:p>
        </w:tc>
        <w:tc>
          <w:tcPr>
            <w:tcW w:w="1786" w:type="dxa"/>
            <w:vAlign w:val="bottom"/>
          </w:tcPr>
          <w:p w14:paraId="4D583D4A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Cytotoxicity</w:t>
            </w:r>
          </w:p>
        </w:tc>
        <w:tc>
          <w:tcPr>
            <w:tcW w:w="1790" w:type="dxa"/>
            <w:vAlign w:val="bottom"/>
          </w:tcPr>
          <w:p w14:paraId="4D3425A3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6494AB50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2" w:type="dxa"/>
            <w:vAlign w:val="bottom"/>
          </w:tcPr>
          <w:p w14:paraId="367D18BE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782B1473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27BC816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559" w:type="dxa"/>
            <w:vAlign w:val="bottom"/>
          </w:tcPr>
          <w:p w14:paraId="05BD2F8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2126" w:type="dxa"/>
            <w:vAlign w:val="bottom"/>
          </w:tcPr>
          <w:p w14:paraId="45D5F39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</w:tr>
      <w:tr w:rsidR="00F8595B" w:rsidRPr="003418D8" w14:paraId="6FA4A3BC" w14:textId="77777777" w:rsidTr="00F30094">
        <w:tc>
          <w:tcPr>
            <w:tcW w:w="1244" w:type="dxa"/>
            <w:vAlign w:val="bottom"/>
          </w:tcPr>
          <w:p w14:paraId="721F640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Tox21-Nuclear receptor signalling pathways</w:t>
            </w:r>
          </w:p>
        </w:tc>
        <w:tc>
          <w:tcPr>
            <w:tcW w:w="1786" w:type="dxa"/>
            <w:vAlign w:val="bottom"/>
          </w:tcPr>
          <w:p w14:paraId="394D6A56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Estrogen</w:t>
            </w:r>
            <w:proofErr w:type="spellEnd"/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Receptor Alpha (ER)</w:t>
            </w:r>
          </w:p>
        </w:tc>
        <w:tc>
          <w:tcPr>
            <w:tcW w:w="1790" w:type="dxa"/>
            <w:vAlign w:val="bottom"/>
          </w:tcPr>
          <w:p w14:paraId="69F54094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00BB57B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2" w:type="dxa"/>
            <w:vAlign w:val="bottom"/>
          </w:tcPr>
          <w:p w14:paraId="2E20DB2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3D852311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379F20B9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559" w:type="dxa"/>
            <w:vAlign w:val="bottom"/>
          </w:tcPr>
          <w:p w14:paraId="6EB73DC2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2126" w:type="dxa"/>
            <w:vAlign w:val="bottom"/>
          </w:tcPr>
          <w:p w14:paraId="06C9328B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</w:tr>
      <w:tr w:rsidR="00F8595B" w:rsidRPr="003418D8" w14:paraId="6B6B4973" w14:textId="77777777" w:rsidTr="00F30094">
        <w:tc>
          <w:tcPr>
            <w:tcW w:w="1244" w:type="dxa"/>
            <w:vAlign w:val="bottom"/>
          </w:tcPr>
          <w:p w14:paraId="1A2A47B4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Tox21-Nuclear receptor </w:t>
            </w: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signalling pathways</w:t>
            </w:r>
          </w:p>
        </w:tc>
        <w:tc>
          <w:tcPr>
            <w:tcW w:w="1786" w:type="dxa"/>
            <w:vAlign w:val="bottom"/>
          </w:tcPr>
          <w:p w14:paraId="630D8726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 xml:space="preserve">Peroxisome Proliferator Activated Receptor </w:t>
            </w: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Gamma (PPAR-Gamma)</w:t>
            </w:r>
          </w:p>
        </w:tc>
        <w:tc>
          <w:tcPr>
            <w:tcW w:w="1790" w:type="dxa"/>
            <w:vAlign w:val="bottom"/>
          </w:tcPr>
          <w:p w14:paraId="1906B6F1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IA</w:t>
            </w:r>
          </w:p>
        </w:tc>
        <w:tc>
          <w:tcPr>
            <w:tcW w:w="1843" w:type="dxa"/>
            <w:vAlign w:val="bottom"/>
          </w:tcPr>
          <w:p w14:paraId="31A4F1E0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2" w:type="dxa"/>
            <w:vAlign w:val="bottom"/>
          </w:tcPr>
          <w:p w14:paraId="1FDFEC4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6C791C36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7D3C4670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559" w:type="dxa"/>
            <w:vAlign w:val="bottom"/>
          </w:tcPr>
          <w:p w14:paraId="0C673C96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2126" w:type="dxa"/>
            <w:vAlign w:val="bottom"/>
          </w:tcPr>
          <w:p w14:paraId="6F8C10BE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</w:tr>
      <w:tr w:rsidR="00F8595B" w:rsidRPr="003418D8" w14:paraId="2B25D207" w14:textId="77777777" w:rsidTr="00F30094">
        <w:tc>
          <w:tcPr>
            <w:tcW w:w="1244" w:type="dxa"/>
            <w:vAlign w:val="bottom"/>
          </w:tcPr>
          <w:p w14:paraId="0DEDA782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Tox21-Stress response pathways</w:t>
            </w:r>
          </w:p>
        </w:tc>
        <w:tc>
          <w:tcPr>
            <w:tcW w:w="1786" w:type="dxa"/>
            <w:vAlign w:val="bottom"/>
          </w:tcPr>
          <w:p w14:paraId="713FDAE6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Nuclear factor (erythroid-derived 2)-like 2/antioxidant responsive element (nrf2/ARE)</w:t>
            </w:r>
          </w:p>
        </w:tc>
        <w:tc>
          <w:tcPr>
            <w:tcW w:w="1790" w:type="dxa"/>
            <w:vAlign w:val="bottom"/>
          </w:tcPr>
          <w:p w14:paraId="39BD9DFE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3A62FD9A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2" w:type="dxa"/>
            <w:vAlign w:val="bottom"/>
          </w:tcPr>
          <w:p w14:paraId="02A7DF1B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7D26C055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52AD7F8E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559" w:type="dxa"/>
            <w:vAlign w:val="bottom"/>
          </w:tcPr>
          <w:p w14:paraId="6503531C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2126" w:type="dxa"/>
            <w:vAlign w:val="bottom"/>
          </w:tcPr>
          <w:p w14:paraId="4B9841EC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</w:tr>
      <w:tr w:rsidR="00F8595B" w:rsidRPr="003418D8" w14:paraId="0591921B" w14:textId="77777777" w:rsidTr="00F30094">
        <w:tc>
          <w:tcPr>
            <w:tcW w:w="1244" w:type="dxa"/>
            <w:vAlign w:val="bottom"/>
          </w:tcPr>
          <w:p w14:paraId="64F7217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Tox21-Stress response pathways</w:t>
            </w:r>
          </w:p>
        </w:tc>
        <w:tc>
          <w:tcPr>
            <w:tcW w:w="1786" w:type="dxa"/>
            <w:vAlign w:val="bottom"/>
          </w:tcPr>
          <w:p w14:paraId="77CBEB02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Heat shock factor response element (HSE)</w:t>
            </w:r>
          </w:p>
        </w:tc>
        <w:tc>
          <w:tcPr>
            <w:tcW w:w="1790" w:type="dxa"/>
            <w:vAlign w:val="bottom"/>
          </w:tcPr>
          <w:p w14:paraId="65039393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55416550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2" w:type="dxa"/>
            <w:vAlign w:val="bottom"/>
          </w:tcPr>
          <w:p w14:paraId="48D89204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37668922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73A7A37B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559" w:type="dxa"/>
            <w:vAlign w:val="bottom"/>
          </w:tcPr>
          <w:p w14:paraId="0137A67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2126" w:type="dxa"/>
            <w:vAlign w:val="bottom"/>
          </w:tcPr>
          <w:p w14:paraId="4EFAC62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</w:tr>
      <w:tr w:rsidR="00F8595B" w:rsidRPr="003418D8" w14:paraId="53DAA425" w14:textId="77777777" w:rsidTr="00F30094">
        <w:tc>
          <w:tcPr>
            <w:tcW w:w="1244" w:type="dxa"/>
            <w:vAlign w:val="bottom"/>
          </w:tcPr>
          <w:p w14:paraId="3C9EC803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Tox21-Stress response pathways</w:t>
            </w:r>
          </w:p>
        </w:tc>
        <w:tc>
          <w:tcPr>
            <w:tcW w:w="1786" w:type="dxa"/>
            <w:vAlign w:val="bottom"/>
          </w:tcPr>
          <w:p w14:paraId="326BE964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Mitochondrial Membrane Potential (MMP)</w:t>
            </w:r>
          </w:p>
        </w:tc>
        <w:tc>
          <w:tcPr>
            <w:tcW w:w="1790" w:type="dxa"/>
            <w:vAlign w:val="bottom"/>
          </w:tcPr>
          <w:p w14:paraId="70E5740C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2DA1DE95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2" w:type="dxa"/>
            <w:vAlign w:val="bottom"/>
          </w:tcPr>
          <w:p w14:paraId="35E4B519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2204580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843" w:type="dxa"/>
            <w:vAlign w:val="bottom"/>
          </w:tcPr>
          <w:p w14:paraId="1BB2A7A4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559" w:type="dxa"/>
            <w:vAlign w:val="bottom"/>
          </w:tcPr>
          <w:p w14:paraId="2FD60BE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2126" w:type="dxa"/>
            <w:vAlign w:val="bottom"/>
          </w:tcPr>
          <w:p w14:paraId="41938824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</w:tr>
      <w:tr w:rsidR="00F8595B" w:rsidRPr="003418D8" w14:paraId="4282AC3C" w14:textId="77777777" w:rsidTr="00F30094">
        <w:tc>
          <w:tcPr>
            <w:tcW w:w="1244" w:type="dxa"/>
            <w:vAlign w:val="bottom"/>
          </w:tcPr>
          <w:p w14:paraId="05D7FBD5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Molecular Initiating Events</w:t>
            </w:r>
          </w:p>
        </w:tc>
        <w:tc>
          <w:tcPr>
            <w:tcW w:w="1786" w:type="dxa"/>
            <w:vAlign w:val="bottom"/>
          </w:tcPr>
          <w:p w14:paraId="49E4CC6E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GABA receptor (GABAR)</w:t>
            </w:r>
          </w:p>
        </w:tc>
        <w:tc>
          <w:tcPr>
            <w:tcW w:w="1790" w:type="dxa"/>
            <w:vAlign w:val="bottom"/>
          </w:tcPr>
          <w:p w14:paraId="69837EAF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74A000E6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2" w:type="dxa"/>
            <w:vAlign w:val="bottom"/>
          </w:tcPr>
          <w:p w14:paraId="394F6507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35E37F8E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73A14565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559" w:type="dxa"/>
            <w:vAlign w:val="bottom"/>
          </w:tcPr>
          <w:p w14:paraId="0CF03997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2126" w:type="dxa"/>
            <w:vAlign w:val="bottom"/>
          </w:tcPr>
          <w:p w14:paraId="76DE201B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</w:tr>
      <w:tr w:rsidR="00F8595B" w:rsidRPr="003418D8" w14:paraId="383AB52F" w14:textId="77777777" w:rsidTr="00F30094">
        <w:tc>
          <w:tcPr>
            <w:tcW w:w="1244" w:type="dxa"/>
            <w:vAlign w:val="bottom"/>
          </w:tcPr>
          <w:p w14:paraId="2A166086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Molecular Initiating Events</w:t>
            </w:r>
          </w:p>
        </w:tc>
        <w:tc>
          <w:tcPr>
            <w:tcW w:w="1786" w:type="dxa"/>
            <w:vAlign w:val="bottom"/>
          </w:tcPr>
          <w:p w14:paraId="3781CFA5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Achetylcholinesterase</w:t>
            </w:r>
            <w:proofErr w:type="spellEnd"/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AChE</w:t>
            </w:r>
            <w:proofErr w:type="spellEnd"/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790" w:type="dxa"/>
            <w:vAlign w:val="bottom"/>
          </w:tcPr>
          <w:p w14:paraId="0A07B40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649318A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842" w:type="dxa"/>
            <w:vAlign w:val="bottom"/>
          </w:tcPr>
          <w:p w14:paraId="7A25DF3C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843" w:type="dxa"/>
            <w:vAlign w:val="bottom"/>
          </w:tcPr>
          <w:p w14:paraId="19F20AD1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843" w:type="dxa"/>
            <w:vAlign w:val="bottom"/>
          </w:tcPr>
          <w:p w14:paraId="7595BDE1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559" w:type="dxa"/>
            <w:vAlign w:val="bottom"/>
          </w:tcPr>
          <w:p w14:paraId="0CA2454C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2126" w:type="dxa"/>
            <w:vAlign w:val="bottom"/>
          </w:tcPr>
          <w:p w14:paraId="48491F18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</w:tr>
      <w:tr w:rsidR="00F8595B" w:rsidRPr="003418D8" w14:paraId="640A829C" w14:textId="77777777" w:rsidTr="00F30094">
        <w:tc>
          <w:tcPr>
            <w:tcW w:w="1244" w:type="dxa"/>
            <w:vAlign w:val="bottom"/>
          </w:tcPr>
          <w:p w14:paraId="3F45A145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Molecular Initiating Events</w:t>
            </w:r>
          </w:p>
        </w:tc>
        <w:tc>
          <w:tcPr>
            <w:tcW w:w="1786" w:type="dxa"/>
            <w:vAlign w:val="bottom"/>
          </w:tcPr>
          <w:p w14:paraId="6D489BB2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NADH-quinone oxidoreductase (NADHOX)</w:t>
            </w:r>
          </w:p>
        </w:tc>
        <w:tc>
          <w:tcPr>
            <w:tcW w:w="1790" w:type="dxa"/>
            <w:vAlign w:val="bottom"/>
          </w:tcPr>
          <w:p w14:paraId="1589EE62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678ADCAC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2" w:type="dxa"/>
            <w:vAlign w:val="bottom"/>
          </w:tcPr>
          <w:p w14:paraId="55409FBB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2B3C9C55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843" w:type="dxa"/>
            <w:vAlign w:val="bottom"/>
          </w:tcPr>
          <w:p w14:paraId="4F4622B9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1559" w:type="dxa"/>
            <w:vAlign w:val="bottom"/>
          </w:tcPr>
          <w:p w14:paraId="50AEF5BD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  <w:tc>
          <w:tcPr>
            <w:tcW w:w="2126" w:type="dxa"/>
            <w:vAlign w:val="bottom"/>
          </w:tcPr>
          <w:p w14:paraId="63162807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IA</w:t>
            </w:r>
          </w:p>
        </w:tc>
      </w:tr>
      <w:tr w:rsidR="00F8595B" w:rsidRPr="003418D8" w14:paraId="104C6899" w14:textId="77777777" w:rsidTr="00F30094">
        <w:tc>
          <w:tcPr>
            <w:tcW w:w="1244" w:type="dxa"/>
            <w:vAlign w:val="bottom"/>
          </w:tcPr>
          <w:p w14:paraId="0241945C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86" w:type="dxa"/>
            <w:vAlign w:val="center"/>
          </w:tcPr>
          <w:p w14:paraId="28E5404D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t>Class I: fatal if swallowed (LD50 ≤ 5)</w:t>
            </w:r>
          </w:p>
          <w:p w14:paraId="7DE08A43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t>Class II: fatal if swallowed (5 &lt; LD50 ≤ 50)</w:t>
            </w:r>
          </w:p>
          <w:p w14:paraId="2A251757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lastRenderedPageBreak/>
              <w:t>Class III: toxic if swallowed (50 &lt; LD50 ≤ 300)</w:t>
            </w:r>
          </w:p>
          <w:p w14:paraId="6BFD26C4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t>Class IV: harmful if swallowed (300 &lt; LD50 ≤ 2000)</w:t>
            </w:r>
          </w:p>
          <w:p w14:paraId="69C515F3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t>Class V: may be harmful if swallowed (2000 &lt; LD50 ≤ 5000)</w:t>
            </w:r>
          </w:p>
          <w:p w14:paraId="48E80915" w14:textId="77777777" w:rsidR="00F8595B" w:rsidRPr="003418D8" w:rsidRDefault="00F8595B" w:rsidP="00F3009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</w:pPr>
            <w:r w:rsidRPr="003418D8">
              <w:rPr>
                <w:rFonts w:ascii="Helvetica" w:eastAsia="Times New Roman" w:hAnsi="Helvetica" w:cs="Times New Roman"/>
                <w:color w:val="000000"/>
                <w:kern w:val="0"/>
                <w:sz w:val="20"/>
                <w:szCs w:val="20"/>
                <w:lang w:val="en-GB" w:eastAsia="tr-TR"/>
                <w14:ligatures w14:val="none"/>
              </w:rPr>
              <w:t>Class VI: non-toxic (LD50 &gt; 5000)</w:t>
            </w:r>
          </w:p>
          <w:p w14:paraId="08B1437F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90" w:type="dxa"/>
          </w:tcPr>
          <w:p w14:paraId="137722F3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  <w:lang w:val="en-GB"/>
              </w:rPr>
              <w:lastRenderedPageBreak/>
              <w:drawing>
                <wp:inline distT="0" distB="0" distL="0" distR="0" wp14:anchorId="5CD848AB" wp14:editId="7068BBF5">
                  <wp:extent cx="1109289" cy="477520"/>
                  <wp:effectExtent l="0" t="0" r="0" b="0"/>
                  <wp:docPr id="99169650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4368985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640" cy="484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5C848683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  <w:lang w:val="en-GB"/>
              </w:rPr>
              <w:drawing>
                <wp:inline distT="0" distB="0" distL="0" distR="0" wp14:anchorId="7CFF9F29" wp14:editId="7589DD28">
                  <wp:extent cx="1220300" cy="477671"/>
                  <wp:effectExtent l="0" t="0" r="0" b="0"/>
                  <wp:docPr id="93147400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62047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819" cy="478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14:paraId="63293F4E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  <w:lang w:val="en-GB"/>
              </w:rPr>
              <w:drawing>
                <wp:inline distT="0" distB="0" distL="0" distR="0" wp14:anchorId="44F62BB6" wp14:editId="32F7B96A">
                  <wp:extent cx="1173480" cy="494463"/>
                  <wp:effectExtent l="0" t="0" r="7620" b="1270"/>
                  <wp:docPr id="474874056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04022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53" cy="500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406E8CDF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  <w:lang w:val="en-GB"/>
              </w:rPr>
              <w:drawing>
                <wp:inline distT="0" distB="0" distL="0" distR="0" wp14:anchorId="6490D83E" wp14:editId="23C4C055">
                  <wp:extent cx="1110827" cy="477520"/>
                  <wp:effectExtent l="0" t="0" r="0" b="0"/>
                  <wp:docPr id="1568212583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282312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3607" cy="478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6C1F1250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  <w:lang w:val="en-GB"/>
              </w:rPr>
              <w:drawing>
                <wp:inline distT="0" distB="0" distL="0" distR="0" wp14:anchorId="4E132F61" wp14:editId="510D8669">
                  <wp:extent cx="1043809" cy="477520"/>
                  <wp:effectExtent l="0" t="0" r="4445" b="0"/>
                  <wp:docPr id="71889033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7232404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678" cy="487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7F0E75F4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418D8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  <w:lang w:val="en-GB"/>
              </w:rPr>
              <w:drawing>
                <wp:inline distT="0" distB="0" distL="0" distR="0" wp14:anchorId="0EEA52BF" wp14:editId="4E7532BE">
                  <wp:extent cx="850605" cy="381028"/>
                  <wp:effectExtent l="0" t="0" r="6985" b="0"/>
                  <wp:docPr id="1720887667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6939536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138" cy="3839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68D00B3F" w14:textId="77777777" w:rsidR="00F8595B" w:rsidRPr="003418D8" w:rsidRDefault="00F8595B" w:rsidP="00F30094">
            <w:pPr>
              <w:spacing w:line="276" w:lineRule="auto"/>
              <w:jc w:val="both"/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  <w:lang w:val="en-GB"/>
              </w:rPr>
            </w:pPr>
            <w:r w:rsidRPr="003418D8">
              <w:rPr>
                <w:rFonts w:ascii="Arial" w:hAnsi="Arial" w:cs="Arial"/>
                <w:noProof/>
                <w:color w:val="222222"/>
                <w:sz w:val="20"/>
                <w:szCs w:val="20"/>
                <w:shd w:val="clear" w:color="auto" w:fill="FFFFFF"/>
                <w:lang w:val="en-GB"/>
              </w:rPr>
              <w:drawing>
                <wp:inline distT="0" distB="0" distL="0" distR="0" wp14:anchorId="01287633" wp14:editId="084B2779">
                  <wp:extent cx="993875" cy="404037"/>
                  <wp:effectExtent l="0" t="0" r="0" b="0"/>
                  <wp:docPr id="103859874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1642129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9150" cy="426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5580F5" w14:textId="77777777" w:rsidR="00F8595B" w:rsidRDefault="00F8595B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58097977" w14:textId="77777777" w:rsidR="00F8595B" w:rsidRDefault="00F8595B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7E125A29" w14:textId="77777777" w:rsidR="002D7FA5" w:rsidRDefault="002D7FA5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74EDE7F7" w14:textId="77777777" w:rsidR="002D7FA5" w:rsidRDefault="002D7FA5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3231CF05" w14:textId="77777777" w:rsidR="002D7FA5" w:rsidRDefault="002D7FA5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135C3EF9" w14:textId="77777777" w:rsidR="002D7FA5" w:rsidRDefault="002D7FA5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7B112430" w14:textId="77777777" w:rsidR="002D7FA5" w:rsidRDefault="002D7FA5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12D92CC7" w14:textId="77777777" w:rsidR="002D7FA5" w:rsidRDefault="002D7FA5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3EFB5882" w14:textId="77777777" w:rsidR="002D7FA5" w:rsidRDefault="002D7FA5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6B0D55C1" w14:textId="77777777" w:rsidR="002D7FA5" w:rsidRDefault="002D7FA5" w:rsidP="00F859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00A324A0" w14:textId="77777777" w:rsidR="002D7FA5" w:rsidRDefault="002D7FA5" w:rsidP="00F8595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E85B693" w14:textId="47A5A363" w:rsidR="00F8595B" w:rsidRPr="007A22B8" w:rsidRDefault="00F8595B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7A22B8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Table </w:t>
      </w:r>
      <w:r w:rsidR="00733DE9">
        <w:rPr>
          <w:rFonts w:ascii="Times New Roman" w:hAnsi="Times New Roman" w:cs="Times New Roman"/>
          <w:sz w:val="24"/>
          <w:szCs w:val="24"/>
          <w:lang w:val="en-GB"/>
        </w:rPr>
        <w:t>S6</w:t>
      </w:r>
      <w:r w:rsidRPr="007A22B8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Autodock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grid box and root mean square deviation (RMSD) score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37"/>
        <w:gridCol w:w="3443"/>
        <w:gridCol w:w="3442"/>
        <w:gridCol w:w="3672"/>
      </w:tblGrid>
      <w:tr w:rsidR="00F8595B" w14:paraId="17C4FE3A" w14:textId="77777777" w:rsidTr="00F30094">
        <w:tc>
          <w:tcPr>
            <w:tcW w:w="3498" w:type="dxa"/>
          </w:tcPr>
          <w:p w14:paraId="6ABA1844" w14:textId="77777777" w:rsidR="00F8595B" w:rsidRDefault="00F8595B" w:rsidP="00F30094">
            <w:proofErr w:type="spellStart"/>
            <w:r>
              <w:t>Proteins</w:t>
            </w:r>
            <w:proofErr w:type="spellEnd"/>
          </w:p>
        </w:tc>
        <w:tc>
          <w:tcPr>
            <w:tcW w:w="3498" w:type="dxa"/>
          </w:tcPr>
          <w:p w14:paraId="0041D414" w14:textId="77777777" w:rsidR="00F8595B" w:rsidRDefault="00F8595B" w:rsidP="00F30094">
            <w:proofErr w:type="spellStart"/>
            <w:r>
              <w:t>Dimension</w:t>
            </w:r>
            <w:proofErr w:type="spellEnd"/>
            <w:r>
              <w:t xml:space="preserve"> Grid Box</w:t>
            </w:r>
          </w:p>
        </w:tc>
        <w:tc>
          <w:tcPr>
            <w:tcW w:w="3499" w:type="dxa"/>
          </w:tcPr>
          <w:p w14:paraId="7871C1E7" w14:textId="77777777" w:rsidR="00F8595B" w:rsidRDefault="00F8595B" w:rsidP="00F30094">
            <w:r>
              <w:t>Grid Box</w:t>
            </w:r>
          </w:p>
        </w:tc>
        <w:tc>
          <w:tcPr>
            <w:tcW w:w="3499" w:type="dxa"/>
          </w:tcPr>
          <w:p w14:paraId="3F28B56D" w14:textId="77777777" w:rsidR="00F8595B" w:rsidRDefault="00F8595B" w:rsidP="00F30094">
            <w:proofErr w:type="spellStart"/>
            <w:r>
              <w:t>Native</w:t>
            </w:r>
            <w:proofErr w:type="spellEnd"/>
            <w:r>
              <w:t xml:space="preserve"> Ligand RMSD </w:t>
            </w:r>
            <w:proofErr w:type="spellStart"/>
            <w:r>
              <w:t>Score</w:t>
            </w:r>
            <w:proofErr w:type="spellEnd"/>
          </w:p>
        </w:tc>
      </w:tr>
      <w:tr w:rsidR="00F8595B" w14:paraId="25CFEFCF" w14:textId="77777777" w:rsidTr="00F30094">
        <w:tc>
          <w:tcPr>
            <w:tcW w:w="3498" w:type="dxa"/>
          </w:tcPr>
          <w:p w14:paraId="7B59B28F" w14:textId="77777777" w:rsidR="00F8595B" w:rsidRDefault="00F8595B" w:rsidP="00F30094">
            <w:r>
              <w:t>4OR0-Chain A</w:t>
            </w:r>
          </w:p>
        </w:tc>
        <w:tc>
          <w:tcPr>
            <w:tcW w:w="3498" w:type="dxa"/>
          </w:tcPr>
          <w:p w14:paraId="3B2420B2" w14:textId="77777777" w:rsidR="00F8595B" w:rsidRDefault="00F8595B" w:rsidP="00F30094">
            <w:r>
              <w:t>-0.1 x 19.0 x 107.0</w:t>
            </w:r>
          </w:p>
        </w:tc>
        <w:tc>
          <w:tcPr>
            <w:tcW w:w="3499" w:type="dxa"/>
          </w:tcPr>
          <w:p w14:paraId="7407132B" w14:textId="77777777" w:rsidR="00F8595B" w:rsidRDefault="00F8595B" w:rsidP="00F30094">
            <w:r>
              <w:t>40*40*40</w:t>
            </w:r>
          </w:p>
        </w:tc>
        <w:tc>
          <w:tcPr>
            <w:tcW w:w="3499" w:type="dxa"/>
          </w:tcPr>
          <w:p w14:paraId="4E7755E7" w14:textId="77777777" w:rsidR="00F8595B" w:rsidRDefault="00F8595B" w:rsidP="00F30094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2B9461AA" wp14:editId="7673843B">
                  <wp:extent cx="1950720" cy="2301240"/>
                  <wp:effectExtent l="0" t="0" r="0" b="3810"/>
                  <wp:docPr id="1869532474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637" t="18887" r="33333" b="21074"/>
                          <a:stretch/>
                        </pic:blipFill>
                        <pic:spPr bwMode="auto">
                          <a:xfrm>
                            <a:off x="0" y="0"/>
                            <a:ext cx="1950720" cy="230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3274D5E" w14:textId="77777777" w:rsidR="00F8595B" w:rsidRDefault="00F8595B" w:rsidP="00F30094">
            <w:pPr>
              <w:pStyle w:val="NormalWeb"/>
            </w:pPr>
            <w:r>
              <w:t>1.19224</w:t>
            </w:r>
            <w:r>
              <w:rPr>
                <w:rFonts w:ascii="Georgia" w:hAnsi="Georgia"/>
                <w:color w:val="1F1F1F"/>
              </w:rPr>
              <w:t>Å</w:t>
            </w:r>
          </w:p>
        </w:tc>
      </w:tr>
      <w:tr w:rsidR="00F8595B" w14:paraId="208610E7" w14:textId="77777777" w:rsidTr="00F30094">
        <w:tc>
          <w:tcPr>
            <w:tcW w:w="3498" w:type="dxa"/>
          </w:tcPr>
          <w:p w14:paraId="352F97D0" w14:textId="77777777" w:rsidR="00F8595B" w:rsidRDefault="00F8595B" w:rsidP="00F30094">
            <w:r w:rsidRPr="0032023A">
              <w:t xml:space="preserve">4OR0-Chain </w:t>
            </w:r>
            <w:r>
              <w:t>B</w:t>
            </w:r>
          </w:p>
        </w:tc>
        <w:tc>
          <w:tcPr>
            <w:tcW w:w="3498" w:type="dxa"/>
          </w:tcPr>
          <w:p w14:paraId="7DDFE891" w14:textId="77777777" w:rsidR="00F8595B" w:rsidRDefault="00F8595B" w:rsidP="00F30094">
            <w:r>
              <w:t>68.4 x 24.4 x 95.0</w:t>
            </w:r>
          </w:p>
        </w:tc>
        <w:tc>
          <w:tcPr>
            <w:tcW w:w="3499" w:type="dxa"/>
          </w:tcPr>
          <w:p w14:paraId="11E9F2FF" w14:textId="77777777" w:rsidR="00F8595B" w:rsidRDefault="00F8595B" w:rsidP="00F30094">
            <w:r w:rsidRPr="002F73F7">
              <w:t>40*40*40</w:t>
            </w:r>
          </w:p>
        </w:tc>
        <w:tc>
          <w:tcPr>
            <w:tcW w:w="3499" w:type="dxa"/>
          </w:tcPr>
          <w:p w14:paraId="571BDEE7" w14:textId="77777777" w:rsidR="00F8595B" w:rsidRDefault="00F8595B" w:rsidP="00F30094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48A4C498" wp14:editId="7416CA1E">
                  <wp:extent cx="1115809" cy="1864995"/>
                  <wp:effectExtent l="6350" t="0" r="0" b="0"/>
                  <wp:docPr id="188285689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147" t="16700" r="33971" b="13519"/>
                          <a:stretch/>
                        </pic:blipFill>
                        <pic:spPr bwMode="auto">
                          <a:xfrm rot="5400000">
                            <a:off x="0" y="0"/>
                            <a:ext cx="1120846" cy="1873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3431B95" w14:textId="77777777" w:rsidR="00F8595B" w:rsidRDefault="00F8595B" w:rsidP="00F30094">
            <w:r>
              <w:t>1.13119</w:t>
            </w:r>
            <w:r>
              <w:rPr>
                <w:rFonts w:ascii="Georgia" w:hAnsi="Georgia"/>
                <w:color w:val="1F1F1F"/>
              </w:rPr>
              <w:t>Å</w:t>
            </w:r>
          </w:p>
        </w:tc>
      </w:tr>
      <w:tr w:rsidR="00F8595B" w14:paraId="02048B75" w14:textId="77777777" w:rsidTr="00F30094">
        <w:tc>
          <w:tcPr>
            <w:tcW w:w="3498" w:type="dxa"/>
          </w:tcPr>
          <w:p w14:paraId="5243255D" w14:textId="77777777" w:rsidR="00F8595B" w:rsidRDefault="00F8595B" w:rsidP="00F30094">
            <w:r>
              <w:t>3V03</w:t>
            </w:r>
            <w:r w:rsidRPr="0032023A">
              <w:t>-Chain A</w:t>
            </w:r>
          </w:p>
        </w:tc>
        <w:tc>
          <w:tcPr>
            <w:tcW w:w="3498" w:type="dxa"/>
          </w:tcPr>
          <w:p w14:paraId="74FD4A82" w14:textId="77777777" w:rsidR="00F8595B" w:rsidRDefault="00F8595B" w:rsidP="00F30094">
            <w:r>
              <w:t>10.1 x 20.4 x 40.7</w:t>
            </w:r>
          </w:p>
        </w:tc>
        <w:tc>
          <w:tcPr>
            <w:tcW w:w="3499" w:type="dxa"/>
          </w:tcPr>
          <w:p w14:paraId="34204261" w14:textId="77777777" w:rsidR="00F8595B" w:rsidRDefault="00F8595B" w:rsidP="00F30094">
            <w:r w:rsidRPr="002F73F7">
              <w:t>40*40*40</w:t>
            </w:r>
          </w:p>
        </w:tc>
        <w:tc>
          <w:tcPr>
            <w:tcW w:w="3499" w:type="dxa"/>
          </w:tcPr>
          <w:p w14:paraId="549F6578" w14:textId="77777777" w:rsidR="00F8595B" w:rsidRDefault="00F8595B" w:rsidP="00F30094">
            <w:r>
              <w:t>-</w:t>
            </w:r>
          </w:p>
        </w:tc>
      </w:tr>
      <w:tr w:rsidR="00F8595B" w14:paraId="4023FBA4" w14:textId="77777777" w:rsidTr="00F30094">
        <w:tc>
          <w:tcPr>
            <w:tcW w:w="3498" w:type="dxa"/>
          </w:tcPr>
          <w:p w14:paraId="0366B956" w14:textId="77777777" w:rsidR="00F8595B" w:rsidRDefault="00F8595B" w:rsidP="00F30094">
            <w:r>
              <w:t>3V03</w:t>
            </w:r>
            <w:r w:rsidRPr="0032023A">
              <w:t xml:space="preserve">-Chain </w:t>
            </w:r>
            <w:r>
              <w:t>B</w:t>
            </w:r>
          </w:p>
        </w:tc>
        <w:tc>
          <w:tcPr>
            <w:tcW w:w="3498" w:type="dxa"/>
          </w:tcPr>
          <w:p w14:paraId="16E0C3B5" w14:textId="77777777" w:rsidR="00F8595B" w:rsidRDefault="00F8595B" w:rsidP="00F30094">
            <w:r>
              <w:t>106.6 x 33.4 x 41.1</w:t>
            </w:r>
          </w:p>
        </w:tc>
        <w:tc>
          <w:tcPr>
            <w:tcW w:w="3499" w:type="dxa"/>
          </w:tcPr>
          <w:p w14:paraId="47C0A859" w14:textId="77777777" w:rsidR="00F8595B" w:rsidRDefault="00F8595B" w:rsidP="00F30094">
            <w:r w:rsidRPr="002F73F7">
              <w:t>40*40*40</w:t>
            </w:r>
          </w:p>
        </w:tc>
        <w:tc>
          <w:tcPr>
            <w:tcW w:w="3499" w:type="dxa"/>
          </w:tcPr>
          <w:p w14:paraId="4507325D" w14:textId="77777777" w:rsidR="00F8595B" w:rsidRDefault="00F8595B" w:rsidP="00F30094">
            <w:r>
              <w:t>-</w:t>
            </w:r>
          </w:p>
        </w:tc>
      </w:tr>
      <w:tr w:rsidR="00F8595B" w14:paraId="29142379" w14:textId="77777777" w:rsidTr="00F30094">
        <w:tc>
          <w:tcPr>
            <w:tcW w:w="3498" w:type="dxa"/>
          </w:tcPr>
          <w:p w14:paraId="3F79A4F6" w14:textId="77777777" w:rsidR="00F8595B" w:rsidRDefault="00F8595B" w:rsidP="00F30094">
            <w:r>
              <w:lastRenderedPageBreak/>
              <w:t>8EC1</w:t>
            </w:r>
          </w:p>
        </w:tc>
        <w:tc>
          <w:tcPr>
            <w:tcW w:w="3498" w:type="dxa"/>
          </w:tcPr>
          <w:p w14:paraId="38BA37CD" w14:textId="77777777" w:rsidR="00F8595B" w:rsidRDefault="00F8595B" w:rsidP="00F30094">
            <w:r>
              <w:t>12.5 x 22.5 x 87.0</w:t>
            </w:r>
          </w:p>
        </w:tc>
        <w:tc>
          <w:tcPr>
            <w:tcW w:w="3499" w:type="dxa"/>
          </w:tcPr>
          <w:p w14:paraId="5AFB836B" w14:textId="77777777" w:rsidR="00F8595B" w:rsidRDefault="00F8595B" w:rsidP="00F30094">
            <w:r w:rsidRPr="002F73F7">
              <w:t>40*40*40</w:t>
            </w:r>
          </w:p>
        </w:tc>
        <w:tc>
          <w:tcPr>
            <w:tcW w:w="3499" w:type="dxa"/>
          </w:tcPr>
          <w:p w14:paraId="7DED98CD" w14:textId="77777777" w:rsidR="00F8595B" w:rsidRDefault="00F8595B" w:rsidP="00F30094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2954C501" wp14:editId="3416849E">
                  <wp:extent cx="2194560" cy="2270760"/>
                  <wp:effectExtent l="0" t="0" r="0" b="0"/>
                  <wp:docPr id="510423537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788" t="24851" r="34303" b="15905"/>
                          <a:stretch/>
                        </pic:blipFill>
                        <pic:spPr bwMode="auto">
                          <a:xfrm>
                            <a:off x="0" y="0"/>
                            <a:ext cx="2194560" cy="2270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F0BF71F" w14:textId="77777777" w:rsidR="00F8595B" w:rsidRDefault="00F8595B" w:rsidP="00F30094">
            <w:r>
              <w:t>0.1523</w:t>
            </w:r>
            <w:r>
              <w:rPr>
                <w:rFonts w:ascii="Georgia" w:hAnsi="Georgia"/>
                <w:color w:val="1F1F1F"/>
              </w:rPr>
              <w:t>Å</w:t>
            </w:r>
          </w:p>
        </w:tc>
      </w:tr>
    </w:tbl>
    <w:p w14:paraId="04A1B02D" w14:textId="77777777" w:rsidR="00F8595B" w:rsidRDefault="00F8595B" w:rsidP="00F8595B"/>
    <w:p w14:paraId="49F0724F" w14:textId="77777777" w:rsidR="00F8595B" w:rsidRDefault="00F8595B" w:rsidP="00F8595B"/>
    <w:p w14:paraId="285E10E0" w14:textId="77777777" w:rsidR="00F8595B" w:rsidRDefault="00F8595B" w:rsidP="00F8595B"/>
    <w:p w14:paraId="3BBA227D" w14:textId="77777777" w:rsidR="00F8595B" w:rsidRDefault="00F8595B" w:rsidP="00F8595B"/>
    <w:p w14:paraId="336B6C44" w14:textId="77777777" w:rsidR="002D7FA5" w:rsidRDefault="002D7FA5" w:rsidP="00F8595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</w:p>
    <w:p w14:paraId="1BFF82FD" w14:textId="77777777" w:rsidR="002D7FA5" w:rsidRDefault="002D7FA5" w:rsidP="00F8595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</w:p>
    <w:p w14:paraId="1BABCAEB" w14:textId="77777777" w:rsidR="002D7FA5" w:rsidRDefault="002D7FA5" w:rsidP="00F8595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</w:p>
    <w:p w14:paraId="5B8BBB8E" w14:textId="77777777" w:rsidR="002D7FA5" w:rsidRDefault="002D7FA5" w:rsidP="00F8595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</w:p>
    <w:p w14:paraId="191955A6" w14:textId="77777777" w:rsidR="002D7FA5" w:rsidRDefault="002D7FA5" w:rsidP="00F8595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</w:p>
    <w:p w14:paraId="5F9E2A72" w14:textId="77777777" w:rsidR="002D7FA5" w:rsidRDefault="002D7FA5" w:rsidP="00F8595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</w:p>
    <w:p w14:paraId="19082998" w14:textId="77777777" w:rsidR="002D7FA5" w:rsidRDefault="002D7FA5" w:rsidP="00F8595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</w:p>
    <w:p w14:paraId="433F1DEC" w14:textId="51CF4EA0" w:rsidR="00F8595B" w:rsidRPr="007A22B8" w:rsidRDefault="00F8595B" w:rsidP="00F8595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</w:pPr>
      <w:r w:rsidRPr="007A22B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lastRenderedPageBreak/>
        <w:t xml:space="preserve">Table </w:t>
      </w:r>
      <w:r w:rsidR="00733D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S7</w:t>
      </w:r>
      <w:r w:rsidRPr="007A22B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.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 xml:space="preserve"> Docking pose of the compounds 4a-4g interaction with selected proteins 4ORO, 3V03, and 8EC1.</w:t>
      </w:r>
    </w:p>
    <w:p w14:paraId="676BD088" w14:textId="77777777" w:rsidR="00F8595B" w:rsidRDefault="00F8595B" w:rsidP="00F8595B"/>
    <w:tbl>
      <w:tblPr>
        <w:tblStyle w:val="TabloKlavuzu"/>
        <w:tblW w:w="1560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333"/>
        <w:gridCol w:w="3637"/>
        <w:gridCol w:w="3543"/>
        <w:gridCol w:w="2977"/>
        <w:gridCol w:w="2558"/>
        <w:gridCol w:w="2552"/>
      </w:tblGrid>
      <w:tr w:rsidR="00F8595B" w14:paraId="68B11BCF" w14:textId="77777777" w:rsidTr="00F30094">
        <w:tc>
          <w:tcPr>
            <w:tcW w:w="333" w:type="dxa"/>
          </w:tcPr>
          <w:p w14:paraId="2E2BDD87" w14:textId="77777777" w:rsidR="00F8595B" w:rsidRDefault="00F8595B" w:rsidP="00F30094"/>
          <w:p w14:paraId="63DE6200" w14:textId="77777777" w:rsidR="00F8595B" w:rsidRDefault="00F8595B" w:rsidP="00F30094"/>
        </w:tc>
        <w:tc>
          <w:tcPr>
            <w:tcW w:w="3637" w:type="dxa"/>
          </w:tcPr>
          <w:p w14:paraId="656291A9" w14:textId="77777777" w:rsidR="00F8595B" w:rsidRDefault="00F8595B" w:rsidP="00F30094">
            <w:r>
              <w:t>4OR0_a</w:t>
            </w:r>
          </w:p>
        </w:tc>
        <w:tc>
          <w:tcPr>
            <w:tcW w:w="3543" w:type="dxa"/>
          </w:tcPr>
          <w:p w14:paraId="117ADD4F" w14:textId="77777777" w:rsidR="00F8595B" w:rsidRDefault="00F8595B" w:rsidP="00F30094">
            <w:r>
              <w:t>4OR0_b</w:t>
            </w:r>
          </w:p>
        </w:tc>
        <w:tc>
          <w:tcPr>
            <w:tcW w:w="2977" w:type="dxa"/>
          </w:tcPr>
          <w:p w14:paraId="3188DC2B" w14:textId="77777777" w:rsidR="00F8595B" w:rsidRDefault="00F8595B" w:rsidP="00F30094">
            <w:r>
              <w:t>3V03_a</w:t>
            </w:r>
          </w:p>
        </w:tc>
        <w:tc>
          <w:tcPr>
            <w:tcW w:w="2558" w:type="dxa"/>
          </w:tcPr>
          <w:p w14:paraId="6A732780" w14:textId="77777777" w:rsidR="00F8595B" w:rsidRDefault="00F8595B" w:rsidP="00F30094">
            <w:pPr>
              <w:jc w:val="both"/>
            </w:pPr>
            <w:r>
              <w:t>3V03_b</w:t>
            </w:r>
          </w:p>
        </w:tc>
        <w:tc>
          <w:tcPr>
            <w:tcW w:w="2552" w:type="dxa"/>
          </w:tcPr>
          <w:p w14:paraId="5EBF3715" w14:textId="77777777" w:rsidR="00F8595B" w:rsidRDefault="00F8595B" w:rsidP="00F30094">
            <w:pPr>
              <w:ind w:left="-1586" w:firstLine="1586"/>
              <w:jc w:val="both"/>
            </w:pPr>
            <w:r>
              <w:t>8EC1</w:t>
            </w:r>
          </w:p>
        </w:tc>
      </w:tr>
      <w:tr w:rsidR="00F8595B" w14:paraId="65CDDA8C" w14:textId="77777777" w:rsidTr="00F30094">
        <w:tc>
          <w:tcPr>
            <w:tcW w:w="333" w:type="dxa"/>
          </w:tcPr>
          <w:p w14:paraId="6D84C5B7" w14:textId="77777777" w:rsidR="00F8595B" w:rsidRDefault="00F8595B" w:rsidP="00F30094">
            <w:proofErr w:type="gramStart"/>
            <w:r>
              <w:t>4a</w:t>
            </w:r>
            <w:proofErr w:type="gramEnd"/>
          </w:p>
        </w:tc>
        <w:tc>
          <w:tcPr>
            <w:tcW w:w="3637" w:type="dxa"/>
          </w:tcPr>
          <w:p w14:paraId="19A1DE71" w14:textId="77777777" w:rsidR="00F8595B" w:rsidRDefault="00F8595B" w:rsidP="00F30094">
            <w:r w:rsidRPr="000464C6">
              <w:rPr>
                <w:noProof/>
              </w:rPr>
              <w:drawing>
                <wp:inline distT="0" distB="0" distL="0" distR="0" wp14:anchorId="5EEA5F4A" wp14:editId="60567512">
                  <wp:extent cx="2067617" cy="2018747"/>
                  <wp:effectExtent l="0" t="0" r="8890" b="635"/>
                  <wp:docPr id="50701788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017882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9839" cy="2030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-7.61/2.63</w:t>
            </w:r>
            <w:r>
              <w:rPr>
                <w:rFonts w:cstheme="minorHAnsi"/>
              </w:rPr>
              <w:t xml:space="preserve"> µ</w:t>
            </w:r>
            <w:r>
              <w:t>M</w:t>
            </w:r>
          </w:p>
        </w:tc>
        <w:tc>
          <w:tcPr>
            <w:tcW w:w="3543" w:type="dxa"/>
          </w:tcPr>
          <w:p w14:paraId="71DF4A52" w14:textId="77777777" w:rsidR="00F8595B" w:rsidRDefault="00F8595B" w:rsidP="00F30094">
            <w:r w:rsidRPr="00AF420D">
              <w:rPr>
                <w:noProof/>
              </w:rPr>
              <w:drawing>
                <wp:inline distT="0" distB="0" distL="0" distR="0" wp14:anchorId="6FD60F8C" wp14:editId="021F702A">
                  <wp:extent cx="1735509" cy="2270760"/>
                  <wp:effectExtent l="0" t="0" r="0" b="0"/>
                  <wp:docPr id="60763156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631568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594" cy="2274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F420D">
              <w:t xml:space="preserve"> </w:t>
            </w:r>
            <w:r>
              <w:t>-5.66/71.54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2977" w:type="dxa"/>
          </w:tcPr>
          <w:p w14:paraId="1E33319D" w14:textId="77777777" w:rsidR="00F8595B" w:rsidRDefault="00F8595B" w:rsidP="00F30094">
            <w:r w:rsidRPr="005C41F1">
              <w:rPr>
                <w:noProof/>
              </w:rPr>
              <w:drawing>
                <wp:inline distT="0" distB="0" distL="0" distR="0" wp14:anchorId="0B1EA9F1" wp14:editId="326A3C40">
                  <wp:extent cx="1753235" cy="1659890"/>
                  <wp:effectExtent l="0" t="0" r="0" b="0"/>
                  <wp:docPr id="1502043936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2043936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1659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</w:tcPr>
          <w:p w14:paraId="2D031766" w14:textId="77777777" w:rsidR="00F8595B" w:rsidRDefault="00F8595B" w:rsidP="00F30094">
            <w:r w:rsidRPr="00944DAB">
              <w:rPr>
                <w:noProof/>
              </w:rPr>
              <w:drawing>
                <wp:inline distT="0" distB="0" distL="0" distR="0" wp14:anchorId="3096287A" wp14:editId="0B9B949F">
                  <wp:extent cx="1509486" cy="1981200"/>
                  <wp:effectExtent l="0" t="0" r="0" b="0"/>
                  <wp:docPr id="350825653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825653" name="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016" cy="1992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6AA562D8" w14:textId="77777777" w:rsidR="00F8595B" w:rsidRPr="00944DAB" w:rsidRDefault="00F8595B" w:rsidP="00F30094">
            <w:pPr>
              <w:ind w:left="-1586" w:firstLine="1586"/>
            </w:pPr>
            <w:r w:rsidRPr="00C211F7">
              <w:rPr>
                <w:noProof/>
              </w:rPr>
              <w:drawing>
                <wp:inline distT="0" distB="0" distL="0" distR="0" wp14:anchorId="6AA14DBF" wp14:editId="49308080">
                  <wp:extent cx="1553901" cy="1432560"/>
                  <wp:effectExtent l="0" t="0" r="8255" b="0"/>
                  <wp:docPr id="137081362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0813621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098" cy="14382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95B" w14:paraId="46F51C6D" w14:textId="77777777" w:rsidTr="00F30094">
        <w:tc>
          <w:tcPr>
            <w:tcW w:w="333" w:type="dxa"/>
          </w:tcPr>
          <w:p w14:paraId="25462426" w14:textId="77777777" w:rsidR="00F8595B" w:rsidRDefault="00F8595B" w:rsidP="00F30094">
            <w:r>
              <w:lastRenderedPageBreak/>
              <w:t>4b</w:t>
            </w:r>
          </w:p>
        </w:tc>
        <w:tc>
          <w:tcPr>
            <w:tcW w:w="3637" w:type="dxa"/>
          </w:tcPr>
          <w:p w14:paraId="0EE57FE1" w14:textId="77777777" w:rsidR="00F8595B" w:rsidRDefault="00F8595B" w:rsidP="00F30094">
            <w:r w:rsidRPr="000464C6">
              <w:rPr>
                <w:noProof/>
              </w:rPr>
              <w:drawing>
                <wp:inline distT="0" distB="0" distL="0" distR="0" wp14:anchorId="64BE8411" wp14:editId="7BDD6AA5">
                  <wp:extent cx="1887736" cy="2301240"/>
                  <wp:effectExtent l="0" t="0" r="0" b="3810"/>
                  <wp:docPr id="50014680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146800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3419" cy="2308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-3.88/1.43</w:t>
            </w:r>
            <w:r>
              <w:rPr>
                <w:rFonts w:cstheme="minorHAnsi"/>
              </w:rPr>
              <w:t xml:space="preserve"> µ</w:t>
            </w:r>
            <w:r>
              <w:t>M</w:t>
            </w:r>
          </w:p>
        </w:tc>
        <w:tc>
          <w:tcPr>
            <w:tcW w:w="3543" w:type="dxa"/>
          </w:tcPr>
          <w:p w14:paraId="15678573" w14:textId="77777777" w:rsidR="00F8595B" w:rsidRDefault="00F8595B" w:rsidP="00F30094">
            <w:r w:rsidRPr="00D615FB">
              <w:rPr>
                <w:noProof/>
              </w:rPr>
              <w:drawing>
                <wp:inline distT="0" distB="0" distL="0" distR="0" wp14:anchorId="78514069" wp14:editId="602101BD">
                  <wp:extent cx="1893315" cy="2118360"/>
                  <wp:effectExtent l="0" t="0" r="0" b="0"/>
                  <wp:docPr id="74282016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820161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7483" cy="2123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615FB">
              <w:t xml:space="preserve"> </w:t>
            </w:r>
            <w:r>
              <w:t>-4.67/380.17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2977" w:type="dxa"/>
          </w:tcPr>
          <w:p w14:paraId="3F7754C9" w14:textId="77777777" w:rsidR="00F8595B" w:rsidRDefault="00F8595B" w:rsidP="00F30094">
            <w:r w:rsidRPr="005A2372">
              <w:rPr>
                <w:noProof/>
              </w:rPr>
              <w:drawing>
                <wp:inline distT="0" distB="0" distL="0" distR="0" wp14:anchorId="6D4CAAC4" wp14:editId="31400BC1">
                  <wp:extent cx="1660525" cy="1599888"/>
                  <wp:effectExtent l="0" t="0" r="0" b="635"/>
                  <wp:docPr id="722856759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856759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436" cy="1611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</w:tcPr>
          <w:p w14:paraId="5FFC6BD9" w14:textId="77777777" w:rsidR="00F8595B" w:rsidRPr="005A2372" w:rsidRDefault="00F8595B" w:rsidP="00F30094">
            <w:r w:rsidRPr="009F383D">
              <w:rPr>
                <w:noProof/>
              </w:rPr>
              <w:drawing>
                <wp:inline distT="0" distB="0" distL="0" distR="0" wp14:anchorId="010FA9FB" wp14:editId="50F8C4DE">
                  <wp:extent cx="1500704" cy="1381125"/>
                  <wp:effectExtent l="0" t="0" r="4445" b="0"/>
                  <wp:docPr id="102159321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593214" name="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744" cy="1394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71C252F3" w14:textId="77777777" w:rsidR="00F8595B" w:rsidRPr="009F383D" w:rsidRDefault="00F8595B" w:rsidP="00F30094">
            <w:pPr>
              <w:ind w:left="-1586" w:firstLine="1586"/>
            </w:pPr>
            <w:r w:rsidRPr="000E222D">
              <w:rPr>
                <w:noProof/>
              </w:rPr>
              <w:drawing>
                <wp:inline distT="0" distB="0" distL="0" distR="0" wp14:anchorId="72A56BD0" wp14:editId="4F25F6D5">
                  <wp:extent cx="1457454" cy="1348740"/>
                  <wp:effectExtent l="0" t="0" r="9525" b="3810"/>
                  <wp:docPr id="1102447813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447813" name="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9158" cy="1359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95B" w14:paraId="25A963BA" w14:textId="77777777" w:rsidTr="00F30094">
        <w:tc>
          <w:tcPr>
            <w:tcW w:w="333" w:type="dxa"/>
          </w:tcPr>
          <w:p w14:paraId="44506E05" w14:textId="77777777" w:rsidR="00F8595B" w:rsidRDefault="00F8595B" w:rsidP="00F30094">
            <w:r>
              <w:t>4c</w:t>
            </w:r>
          </w:p>
        </w:tc>
        <w:tc>
          <w:tcPr>
            <w:tcW w:w="3637" w:type="dxa"/>
          </w:tcPr>
          <w:p w14:paraId="5C998949" w14:textId="77777777" w:rsidR="00F8595B" w:rsidRDefault="00F8595B" w:rsidP="00F30094">
            <w:r w:rsidRPr="000464C6">
              <w:rPr>
                <w:noProof/>
              </w:rPr>
              <w:drawing>
                <wp:inline distT="0" distB="0" distL="0" distR="0" wp14:anchorId="7E7B3559" wp14:editId="57BA8DB8">
                  <wp:extent cx="1895434" cy="2263140"/>
                  <wp:effectExtent l="0" t="0" r="0" b="3810"/>
                  <wp:docPr id="1828152583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8152583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2455" cy="2271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-3.57/3.84</w:t>
            </w:r>
            <w:r>
              <w:rPr>
                <w:rFonts w:cstheme="minorHAnsi"/>
              </w:rPr>
              <w:t xml:space="preserve"> µ</w:t>
            </w:r>
            <w:r>
              <w:t>M</w:t>
            </w:r>
          </w:p>
        </w:tc>
        <w:tc>
          <w:tcPr>
            <w:tcW w:w="3543" w:type="dxa"/>
          </w:tcPr>
          <w:p w14:paraId="09349CB3" w14:textId="77777777" w:rsidR="00F8595B" w:rsidRDefault="00F8595B" w:rsidP="00F30094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2ADBA562" wp14:editId="43B4B3DC">
                  <wp:extent cx="2112645" cy="2678430"/>
                  <wp:effectExtent l="0" t="0" r="1905" b="7620"/>
                  <wp:docPr id="48174075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2645" cy="267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6C3713" w14:textId="77777777" w:rsidR="00F8595B" w:rsidRDefault="00F8595B" w:rsidP="00F30094"/>
          <w:p w14:paraId="4C89A8A5" w14:textId="77777777" w:rsidR="00F8595B" w:rsidRDefault="00F8595B" w:rsidP="00F30094">
            <w:r>
              <w:t>-4.66/385.09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2977" w:type="dxa"/>
          </w:tcPr>
          <w:p w14:paraId="5817AC7D" w14:textId="77777777" w:rsidR="00F8595B" w:rsidRDefault="00F8595B" w:rsidP="00F30094">
            <w:r w:rsidRPr="008118D4">
              <w:rPr>
                <w:noProof/>
              </w:rPr>
              <w:drawing>
                <wp:inline distT="0" distB="0" distL="0" distR="0" wp14:anchorId="75132EB6" wp14:editId="7BF3EF34">
                  <wp:extent cx="1882140" cy="1588342"/>
                  <wp:effectExtent l="0" t="0" r="3810" b="0"/>
                  <wp:docPr id="518606929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606929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6833" cy="1592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</w:tcPr>
          <w:p w14:paraId="1F411C7E" w14:textId="77777777" w:rsidR="00F8595B" w:rsidRPr="008118D4" w:rsidRDefault="00F8595B" w:rsidP="00F30094">
            <w:r w:rsidRPr="00AA2BD7">
              <w:rPr>
                <w:noProof/>
              </w:rPr>
              <w:drawing>
                <wp:inline distT="0" distB="0" distL="0" distR="0" wp14:anchorId="582C9E17" wp14:editId="42B9D077">
                  <wp:extent cx="1517269" cy="1647825"/>
                  <wp:effectExtent l="0" t="0" r="6985" b="0"/>
                  <wp:docPr id="168764945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7649451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041" cy="1659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1FEEC286" w14:textId="77777777" w:rsidR="00F8595B" w:rsidRPr="00AA2BD7" w:rsidRDefault="00F8595B" w:rsidP="00F30094">
            <w:pPr>
              <w:ind w:left="-1586" w:firstLine="1586"/>
            </w:pPr>
            <w:r w:rsidRPr="007A366F">
              <w:rPr>
                <w:noProof/>
              </w:rPr>
              <w:drawing>
                <wp:inline distT="0" distB="0" distL="0" distR="0" wp14:anchorId="6D7F4596" wp14:editId="469D7BF6">
                  <wp:extent cx="1554141" cy="1400175"/>
                  <wp:effectExtent l="0" t="0" r="8255" b="0"/>
                  <wp:docPr id="106198567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1985674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5881" cy="14197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95B" w14:paraId="6B14A770" w14:textId="77777777" w:rsidTr="00F30094">
        <w:tc>
          <w:tcPr>
            <w:tcW w:w="333" w:type="dxa"/>
          </w:tcPr>
          <w:p w14:paraId="6E639043" w14:textId="77777777" w:rsidR="00F8595B" w:rsidRDefault="00F8595B" w:rsidP="00F30094">
            <w:r>
              <w:lastRenderedPageBreak/>
              <w:t>4d</w:t>
            </w:r>
          </w:p>
        </w:tc>
        <w:tc>
          <w:tcPr>
            <w:tcW w:w="3637" w:type="dxa"/>
          </w:tcPr>
          <w:p w14:paraId="7CA2554B" w14:textId="77777777" w:rsidR="00F8595B" w:rsidRDefault="00F8595B" w:rsidP="00F30094">
            <w:r w:rsidRPr="00F57CAB">
              <w:rPr>
                <w:noProof/>
              </w:rPr>
              <w:drawing>
                <wp:inline distT="0" distB="0" distL="0" distR="0" wp14:anchorId="22A95892" wp14:editId="55B7A876">
                  <wp:extent cx="2176531" cy="2390775"/>
                  <wp:effectExtent l="0" t="0" r="0" b="0"/>
                  <wp:docPr id="1445621196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5621196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9181" cy="2404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-7.83/1.83 </w:t>
            </w:r>
            <w:r>
              <w:rPr>
                <w:rFonts w:cstheme="minorHAnsi"/>
              </w:rPr>
              <w:t>µ</w:t>
            </w:r>
            <w:r>
              <w:t>M</w:t>
            </w:r>
          </w:p>
          <w:p w14:paraId="7AAF214B" w14:textId="77777777" w:rsidR="00F8595B" w:rsidRDefault="00F8595B" w:rsidP="00F30094"/>
        </w:tc>
        <w:tc>
          <w:tcPr>
            <w:tcW w:w="3543" w:type="dxa"/>
          </w:tcPr>
          <w:p w14:paraId="2B9D2E9C" w14:textId="77777777" w:rsidR="00F8595B" w:rsidRDefault="00F8595B" w:rsidP="00F30094">
            <w:r w:rsidRPr="00ED6DEE">
              <w:rPr>
                <w:noProof/>
              </w:rPr>
              <w:drawing>
                <wp:inline distT="0" distB="0" distL="0" distR="0" wp14:anchorId="01C6A564" wp14:editId="3CC39DBB">
                  <wp:extent cx="2129692" cy="1828800"/>
                  <wp:effectExtent l="0" t="0" r="4445" b="0"/>
                  <wp:docPr id="177795895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7958954" name="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2110" cy="1839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D6DEE">
              <w:t xml:space="preserve"> </w:t>
            </w:r>
          </w:p>
          <w:p w14:paraId="4811F3F5" w14:textId="77777777" w:rsidR="00F8595B" w:rsidRDefault="00F8595B" w:rsidP="00F30094"/>
          <w:p w14:paraId="73C8DD4F" w14:textId="77777777" w:rsidR="00F8595B" w:rsidRDefault="00F8595B" w:rsidP="00F30094"/>
          <w:p w14:paraId="7BDF21B2" w14:textId="77777777" w:rsidR="00F8595B" w:rsidRDefault="00F8595B" w:rsidP="00F30094"/>
          <w:p w14:paraId="3A1CAF90" w14:textId="77777777" w:rsidR="00F8595B" w:rsidRDefault="00F8595B" w:rsidP="00F30094"/>
          <w:p w14:paraId="7987F190" w14:textId="77777777" w:rsidR="00F8595B" w:rsidRDefault="00F8595B" w:rsidP="00F30094">
            <w:r>
              <w:t>-6.52/16.64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2977" w:type="dxa"/>
          </w:tcPr>
          <w:p w14:paraId="6F4B21BD" w14:textId="77777777" w:rsidR="00F8595B" w:rsidRDefault="00F8595B" w:rsidP="00F30094">
            <w:r w:rsidRPr="00383BB6">
              <w:rPr>
                <w:noProof/>
              </w:rPr>
              <w:drawing>
                <wp:inline distT="0" distB="0" distL="0" distR="0" wp14:anchorId="3786F5D0" wp14:editId="4F91061A">
                  <wp:extent cx="1775752" cy="1819275"/>
                  <wp:effectExtent l="0" t="0" r="0" b="0"/>
                  <wp:docPr id="45226763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267630" name="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37" cy="1828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</w:tcPr>
          <w:p w14:paraId="305A3663" w14:textId="77777777" w:rsidR="00F8595B" w:rsidRPr="00383BB6" w:rsidRDefault="00F8595B" w:rsidP="00F30094">
            <w:r w:rsidRPr="00F05CD8">
              <w:rPr>
                <w:noProof/>
              </w:rPr>
              <w:drawing>
                <wp:inline distT="0" distB="0" distL="0" distR="0" wp14:anchorId="09A3EF9C" wp14:editId="712BF72E">
                  <wp:extent cx="1541829" cy="1685925"/>
                  <wp:effectExtent l="0" t="0" r="1270" b="0"/>
                  <wp:docPr id="92704401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044015" name="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56189" cy="1701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0FE54F02" w14:textId="77777777" w:rsidR="00F8595B" w:rsidRPr="00F05CD8" w:rsidRDefault="00F8595B" w:rsidP="00F30094">
            <w:pPr>
              <w:ind w:left="-1586" w:firstLine="1586"/>
            </w:pPr>
            <w:r w:rsidRPr="00BC37B0">
              <w:rPr>
                <w:noProof/>
              </w:rPr>
              <w:drawing>
                <wp:inline distT="0" distB="0" distL="0" distR="0" wp14:anchorId="3EB692CD" wp14:editId="7D2A9C4F">
                  <wp:extent cx="1542441" cy="1181100"/>
                  <wp:effectExtent l="0" t="0" r="635" b="0"/>
                  <wp:docPr id="194791232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912325" name="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235" cy="1187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95B" w14:paraId="6E523CF5" w14:textId="77777777" w:rsidTr="00F30094">
        <w:tc>
          <w:tcPr>
            <w:tcW w:w="333" w:type="dxa"/>
          </w:tcPr>
          <w:p w14:paraId="126857DF" w14:textId="77777777" w:rsidR="00F8595B" w:rsidRDefault="00F8595B" w:rsidP="00F30094">
            <w:proofErr w:type="gramStart"/>
            <w:r>
              <w:t>4e</w:t>
            </w:r>
            <w:proofErr w:type="gramEnd"/>
          </w:p>
        </w:tc>
        <w:tc>
          <w:tcPr>
            <w:tcW w:w="3637" w:type="dxa"/>
          </w:tcPr>
          <w:p w14:paraId="47FFB3F1" w14:textId="77777777" w:rsidR="00F8595B" w:rsidRDefault="00F8595B" w:rsidP="00F30094">
            <w:r w:rsidRPr="000912CA">
              <w:rPr>
                <w:noProof/>
              </w:rPr>
              <w:drawing>
                <wp:inline distT="0" distB="0" distL="0" distR="0" wp14:anchorId="66BB7ABB" wp14:editId="416057D6">
                  <wp:extent cx="2147434" cy="2105025"/>
                  <wp:effectExtent l="0" t="0" r="5715" b="0"/>
                  <wp:docPr id="259490799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490799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6500" cy="2113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A70BA7" w14:textId="77777777" w:rsidR="00F8595B" w:rsidRDefault="00F8595B" w:rsidP="00F30094"/>
          <w:p w14:paraId="1E76DD1D" w14:textId="77777777" w:rsidR="00F8595B" w:rsidRDefault="00F8595B" w:rsidP="00F30094"/>
          <w:p w14:paraId="510D5409" w14:textId="77777777" w:rsidR="00F8595B" w:rsidRDefault="00F8595B" w:rsidP="00F30094">
            <w:r>
              <w:t>-9.06/227.23nM</w:t>
            </w:r>
          </w:p>
        </w:tc>
        <w:tc>
          <w:tcPr>
            <w:tcW w:w="3543" w:type="dxa"/>
          </w:tcPr>
          <w:p w14:paraId="075DC772" w14:textId="77777777" w:rsidR="00F8595B" w:rsidRDefault="00F8595B" w:rsidP="00F30094">
            <w:r w:rsidRPr="00426493">
              <w:rPr>
                <w:noProof/>
              </w:rPr>
              <w:drawing>
                <wp:inline distT="0" distB="0" distL="0" distR="0" wp14:anchorId="281688E8" wp14:editId="038EEFCC">
                  <wp:extent cx="2143125" cy="2221476"/>
                  <wp:effectExtent l="0" t="0" r="0" b="7620"/>
                  <wp:docPr id="70158576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585768" name="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596" cy="2229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B922A7" w14:textId="77777777" w:rsidR="00F8595B" w:rsidRDefault="00F8595B" w:rsidP="00F30094"/>
          <w:p w14:paraId="60732A05" w14:textId="77777777" w:rsidR="00F8595B" w:rsidRDefault="00F8595B" w:rsidP="00F30094"/>
          <w:p w14:paraId="3D1FFB5A" w14:textId="77777777" w:rsidR="00F8595B" w:rsidRDefault="00F8595B" w:rsidP="00F30094"/>
          <w:p w14:paraId="0EFA7700" w14:textId="77777777" w:rsidR="00F8595B" w:rsidRDefault="00F8595B" w:rsidP="00F30094">
            <w:r>
              <w:t>-9.03 /240.34nM</w:t>
            </w:r>
          </w:p>
        </w:tc>
        <w:tc>
          <w:tcPr>
            <w:tcW w:w="2977" w:type="dxa"/>
          </w:tcPr>
          <w:p w14:paraId="39B40388" w14:textId="77777777" w:rsidR="00F8595B" w:rsidRDefault="00F8595B" w:rsidP="00F30094">
            <w:r w:rsidRPr="00961976">
              <w:rPr>
                <w:noProof/>
              </w:rPr>
              <w:drawing>
                <wp:inline distT="0" distB="0" distL="0" distR="0" wp14:anchorId="1D920B7A" wp14:editId="06CEFACD">
                  <wp:extent cx="1784162" cy="1824989"/>
                  <wp:effectExtent l="0" t="0" r="6985" b="4445"/>
                  <wp:docPr id="118892620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8926200" name="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8698" cy="1839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</w:tcPr>
          <w:p w14:paraId="49F84BA7" w14:textId="77777777" w:rsidR="00F8595B" w:rsidRPr="00961976" w:rsidRDefault="00F8595B" w:rsidP="00F30094">
            <w:r w:rsidRPr="00E8632D">
              <w:rPr>
                <w:noProof/>
              </w:rPr>
              <w:drawing>
                <wp:inline distT="0" distB="0" distL="0" distR="0" wp14:anchorId="4D7835C8" wp14:editId="17B4130C">
                  <wp:extent cx="1532488" cy="1891665"/>
                  <wp:effectExtent l="0" t="0" r="0" b="0"/>
                  <wp:docPr id="149809830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8098300" name="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5200" cy="1907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557B17F0" w14:textId="77777777" w:rsidR="00F8595B" w:rsidRPr="00E8632D" w:rsidRDefault="00F8595B" w:rsidP="00F30094">
            <w:pPr>
              <w:ind w:left="-1586" w:firstLine="1586"/>
            </w:pPr>
            <w:r w:rsidRPr="008E422E">
              <w:rPr>
                <w:noProof/>
              </w:rPr>
              <w:drawing>
                <wp:inline distT="0" distB="0" distL="0" distR="0" wp14:anchorId="724B8195" wp14:editId="55B7233E">
                  <wp:extent cx="1485040" cy="1495425"/>
                  <wp:effectExtent l="0" t="0" r="1270" b="0"/>
                  <wp:docPr id="77915932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159328" name="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955" cy="1504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95B" w14:paraId="6717C06E" w14:textId="77777777" w:rsidTr="00F30094">
        <w:tc>
          <w:tcPr>
            <w:tcW w:w="333" w:type="dxa"/>
          </w:tcPr>
          <w:p w14:paraId="63F97CFC" w14:textId="77777777" w:rsidR="00F8595B" w:rsidRDefault="00F8595B" w:rsidP="00F30094">
            <w:r>
              <w:lastRenderedPageBreak/>
              <w:t>4f</w:t>
            </w:r>
          </w:p>
        </w:tc>
        <w:tc>
          <w:tcPr>
            <w:tcW w:w="3637" w:type="dxa"/>
          </w:tcPr>
          <w:p w14:paraId="753CC4A8" w14:textId="77777777" w:rsidR="00F8595B" w:rsidRDefault="00F8595B" w:rsidP="00F30094">
            <w:r w:rsidRPr="004B29B6">
              <w:rPr>
                <w:noProof/>
              </w:rPr>
              <w:drawing>
                <wp:inline distT="0" distB="0" distL="0" distR="0" wp14:anchorId="6DCFF3F0" wp14:editId="5DCE2609">
                  <wp:extent cx="2056408" cy="2295525"/>
                  <wp:effectExtent l="0" t="0" r="1270" b="0"/>
                  <wp:docPr id="975960776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960776" name="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4570" cy="2304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-10.15/36.47nM</w:t>
            </w:r>
          </w:p>
        </w:tc>
        <w:tc>
          <w:tcPr>
            <w:tcW w:w="3543" w:type="dxa"/>
          </w:tcPr>
          <w:p w14:paraId="37515D90" w14:textId="77777777" w:rsidR="00F8595B" w:rsidRDefault="00F8595B" w:rsidP="00F30094">
            <w:r w:rsidRPr="00426493">
              <w:rPr>
                <w:noProof/>
              </w:rPr>
              <w:drawing>
                <wp:inline distT="0" distB="0" distL="0" distR="0" wp14:anchorId="48961E2E" wp14:editId="4210AEAA">
                  <wp:extent cx="2114184" cy="1895475"/>
                  <wp:effectExtent l="0" t="0" r="635" b="0"/>
                  <wp:docPr id="177717788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7177888" name="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802" cy="1904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7F32F5" w14:textId="77777777" w:rsidR="00F8595B" w:rsidRDefault="00F8595B" w:rsidP="00F30094"/>
          <w:p w14:paraId="75D2AC14" w14:textId="77777777" w:rsidR="00F8595B" w:rsidRDefault="00F8595B" w:rsidP="00F30094"/>
          <w:p w14:paraId="2E207B9F" w14:textId="77777777" w:rsidR="00F8595B" w:rsidRDefault="00F8595B" w:rsidP="00F30094"/>
          <w:p w14:paraId="2F333C15" w14:textId="77777777" w:rsidR="00F8595B" w:rsidRDefault="00F8595B" w:rsidP="00F30094">
            <w:r>
              <w:t xml:space="preserve">-7.5/ 3.8 </w:t>
            </w:r>
            <w:r>
              <w:rPr>
                <w:rFonts w:cstheme="minorHAnsi"/>
              </w:rPr>
              <w:t>µM</w:t>
            </w:r>
          </w:p>
        </w:tc>
        <w:tc>
          <w:tcPr>
            <w:tcW w:w="2977" w:type="dxa"/>
          </w:tcPr>
          <w:p w14:paraId="5B94C9BE" w14:textId="77777777" w:rsidR="00F8595B" w:rsidRDefault="00F8595B" w:rsidP="00F30094">
            <w:r w:rsidRPr="002E422E">
              <w:rPr>
                <w:noProof/>
              </w:rPr>
              <w:drawing>
                <wp:inline distT="0" distB="0" distL="0" distR="0" wp14:anchorId="15099570" wp14:editId="2BB6AFD2">
                  <wp:extent cx="1753235" cy="1640840"/>
                  <wp:effectExtent l="0" t="0" r="0" b="0"/>
                  <wp:docPr id="797386749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386749" name="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1640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</w:tcPr>
          <w:p w14:paraId="760C6F3D" w14:textId="77777777" w:rsidR="00F8595B" w:rsidRDefault="00F8595B" w:rsidP="00F30094">
            <w:r w:rsidRPr="005A2372">
              <w:rPr>
                <w:noProof/>
              </w:rPr>
              <w:drawing>
                <wp:inline distT="0" distB="0" distL="0" distR="0" wp14:anchorId="1A83E5BB" wp14:editId="5110F3A0">
                  <wp:extent cx="1472484" cy="1171575"/>
                  <wp:effectExtent l="0" t="0" r="0" b="0"/>
                  <wp:docPr id="167514066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5140668" name="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4973" cy="1189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5614629B" w14:textId="77777777" w:rsidR="00F8595B" w:rsidRPr="005A2372" w:rsidRDefault="00F8595B" w:rsidP="00F30094">
            <w:pPr>
              <w:ind w:left="-1586" w:firstLine="1586"/>
            </w:pPr>
            <w:r w:rsidRPr="008E422E">
              <w:rPr>
                <w:noProof/>
              </w:rPr>
              <w:drawing>
                <wp:inline distT="0" distB="0" distL="0" distR="0" wp14:anchorId="125F1FEA" wp14:editId="6657FEDD">
                  <wp:extent cx="1588168" cy="1371600"/>
                  <wp:effectExtent l="0" t="0" r="0" b="0"/>
                  <wp:docPr id="429044207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044207" name="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6986" cy="1379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95B" w14:paraId="15D9996F" w14:textId="77777777" w:rsidTr="00F30094">
        <w:tc>
          <w:tcPr>
            <w:tcW w:w="333" w:type="dxa"/>
          </w:tcPr>
          <w:p w14:paraId="153E19ED" w14:textId="77777777" w:rsidR="00F8595B" w:rsidRDefault="00F8595B" w:rsidP="00F30094">
            <w:r>
              <w:t>4g</w:t>
            </w:r>
          </w:p>
        </w:tc>
        <w:tc>
          <w:tcPr>
            <w:tcW w:w="3637" w:type="dxa"/>
          </w:tcPr>
          <w:p w14:paraId="0A754409" w14:textId="77777777" w:rsidR="00F8595B" w:rsidRDefault="00F8595B" w:rsidP="00F30094">
            <w:r w:rsidRPr="000912CA">
              <w:rPr>
                <w:noProof/>
              </w:rPr>
              <w:drawing>
                <wp:inline distT="0" distB="0" distL="0" distR="0" wp14:anchorId="58D96097" wp14:editId="265B67CF">
                  <wp:extent cx="2169437" cy="2428875"/>
                  <wp:effectExtent l="0" t="0" r="2540" b="0"/>
                  <wp:docPr id="938142589" name="Resim 1" descr="diyagram, metin, harita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142589" name="Resim 1" descr="diyagram, metin, harita içeren bir resim&#10;&#10;Açıklama otomatik olarak oluşturuldu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4013" cy="2445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BFC3D1" w14:textId="77777777" w:rsidR="00F8595B" w:rsidRDefault="00F8595B" w:rsidP="00F30094"/>
          <w:p w14:paraId="0AC80BC3" w14:textId="77777777" w:rsidR="00F8595B" w:rsidRDefault="00F8595B" w:rsidP="00F30094">
            <w:r>
              <w:t xml:space="preserve">-9.56//97.97 </w:t>
            </w:r>
            <w:proofErr w:type="spellStart"/>
            <w:r>
              <w:t>nM</w:t>
            </w:r>
            <w:proofErr w:type="spellEnd"/>
          </w:p>
        </w:tc>
        <w:tc>
          <w:tcPr>
            <w:tcW w:w="3543" w:type="dxa"/>
          </w:tcPr>
          <w:p w14:paraId="3777DB5B" w14:textId="77777777" w:rsidR="00F8595B" w:rsidRDefault="00F8595B" w:rsidP="00F30094">
            <w:r w:rsidRPr="00943431">
              <w:rPr>
                <w:noProof/>
              </w:rPr>
              <w:drawing>
                <wp:inline distT="0" distB="0" distL="0" distR="0" wp14:anchorId="1BAA39B5" wp14:editId="6C748F7F">
                  <wp:extent cx="2135406" cy="2266950"/>
                  <wp:effectExtent l="0" t="0" r="0" b="0"/>
                  <wp:docPr id="449489707" name="Resim 1" descr="harita, diyagram, metin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489707" name="Resim 1" descr="harita, diyagram, metin içeren bir resim&#10;&#10;Açıklama otomatik olarak oluşturuldu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6348" cy="2278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270FA6" w14:textId="77777777" w:rsidR="00F8595B" w:rsidRDefault="00F8595B" w:rsidP="00F30094"/>
          <w:p w14:paraId="519001C2" w14:textId="77777777" w:rsidR="00F8595B" w:rsidRDefault="00F8595B" w:rsidP="00F30094"/>
          <w:p w14:paraId="1CA060FF" w14:textId="77777777" w:rsidR="00F8595B" w:rsidRDefault="00F8595B" w:rsidP="00F30094">
            <w:r>
              <w:t xml:space="preserve">-6.36/21.69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2977" w:type="dxa"/>
          </w:tcPr>
          <w:p w14:paraId="4FB5D13B" w14:textId="77777777" w:rsidR="00F8595B" w:rsidRDefault="00F8595B" w:rsidP="00F30094">
            <w:r w:rsidRPr="003C0CC0">
              <w:rPr>
                <w:noProof/>
              </w:rPr>
              <w:drawing>
                <wp:inline distT="0" distB="0" distL="0" distR="0" wp14:anchorId="4EB1E48F" wp14:editId="199A31AC">
                  <wp:extent cx="1753235" cy="1550670"/>
                  <wp:effectExtent l="0" t="0" r="0" b="0"/>
                  <wp:docPr id="156967177" name="Resim 1" descr="diyagram, çizim, çocukların yaptığı resimler, taslak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967177" name="Resim 1" descr="diyagram, çizim, çocukların yaptığı resimler, taslak içeren bir resim&#10;&#10;Açıklama otomatik olarak oluşturuldu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1550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</w:tcPr>
          <w:p w14:paraId="0D289FED" w14:textId="77777777" w:rsidR="00F8595B" w:rsidRDefault="00F8595B" w:rsidP="00F30094">
            <w:r w:rsidRPr="00E8632D">
              <w:rPr>
                <w:noProof/>
              </w:rPr>
              <w:drawing>
                <wp:inline distT="0" distB="0" distL="0" distR="0" wp14:anchorId="4B70404B" wp14:editId="2C5F488D">
                  <wp:extent cx="1490594" cy="1038225"/>
                  <wp:effectExtent l="0" t="0" r="0" b="0"/>
                  <wp:docPr id="1782589130" name="Resim 1" descr="diyagram, metin, harita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2589130" name="Resim 1" descr="diyagram, metin, harita içeren bir resim&#10;&#10;Açıklama otomatik olarak oluşturuldu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05771" cy="1048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6A8BF241" w14:textId="77777777" w:rsidR="00F8595B" w:rsidRPr="00E8632D" w:rsidRDefault="00F8595B" w:rsidP="00F30094">
            <w:pPr>
              <w:ind w:left="-1586" w:firstLine="1586"/>
            </w:pPr>
            <w:r w:rsidRPr="00BC37B0">
              <w:rPr>
                <w:noProof/>
              </w:rPr>
              <w:drawing>
                <wp:inline distT="0" distB="0" distL="0" distR="0" wp14:anchorId="5E6F11C0" wp14:editId="6608EC5B">
                  <wp:extent cx="1478350" cy="847725"/>
                  <wp:effectExtent l="0" t="0" r="7620" b="0"/>
                  <wp:docPr id="1975688098" name="Resim 1" descr="diyagram, metin, harita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5688098" name="Resim 1" descr="diyagram, metin, harita içeren bir resim&#10;&#10;Açıklama otomatik olarak oluşturuldu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772" cy="854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DFE76D" w14:textId="77777777" w:rsidR="00F8595B" w:rsidRDefault="00F8595B" w:rsidP="00F8595B">
      <w:r w:rsidRPr="00F57CAB">
        <w:rPr>
          <w:noProof/>
        </w:rPr>
        <w:lastRenderedPageBreak/>
        <w:drawing>
          <wp:inline distT="0" distB="0" distL="0" distR="0" wp14:anchorId="7F6057B1" wp14:editId="2E110C13">
            <wp:extent cx="5563082" cy="396274"/>
            <wp:effectExtent l="0" t="0" r="0" b="3810"/>
            <wp:docPr id="1196343618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343618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563082" cy="396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E31F7" w14:textId="77777777" w:rsidR="00F8595B" w:rsidRDefault="00F8595B" w:rsidP="00F8595B"/>
    <w:p w14:paraId="728FA3C0" w14:textId="6EC758A4" w:rsidR="00F8595B" w:rsidRPr="007E6635" w:rsidRDefault="00F8595B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7E6635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733DE9">
        <w:rPr>
          <w:rFonts w:ascii="Times New Roman" w:hAnsi="Times New Roman" w:cs="Times New Roman"/>
          <w:sz w:val="24"/>
          <w:szCs w:val="24"/>
          <w:lang w:val="en-GB"/>
        </w:rPr>
        <w:t>S8</w:t>
      </w:r>
      <w:r w:rsidRPr="007E6635">
        <w:rPr>
          <w:rFonts w:ascii="Times New Roman" w:hAnsi="Times New Roman" w:cs="Times New Roman"/>
          <w:sz w:val="24"/>
          <w:szCs w:val="24"/>
          <w:lang w:val="en-GB"/>
        </w:rPr>
        <w:t xml:space="preserve">. Docking binding </w:t>
      </w:r>
      <w:r w:rsidRPr="007E6635">
        <w:rPr>
          <w:rFonts w:ascii="Times New Roman" w:hAnsi="Times New Roman" w:cs="Times New Roman"/>
          <w:color w:val="1F1F1F"/>
          <w:sz w:val="24"/>
          <w:szCs w:val="24"/>
          <w:lang w:val="en-GB"/>
        </w:rPr>
        <w:t xml:space="preserve">energies (Kcal/mol) of best active </w:t>
      </w:r>
      <w:proofErr w:type="spellStart"/>
      <w:r w:rsidRPr="007E6635">
        <w:rPr>
          <w:rFonts w:ascii="Times New Roman" w:hAnsi="Times New Roman" w:cs="Times New Roman"/>
          <w:color w:val="1F1F1F"/>
          <w:sz w:val="24"/>
          <w:szCs w:val="24"/>
          <w:lang w:val="en-GB"/>
        </w:rPr>
        <w:t>posess</w:t>
      </w:r>
      <w:proofErr w:type="spellEnd"/>
      <w:r w:rsidRPr="007E6635">
        <w:rPr>
          <w:rFonts w:ascii="Times New Roman" w:hAnsi="Times New Roman" w:cs="Times New Roman"/>
          <w:color w:val="1F1F1F"/>
          <w:sz w:val="24"/>
          <w:szCs w:val="24"/>
          <w:lang w:val="en-GB"/>
        </w:rPr>
        <w:t xml:space="preserve"> of the compounds 4a-4g along with the reference compound Diclofenac</w:t>
      </w:r>
      <w:r w:rsidRPr="007E6635">
        <w:rPr>
          <w:rFonts w:ascii="Times New Roman" w:hAnsi="Times New Roman" w:cs="Times New Roman"/>
          <w:sz w:val="24"/>
          <w:szCs w:val="24"/>
          <w:lang w:val="en-GB"/>
        </w:rPr>
        <w:t xml:space="preserve"> (DIC).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846"/>
        <w:gridCol w:w="1843"/>
        <w:gridCol w:w="1842"/>
        <w:gridCol w:w="1843"/>
        <w:gridCol w:w="1985"/>
        <w:gridCol w:w="1842"/>
      </w:tblGrid>
      <w:tr w:rsidR="00F8595B" w14:paraId="5A300449" w14:textId="77777777" w:rsidTr="00F30094">
        <w:tc>
          <w:tcPr>
            <w:tcW w:w="846" w:type="dxa"/>
          </w:tcPr>
          <w:p w14:paraId="0B89E07C" w14:textId="77777777" w:rsidR="00F8595B" w:rsidRDefault="00F8595B" w:rsidP="00F30094">
            <w:bookmarkStart w:id="1" w:name="_Hlk167363315"/>
          </w:p>
        </w:tc>
        <w:tc>
          <w:tcPr>
            <w:tcW w:w="1843" w:type="dxa"/>
          </w:tcPr>
          <w:p w14:paraId="43759F88" w14:textId="77777777" w:rsidR="00F8595B" w:rsidRDefault="00F8595B" w:rsidP="00F30094">
            <w:r>
              <w:t>4OR0_a</w:t>
            </w:r>
          </w:p>
        </w:tc>
        <w:tc>
          <w:tcPr>
            <w:tcW w:w="1842" w:type="dxa"/>
          </w:tcPr>
          <w:p w14:paraId="1275FDE0" w14:textId="77777777" w:rsidR="00F8595B" w:rsidRDefault="00F8595B" w:rsidP="00F30094">
            <w:r>
              <w:t>4OR0_b</w:t>
            </w:r>
          </w:p>
        </w:tc>
        <w:tc>
          <w:tcPr>
            <w:tcW w:w="1843" w:type="dxa"/>
          </w:tcPr>
          <w:p w14:paraId="53992934" w14:textId="77777777" w:rsidR="00F8595B" w:rsidRDefault="00F8595B" w:rsidP="00F30094">
            <w:r>
              <w:t>3V03_a</w:t>
            </w:r>
          </w:p>
        </w:tc>
        <w:tc>
          <w:tcPr>
            <w:tcW w:w="1985" w:type="dxa"/>
          </w:tcPr>
          <w:p w14:paraId="35CE9DE3" w14:textId="77777777" w:rsidR="00F8595B" w:rsidRDefault="00F8595B" w:rsidP="00F30094">
            <w:r>
              <w:t>3V03_b</w:t>
            </w:r>
          </w:p>
        </w:tc>
        <w:tc>
          <w:tcPr>
            <w:tcW w:w="1842" w:type="dxa"/>
          </w:tcPr>
          <w:p w14:paraId="528BD9D1" w14:textId="77777777" w:rsidR="00F8595B" w:rsidRDefault="00F8595B" w:rsidP="00F30094">
            <w:r>
              <w:t>8EC1</w:t>
            </w:r>
          </w:p>
        </w:tc>
      </w:tr>
      <w:tr w:rsidR="00F8595B" w14:paraId="1DFD78DF" w14:textId="77777777" w:rsidTr="00F30094">
        <w:tc>
          <w:tcPr>
            <w:tcW w:w="846" w:type="dxa"/>
          </w:tcPr>
          <w:p w14:paraId="7F214ACB" w14:textId="77777777" w:rsidR="00F8595B" w:rsidRDefault="00F8595B" w:rsidP="00F30094">
            <w:bookmarkStart w:id="2" w:name="_Hlk167298536"/>
            <w:proofErr w:type="gramStart"/>
            <w:r>
              <w:t>4a</w:t>
            </w:r>
            <w:proofErr w:type="gramEnd"/>
          </w:p>
        </w:tc>
        <w:tc>
          <w:tcPr>
            <w:tcW w:w="1843" w:type="dxa"/>
          </w:tcPr>
          <w:p w14:paraId="3B3F4BA0" w14:textId="77777777" w:rsidR="00F8595B" w:rsidRDefault="00F8595B" w:rsidP="00F30094">
            <w:r>
              <w:t xml:space="preserve">-7.61//2.63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2" w:type="dxa"/>
          </w:tcPr>
          <w:p w14:paraId="064518F6" w14:textId="77777777" w:rsidR="00F8595B" w:rsidRDefault="00F8595B" w:rsidP="00F30094">
            <w:r>
              <w:t xml:space="preserve">-5.66//71.54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3" w:type="dxa"/>
          </w:tcPr>
          <w:p w14:paraId="23DB550F" w14:textId="77777777" w:rsidR="00F8595B" w:rsidRDefault="00F8595B" w:rsidP="00F30094">
            <w:r>
              <w:t>-7.65//2.49</w:t>
            </w:r>
            <w:r>
              <w:rPr>
                <w:rFonts w:cstheme="minorHAnsi"/>
              </w:rPr>
              <w:t xml:space="preserve"> µ</w:t>
            </w:r>
            <w:r>
              <w:t>M</w:t>
            </w:r>
          </w:p>
        </w:tc>
        <w:tc>
          <w:tcPr>
            <w:tcW w:w="1985" w:type="dxa"/>
          </w:tcPr>
          <w:p w14:paraId="305AE310" w14:textId="77777777" w:rsidR="00F8595B" w:rsidRDefault="00F8595B" w:rsidP="00F30094">
            <w:r>
              <w:t xml:space="preserve">-7.98//1.41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2" w:type="dxa"/>
          </w:tcPr>
          <w:p w14:paraId="29C5A2A6" w14:textId="77777777" w:rsidR="00F8595B" w:rsidRDefault="00F8595B" w:rsidP="00F30094">
            <w:r>
              <w:t xml:space="preserve">-9.08//222.23 </w:t>
            </w:r>
            <w:proofErr w:type="spellStart"/>
            <w:r>
              <w:t>nM</w:t>
            </w:r>
            <w:proofErr w:type="spellEnd"/>
          </w:p>
        </w:tc>
      </w:tr>
      <w:tr w:rsidR="00F8595B" w14:paraId="55AADF81" w14:textId="77777777" w:rsidTr="00F30094">
        <w:tc>
          <w:tcPr>
            <w:tcW w:w="846" w:type="dxa"/>
          </w:tcPr>
          <w:p w14:paraId="2012D031" w14:textId="77777777" w:rsidR="00F8595B" w:rsidRDefault="00F8595B" w:rsidP="00F30094">
            <w:r>
              <w:t>4b</w:t>
            </w:r>
          </w:p>
        </w:tc>
        <w:tc>
          <w:tcPr>
            <w:tcW w:w="1843" w:type="dxa"/>
          </w:tcPr>
          <w:p w14:paraId="0CC99EBA" w14:textId="77777777" w:rsidR="00F8595B" w:rsidRDefault="00F8595B" w:rsidP="00F30094">
            <w:r>
              <w:t xml:space="preserve">-3.88//1.43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2" w:type="dxa"/>
          </w:tcPr>
          <w:p w14:paraId="2DDAFE84" w14:textId="77777777" w:rsidR="00F8595B" w:rsidRDefault="00F8595B" w:rsidP="00F30094">
            <w:r>
              <w:t xml:space="preserve">-4.67//380.17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3" w:type="dxa"/>
          </w:tcPr>
          <w:p w14:paraId="4562E997" w14:textId="77777777" w:rsidR="00F8595B" w:rsidRDefault="00F8595B" w:rsidP="00F30094">
            <w:r>
              <w:t xml:space="preserve">-6.91//8.74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985" w:type="dxa"/>
          </w:tcPr>
          <w:p w14:paraId="7EA82550" w14:textId="77777777" w:rsidR="00F8595B" w:rsidRDefault="00F8595B" w:rsidP="00F30094">
            <w:r>
              <w:t xml:space="preserve">-7.45//3.48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2" w:type="dxa"/>
          </w:tcPr>
          <w:p w14:paraId="13AC57A4" w14:textId="77777777" w:rsidR="00F8595B" w:rsidRDefault="00F8595B" w:rsidP="00F30094">
            <w:r>
              <w:t xml:space="preserve">-8.74//389.74 </w:t>
            </w:r>
            <w:proofErr w:type="spellStart"/>
            <w:r>
              <w:t>nM</w:t>
            </w:r>
            <w:proofErr w:type="spellEnd"/>
          </w:p>
        </w:tc>
      </w:tr>
      <w:tr w:rsidR="00F8595B" w14:paraId="69A2132B" w14:textId="77777777" w:rsidTr="00F30094">
        <w:tc>
          <w:tcPr>
            <w:tcW w:w="846" w:type="dxa"/>
          </w:tcPr>
          <w:p w14:paraId="174D4928" w14:textId="77777777" w:rsidR="00F8595B" w:rsidRDefault="00F8595B" w:rsidP="00F30094">
            <w:r>
              <w:t>4c</w:t>
            </w:r>
          </w:p>
        </w:tc>
        <w:tc>
          <w:tcPr>
            <w:tcW w:w="1843" w:type="dxa"/>
          </w:tcPr>
          <w:p w14:paraId="0AFC4F96" w14:textId="77777777" w:rsidR="00F8595B" w:rsidRDefault="00F8595B" w:rsidP="00F30094">
            <w:r>
              <w:t xml:space="preserve">-3.57//3.84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2" w:type="dxa"/>
          </w:tcPr>
          <w:p w14:paraId="0C85EEFC" w14:textId="77777777" w:rsidR="00F8595B" w:rsidRDefault="00F8595B" w:rsidP="00F30094">
            <w:r>
              <w:t>-4.66//385.09</w:t>
            </w:r>
            <w:r>
              <w:rPr>
                <w:rFonts w:cstheme="minorHAnsi"/>
              </w:rPr>
              <w:t xml:space="preserve"> µ</w:t>
            </w:r>
            <w:r>
              <w:t>M</w:t>
            </w:r>
          </w:p>
        </w:tc>
        <w:tc>
          <w:tcPr>
            <w:tcW w:w="1843" w:type="dxa"/>
          </w:tcPr>
          <w:p w14:paraId="092DE396" w14:textId="77777777" w:rsidR="00F8595B" w:rsidRDefault="00F8595B" w:rsidP="00F30094">
            <w:r>
              <w:t xml:space="preserve">-6.66//13.24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985" w:type="dxa"/>
          </w:tcPr>
          <w:p w14:paraId="4080A126" w14:textId="77777777" w:rsidR="00F8595B" w:rsidRDefault="00F8595B" w:rsidP="00F30094">
            <w:r>
              <w:t xml:space="preserve">-7.23//5.0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2" w:type="dxa"/>
          </w:tcPr>
          <w:p w14:paraId="21B2F65D" w14:textId="77777777" w:rsidR="00F8595B" w:rsidRDefault="00F8595B" w:rsidP="00F30094">
            <w:r>
              <w:t xml:space="preserve">-8.39//704.29 </w:t>
            </w:r>
            <w:proofErr w:type="spellStart"/>
            <w:r>
              <w:t>nM</w:t>
            </w:r>
            <w:proofErr w:type="spellEnd"/>
          </w:p>
        </w:tc>
      </w:tr>
      <w:tr w:rsidR="00F8595B" w14:paraId="72C06585" w14:textId="77777777" w:rsidTr="00F30094">
        <w:tc>
          <w:tcPr>
            <w:tcW w:w="846" w:type="dxa"/>
          </w:tcPr>
          <w:p w14:paraId="09C63A1B" w14:textId="77777777" w:rsidR="00F8595B" w:rsidRDefault="00F8595B" w:rsidP="00F30094">
            <w:r>
              <w:t>4d</w:t>
            </w:r>
          </w:p>
        </w:tc>
        <w:tc>
          <w:tcPr>
            <w:tcW w:w="1843" w:type="dxa"/>
          </w:tcPr>
          <w:p w14:paraId="14AFDD5A" w14:textId="77777777" w:rsidR="00F8595B" w:rsidRDefault="00F8595B" w:rsidP="00F30094">
            <w:r>
              <w:t xml:space="preserve">-7.83//1.83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2" w:type="dxa"/>
          </w:tcPr>
          <w:p w14:paraId="39CB7A5F" w14:textId="77777777" w:rsidR="00F8595B" w:rsidRDefault="00F8595B" w:rsidP="00F30094">
            <w:r>
              <w:t>-6.52//16.64</w:t>
            </w:r>
            <w:r>
              <w:rPr>
                <w:rFonts w:cstheme="minorHAnsi"/>
              </w:rPr>
              <w:t xml:space="preserve"> µ</w:t>
            </w:r>
            <w:r>
              <w:t>M</w:t>
            </w:r>
          </w:p>
        </w:tc>
        <w:tc>
          <w:tcPr>
            <w:tcW w:w="1843" w:type="dxa"/>
          </w:tcPr>
          <w:p w14:paraId="4E225C96" w14:textId="77777777" w:rsidR="00F8595B" w:rsidRDefault="00F8595B" w:rsidP="00F30094">
            <w:r w:rsidRPr="00D76FBF">
              <w:rPr>
                <w:highlight w:val="green"/>
              </w:rPr>
              <w:t xml:space="preserve">-8.53//556.08 </w:t>
            </w:r>
            <w:proofErr w:type="spellStart"/>
            <w:r w:rsidRPr="00D76FBF">
              <w:rPr>
                <w:highlight w:val="green"/>
              </w:rPr>
              <w:t>nM</w:t>
            </w:r>
            <w:proofErr w:type="spellEnd"/>
          </w:p>
        </w:tc>
        <w:tc>
          <w:tcPr>
            <w:tcW w:w="1985" w:type="dxa"/>
          </w:tcPr>
          <w:p w14:paraId="1746CAAD" w14:textId="77777777" w:rsidR="00F8595B" w:rsidRDefault="00F8595B" w:rsidP="00F30094">
            <w:r w:rsidRPr="00DA3D52">
              <w:rPr>
                <w:highlight w:val="green"/>
              </w:rPr>
              <w:t xml:space="preserve">-8.45//610.05 </w:t>
            </w:r>
            <w:proofErr w:type="spellStart"/>
            <w:r w:rsidRPr="00DA3D52">
              <w:rPr>
                <w:highlight w:val="green"/>
              </w:rPr>
              <w:t>nM</w:t>
            </w:r>
            <w:proofErr w:type="spellEnd"/>
          </w:p>
        </w:tc>
        <w:tc>
          <w:tcPr>
            <w:tcW w:w="1842" w:type="dxa"/>
          </w:tcPr>
          <w:p w14:paraId="11D9FCB5" w14:textId="77777777" w:rsidR="00F8595B" w:rsidRDefault="00F8595B" w:rsidP="00F30094">
            <w:r w:rsidRPr="00DA3D52">
              <w:rPr>
                <w:highlight w:val="green"/>
              </w:rPr>
              <w:t xml:space="preserve">-10.82//11.64 </w:t>
            </w:r>
            <w:proofErr w:type="spellStart"/>
            <w:r w:rsidRPr="00DA3D52">
              <w:rPr>
                <w:highlight w:val="green"/>
              </w:rPr>
              <w:t>nM</w:t>
            </w:r>
            <w:proofErr w:type="spellEnd"/>
          </w:p>
        </w:tc>
      </w:tr>
      <w:tr w:rsidR="00F8595B" w14:paraId="638C7599" w14:textId="77777777" w:rsidTr="00F30094">
        <w:tc>
          <w:tcPr>
            <w:tcW w:w="846" w:type="dxa"/>
          </w:tcPr>
          <w:p w14:paraId="5A03A13E" w14:textId="77777777" w:rsidR="00F8595B" w:rsidRDefault="00F8595B" w:rsidP="00F30094">
            <w:proofErr w:type="gramStart"/>
            <w:r>
              <w:t>4e</w:t>
            </w:r>
            <w:proofErr w:type="gramEnd"/>
          </w:p>
        </w:tc>
        <w:tc>
          <w:tcPr>
            <w:tcW w:w="1843" w:type="dxa"/>
          </w:tcPr>
          <w:p w14:paraId="584DA02A" w14:textId="77777777" w:rsidR="00F8595B" w:rsidRPr="00DA3D52" w:rsidRDefault="00F8595B" w:rsidP="00F30094">
            <w:pPr>
              <w:rPr>
                <w:highlight w:val="green"/>
              </w:rPr>
            </w:pPr>
            <w:r w:rsidRPr="00DA3D52">
              <w:rPr>
                <w:highlight w:val="green"/>
              </w:rPr>
              <w:t>-9.06//227.23nM</w:t>
            </w:r>
          </w:p>
        </w:tc>
        <w:tc>
          <w:tcPr>
            <w:tcW w:w="1842" w:type="dxa"/>
          </w:tcPr>
          <w:p w14:paraId="35064087" w14:textId="77777777" w:rsidR="00F8595B" w:rsidRPr="00DA3D52" w:rsidRDefault="00F8595B" w:rsidP="00F30094">
            <w:pPr>
              <w:rPr>
                <w:highlight w:val="green"/>
              </w:rPr>
            </w:pPr>
            <w:r w:rsidRPr="00DA3D52">
              <w:rPr>
                <w:highlight w:val="green"/>
              </w:rPr>
              <w:t xml:space="preserve">-9.03//240.34 </w:t>
            </w:r>
            <w:proofErr w:type="spellStart"/>
            <w:r w:rsidRPr="00DA3D52">
              <w:rPr>
                <w:highlight w:val="green"/>
              </w:rPr>
              <w:t>nM</w:t>
            </w:r>
            <w:proofErr w:type="spellEnd"/>
          </w:p>
        </w:tc>
        <w:tc>
          <w:tcPr>
            <w:tcW w:w="1843" w:type="dxa"/>
          </w:tcPr>
          <w:p w14:paraId="4BE649A4" w14:textId="77777777" w:rsidR="00F8595B" w:rsidRDefault="00F8595B" w:rsidP="00F30094">
            <w:r>
              <w:t xml:space="preserve">-7.44//3.54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985" w:type="dxa"/>
          </w:tcPr>
          <w:p w14:paraId="5CA4072C" w14:textId="77777777" w:rsidR="00F8595B" w:rsidRDefault="00F8595B" w:rsidP="00F30094">
            <w:r>
              <w:t xml:space="preserve">-7.54//2.96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2" w:type="dxa"/>
          </w:tcPr>
          <w:p w14:paraId="1BB400B9" w14:textId="77777777" w:rsidR="00F8595B" w:rsidRDefault="00F8595B" w:rsidP="00F30094">
            <w:r>
              <w:t xml:space="preserve">-8.17//1.02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</w:tr>
      <w:tr w:rsidR="00F8595B" w14:paraId="2014CAD1" w14:textId="77777777" w:rsidTr="00F30094">
        <w:tc>
          <w:tcPr>
            <w:tcW w:w="846" w:type="dxa"/>
          </w:tcPr>
          <w:p w14:paraId="1E8857DC" w14:textId="77777777" w:rsidR="00F8595B" w:rsidRDefault="00F8595B" w:rsidP="00F30094">
            <w:r>
              <w:t>4f</w:t>
            </w:r>
          </w:p>
        </w:tc>
        <w:tc>
          <w:tcPr>
            <w:tcW w:w="1843" w:type="dxa"/>
          </w:tcPr>
          <w:p w14:paraId="6F9F4E43" w14:textId="77777777" w:rsidR="00F8595B" w:rsidRPr="00DA3D52" w:rsidRDefault="00F8595B" w:rsidP="00F30094">
            <w:pPr>
              <w:rPr>
                <w:highlight w:val="green"/>
              </w:rPr>
            </w:pPr>
            <w:r w:rsidRPr="00DA3D52">
              <w:rPr>
                <w:highlight w:val="green"/>
              </w:rPr>
              <w:t xml:space="preserve">-10.15/36.47 </w:t>
            </w:r>
            <w:proofErr w:type="spellStart"/>
            <w:r w:rsidRPr="00DA3D52">
              <w:rPr>
                <w:highlight w:val="green"/>
              </w:rPr>
              <w:t>nM</w:t>
            </w:r>
            <w:proofErr w:type="spellEnd"/>
          </w:p>
        </w:tc>
        <w:tc>
          <w:tcPr>
            <w:tcW w:w="1842" w:type="dxa"/>
          </w:tcPr>
          <w:p w14:paraId="4D8A5B26" w14:textId="77777777" w:rsidR="00F8595B" w:rsidRDefault="00F8595B" w:rsidP="00F30094">
            <w:r>
              <w:t xml:space="preserve">-7.5//3.18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3" w:type="dxa"/>
          </w:tcPr>
          <w:p w14:paraId="4FD78F8E" w14:textId="77777777" w:rsidR="00F8595B" w:rsidRDefault="00F8595B" w:rsidP="00F30094">
            <w:r w:rsidRPr="00DA3D52">
              <w:rPr>
                <w:highlight w:val="green"/>
              </w:rPr>
              <w:t xml:space="preserve">-8.45//638.92 </w:t>
            </w:r>
            <w:proofErr w:type="spellStart"/>
            <w:r w:rsidRPr="00DA3D52">
              <w:rPr>
                <w:highlight w:val="green"/>
              </w:rPr>
              <w:t>nM</w:t>
            </w:r>
            <w:proofErr w:type="spellEnd"/>
          </w:p>
        </w:tc>
        <w:tc>
          <w:tcPr>
            <w:tcW w:w="1985" w:type="dxa"/>
          </w:tcPr>
          <w:p w14:paraId="1BAB10C2" w14:textId="77777777" w:rsidR="00F8595B" w:rsidRDefault="00F8595B" w:rsidP="00F30094">
            <w:r>
              <w:t xml:space="preserve">-8.34//770.11 </w:t>
            </w:r>
            <w:proofErr w:type="spellStart"/>
            <w:r>
              <w:t>nM</w:t>
            </w:r>
            <w:proofErr w:type="spellEnd"/>
          </w:p>
        </w:tc>
        <w:tc>
          <w:tcPr>
            <w:tcW w:w="1842" w:type="dxa"/>
          </w:tcPr>
          <w:p w14:paraId="0CAE919C" w14:textId="77777777" w:rsidR="00F8595B" w:rsidRDefault="00F8595B" w:rsidP="00F30094">
            <w:r w:rsidRPr="00DA3D52">
              <w:rPr>
                <w:highlight w:val="green"/>
              </w:rPr>
              <w:t xml:space="preserve">-9.77//69.38 </w:t>
            </w:r>
            <w:proofErr w:type="spellStart"/>
            <w:r w:rsidRPr="00DA3D52">
              <w:rPr>
                <w:highlight w:val="green"/>
              </w:rPr>
              <w:t>nM</w:t>
            </w:r>
            <w:proofErr w:type="spellEnd"/>
          </w:p>
        </w:tc>
      </w:tr>
      <w:tr w:rsidR="00F8595B" w14:paraId="5F24E29A" w14:textId="77777777" w:rsidTr="00F30094">
        <w:tc>
          <w:tcPr>
            <w:tcW w:w="846" w:type="dxa"/>
          </w:tcPr>
          <w:p w14:paraId="58B56FCB" w14:textId="77777777" w:rsidR="00F8595B" w:rsidRDefault="00F8595B" w:rsidP="00F30094">
            <w:r>
              <w:t>4g</w:t>
            </w:r>
          </w:p>
        </w:tc>
        <w:tc>
          <w:tcPr>
            <w:tcW w:w="1843" w:type="dxa"/>
          </w:tcPr>
          <w:p w14:paraId="438E9D9B" w14:textId="77777777" w:rsidR="00F8595B" w:rsidRPr="00DA3D52" w:rsidRDefault="00F8595B" w:rsidP="00F30094">
            <w:pPr>
              <w:rPr>
                <w:highlight w:val="green"/>
              </w:rPr>
            </w:pPr>
            <w:r w:rsidRPr="00DA3D52">
              <w:rPr>
                <w:highlight w:val="green"/>
              </w:rPr>
              <w:t xml:space="preserve">-9.56//97.97 </w:t>
            </w:r>
            <w:proofErr w:type="spellStart"/>
            <w:r w:rsidRPr="00DA3D52">
              <w:rPr>
                <w:highlight w:val="green"/>
              </w:rPr>
              <w:t>nM</w:t>
            </w:r>
            <w:proofErr w:type="spellEnd"/>
          </w:p>
        </w:tc>
        <w:tc>
          <w:tcPr>
            <w:tcW w:w="1842" w:type="dxa"/>
          </w:tcPr>
          <w:p w14:paraId="51411B80" w14:textId="77777777" w:rsidR="00F8595B" w:rsidRDefault="00F8595B" w:rsidP="00F30094">
            <w:r>
              <w:t xml:space="preserve">-6.36//21.69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3" w:type="dxa"/>
          </w:tcPr>
          <w:p w14:paraId="49C8CF52" w14:textId="77777777" w:rsidR="00F8595B" w:rsidRPr="00DA3D52" w:rsidRDefault="00F8595B" w:rsidP="00F30094">
            <w:pPr>
              <w:rPr>
                <w:highlight w:val="green"/>
              </w:rPr>
            </w:pPr>
            <w:r w:rsidRPr="00DA3D52">
              <w:rPr>
                <w:highlight w:val="green"/>
              </w:rPr>
              <w:t xml:space="preserve">-8.97//264.62 </w:t>
            </w:r>
            <w:proofErr w:type="spellStart"/>
            <w:r w:rsidRPr="00DA3D52">
              <w:rPr>
                <w:highlight w:val="green"/>
              </w:rPr>
              <w:t>nM</w:t>
            </w:r>
            <w:proofErr w:type="spellEnd"/>
          </w:p>
        </w:tc>
        <w:tc>
          <w:tcPr>
            <w:tcW w:w="1985" w:type="dxa"/>
          </w:tcPr>
          <w:p w14:paraId="37C6641E" w14:textId="77777777" w:rsidR="00F8595B" w:rsidRDefault="00F8595B" w:rsidP="00F30094">
            <w:r w:rsidRPr="00DA3D52">
              <w:rPr>
                <w:highlight w:val="green"/>
              </w:rPr>
              <w:t xml:space="preserve">-8.5//584.05 </w:t>
            </w:r>
            <w:proofErr w:type="spellStart"/>
            <w:r w:rsidRPr="00DA3D52">
              <w:rPr>
                <w:highlight w:val="green"/>
              </w:rPr>
              <w:t>nM</w:t>
            </w:r>
            <w:proofErr w:type="spellEnd"/>
          </w:p>
        </w:tc>
        <w:tc>
          <w:tcPr>
            <w:tcW w:w="1842" w:type="dxa"/>
          </w:tcPr>
          <w:p w14:paraId="50FB98E1" w14:textId="77777777" w:rsidR="00F8595B" w:rsidRDefault="00F8595B" w:rsidP="00F30094">
            <w:r>
              <w:t>-</w:t>
            </w:r>
            <w:r w:rsidRPr="00DA3D52">
              <w:rPr>
                <w:highlight w:val="green"/>
              </w:rPr>
              <w:t xml:space="preserve">10.28//29.23 </w:t>
            </w:r>
            <w:proofErr w:type="spellStart"/>
            <w:r w:rsidRPr="00DA3D52">
              <w:rPr>
                <w:highlight w:val="green"/>
              </w:rPr>
              <w:t>nM</w:t>
            </w:r>
            <w:proofErr w:type="spellEnd"/>
          </w:p>
        </w:tc>
      </w:tr>
      <w:tr w:rsidR="00F8595B" w14:paraId="6E9CFEDD" w14:textId="77777777" w:rsidTr="00F30094">
        <w:tc>
          <w:tcPr>
            <w:tcW w:w="846" w:type="dxa"/>
          </w:tcPr>
          <w:p w14:paraId="2516193F" w14:textId="56600933" w:rsidR="00F8595B" w:rsidRDefault="00F8595B" w:rsidP="00F30094">
            <w:r>
              <w:t>DIC</w:t>
            </w:r>
          </w:p>
        </w:tc>
        <w:tc>
          <w:tcPr>
            <w:tcW w:w="1843" w:type="dxa"/>
          </w:tcPr>
          <w:p w14:paraId="5BD33D8F" w14:textId="77777777" w:rsidR="00F8595B" w:rsidRDefault="00F8595B" w:rsidP="00F30094">
            <w:r>
              <w:t xml:space="preserve">-9.17//190.07 </w:t>
            </w:r>
            <w:proofErr w:type="spellStart"/>
            <w:r>
              <w:t>nM</w:t>
            </w:r>
            <w:proofErr w:type="spellEnd"/>
          </w:p>
        </w:tc>
        <w:tc>
          <w:tcPr>
            <w:tcW w:w="1842" w:type="dxa"/>
          </w:tcPr>
          <w:p w14:paraId="51ED6F37" w14:textId="77777777" w:rsidR="00F8595B" w:rsidRDefault="00F8595B" w:rsidP="00F30094">
            <w:r>
              <w:t xml:space="preserve">-9.26/163.13 </w:t>
            </w:r>
            <w:proofErr w:type="spellStart"/>
            <w:r>
              <w:t>nM</w:t>
            </w:r>
            <w:proofErr w:type="spellEnd"/>
          </w:p>
        </w:tc>
        <w:tc>
          <w:tcPr>
            <w:tcW w:w="1843" w:type="dxa"/>
          </w:tcPr>
          <w:p w14:paraId="1CD069C6" w14:textId="77777777" w:rsidR="00F8595B" w:rsidRDefault="00F8595B" w:rsidP="00F30094">
            <w:r>
              <w:t xml:space="preserve">-6.07/35.31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985" w:type="dxa"/>
          </w:tcPr>
          <w:p w14:paraId="02768DC7" w14:textId="77777777" w:rsidR="00F8595B" w:rsidRDefault="00F8595B" w:rsidP="00F30094">
            <w:r>
              <w:t xml:space="preserve">-8.07/1.21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  <w:tc>
          <w:tcPr>
            <w:tcW w:w="1842" w:type="dxa"/>
          </w:tcPr>
          <w:p w14:paraId="1929AB4A" w14:textId="77777777" w:rsidR="00F8595B" w:rsidRDefault="00F8595B" w:rsidP="00F30094">
            <w:r>
              <w:t xml:space="preserve">-6.69/12.42 </w:t>
            </w:r>
            <w:r>
              <w:rPr>
                <w:rFonts w:cstheme="minorHAnsi"/>
              </w:rPr>
              <w:t>µ</w:t>
            </w:r>
            <w:r>
              <w:t>M</w:t>
            </w:r>
          </w:p>
        </w:tc>
      </w:tr>
      <w:bookmarkEnd w:id="1"/>
      <w:bookmarkEnd w:id="2"/>
    </w:tbl>
    <w:p w14:paraId="17EA51FC" w14:textId="77777777" w:rsidR="00F8595B" w:rsidRDefault="00F8595B" w:rsidP="00F8595B"/>
    <w:p w14:paraId="1357E107" w14:textId="77777777" w:rsidR="00F8595B" w:rsidRDefault="00F8595B" w:rsidP="00F8595B">
      <w:r w:rsidRPr="001543F5">
        <w:rPr>
          <w:noProof/>
        </w:rPr>
        <w:lastRenderedPageBreak/>
        <w:drawing>
          <wp:inline distT="0" distB="0" distL="0" distR="0" wp14:anchorId="5F090898" wp14:editId="789BAB4C">
            <wp:extent cx="4122420" cy="3788734"/>
            <wp:effectExtent l="0" t="0" r="0" b="2540"/>
            <wp:docPr id="3" name="Resim 2">
              <a:extLst xmlns:a="http://schemas.openxmlformats.org/drawingml/2006/main">
                <a:ext uri="{FF2B5EF4-FFF2-40B4-BE49-F238E27FC236}">
                  <a16:creationId xmlns:a16="http://schemas.microsoft.com/office/drawing/2014/main" id="{3F40313D-4A1E-F553-AF29-8ED471C3F9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2">
                      <a:extLst>
                        <a:ext uri="{FF2B5EF4-FFF2-40B4-BE49-F238E27FC236}">
                          <a16:creationId xmlns:a16="http://schemas.microsoft.com/office/drawing/2014/main" id="{3F40313D-4A1E-F553-AF29-8ED471C3F9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4124733" cy="37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09107" w14:textId="77777777" w:rsidR="00F8595B" w:rsidRDefault="00F8595B" w:rsidP="00F8595B"/>
    <w:p w14:paraId="6CA877F5" w14:textId="77777777" w:rsidR="00F8595B" w:rsidRPr="00EE7D2C" w:rsidRDefault="00F8595B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E7D2C">
        <w:rPr>
          <w:rFonts w:ascii="Times New Roman" w:hAnsi="Times New Roman" w:cs="Times New Roman"/>
          <w:sz w:val="24"/>
          <w:szCs w:val="24"/>
          <w:lang w:val="en-GB"/>
        </w:rPr>
        <w:t xml:space="preserve">Figure S1. </w:t>
      </w:r>
      <w:r>
        <w:rPr>
          <w:rFonts w:ascii="Times New Roman" w:hAnsi="Times New Roman" w:cs="Times New Roman"/>
          <w:sz w:val="24"/>
          <w:szCs w:val="24"/>
          <w:lang w:val="en-GB"/>
        </w:rPr>
        <w:t>Structure of c</w:t>
      </w:r>
      <w:r w:rsidRPr="00EE7D2C">
        <w:rPr>
          <w:rFonts w:ascii="Times New Roman" w:hAnsi="Times New Roman" w:cs="Times New Roman"/>
          <w:sz w:val="24"/>
          <w:szCs w:val="24"/>
          <w:lang w:val="en-GB"/>
        </w:rPr>
        <w:t>ompound 4c</w:t>
      </w:r>
    </w:p>
    <w:p w14:paraId="160ED79C" w14:textId="77777777" w:rsidR="00F8595B" w:rsidRDefault="00F8595B" w:rsidP="00F8595B">
      <w:r>
        <w:lastRenderedPageBreak/>
        <w:t xml:space="preserve">3v03_b_4g: </w:t>
      </w:r>
      <w:r>
        <w:rPr>
          <w:noProof/>
        </w:rPr>
        <w:drawing>
          <wp:inline distT="0" distB="0" distL="0" distR="0" wp14:anchorId="07077B06" wp14:editId="450744C2">
            <wp:extent cx="5760720" cy="3429635"/>
            <wp:effectExtent l="0" t="0" r="0" b="0"/>
            <wp:docPr id="334710056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710056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23AD6" w14:textId="77777777" w:rsidR="00F8595B" w:rsidRDefault="00F8595B" w:rsidP="00F8595B">
      <w:r>
        <w:t>3v03_a_4g</w:t>
      </w:r>
    </w:p>
    <w:p w14:paraId="0348024E" w14:textId="77777777" w:rsidR="00F8595B" w:rsidRDefault="00F8595B" w:rsidP="00F8595B"/>
    <w:p w14:paraId="7C8D26A6" w14:textId="77777777" w:rsidR="00F8595B" w:rsidRPr="007E6635" w:rsidRDefault="00F8595B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7E6635">
        <w:rPr>
          <w:rFonts w:ascii="Times New Roman" w:hAnsi="Times New Roman" w:cs="Times New Roman"/>
          <w:sz w:val="24"/>
          <w:szCs w:val="24"/>
          <w:lang w:val="en-GB"/>
        </w:rPr>
        <w:t xml:space="preserve">Figure S2. Compound 4g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interaction with </w:t>
      </w:r>
      <w:r w:rsidRPr="007E6635">
        <w:rPr>
          <w:rFonts w:ascii="Times New Roman" w:hAnsi="Times New Roman" w:cs="Times New Roman"/>
          <w:sz w:val="24"/>
          <w:szCs w:val="24"/>
          <w:lang w:val="en-GB"/>
        </w:rPr>
        <w:t>3V03</w:t>
      </w:r>
    </w:p>
    <w:p w14:paraId="4E10B6FA" w14:textId="77777777" w:rsidR="00F8595B" w:rsidRDefault="00F8595B" w:rsidP="00F8595B">
      <w:r>
        <w:rPr>
          <w:noProof/>
        </w:rPr>
        <w:lastRenderedPageBreak/>
        <w:drawing>
          <wp:inline distT="0" distB="0" distL="0" distR="0" wp14:anchorId="42E5AD6E" wp14:editId="003B1E78">
            <wp:extent cx="5760720" cy="3384550"/>
            <wp:effectExtent l="0" t="0" r="0" b="6350"/>
            <wp:docPr id="74699523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995237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86B5C" w14:textId="77777777" w:rsidR="00F8595B" w:rsidRDefault="00F8595B" w:rsidP="00F8595B"/>
    <w:p w14:paraId="5F4BA0C1" w14:textId="77777777" w:rsidR="00F8595B" w:rsidRDefault="00F8595B" w:rsidP="00F8595B">
      <w:r>
        <w:t>4OR0_b-4g</w:t>
      </w:r>
    </w:p>
    <w:p w14:paraId="73630186" w14:textId="77777777" w:rsidR="00F8595B" w:rsidRPr="00EE7D2C" w:rsidRDefault="00F8595B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E7D2C">
        <w:rPr>
          <w:rFonts w:ascii="Times New Roman" w:hAnsi="Times New Roman" w:cs="Times New Roman"/>
          <w:sz w:val="24"/>
          <w:szCs w:val="24"/>
          <w:lang w:val="en-GB"/>
        </w:rPr>
        <w:t xml:space="preserve">Figure S3. Compound 4g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interaction with </w:t>
      </w:r>
      <w:r w:rsidRPr="00EE7D2C">
        <w:rPr>
          <w:rFonts w:ascii="Times New Roman" w:hAnsi="Times New Roman" w:cs="Times New Roman"/>
          <w:sz w:val="24"/>
          <w:szCs w:val="24"/>
          <w:lang w:val="en-GB"/>
        </w:rPr>
        <w:t>4ORO</w:t>
      </w:r>
      <w:r>
        <w:rPr>
          <w:rFonts w:ascii="Times New Roman" w:hAnsi="Times New Roman" w:cs="Times New Roman"/>
          <w:sz w:val="24"/>
          <w:szCs w:val="24"/>
          <w:lang w:val="en-GB"/>
        </w:rPr>
        <w:t>_b</w:t>
      </w:r>
    </w:p>
    <w:p w14:paraId="383E63B9" w14:textId="77777777" w:rsidR="00F8595B" w:rsidRDefault="00F8595B" w:rsidP="00F8595B">
      <w:r>
        <w:rPr>
          <w:noProof/>
        </w:rPr>
        <w:lastRenderedPageBreak/>
        <w:drawing>
          <wp:inline distT="0" distB="0" distL="0" distR="0" wp14:anchorId="770C9C56" wp14:editId="39D678AB">
            <wp:extent cx="5760720" cy="3429635"/>
            <wp:effectExtent l="0" t="0" r="0" b="0"/>
            <wp:docPr id="99455317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553174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4755E" w14:textId="77777777" w:rsidR="00F8595B" w:rsidRDefault="00F8595B" w:rsidP="00F8595B">
      <w:r>
        <w:t>4OR0_a-4g</w:t>
      </w:r>
    </w:p>
    <w:p w14:paraId="109763BA" w14:textId="77777777" w:rsidR="00F8595B" w:rsidRDefault="00F8595B" w:rsidP="00F8595B"/>
    <w:p w14:paraId="1AD9A27A" w14:textId="77777777" w:rsidR="00F8595B" w:rsidRPr="00EE7D2C" w:rsidRDefault="00F8595B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E7D2C">
        <w:rPr>
          <w:rFonts w:ascii="Times New Roman" w:hAnsi="Times New Roman" w:cs="Times New Roman"/>
          <w:sz w:val="24"/>
          <w:szCs w:val="24"/>
          <w:lang w:val="en-GB"/>
        </w:rPr>
        <w:t xml:space="preserve">Figure S4. Compound 4g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interaction with </w:t>
      </w:r>
      <w:r w:rsidRPr="00EE7D2C">
        <w:rPr>
          <w:rFonts w:ascii="Times New Roman" w:hAnsi="Times New Roman" w:cs="Times New Roman"/>
          <w:sz w:val="24"/>
          <w:szCs w:val="24"/>
          <w:lang w:val="en-GB"/>
        </w:rPr>
        <w:t>4ORO</w:t>
      </w:r>
      <w:r>
        <w:rPr>
          <w:rFonts w:ascii="Times New Roman" w:hAnsi="Times New Roman" w:cs="Times New Roman"/>
          <w:sz w:val="24"/>
          <w:szCs w:val="24"/>
          <w:lang w:val="en-GB"/>
        </w:rPr>
        <w:t>_a</w:t>
      </w:r>
    </w:p>
    <w:p w14:paraId="2A3AD5DF" w14:textId="77777777" w:rsidR="00F8595B" w:rsidRDefault="00F8595B" w:rsidP="00F8595B"/>
    <w:p w14:paraId="2E2BA4A7" w14:textId="77777777" w:rsidR="00F8595B" w:rsidRDefault="00F8595B" w:rsidP="00F8595B"/>
    <w:p w14:paraId="5B586FEF" w14:textId="77777777" w:rsidR="00F8595B" w:rsidRDefault="00F8595B" w:rsidP="00F8595B">
      <w:r>
        <w:rPr>
          <w:noProof/>
        </w:rPr>
        <w:lastRenderedPageBreak/>
        <w:drawing>
          <wp:inline distT="0" distB="0" distL="0" distR="0" wp14:anchorId="73E00FDC" wp14:editId="75CD5FA8">
            <wp:extent cx="5760720" cy="3429635"/>
            <wp:effectExtent l="0" t="0" r="0" b="0"/>
            <wp:docPr id="20365466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54664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B18C9" w14:textId="77777777" w:rsidR="00F8595B" w:rsidRDefault="00F8595B" w:rsidP="00F8595B"/>
    <w:p w14:paraId="0C82C59E" w14:textId="77777777" w:rsidR="00F8595B" w:rsidRDefault="00F8595B" w:rsidP="00F8595B"/>
    <w:p w14:paraId="0FE3F5C6" w14:textId="77777777" w:rsidR="00F8595B" w:rsidRDefault="00F8595B" w:rsidP="00F8595B"/>
    <w:p w14:paraId="37586953" w14:textId="77777777" w:rsidR="00F8595B" w:rsidRDefault="00F8595B" w:rsidP="00F8595B">
      <w:r>
        <w:t>8ec1_4g</w:t>
      </w:r>
    </w:p>
    <w:p w14:paraId="55CD5810" w14:textId="77777777" w:rsidR="00F8595B" w:rsidRDefault="00F8595B" w:rsidP="00F8595B"/>
    <w:p w14:paraId="41B83F85" w14:textId="77777777" w:rsidR="00F8595B" w:rsidRPr="00EE7D2C" w:rsidRDefault="00F8595B" w:rsidP="00F8595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E7D2C">
        <w:rPr>
          <w:rFonts w:ascii="Times New Roman" w:hAnsi="Times New Roman" w:cs="Times New Roman"/>
          <w:sz w:val="24"/>
          <w:szCs w:val="24"/>
        </w:rPr>
        <w:t>Figure</w:t>
      </w:r>
      <w:proofErr w:type="spellEnd"/>
      <w:r w:rsidRPr="00EE7D2C">
        <w:rPr>
          <w:rFonts w:ascii="Times New Roman" w:hAnsi="Times New Roman" w:cs="Times New Roman"/>
          <w:sz w:val="24"/>
          <w:szCs w:val="24"/>
        </w:rPr>
        <w:t xml:space="preserve"> S5.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Compound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4g </w:t>
      </w:r>
      <w:r>
        <w:rPr>
          <w:rFonts w:ascii="Times New Roman" w:hAnsi="Times New Roman" w:cs="Times New Roman"/>
          <w:sz w:val="24"/>
          <w:szCs w:val="24"/>
          <w:lang w:val="en-GB"/>
        </w:rPr>
        <w:t>interaction with</w:t>
      </w:r>
      <w:r>
        <w:rPr>
          <w:rFonts w:ascii="Times New Roman" w:hAnsi="Times New Roman" w:cs="Times New Roman"/>
          <w:sz w:val="24"/>
          <w:szCs w:val="24"/>
        </w:rPr>
        <w:t xml:space="preserve"> 8EC1</w:t>
      </w:r>
    </w:p>
    <w:p w14:paraId="5469A5C2" w14:textId="77777777" w:rsidR="00F8595B" w:rsidRDefault="00F8595B" w:rsidP="00F8595B">
      <w:r>
        <w:rPr>
          <w:noProof/>
        </w:rPr>
        <w:lastRenderedPageBreak/>
        <w:drawing>
          <wp:inline distT="0" distB="0" distL="0" distR="0" wp14:anchorId="62DBB03B" wp14:editId="2104BF8C">
            <wp:extent cx="5760720" cy="3429635"/>
            <wp:effectExtent l="0" t="0" r="0" b="0"/>
            <wp:docPr id="143528732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287322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8F883" w14:textId="77777777" w:rsidR="00F8595B" w:rsidRDefault="00F8595B" w:rsidP="00F8595B"/>
    <w:p w14:paraId="1732AF28" w14:textId="77777777" w:rsidR="00F8595B" w:rsidRDefault="00F8595B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E7D2C">
        <w:rPr>
          <w:rFonts w:ascii="Times New Roman" w:hAnsi="Times New Roman" w:cs="Times New Roman"/>
          <w:sz w:val="24"/>
          <w:szCs w:val="24"/>
          <w:lang w:val="en-GB"/>
        </w:rPr>
        <w:t>Figure S6. Compound 4g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interaction with DNA</w:t>
      </w:r>
    </w:p>
    <w:p w14:paraId="65239067" w14:textId="77777777" w:rsidR="00AD3FC3" w:rsidRDefault="00AD3FC3" w:rsidP="00F8595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5072144" w14:textId="77777777" w:rsidR="00AD3FC3" w:rsidRDefault="00AD3FC3" w:rsidP="00F8595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0B90AC6" w14:textId="77777777" w:rsidR="00AD3FC3" w:rsidRDefault="00AD3FC3" w:rsidP="00F8595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E80F13E" w14:textId="77777777" w:rsidR="00AD3FC3" w:rsidRDefault="00AD3FC3" w:rsidP="00F8595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F99AF1A" w14:textId="77777777" w:rsidR="00AD3FC3" w:rsidRDefault="00AD3FC3" w:rsidP="00F8595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669C968" w14:textId="77777777" w:rsidR="00AD3FC3" w:rsidRDefault="00AD3FC3" w:rsidP="00F8595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1310571" w14:textId="7D1F706D" w:rsidR="00AD3FC3" w:rsidRDefault="00AD3FC3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>NMR</w:t>
      </w:r>
      <w:r w:rsidR="00836F96">
        <w:rPr>
          <w:rFonts w:ascii="Times New Roman" w:hAnsi="Times New Roman" w:cs="Times New Roman"/>
          <w:sz w:val="24"/>
          <w:szCs w:val="24"/>
          <w:lang w:val="en-GB"/>
        </w:rPr>
        <w:t xml:space="preserve"> SPECTRA</w:t>
      </w:r>
      <w:r w:rsidR="00134B4E">
        <w:rPr>
          <w:rFonts w:ascii="Times New Roman" w:hAnsi="Times New Roman" w:cs="Times New Roman"/>
          <w:sz w:val="24"/>
          <w:szCs w:val="24"/>
          <w:lang w:val="en-GB"/>
        </w:rPr>
        <w:t xml:space="preserve"> OF COMPOUNDS 4a-4g</w:t>
      </w:r>
    </w:p>
    <w:p w14:paraId="114002D9" w14:textId="7A2D2267" w:rsidR="00AD3FC3" w:rsidRDefault="00AD3FC3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4a</w:t>
      </w:r>
    </w:p>
    <w:p w14:paraId="4C42D613" w14:textId="3A36B4E7" w:rsidR="00AD3FC3" w:rsidRDefault="00AD3FC3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836F9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>H NMR</w:t>
      </w:r>
    </w:p>
    <w:p w14:paraId="6AFD923E" w14:textId="05B59F7E" w:rsidR="00AD3FC3" w:rsidRDefault="0082748A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358F36A4" wp14:editId="0AF5C422">
            <wp:extent cx="5443268" cy="3802952"/>
            <wp:effectExtent l="0" t="0" r="5080" b="7620"/>
            <wp:docPr id="1304759310" name="Resim 2" descr="metin, öykü gelişim çizgisi; kumpas; grafiğini çıkarma, çizgi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759310" name="Resim 2" descr="metin, öykü gelişim çizgisi; kumpas; grafiğini çıkarma, çizgi, sayı, numar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734" cy="3813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34DA3" w14:textId="77777777" w:rsidR="00AD3FC3" w:rsidRDefault="00AD3FC3" w:rsidP="00F8595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54537FE" w14:textId="77777777" w:rsidR="0082748A" w:rsidRDefault="0082748A" w:rsidP="00F8595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4083B23" w14:textId="77777777" w:rsidR="0082748A" w:rsidRDefault="0082748A" w:rsidP="00F8595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F8A0F73" w14:textId="67C14729" w:rsidR="0082748A" w:rsidRDefault="0082748A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836F9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lastRenderedPageBreak/>
        <w:t>13</w:t>
      </w:r>
      <w:r>
        <w:rPr>
          <w:rFonts w:ascii="Times New Roman" w:hAnsi="Times New Roman" w:cs="Times New Roman"/>
          <w:sz w:val="24"/>
          <w:szCs w:val="24"/>
          <w:lang w:val="en-GB"/>
        </w:rPr>
        <w:t>C NMR</w:t>
      </w:r>
    </w:p>
    <w:p w14:paraId="0F8083CB" w14:textId="54AD8793" w:rsidR="00AD3FC3" w:rsidRDefault="0082748A" w:rsidP="00F8595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AD3FC3"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0A6141AB" wp14:editId="21C43A50">
            <wp:extent cx="5975651" cy="4166559"/>
            <wp:effectExtent l="0" t="0" r="0" b="0"/>
            <wp:docPr id="172838928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795" cy="4172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C86E0" w14:textId="2633C2A0" w:rsidR="00AD3FC3" w:rsidRPr="00EE7D2C" w:rsidRDefault="00AD3FC3" w:rsidP="00F8595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E7644DC" w14:textId="77777777" w:rsidR="00F8595B" w:rsidRDefault="00F8595B" w:rsidP="00F8595B"/>
    <w:p w14:paraId="6A3C6FA8" w14:textId="77777777" w:rsidR="00F8595B" w:rsidRDefault="00F8595B" w:rsidP="00F8595B"/>
    <w:p w14:paraId="6CDC437D" w14:textId="77777777" w:rsidR="00456714" w:rsidRDefault="00456714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439303EC" w14:textId="4982D440" w:rsidR="00F8595B" w:rsidRPr="00FE6987" w:rsidRDefault="00FE698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E69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4b</w:t>
      </w:r>
    </w:p>
    <w:p w14:paraId="4219FAF1" w14:textId="3B1FFBE0" w:rsidR="00FE6987" w:rsidRPr="00FE6987" w:rsidRDefault="00FE698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 w:rsidRPr="00FE69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NMR</w:t>
      </w:r>
    </w:p>
    <w:p w14:paraId="766CFD7B" w14:textId="16BEE6EB" w:rsidR="00F8595B" w:rsidRDefault="00C63A73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noProof/>
        </w:rPr>
        <w:drawing>
          <wp:inline distT="0" distB="0" distL="0" distR="0" wp14:anchorId="6953B531" wp14:editId="0DC98677">
            <wp:extent cx="7099540" cy="4959728"/>
            <wp:effectExtent l="0" t="0" r="6350" b="0"/>
            <wp:docPr id="1592778283" name="Resim 3" descr="metin, öykü gelişim çizgisi; kumpas; grafiğini çıkarma, çizgi, diyagra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778283" name="Resim 3" descr="metin, öykü gelişim çizgisi; kumpas; grafiğini çıkarma, çizgi, diyagram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5220" cy="4963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8E447" w14:textId="07C69534" w:rsidR="00F8595B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lastRenderedPageBreak/>
        <w:t>13</w:t>
      </w:r>
      <w:r w:rsidRPr="00C63A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 NMR</w:t>
      </w:r>
    </w:p>
    <w:p w14:paraId="0E2903DD" w14:textId="0779A4EC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3CD3D842" wp14:editId="0210A8D8">
            <wp:extent cx="6392174" cy="4465563"/>
            <wp:effectExtent l="0" t="0" r="8890" b="0"/>
            <wp:docPr id="397676062" name="Resim 4" descr="metin, öykü gelişim çizgisi; kumpas; grafiğini çıkarma, ekran görüntüsü, çizg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676062" name="Resim 4" descr="metin, öykü gelişim çizgisi; kumpas; grafiğini çıkarma, ekran görüntüsü, çizgi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631" cy="4479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3F097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4183E75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2F4D262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69DC27F" w14:textId="0CA87084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4c</w:t>
      </w:r>
    </w:p>
    <w:p w14:paraId="42F7D573" w14:textId="22858075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NMR</w:t>
      </w:r>
    </w:p>
    <w:p w14:paraId="218C5E9C" w14:textId="3E8C3FF5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1FC39DD9" wp14:editId="29673FDA">
            <wp:extent cx="6581576" cy="4597879"/>
            <wp:effectExtent l="0" t="0" r="0" b="0"/>
            <wp:docPr id="376415759" name="Resim 5" descr="metin, öykü gelişim çizgisi; kumpas; grafiğini çıkarma, çizgi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415759" name="Resim 5" descr="metin, öykü gelişim çizgisi; kumpas; grafiğini çıkarma, çizgi, sayı, numar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9278" cy="461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DF5FC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A4844C6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FE7C7C9" w14:textId="7079649E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lastRenderedPageBreak/>
        <w:t>13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 NMR</w:t>
      </w:r>
    </w:p>
    <w:p w14:paraId="73A43E8D" w14:textId="038389EF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1C9356EB" wp14:editId="652D0E4C">
            <wp:extent cx="6668013" cy="4658264"/>
            <wp:effectExtent l="0" t="0" r="0" b="9525"/>
            <wp:docPr id="1824057838" name="Resim 6" descr="metin, çizgi, diyagram, öykü gelişim çizgisi; kumpas; grafiğini çıkarm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057838" name="Resim 6" descr="metin, çizgi, diyagram, öykü gelişim çizgisi; kumpas; grafiğini çıkarm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1301" cy="4667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C9C23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DE69AF7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24F6CCE2" w14:textId="550C8062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4d</w:t>
      </w:r>
    </w:p>
    <w:p w14:paraId="0BD08535" w14:textId="077DF043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NMR</w:t>
      </w:r>
    </w:p>
    <w:p w14:paraId="3F77121F" w14:textId="1CA5CECB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6084C6EA" wp14:editId="42E2A13F">
            <wp:extent cx="6245525" cy="4363114"/>
            <wp:effectExtent l="0" t="0" r="3175" b="0"/>
            <wp:docPr id="609750455" name="Resim 7" descr="metin, diyagram, öykü gelişim çizgisi; kumpas; grafiğini çıkarma, çizg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750455" name="Resim 7" descr="metin, diyagram, öykü gelişim çizgisi; kumpas; grafiğini çıkarma, çizgi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427" cy="437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67153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781612E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B20DA74" w14:textId="3DB3B870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lastRenderedPageBreak/>
        <w:t>13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 NMR</w:t>
      </w:r>
    </w:p>
    <w:p w14:paraId="4457598B" w14:textId="6A7BC626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6DEFFC3E" wp14:editId="7C7F692B">
            <wp:extent cx="6791495" cy="4744528"/>
            <wp:effectExtent l="0" t="0" r="0" b="0"/>
            <wp:docPr id="2022174573" name="Resim 8" descr="metin, öykü gelişim çizgisi; kumpas; grafiğini çıkarma, ekran görüntüsü, çizg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174573" name="Resim 8" descr="metin, öykü gelişim çizgisi; kumpas; grafiğini çıkarma, ekran görüntüsü, çizgi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607" cy="4753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D87BE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2810805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600FBD5" w14:textId="2537B3AE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4e</w:t>
      </w:r>
      <w:proofErr w:type="gramEnd"/>
    </w:p>
    <w:p w14:paraId="22B0FA81" w14:textId="4845A43D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NMR</w:t>
      </w:r>
    </w:p>
    <w:p w14:paraId="39BC6477" w14:textId="57BE26F1" w:rsidR="00C63A73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7A96AA02" wp14:editId="482EEDC7">
            <wp:extent cx="6530196" cy="4561985"/>
            <wp:effectExtent l="0" t="0" r="4445" b="0"/>
            <wp:docPr id="251944931" name="Resim 9" descr="metin, öykü gelişim çizgisi; kumpas; grafiğini çıkarma, çizgi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944931" name="Resim 9" descr="metin, öykü gelişim çizgisi; kumpas; grafiğini çıkarma, çizgi, sayı, numar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148" cy="4571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E8040" w14:textId="77777777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6E27F3D" w14:textId="77777777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437871D" w14:textId="1EAE9DCB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lastRenderedPageBreak/>
        <w:t>13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 NMR</w:t>
      </w:r>
    </w:p>
    <w:p w14:paraId="0470037A" w14:textId="48C85EB9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4B5CE245" wp14:editId="7A92E278">
            <wp:extent cx="6711351" cy="4688540"/>
            <wp:effectExtent l="0" t="0" r="0" b="0"/>
            <wp:docPr id="1899969591" name="Resim 10" descr="metin, öykü gelişim çizgisi; kumpas; grafiğini çıkarma, çizgi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969591" name="Resim 10" descr="metin, öykü gelişim çizgisi; kumpas; grafiğini çıkarma, çizgi, sayı, numar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81" cy="4697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0198C" w14:textId="77777777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51331E6" w14:textId="77777777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2E98497B" w14:textId="14372445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4f</w:t>
      </w:r>
    </w:p>
    <w:p w14:paraId="4F430783" w14:textId="06D6E51E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NMR</w:t>
      </w:r>
    </w:p>
    <w:p w14:paraId="60D2F18D" w14:textId="681E387C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44294D47" wp14:editId="78E9E60B">
            <wp:extent cx="6193766" cy="4326956"/>
            <wp:effectExtent l="0" t="0" r="0" b="0"/>
            <wp:docPr id="1477541702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357" cy="4341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9B466" w14:textId="77777777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5E53988" w14:textId="77777777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34AC87D" w14:textId="1A34D9ED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lastRenderedPageBreak/>
        <w:t>13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 NMR</w:t>
      </w:r>
    </w:p>
    <w:p w14:paraId="238CA92E" w14:textId="4F05CAD4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528B38E4" wp14:editId="354DE8B3">
            <wp:extent cx="7013276" cy="4899464"/>
            <wp:effectExtent l="0" t="0" r="0" b="0"/>
            <wp:docPr id="2022473855" name="Resim 12" descr="metin, çizgi, öykü gelişim çizgisi; kumpas; grafiğini çıkarma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473855" name="Resim 12" descr="metin, çizgi, öykü gelişim çizgisi; kumpas; grafiğini çıkarma, sayı, numar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6379" cy="4908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6743A" w14:textId="77777777" w:rsidR="00C63A73" w:rsidRDefault="00C63A7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E628A8F" w14:textId="4EBC984E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4g</w:t>
      </w:r>
    </w:p>
    <w:p w14:paraId="0D0A326E" w14:textId="5EF81618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NMR</w:t>
      </w:r>
    </w:p>
    <w:p w14:paraId="06A6F1C0" w14:textId="0CA11BBA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4995DCFB" wp14:editId="4C3F4A0B">
            <wp:extent cx="5969479" cy="4170269"/>
            <wp:effectExtent l="0" t="0" r="0" b="1905"/>
            <wp:docPr id="176819684" name="Resim 13" descr="metin, öykü gelişim çizgisi; kumpas; grafiğini çıkarma, çizgi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19684" name="Resim 13" descr="metin, öykü gelişim çizgisi; kumpas; grafiğini çıkarma, çizgi, sayı, numar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063" cy="4183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529C8" w14:textId="77777777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E532843" w14:textId="77777777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7536CC0" w14:textId="77777777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20887381" w14:textId="36DE40A5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36F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lastRenderedPageBreak/>
        <w:t>13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 NMR</w:t>
      </w:r>
    </w:p>
    <w:p w14:paraId="76A842B6" w14:textId="3005324F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5301415F" wp14:editId="7F3B837D">
            <wp:extent cx="6260524" cy="4373593"/>
            <wp:effectExtent l="0" t="0" r="6985" b="8255"/>
            <wp:docPr id="15786078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40" cy="439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943BD" w14:textId="77777777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66272D8" w14:textId="77777777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DAA651C" w14:textId="77777777" w:rsidR="00836F96" w:rsidRDefault="00836F96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6114C86" w14:textId="29305144" w:rsidR="00836F96" w:rsidRDefault="00836F96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MS SPECTRA</w:t>
      </w:r>
    </w:p>
    <w:p w14:paraId="65E8C1C8" w14:textId="2DE06F0F" w:rsidR="001B5D4C" w:rsidRDefault="003850E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4a</w:t>
      </w:r>
      <w:proofErr w:type="gramEnd"/>
    </w:p>
    <w:p w14:paraId="2CE80A76" w14:textId="3003B02B" w:rsidR="003850EC" w:rsidRDefault="003850E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Verdana" w:hAnsi="Verdana"/>
          <w:noProof/>
          <w:sz w:val="24"/>
          <w:szCs w:val="24"/>
          <w:lang w:eastAsia="tr-TR"/>
        </w:rPr>
        <w:drawing>
          <wp:inline distT="0" distB="0" distL="0" distR="0" wp14:anchorId="188A2AD4" wp14:editId="0472B68C">
            <wp:extent cx="2079720" cy="2398144"/>
            <wp:effectExtent l="0" t="0" r="0" b="2540"/>
            <wp:docPr id="11" name="Resim 2" descr="C:\Users\Emel\Desktop\4a-p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el\Desktop\4a-pr.jpg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 l="33388" t="17353" r="32066" b="117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975" cy="2419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BA2E6B" w14:textId="44DDC0BB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4b</w:t>
      </w:r>
    </w:p>
    <w:p w14:paraId="13553C77" w14:textId="47FD69D6" w:rsidR="001B5D4C" w:rsidRDefault="001B5D4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Verdana" w:hAnsi="Verdana"/>
          <w:noProof/>
          <w:sz w:val="24"/>
          <w:szCs w:val="24"/>
          <w:lang w:eastAsia="tr-TR"/>
        </w:rPr>
        <w:drawing>
          <wp:inline distT="0" distB="0" distL="0" distR="0" wp14:anchorId="5FD210F4" wp14:editId="44CFF900">
            <wp:extent cx="2104845" cy="2328971"/>
            <wp:effectExtent l="0" t="0" r="0" b="0"/>
            <wp:docPr id="17" name="Resim 8" descr="C:\Users\Emel\Desktop\5d-q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mel\Desktop\5d-q1.jpg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 l="32893" t="17647" r="31405" b="12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040" cy="2341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FDC3AE" w14:textId="15A0F05A" w:rsidR="001B5D4C" w:rsidRDefault="003850E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4c</w:t>
      </w:r>
    </w:p>
    <w:p w14:paraId="346B5C56" w14:textId="15C22629" w:rsidR="003850EC" w:rsidRDefault="003850E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Verdana" w:hAnsi="Verdana"/>
          <w:noProof/>
          <w:sz w:val="24"/>
          <w:szCs w:val="24"/>
          <w:lang w:eastAsia="tr-TR"/>
        </w:rPr>
        <w:drawing>
          <wp:inline distT="0" distB="0" distL="0" distR="0" wp14:anchorId="543EC158" wp14:editId="7D6A4B13">
            <wp:extent cx="2191110" cy="2498275"/>
            <wp:effectExtent l="0" t="0" r="0" b="0"/>
            <wp:docPr id="14" name="Resim 5" descr="C:\Users\Emel\Desktop\5c-q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mel\Desktop\5c-q1.jpg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 l="33223" t="17353" r="31405" b="108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246" cy="2524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972D72" w14:textId="6FD9D342" w:rsidR="003850EC" w:rsidRDefault="003850E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4d </w:t>
      </w:r>
    </w:p>
    <w:p w14:paraId="007E345E" w14:textId="04AB9846" w:rsidR="003850EC" w:rsidRDefault="003850E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Verdana" w:hAnsi="Verdana"/>
          <w:noProof/>
          <w:sz w:val="24"/>
          <w:szCs w:val="24"/>
          <w:lang w:eastAsia="tr-TR"/>
        </w:rPr>
        <w:drawing>
          <wp:inline distT="0" distB="0" distL="0" distR="0" wp14:anchorId="45FD69A8" wp14:editId="0DD635E4">
            <wp:extent cx="2180590" cy="2425141"/>
            <wp:effectExtent l="0" t="0" r="0" b="0"/>
            <wp:docPr id="20" name="Resim 11" descr="C:\Users\Emel\Desktop\5e-p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Emel\Desktop\5e-pr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 l="33223" t="17941" r="31405" b="12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644" cy="2451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552C5C" w14:textId="15BB8386" w:rsidR="003850EC" w:rsidRDefault="003850E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4f</w:t>
      </w:r>
    </w:p>
    <w:p w14:paraId="1DB11369" w14:textId="77777777" w:rsidR="003850EC" w:rsidRDefault="003850EC">
      <w:pPr>
        <w:rPr>
          <w:noProof/>
        </w:rPr>
      </w:pPr>
    </w:p>
    <w:p w14:paraId="10461716" w14:textId="4EB8AC26" w:rsidR="003850EC" w:rsidRPr="00C63A73" w:rsidRDefault="003850E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1FD6FFA2" wp14:editId="161AB94C">
            <wp:extent cx="2870734" cy="3157268"/>
            <wp:effectExtent l="0" t="0" r="6350" b="5080"/>
            <wp:docPr id="31435304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353041" name=""/>
                    <pic:cNvPicPr/>
                  </pic:nvPicPr>
                  <pic:blipFill rotWithShape="1">
                    <a:blip r:embed="rId110"/>
                    <a:srcRect l="22122" t="20195" r="42862" b="11303"/>
                    <a:stretch/>
                  </pic:blipFill>
                  <pic:spPr bwMode="auto">
                    <a:xfrm>
                      <a:off x="0" y="0"/>
                      <a:ext cx="2876410" cy="3163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850EC" w:rsidRPr="00C63A73" w:rsidSect="004332D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C70919"/>
    <w:multiLevelType w:val="multilevel"/>
    <w:tmpl w:val="5A4455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5000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C2MDUzNjU1tbS0MLRQ0lEKTi0uzszPAykwqgUAikFP4CwAAAA="/>
  </w:docVars>
  <w:rsids>
    <w:rsidRoot w:val="002257A9"/>
    <w:rsid w:val="00026CB6"/>
    <w:rsid w:val="00030DB1"/>
    <w:rsid w:val="000464C6"/>
    <w:rsid w:val="00057FD5"/>
    <w:rsid w:val="000833C4"/>
    <w:rsid w:val="000912CA"/>
    <w:rsid w:val="000E222D"/>
    <w:rsid w:val="000F6AD1"/>
    <w:rsid w:val="00110517"/>
    <w:rsid w:val="00123DCF"/>
    <w:rsid w:val="0013081F"/>
    <w:rsid w:val="00134B4E"/>
    <w:rsid w:val="001543F5"/>
    <w:rsid w:val="00183907"/>
    <w:rsid w:val="00193A45"/>
    <w:rsid w:val="001A68BB"/>
    <w:rsid w:val="001B5D4C"/>
    <w:rsid w:val="001C176C"/>
    <w:rsid w:val="001F555B"/>
    <w:rsid w:val="00202C5C"/>
    <w:rsid w:val="00211C80"/>
    <w:rsid w:val="00213E23"/>
    <w:rsid w:val="002257A9"/>
    <w:rsid w:val="00237F63"/>
    <w:rsid w:val="0024212B"/>
    <w:rsid w:val="00287C08"/>
    <w:rsid w:val="0029039B"/>
    <w:rsid w:val="002D7FA5"/>
    <w:rsid w:val="002E422E"/>
    <w:rsid w:val="00320ECF"/>
    <w:rsid w:val="00334894"/>
    <w:rsid w:val="003418D8"/>
    <w:rsid w:val="00355CE6"/>
    <w:rsid w:val="00383BB6"/>
    <w:rsid w:val="003850EC"/>
    <w:rsid w:val="00390BD3"/>
    <w:rsid w:val="00390E4B"/>
    <w:rsid w:val="003932D0"/>
    <w:rsid w:val="00397DAF"/>
    <w:rsid w:val="003C0CC0"/>
    <w:rsid w:val="003C6BCC"/>
    <w:rsid w:val="003D56A6"/>
    <w:rsid w:val="003F372E"/>
    <w:rsid w:val="004253F3"/>
    <w:rsid w:val="00426493"/>
    <w:rsid w:val="004332D3"/>
    <w:rsid w:val="00456714"/>
    <w:rsid w:val="00460006"/>
    <w:rsid w:val="0047316F"/>
    <w:rsid w:val="00474CBC"/>
    <w:rsid w:val="00491F70"/>
    <w:rsid w:val="004B29B6"/>
    <w:rsid w:val="004D2D3D"/>
    <w:rsid w:val="004E62BC"/>
    <w:rsid w:val="0050303A"/>
    <w:rsid w:val="00523F1C"/>
    <w:rsid w:val="00530AEB"/>
    <w:rsid w:val="00565FA0"/>
    <w:rsid w:val="0058203B"/>
    <w:rsid w:val="005A2372"/>
    <w:rsid w:val="005C276E"/>
    <w:rsid w:val="005C41F1"/>
    <w:rsid w:val="005D20A8"/>
    <w:rsid w:val="005D36B4"/>
    <w:rsid w:val="005D6F45"/>
    <w:rsid w:val="005E3466"/>
    <w:rsid w:val="005E3D91"/>
    <w:rsid w:val="005F5062"/>
    <w:rsid w:val="005F56CA"/>
    <w:rsid w:val="00610EE4"/>
    <w:rsid w:val="00610F62"/>
    <w:rsid w:val="0062376A"/>
    <w:rsid w:val="00632596"/>
    <w:rsid w:val="006411D8"/>
    <w:rsid w:val="00684DAB"/>
    <w:rsid w:val="006876E7"/>
    <w:rsid w:val="006D26EB"/>
    <w:rsid w:val="006E2028"/>
    <w:rsid w:val="00713B9F"/>
    <w:rsid w:val="00725253"/>
    <w:rsid w:val="00733DE9"/>
    <w:rsid w:val="007A22B8"/>
    <w:rsid w:val="007A366F"/>
    <w:rsid w:val="007A765D"/>
    <w:rsid w:val="007D1F51"/>
    <w:rsid w:val="007E6635"/>
    <w:rsid w:val="00803A89"/>
    <w:rsid w:val="008118D4"/>
    <w:rsid w:val="0082748A"/>
    <w:rsid w:val="008321F0"/>
    <w:rsid w:val="00833AD7"/>
    <w:rsid w:val="00836F96"/>
    <w:rsid w:val="008457E6"/>
    <w:rsid w:val="00856456"/>
    <w:rsid w:val="00867ACB"/>
    <w:rsid w:val="00884FAA"/>
    <w:rsid w:val="008909C7"/>
    <w:rsid w:val="008B6CA4"/>
    <w:rsid w:val="008E422E"/>
    <w:rsid w:val="00913AB7"/>
    <w:rsid w:val="009170BB"/>
    <w:rsid w:val="00934C8B"/>
    <w:rsid w:val="00943431"/>
    <w:rsid w:val="00944DAB"/>
    <w:rsid w:val="0094796E"/>
    <w:rsid w:val="00961976"/>
    <w:rsid w:val="009624E4"/>
    <w:rsid w:val="00990FAC"/>
    <w:rsid w:val="009A4F3B"/>
    <w:rsid w:val="009A50FF"/>
    <w:rsid w:val="009F383D"/>
    <w:rsid w:val="00A3625C"/>
    <w:rsid w:val="00A4230C"/>
    <w:rsid w:val="00A50DFB"/>
    <w:rsid w:val="00A6465E"/>
    <w:rsid w:val="00A808D0"/>
    <w:rsid w:val="00A80B91"/>
    <w:rsid w:val="00A92FB4"/>
    <w:rsid w:val="00AA2BD7"/>
    <w:rsid w:val="00AD3FC3"/>
    <w:rsid w:val="00AD7270"/>
    <w:rsid w:val="00AF420D"/>
    <w:rsid w:val="00B106B0"/>
    <w:rsid w:val="00B108F0"/>
    <w:rsid w:val="00B44449"/>
    <w:rsid w:val="00B607D7"/>
    <w:rsid w:val="00B726EC"/>
    <w:rsid w:val="00BA2A8C"/>
    <w:rsid w:val="00BB141A"/>
    <w:rsid w:val="00BC37B0"/>
    <w:rsid w:val="00BC7C9D"/>
    <w:rsid w:val="00C06309"/>
    <w:rsid w:val="00C1561C"/>
    <w:rsid w:val="00C211F7"/>
    <w:rsid w:val="00C63A73"/>
    <w:rsid w:val="00C66E0C"/>
    <w:rsid w:val="00C91BE8"/>
    <w:rsid w:val="00CC34D7"/>
    <w:rsid w:val="00CD64BF"/>
    <w:rsid w:val="00D00F38"/>
    <w:rsid w:val="00D149F8"/>
    <w:rsid w:val="00D24CE5"/>
    <w:rsid w:val="00D25BEA"/>
    <w:rsid w:val="00D31FFB"/>
    <w:rsid w:val="00D409AB"/>
    <w:rsid w:val="00D4478A"/>
    <w:rsid w:val="00D615FB"/>
    <w:rsid w:val="00D64003"/>
    <w:rsid w:val="00D73A9F"/>
    <w:rsid w:val="00D741BD"/>
    <w:rsid w:val="00D76FBF"/>
    <w:rsid w:val="00D916E0"/>
    <w:rsid w:val="00D9670E"/>
    <w:rsid w:val="00DA3B7E"/>
    <w:rsid w:val="00DA3D52"/>
    <w:rsid w:val="00DC66DA"/>
    <w:rsid w:val="00DD27D8"/>
    <w:rsid w:val="00DF6DD4"/>
    <w:rsid w:val="00E13F61"/>
    <w:rsid w:val="00E344CB"/>
    <w:rsid w:val="00E765D8"/>
    <w:rsid w:val="00E8632D"/>
    <w:rsid w:val="00EA3811"/>
    <w:rsid w:val="00EB2043"/>
    <w:rsid w:val="00EB5861"/>
    <w:rsid w:val="00ED6DEE"/>
    <w:rsid w:val="00EE0A80"/>
    <w:rsid w:val="00EE7D2C"/>
    <w:rsid w:val="00EF2556"/>
    <w:rsid w:val="00F04997"/>
    <w:rsid w:val="00F05CD8"/>
    <w:rsid w:val="00F226C8"/>
    <w:rsid w:val="00F417FA"/>
    <w:rsid w:val="00F473FD"/>
    <w:rsid w:val="00F57CAB"/>
    <w:rsid w:val="00F8595B"/>
    <w:rsid w:val="00FC663B"/>
    <w:rsid w:val="00FE5658"/>
    <w:rsid w:val="00FE6987"/>
    <w:rsid w:val="00FE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8E4D8"/>
  <w15:chartTrackingRefBased/>
  <w15:docId w15:val="{640E4FCE-51FF-4BEA-924C-9B5CC851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2257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3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character" w:styleId="Kpr">
    <w:name w:val="Hyperlink"/>
    <w:basedOn w:val="VarsaylanParagrafYazTipi"/>
    <w:uiPriority w:val="99"/>
    <w:semiHidden/>
    <w:unhideWhenUsed/>
    <w:rsid w:val="00867ACB"/>
    <w:rPr>
      <w:color w:val="0000FF"/>
      <w:u w:val="single"/>
    </w:rPr>
  </w:style>
  <w:style w:type="character" w:customStyle="1" w:styleId="anchor-text">
    <w:name w:val="anchor-text"/>
    <w:basedOn w:val="VarsaylanParagrafYazTipi"/>
    <w:rsid w:val="00867A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13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3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1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0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2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12" Type="http://schemas.openxmlformats.org/officeDocument/2006/relationships/theme" Target="theme/theme1.xml"/><Relationship Id="rId16" Type="http://schemas.openxmlformats.org/officeDocument/2006/relationships/image" Target="media/image12.png"/><Relationship Id="rId107" Type="http://schemas.openxmlformats.org/officeDocument/2006/relationships/image" Target="media/image103.jpe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102" Type="http://schemas.openxmlformats.org/officeDocument/2006/relationships/image" Target="media/image98.jpeg"/><Relationship Id="rId5" Type="http://schemas.openxmlformats.org/officeDocument/2006/relationships/image" Target="media/image1.png"/><Relationship Id="rId90" Type="http://schemas.openxmlformats.org/officeDocument/2006/relationships/image" Target="media/image86.png"/><Relationship Id="rId95" Type="http://schemas.openxmlformats.org/officeDocument/2006/relationships/image" Target="media/image91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jpeg"/><Relationship Id="rId108" Type="http://schemas.openxmlformats.org/officeDocument/2006/relationships/image" Target="media/image104.jpeg"/><Relationship Id="rId54" Type="http://schemas.openxmlformats.org/officeDocument/2006/relationships/image" Target="media/image50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91" Type="http://schemas.openxmlformats.org/officeDocument/2006/relationships/image" Target="media/image87.png"/><Relationship Id="rId96" Type="http://schemas.openxmlformats.org/officeDocument/2006/relationships/image" Target="media/image92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jpeg"/><Relationship Id="rId57" Type="http://schemas.openxmlformats.org/officeDocument/2006/relationships/image" Target="media/image53.png"/><Relationship Id="rId106" Type="http://schemas.openxmlformats.org/officeDocument/2006/relationships/image" Target="media/image102.jpe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jpeg"/><Relationship Id="rId99" Type="http://schemas.openxmlformats.org/officeDocument/2006/relationships/image" Target="media/image95.jpeg"/><Relationship Id="rId101" Type="http://schemas.openxmlformats.org/officeDocument/2006/relationships/image" Target="media/image9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image" Target="media/image105.jpe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jpeg"/><Relationship Id="rId104" Type="http://schemas.openxmlformats.org/officeDocument/2006/relationships/image" Target="media/image100.jpe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jpe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61" Type="http://schemas.openxmlformats.org/officeDocument/2006/relationships/image" Target="media/image57.jpeg"/><Relationship Id="rId82" Type="http://schemas.openxmlformats.org/officeDocument/2006/relationships/image" Target="media/image78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jpeg"/><Relationship Id="rId105" Type="http://schemas.openxmlformats.org/officeDocument/2006/relationships/image" Target="media/image101.jpe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emf"/><Relationship Id="rId98" Type="http://schemas.openxmlformats.org/officeDocument/2006/relationships/image" Target="media/image94.jpeg"/><Relationship Id="rId3" Type="http://schemas.openxmlformats.org/officeDocument/2006/relationships/settings" Target="settings.xml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952</Words>
  <Characters>5431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Melek Gül</dc:creator>
  <cp:keywords/>
  <dc:description/>
  <cp:lastModifiedBy>Pelit, Emel</cp:lastModifiedBy>
  <cp:revision>7</cp:revision>
  <dcterms:created xsi:type="dcterms:W3CDTF">2024-08-14T14:17:00Z</dcterms:created>
  <dcterms:modified xsi:type="dcterms:W3CDTF">2024-08-17T06:23:00Z</dcterms:modified>
</cp:coreProperties>
</file>